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1FE341B1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="00CF17D6">
        <w:rPr>
          <w:rFonts w:ascii="ＭＳ 明朝" w:eastAsia="ＭＳ 明朝" w:hAnsi="ＭＳ 明朝" w:hint="eastAsia"/>
          <w:kern w:val="0"/>
          <w:sz w:val="21"/>
          <w:szCs w:val="21"/>
        </w:rPr>
        <w:t>２１６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01FB9092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C31AF7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0879A5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0879A5">
        <w:rPr>
          <w:rFonts w:ascii="ＭＳ 明朝" w:eastAsia="ＭＳ 明朝" w:hAnsi="ＭＳ 明朝"/>
          <w:kern w:val="0"/>
          <w:sz w:val="21"/>
          <w:szCs w:val="21"/>
        </w:rPr>
        <w:t>9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77777777" w:rsidR="00F5692D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C9F7AA6" w14:textId="77777777" w:rsidR="00F5692D" w:rsidRPr="00EB21C7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5692D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05329CF7" w14:textId="77777777" w:rsidR="00974C4E" w:rsidRPr="00D33A1C" w:rsidRDefault="00974C4E" w:rsidP="006B084F">
      <w:pPr>
        <w:autoSpaceDE w:val="0"/>
        <w:autoSpaceDN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4A42D19D"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bookmarkStart w:id="0" w:name="_Hlk164419574"/>
      <w:r w:rsidR="00CF17D6" w:rsidRPr="00CF17D6">
        <w:rPr>
          <w:rFonts w:ascii="ＭＳ 明朝" w:eastAsia="ＭＳ 明朝" w:hAnsi="ＭＳ 明朝" w:hint="eastAsia"/>
          <w:sz w:val="21"/>
          <w:szCs w:val="21"/>
        </w:rPr>
        <w:t>学校安全指導者養成研修</w:t>
      </w:r>
      <w:bookmarkEnd w:id="0"/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77777777"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008A3631" w:rsidR="006B084F" w:rsidRPr="00772BD6" w:rsidRDefault="006B084F" w:rsidP="00D33A1C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050AEBA1" w14:textId="77777777"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33693F5A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CF17D6" w:rsidRPr="00CF17D6">
        <w:rPr>
          <w:rFonts w:ascii="ＭＳ 明朝" w:eastAsia="ＭＳ 明朝" w:hAnsi="ＭＳ 明朝" w:hint="eastAsia"/>
          <w:sz w:val="21"/>
          <w:szCs w:val="21"/>
        </w:rPr>
        <w:t>学校安全指導者養成研修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62231EC7" w:rsidR="006B084F" w:rsidRPr="007A3B3E" w:rsidRDefault="006B084F" w:rsidP="007A3B3E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CF17D6" w:rsidRPr="00CF17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学校安全指導者養成研修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49954179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CF17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５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CF17D6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CF17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08F18DD9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7A3B3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7D90B7D9" w14:textId="0FE9345B" w:rsidR="00D33A1C" w:rsidRPr="00D33A1C" w:rsidRDefault="00D33A1C" w:rsidP="00D33A1C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445FD0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定員を超過する場合は受講できない可能性がありますので、あらかじめご了承ください。</w:t>
      </w:r>
    </w:p>
    <w:p w14:paraId="65B920E8" w14:textId="53123BE6"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A304B89" w14:textId="77777777" w:rsidR="00DF1822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9CE85C8" w14:textId="77777777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388C160F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2024-04-19T09:20:00Z</dcterms:modified>
</cp:coreProperties>
</file>