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AB392" w14:textId="78D56BEA" w:rsidR="008D3330" w:rsidRDefault="008D3330" w:rsidP="00E22B32">
      <w:pPr>
        <w:pStyle w:val="1"/>
      </w:pPr>
      <w:bookmarkStart w:id="0" w:name="_Hlk191977432"/>
      <w:bookmarkEnd w:id="0"/>
      <w:r w:rsidRPr="00B24D4C">
        <w:rPr>
          <w:rFonts w:hint="eastAsia"/>
        </w:rPr>
        <w:t>大阪湾奥部の概況</w:t>
      </w:r>
    </w:p>
    <w:p w14:paraId="09D33B75" w14:textId="6BC7CF83" w:rsidR="00085564" w:rsidRPr="00B24D4C" w:rsidRDefault="00085564" w:rsidP="00D13528">
      <w:pPr>
        <w:pStyle w:val="2"/>
      </w:pPr>
      <w:r>
        <w:rPr>
          <w:rFonts w:hint="eastAsia"/>
        </w:rPr>
        <w:t>大阪</w:t>
      </w:r>
      <w:r w:rsidR="001A1BC6">
        <w:rPr>
          <w:rFonts w:hint="eastAsia"/>
        </w:rPr>
        <w:t>湾奥部の範囲</w:t>
      </w:r>
    </w:p>
    <w:p w14:paraId="24C0BF4E" w14:textId="59836817" w:rsidR="00085564" w:rsidRPr="00FC0B39" w:rsidRDefault="00085564" w:rsidP="00085564">
      <w:pPr>
        <w:ind w:firstLineChars="100" w:firstLine="210"/>
      </w:pPr>
      <w:r w:rsidRPr="00971CBE">
        <w:rPr>
          <w:rFonts w:hint="eastAsia"/>
        </w:rPr>
        <w:t>大阪湾は、瀬戸内海の東端に位置し、</w:t>
      </w:r>
      <w:r>
        <w:rPr>
          <w:rFonts w:hint="eastAsia"/>
        </w:rPr>
        <w:t>周囲を</w:t>
      </w:r>
      <w:r w:rsidR="001A1BC6">
        <w:rPr>
          <w:rFonts w:hint="eastAsia"/>
        </w:rPr>
        <w:t>陸地</w:t>
      </w:r>
      <w:r>
        <w:rPr>
          <w:rFonts w:hint="eastAsia"/>
        </w:rPr>
        <w:t>に囲まれ</w:t>
      </w:r>
      <w:r w:rsidR="001A1BC6">
        <w:rPr>
          <w:rFonts w:hint="eastAsia"/>
        </w:rPr>
        <w:t>ており</w:t>
      </w:r>
      <w:r>
        <w:rPr>
          <w:rFonts w:hint="eastAsia"/>
        </w:rPr>
        <w:t>、開口部が北西側の</w:t>
      </w:r>
      <w:r w:rsidRPr="00971CBE">
        <w:rPr>
          <w:rFonts w:hint="eastAsia"/>
        </w:rPr>
        <w:t>明石海峡</w:t>
      </w:r>
      <w:r>
        <w:rPr>
          <w:rFonts w:hint="eastAsia"/>
        </w:rPr>
        <w:t>と南側の</w:t>
      </w:r>
      <w:r w:rsidRPr="00FC0B39">
        <w:rPr>
          <w:rFonts w:hint="eastAsia"/>
        </w:rPr>
        <w:t>紀淡海峡の2カ所の閉鎖性水域となっている。</w:t>
      </w:r>
    </w:p>
    <w:p w14:paraId="1177C8C3" w14:textId="51F50B95" w:rsidR="00085564" w:rsidRPr="00FC0B39" w:rsidRDefault="00085564" w:rsidP="00085564">
      <w:pPr>
        <w:wordWrap w:val="0"/>
        <w:ind w:firstLineChars="100" w:firstLine="210"/>
      </w:pPr>
      <w:r w:rsidRPr="00FC0B39">
        <w:rPr>
          <w:rFonts w:hint="eastAsia"/>
        </w:rPr>
        <w:t>この大阪湾では、大阪湾におけるブルーカーボン生態系（藻場・干潟）のミッシングリンクとなっている</w:t>
      </w:r>
      <w:r w:rsidR="00946D0E" w:rsidRPr="00FC0B39">
        <w:rPr>
          <w:rFonts w:hint="eastAsia"/>
        </w:rPr>
        <w:t>大阪</w:t>
      </w:r>
      <w:r w:rsidRPr="00FC0B39">
        <w:rPr>
          <w:rFonts w:hint="eastAsia"/>
        </w:rPr>
        <w:t>湾奥部（貝塚市～神戸市東部）における創出や、湾南部や西部における保全・再生を</w:t>
      </w:r>
      <w:r w:rsidR="005059DB" w:rsidRPr="00FC0B39">
        <w:rPr>
          <w:rFonts w:hint="eastAsia"/>
        </w:rPr>
        <w:t>進めることにより</w:t>
      </w:r>
      <w:r w:rsidRPr="00FC0B39">
        <w:rPr>
          <w:rFonts w:hint="eastAsia"/>
        </w:rPr>
        <w:t>、大阪湾沿岸をブルーカーボン生態系の回廊（コリドー）でつなぐ</w:t>
      </w:r>
      <w:r w:rsidR="005059DB" w:rsidRPr="00FC0B39">
        <w:rPr>
          <w:rFonts w:hint="eastAsia"/>
          <w:szCs w:val="28"/>
        </w:rPr>
        <w:t>「大阪湾MOBAリンク構想」</w:t>
      </w:r>
      <w:r w:rsidRPr="00FC0B39">
        <w:rPr>
          <w:rFonts w:hint="eastAsia"/>
        </w:rPr>
        <w:t>の実現</w:t>
      </w:r>
      <w:r w:rsidR="005059DB" w:rsidRPr="00FC0B39">
        <w:rPr>
          <w:rFonts w:hint="eastAsia"/>
        </w:rPr>
        <w:t>に向けた</w:t>
      </w:r>
      <w:r w:rsidRPr="00FC0B39">
        <w:rPr>
          <w:rFonts w:hint="eastAsia"/>
        </w:rPr>
        <w:t>取り組みが行われている(大阪府</w:t>
      </w:r>
      <w:r w:rsidR="00FA3C3D" w:rsidRPr="00FC0B39">
        <w:rPr>
          <w:rFonts w:hint="eastAsia"/>
        </w:rPr>
        <w:t>2024</w:t>
      </w:r>
      <w:r w:rsidR="00BA7084" w:rsidRPr="00FC0B39">
        <w:rPr>
          <w:rFonts w:hint="eastAsia"/>
        </w:rPr>
        <w:t>a</w:t>
      </w:r>
      <w:r w:rsidR="00FA3C3D" w:rsidRPr="00FC0B39">
        <w:rPr>
          <w:rFonts w:hint="eastAsia"/>
        </w:rPr>
        <w:t>)</w:t>
      </w:r>
      <w:r w:rsidRPr="00FC0B39">
        <w:rPr>
          <w:rFonts w:hint="eastAsia"/>
        </w:rPr>
        <w:t>。</w:t>
      </w:r>
    </w:p>
    <w:p w14:paraId="3B5DA7DF" w14:textId="7243A706" w:rsidR="00085564" w:rsidRPr="00FC0B39" w:rsidRDefault="00085564" w:rsidP="00085564">
      <w:pPr>
        <w:ind w:firstLineChars="100" w:firstLine="210"/>
      </w:pPr>
      <w:r w:rsidRPr="00FC0B39">
        <w:rPr>
          <w:rFonts w:hint="eastAsia"/>
        </w:rPr>
        <w:t>そこで、本調査においても、大阪湾奥部の</w:t>
      </w:r>
      <w:r w:rsidR="001A1BC6" w:rsidRPr="00FC0B39">
        <w:rPr>
          <w:rFonts w:hint="eastAsia"/>
        </w:rPr>
        <w:t>大阪府側の</w:t>
      </w:r>
      <w:r w:rsidRPr="00FC0B39">
        <w:rPr>
          <w:rFonts w:hint="eastAsia"/>
        </w:rPr>
        <w:t>範囲は、</w:t>
      </w:r>
      <w:r w:rsidR="00FC0B39">
        <w:fldChar w:fldCharType="begin"/>
      </w:r>
      <w:r w:rsidR="00FC0B39">
        <w:instrText xml:space="preserve"> </w:instrText>
      </w:r>
      <w:r w:rsidR="00FC0B39">
        <w:rPr>
          <w:rFonts w:hint="eastAsia"/>
        </w:rPr>
        <w:instrText>REF _Ref191040972 \h</w:instrText>
      </w:r>
      <w:r w:rsidR="00FC0B39">
        <w:instrText xml:space="preserve"> </w:instrText>
      </w:r>
      <w:r w:rsidR="00FC0B39">
        <w:fldChar w:fldCharType="separate"/>
      </w:r>
      <w:r w:rsidR="00AF5DF1">
        <w:t xml:space="preserve">図 </w:t>
      </w:r>
      <w:r w:rsidR="00AF5DF1">
        <w:rPr>
          <w:noProof/>
        </w:rPr>
        <w:t>3</w:t>
      </w:r>
      <w:r w:rsidR="00AF5DF1">
        <w:noBreakHyphen/>
      </w:r>
      <w:r w:rsidR="00AF5DF1">
        <w:rPr>
          <w:noProof/>
        </w:rPr>
        <w:t>1</w:t>
      </w:r>
      <w:r w:rsidR="00FC0B39">
        <w:fldChar w:fldCharType="end"/>
      </w:r>
      <w:r w:rsidR="00FC0B39">
        <w:rPr>
          <w:rFonts w:hint="eastAsia"/>
        </w:rPr>
        <w:t>に示すとおり</w:t>
      </w:r>
      <w:r w:rsidR="005059DB" w:rsidRPr="00FC0B39">
        <w:rPr>
          <w:rFonts w:hint="eastAsia"/>
          <w:szCs w:val="28"/>
        </w:rPr>
        <w:t>「大阪湾MOBAリンク構想」においてミッシングリンク</w:t>
      </w:r>
      <w:r w:rsidR="002709F9" w:rsidRPr="00FC0B39">
        <w:rPr>
          <w:rFonts w:hint="eastAsia"/>
          <w:szCs w:val="28"/>
        </w:rPr>
        <w:t>箇所</w:t>
      </w:r>
      <w:r w:rsidR="005059DB" w:rsidRPr="00FC0B39">
        <w:rPr>
          <w:rFonts w:hint="eastAsia"/>
          <w:szCs w:val="28"/>
        </w:rPr>
        <w:t>として</w:t>
      </w:r>
      <w:r w:rsidRPr="00FC0B39">
        <w:rPr>
          <w:rFonts w:hint="eastAsia"/>
        </w:rPr>
        <w:t>示され</w:t>
      </w:r>
      <w:r w:rsidR="005059DB" w:rsidRPr="00FC0B39">
        <w:rPr>
          <w:rFonts w:hint="eastAsia"/>
        </w:rPr>
        <w:t>ている</w:t>
      </w:r>
      <w:r w:rsidRPr="00FC0B39">
        <w:rPr>
          <w:rFonts w:hint="eastAsia"/>
        </w:rPr>
        <w:t>大阪市～貝塚市</w:t>
      </w:r>
      <w:r w:rsidR="005059DB" w:rsidRPr="00FC0B39">
        <w:rPr>
          <w:rFonts w:hint="eastAsia"/>
        </w:rPr>
        <w:t>の沿岸部とした</w:t>
      </w:r>
      <w:r w:rsidRPr="00FC0B39">
        <w:rPr>
          <w:rFonts w:hint="eastAsia"/>
        </w:rPr>
        <w:t>。</w:t>
      </w:r>
    </w:p>
    <w:p w14:paraId="157EA43A" w14:textId="77777777" w:rsidR="00643550" w:rsidRPr="00971CBE" w:rsidRDefault="00643550" w:rsidP="00085564">
      <w:pPr>
        <w:ind w:firstLineChars="100" w:firstLine="210"/>
      </w:pPr>
    </w:p>
    <w:p w14:paraId="579CFB28" w14:textId="08CA01E9" w:rsidR="001A1BC6" w:rsidRDefault="00021CB7" w:rsidP="001A1BC6">
      <w:pPr>
        <w:snapToGrid w:val="0"/>
        <w:jc w:val="center"/>
      </w:pPr>
      <w:r>
        <w:rPr>
          <w:noProof/>
        </w:rPr>
        <mc:AlternateContent>
          <mc:Choice Requires="wpg">
            <w:drawing>
              <wp:anchor distT="0" distB="0" distL="114300" distR="114300" simplePos="0" relativeHeight="251912192" behindDoc="0" locked="0" layoutInCell="1" allowOverlap="1" wp14:anchorId="38C90C0D" wp14:editId="08A2C046">
                <wp:simplePos x="0" y="0"/>
                <wp:positionH relativeFrom="column">
                  <wp:posOffset>1080770</wp:posOffset>
                </wp:positionH>
                <wp:positionV relativeFrom="paragraph">
                  <wp:posOffset>382270</wp:posOffset>
                </wp:positionV>
                <wp:extent cx="3827780" cy="2915285"/>
                <wp:effectExtent l="0" t="0" r="1270" b="0"/>
                <wp:wrapNone/>
                <wp:docPr id="733051294" name="グループ化 247"/>
                <wp:cNvGraphicFramePr/>
                <a:graphic xmlns:a="http://schemas.openxmlformats.org/drawingml/2006/main">
                  <a:graphicData uri="http://schemas.microsoft.com/office/word/2010/wordprocessingGroup">
                    <wpg:wgp>
                      <wpg:cNvGrpSpPr/>
                      <wpg:grpSpPr>
                        <a:xfrm>
                          <a:off x="0" y="0"/>
                          <a:ext cx="3827780" cy="2915285"/>
                          <a:chOff x="0" y="0"/>
                          <a:chExt cx="3828092" cy="2915285"/>
                        </a:xfrm>
                      </wpg:grpSpPr>
                      <wpg:grpSp>
                        <wpg:cNvPr id="1499522912" name="グループ化 245"/>
                        <wpg:cNvGrpSpPr/>
                        <wpg:grpSpPr>
                          <a:xfrm>
                            <a:off x="0" y="257175"/>
                            <a:ext cx="3019118" cy="2658110"/>
                            <a:chOff x="0" y="0"/>
                            <a:chExt cx="3019118" cy="2658110"/>
                          </a:xfrm>
                        </wpg:grpSpPr>
                        <pic:pic xmlns:pic="http://schemas.openxmlformats.org/drawingml/2006/picture">
                          <pic:nvPicPr>
                            <pic:cNvPr id="2054242734" name="図 1"/>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2560320"/>
                              <a:ext cx="363855" cy="97790"/>
                            </a:xfrm>
                            <a:prstGeom prst="rect">
                              <a:avLst/>
                            </a:prstGeom>
                          </pic:spPr>
                        </pic:pic>
                        <wps:wsp>
                          <wps:cNvPr id="1783081801" name="フリーフォーム: 図形 244"/>
                          <wps:cNvSpPr/>
                          <wps:spPr>
                            <a:xfrm>
                              <a:off x="1952625" y="0"/>
                              <a:ext cx="985520" cy="289560"/>
                            </a:xfrm>
                            <a:custGeom>
                              <a:avLst/>
                              <a:gdLst>
                                <a:gd name="connsiteX0" fmla="*/ 0 w 519112"/>
                                <a:gd name="connsiteY0" fmla="*/ 0 h 123825"/>
                                <a:gd name="connsiteX1" fmla="*/ 519112 w 519112"/>
                                <a:gd name="connsiteY1" fmla="*/ 123825 h 123825"/>
                                <a:gd name="connsiteX0" fmla="*/ 0 w 519112"/>
                                <a:gd name="connsiteY0" fmla="*/ 0 h 123825"/>
                                <a:gd name="connsiteX1" fmla="*/ 310074 w 519112"/>
                                <a:gd name="connsiteY1" fmla="*/ 55267 h 123825"/>
                                <a:gd name="connsiteX2" fmla="*/ 519112 w 519112"/>
                                <a:gd name="connsiteY2" fmla="*/ 123825 h 123825"/>
                                <a:gd name="connsiteX0" fmla="*/ 0 w 801534"/>
                                <a:gd name="connsiteY0" fmla="*/ 13811 h 137636"/>
                                <a:gd name="connsiteX1" fmla="*/ 801534 w 801534"/>
                                <a:gd name="connsiteY1" fmla="*/ 1968 h 137636"/>
                                <a:gd name="connsiteX2" fmla="*/ 519112 w 801534"/>
                                <a:gd name="connsiteY2" fmla="*/ 137636 h 137636"/>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31474 h 150856"/>
                                <a:gd name="connsiteX1" fmla="*/ 801534 w 801534"/>
                                <a:gd name="connsiteY1" fmla="*/ 15188 h 150856"/>
                                <a:gd name="connsiteX2" fmla="*/ 519112 w 801534"/>
                                <a:gd name="connsiteY2" fmla="*/ 150856 h 150856"/>
                                <a:gd name="connsiteX0" fmla="*/ 0 w 801534"/>
                                <a:gd name="connsiteY0" fmla="*/ 19156 h 138538"/>
                                <a:gd name="connsiteX1" fmla="*/ 801534 w 801534"/>
                                <a:gd name="connsiteY1" fmla="*/ 2870 h 138538"/>
                                <a:gd name="connsiteX2" fmla="*/ 519112 w 801534"/>
                                <a:gd name="connsiteY2" fmla="*/ 138538 h 138538"/>
                                <a:gd name="connsiteX0" fmla="*/ 0 w 855726"/>
                                <a:gd name="connsiteY0" fmla="*/ 19156 h 138538"/>
                                <a:gd name="connsiteX1" fmla="*/ 801534 w 855726"/>
                                <a:gd name="connsiteY1" fmla="*/ 2870 h 138538"/>
                                <a:gd name="connsiteX2" fmla="*/ 519112 w 855726"/>
                                <a:gd name="connsiteY2" fmla="*/ 138538 h 138538"/>
                                <a:gd name="connsiteX0" fmla="*/ 0 w 822807"/>
                                <a:gd name="connsiteY0" fmla="*/ 24161 h 143543"/>
                                <a:gd name="connsiteX1" fmla="*/ 759723 w 822807"/>
                                <a:gd name="connsiteY1" fmla="*/ 2445 h 143543"/>
                                <a:gd name="connsiteX2" fmla="*/ 519112 w 822807"/>
                                <a:gd name="connsiteY2" fmla="*/ 143543 h 143543"/>
                                <a:gd name="connsiteX0" fmla="*/ 0 w 822807"/>
                                <a:gd name="connsiteY0" fmla="*/ 20507 h 143838"/>
                                <a:gd name="connsiteX1" fmla="*/ 759723 w 822807"/>
                                <a:gd name="connsiteY1" fmla="*/ 2740 h 143838"/>
                                <a:gd name="connsiteX2" fmla="*/ 519112 w 822807"/>
                                <a:gd name="connsiteY2" fmla="*/ 143838 h 143838"/>
                                <a:gd name="connsiteX0" fmla="*/ 0 w 822807"/>
                                <a:gd name="connsiteY0" fmla="*/ 23477 h 146808"/>
                                <a:gd name="connsiteX1" fmla="*/ 759723 w 822807"/>
                                <a:gd name="connsiteY1" fmla="*/ 5710 h 146808"/>
                                <a:gd name="connsiteX2" fmla="*/ 519112 w 822807"/>
                                <a:gd name="connsiteY2" fmla="*/ 146808 h 146808"/>
                                <a:gd name="connsiteX0" fmla="*/ 0 w 822807"/>
                                <a:gd name="connsiteY0" fmla="*/ 21506 h 144837"/>
                                <a:gd name="connsiteX1" fmla="*/ 759723 w 822807"/>
                                <a:gd name="connsiteY1" fmla="*/ 3739 h 144837"/>
                                <a:gd name="connsiteX2" fmla="*/ 519112 w 822807"/>
                                <a:gd name="connsiteY2" fmla="*/ 144837 h 144837"/>
                                <a:gd name="connsiteX0" fmla="*/ 0 w 822807"/>
                                <a:gd name="connsiteY0" fmla="*/ 25344 h 143740"/>
                                <a:gd name="connsiteX1" fmla="*/ 759723 w 822807"/>
                                <a:gd name="connsiteY1" fmla="*/ 2642 h 143740"/>
                                <a:gd name="connsiteX2" fmla="*/ 519112 w 822807"/>
                                <a:gd name="connsiteY2" fmla="*/ 143740 h 143740"/>
                                <a:gd name="connsiteX0" fmla="*/ 0 w 822807"/>
                                <a:gd name="connsiteY0" fmla="*/ 24708 h 143104"/>
                                <a:gd name="connsiteX1" fmla="*/ 759723 w 822807"/>
                                <a:gd name="connsiteY1" fmla="*/ 2006 h 143104"/>
                                <a:gd name="connsiteX2" fmla="*/ 519112 w 822807"/>
                                <a:gd name="connsiteY2" fmla="*/ 143104 h 143104"/>
                                <a:gd name="connsiteX0" fmla="*/ 0 w 822807"/>
                                <a:gd name="connsiteY0" fmla="*/ 24279 h 142675"/>
                                <a:gd name="connsiteX1" fmla="*/ 759723 w 822807"/>
                                <a:gd name="connsiteY1" fmla="*/ 1577 h 142675"/>
                                <a:gd name="connsiteX2" fmla="*/ 519112 w 822807"/>
                                <a:gd name="connsiteY2" fmla="*/ 142675 h 142675"/>
                                <a:gd name="connsiteX0" fmla="*/ 0 w 802124"/>
                                <a:gd name="connsiteY0" fmla="*/ 25744 h 144140"/>
                                <a:gd name="connsiteX1" fmla="*/ 731847 w 802124"/>
                                <a:gd name="connsiteY1" fmla="*/ 1465 h 144140"/>
                                <a:gd name="connsiteX2" fmla="*/ 519112 w 802124"/>
                                <a:gd name="connsiteY2" fmla="*/ 144140 h 144140"/>
                                <a:gd name="connsiteX0" fmla="*/ 0 w 791729"/>
                                <a:gd name="connsiteY0" fmla="*/ 25744 h 138216"/>
                                <a:gd name="connsiteX1" fmla="*/ 731847 w 791729"/>
                                <a:gd name="connsiteY1" fmla="*/ 1465 h 138216"/>
                                <a:gd name="connsiteX2" fmla="*/ 477287 w 791729"/>
                                <a:gd name="connsiteY2" fmla="*/ 138216 h 138216"/>
                                <a:gd name="connsiteX0" fmla="*/ 0 w 791729"/>
                                <a:gd name="connsiteY0" fmla="*/ 25912 h 138384"/>
                                <a:gd name="connsiteX1" fmla="*/ 731847 w 791729"/>
                                <a:gd name="connsiteY1" fmla="*/ 1633 h 138384"/>
                                <a:gd name="connsiteX2" fmla="*/ 477287 w 791729"/>
                                <a:gd name="connsiteY2" fmla="*/ 138384 h 138384"/>
                                <a:gd name="connsiteX0" fmla="*/ 0 w 791729"/>
                                <a:gd name="connsiteY0" fmla="*/ 28665 h 138176"/>
                                <a:gd name="connsiteX1" fmla="*/ 731847 w 791729"/>
                                <a:gd name="connsiteY1" fmla="*/ 1425 h 138176"/>
                                <a:gd name="connsiteX2" fmla="*/ 477287 w 791729"/>
                                <a:gd name="connsiteY2" fmla="*/ 138176 h 138176"/>
                                <a:gd name="connsiteX0" fmla="*/ 0 w 783652"/>
                                <a:gd name="connsiteY0" fmla="*/ 30005 h 139516"/>
                                <a:gd name="connsiteX1" fmla="*/ 721394 w 783652"/>
                                <a:gd name="connsiteY1" fmla="*/ 1340 h 139516"/>
                                <a:gd name="connsiteX2" fmla="*/ 477287 w 783652"/>
                                <a:gd name="connsiteY2" fmla="*/ 139516 h 139516"/>
                                <a:gd name="connsiteX0" fmla="*/ 0 w 721394"/>
                                <a:gd name="connsiteY0" fmla="*/ 30005 h 30005"/>
                                <a:gd name="connsiteX1" fmla="*/ 721394 w 721394"/>
                                <a:gd name="connsiteY1" fmla="*/ 1340 h 30005"/>
                              </a:gdLst>
                              <a:ahLst/>
                              <a:cxnLst>
                                <a:cxn ang="0">
                                  <a:pos x="connsiteX0" y="connsiteY0"/>
                                </a:cxn>
                                <a:cxn ang="0">
                                  <a:pos x="connsiteX1" y="connsiteY1"/>
                                </a:cxn>
                              </a:cxnLst>
                              <a:rect l="l" t="t" r="r" b="b"/>
                              <a:pathLst>
                                <a:path w="721394" h="30005">
                                  <a:moveTo>
                                    <a:pt x="0" y="30005"/>
                                  </a:moveTo>
                                  <a:cubicBezTo>
                                    <a:pt x="343838" y="12733"/>
                                    <a:pt x="551779" y="-5083"/>
                                    <a:pt x="721394" y="1340"/>
                                  </a:cubicBezTo>
                                </a:path>
                              </a:pathLst>
                            </a:custGeom>
                            <a:noFill/>
                            <a:ln w="34925">
                              <a:solidFill>
                                <a:srgbClr val="0070C0"/>
                              </a:solidFill>
                              <a:prstDash val="sysDot"/>
                              <a:headEnd type="triangle" w="lg" len="lg"/>
                              <a:tailEnd type="none" w="lg" len="lg"/>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9881700" name="フリーフォーム: 図形 244"/>
                          <wps:cNvSpPr/>
                          <wps:spPr>
                            <a:xfrm>
                              <a:off x="2600325" y="9525"/>
                              <a:ext cx="418793" cy="1333576"/>
                            </a:xfrm>
                            <a:custGeom>
                              <a:avLst/>
                              <a:gdLst>
                                <a:gd name="connsiteX0" fmla="*/ 0 w 519112"/>
                                <a:gd name="connsiteY0" fmla="*/ 0 h 123825"/>
                                <a:gd name="connsiteX1" fmla="*/ 519112 w 519112"/>
                                <a:gd name="connsiteY1" fmla="*/ 123825 h 123825"/>
                                <a:gd name="connsiteX0" fmla="*/ 0 w 519112"/>
                                <a:gd name="connsiteY0" fmla="*/ 0 h 123825"/>
                                <a:gd name="connsiteX1" fmla="*/ 310074 w 519112"/>
                                <a:gd name="connsiteY1" fmla="*/ 55267 h 123825"/>
                                <a:gd name="connsiteX2" fmla="*/ 519112 w 519112"/>
                                <a:gd name="connsiteY2" fmla="*/ 123825 h 123825"/>
                                <a:gd name="connsiteX0" fmla="*/ 0 w 801534"/>
                                <a:gd name="connsiteY0" fmla="*/ 13811 h 137636"/>
                                <a:gd name="connsiteX1" fmla="*/ 801534 w 801534"/>
                                <a:gd name="connsiteY1" fmla="*/ 1968 h 137636"/>
                                <a:gd name="connsiteX2" fmla="*/ 519112 w 801534"/>
                                <a:gd name="connsiteY2" fmla="*/ 137636 h 137636"/>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27894 h 151719"/>
                                <a:gd name="connsiteX1" fmla="*/ 801534 w 801534"/>
                                <a:gd name="connsiteY1" fmla="*/ 16051 h 151719"/>
                                <a:gd name="connsiteX2" fmla="*/ 519112 w 801534"/>
                                <a:gd name="connsiteY2" fmla="*/ 151719 h 151719"/>
                                <a:gd name="connsiteX0" fmla="*/ 0 w 801534"/>
                                <a:gd name="connsiteY0" fmla="*/ 31474 h 150856"/>
                                <a:gd name="connsiteX1" fmla="*/ 801534 w 801534"/>
                                <a:gd name="connsiteY1" fmla="*/ 15188 h 150856"/>
                                <a:gd name="connsiteX2" fmla="*/ 519112 w 801534"/>
                                <a:gd name="connsiteY2" fmla="*/ 150856 h 150856"/>
                                <a:gd name="connsiteX0" fmla="*/ 0 w 801534"/>
                                <a:gd name="connsiteY0" fmla="*/ 19156 h 138538"/>
                                <a:gd name="connsiteX1" fmla="*/ 801534 w 801534"/>
                                <a:gd name="connsiteY1" fmla="*/ 2870 h 138538"/>
                                <a:gd name="connsiteX2" fmla="*/ 519112 w 801534"/>
                                <a:gd name="connsiteY2" fmla="*/ 138538 h 138538"/>
                                <a:gd name="connsiteX0" fmla="*/ 0 w 855726"/>
                                <a:gd name="connsiteY0" fmla="*/ 19156 h 138538"/>
                                <a:gd name="connsiteX1" fmla="*/ 801534 w 855726"/>
                                <a:gd name="connsiteY1" fmla="*/ 2870 h 138538"/>
                                <a:gd name="connsiteX2" fmla="*/ 519112 w 855726"/>
                                <a:gd name="connsiteY2" fmla="*/ 138538 h 138538"/>
                                <a:gd name="connsiteX0" fmla="*/ 0 w 822807"/>
                                <a:gd name="connsiteY0" fmla="*/ 24161 h 143543"/>
                                <a:gd name="connsiteX1" fmla="*/ 759723 w 822807"/>
                                <a:gd name="connsiteY1" fmla="*/ 2445 h 143543"/>
                                <a:gd name="connsiteX2" fmla="*/ 519112 w 822807"/>
                                <a:gd name="connsiteY2" fmla="*/ 143543 h 143543"/>
                                <a:gd name="connsiteX0" fmla="*/ 0 w 822807"/>
                                <a:gd name="connsiteY0" fmla="*/ 20507 h 143838"/>
                                <a:gd name="connsiteX1" fmla="*/ 759723 w 822807"/>
                                <a:gd name="connsiteY1" fmla="*/ 2740 h 143838"/>
                                <a:gd name="connsiteX2" fmla="*/ 519112 w 822807"/>
                                <a:gd name="connsiteY2" fmla="*/ 143838 h 143838"/>
                                <a:gd name="connsiteX0" fmla="*/ 0 w 822807"/>
                                <a:gd name="connsiteY0" fmla="*/ 23477 h 146808"/>
                                <a:gd name="connsiteX1" fmla="*/ 759723 w 822807"/>
                                <a:gd name="connsiteY1" fmla="*/ 5710 h 146808"/>
                                <a:gd name="connsiteX2" fmla="*/ 519112 w 822807"/>
                                <a:gd name="connsiteY2" fmla="*/ 146808 h 146808"/>
                                <a:gd name="connsiteX0" fmla="*/ 0 w 822807"/>
                                <a:gd name="connsiteY0" fmla="*/ 21506 h 144837"/>
                                <a:gd name="connsiteX1" fmla="*/ 759723 w 822807"/>
                                <a:gd name="connsiteY1" fmla="*/ 3739 h 144837"/>
                                <a:gd name="connsiteX2" fmla="*/ 519112 w 822807"/>
                                <a:gd name="connsiteY2" fmla="*/ 144837 h 144837"/>
                                <a:gd name="connsiteX0" fmla="*/ 0 w 822807"/>
                                <a:gd name="connsiteY0" fmla="*/ 25344 h 143740"/>
                                <a:gd name="connsiteX1" fmla="*/ 759723 w 822807"/>
                                <a:gd name="connsiteY1" fmla="*/ 2642 h 143740"/>
                                <a:gd name="connsiteX2" fmla="*/ 519112 w 822807"/>
                                <a:gd name="connsiteY2" fmla="*/ 143740 h 143740"/>
                                <a:gd name="connsiteX0" fmla="*/ 0 w 822807"/>
                                <a:gd name="connsiteY0" fmla="*/ 24708 h 143104"/>
                                <a:gd name="connsiteX1" fmla="*/ 759723 w 822807"/>
                                <a:gd name="connsiteY1" fmla="*/ 2006 h 143104"/>
                                <a:gd name="connsiteX2" fmla="*/ 519112 w 822807"/>
                                <a:gd name="connsiteY2" fmla="*/ 143104 h 143104"/>
                                <a:gd name="connsiteX0" fmla="*/ 0 w 822807"/>
                                <a:gd name="connsiteY0" fmla="*/ 24279 h 142675"/>
                                <a:gd name="connsiteX1" fmla="*/ 759723 w 822807"/>
                                <a:gd name="connsiteY1" fmla="*/ 1577 h 142675"/>
                                <a:gd name="connsiteX2" fmla="*/ 519112 w 822807"/>
                                <a:gd name="connsiteY2" fmla="*/ 142675 h 142675"/>
                                <a:gd name="connsiteX0" fmla="*/ 0 w 802124"/>
                                <a:gd name="connsiteY0" fmla="*/ 25744 h 144140"/>
                                <a:gd name="connsiteX1" fmla="*/ 731847 w 802124"/>
                                <a:gd name="connsiteY1" fmla="*/ 1465 h 144140"/>
                                <a:gd name="connsiteX2" fmla="*/ 519112 w 802124"/>
                                <a:gd name="connsiteY2" fmla="*/ 144140 h 144140"/>
                                <a:gd name="connsiteX0" fmla="*/ 0 w 791729"/>
                                <a:gd name="connsiteY0" fmla="*/ 25744 h 138216"/>
                                <a:gd name="connsiteX1" fmla="*/ 731847 w 791729"/>
                                <a:gd name="connsiteY1" fmla="*/ 1465 h 138216"/>
                                <a:gd name="connsiteX2" fmla="*/ 477287 w 791729"/>
                                <a:gd name="connsiteY2" fmla="*/ 138216 h 138216"/>
                                <a:gd name="connsiteX0" fmla="*/ 0 w 791729"/>
                                <a:gd name="connsiteY0" fmla="*/ 25912 h 138384"/>
                                <a:gd name="connsiteX1" fmla="*/ 731847 w 791729"/>
                                <a:gd name="connsiteY1" fmla="*/ 1633 h 138384"/>
                                <a:gd name="connsiteX2" fmla="*/ 477287 w 791729"/>
                                <a:gd name="connsiteY2" fmla="*/ 138384 h 138384"/>
                                <a:gd name="connsiteX0" fmla="*/ 0 w 791729"/>
                                <a:gd name="connsiteY0" fmla="*/ 28665 h 138176"/>
                                <a:gd name="connsiteX1" fmla="*/ 731847 w 791729"/>
                                <a:gd name="connsiteY1" fmla="*/ 1425 h 138176"/>
                                <a:gd name="connsiteX2" fmla="*/ 477287 w 791729"/>
                                <a:gd name="connsiteY2" fmla="*/ 138176 h 138176"/>
                                <a:gd name="connsiteX0" fmla="*/ 0 w 783652"/>
                                <a:gd name="connsiteY0" fmla="*/ 30005 h 139516"/>
                                <a:gd name="connsiteX1" fmla="*/ 721394 w 783652"/>
                                <a:gd name="connsiteY1" fmla="*/ 1340 h 139516"/>
                                <a:gd name="connsiteX2" fmla="*/ 477287 w 783652"/>
                                <a:gd name="connsiteY2" fmla="*/ 139516 h 139516"/>
                                <a:gd name="connsiteX0" fmla="*/ 244107 w 306365"/>
                                <a:gd name="connsiteY0" fmla="*/ 0 h 138176"/>
                                <a:gd name="connsiteX1" fmla="*/ 0 w 306365"/>
                                <a:gd name="connsiteY1" fmla="*/ 138176 h 138176"/>
                              </a:gdLst>
                              <a:ahLst/>
                              <a:cxnLst>
                                <a:cxn ang="0">
                                  <a:pos x="connsiteX0" y="connsiteY0"/>
                                </a:cxn>
                                <a:cxn ang="0">
                                  <a:pos x="connsiteX1" y="connsiteY1"/>
                                </a:cxn>
                              </a:cxnLst>
                              <a:rect l="l" t="t" r="r" b="b"/>
                              <a:pathLst>
                                <a:path w="306365" h="138176">
                                  <a:moveTo>
                                    <a:pt x="244107" y="0"/>
                                  </a:moveTo>
                                  <a:cubicBezTo>
                                    <a:pt x="375600" y="6930"/>
                                    <a:pt x="300903" y="84778"/>
                                    <a:pt x="0" y="138176"/>
                                  </a:cubicBezTo>
                                </a:path>
                              </a:pathLst>
                            </a:custGeom>
                            <a:noFill/>
                            <a:ln w="34925">
                              <a:solidFill>
                                <a:schemeClr val="accent5">
                                  <a:lumMod val="50000"/>
                                </a:schemeClr>
                              </a:solidFill>
                              <a:headEnd type="none" w="lg" len="lg"/>
                              <a:tailEnd type="triangle" w="lg" len="lg"/>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183361" name="テキスト ボックス 2"/>
                          <wps:cNvSpPr txBox="1">
                            <a:spLocks noChangeArrowheads="1"/>
                          </wps:cNvSpPr>
                          <wps:spPr bwMode="auto">
                            <a:xfrm>
                              <a:off x="1494599" y="866775"/>
                              <a:ext cx="1352159" cy="238124"/>
                            </a:xfrm>
                            <a:prstGeom prst="rect">
                              <a:avLst/>
                            </a:prstGeom>
                            <a:noFill/>
                            <a:ln w="9525">
                              <a:noFill/>
                              <a:miter lim="800000"/>
                              <a:headEnd/>
                              <a:tailEnd/>
                            </a:ln>
                          </wps:spPr>
                          <wps:txbx>
                            <w:txbxContent>
                              <w:p w14:paraId="172B15D4" w14:textId="3FF26E97" w:rsidR="000A7EB6" w:rsidRPr="001A1BC6" w:rsidRDefault="000A7EB6">
                                <w:pPr>
                                  <w:rPr>
                                    <w:rFonts w:ascii="ＭＳ ゴシック" w:eastAsia="ＭＳ ゴシック" w:hAnsi="ＭＳ ゴシック"/>
                                    <w:sz w:val="20"/>
                                    <w:szCs w:val="20"/>
                                  </w:rPr>
                                </w:pPr>
                                <w:r>
                                  <w:rPr>
                                    <w:rFonts w:ascii="ＭＳ ゴシック" w:eastAsia="ＭＳ ゴシック" w:hAnsi="ＭＳ ゴシック" w:hint="eastAsia"/>
                                    <w:sz w:val="20"/>
                                    <w:szCs w:val="20"/>
                                  </w:rPr>
                                  <w:t>大阪</w:t>
                                </w:r>
                                <w:r w:rsidRPr="001A1BC6">
                                  <w:rPr>
                                    <w:rFonts w:ascii="ＭＳ ゴシック" w:eastAsia="ＭＳ ゴシック" w:hAnsi="ＭＳ ゴシック" w:hint="eastAsia"/>
                                    <w:sz w:val="20"/>
                                    <w:szCs w:val="20"/>
                                  </w:rPr>
                                  <w:t>湾奥部(大阪府側)</w:t>
                                </w:r>
                              </w:p>
                            </w:txbxContent>
                          </wps:txbx>
                          <wps:bodyPr rot="0" vert="horz" wrap="none" lIns="36000" tIns="0" rIns="36000" bIns="0" anchor="t" anchorCtr="0">
                            <a:spAutoFit/>
                          </wps:bodyPr>
                        </wps:wsp>
                        <wps:wsp>
                          <wps:cNvPr id="1055575203" name="テキスト ボックス 2"/>
                          <wps:cNvSpPr txBox="1">
                            <a:spLocks noChangeArrowheads="1"/>
                          </wps:cNvSpPr>
                          <wps:spPr bwMode="auto">
                            <a:xfrm>
                              <a:off x="1399415" y="333375"/>
                              <a:ext cx="1352159" cy="238124"/>
                            </a:xfrm>
                            <a:prstGeom prst="rect">
                              <a:avLst/>
                            </a:prstGeom>
                            <a:noFill/>
                            <a:ln w="9525">
                              <a:noFill/>
                              <a:miter lim="800000"/>
                              <a:headEnd/>
                              <a:tailEnd/>
                            </a:ln>
                          </wps:spPr>
                          <wps:txbx>
                            <w:txbxContent>
                              <w:p w14:paraId="24CF392E" w14:textId="4997681E"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大阪</w:t>
                                </w:r>
                                <w:r w:rsidRPr="001A1BC6">
                                  <w:rPr>
                                    <w:rFonts w:ascii="ＭＳ ゴシック" w:eastAsia="ＭＳ ゴシック" w:hAnsi="ＭＳ ゴシック" w:hint="eastAsia"/>
                                    <w:sz w:val="20"/>
                                    <w:szCs w:val="20"/>
                                  </w:rPr>
                                  <w:t>湾奥部(</w:t>
                                </w:r>
                                <w:r>
                                  <w:rPr>
                                    <w:rFonts w:ascii="ＭＳ ゴシック" w:eastAsia="ＭＳ ゴシック" w:hAnsi="ＭＳ ゴシック" w:hint="eastAsia"/>
                                    <w:sz w:val="20"/>
                                    <w:szCs w:val="20"/>
                                  </w:rPr>
                                  <w:t>兵庫県側</w:t>
                                </w:r>
                                <w:r w:rsidRPr="001A1BC6">
                                  <w:rPr>
                                    <w:rFonts w:ascii="ＭＳ ゴシック" w:eastAsia="ＭＳ ゴシック" w:hAnsi="ＭＳ ゴシック" w:hint="eastAsia"/>
                                    <w:sz w:val="20"/>
                                    <w:szCs w:val="20"/>
                                  </w:rPr>
                                  <w:t>)</w:t>
                                </w:r>
                              </w:p>
                            </w:txbxContent>
                          </wps:txbx>
                          <wps:bodyPr rot="0" vert="horz" wrap="none" lIns="36000" tIns="0" rIns="36000" bIns="0" anchor="t" anchorCtr="0">
                            <a:spAutoFit/>
                          </wps:bodyPr>
                        </wps:wsp>
                        <wps:wsp>
                          <wps:cNvPr id="170805586" name="テキスト ボックス 2"/>
                          <wps:cNvSpPr txBox="1">
                            <a:spLocks noChangeArrowheads="1"/>
                          </wps:cNvSpPr>
                          <wps:spPr bwMode="auto">
                            <a:xfrm>
                              <a:off x="419100" y="47625"/>
                              <a:ext cx="589915" cy="237490"/>
                            </a:xfrm>
                            <a:prstGeom prst="rect">
                              <a:avLst/>
                            </a:prstGeom>
                            <a:noFill/>
                            <a:ln w="9525">
                              <a:noFill/>
                              <a:miter lim="800000"/>
                              <a:headEnd/>
                              <a:tailEnd/>
                            </a:ln>
                          </wps:spPr>
                          <wps:txbx>
                            <w:txbxContent>
                              <w:p w14:paraId="574BEAF4" w14:textId="795637DE"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明石海峡</w:t>
                                </w:r>
                              </w:p>
                            </w:txbxContent>
                          </wps:txbx>
                          <wps:bodyPr rot="0" vert="horz" wrap="none" lIns="36000" tIns="0" rIns="36000" bIns="0" anchor="t" anchorCtr="0">
                            <a:spAutoFit/>
                          </wps:bodyPr>
                        </wps:wsp>
                        <wps:wsp>
                          <wps:cNvPr id="1504924632" name="テキスト ボックス 2"/>
                          <wps:cNvSpPr txBox="1">
                            <a:spLocks noChangeArrowheads="1"/>
                          </wps:cNvSpPr>
                          <wps:spPr bwMode="auto">
                            <a:xfrm>
                              <a:off x="619125" y="2276475"/>
                              <a:ext cx="589915" cy="237490"/>
                            </a:xfrm>
                            <a:prstGeom prst="rect">
                              <a:avLst/>
                            </a:prstGeom>
                            <a:noFill/>
                            <a:ln w="9525">
                              <a:noFill/>
                              <a:miter lim="800000"/>
                              <a:headEnd/>
                              <a:tailEnd/>
                            </a:ln>
                          </wps:spPr>
                          <wps:txbx>
                            <w:txbxContent>
                              <w:p w14:paraId="01B3F742" w14:textId="0B3A0F6D"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紀淡海峡</w:t>
                                </w:r>
                              </w:p>
                            </w:txbxContent>
                          </wps:txbx>
                          <wps:bodyPr rot="0" vert="horz" wrap="none" lIns="36000" tIns="0" rIns="36000" bIns="0" anchor="t" anchorCtr="0">
                            <a:spAutoFit/>
                          </wps:bodyPr>
                        </wps:wsp>
                      </wpg:grpSp>
                      <wps:wsp>
                        <wps:cNvPr id="53747599" name="テキスト ボックス 246"/>
                        <wps:cNvSpPr txBox="1"/>
                        <wps:spPr>
                          <a:xfrm>
                            <a:off x="3404937" y="0"/>
                            <a:ext cx="423155" cy="154305"/>
                          </a:xfrm>
                          <a:prstGeom prst="rect">
                            <a:avLst/>
                          </a:prstGeom>
                          <a:solidFill>
                            <a:schemeClr val="lt1"/>
                          </a:solidFill>
                          <a:ln w="6350">
                            <a:noFill/>
                          </a:ln>
                        </wps:spPr>
                        <wps:txbx>
                          <w:txbxContent>
                            <w:p w14:paraId="4A3BD480" w14:textId="53765A8F" w:rsidR="000A7EB6" w:rsidRPr="00E200D8" w:rsidRDefault="000A7EB6" w:rsidP="00E200D8">
                              <w:pPr>
                                <w:snapToGrid w:val="0"/>
                                <w:rPr>
                                  <w:rFonts w:ascii="ＭＳ ゴシック" w:eastAsia="ＭＳ ゴシック" w:hAnsi="ＭＳ ゴシック"/>
                                  <w:b/>
                                  <w:bCs/>
                                  <w:sz w:val="18"/>
                                  <w:szCs w:val="18"/>
                                </w:rPr>
                              </w:pPr>
                              <w:r w:rsidRPr="00E200D8">
                                <w:rPr>
                                  <w:rFonts w:ascii="ＭＳ ゴシック" w:eastAsia="ＭＳ ゴシック" w:hAnsi="ＭＳ ゴシック" w:hint="eastAsia"/>
                                  <w:b/>
                                  <w:bCs/>
                                  <w:sz w:val="18"/>
                                  <w:szCs w:val="18"/>
                                </w:rPr>
                                <w:t>大阪市</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spAutoFit/>
                        </wps:bodyPr>
                      </wps:wsp>
                      <wps:wsp>
                        <wps:cNvPr id="910689912" name="テキスト ボックス 246"/>
                        <wps:cNvSpPr txBox="1"/>
                        <wps:spPr>
                          <a:xfrm>
                            <a:off x="2938145" y="1914525"/>
                            <a:ext cx="351155" cy="154305"/>
                          </a:xfrm>
                          <a:prstGeom prst="rect">
                            <a:avLst/>
                          </a:prstGeom>
                          <a:solidFill>
                            <a:schemeClr val="lt1"/>
                          </a:solidFill>
                          <a:ln w="6350">
                            <a:noFill/>
                          </a:ln>
                        </wps:spPr>
                        <wps:txbx>
                          <w:txbxContent>
                            <w:p w14:paraId="0B6B91C7" w14:textId="7EAD8B48" w:rsidR="000A7EB6" w:rsidRPr="00E200D8" w:rsidRDefault="000A7EB6" w:rsidP="00E200D8">
                              <w:pPr>
                                <w:snapToGrid w:val="0"/>
                                <w:rPr>
                                  <w:rFonts w:ascii="ＭＳ ゴシック" w:eastAsia="ＭＳ ゴシック" w:hAnsi="ＭＳ ゴシック"/>
                                  <w:b/>
                                  <w:bCs/>
                                  <w:sz w:val="18"/>
                                  <w:szCs w:val="18"/>
                                </w:rPr>
                              </w:pPr>
                              <w:r>
                                <w:rPr>
                                  <w:rFonts w:ascii="ＭＳ ゴシック" w:eastAsia="ＭＳ ゴシック" w:hAnsi="ＭＳ ゴシック" w:hint="eastAsia"/>
                                  <w:b/>
                                  <w:bCs/>
                                  <w:sz w:val="18"/>
                                  <w:szCs w:val="18"/>
                                </w:rPr>
                                <w:t>貝塚</w:t>
                              </w:r>
                              <w:r w:rsidRPr="00E200D8">
                                <w:rPr>
                                  <w:rFonts w:ascii="ＭＳ ゴシック" w:eastAsia="ＭＳ ゴシック" w:hAnsi="ＭＳ ゴシック" w:hint="eastAsia"/>
                                  <w:b/>
                                  <w:bCs/>
                                  <w:sz w:val="18"/>
                                  <w:szCs w:val="18"/>
                                </w:rPr>
                                <w:t>市</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8C90C0D" id="グループ化 247" o:spid="_x0000_s1026" style="position:absolute;left:0;text-align:left;margin-left:85.1pt;margin-top:30.1pt;width:301.4pt;height:229.55pt;z-index:251912192;mso-height-relative:margin" coordsize="38280,29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">
                <v:group id="グループ化 245" o:spid="_x0000_s1027" style="position:absolute;top:2571;width:30191;height:26581" coordsize="30191,26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8" type="#_x0000_t75" style="position:absolute;top:25603;width:3638;height: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">
                    <v:imagedata r:id="rId12" o:title=""/>
                  </v:shape>
                  <v:shape id="フリーフォーム: 図形 244" o:spid="_x0000_s1029" style="position:absolute;left:19526;width:9855;height:2895;visibility:visible;mso-wrap-style:square;v-text-anchor:middle" coordsize="721394,3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" path="m,30005c343838,12733,551779,-5083,721394,1340e" filled="f" strokecolor="#0070c0" strokeweight="2.75pt">
                    <v:stroke dashstyle="1 1" startarrow="block" startarrowwidth="wide" startarrowlength="long" endarrowwidth="wide" endarrowlength="long" joinstyle="miter"/>
                    <v:path arrowok="t" o:connecttype="custom" o:connectlocs="0,289560;985520,12932" o:connectangles="0,0"/>
                  </v:shape>
                  <v:shape id="フリーフォーム: 図形 244" o:spid="_x0000_s1030" style="position:absolute;left:26003;top:95;width:4188;height:13336;visibility:visible;mso-wrap-style:square;v-text-anchor:middle" coordsize="306365,138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" path="m244107,c375600,6930,300903,84778,,138176e" filled="f" strokecolor="#1f4d78 [1608]" strokeweight="2.75pt">
                    <v:stroke startarrowwidth="wide" startarrowlength="long" endarrow="block" endarrowwidth="wide" endarrowlength="long" joinstyle="miter"/>
                    <v:path arrowok="t" o:connecttype="custom" o:connectlocs="333688,0;0,1333576" o:connectangles="0,0"/>
                  </v:shape>
                  <v:shapetype id="_x0000_t202" coordsize="21600,21600" o:spt="202" path="m,l,21600r21600,l21600,xe">
                    <v:stroke joinstyle="miter"/>
                    <v:path gradientshapeok="t" o:connecttype="rect"/>
                  </v:shapetype>
                  <v:shape id="_x0000_s1031" type="#_x0000_t202" style="position:absolute;left:14945;top:8667;width:13522;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" filled="f" stroked="f">
                    <v:textbox style="mso-fit-shape-to-text:t" inset="1mm,0,1mm,0">
                      <w:txbxContent>
                        <w:p w14:paraId="172B15D4" w14:textId="3FF26E97" w:rsidR="000A7EB6" w:rsidRPr="001A1BC6" w:rsidRDefault="000A7EB6">
                          <w:pPr>
                            <w:rPr>
                              <w:rFonts w:ascii="ＭＳ ゴシック" w:eastAsia="ＭＳ ゴシック" w:hAnsi="ＭＳ ゴシック"/>
                              <w:sz w:val="20"/>
                              <w:szCs w:val="20"/>
                            </w:rPr>
                          </w:pPr>
                          <w:r>
                            <w:rPr>
                              <w:rFonts w:ascii="ＭＳ ゴシック" w:eastAsia="ＭＳ ゴシック" w:hAnsi="ＭＳ ゴシック" w:hint="eastAsia"/>
                              <w:sz w:val="20"/>
                              <w:szCs w:val="20"/>
                            </w:rPr>
                            <w:t>大阪</w:t>
                          </w:r>
                          <w:r w:rsidRPr="001A1BC6">
                            <w:rPr>
                              <w:rFonts w:ascii="ＭＳ ゴシック" w:eastAsia="ＭＳ ゴシック" w:hAnsi="ＭＳ ゴシック" w:hint="eastAsia"/>
                              <w:sz w:val="20"/>
                              <w:szCs w:val="20"/>
                            </w:rPr>
                            <w:t>湾奥部(大阪府側)</w:t>
                          </w:r>
                        </w:p>
                      </w:txbxContent>
                    </v:textbox>
                  </v:shape>
                  <v:shape id="_x0000_s1032" type="#_x0000_t202" style="position:absolute;left:13994;top:3333;width:13521;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" filled="f" stroked="f">
                    <v:textbox style="mso-fit-shape-to-text:t" inset="1mm,0,1mm,0">
                      <w:txbxContent>
                        <w:p w14:paraId="24CF392E" w14:textId="4997681E"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大阪</w:t>
                          </w:r>
                          <w:r w:rsidRPr="001A1BC6">
                            <w:rPr>
                              <w:rFonts w:ascii="ＭＳ ゴシック" w:eastAsia="ＭＳ ゴシック" w:hAnsi="ＭＳ ゴシック" w:hint="eastAsia"/>
                              <w:sz w:val="20"/>
                              <w:szCs w:val="20"/>
                            </w:rPr>
                            <w:t>湾奥部(</w:t>
                          </w:r>
                          <w:r>
                            <w:rPr>
                              <w:rFonts w:ascii="ＭＳ ゴシック" w:eastAsia="ＭＳ ゴシック" w:hAnsi="ＭＳ ゴシック" w:hint="eastAsia"/>
                              <w:sz w:val="20"/>
                              <w:szCs w:val="20"/>
                            </w:rPr>
                            <w:t>兵庫県側</w:t>
                          </w:r>
                          <w:r w:rsidRPr="001A1BC6">
                            <w:rPr>
                              <w:rFonts w:ascii="ＭＳ ゴシック" w:eastAsia="ＭＳ ゴシック" w:hAnsi="ＭＳ ゴシック" w:hint="eastAsia"/>
                              <w:sz w:val="20"/>
                              <w:szCs w:val="20"/>
                            </w:rPr>
                            <w:t>)</w:t>
                          </w:r>
                        </w:p>
                      </w:txbxContent>
                    </v:textbox>
                  </v:shape>
                  <v:shape id="_x0000_s1033" type="#_x0000_t202" style="position:absolute;left:4191;top:476;width:589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" filled="f" stroked="f">
                    <v:textbox style="mso-fit-shape-to-text:t" inset="1mm,0,1mm,0">
                      <w:txbxContent>
                        <w:p w14:paraId="574BEAF4" w14:textId="795637DE"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明石海峡</w:t>
                          </w:r>
                        </w:p>
                      </w:txbxContent>
                    </v:textbox>
                  </v:shape>
                  <v:shape id="_x0000_s1034" type="#_x0000_t202" style="position:absolute;left:6191;top:22764;width:589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" filled="f" stroked="f">
                    <v:textbox style="mso-fit-shape-to-text:t" inset="1mm,0,1mm,0">
                      <w:txbxContent>
                        <w:p w14:paraId="01B3F742" w14:textId="0B3A0F6D" w:rsidR="000A7EB6" w:rsidRPr="001A1BC6" w:rsidRDefault="000A7EB6" w:rsidP="001A1BC6">
                          <w:pPr>
                            <w:rPr>
                              <w:rFonts w:ascii="ＭＳ ゴシック" w:eastAsia="ＭＳ ゴシック" w:hAnsi="ＭＳ ゴシック"/>
                              <w:sz w:val="20"/>
                              <w:szCs w:val="20"/>
                            </w:rPr>
                          </w:pPr>
                          <w:r>
                            <w:rPr>
                              <w:rFonts w:ascii="ＭＳ ゴシック" w:eastAsia="ＭＳ ゴシック" w:hAnsi="ＭＳ ゴシック" w:hint="eastAsia"/>
                              <w:sz w:val="20"/>
                              <w:szCs w:val="20"/>
                            </w:rPr>
                            <w:t>紀淡海峡</w:t>
                          </w:r>
                        </w:p>
                      </w:txbxContent>
                    </v:textbox>
                  </v:shape>
                </v:group>
                <v:shape id="テキスト ボックス 246" o:spid="_x0000_s1035" type="#_x0000_t202" style="position:absolute;left:34049;width:4231;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" fillcolor="white [3201]" stroked="f" strokeweight=".5pt">
                  <v:textbox style="mso-fit-shape-to-text:t" inset="1mm,0,1mm,0">
                    <w:txbxContent>
                      <w:p w14:paraId="4A3BD480" w14:textId="53765A8F" w:rsidR="000A7EB6" w:rsidRPr="00E200D8" w:rsidRDefault="000A7EB6" w:rsidP="00E200D8">
                        <w:pPr>
                          <w:snapToGrid w:val="0"/>
                          <w:rPr>
                            <w:rFonts w:ascii="ＭＳ ゴシック" w:eastAsia="ＭＳ ゴシック" w:hAnsi="ＭＳ ゴシック"/>
                            <w:b/>
                            <w:bCs/>
                            <w:sz w:val="18"/>
                            <w:szCs w:val="18"/>
                          </w:rPr>
                        </w:pPr>
                        <w:r w:rsidRPr="00E200D8">
                          <w:rPr>
                            <w:rFonts w:ascii="ＭＳ ゴシック" w:eastAsia="ＭＳ ゴシック" w:hAnsi="ＭＳ ゴシック" w:hint="eastAsia"/>
                            <w:b/>
                            <w:bCs/>
                            <w:sz w:val="18"/>
                            <w:szCs w:val="18"/>
                          </w:rPr>
                          <w:t>大阪市</w:t>
                        </w:r>
                      </w:p>
                    </w:txbxContent>
                  </v:textbox>
                </v:shape>
                <v:shape id="テキスト ボックス 246" o:spid="_x0000_s1036" type="#_x0000_t202" style="position:absolute;left:29381;top:19145;width:3512;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" fillcolor="white [3201]" stroked="f" strokeweight=".5pt">
                  <v:textbox style="mso-fit-shape-to-text:t" inset="0,0,0,0">
                    <w:txbxContent>
                      <w:p w14:paraId="0B6B91C7" w14:textId="7EAD8B48" w:rsidR="000A7EB6" w:rsidRPr="00E200D8" w:rsidRDefault="000A7EB6" w:rsidP="00E200D8">
                        <w:pPr>
                          <w:snapToGrid w:val="0"/>
                          <w:rPr>
                            <w:rFonts w:ascii="ＭＳ ゴシック" w:eastAsia="ＭＳ ゴシック" w:hAnsi="ＭＳ ゴシック"/>
                            <w:b/>
                            <w:bCs/>
                            <w:sz w:val="18"/>
                            <w:szCs w:val="18"/>
                          </w:rPr>
                        </w:pPr>
                        <w:r>
                          <w:rPr>
                            <w:rFonts w:ascii="ＭＳ ゴシック" w:eastAsia="ＭＳ ゴシック" w:hAnsi="ＭＳ ゴシック" w:hint="eastAsia"/>
                            <w:b/>
                            <w:bCs/>
                            <w:sz w:val="18"/>
                            <w:szCs w:val="18"/>
                          </w:rPr>
                          <w:t>貝塚</w:t>
                        </w:r>
                        <w:r w:rsidRPr="00E200D8">
                          <w:rPr>
                            <w:rFonts w:ascii="ＭＳ ゴシック" w:eastAsia="ＭＳ ゴシック" w:hAnsi="ＭＳ ゴシック" w:hint="eastAsia"/>
                            <w:b/>
                            <w:bCs/>
                            <w:sz w:val="18"/>
                            <w:szCs w:val="18"/>
                          </w:rPr>
                          <w:t>市</w:t>
                        </w:r>
                      </w:p>
                    </w:txbxContent>
                  </v:textbox>
                </v:shape>
              </v:group>
            </w:pict>
          </mc:Fallback>
        </mc:AlternateContent>
      </w:r>
      <w:r>
        <w:rPr>
          <w:rFonts w:hint="eastAsia"/>
          <w:noProof/>
        </w:rPr>
        <w:drawing>
          <wp:anchor distT="0" distB="0" distL="114300" distR="114300" simplePos="0" relativeHeight="251979776" behindDoc="0" locked="0" layoutInCell="1" allowOverlap="1" wp14:anchorId="329BB81E" wp14:editId="1DFB964C">
            <wp:simplePos x="0" y="0"/>
            <wp:positionH relativeFrom="column">
              <wp:posOffset>4407898</wp:posOffset>
            </wp:positionH>
            <wp:positionV relativeFrom="paragraph">
              <wp:posOffset>2818765</wp:posOffset>
            </wp:positionV>
            <wp:extent cx="438785" cy="438785"/>
            <wp:effectExtent l="0" t="0" r="0" b="0"/>
            <wp:wrapNone/>
            <wp:docPr id="191351484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38785" cy="438785"/>
                    </a:xfrm>
                    <a:prstGeom prst="rect">
                      <a:avLst/>
                    </a:prstGeom>
                    <a:noFill/>
                    <a:ln>
                      <a:noFill/>
                    </a:ln>
                  </pic:spPr>
                </pic:pic>
              </a:graphicData>
            </a:graphic>
          </wp:anchor>
        </w:drawing>
      </w:r>
      <w:r w:rsidR="001A1BC6" w:rsidRPr="001A1BC6">
        <w:rPr>
          <w:noProof/>
        </w:rPr>
        <w:drawing>
          <wp:inline distT="0" distB="0" distL="0" distR="0" wp14:anchorId="4BA79DB9" wp14:editId="17FAAE3E">
            <wp:extent cx="3876675" cy="3295805"/>
            <wp:effectExtent l="19050" t="19050" r="9525" b="19050"/>
            <wp:docPr id="9967983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98353"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3880514" cy="32990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68A0E2" w14:textId="66481151" w:rsidR="009D22D1" w:rsidRPr="009D22D1" w:rsidRDefault="00A60E7B" w:rsidP="001A1BC6">
      <w:pPr>
        <w:snapToGrid w:val="0"/>
        <w:ind w:rightChars="809" w:right="1699"/>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白地図は</w:t>
      </w:r>
      <w:r w:rsidR="001A1BC6">
        <w:rPr>
          <w:rFonts w:ascii="ＭＳ ゴシック" w:eastAsia="ＭＳ ゴシック" w:hAnsi="ＭＳ ゴシック" w:hint="eastAsia"/>
          <w:sz w:val="18"/>
          <w:szCs w:val="18"/>
        </w:rPr>
        <w:t>地理院地図より</w:t>
      </w:r>
      <w:r w:rsidR="00FA3C3D">
        <w:rPr>
          <w:rFonts w:ascii="ＭＳ ゴシック" w:eastAsia="ＭＳ ゴシック" w:hAnsi="ＭＳ ゴシック" w:hint="eastAsia"/>
          <w:sz w:val="18"/>
          <w:szCs w:val="18"/>
        </w:rPr>
        <w:t>作成</w:t>
      </w:r>
    </w:p>
    <w:p w14:paraId="127803ED" w14:textId="5F1432FA" w:rsidR="009D22D1" w:rsidRDefault="001E5F95" w:rsidP="001E5F95">
      <w:pPr>
        <w:pStyle w:val="ae"/>
      </w:pPr>
      <w:bookmarkStart w:id="1" w:name="_Ref191040972"/>
      <w:r>
        <w:t xml:space="preserve">図 </w:t>
      </w:r>
      <w:r w:rsidR="001958F6">
        <w:fldChar w:fldCharType="begin"/>
      </w:r>
      <w:r w:rsidR="001958F6">
        <w:instrText xml:space="preserve"> STYLEREF 1 \s </w:instrText>
      </w:r>
      <w:r w:rsidR="001958F6">
        <w:fldChar w:fldCharType="separate"/>
      </w:r>
      <w:r w:rsidR="00AF5DF1">
        <w:rPr>
          <w:noProof/>
        </w:rPr>
        <w:t>3</w:t>
      </w:r>
      <w:r w:rsidR="001958F6">
        <w:rPr>
          <w:noProof/>
        </w:rPr>
        <w:fldChar w:fldCharType="end"/>
      </w:r>
      <w:r>
        <w:noBreakHyphen/>
      </w:r>
      <w:r w:rsidR="001958F6">
        <w:fldChar w:fldCharType="begin"/>
      </w:r>
      <w:r w:rsidR="001958F6">
        <w:instrText xml:space="preserve"> SEQ </w:instrText>
      </w:r>
      <w:r w:rsidR="001958F6">
        <w:instrText>図</w:instrText>
      </w:r>
      <w:r w:rsidR="001958F6">
        <w:instrText xml:space="preserve"> \* ARABIC \s 1 </w:instrText>
      </w:r>
      <w:r w:rsidR="001958F6">
        <w:fldChar w:fldCharType="separate"/>
      </w:r>
      <w:r w:rsidR="00AF5DF1">
        <w:rPr>
          <w:noProof/>
        </w:rPr>
        <w:t>1</w:t>
      </w:r>
      <w:r w:rsidR="001958F6">
        <w:rPr>
          <w:noProof/>
        </w:rPr>
        <w:fldChar w:fldCharType="end"/>
      </w:r>
      <w:bookmarkEnd w:id="1"/>
      <w:r w:rsidRPr="001A1BC6">
        <w:rPr>
          <w:rFonts w:hint="eastAsia"/>
        </w:rPr>
        <w:t xml:space="preserve">　大阪湾奥部の範囲</w:t>
      </w:r>
    </w:p>
    <w:p w14:paraId="4027F7D0" w14:textId="77777777" w:rsidR="001E5F95" w:rsidRPr="001E5F95" w:rsidRDefault="001E5F95" w:rsidP="001E5F95"/>
    <w:p w14:paraId="08CF6C80" w14:textId="7D3F641B" w:rsidR="00087FA0" w:rsidRPr="00B24D4C" w:rsidRDefault="008D2E04" w:rsidP="00D13528">
      <w:pPr>
        <w:pStyle w:val="2"/>
      </w:pPr>
      <w:r w:rsidRPr="00B24D4C">
        <w:rPr>
          <w:rFonts w:hint="eastAsia"/>
        </w:rPr>
        <w:t>護岸の状況</w:t>
      </w:r>
    </w:p>
    <w:p w14:paraId="14582F30" w14:textId="4388A97E" w:rsidR="00061D5E" w:rsidRDefault="0000698B" w:rsidP="008D3330">
      <w:pPr>
        <w:ind w:firstLineChars="100" w:firstLine="210"/>
      </w:pPr>
      <w:r w:rsidRPr="00B24D4C">
        <w:rPr>
          <w:rFonts w:hint="eastAsia"/>
        </w:rPr>
        <w:t>大阪湾奥部</w:t>
      </w:r>
      <w:r w:rsidR="00150E44" w:rsidRPr="00B24D4C">
        <w:rPr>
          <w:rFonts w:hint="eastAsia"/>
        </w:rPr>
        <w:t>の</w:t>
      </w:r>
      <w:r w:rsidR="0057418B">
        <w:rPr>
          <w:rFonts w:hint="eastAsia"/>
        </w:rPr>
        <w:t>沿岸部</w:t>
      </w:r>
      <w:r w:rsidR="00150E44" w:rsidRPr="00B24D4C">
        <w:rPr>
          <w:rFonts w:hint="eastAsia"/>
        </w:rPr>
        <w:t>は、</w:t>
      </w:r>
      <w:r w:rsidR="00723C58">
        <w:rPr>
          <w:rFonts w:hint="eastAsia"/>
        </w:rPr>
        <w:t>大半が</w:t>
      </w:r>
      <w:r w:rsidR="00150E44" w:rsidRPr="00B24D4C">
        <w:rPr>
          <w:rFonts w:hint="eastAsia"/>
        </w:rPr>
        <w:t>人工護岸</w:t>
      </w:r>
      <w:r w:rsidR="00971CBE">
        <w:rPr>
          <w:rFonts w:hint="eastAsia"/>
        </w:rPr>
        <w:t>であり</w:t>
      </w:r>
      <w:r w:rsidR="00FC0B39">
        <w:rPr>
          <w:rFonts w:hint="eastAsia"/>
        </w:rPr>
        <w:t>(</w:t>
      </w:r>
      <w:r w:rsidR="008F36BB">
        <w:fldChar w:fldCharType="begin"/>
      </w:r>
      <w:r w:rsidR="008F36BB">
        <w:instrText xml:space="preserve"> </w:instrText>
      </w:r>
      <w:r w:rsidR="008F36BB">
        <w:rPr>
          <w:rFonts w:hint="eastAsia"/>
        </w:rPr>
        <w:instrText>REF _Ref192850295 \h</w:instrText>
      </w:r>
      <w:r w:rsidR="008F36BB">
        <w:instrText xml:space="preserve"> </w:instrText>
      </w:r>
      <w:r w:rsidR="008F36BB">
        <w:fldChar w:fldCharType="separate"/>
      </w:r>
      <w:r w:rsidR="008F36BB">
        <w:t xml:space="preserve">図 </w:t>
      </w:r>
      <w:r w:rsidR="008F36BB">
        <w:rPr>
          <w:noProof/>
        </w:rPr>
        <w:t>3</w:t>
      </w:r>
      <w:r w:rsidR="008F36BB">
        <w:noBreakHyphen/>
      </w:r>
      <w:r w:rsidR="008F36BB">
        <w:rPr>
          <w:noProof/>
        </w:rPr>
        <w:t>2</w:t>
      </w:r>
      <w:r w:rsidR="008F36BB">
        <w:fldChar w:fldCharType="end"/>
      </w:r>
      <w:r w:rsidR="00FC0B39">
        <w:rPr>
          <w:rFonts w:hint="eastAsia"/>
        </w:rPr>
        <w:t>)</w:t>
      </w:r>
      <w:r w:rsidR="00971CBE">
        <w:rPr>
          <w:rFonts w:hint="eastAsia"/>
        </w:rPr>
        <w:t>、</w:t>
      </w:r>
      <w:r w:rsidR="0053279E" w:rsidRPr="00B24D4C">
        <w:rPr>
          <w:rFonts w:hint="eastAsia"/>
        </w:rPr>
        <w:t>直立護岸が多くを占め、傾斜護岸は</w:t>
      </w:r>
      <w:r w:rsidR="00290F26" w:rsidRPr="00B24D4C">
        <w:rPr>
          <w:rFonts w:hint="eastAsia"/>
        </w:rPr>
        <w:t>堺市以南で多くみられる</w:t>
      </w:r>
      <w:r w:rsidR="00971CBE">
        <w:rPr>
          <w:rFonts w:hint="eastAsia"/>
        </w:rPr>
        <w:t>。</w:t>
      </w:r>
    </w:p>
    <w:p w14:paraId="139803B1" w14:textId="394D1095" w:rsidR="00CC554C" w:rsidRPr="00F75A21" w:rsidRDefault="00061D5E" w:rsidP="008D3330">
      <w:pPr>
        <w:ind w:firstLineChars="100" w:firstLine="210"/>
      </w:pPr>
      <w:r>
        <w:rPr>
          <w:rFonts w:hint="eastAsia"/>
        </w:rPr>
        <w:t>上記の形状を除き、</w:t>
      </w:r>
      <w:r w:rsidR="007101C4">
        <w:rPr>
          <w:rFonts w:hint="eastAsia"/>
        </w:rPr>
        <w:t>人工護岸の中で、</w:t>
      </w:r>
      <w:r w:rsidR="00896926" w:rsidRPr="00896926">
        <w:t>生物の生育・生息</w:t>
      </w:r>
      <w:r w:rsidR="001464BE">
        <w:rPr>
          <w:rFonts w:hint="eastAsia"/>
        </w:rPr>
        <w:t>場</w:t>
      </w:r>
      <w:r w:rsidR="00FE0053">
        <w:rPr>
          <w:rFonts w:hint="eastAsia"/>
        </w:rPr>
        <w:t>といった自然環境に</w:t>
      </w:r>
      <w:r w:rsidR="00896926" w:rsidRPr="00896926">
        <w:rPr>
          <w:rStyle w:val="af3"/>
          <w:i w:val="0"/>
          <w:iCs w:val="0"/>
        </w:rPr>
        <w:t>配慮</w:t>
      </w:r>
      <w:r w:rsidR="00896926" w:rsidRPr="00896926">
        <w:t>した</w:t>
      </w:r>
      <w:r w:rsidR="00290F26" w:rsidRPr="00B24D4C">
        <w:rPr>
          <w:rFonts w:hint="eastAsia"/>
        </w:rPr>
        <w:t>護岸</w:t>
      </w:r>
      <w:r w:rsidR="007101C4">
        <w:rPr>
          <w:rFonts w:hint="eastAsia"/>
        </w:rPr>
        <w:t>(環境配慮型護岸)</w:t>
      </w:r>
      <w:r w:rsidR="00290F26" w:rsidRPr="00B24D4C">
        <w:rPr>
          <w:rFonts w:hint="eastAsia"/>
        </w:rPr>
        <w:t>は、舞洲北岸の人工磯、大阪沖処分場の緩傾斜護岸、堺2区の人工干潟と、ごく僅かで</w:t>
      </w:r>
      <w:r w:rsidR="00290F26" w:rsidRPr="00833A1F">
        <w:rPr>
          <w:rFonts w:hint="eastAsia"/>
        </w:rPr>
        <w:t>ある</w:t>
      </w:r>
      <w:r w:rsidR="00833A1F" w:rsidRPr="00833A1F">
        <w:rPr>
          <w:rFonts w:hint="eastAsia"/>
        </w:rPr>
        <w:t>(</w:t>
      </w:r>
      <w:r w:rsidR="00833A1F" w:rsidRPr="00833A1F">
        <w:fldChar w:fldCharType="begin"/>
      </w:r>
      <w:r w:rsidR="00833A1F" w:rsidRPr="00833A1F">
        <w:instrText xml:space="preserve"> </w:instrText>
      </w:r>
      <w:r w:rsidR="00833A1F" w:rsidRPr="00833A1F">
        <w:rPr>
          <w:rFonts w:hint="eastAsia"/>
        </w:rPr>
        <w:instrText>REF _Ref191041934 \h</w:instrText>
      </w:r>
      <w:r w:rsidR="00833A1F" w:rsidRPr="00833A1F">
        <w:instrText xml:space="preserve"> </w:instrText>
      </w:r>
      <w:r w:rsidR="00833A1F">
        <w:instrText xml:space="preserve"> \* MERGEFORMAT </w:instrText>
      </w:r>
      <w:r w:rsidR="00833A1F" w:rsidRPr="00833A1F">
        <w:fldChar w:fldCharType="separate"/>
      </w:r>
      <w:r w:rsidR="00AF5DF1" w:rsidRPr="00AF5DF1">
        <w:t xml:space="preserve">図 </w:t>
      </w:r>
      <w:r w:rsidR="00AF5DF1" w:rsidRPr="00AF5DF1">
        <w:rPr>
          <w:noProof/>
        </w:rPr>
        <w:t>3</w:t>
      </w:r>
      <w:r w:rsidR="00AF5DF1" w:rsidRPr="00AF5DF1">
        <w:rPr>
          <w:noProof/>
        </w:rPr>
        <w:noBreakHyphen/>
        <w:t>3</w:t>
      </w:r>
      <w:r w:rsidR="00833A1F" w:rsidRPr="00833A1F">
        <w:fldChar w:fldCharType="end"/>
      </w:r>
      <w:r w:rsidR="00833A1F" w:rsidRPr="00833A1F">
        <w:rPr>
          <w:rFonts w:hint="eastAsia"/>
        </w:rPr>
        <w:t>)</w:t>
      </w:r>
      <w:r w:rsidR="00290F26" w:rsidRPr="00833A1F">
        <w:rPr>
          <w:rFonts w:hint="eastAsia"/>
        </w:rPr>
        <w:t>。</w:t>
      </w:r>
      <w:r w:rsidR="00CC554C" w:rsidRPr="00833A1F">
        <w:rPr>
          <w:rFonts w:hint="eastAsia"/>
        </w:rPr>
        <w:t>なお、</w:t>
      </w:r>
      <w:r w:rsidR="00CC554C">
        <w:rPr>
          <w:rFonts w:hint="eastAsia"/>
        </w:rPr>
        <w:t>緩傾斜護岸は、通常の傾斜護岸に比べ、前面の傾斜が緩やかな</w:t>
      </w:r>
      <w:r w:rsidR="00F75A21">
        <w:rPr>
          <w:rFonts w:hint="eastAsia"/>
        </w:rPr>
        <w:t>形状となって</w:t>
      </w:r>
      <w:r w:rsidR="00833A1F">
        <w:rPr>
          <w:rFonts w:hint="eastAsia"/>
        </w:rPr>
        <w:t>おり、大阪沖処分場の他では関西国際空港島などで採用されている</w:t>
      </w:r>
      <w:r w:rsidR="00F75A21">
        <w:rPr>
          <w:rFonts w:hint="eastAsia"/>
        </w:rPr>
        <w:t>。</w:t>
      </w:r>
    </w:p>
    <w:p w14:paraId="12752D91" w14:textId="637FE3D1" w:rsidR="004C54FA" w:rsidRPr="00CC554C" w:rsidRDefault="004C54FA" w:rsidP="00130A74">
      <w:pPr>
        <w:ind w:firstLineChars="100" w:firstLine="210"/>
      </w:pPr>
    </w:p>
    <w:p w14:paraId="0B6BF528" w14:textId="308BCA04" w:rsidR="00130A74" w:rsidRPr="00B24D4C" w:rsidRDefault="00021CB7" w:rsidP="00130A74">
      <w:pPr>
        <w:snapToGrid w:val="0"/>
        <w:jc w:val="center"/>
      </w:pPr>
      <w:r>
        <w:rPr>
          <w:rFonts w:hint="eastAsia"/>
          <w:noProof/>
        </w:rPr>
        <w:lastRenderedPageBreak/>
        <w:drawing>
          <wp:anchor distT="0" distB="0" distL="114300" distR="114300" simplePos="0" relativeHeight="251980800" behindDoc="0" locked="0" layoutInCell="1" allowOverlap="1" wp14:anchorId="4B5C1F8E" wp14:editId="57C19562">
            <wp:simplePos x="0" y="0"/>
            <wp:positionH relativeFrom="column">
              <wp:posOffset>5200332</wp:posOffset>
            </wp:positionH>
            <wp:positionV relativeFrom="paragraph">
              <wp:posOffset>3666490</wp:posOffset>
            </wp:positionV>
            <wp:extent cx="438785" cy="438785"/>
            <wp:effectExtent l="0" t="0" r="0" b="0"/>
            <wp:wrapNone/>
            <wp:docPr id="125248330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38785" cy="438785"/>
                    </a:xfrm>
                    <a:prstGeom prst="rect">
                      <a:avLst/>
                    </a:prstGeom>
                    <a:noFill/>
                    <a:ln>
                      <a:noFill/>
                    </a:ln>
                  </pic:spPr>
                </pic:pic>
              </a:graphicData>
            </a:graphic>
          </wp:anchor>
        </w:drawing>
      </w:r>
      <w:r w:rsidR="00CC6750" w:rsidRPr="00CC6750">
        <w:rPr>
          <w:noProof/>
        </w:rPr>
        <mc:AlternateContent>
          <mc:Choice Requires="wps">
            <w:drawing>
              <wp:anchor distT="45720" distB="45720" distL="114300" distR="114300" simplePos="0" relativeHeight="251891712" behindDoc="0" locked="0" layoutInCell="1" allowOverlap="1" wp14:anchorId="729A771A" wp14:editId="67E4943F">
                <wp:simplePos x="0" y="0"/>
                <wp:positionH relativeFrom="column">
                  <wp:posOffset>1314450</wp:posOffset>
                </wp:positionH>
                <wp:positionV relativeFrom="paragraph">
                  <wp:posOffset>1198245</wp:posOffset>
                </wp:positionV>
                <wp:extent cx="2360930" cy="1404620"/>
                <wp:effectExtent l="0" t="0" r="0" b="11430"/>
                <wp:wrapNone/>
                <wp:docPr id="1469719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92192B8" w14:textId="31062F08" w:rsidR="000A7EB6" w:rsidRPr="00CC6750" w:rsidRDefault="000A7EB6" w:rsidP="00CC6750">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明石</w:t>
                            </w:r>
                            <w:r w:rsidRPr="00CC6750">
                              <w:rPr>
                                <w:rFonts w:ascii="ＭＳ ゴシック" w:eastAsia="ＭＳ ゴシック" w:hAnsi="ＭＳ ゴシック" w:hint="eastAsia"/>
                                <w:sz w:val="16"/>
                                <w:szCs w:val="16"/>
                              </w:rPr>
                              <w:t>海峡</w:t>
                            </w:r>
                          </w:p>
                        </w:txbxContent>
                      </wps:txbx>
                      <wps:bodyPr rot="0" vert="horz" wrap="none" lIns="36000" tIns="0" rIns="72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9A771A" id="テキスト ボックス 2" o:spid="_x0000_s1037" type="#_x0000_t202" style="position:absolute;left:0;text-align:left;margin-left:103.5pt;margin-top:94.35pt;width:185.9pt;height:110.6pt;z-index:2518917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" filled="f" stroked="f">
                <v:textbox style="mso-fit-shape-to-text:t" inset="1mm,0,2mm,0">
                  <w:txbxContent>
                    <w:p w14:paraId="492192B8" w14:textId="31062F08" w:rsidR="000A7EB6" w:rsidRPr="00CC6750" w:rsidRDefault="000A7EB6" w:rsidP="00CC6750">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明石</w:t>
                      </w:r>
                      <w:r w:rsidRPr="00CC6750">
                        <w:rPr>
                          <w:rFonts w:ascii="ＭＳ ゴシック" w:eastAsia="ＭＳ ゴシック" w:hAnsi="ＭＳ ゴシック" w:hint="eastAsia"/>
                          <w:sz w:val="16"/>
                          <w:szCs w:val="16"/>
                        </w:rPr>
                        <w:t>海峡</w:t>
                      </w:r>
                    </w:p>
                  </w:txbxContent>
                </v:textbox>
              </v:shape>
            </w:pict>
          </mc:Fallback>
        </mc:AlternateContent>
      </w:r>
      <w:r w:rsidR="00CC6750" w:rsidRPr="00CC6750">
        <w:rPr>
          <w:noProof/>
        </w:rPr>
        <mc:AlternateContent>
          <mc:Choice Requires="wps">
            <w:drawing>
              <wp:anchor distT="45720" distB="45720" distL="114300" distR="114300" simplePos="0" relativeHeight="251886592" behindDoc="0" locked="0" layoutInCell="1" allowOverlap="1" wp14:anchorId="143F578F" wp14:editId="5E89CF5A">
                <wp:simplePos x="0" y="0"/>
                <wp:positionH relativeFrom="column">
                  <wp:posOffset>1690370</wp:posOffset>
                </wp:positionH>
                <wp:positionV relativeFrom="paragraph">
                  <wp:posOffset>4020185</wp:posOffset>
                </wp:positionV>
                <wp:extent cx="2360930" cy="1404620"/>
                <wp:effectExtent l="0" t="0" r="0" b="11430"/>
                <wp:wrapNone/>
                <wp:docPr id="2423050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8C01AA" w14:textId="7C926755" w:rsidR="000A7EB6" w:rsidRPr="00CC6750" w:rsidRDefault="000A7EB6" w:rsidP="00CC6750">
                            <w:pPr>
                              <w:snapToGrid w:val="0"/>
                              <w:rPr>
                                <w:rFonts w:ascii="ＭＳ ゴシック" w:eastAsia="ＭＳ ゴシック" w:hAnsi="ＭＳ ゴシック"/>
                                <w:sz w:val="16"/>
                                <w:szCs w:val="16"/>
                              </w:rPr>
                            </w:pPr>
                            <w:r w:rsidRPr="00CC6750">
                              <w:rPr>
                                <w:rFonts w:ascii="ＭＳ ゴシック" w:eastAsia="ＭＳ ゴシック" w:hAnsi="ＭＳ ゴシック" w:hint="eastAsia"/>
                                <w:sz w:val="16"/>
                                <w:szCs w:val="16"/>
                              </w:rPr>
                              <w:t>↓紀淡海峡</w:t>
                            </w:r>
                          </w:p>
                        </w:txbxContent>
                      </wps:txbx>
                      <wps:bodyPr rot="0" vert="horz" wrap="none" lIns="36000" tIns="0" rIns="72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3F578F" id="_x0000_s1038" type="#_x0000_t202" style="position:absolute;left:0;text-align:left;margin-left:133.1pt;margin-top:316.55pt;width:185.9pt;height:110.6pt;z-index:25188659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" filled="f" stroked="f">
                <v:textbox style="mso-fit-shape-to-text:t" inset="1mm,0,2mm,0">
                  <w:txbxContent>
                    <w:p w14:paraId="0B8C01AA" w14:textId="7C926755" w:rsidR="000A7EB6" w:rsidRPr="00CC6750" w:rsidRDefault="000A7EB6" w:rsidP="00CC6750">
                      <w:pPr>
                        <w:snapToGrid w:val="0"/>
                        <w:rPr>
                          <w:rFonts w:ascii="ＭＳ ゴシック" w:eastAsia="ＭＳ ゴシック" w:hAnsi="ＭＳ ゴシック"/>
                          <w:sz w:val="16"/>
                          <w:szCs w:val="16"/>
                        </w:rPr>
                      </w:pPr>
                      <w:r w:rsidRPr="00CC6750">
                        <w:rPr>
                          <w:rFonts w:ascii="ＭＳ ゴシック" w:eastAsia="ＭＳ ゴシック" w:hAnsi="ＭＳ ゴシック" w:hint="eastAsia"/>
                          <w:sz w:val="16"/>
                          <w:szCs w:val="16"/>
                        </w:rPr>
                        <w:t>↓紀淡海峡</w:t>
                      </w:r>
                    </w:p>
                  </w:txbxContent>
                </v:textbox>
              </v:shape>
            </w:pict>
          </mc:Fallback>
        </mc:AlternateContent>
      </w:r>
      <w:r w:rsidR="00130A74" w:rsidRPr="00B24D4C">
        <w:rPr>
          <w:noProof/>
        </w:rPr>
        <w:drawing>
          <wp:inline distT="0" distB="0" distL="0" distR="0" wp14:anchorId="4A27803A" wp14:editId="2E80E028">
            <wp:extent cx="5438775" cy="4162133"/>
            <wp:effectExtent l="0" t="0" r="0" b="0"/>
            <wp:docPr id="14191120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12013"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454371" cy="4174068"/>
                    </a:xfrm>
                    <a:prstGeom prst="rect">
                      <a:avLst/>
                    </a:prstGeom>
                  </pic:spPr>
                </pic:pic>
              </a:graphicData>
            </a:graphic>
          </wp:inline>
        </w:drawing>
      </w:r>
    </w:p>
    <w:p w14:paraId="47A8B807" w14:textId="4BB2F07A" w:rsidR="00130A74" w:rsidRPr="00B24D4C" w:rsidRDefault="00130A74" w:rsidP="00FA3C3D">
      <w:pPr>
        <w:snapToGrid w:val="0"/>
        <w:ind w:rightChars="201" w:right="422"/>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国土交通省</w:t>
      </w:r>
      <w:r w:rsidR="00FA3C3D">
        <w:rPr>
          <w:rFonts w:ascii="ＭＳ ゴシック" w:eastAsia="ＭＳ ゴシック" w:hAnsi="ＭＳ ゴシック" w:hint="eastAsia"/>
          <w:sz w:val="18"/>
          <w:szCs w:val="18"/>
        </w:rPr>
        <w:t>近畿地方整備局(2020)</w:t>
      </w:r>
      <w:r w:rsidR="00150E44" w:rsidRPr="00B24D4C">
        <w:rPr>
          <w:rFonts w:ascii="ＭＳ ゴシック" w:eastAsia="ＭＳ ゴシック" w:hAnsi="ＭＳ ゴシック" w:hint="eastAsia"/>
          <w:sz w:val="18"/>
          <w:szCs w:val="18"/>
        </w:rPr>
        <w:t>より</w:t>
      </w:r>
    </w:p>
    <w:p w14:paraId="1A5D4A1F" w14:textId="686B2CAD" w:rsidR="00130A74" w:rsidRPr="00B24D4C" w:rsidRDefault="008702C7" w:rsidP="008702C7">
      <w:pPr>
        <w:pStyle w:val="ae"/>
      </w:pPr>
      <w:bookmarkStart w:id="2" w:name="_Ref192850295"/>
      <w:r>
        <w:t xml:space="preserve">図 </w:t>
      </w:r>
      <w:r w:rsidR="001958F6">
        <w:fldChar w:fldCharType="begin"/>
      </w:r>
      <w:r w:rsidR="001958F6">
        <w:instrText xml:space="preserve"> STYLEREF 1 \s </w:instrText>
      </w:r>
      <w:r w:rsidR="001958F6">
        <w:fldChar w:fldCharType="separate"/>
      </w:r>
      <w:r w:rsidR="00AF5DF1">
        <w:rPr>
          <w:noProof/>
        </w:rPr>
        <w:t>3</w:t>
      </w:r>
      <w:r w:rsidR="001958F6">
        <w:rPr>
          <w:noProof/>
        </w:rPr>
        <w:fldChar w:fldCharType="end"/>
      </w:r>
      <w:r w:rsidR="001E5F95">
        <w:noBreakHyphen/>
      </w:r>
      <w:r w:rsidR="001958F6">
        <w:fldChar w:fldCharType="begin"/>
      </w:r>
      <w:r w:rsidR="001958F6">
        <w:instrText xml:space="preserve"> SEQ </w:instrText>
      </w:r>
      <w:r w:rsidR="001958F6">
        <w:instrText>図</w:instrText>
      </w:r>
      <w:r w:rsidR="001958F6">
        <w:instrText xml:space="preserve"> \* ARABIC \s 1 </w:instrText>
      </w:r>
      <w:r w:rsidR="001958F6">
        <w:fldChar w:fldCharType="separate"/>
      </w:r>
      <w:r w:rsidR="00AF5DF1">
        <w:rPr>
          <w:noProof/>
        </w:rPr>
        <w:t>2</w:t>
      </w:r>
      <w:r w:rsidR="001958F6">
        <w:rPr>
          <w:noProof/>
        </w:rPr>
        <w:fldChar w:fldCharType="end"/>
      </w:r>
      <w:bookmarkEnd w:id="2"/>
      <w:r w:rsidR="00150E44" w:rsidRPr="00B24D4C">
        <w:rPr>
          <w:rFonts w:hint="eastAsia"/>
        </w:rPr>
        <w:t xml:space="preserve">　</w:t>
      </w:r>
      <w:r w:rsidR="00130A74" w:rsidRPr="00B24D4C">
        <w:rPr>
          <w:rFonts w:hint="eastAsia"/>
        </w:rPr>
        <w:t>海岸線の形状</w:t>
      </w:r>
    </w:p>
    <w:p w14:paraId="07F1483A" w14:textId="60597DE7" w:rsidR="00130A74" w:rsidRDefault="00130A74" w:rsidP="00130A74">
      <w:pPr>
        <w:snapToGrid w:val="0"/>
        <w:jc w:val="center"/>
      </w:pPr>
    </w:p>
    <w:p w14:paraId="1BFD0B59" w14:textId="77777777" w:rsidR="00BC1E20" w:rsidRDefault="00BC1E20" w:rsidP="00130A74">
      <w:pPr>
        <w:snapToGrid w:val="0"/>
        <w:jc w:val="center"/>
      </w:pPr>
    </w:p>
    <w:p w14:paraId="78587535" w14:textId="77777777" w:rsidR="00BC1E20" w:rsidRPr="00B24D4C" w:rsidRDefault="00BC1E20" w:rsidP="00130A74">
      <w:pPr>
        <w:snapToGrid w:val="0"/>
        <w:jc w:val="center"/>
      </w:pPr>
    </w:p>
    <w:p w14:paraId="4E6C9F0E" w14:textId="7D8291D6" w:rsidR="00130A74" w:rsidRPr="00B24D4C" w:rsidRDefault="00FC0B39" w:rsidP="00143690">
      <w:pPr>
        <w:snapToGrid w:val="0"/>
        <w:ind w:leftChars="877" w:left="1842"/>
        <w:jc w:val="left"/>
        <w:textAlignment w:val="top"/>
      </w:pPr>
      <w:r>
        <w:rPr>
          <w:noProof/>
        </w:rPr>
        <mc:AlternateContent>
          <mc:Choice Requires="wps">
            <w:drawing>
              <wp:anchor distT="45720" distB="45720" distL="114300" distR="114300" simplePos="0" relativeHeight="252339200" behindDoc="0" locked="0" layoutInCell="1" allowOverlap="1" wp14:anchorId="76768FB4" wp14:editId="368338BF">
                <wp:simplePos x="0" y="0"/>
                <wp:positionH relativeFrom="column">
                  <wp:posOffset>2252662</wp:posOffset>
                </wp:positionH>
                <wp:positionV relativeFrom="paragraph">
                  <wp:posOffset>1148495</wp:posOffset>
                </wp:positionV>
                <wp:extent cx="2360930" cy="1404620"/>
                <wp:effectExtent l="0" t="0" r="0" b="11430"/>
                <wp:wrapNone/>
                <wp:docPr id="2142576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16AF495" w14:textId="3300715A" w:rsidR="00FC0B39" w:rsidRPr="00FC0B39" w:rsidRDefault="00FC0B39" w:rsidP="00FC0B3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堺</w:t>
                            </w:r>
                            <w:r w:rsidRPr="00FC0B39">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768FB4" id="_x0000_s1039" type="#_x0000_t202" style="position:absolute;left:0;text-align:left;margin-left:177.35pt;margin-top:90.45pt;width:185.9pt;height:110.6pt;z-index:25233920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" filled="f" stroked="f">
                <v:textbox style="mso-fit-shape-to-text:t" inset="1mm,0,1mm,0">
                  <w:txbxContent>
                    <w:p w14:paraId="616AF495" w14:textId="3300715A" w:rsidR="00FC0B39" w:rsidRPr="00FC0B39" w:rsidRDefault="00FC0B39" w:rsidP="00FC0B3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堺</w:t>
                      </w:r>
                      <w:r w:rsidRPr="00FC0B39">
                        <w:rPr>
                          <w:rFonts w:ascii="ＭＳ ゴシック" w:eastAsia="ＭＳ ゴシック" w:hAnsi="ＭＳ ゴシック" w:hint="eastAsia"/>
                          <w:sz w:val="16"/>
                          <w:szCs w:val="16"/>
                        </w:rPr>
                        <w:t>市</w:t>
                      </w:r>
                    </w:p>
                  </w:txbxContent>
                </v:textbox>
              </v:shape>
            </w:pict>
          </mc:Fallback>
        </mc:AlternateContent>
      </w:r>
      <w:r>
        <w:rPr>
          <w:noProof/>
        </w:rPr>
        <mc:AlternateContent>
          <mc:Choice Requires="wps">
            <w:drawing>
              <wp:anchor distT="45720" distB="45720" distL="114300" distR="114300" simplePos="0" relativeHeight="252337152" behindDoc="0" locked="0" layoutInCell="1" allowOverlap="1" wp14:anchorId="38001362" wp14:editId="226FCFCA">
                <wp:simplePos x="0" y="0"/>
                <wp:positionH relativeFrom="column">
                  <wp:posOffset>2251075</wp:posOffset>
                </wp:positionH>
                <wp:positionV relativeFrom="paragraph">
                  <wp:posOffset>190500</wp:posOffset>
                </wp:positionV>
                <wp:extent cx="2360930" cy="1404620"/>
                <wp:effectExtent l="0" t="0" r="0" b="11430"/>
                <wp:wrapNone/>
                <wp:docPr id="8749286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7DB391A" w14:textId="79DC6D92" w:rsidR="00FC0B39" w:rsidRPr="00FC0B39" w:rsidRDefault="00FC0B39" w:rsidP="00FC0B39">
                            <w:pPr>
                              <w:snapToGrid w:val="0"/>
                              <w:rPr>
                                <w:rFonts w:ascii="ＭＳ ゴシック" w:eastAsia="ＭＳ ゴシック" w:hAnsi="ＭＳ ゴシック"/>
                                <w:sz w:val="16"/>
                                <w:szCs w:val="16"/>
                              </w:rPr>
                            </w:pPr>
                            <w:r w:rsidRPr="00FC0B39">
                              <w:rPr>
                                <w:rFonts w:ascii="ＭＳ ゴシック" w:eastAsia="ＭＳ ゴシック" w:hAnsi="ＭＳ ゴシック" w:hint="eastAsia"/>
                                <w:sz w:val="16"/>
                                <w:szCs w:val="16"/>
                              </w:rPr>
                              <w:t>大阪市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001362" id="_x0000_s1040" type="#_x0000_t202" style="position:absolute;left:0;text-align:left;margin-left:177.25pt;margin-top:15pt;width:185.9pt;height:110.6pt;z-index:25233715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" filled="f" stroked="f">
                <v:textbox style="mso-fit-shape-to-text:t" inset="1mm,0,1mm,0">
                  <w:txbxContent>
                    <w:p w14:paraId="77DB391A" w14:textId="79DC6D92" w:rsidR="00FC0B39" w:rsidRPr="00FC0B39" w:rsidRDefault="00FC0B39" w:rsidP="00FC0B39">
                      <w:pPr>
                        <w:snapToGrid w:val="0"/>
                        <w:rPr>
                          <w:rFonts w:ascii="ＭＳ ゴシック" w:eastAsia="ＭＳ ゴシック" w:hAnsi="ＭＳ ゴシック"/>
                          <w:sz w:val="16"/>
                          <w:szCs w:val="16"/>
                        </w:rPr>
                      </w:pPr>
                      <w:r w:rsidRPr="00FC0B39">
                        <w:rPr>
                          <w:rFonts w:ascii="ＭＳ ゴシック" w:eastAsia="ＭＳ ゴシック" w:hAnsi="ＭＳ ゴシック" w:hint="eastAsia"/>
                          <w:sz w:val="16"/>
                          <w:szCs w:val="16"/>
                        </w:rPr>
                        <w:t>大阪市</w:t>
                      </w:r>
                    </w:p>
                  </w:txbxContent>
                </v:textbox>
              </v:shape>
            </w:pict>
          </mc:Fallback>
        </mc:AlternateContent>
      </w:r>
      <w:r w:rsidR="00021CB7">
        <w:rPr>
          <w:rFonts w:hint="eastAsia"/>
          <w:noProof/>
        </w:rPr>
        <w:drawing>
          <wp:anchor distT="0" distB="0" distL="114300" distR="114300" simplePos="0" relativeHeight="251982848" behindDoc="0" locked="0" layoutInCell="1" allowOverlap="1" wp14:anchorId="1A757979" wp14:editId="388CBE26">
            <wp:simplePos x="0" y="0"/>
            <wp:positionH relativeFrom="column">
              <wp:posOffset>2366962</wp:posOffset>
            </wp:positionH>
            <wp:positionV relativeFrom="paragraph">
              <wp:posOffset>2065020</wp:posOffset>
            </wp:positionV>
            <wp:extent cx="271463" cy="271463"/>
            <wp:effectExtent l="0" t="0" r="0" b="0"/>
            <wp:wrapNone/>
            <wp:docPr id="119248657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1463" cy="271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3690">
        <w:rPr>
          <w:noProof/>
        </w:rPr>
        <mc:AlternateContent>
          <mc:Choice Requires="wpg">
            <w:drawing>
              <wp:anchor distT="0" distB="0" distL="114300" distR="114300" simplePos="0" relativeHeight="251917312" behindDoc="0" locked="0" layoutInCell="1" allowOverlap="1" wp14:anchorId="306C4419" wp14:editId="66B7044F">
                <wp:simplePos x="0" y="0"/>
                <wp:positionH relativeFrom="column">
                  <wp:posOffset>1423670</wp:posOffset>
                </wp:positionH>
                <wp:positionV relativeFrom="paragraph">
                  <wp:posOffset>54610</wp:posOffset>
                </wp:positionV>
                <wp:extent cx="3556318" cy="1771332"/>
                <wp:effectExtent l="0" t="19050" r="25400" b="38735"/>
                <wp:wrapNone/>
                <wp:docPr id="763683903" name="グループ化 251"/>
                <wp:cNvGraphicFramePr/>
                <a:graphic xmlns:a="http://schemas.openxmlformats.org/drawingml/2006/main">
                  <a:graphicData uri="http://schemas.microsoft.com/office/word/2010/wordprocessingGroup">
                    <wpg:wgp>
                      <wpg:cNvGrpSpPr/>
                      <wpg:grpSpPr>
                        <a:xfrm>
                          <a:off x="0" y="0"/>
                          <a:ext cx="3556318" cy="1771332"/>
                          <a:chOff x="-266700" y="0"/>
                          <a:chExt cx="3556318" cy="1771332"/>
                        </a:xfrm>
                      </wpg:grpSpPr>
                      <pic:pic xmlns:pic="http://schemas.openxmlformats.org/drawingml/2006/picture">
                        <pic:nvPicPr>
                          <pic:cNvPr id="1609429436" name="図 4305"/>
                          <pic:cNvPicPr>
                            <a:picLocks noChangeAspect="1"/>
                          </pic:cNvPicPr>
                        </pic:nvPicPr>
                        <pic:blipFill rotWithShape="1">
                          <a:blip r:embed="rId16" cstate="email">
                            <a:extLst>
                              <a:ext uri="{28A0092B-C50C-407E-A947-70E740481C1C}">
                                <a14:useLocalDpi xmlns:a14="http://schemas.microsoft.com/office/drawing/2010/main"/>
                              </a:ext>
                            </a:extLst>
                          </a:blip>
                          <a:srcRect l="8828" b="31651"/>
                          <a:stretch/>
                        </pic:blipFill>
                        <pic:spPr bwMode="auto">
                          <a:xfrm>
                            <a:off x="1223963" y="0"/>
                            <a:ext cx="2065655" cy="1771015"/>
                          </a:xfrm>
                          <a:prstGeom prst="rect">
                            <a:avLst/>
                          </a:prstGeom>
                          <a:noFill/>
                          <a:ln w="9525" cap="flat" cmpd="sng" algn="ctr">
                            <a:solidFill>
                              <a:schemeClr val="accent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850356179" name="図 119966236"/>
                          <pic:cNvPicPr>
                            <a:picLocks noChangeAspect="1"/>
                          </pic:cNvPicPr>
                        </pic:nvPicPr>
                        <pic:blipFill rotWithShape="1">
                          <a:blip r:embed="rId16" cstate="email">
                            <a:extLst>
                              <a:ext uri="{28A0092B-C50C-407E-A947-70E740481C1C}">
                                <a14:useLocalDpi xmlns:a14="http://schemas.microsoft.com/office/drawing/2010/main"/>
                              </a:ext>
                            </a:extLst>
                          </a:blip>
                          <a:srcRect l="-7036" t="51078" r="36890" b="19510"/>
                          <a:stretch/>
                        </pic:blipFill>
                        <pic:spPr bwMode="auto">
                          <a:xfrm>
                            <a:off x="1223963" y="1228725"/>
                            <a:ext cx="1131570" cy="542290"/>
                          </a:xfrm>
                          <a:prstGeom prst="rect">
                            <a:avLst/>
                          </a:prstGeom>
                          <a:solidFill>
                            <a:schemeClr val="bg1"/>
                          </a:solidFill>
                          <a:ln>
                            <a:noFill/>
                          </a:ln>
                          <a:extLst>
                            <a:ext uri="{53640926-AAD7-44D8-BBD7-CCE9431645EC}">
                              <a14:shadowObscured xmlns:a14="http://schemas.microsoft.com/office/drawing/2010/main"/>
                            </a:ext>
                          </a:extLst>
                        </pic:spPr>
                      </pic:pic>
                      <wps:wsp>
                        <wps:cNvPr id="747865380" name="正方形/長方形 248"/>
                        <wps:cNvSpPr/>
                        <wps:spPr>
                          <a:xfrm>
                            <a:off x="-266700" y="95233"/>
                            <a:ext cx="1035611" cy="1271587"/>
                          </a:xfrm>
                          <a:prstGeom prst="rect">
                            <a:avLst/>
                          </a:prstGeom>
                          <a:noFill/>
                          <a:ln>
                            <a:solidFill>
                              <a:schemeClr val="accent6"/>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4068172" name="直線コネクタ 249"/>
                        <wps:cNvCnPr/>
                        <wps:spPr>
                          <a:xfrm flipV="1">
                            <a:off x="766763" y="0"/>
                            <a:ext cx="454978" cy="95250"/>
                          </a:xfrm>
                          <a:prstGeom prst="line">
                            <a:avLst/>
                          </a:prstGeom>
                        </wps:spPr>
                        <wps:style>
                          <a:lnRef idx="1">
                            <a:schemeClr val="accent6"/>
                          </a:lnRef>
                          <a:fillRef idx="0">
                            <a:schemeClr val="accent6"/>
                          </a:fillRef>
                          <a:effectRef idx="0">
                            <a:schemeClr val="accent6"/>
                          </a:effectRef>
                          <a:fontRef idx="minor">
                            <a:schemeClr val="tx1"/>
                          </a:fontRef>
                        </wps:style>
                        <wps:bodyPr/>
                      </wps:wsp>
                      <wps:wsp>
                        <wps:cNvPr id="1480357737" name="直線コネクタ 250"/>
                        <wps:cNvCnPr/>
                        <wps:spPr>
                          <a:xfrm>
                            <a:off x="766763" y="1366837"/>
                            <a:ext cx="454660" cy="404495"/>
                          </a:xfrm>
                          <a:prstGeom prst="line">
                            <a:avLst/>
                          </a:prstGeom>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group w14:anchorId="6DE8DB1F" id="グループ化 251" o:spid="_x0000_s1026" style="position:absolute;margin-left:112.1pt;margin-top:4.3pt;width:280.05pt;height:139.45pt;z-index:251917312;mso-width-relative:margin" coordorigin="-2667" coordsize="35563,177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">
                <v:shape id="図 4305" o:spid="_x0000_s1027" type="#_x0000_t75" style="position:absolute;left:12239;width:20657;height:17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" stroked="t" strokecolor="#70ad47 [3209]">
                  <v:stroke joinstyle="round"/>
                  <v:imagedata r:id="rId21" o:title="" cropbottom="20743f" cropleft="5786f"/>
                  <v:path arrowok="t"/>
                </v:shape>
                <v:shape id="図 119966236" o:spid="_x0000_s1028" type="#_x0000_t75" style="position:absolute;left:12239;top:12287;width:11316;height: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" filled="t" fillcolor="white [3212]">
                  <v:imagedata r:id="rId21" o:title="" croptop="33474f" cropbottom="12786f" cropleft="-4611f" cropright="24176f"/>
                </v:shape>
                <v:rect id="正方形/長方形 248" o:spid="_x0000_s1029" style="position:absolute;left:-2667;top:952;width:10356;height:1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" filled="f" strokecolor="#70ad47 [3209]" strokeweight="1pt">
                  <v:stroke dashstyle="1 1"/>
                </v:rect>
                <v:line id="直線コネクタ 249" o:spid="_x0000_s1030" style="position:absolute;flip:y;visibility:visible;mso-wrap-style:square" from="7667,0" to="12217,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" strokecolor="#70ad47 [3209]" strokeweight=".5pt">
                  <v:stroke joinstyle="miter"/>
                </v:line>
                <v:line id="直線コネクタ 250" o:spid="_x0000_s1031" style="position:absolute;visibility:visible;mso-wrap-style:square" from="7667,13668" to="12214,17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" strokecolor="#70ad47 [3209]" strokeweight=".5pt">
                  <v:stroke joinstyle="miter"/>
                </v:line>
              </v:group>
            </w:pict>
          </mc:Fallback>
        </mc:AlternateContent>
      </w:r>
      <w:r w:rsidR="00130A74" w:rsidRPr="00B24D4C">
        <w:rPr>
          <w:noProof/>
        </w:rPr>
        <w:drawing>
          <wp:inline distT="0" distB="0" distL="0" distR="0" wp14:anchorId="4FB70F2A" wp14:editId="5FAE1D90">
            <wp:extent cx="1491598" cy="2592070"/>
            <wp:effectExtent l="19050" t="19050" r="13970" b="17780"/>
            <wp:docPr id="4" name="図 3">
              <a:extLst xmlns:a="http://schemas.openxmlformats.org/drawingml/2006/main">
                <a:ext uri="{FF2B5EF4-FFF2-40B4-BE49-F238E27FC236}">
                  <a16:creationId xmlns:a16="http://schemas.microsoft.com/office/drawing/2014/main" id="{BCEEE522-FE80-B97D-3C71-FBAE898AA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CEEE522-FE80-B97D-3C71-FBAE898AA180}"/>
                        </a:ext>
                      </a:extLst>
                    </pic:cNvPr>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511497" cy="2626651"/>
                    </a:xfrm>
                    <a:prstGeom prst="rect">
                      <a:avLst/>
                    </a:prstGeom>
                    <a:noFill/>
                    <a:ln>
                      <a:solidFill>
                        <a:schemeClr val="tx1"/>
                      </a:solidFill>
                    </a:ln>
                  </pic:spPr>
                </pic:pic>
              </a:graphicData>
            </a:graphic>
          </wp:inline>
        </w:drawing>
      </w:r>
    </w:p>
    <w:p w14:paraId="421EBC6B" w14:textId="32F61049" w:rsidR="00130A74" w:rsidRPr="00B24D4C" w:rsidRDefault="00971CBE" w:rsidP="00FE6F76">
      <w:pPr>
        <w:snapToGrid w:val="0"/>
        <w:ind w:rightChars="741" w:right="1556"/>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右</w:t>
      </w:r>
      <w:r w:rsidR="00130A74" w:rsidRPr="00B24D4C">
        <w:rPr>
          <w:rFonts w:ascii="ＭＳ ゴシック" w:eastAsia="ＭＳ ゴシック" w:hAnsi="ＭＳ ゴシック" w:hint="eastAsia"/>
          <w:sz w:val="18"/>
          <w:szCs w:val="18"/>
        </w:rPr>
        <w:t>図は大阪府</w:t>
      </w:r>
      <w:r w:rsidR="00FE6F76">
        <w:rPr>
          <w:rFonts w:ascii="ＭＳ ゴシック" w:eastAsia="ＭＳ ゴシック" w:hAnsi="ＭＳ ゴシック" w:hint="eastAsia"/>
          <w:sz w:val="18"/>
          <w:szCs w:val="18"/>
        </w:rPr>
        <w:t>(2022</w:t>
      </w:r>
      <w:r w:rsidR="00BA7084">
        <w:rPr>
          <w:rFonts w:ascii="ＭＳ ゴシック" w:eastAsia="ＭＳ ゴシック" w:hAnsi="ＭＳ ゴシック" w:hint="eastAsia"/>
          <w:sz w:val="18"/>
          <w:szCs w:val="18"/>
        </w:rPr>
        <w:t>a</w:t>
      </w:r>
      <w:r w:rsidR="00FE6F76">
        <w:rPr>
          <w:rFonts w:ascii="ＭＳ ゴシック" w:eastAsia="ＭＳ ゴシック" w:hAnsi="ＭＳ ゴシック" w:hint="eastAsia"/>
          <w:sz w:val="18"/>
          <w:szCs w:val="18"/>
        </w:rPr>
        <w:t>)より</w:t>
      </w:r>
    </w:p>
    <w:p w14:paraId="4EEF11E1" w14:textId="038B5EEE" w:rsidR="00130A74" w:rsidRPr="00632DE5" w:rsidRDefault="008702C7" w:rsidP="00843C41">
      <w:pPr>
        <w:jc w:val="center"/>
        <w:rPr>
          <w:rFonts w:ascii="ＭＳ ゴシック" w:eastAsia="ＭＳ ゴシック" w:hAnsi="ＭＳ ゴシック"/>
        </w:rPr>
      </w:pPr>
      <w:bookmarkStart w:id="3" w:name="_Ref191041934"/>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bookmarkEnd w:id="3"/>
      <w:r w:rsidR="008B5DCE" w:rsidRPr="00632DE5">
        <w:rPr>
          <w:rFonts w:ascii="ＭＳ ゴシック" w:eastAsia="ＭＳ ゴシック" w:hAnsi="ＭＳ ゴシック" w:hint="eastAsia"/>
        </w:rPr>
        <w:t xml:space="preserve">　</w:t>
      </w:r>
      <w:r w:rsidR="00130A74" w:rsidRPr="00632DE5">
        <w:rPr>
          <w:rFonts w:ascii="ＭＳ ゴシック" w:eastAsia="ＭＳ ゴシック" w:hAnsi="ＭＳ ゴシック" w:hint="eastAsia"/>
        </w:rPr>
        <w:t>大阪湾奥部の護岸の状況</w:t>
      </w:r>
      <w:r w:rsidR="00130A74" w:rsidRPr="00632DE5">
        <w:rPr>
          <w:rFonts w:ascii="ＭＳ ゴシック" w:eastAsia="ＭＳ ゴシック" w:hAnsi="ＭＳ ゴシック"/>
        </w:rPr>
        <w:br w:type="page"/>
      </w:r>
    </w:p>
    <w:p w14:paraId="408306AC" w14:textId="36DEB87A" w:rsidR="008D2E04" w:rsidRPr="00B24D4C" w:rsidRDefault="00455231" w:rsidP="00D13528">
      <w:pPr>
        <w:pStyle w:val="2"/>
        <w:rPr>
          <w:rFonts w:ascii="ＭＳ 明朝" w:eastAsia="ＭＳ 明朝" w:hAnsi="ＭＳ 明朝"/>
        </w:rPr>
      </w:pPr>
      <w:r>
        <w:rPr>
          <w:rFonts w:hint="eastAsia"/>
        </w:rPr>
        <w:lastRenderedPageBreak/>
        <w:t>海域環境</w:t>
      </w:r>
    </w:p>
    <w:p w14:paraId="7C654C7F" w14:textId="31C3DD14" w:rsidR="00C22549" w:rsidRPr="00833A1F" w:rsidRDefault="00C22549" w:rsidP="00833A1F">
      <w:pPr>
        <w:ind w:firstLineChars="100" w:firstLine="210"/>
      </w:pPr>
      <w:r w:rsidRPr="00B24D4C">
        <w:rPr>
          <w:rFonts w:hint="eastAsia"/>
        </w:rPr>
        <w:t>大阪湾では</w:t>
      </w:r>
      <w:r>
        <w:rPr>
          <w:rFonts w:hint="eastAsia"/>
        </w:rPr>
        <w:t>北西側の明石海峡および南側の紀淡海峡から</w:t>
      </w:r>
      <w:r w:rsidR="00F07A9C">
        <w:rPr>
          <w:rFonts w:hint="eastAsia"/>
        </w:rPr>
        <w:t>大阪</w:t>
      </w:r>
      <w:r w:rsidRPr="00B24D4C">
        <w:rPr>
          <w:rFonts w:hint="eastAsia"/>
        </w:rPr>
        <w:t>湾奥</w:t>
      </w:r>
      <w:r>
        <w:rPr>
          <w:rFonts w:hint="eastAsia"/>
        </w:rPr>
        <w:t>部</w:t>
      </w:r>
      <w:r w:rsidRPr="00B24D4C">
        <w:rPr>
          <w:rFonts w:hint="eastAsia"/>
        </w:rPr>
        <w:t>に向かうに従い</w:t>
      </w:r>
      <w:r w:rsidR="00833A1F">
        <w:rPr>
          <w:rFonts w:hint="eastAsia"/>
        </w:rPr>
        <w:t>、水温は高くなり、</w:t>
      </w:r>
      <w:r w:rsidRPr="00B24D4C">
        <w:rPr>
          <w:rFonts w:hint="eastAsia"/>
        </w:rPr>
        <w:t>塩分および透明度は低くなっており、透明度は</w:t>
      </w:r>
      <w:r w:rsidR="00F07A9C">
        <w:rPr>
          <w:rFonts w:hint="eastAsia"/>
        </w:rPr>
        <w:t>貝塚市</w:t>
      </w:r>
      <w:r w:rsidRPr="00B24D4C">
        <w:rPr>
          <w:rFonts w:hint="eastAsia"/>
        </w:rPr>
        <w:t>で</w:t>
      </w:r>
      <w:r w:rsidR="00F07A9C">
        <w:rPr>
          <w:rFonts w:hint="eastAsia"/>
        </w:rPr>
        <w:t>5</w:t>
      </w:r>
      <w:r w:rsidRPr="00B24D4C">
        <w:rPr>
          <w:rFonts w:hint="eastAsia"/>
        </w:rPr>
        <w:t>m</w:t>
      </w:r>
      <w:r w:rsidR="00F07A9C" w:rsidRPr="00546061">
        <w:rPr>
          <w:rFonts w:hint="eastAsia"/>
        </w:rPr>
        <w:t>程度、泉大津市以北で3m程度</w:t>
      </w:r>
      <w:r w:rsidRPr="00546061">
        <w:rPr>
          <w:rFonts w:hint="eastAsia"/>
        </w:rPr>
        <w:t>と</w:t>
      </w:r>
      <w:r w:rsidR="00F07A9C" w:rsidRPr="00546061">
        <w:rPr>
          <w:rFonts w:hint="eastAsia"/>
        </w:rPr>
        <w:t>なってい</w:t>
      </w:r>
      <w:r w:rsidR="00833A1F" w:rsidRPr="00833A1F">
        <w:rPr>
          <w:rFonts w:hint="eastAsia"/>
        </w:rPr>
        <w:t>る(</w:t>
      </w:r>
      <w:r w:rsidR="00833A1F" w:rsidRPr="00833A1F">
        <w:fldChar w:fldCharType="begin"/>
      </w:r>
      <w:r w:rsidR="00833A1F" w:rsidRPr="00833A1F">
        <w:instrText xml:space="preserve"> </w:instrText>
      </w:r>
      <w:r w:rsidR="00833A1F" w:rsidRPr="00833A1F">
        <w:rPr>
          <w:rFonts w:hint="eastAsia"/>
        </w:rPr>
        <w:instrText>REF _Ref191042021 \h</w:instrText>
      </w:r>
      <w:r w:rsidR="00833A1F" w:rsidRPr="00833A1F">
        <w:instrText xml:space="preserve"> </w:instrText>
      </w:r>
      <w:r w:rsidR="00833A1F">
        <w:instrText xml:space="preserve"> \* MERGEFORMAT </w:instrText>
      </w:r>
      <w:r w:rsidR="00833A1F" w:rsidRPr="00833A1F">
        <w:fldChar w:fldCharType="separate"/>
      </w:r>
      <w:r w:rsidR="00AF5DF1" w:rsidRPr="00AF5DF1">
        <w:t xml:space="preserve">図 </w:t>
      </w:r>
      <w:r w:rsidR="00AF5DF1" w:rsidRPr="00AF5DF1">
        <w:rPr>
          <w:noProof/>
        </w:rPr>
        <w:t>3</w:t>
      </w:r>
      <w:r w:rsidR="00AF5DF1" w:rsidRPr="00AF5DF1">
        <w:rPr>
          <w:noProof/>
        </w:rPr>
        <w:noBreakHyphen/>
        <w:t>4</w:t>
      </w:r>
      <w:r w:rsidR="00833A1F" w:rsidRPr="00833A1F">
        <w:fldChar w:fldCharType="end"/>
      </w:r>
      <w:r w:rsidR="00833A1F" w:rsidRPr="00833A1F">
        <w:rPr>
          <w:rFonts w:hint="eastAsia"/>
        </w:rPr>
        <w:t>)。</w:t>
      </w:r>
    </w:p>
    <w:p w14:paraId="73B73314" w14:textId="34C929FB" w:rsidR="00C22549" w:rsidRPr="00546061" w:rsidRDefault="00FD2375" w:rsidP="00C22549">
      <w:pPr>
        <w:ind w:firstLineChars="100" w:firstLine="211"/>
        <w:rPr>
          <w:b/>
          <w:bCs/>
        </w:rPr>
      </w:pPr>
      <w:r w:rsidRPr="00546061">
        <w:rPr>
          <w:b/>
          <w:bCs/>
          <w:noProof/>
        </w:rPr>
        <mc:AlternateContent>
          <mc:Choice Requires="wps">
            <w:drawing>
              <wp:anchor distT="0" distB="0" distL="114300" distR="114300" simplePos="0" relativeHeight="251894784" behindDoc="0" locked="0" layoutInCell="1" allowOverlap="1" wp14:anchorId="777817D8" wp14:editId="055AD4CF">
                <wp:simplePos x="0" y="0"/>
                <wp:positionH relativeFrom="column">
                  <wp:posOffset>3537585</wp:posOffset>
                </wp:positionH>
                <wp:positionV relativeFrom="paragraph">
                  <wp:posOffset>227965</wp:posOffset>
                </wp:positionV>
                <wp:extent cx="1038225" cy="314325"/>
                <wp:effectExtent l="0" t="0" r="28575" b="28575"/>
                <wp:wrapNone/>
                <wp:docPr id="1051687780" name="正方形/長方形 1"/>
                <wp:cNvGraphicFramePr/>
                <a:graphic xmlns:a="http://schemas.openxmlformats.org/drawingml/2006/main">
                  <a:graphicData uri="http://schemas.microsoft.com/office/word/2010/wordprocessingShape">
                    <wps:wsp>
                      <wps:cNvSpPr/>
                      <wps:spPr>
                        <a:xfrm>
                          <a:off x="0" y="0"/>
                          <a:ext cx="1038225" cy="314325"/>
                        </a:xfrm>
                        <a:prstGeom prst="rect">
                          <a:avLst/>
                        </a:prstGeom>
                        <a:solidFill>
                          <a:schemeClr val="bg1"/>
                        </a:solidFill>
                        <a:ln w="9525"/>
                      </wps:spPr>
                      <wps:style>
                        <a:lnRef idx="2">
                          <a:schemeClr val="accent1">
                            <a:shade val="15000"/>
                          </a:schemeClr>
                        </a:lnRef>
                        <a:fillRef idx="1">
                          <a:schemeClr val="accent1"/>
                        </a:fillRef>
                        <a:effectRef idx="0">
                          <a:schemeClr val="accent1"/>
                        </a:effectRef>
                        <a:fontRef idx="minor">
                          <a:schemeClr val="lt1"/>
                        </a:fontRef>
                      </wps:style>
                      <wps:txbx>
                        <w:txbxContent>
                          <w:p w14:paraId="3C904924" w14:textId="77777777" w:rsidR="000A7EB6" w:rsidRPr="00521224" w:rsidRDefault="000A7EB6" w:rsidP="00C22549">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透明度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7817D8" id="正方形/長方形 1" o:spid="_x0000_s1041" style="position:absolute;left:0;text-align:left;margin-left:278.55pt;margin-top:17.95pt;width:81.75pt;height:24.7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" fillcolor="white [3212]" strokecolor="#09101d [484]">
                <v:textbox>
                  <w:txbxContent>
                    <w:p w14:paraId="3C904924" w14:textId="77777777" w:rsidR="000A7EB6" w:rsidRPr="00521224" w:rsidRDefault="000A7EB6" w:rsidP="00C22549">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透明度</w:t>
                      </w:r>
                    </w:p>
                  </w:txbxContent>
                </v:textbox>
              </v:rect>
            </w:pict>
          </mc:Fallback>
        </mc:AlternateContent>
      </w:r>
    </w:p>
    <w:p w14:paraId="0D1B167D" w14:textId="580E4D2B" w:rsidR="00C22549" w:rsidRPr="00B24D4C" w:rsidRDefault="0054116F" w:rsidP="00C22549">
      <w:pPr>
        <w:snapToGrid w:val="0"/>
        <w:ind w:firstLineChars="100" w:firstLine="210"/>
        <w:jc w:val="center"/>
        <w:textAlignment w:val="top"/>
      </w:pPr>
      <w:r>
        <w:rPr>
          <w:noProof/>
        </w:rPr>
        <mc:AlternateContent>
          <mc:Choice Requires="wpg">
            <w:drawing>
              <wp:anchor distT="0" distB="0" distL="114300" distR="114300" simplePos="0" relativeHeight="251927552" behindDoc="0" locked="0" layoutInCell="1" allowOverlap="1" wp14:anchorId="37B34416" wp14:editId="61A81CB6">
                <wp:simplePos x="0" y="0"/>
                <wp:positionH relativeFrom="column">
                  <wp:posOffset>4862195</wp:posOffset>
                </wp:positionH>
                <wp:positionV relativeFrom="paragraph">
                  <wp:posOffset>999490</wp:posOffset>
                </wp:positionV>
                <wp:extent cx="381000" cy="291465"/>
                <wp:effectExtent l="0" t="0" r="0" b="13335"/>
                <wp:wrapNone/>
                <wp:docPr id="1272341394" name="グループ化 254"/>
                <wp:cNvGraphicFramePr/>
                <a:graphic xmlns:a="http://schemas.openxmlformats.org/drawingml/2006/main">
                  <a:graphicData uri="http://schemas.microsoft.com/office/word/2010/wordprocessingGroup">
                    <wpg:wgp>
                      <wpg:cNvGrpSpPr/>
                      <wpg:grpSpPr>
                        <a:xfrm>
                          <a:off x="0" y="0"/>
                          <a:ext cx="381000" cy="291465"/>
                          <a:chOff x="0" y="0"/>
                          <a:chExt cx="381000" cy="291465"/>
                        </a:xfrm>
                      </wpg:grpSpPr>
                      <wps:wsp>
                        <wps:cNvPr id="289817410" name="テキスト ボックス 2"/>
                        <wps:cNvSpPr txBox="1">
                          <a:spLocks noChangeArrowheads="1"/>
                        </wps:cNvSpPr>
                        <wps:spPr bwMode="auto">
                          <a:xfrm>
                            <a:off x="95250" y="0"/>
                            <a:ext cx="285750" cy="91440"/>
                          </a:xfrm>
                          <a:prstGeom prst="rect">
                            <a:avLst/>
                          </a:prstGeom>
                          <a:noFill/>
                          <a:ln w="9525">
                            <a:noFill/>
                            <a:miter lim="800000"/>
                            <a:headEnd/>
                            <a:tailEnd/>
                          </a:ln>
                        </wps:spPr>
                        <wps:txbx>
                          <w:txbxContent>
                            <w:p w14:paraId="1C7EE070" w14:textId="77777777" w:rsidR="000A7EB6" w:rsidRPr="00546061" w:rsidRDefault="000A7EB6" w:rsidP="00546061">
                              <w:pPr>
                                <w:snapToGrid w:val="0"/>
                                <w:rPr>
                                  <w:rFonts w:ascii="ＭＳ ゴシック" w:eastAsia="ＭＳ ゴシック" w:hAnsi="ＭＳ ゴシック"/>
                                  <w:b/>
                                  <w:bCs/>
                                  <w:spacing w:val="-10"/>
                                  <w:sz w:val="10"/>
                                  <w:szCs w:val="10"/>
                                </w:rPr>
                              </w:pPr>
                              <w:r w:rsidRPr="00546061">
                                <w:rPr>
                                  <w:rFonts w:ascii="ＭＳ ゴシック" w:eastAsia="ＭＳ ゴシック" w:hAnsi="ＭＳ ゴシック" w:hint="eastAsia"/>
                                  <w:b/>
                                  <w:bCs/>
                                  <w:spacing w:val="-10"/>
                                  <w:sz w:val="10"/>
                                  <w:szCs w:val="10"/>
                                </w:rPr>
                                <w:t>泉大津市</w:t>
                              </w:r>
                            </w:p>
                          </w:txbxContent>
                        </wps:txbx>
                        <wps:bodyPr rot="0" vert="horz" wrap="none" lIns="36000" tIns="0" rIns="36000" bIns="0" anchor="t" anchorCtr="0">
                          <a:spAutoFit/>
                        </wps:bodyPr>
                      </wps:wsp>
                      <wps:wsp>
                        <wps:cNvPr id="755160196" name="テキスト ボックス 2"/>
                        <wps:cNvSpPr txBox="1">
                          <a:spLocks noChangeArrowheads="1"/>
                        </wps:cNvSpPr>
                        <wps:spPr bwMode="auto">
                          <a:xfrm>
                            <a:off x="0" y="200025"/>
                            <a:ext cx="234950" cy="91440"/>
                          </a:xfrm>
                          <a:prstGeom prst="rect">
                            <a:avLst/>
                          </a:prstGeom>
                          <a:noFill/>
                          <a:ln w="9525">
                            <a:noFill/>
                            <a:miter lim="800000"/>
                            <a:headEnd/>
                            <a:tailEnd/>
                          </a:ln>
                        </wps:spPr>
                        <wps:txbx>
                          <w:txbxContent>
                            <w:p w14:paraId="1FDCC60B" w14:textId="305D5C9C" w:rsidR="000A7EB6" w:rsidRPr="00546061" w:rsidRDefault="000A7EB6" w:rsidP="00546061">
                              <w:pPr>
                                <w:snapToGrid w:val="0"/>
                                <w:rPr>
                                  <w:rFonts w:ascii="ＭＳ ゴシック" w:eastAsia="ＭＳ ゴシック" w:hAnsi="ＭＳ ゴシック"/>
                                  <w:b/>
                                  <w:bCs/>
                                  <w:spacing w:val="-10"/>
                                  <w:sz w:val="10"/>
                                  <w:szCs w:val="10"/>
                                </w:rPr>
                              </w:pPr>
                              <w:r>
                                <w:rPr>
                                  <w:rFonts w:ascii="ＭＳ ゴシック" w:eastAsia="ＭＳ ゴシック" w:hAnsi="ＭＳ ゴシック" w:hint="eastAsia"/>
                                  <w:b/>
                                  <w:bCs/>
                                  <w:spacing w:val="-10"/>
                                  <w:sz w:val="10"/>
                                  <w:szCs w:val="10"/>
                                </w:rPr>
                                <w:t>貝塚</w:t>
                              </w:r>
                              <w:r w:rsidRPr="00546061">
                                <w:rPr>
                                  <w:rFonts w:ascii="ＭＳ ゴシック" w:eastAsia="ＭＳ ゴシック" w:hAnsi="ＭＳ ゴシック" w:hint="eastAsia"/>
                                  <w:b/>
                                  <w:bCs/>
                                  <w:spacing w:val="-10"/>
                                  <w:sz w:val="10"/>
                                  <w:szCs w:val="10"/>
                                </w:rPr>
                                <w:t>市</w:t>
                              </w:r>
                            </w:p>
                          </w:txbxContent>
                        </wps:txbx>
                        <wps:bodyPr rot="0" vert="horz" wrap="none" lIns="36000" tIns="0" rIns="36000" bIns="0" anchor="t" anchorCtr="0">
                          <a:spAutoFit/>
                        </wps:bodyPr>
                      </wps:wsp>
                    </wpg:wgp>
                  </a:graphicData>
                </a:graphic>
              </wp:anchor>
            </w:drawing>
          </mc:Choice>
          <mc:Fallback>
            <w:pict>
              <v:group w14:anchorId="37B34416" id="グループ化 254" o:spid="_x0000_s1042" style="position:absolute;left:0;text-align:left;margin-left:382.85pt;margin-top:78.7pt;width:30pt;height:22.95pt;z-index:251927552" coordsize="381000,291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">
                <v:shape id="_x0000_s1043" type="#_x0000_t202" style="position:absolute;left:95250;width:285750;height:9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" filled="f" stroked="f">
                  <v:textbox style="mso-fit-shape-to-text:t" inset="1mm,0,1mm,0">
                    <w:txbxContent>
                      <w:p w14:paraId="1C7EE070" w14:textId="77777777" w:rsidR="000A7EB6" w:rsidRPr="00546061" w:rsidRDefault="000A7EB6" w:rsidP="00546061">
                        <w:pPr>
                          <w:snapToGrid w:val="0"/>
                          <w:rPr>
                            <w:rFonts w:ascii="ＭＳ ゴシック" w:eastAsia="ＭＳ ゴシック" w:hAnsi="ＭＳ ゴシック"/>
                            <w:b/>
                            <w:bCs/>
                            <w:spacing w:val="-10"/>
                            <w:sz w:val="10"/>
                            <w:szCs w:val="10"/>
                          </w:rPr>
                        </w:pPr>
                        <w:r w:rsidRPr="00546061">
                          <w:rPr>
                            <w:rFonts w:ascii="ＭＳ ゴシック" w:eastAsia="ＭＳ ゴシック" w:hAnsi="ＭＳ ゴシック" w:hint="eastAsia"/>
                            <w:b/>
                            <w:bCs/>
                            <w:spacing w:val="-10"/>
                            <w:sz w:val="10"/>
                            <w:szCs w:val="10"/>
                          </w:rPr>
                          <w:t>泉大津市</w:t>
                        </w:r>
                      </w:p>
                    </w:txbxContent>
                  </v:textbox>
                </v:shape>
                <v:shape id="_x0000_s1044" type="#_x0000_t202" style="position:absolute;top:200025;width:234950;height:9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" filled="f" stroked="f">
                  <v:textbox style="mso-fit-shape-to-text:t" inset="1mm,0,1mm,0">
                    <w:txbxContent>
                      <w:p w14:paraId="1FDCC60B" w14:textId="305D5C9C" w:rsidR="000A7EB6" w:rsidRPr="00546061" w:rsidRDefault="000A7EB6" w:rsidP="00546061">
                        <w:pPr>
                          <w:snapToGrid w:val="0"/>
                          <w:rPr>
                            <w:rFonts w:ascii="ＭＳ ゴシック" w:eastAsia="ＭＳ ゴシック" w:hAnsi="ＭＳ ゴシック"/>
                            <w:b/>
                            <w:bCs/>
                            <w:spacing w:val="-10"/>
                            <w:sz w:val="10"/>
                            <w:szCs w:val="10"/>
                          </w:rPr>
                        </w:pPr>
                        <w:r>
                          <w:rPr>
                            <w:rFonts w:ascii="ＭＳ ゴシック" w:eastAsia="ＭＳ ゴシック" w:hAnsi="ＭＳ ゴシック" w:hint="eastAsia"/>
                            <w:b/>
                            <w:bCs/>
                            <w:spacing w:val="-10"/>
                            <w:sz w:val="10"/>
                            <w:szCs w:val="10"/>
                          </w:rPr>
                          <w:t>貝塚</w:t>
                        </w:r>
                        <w:r w:rsidRPr="00546061">
                          <w:rPr>
                            <w:rFonts w:ascii="ＭＳ ゴシック" w:eastAsia="ＭＳ ゴシック" w:hAnsi="ＭＳ ゴシック" w:hint="eastAsia"/>
                            <w:b/>
                            <w:bCs/>
                            <w:spacing w:val="-10"/>
                            <w:sz w:val="10"/>
                            <w:szCs w:val="10"/>
                          </w:rPr>
                          <w:t>市</w:t>
                        </w:r>
                      </w:p>
                    </w:txbxContent>
                  </v:textbox>
                </v:shape>
              </v:group>
            </w:pict>
          </mc:Fallback>
        </mc:AlternateContent>
      </w:r>
      <w:r>
        <w:rPr>
          <w:noProof/>
        </w:rPr>
        <mc:AlternateContent>
          <mc:Choice Requires="wpg">
            <w:drawing>
              <wp:anchor distT="0" distB="0" distL="114300" distR="114300" simplePos="0" relativeHeight="251922432" behindDoc="0" locked="0" layoutInCell="1" allowOverlap="1" wp14:anchorId="4EFBD0CC" wp14:editId="162D4476">
                <wp:simplePos x="0" y="0"/>
                <wp:positionH relativeFrom="column">
                  <wp:posOffset>2090420</wp:posOffset>
                </wp:positionH>
                <wp:positionV relativeFrom="paragraph">
                  <wp:posOffset>1475740</wp:posOffset>
                </wp:positionV>
                <wp:extent cx="735965" cy="455295"/>
                <wp:effectExtent l="0" t="0" r="6985" b="1905"/>
                <wp:wrapNone/>
                <wp:docPr id="1291842229" name="グループ化 253"/>
                <wp:cNvGraphicFramePr/>
                <a:graphic xmlns:a="http://schemas.openxmlformats.org/drawingml/2006/main">
                  <a:graphicData uri="http://schemas.microsoft.com/office/word/2010/wordprocessingGroup">
                    <wpg:wgp>
                      <wpg:cNvGrpSpPr/>
                      <wpg:grpSpPr>
                        <a:xfrm>
                          <a:off x="0" y="0"/>
                          <a:ext cx="735965" cy="455295"/>
                          <a:chOff x="0" y="0"/>
                          <a:chExt cx="735965" cy="455295"/>
                        </a:xfrm>
                      </wpg:grpSpPr>
                      <wps:wsp>
                        <wps:cNvPr id="1341837614" name="テキスト ボックス 2"/>
                        <wps:cNvSpPr txBox="1">
                          <a:spLocks noChangeArrowheads="1"/>
                        </wps:cNvSpPr>
                        <wps:spPr bwMode="auto">
                          <a:xfrm>
                            <a:off x="0" y="314325"/>
                            <a:ext cx="386715" cy="140970"/>
                          </a:xfrm>
                          <a:prstGeom prst="rect">
                            <a:avLst/>
                          </a:prstGeom>
                          <a:noFill/>
                          <a:ln w="9525">
                            <a:noFill/>
                            <a:miter lim="800000"/>
                            <a:headEnd/>
                            <a:tailEnd/>
                          </a:ln>
                        </wps:spPr>
                        <wps:txbx>
                          <w:txbxContent>
                            <w:p w14:paraId="767DF98C" w14:textId="4FD6DFAA" w:rsidR="000A7EB6" w:rsidRPr="00F07A9C" w:rsidRDefault="000A7EB6" w:rsidP="00F07A9C">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wps:txbx>
                        <wps:bodyPr rot="0" vert="horz" wrap="none" lIns="36000" tIns="0" rIns="36000" bIns="0" anchor="t" anchorCtr="0">
                          <a:spAutoFit/>
                        </wps:bodyPr>
                      </wps:wsp>
                      <wps:wsp>
                        <wps:cNvPr id="1957957564" name="テキスト ボックス 2"/>
                        <wps:cNvSpPr txBox="1">
                          <a:spLocks noChangeArrowheads="1"/>
                        </wps:cNvSpPr>
                        <wps:spPr bwMode="auto">
                          <a:xfrm>
                            <a:off x="247650" y="0"/>
                            <a:ext cx="488315" cy="140970"/>
                          </a:xfrm>
                          <a:prstGeom prst="rect">
                            <a:avLst/>
                          </a:prstGeom>
                          <a:noFill/>
                          <a:ln w="9525">
                            <a:noFill/>
                            <a:miter lim="800000"/>
                            <a:headEnd/>
                            <a:tailEnd/>
                          </a:ln>
                        </wps:spPr>
                        <wps:txbx>
                          <w:txbxContent>
                            <w:p w14:paraId="58F8454D" w14:textId="79DA3F3E" w:rsidR="000A7EB6" w:rsidRPr="00F07A9C" w:rsidRDefault="000A7EB6" w:rsidP="0054606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泉大津</w:t>
                              </w:r>
                              <w:r w:rsidRPr="00F07A9C">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wpg:wgp>
                  </a:graphicData>
                </a:graphic>
              </wp:anchor>
            </w:drawing>
          </mc:Choice>
          <mc:Fallback>
            <w:pict>
              <v:group w14:anchorId="4EFBD0CC" id="グループ化 253" o:spid="_x0000_s1045" style="position:absolute;left:0;text-align:left;margin-left:164.6pt;margin-top:116.2pt;width:57.95pt;height:35.85pt;z-index:251922432" coordsize="7359,4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">
                <v:shape id="_x0000_s1046" type="#_x0000_t202" style="position:absolute;top:3143;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" filled="f" stroked="f">
                  <v:textbox style="mso-fit-shape-to-text:t" inset="1mm,0,1mm,0">
                    <w:txbxContent>
                      <w:p w14:paraId="767DF98C" w14:textId="4FD6DFAA" w:rsidR="000A7EB6" w:rsidRPr="00F07A9C" w:rsidRDefault="000A7EB6" w:rsidP="00F07A9C">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v:textbox>
                </v:shape>
                <v:shape id="_x0000_s1047" type="#_x0000_t202" style="position:absolute;left:2476;width:4883;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" filled="f" stroked="f">
                  <v:textbox style="mso-fit-shape-to-text:t" inset="1mm,0,1mm,0">
                    <w:txbxContent>
                      <w:p w14:paraId="58F8454D" w14:textId="79DA3F3E" w:rsidR="000A7EB6" w:rsidRPr="00F07A9C" w:rsidRDefault="000A7EB6" w:rsidP="0054606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泉大津</w:t>
                        </w:r>
                        <w:r w:rsidRPr="00F07A9C">
                          <w:rPr>
                            <w:rFonts w:ascii="ＭＳ ゴシック" w:eastAsia="ＭＳ ゴシック" w:hAnsi="ＭＳ ゴシック" w:hint="eastAsia"/>
                            <w:sz w:val="16"/>
                            <w:szCs w:val="16"/>
                          </w:rPr>
                          <w:t>市</w:t>
                        </w:r>
                      </w:p>
                    </w:txbxContent>
                  </v:textbox>
                </v:shape>
              </v:group>
            </w:pict>
          </mc:Fallback>
        </mc:AlternateContent>
      </w:r>
      <w:r w:rsidR="00C22549" w:rsidRPr="00B24D4C">
        <w:rPr>
          <w:noProof/>
        </w:rPr>
        <mc:AlternateContent>
          <mc:Choice Requires="wps">
            <w:drawing>
              <wp:anchor distT="0" distB="0" distL="114300" distR="114300" simplePos="0" relativeHeight="251893760" behindDoc="0" locked="0" layoutInCell="1" allowOverlap="1" wp14:anchorId="556AB233" wp14:editId="47182BF3">
                <wp:simplePos x="0" y="0"/>
                <wp:positionH relativeFrom="column">
                  <wp:posOffset>351790</wp:posOffset>
                </wp:positionH>
                <wp:positionV relativeFrom="paragraph">
                  <wp:posOffset>74930</wp:posOffset>
                </wp:positionV>
                <wp:extent cx="1038225" cy="314325"/>
                <wp:effectExtent l="0" t="0" r="28575" b="28575"/>
                <wp:wrapNone/>
                <wp:docPr id="1544129894" name="正方形/長方形 1"/>
                <wp:cNvGraphicFramePr/>
                <a:graphic xmlns:a="http://schemas.openxmlformats.org/drawingml/2006/main">
                  <a:graphicData uri="http://schemas.microsoft.com/office/word/2010/wordprocessingShape">
                    <wps:wsp>
                      <wps:cNvSpPr/>
                      <wps:spPr>
                        <a:xfrm>
                          <a:off x="0" y="0"/>
                          <a:ext cx="1038225" cy="314325"/>
                        </a:xfrm>
                        <a:prstGeom prst="rect">
                          <a:avLst/>
                        </a:prstGeom>
                        <a:solidFill>
                          <a:schemeClr val="bg1"/>
                        </a:solidFill>
                        <a:ln w="9525"/>
                      </wps:spPr>
                      <wps:style>
                        <a:lnRef idx="2">
                          <a:schemeClr val="accent1">
                            <a:shade val="15000"/>
                          </a:schemeClr>
                        </a:lnRef>
                        <a:fillRef idx="1">
                          <a:schemeClr val="accent1"/>
                        </a:fillRef>
                        <a:effectRef idx="0">
                          <a:schemeClr val="accent1"/>
                        </a:effectRef>
                        <a:fontRef idx="minor">
                          <a:schemeClr val="lt1"/>
                        </a:fontRef>
                      </wps:style>
                      <wps:txbx>
                        <w:txbxContent>
                          <w:p w14:paraId="3243C840" w14:textId="77777777" w:rsidR="000A7EB6" w:rsidRPr="00521224" w:rsidRDefault="000A7EB6" w:rsidP="00C22549">
                            <w:pPr>
                              <w:jc w:val="center"/>
                              <w:rPr>
                                <w:rFonts w:ascii="ＭＳ ゴシック" w:eastAsia="ＭＳ ゴシック" w:hAnsi="ＭＳ ゴシック"/>
                                <w:color w:val="000000" w:themeColor="text1"/>
                              </w:rPr>
                            </w:pPr>
                            <w:r w:rsidRPr="00521224">
                              <w:rPr>
                                <w:rFonts w:ascii="ＭＳ ゴシック" w:eastAsia="ＭＳ ゴシック" w:hAnsi="ＭＳ ゴシック" w:hint="eastAsia"/>
                                <w:color w:val="000000" w:themeColor="text1"/>
                              </w:rPr>
                              <w:t>水温・塩分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AB233" id="_x0000_s1048" style="position:absolute;left:0;text-align:left;margin-left:27.7pt;margin-top:5.9pt;width:81.75pt;height:24.75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" fillcolor="white [3212]" strokecolor="#09101d [484]">
                <v:textbox>
                  <w:txbxContent>
                    <w:p w14:paraId="3243C840" w14:textId="77777777" w:rsidR="000A7EB6" w:rsidRPr="00521224" w:rsidRDefault="000A7EB6" w:rsidP="00C22549">
                      <w:pPr>
                        <w:jc w:val="center"/>
                        <w:rPr>
                          <w:rFonts w:ascii="ＭＳ ゴシック" w:eastAsia="ＭＳ ゴシック" w:hAnsi="ＭＳ ゴシック"/>
                          <w:color w:val="000000" w:themeColor="text1"/>
                        </w:rPr>
                      </w:pPr>
                      <w:r w:rsidRPr="00521224">
                        <w:rPr>
                          <w:rFonts w:ascii="ＭＳ ゴシック" w:eastAsia="ＭＳ ゴシック" w:hAnsi="ＭＳ ゴシック" w:hint="eastAsia"/>
                          <w:color w:val="000000" w:themeColor="text1"/>
                        </w:rPr>
                        <w:t>水温・塩分</w:t>
                      </w:r>
                    </w:p>
                  </w:txbxContent>
                </v:textbox>
              </v:rect>
            </w:pict>
          </mc:Fallback>
        </mc:AlternateContent>
      </w:r>
      <w:r w:rsidR="00C22549" w:rsidRPr="00B24D4C">
        <w:rPr>
          <w:noProof/>
        </w:rPr>
        <w:drawing>
          <wp:inline distT="0" distB="0" distL="0" distR="0" wp14:anchorId="2176040E" wp14:editId="0EFCC00B">
            <wp:extent cx="3209925" cy="2891764"/>
            <wp:effectExtent l="0" t="0" r="0" b="4445"/>
            <wp:docPr id="14176903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13107" name=""/>
                    <pic:cNvPicPr/>
                  </pic:nvPicPr>
                  <pic:blipFill>
                    <a:blip r:embed="rId23" cstate="email">
                      <a:extLst>
                        <a:ext uri="{28A0092B-C50C-407E-A947-70E740481C1C}">
                          <a14:useLocalDpi xmlns:a14="http://schemas.microsoft.com/office/drawing/2010/main"/>
                        </a:ext>
                      </a:extLst>
                    </a:blip>
                    <a:stretch>
                      <a:fillRect/>
                    </a:stretch>
                  </pic:blipFill>
                  <pic:spPr>
                    <a:xfrm>
                      <a:off x="0" y="0"/>
                      <a:ext cx="3223722" cy="2904194"/>
                    </a:xfrm>
                    <a:prstGeom prst="rect">
                      <a:avLst/>
                    </a:prstGeom>
                  </pic:spPr>
                </pic:pic>
              </a:graphicData>
            </a:graphic>
          </wp:inline>
        </w:drawing>
      </w:r>
      <w:r w:rsidR="00C22549" w:rsidRPr="00B24D4C">
        <w:rPr>
          <w:rFonts w:hint="eastAsia"/>
        </w:rPr>
        <w:t xml:space="preserve">　</w:t>
      </w:r>
      <w:r w:rsidR="00C22549" w:rsidRPr="00B24D4C">
        <w:rPr>
          <w:noProof/>
        </w:rPr>
        <w:drawing>
          <wp:inline distT="0" distB="0" distL="0" distR="0" wp14:anchorId="05A3D7C3" wp14:editId="11602131">
            <wp:extent cx="2344256" cy="1895475"/>
            <wp:effectExtent l="0" t="0" r="0" b="0"/>
            <wp:docPr id="18663548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0647" name=""/>
                    <pic:cNvPicPr/>
                  </pic:nvPicPr>
                  <pic:blipFill>
                    <a:blip r:embed="rId24" cstate="email">
                      <a:extLst>
                        <a:ext uri="{28A0092B-C50C-407E-A947-70E740481C1C}">
                          <a14:useLocalDpi xmlns:a14="http://schemas.microsoft.com/office/drawing/2010/main"/>
                        </a:ext>
                      </a:extLst>
                    </a:blip>
                    <a:stretch>
                      <a:fillRect/>
                    </a:stretch>
                  </pic:blipFill>
                  <pic:spPr>
                    <a:xfrm>
                      <a:off x="0" y="0"/>
                      <a:ext cx="2353870" cy="1903248"/>
                    </a:xfrm>
                    <a:prstGeom prst="rect">
                      <a:avLst/>
                    </a:prstGeom>
                  </pic:spPr>
                </pic:pic>
              </a:graphicData>
            </a:graphic>
          </wp:inline>
        </w:drawing>
      </w:r>
    </w:p>
    <w:p w14:paraId="633A786C" w14:textId="6B649F46" w:rsidR="00C22549" w:rsidRPr="00B24D4C" w:rsidRDefault="00C22549" w:rsidP="00C22549">
      <w:pPr>
        <w:snapToGrid w:val="0"/>
        <w:jc w:val="center"/>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（平成</w:t>
      </w:r>
      <w:r w:rsidRPr="00B24D4C">
        <w:rPr>
          <w:rFonts w:ascii="ＭＳ ゴシック" w:eastAsia="ＭＳ ゴシック" w:hAnsi="ＭＳ ゴシック"/>
          <w:sz w:val="18"/>
          <w:szCs w:val="18"/>
        </w:rPr>
        <w:t>28～30年度</w:t>
      </w:r>
      <w:r>
        <w:rPr>
          <w:rFonts w:ascii="ＭＳ ゴシック" w:eastAsia="ＭＳ ゴシック" w:hAnsi="ＭＳ ゴシック" w:hint="eastAsia"/>
          <w:sz w:val="18"/>
          <w:szCs w:val="18"/>
        </w:rPr>
        <w:t>調査</w:t>
      </w:r>
      <w:r w:rsidRPr="00B24D4C">
        <w:rPr>
          <w:rFonts w:ascii="ＭＳ ゴシック" w:eastAsia="ＭＳ ゴシック" w:hAnsi="ＭＳ ゴシック"/>
          <w:sz w:val="18"/>
          <w:szCs w:val="18"/>
        </w:rPr>
        <w:t>、6～8月平均）</w:t>
      </w:r>
    </w:p>
    <w:p w14:paraId="2B955D3E" w14:textId="77777777" w:rsidR="00FE6F76" w:rsidRPr="00B24D4C" w:rsidRDefault="00FE6F76" w:rsidP="00FE6F76">
      <w:pPr>
        <w:snapToGrid w:val="0"/>
        <w:ind w:rightChars="201" w:right="422"/>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国土交通省</w:t>
      </w:r>
      <w:r>
        <w:rPr>
          <w:rFonts w:ascii="ＭＳ ゴシック" w:eastAsia="ＭＳ ゴシック" w:hAnsi="ＭＳ ゴシック" w:hint="eastAsia"/>
          <w:sz w:val="18"/>
          <w:szCs w:val="18"/>
        </w:rPr>
        <w:t>近畿地方整備局(2020)</w:t>
      </w:r>
      <w:r w:rsidRPr="00B24D4C">
        <w:rPr>
          <w:rFonts w:ascii="ＭＳ ゴシック" w:eastAsia="ＭＳ ゴシック" w:hAnsi="ＭＳ ゴシック" w:hint="eastAsia"/>
          <w:sz w:val="18"/>
          <w:szCs w:val="18"/>
        </w:rPr>
        <w:t>より</w:t>
      </w:r>
    </w:p>
    <w:p w14:paraId="4A63F342" w14:textId="6081B677" w:rsidR="00C22549" w:rsidRPr="00632DE5" w:rsidRDefault="008702C7" w:rsidP="00C22549">
      <w:pPr>
        <w:snapToGrid w:val="0"/>
        <w:ind w:firstLineChars="100" w:firstLine="210"/>
        <w:jc w:val="center"/>
        <w:rPr>
          <w:rFonts w:ascii="ＭＳ ゴシック" w:eastAsia="ＭＳ ゴシック" w:hAnsi="ＭＳ ゴシック"/>
        </w:rPr>
      </w:pPr>
      <w:bookmarkStart w:id="4" w:name="_Ref191042021"/>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4</w:t>
      </w:r>
      <w:r w:rsidR="001E5F95" w:rsidRPr="00632DE5">
        <w:rPr>
          <w:rFonts w:ascii="ＭＳ ゴシック" w:eastAsia="ＭＳ ゴシック" w:hAnsi="ＭＳ ゴシック"/>
        </w:rPr>
        <w:fldChar w:fldCharType="end"/>
      </w:r>
      <w:bookmarkEnd w:id="4"/>
      <w:r w:rsidR="00C22549" w:rsidRPr="00632DE5">
        <w:rPr>
          <w:rFonts w:ascii="ＭＳ ゴシック" w:eastAsia="ＭＳ ゴシック" w:hAnsi="ＭＳ ゴシック" w:hint="eastAsia"/>
        </w:rPr>
        <w:t xml:space="preserve">　夏季の水温・塩分と透明度の分布</w:t>
      </w:r>
    </w:p>
    <w:p w14:paraId="4AE8DD08" w14:textId="77777777" w:rsidR="00C22549" w:rsidRDefault="00C22549" w:rsidP="008B5DCE">
      <w:pPr>
        <w:jc w:val="left"/>
      </w:pPr>
    </w:p>
    <w:p w14:paraId="49312610" w14:textId="0C165A94" w:rsidR="008B5DCE" w:rsidRPr="00B24D4C" w:rsidRDefault="00C22549" w:rsidP="008B5DCE">
      <w:pPr>
        <w:jc w:val="left"/>
      </w:pPr>
      <w:r>
        <w:rPr>
          <w:rFonts w:hint="eastAsia"/>
        </w:rPr>
        <w:t xml:space="preserve">　また、</w:t>
      </w:r>
      <w:r w:rsidR="008B5DCE" w:rsidRPr="00B24D4C">
        <w:rPr>
          <w:rFonts w:hint="eastAsia"/>
        </w:rPr>
        <w:t>大阪湾奥部の底質</w:t>
      </w:r>
      <w:r w:rsidR="00833A1F">
        <w:rPr>
          <w:rFonts w:hint="eastAsia"/>
        </w:rPr>
        <w:t>について粒度組成の分布</w:t>
      </w:r>
      <w:r w:rsidR="00833A1F" w:rsidRPr="00833A1F">
        <w:rPr>
          <w:rFonts w:hint="eastAsia"/>
        </w:rPr>
        <w:t>は、</w:t>
      </w:r>
      <w:r w:rsidR="008B5DCE" w:rsidRPr="00833A1F">
        <w:rPr>
          <w:rFonts w:hint="eastAsia"/>
        </w:rPr>
        <w:t>ほとんどが</w:t>
      </w:r>
      <w:r w:rsidR="002B7E27" w:rsidRPr="00833A1F">
        <w:rPr>
          <w:rFonts w:hint="eastAsia"/>
        </w:rPr>
        <w:t>シルトとなっており、</w:t>
      </w:r>
      <w:r w:rsidR="00A91BDE" w:rsidRPr="00833A1F">
        <w:rPr>
          <w:rFonts w:hint="eastAsia"/>
        </w:rPr>
        <w:t>最奥部の</w:t>
      </w:r>
      <w:r w:rsidR="00FD2375" w:rsidRPr="00833A1F">
        <w:rPr>
          <w:rFonts w:hint="eastAsia"/>
        </w:rPr>
        <w:t>大阪市沿岸</w:t>
      </w:r>
      <w:r w:rsidR="00A91BDE" w:rsidRPr="00833A1F">
        <w:rPr>
          <w:rFonts w:hint="eastAsia"/>
        </w:rPr>
        <w:t>では粘土混じり</w:t>
      </w:r>
      <w:r w:rsidR="000C2051" w:rsidRPr="00833A1F">
        <w:rPr>
          <w:rFonts w:hint="eastAsia"/>
        </w:rPr>
        <w:t>の</w:t>
      </w:r>
      <w:r w:rsidR="00A91BDE" w:rsidRPr="00833A1F">
        <w:rPr>
          <w:rFonts w:hint="eastAsia"/>
        </w:rPr>
        <w:t>シルト</w:t>
      </w:r>
      <w:r w:rsidR="00FD2375" w:rsidRPr="00833A1F">
        <w:rPr>
          <w:rFonts w:hint="eastAsia"/>
        </w:rPr>
        <w:t>がみられ</w:t>
      </w:r>
      <w:r w:rsidR="00624531" w:rsidRPr="00833A1F">
        <w:rPr>
          <w:rFonts w:hint="eastAsia"/>
        </w:rPr>
        <w:t>、砂質や礫質はみられない</w:t>
      </w:r>
      <w:r w:rsidR="00833A1F" w:rsidRPr="00833A1F">
        <w:rPr>
          <w:rFonts w:hint="eastAsia"/>
        </w:rPr>
        <w:t>(</w:t>
      </w:r>
      <w:r w:rsidR="00833A1F" w:rsidRPr="00833A1F">
        <w:fldChar w:fldCharType="begin"/>
      </w:r>
      <w:r w:rsidR="00833A1F" w:rsidRPr="00833A1F">
        <w:instrText xml:space="preserve"> </w:instrText>
      </w:r>
      <w:r w:rsidR="00833A1F" w:rsidRPr="00833A1F">
        <w:rPr>
          <w:rFonts w:hint="eastAsia"/>
        </w:rPr>
        <w:instrText>REF _Ref191042093 \h</w:instrText>
      </w:r>
      <w:r w:rsidR="00833A1F" w:rsidRPr="00833A1F">
        <w:instrText xml:space="preserve"> </w:instrText>
      </w:r>
      <w:r w:rsidR="00833A1F">
        <w:instrText xml:space="preserve"> \* MERGEFORMAT </w:instrText>
      </w:r>
      <w:r w:rsidR="00833A1F" w:rsidRPr="00833A1F">
        <w:fldChar w:fldCharType="separate"/>
      </w:r>
      <w:r w:rsidR="00AF5DF1" w:rsidRPr="00AF5DF1">
        <w:t xml:space="preserve">図 </w:t>
      </w:r>
      <w:r w:rsidR="00AF5DF1" w:rsidRPr="00AF5DF1">
        <w:rPr>
          <w:noProof/>
        </w:rPr>
        <w:t>3</w:t>
      </w:r>
      <w:r w:rsidR="00AF5DF1" w:rsidRPr="00AF5DF1">
        <w:rPr>
          <w:noProof/>
        </w:rPr>
        <w:noBreakHyphen/>
        <w:t>5</w:t>
      </w:r>
      <w:r w:rsidR="00833A1F" w:rsidRPr="00833A1F">
        <w:fldChar w:fldCharType="end"/>
      </w:r>
      <w:r w:rsidR="00833A1F" w:rsidRPr="00833A1F">
        <w:rPr>
          <w:rFonts w:hint="eastAsia"/>
        </w:rPr>
        <w:t>)</w:t>
      </w:r>
      <w:r w:rsidR="00624531" w:rsidRPr="00833A1F">
        <w:rPr>
          <w:rFonts w:hint="eastAsia"/>
        </w:rPr>
        <w:t>。</w:t>
      </w:r>
    </w:p>
    <w:p w14:paraId="33135A8F" w14:textId="6CDB1E23" w:rsidR="00F60503" w:rsidRPr="00B24D4C" w:rsidRDefault="00F60503" w:rsidP="008B5DCE">
      <w:pPr>
        <w:jc w:val="left"/>
      </w:pPr>
      <w:r w:rsidRPr="00B24D4C">
        <w:rPr>
          <w:rFonts w:hint="eastAsia"/>
        </w:rPr>
        <w:t xml:space="preserve">　</w:t>
      </w:r>
      <w:r w:rsidR="00833A1F">
        <w:rPr>
          <w:rFonts w:hint="eastAsia"/>
        </w:rPr>
        <w:t>水深分布は</w:t>
      </w:r>
      <w:r w:rsidR="00833A1F" w:rsidRPr="00833A1F">
        <w:rPr>
          <w:rFonts w:hint="eastAsia"/>
        </w:rPr>
        <w:t>、</w:t>
      </w:r>
      <w:r w:rsidR="00833A1F" w:rsidRPr="00833A1F">
        <w:fldChar w:fldCharType="begin"/>
      </w:r>
      <w:r w:rsidR="00833A1F" w:rsidRPr="00833A1F">
        <w:instrText xml:space="preserve"> </w:instrText>
      </w:r>
      <w:r w:rsidR="00833A1F" w:rsidRPr="00833A1F">
        <w:rPr>
          <w:rFonts w:hint="eastAsia"/>
        </w:rPr>
        <w:instrText>REF _Ref191042164 \h</w:instrText>
      </w:r>
      <w:r w:rsidR="00833A1F" w:rsidRPr="00833A1F">
        <w:instrText xml:space="preserve"> </w:instrText>
      </w:r>
      <w:r w:rsidR="00833A1F">
        <w:instrText xml:space="preserve"> \* MERGEFORMAT </w:instrText>
      </w:r>
      <w:r w:rsidR="00833A1F" w:rsidRPr="00833A1F">
        <w:fldChar w:fldCharType="separate"/>
      </w:r>
      <w:r w:rsidR="00AF5DF1" w:rsidRPr="00AF5DF1">
        <w:t xml:space="preserve">図 </w:t>
      </w:r>
      <w:r w:rsidR="00AF5DF1" w:rsidRPr="00AF5DF1">
        <w:rPr>
          <w:noProof/>
        </w:rPr>
        <w:t>3</w:t>
      </w:r>
      <w:r w:rsidR="00AF5DF1" w:rsidRPr="00AF5DF1">
        <w:rPr>
          <w:noProof/>
        </w:rPr>
        <w:noBreakHyphen/>
        <w:t>6</w:t>
      </w:r>
      <w:r w:rsidR="00833A1F" w:rsidRPr="00833A1F">
        <w:fldChar w:fldCharType="end"/>
      </w:r>
      <w:r w:rsidR="00833A1F" w:rsidRPr="00833A1F">
        <w:rPr>
          <w:rFonts w:hint="eastAsia"/>
        </w:rPr>
        <w:t>に示す水深10mのラインをみると、</w:t>
      </w:r>
      <w:r w:rsidR="0054116F" w:rsidRPr="00833A1F">
        <w:rPr>
          <w:rFonts w:hint="eastAsia"/>
        </w:rPr>
        <w:t>大</w:t>
      </w:r>
      <w:r w:rsidR="0054116F">
        <w:rPr>
          <w:rFonts w:hint="eastAsia"/>
        </w:rPr>
        <w:t>阪湾奥部の</w:t>
      </w:r>
      <w:r w:rsidR="00D53E24">
        <w:rPr>
          <w:rFonts w:hint="eastAsia"/>
        </w:rPr>
        <w:t>大阪市から貝塚市</w:t>
      </w:r>
      <w:r w:rsidR="0054116F">
        <w:rPr>
          <w:rFonts w:hint="eastAsia"/>
        </w:rPr>
        <w:t>では、</w:t>
      </w:r>
      <w:r w:rsidR="0044764F" w:rsidRPr="00B24D4C">
        <w:rPr>
          <w:rFonts w:hint="eastAsia"/>
        </w:rPr>
        <w:t>水深10m</w:t>
      </w:r>
      <w:r w:rsidR="00664B88">
        <w:rPr>
          <w:rFonts w:hint="eastAsia"/>
        </w:rPr>
        <w:t>の</w:t>
      </w:r>
      <w:r w:rsidR="005D26BE">
        <w:rPr>
          <w:rFonts w:hint="eastAsia"/>
        </w:rPr>
        <w:t>ライン</w:t>
      </w:r>
      <w:r w:rsidR="00664B88">
        <w:rPr>
          <w:rFonts w:hint="eastAsia"/>
        </w:rPr>
        <w:t>が陸</w:t>
      </w:r>
      <w:r w:rsidR="000C2051">
        <w:rPr>
          <w:rFonts w:hint="eastAsia"/>
        </w:rPr>
        <w:t>域部</w:t>
      </w:r>
      <w:r w:rsidR="00664B88">
        <w:rPr>
          <w:rFonts w:hint="eastAsia"/>
        </w:rPr>
        <w:t>に接</w:t>
      </w:r>
      <w:r w:rsidR="000C2051">
        <w:rPr>
          <w:rFonts w:hint="eastAsia"/>
        </w:rPr>
        <w:t>する区域もみられ</w:t>
      </w:r>
      <w:r w:rsidR="00664B88">
        <w:rPr>
          <w:rFonts w:hint="eastAsia"/>
        </w:rPr>
        <w:t>、</w:t>
      </w:r>
      <w:r w:rsidR="0054116F">
        <w:rPr>
          <w:rFonts w:hint="eastAsia"/>
        </w:rPr>
        <w:t>水深10m以浅の浅所が非常に限られている。</w:t>
      </w:r>
    </w:p>
    <w:p w14:paraId="77D0EA9C" w14:textId="7EF2EEE1" w:rsidR="008A34F2" w:rsidRPr="00B24D4C" w:rsidRDefault="008A34F2" w:rsidP="008B5DCE">
      <w:pPr>
        <w:jc w:val="left"/>
      </w:pPr>
    </w:p>
    <w:p w14:paraId="0F13EB93" w14:textId="438D9DA6" w:rsidR="00130A74" w:rsidRDefault="0054116F" w:rsidP="00C22549">
      <w:pPr>
        <w:snapToGrid w:val="0"/>
        <w:jc w:val="center"/>
      </w:pPr>
      <w:r>
        <w:rPr>
          <w:noProof/>
        </w:rPr>
        <mc:AlternateContent>
          <mc:Choice Requires="wpg">
            <w:drawing>
              <wp:anchor distT="0" distB="0" distL="114300" distR="114300" simplePos="0" relativeHeight="251936768" behindDoc="0" locked="0" layoutInCell="1" allowOverlap="1" wp14:anchorId="2AE5BC07" wp14:editId="1C5638AD">
                <wp:simplePos x="0" y="0"/>
                <wp:positionH relativeFrom="column">
                  <wp:posOffset>3214370</wp:posOffset>
                </wp:positionH>
                <wp:positionV relativeFrom="paragraph">
                  <wp:posOffset>667385</wp:posOffset>
                </wp:positionV>
                <wp:extent cx="815340" cy="1026795"/>
                <wp:effectExtent l="0" t="0" r="3810" b="1905"/>
                <wp:wrapNone/>
                <wp:docPr id="1139974189" name="グループ化 252"/>
                <wp:cNvGraphicFramePr/>
                <a:graphic xmlns:a="http://schemas.openxmlformats.org/drawingml/2006/main">
                  <a:graphicData uri="http://schemas.microsoft.com/office/word/2010/wordprocessingGroup">
                    <wpg:wgp>
                      <wpg:cNvGrpSpPr/>
                      <wpg:grpSpPr>
                        <a:xfrm>
                          <a:off x="0" y="0"/>
                          <a:ext cx="815340" cy="1026795"/>
                          <a:chOff x="0" y="0"/>
                          <a:chExt cx="815340" cy="1026795"/>
                        </a:xfrm>
                      </wpg:grpSpPr>
                      <wps:wsp>
                        <wps:cNvPr id="267282821" name="テキスト ボックス 2"/>
                        <wps:cNvSpPr txBox="1">
                          <a:spLocks noChangeArrowheads="1"/>
                        </wps:cNvSpPr>
                        <wps:spPr bwMode="auto">
                          <a:xfrm>
                            <a:off x="0" y="885825"/>
                            <a:ext cx="386715" cy="140970"/>
                          </a:xfrm>
                          <a:prstGeom prst="rect">
                            <a:avLst/>
                          </a:prstGeom>
                          <a:noFill/>
                          <a:ln w="9525">
                            <a:noFill/>
                            <a:miter lim="800000"/>
                            <a:headEnd/>
                            <a:tailEnd/>
                          </a:ln>
                        </wps:spPr>
                        <wps:txbx>
                          <w:txbxContent>
                            <w:p w14:paraId="2313029E" w14:textId="77777777" w:rsidR="000A7EB6" w:rsidRPr="00F07A9C" w:rsidRDefault="000A7EB6" w:rsidP="00FD2375">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wps:txbx>
                        <wps:bodyPr rot="0" vert="horz" wrap="none" lIns="36000" tIns="0" rIns="36000" bIns="0" anchor="t" anchorCtr="0">
                          <a:spAutoFit/>
                        </wps:bodyPr>
                      </wps:wsp>
                      <wps:wsp>
                        <wps:cNvPr id="1587893694" name="テキスト ボックス 2"/>
                        <wps:cNvSpPr txBox="1">
                          <a:spLocks noChangeArrowheads="1"/>
                        </wps:cNvSpPr>
                        <wps:spPr bwMode="auto">
                          <a:xfrm>
                            <a:off x="428625" y="0"/>
                            <a:ext cx="386715" cy="140970"/>
                          </a:xfrm>
                          <a:prstGeom prst="rect">
                            <a:avLst/>
                          </a:prstGeom>
                          <a:noFill/>
                          <a:ln w="9525">
                            <a:noFill/>
                            <a:miter lim="800000"/>
                            <a:headEnd/>
                            <a:tailEnd/>
                          </a:ln>
                        </wps:spPr>
                        <wps:txbx>
                          <w:txbxContent>
                            <w:p w14:paraId="07315845" w14:textId="13A1AA40" w:rsidR="000A7EB6" w:rsidRPr="00F07A9C" w:rsidRDefault="000A7EB6" w:rsidP="00FD237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F07A9C">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wpg:wgp>
                  </a:graphicData>
                </a:graphic>
              </wp:anchor>
            </w:drawing>
          </mc:Choice>
          <mc:Fallback>
            <w:pict>
              <v:group w14:anchorId="2AE5BC07" id="グループ化 252" o:spid="_x0000_s1049" style="position:absolute;left:0;text-align:left;margin-left:253.1pt;margin-top:52.55pt;width:64.2pt;height:80.85pt;z-index:251936768" coordsize="8153,10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">
                <v:shape id="_x0000_s1050" type="#_x0000_t202" style="position:absolute;top:8858;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" filled="f" stroked="f">
                  <v:textbox style="mso-fit-shape-to-text:t" inset="1mm,0,1mm,0">
                    <w:txbxContent>
                      <w:p w14:paraId="2313029E" w14:textId="77777777" w:rsidR="000A7EB6" w:rsidRPr="00F07A9C" w:rsidRDefault="000A7EB6" w:rsidP="00FD2375">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v:textbox>
                </v:shape>
                <v:shape id="_x0000_s1051" type="#_x0000_t202" style="position:absolute;left:4286;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" filled="f" stroked="f">
                  <v:textbox style="mso-fit-shape-to-text:t" inset="1mm,0,1mm,0">
                    <w:txbxContent>
                      <w:p w14:paraId="07315845" w14:textId="13A1AA40" w:rsidR="000A7EB6" w:rsidRPr="00F07A9C" w:rsidRDefault="000A7EB6" w:rsidP="00FD237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F07A9C">
                          <w:rPr>
                            <w:rFonts w:ascii="ＭＳ ゴシック" w:eastAsia="ＭＳ ゴシック" w:hAnsi="ＭＳ ゴシック" w:hint="eastAsia"/>
                            <w:sz w:val="16"/>
                            <w:szCs w:val="16"/>
                          </w:rPr>
                          <w:t>市</w:t>
                        </w:r>
                      </w:p>
                    </w:txbxContent>
                  </v:textbox>
                </v:shape>
              </v:group>
            </w:pict>
          </mc:Fallback>
        </mc:AlternateContent>
      </w:r>
      <w:r w:rsidR="00FD2375" w:rsidRPr="00B24D4C">
        <w:rPr>
          <w:noProof/>
        </w:rPr>
        <mc:AlternateContent>
          <mc:Choice Requires="wps">
            <w:drawing>
              <wp:anchor distT="0" distB="0" distL="114300" distR="114300" simplePos="0" relativeHeight="251929600" behindDoc="0" locked="0" layoutInCell="1" allowOverlap="1" wp14:anchorId="0C405C2B" wp14:editId="096254A7">
                <wp:simplePos x="0" y="0"/>
                <wp:positionH relativeFrom="column">
                  <wp:posOffset>1671638</wp:posOffset>
                </wp:positionH>
                <wp:positionV relativeFrom="paragraph">
                  <wp:posOffset>46990</wp:posOffset>
                </wp:positionV>
                <wp:extent cx="1038225" cy="314325"/>
                <wp:effectExtent l="0" t="0" r="28575" b="28575"/>
                <wp:wrapNone/>
                <wp:docPr id="493240602" name="正方形/長方形 1"/>
                <wp:cNvGraphicFramePr/>
                <a:graphic xmlns:a="http://schemas.openxmlformats.org/drawingml/2006/main">
                  <a:graphicData uri="http://schemas.microsoft.com/office/word/2010/wordprocessingShape">
                    <wps:wsp>
                      <wps:cNvSpPr/>
                      <wps:spPr>
                        <a:xfrm>
                          <a:off x="0" y="0"/>
                          <a:ext cx="1038225" cy="314325"/>
                        </a:xfrm>
                        <a:prstGeom prst="rect">
                          <a:avLst/>
                        </a:prstGeom>
                        <a:solidFill>
                          <a:schemeClr val="bg1"/>
                        </a:solidFill>
                        <a:ln w="9525"/>
                      </wps:spPr>
                      <wps:style>
                        <a:lnRef idx="2">
                          <a:schemeClr val="accent1">
                            <a:shade val="15000"/>
                          </a:schemeClr>
                        </a:lnRef>
                        <a:fillRef idx="1">
                          <a:schemeClr val="accent1"/>
                        </a:fillRef>
                        <a:effectRef idx="0">
                          <a:schemeClr val="accent1"/>
                        </a:effectRef>
                        <a:fontRef idx="minor">
                          <a:schemeClr val="lt1"/>
                        </a:fontRef>
                      </wps:style>
                      <wps:txbx>
                        <w:txbxContent>
                          <w:p w14:paraId="453C10A4" w14:textId="746EEFA7" w:rsidR="000A7EB6" w:rsidRPr="00521224" w:rsidRDefault="000A7EB6" w:rsidP="00FD2375">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粒度組成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405C2B" id="_x0000_s1052" style="position:absolute;left:0;text-align:left;margin-left:131.65pt;margin-top:3.7pt;width:81.75pt;height:24.7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" fillcolor="white [3212]" strokecolor="#09101d [484]">
                <v:textbox>
                  <w:txbxContent>
                    <w:p w14:paraId="453C10A4" w14:textId="746EEFA7" w:rsidR="000A7EB6" w:rsidRPr="00521224" w:rsidRDefault="000A7EB6" w:rsidP="00FD2375">
                      <w:pPr>
                        <w:jc w:val="center"/>
                        <w:rPr>
                          <w:rFonts w:ascii="ＭＳ ゴシック" w:eastAsia="ＭＳ ゴシック" w:hAnsi="ＭＳ ゴシック"/>
                          <w:color w:val="000000" w:themeColor="text1"/>
                        </w:rPr>
                      </w:pPr>
                      <w:r>
                        <w:rPr>
                          <w:rFonts w:ascii="ＭＳ ゴシック" w:eastAsia="ＭＳ ゴシック" w:hAnsi="ＭＳ ゴシック" w:hint="eastAsia"/>
                          <w:color w:val="000000" w:themeColor="text1"/>
                        </w:rPr>
                        <w:t>粒度組成</w:t>
                      </w:r>
                    </w:p>
                  </w:txbxContent>
                </v:textbox>
              </v:rect>
            </w:pict>
          </mc:Fallback>
        </mc:AlternateContent>
      </w:r>
      <w:r w:rsidR="00130A74" w:rsidRPr="00B24D4C">
        <w:rPr>
          <w:noProof/>
        </w:rPr>
        <w:drawing>
          <wp:inline distT="0" distB="0" distL="0" distR="0" wp14:anchorId="36DAC28C" wp14:editId="3F6387D9">
            <wp:extent cx="2748813" cy="2428875"/>
            <wp:effectExtent l="0" t="0" r="0" b="0"/>
            <wp:docPr id="12844556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55613"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2773219" cy="2450440"/>
                    </a:xfrm>
                    <a:prstGeom prst="rect">
                      <a:avLst/>
                    </a:prstGeom>
                    <a:ln>
                      <a:noFill/>
                    </a:ln>
                    <a:extLst>
                      <a:ext uri="{53640926-AAD7-44D8-BBD7-CCE9431645EC}">
                        <a14:shadowObscured xmlns:a14="http://schemas.microsoft.com/office/drawing/2010/main"/>
                      </a:ext>
                    </a:extLst>
                  </pic:spPr>
                </pic:pic>
              </a:graphicData>
            </a:graphic>
          </wp:inline>
        </w:drawing>
      </w:r>
    </w:p>
    <w:p w14:paraId="6AA84123" w14:textId="77582D6E" w:rsidR="00C22549" w:rsidRPr="00C22549" w:rsidRDefault="00C22549" w:rsidP="00C22549">
      <w:pPr>
        <w:snapToGrid w:val="0"/>
        <w:ind w:rightChars="1214" w:right="2549"/>
        <w:jc w:val="right"/>
        <w:rPr>
          <w:rFonts w:ascii="ＭＳ ゴシック" w:eastAsia="ＭＳ ゴシック" w:hAnsi="ＭＳ ゴシック"/>
          <w:sz w:val="18"/>
          <w:szCs w:val="18"/>
        </w:rPr>
      </w:pPr>
      <w:r w:rsidRPr="00C22549">
        <w:rPr>
          <w:rFonts w:ascii="ＭＳ ゴシック" w:eastAsia="ＭＳ ゴシック" w:hAnsi="ＭＳ ゴシック" w:hint="eastAsia"/>
          <w:sz w:val="18"/>
          <w:szCs w:val="18"/>
        </w:rPr>
        <w:t>(平成27年度調査)</w:t>
      </w:r>
    </w:p>
    <w:p w14:paraId="56354F90" w14:textId="77777777" w:rsidR="00FE6F76" w:rsidRPr="00B24D4C" w:rsidRDefault="00FE6F76" w:rsidP="00FE6F76">
      <w:pPr>
        <w:snapToGrid w:val="0"/>
        <w:ind w:rightChars="1214" w:right="2549"/>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国土交通省</w:t>
      </w:r>
      <w:r>
        <w:rPr>
          <w:rFonts w:ascii="ＭＳ ゴシック" w:eastAsia="ＭＳ ゴシック" w:hAnsi="ＭＳ ゴシック" w:hint="eastAsia"/>
          <w:sz w:val="18"/>
          <w:szCs w:val="18"/>
        </w:rPr>
        <w:t>近畿地方整備局(2020)</w:t>
      </w:r>
      <w:r w:rsidRPr="00B24D4C">
        <w:rPr>
          <w:rFonts w:ascii="ＭＳ ゴシック" w:eastAsia="ＭＳ ゴシック" w:hAnsi="ＭＳ ゴシック" w:hint="eastAsia"/>
          <w:sz w:val="18"/>
          <w:szCs w:val="18"/>
        </w:rPr>
        <w:t>より</w:t>
      </w:r>
    </w:p>
    <w:p w14:paraId="49E2B353" w14:textId="4448809A" w:rsidR="00130A74" w:rsidRPr="00632DE5" w:rsidRDefault="00575B52" w:rsidP="00130A74">
      <w:pPr>
        <w:jc w:val="center"/>
        <w:rPr>
          <w:rFonts w:ascii="ＭＳ ゴシック" w:eastAsia="ＭＳ ゴシック" w:hAnsi="ＭＳ ゴシック"/>
        </w:rPr>
      </w:pPr>
      <w:bookmarkStart w:id="5" w:name="_Ref191042093"/>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5</w:t>
      </w:r>
      <w:r w:rsidR="001E5F95" w:rsidRPr="00632DE5">
        <w:rPr>
          <w:rFonts w:ascii="ＭＳ ゴシック" w:eastAsia="ＭＳ ゴシック" w:hAnsi="ＭＳ ゴシック"/>
        </w:rPr>
        <w:fldChar w:fldCharType="end"/>
      </w:r>
      <w:bookmarkEnd w:id="5"/>
      <w:r w:rsidR="008B5DCE" w:rsidRPr="00632DE5">
        <w:rPr>
          <w:rFonts w:ascii="ＭＳ ゴシック" w:eastAsia="ＭＳ ゴシック" w:hAnsi="ＭＳ ゴシック" w:hint="eastAsia"/>
        </w:rPr>
        <w:t xml:space="preserve">　</w:t>
      </w:r>
      <w:r w:rsidR="00130A74" w:rsidRPr="00632DE5">
        <w:rPr>
          <w:rFonts w:ascii="ＭＳ ゴシック" w:eastAsia="ＭＳ ゴシック" w:hAnsi="ＭＳ ゴシック" w:hint="eastAsia"/>
        </w:rPr>
        <w:t>大阪湾の底質</w:t>
      </w:r>
    </w:p>
    <w:p w14:paraId="19065950" w14:textId="1294F103" w:rsidR="00130A74" w:rsidRDefault="00130A74" w:rsidP="00130A74">
      <w:pPr>
        <w:rPr>
          <w:rFonts w:ascii="ＭＳ ゴシック" w:eastAsia="ＭＳ ゴシック" w:hAnsi="ＭＳ ゴシック"/>
        </w:rPr>
      </w:pPr>
    </w:p>
    <w:p w14:paraId="5DDE0237" w14:textId="0CF290B0" w:rsidR="00FD2375" w:rsidRDefault="00010CE8" w:rsidP="0054116F">
      <w:pPr>
        <w:jc w:val="center"/>
        <w:rPr>
          <w:rFonts w:ascii="ＭＳ ゴシック" w:eastAsia="ＭＳ ゴシック" w:hAnsi="ＭＳ ゴシック"/>
        </w:rPr>
      </w:pPr>
      <w:r w:rsidRPr="00B24D4C">
        <w:rPr>
          <w:rFonts w:hint="eastAsia"/>
          <w:noProof/>
        </w:rPr>
        <w:drawing>
          <wp:anchor distT="0" distB="0" distL="114300" distR="114300" simplePos="0" relativeHeight="251516928" behindDoc="0" locked="0" layoutInCell="1" allowOverlap="1" wp14:anchorId="6B869D20" wp14:editId="69E5D57A">
            <wp:simplePos x="0" y="0"/>
            <wp:positionH relativeFrom="column">
              <wp:posOffset>3585844</wp:posOffset>
            </wp:positionH>
            <wp:positionV relativeFrom="paragraph">
              <wp:posOffset>3128644</wp:posOffset>
            </wp:positionV>
            <wp:extent cx="434023" cy="434023"/>
            <wp:effectExtent l="0" t="0" r="4445" b="4445"/>
            <wp:wrapNone/>
            <wp:docPr id="55686199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36281" cy="4362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116F">
        <w:rPr>
          <w:noProof/>
        </w:rPr>
        <mc:AlternateContent>
          <mc:Choice Requires="wpg">
            <w:drawing>
              <wp:anchor distT="0" distB="0" distL="114300" distR="114300" simplePos="0" relativeHeight="251938816" behindDoc="0" locked="0" layoutInCell="1" allowOverlap="1" wp14:anchorId="434FC114" wp14:editId="32C90C8E">
                <wp:simplePos x="0" y="0"/>
                <wp:positionH relativeFrom="column">
                  <wp:posOffset>3313430</wp:posOffset>
                </wp:positionH>
                <wp:positionV relativeFrom="paragraph">
                  <wp:posOffset>437515</wp:posOffset>
                </wp:positionV>
                <wp:extent cx="773430" cy="1845945"/>
                <wp:effectExtent l="0" t="0" r="7620" b="1905"/>
                <wp:wrapNone/>
                <wp:docPr id="1048497479" name="グループ化 252"/>
                <wp:cNvGraphicFramePr/>
                <a:graphic xmlns:a="http://schemas.openxmlformats.org/drawingml/2006/main">
                  <a:graphicData uri="http://schemas.microsoft.com/office/word/2010/wordprocessingGroup">
                    <wpg:wgp>
                      <wpg:cNvGrpSpPr/>
                      <wpg:grpSpPr>
                        <a:xfrm>
                          <a:off x="0" y="0"/>
                          <a:ext cx="773430" cy="1845945"/>
                          <a:chOff x="41910" y="0"/>
                          <a:chExt cx="773430" cy="1845945"/>
                        </a:xfrm>
                      </wpg:grpSpPr>
                      <wps:wsp>
                        <wps:cNvPr id="190995232" name="テキスト ボックス 2"/>
                        <wps:cNvSpPr txBox="1">
                          <a:spLocks noChangeArrowheads="1"/>
                        </wps:cNvSpPr>
                        <wps:spPr bwMode="auto">
                          <a:xfrm>
                            <a:off x="41910" y="1704975"/>
                            <a:ext cx="386715" cy="140970"/>
                          </a:xfrm>
                          <a:prstGeom prst="rect">
                            <a:avLst/>
                          </a:prstGeom>
                          <a:noFill/>
                          <a:ln w="9525">
                            <a:noFill/>
                            <a:miter lim="800000"/>
                            <a:headEnd/>
                            <a:tailEnd/>
                          </a:ln>
                        </wps:spPr>
                        <wps:txbx>
                          <w:txbxContent>
                            <w:p w14:paraId="2136C1AC" w14:textId="77777777" w:rsidR="000A7EB6" w:rsidRPr="00F07A9C" w:rsidRDefault="000A7EB6" w:rsidP="0054116F">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wps:txbx>
                        <wps:bodyPr rot="0" vert="horz" wrap="none" lIns="36000" tIns="0" rIns="36000" bIns="0" anchor="t" anchorCtr="0">
                          <a:spAutoFit/>
                        </wps:bodyPr>
                      </wps:wsp>
                      <wps:wsp>
                        <wps:cNvPr id="1892556324" name="テキスト ボックス 2"/>
                        <wps:cNvSpPr txBox="1">
                          <a:spLocks noChangeArrowheads="1"/>
                        </wps:cNvSpPr>
                        <wps:spPr bwMode="auto">
                          <a:xfrm>
                            <a:off x="428625" y="0"/>
                            <a:ext cx="386715" cy="140970"/>
                          </a:xfrm>
                          <a:prstGeom prst="rect">
                            <a:avLst/>
                          </a:prstGeom>
                          <a:noFill/>
                          <a:ln w="9525">
                            <a:noFill/>
                            <a:miter lim="800000"/>
                            <a:headEnd/>
                            <a:tailEnd/>
                          </a:ln>
                        </wps:spPr>
                        <wps:txbx>
                          <w:txbxContent>
                            <w:p w14:paraId="4CB0AC2A" w14:textId="77777777" w:rsidR="000A7EB6" w:rsidRPr="00F07A9C" w:rsidRDefault="000A7EB6" w:rsidP="0054116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F07A9C">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434FC114" id="_x0000_s1053" style="position:absolute;left:0;text-align:left;margin-left:260.9pt;margin-top:34.45pt;width:60.9pt;height:145.35pt;z-index:251938816;mso-width-relative:margin;mso-height-relative:margin" coordorigin="419" coordsize="7734,1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">
                <v:shape id="_x0000_s1054" type="#_x0000_t202" style="position:absolute;left:419;top:17049;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" filled="f" stroked="f">
                  <v:textbox style="mso-fit-shape-to-text:t" inset="1mm,0,1mm,0">
                    <w:txbxContent>
                      <w:p w14:paraId="2136C1AC" w14:textId="77777777" w:rsidR="000A7EB6" w:rsidRPr="00F07A9C" w:rsidRDefault="000A7EB6" w:rsidP="0054116F">
                        <w:pPr>
                          <w:snapToGrid w:val="0"/>
                          <w:rPr>
                            <w:rFonts w:ascii="ＭＳ ゴシック" w:eastAsia="ＭＳ ゴシック" w:hAnsi="ＭＳ ゴシック"/>
                            <w:sz w:val="16"/>
                            <w:szCs w:val="16"/>
                          </w:rPr>
                        </w:pPr>
                        <w:r w:rsidRPr="00F07A9C">
                          <w:rPr>
                            <w:rFonts w:ascii="ＭＳ ゴシック" w:eastAsia="ＭＳ ゴシック" w:hAnsi="ＭＳ ゴシック" w:hint="eastAsia"/>
                            <w:sz w:val="16"/>
                            <w:szCs w:val="16"/>
                          </w:rPr>
                          <w:t>貝塚市</w:t>
                        </w:r>
                      </w:p>
                    </w:txbxContent>
                  </v:textbox>
                </v:shape>
                <v:shape id="_x0000_s1055" type="#_x0000_t202" style="position:absolute;left:4286;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" filled="f" stroked="f">
                  <v:textbox style="mso-fit-shape-to-text:t" inset="1mm,0,1mm,0">
                    <w:txbxContent>
                      <w:p w14:paraId="4CB0AC2A" w14:textId="77777777" w:rsidR="000A7EB6" w:rsidRPr="00F07A9C" w:rsidRDefault="000A7EB6" w:rsidP="0054116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F07A9C">
                          <w:rPr>
                            <w:rFonts w:ascii="ＭＳ ゴシック" w:eastAsia="ＭＳ ゴシック" w:hAnsi="ＭＳ ゴシック" w:hint="eastAsia"/>
                            <w:sz w:val="16"/>
                            <w:szCs w:val="16"/>
                          </w:rPr>
                          <w:t>市</w:t>
                        </w:r>
                      </w:p>
                    </w:txbxContent>
                  </v:textbox>
                </v:shape>
              </v:group>
            </w:pict>
          </mc:Fallback>
        </mc:AlternateContent>
      </w:r>
      <w:r w:rsidR="00FD2375" w:rsidRPr="00FD2375">
        <w:rPr>
          <w:rFonts w:ascii="ＭＳ ゴシック" w:eastAsia="ＭＳ ゴシック" w:hAnsi="ＭＳ ゴシック"/>
          <w:noProof/>
        </w:rPr>
        <w:drawing>
          <wp:inline distT="0" distB="0" distL="0" distR="0" wp14:anchorId="61E08466" wp14:editId="201E24F9">
            <wp:extent cx="4495800" cy="3624901"/>
            <wp:effectExtent l="0" t="0" r="0" b="0"/>
            <wp:docPr id="20154045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0453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4498985" cy="3627469"/>
                    </a:xfrm>
                    <a:prstGeom prst="rect">
                      <a:avLst/>
                    </a:prstGeom>
                  </pic:spPr>
                </pic:pic>
              </a:graphicData>
            </a:graphic>
          </wp:inline>
        </w:drawing>
      </w:r>
    </w:p>
    <w:p w14:paraId="257E7149" w14:textId="403BFBF3" w:rsidR="0054116F" w:rsidRPr="0054116F" w:rsidRDefault="0054116F" w:rsidP="0054116F">
      <w:pPr>
        <w:jc w:val="right"/>
        <w:rPr>
          <w:rFonts w:ascii="ＭＳ ゴシック" w:eastAsia="ＭＳ ゴシック" w:hAnsi="ＭＳ ゴシック"/>
          <w:sz w:val="18"/>
          <w:szCs w:val="18"/>
        </w:rPr>
      </w:pPr>
      <w:r w:rsidRPr="0054116F">
        <w:rPr>
          <w:rFonts w:ascii="ＭＳ ゴシック" w:eastAsia="ＭＳ ゴシック" w:hAnsi="ＭＳ ゴシック" w:hint="eastAsia"/>
          <w:sz w:val="18"/>
          <w:szCs w:val="18"/>
        </w:rPr>
        <w:t>環境省(2019)より</w:t>
      </w:r>
    </w:p>
    <w:p w14:paraId="10CB323A" w14:textId="6219D59A" w:rsidR="00130A74" w:rsidRPr="00632DE5" w:rsidRDefault="00575B52" w:rsidP="00F565FD">
      <w:pPr>
        <w:jc w:val="center"/>
        <w:rPr>
          <w:rFonts w:ascii="ＭＳ ゴシック" w:eastAsia="ＭＳ ゴシック" w:hAnsi="ＭＳ ゴシック"/>
        </w:rPr>
      </w:pPr>
      <w:bookmarkStart w:id="6" w:name="_Ref191042164"/>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6</w:t>
      </w:r>
      <w:r w:rsidR="001E5F95" w:rsidRPr="00632DE5">
        <w:rPr>
          <w:rFonts w:ascii="ＭＳ ゴシック" w:eastAsia="ＭＳ ゴシック" w:hAnsi="ＭＳ ゴシック"/>
        </w:rPr>
        <w:fldChar w:fldCharType="end"/>
      </w:r>
      <w:bookmarkEnd w:id="6"/>
      <w:r w:rsidR="00130A74" w:rsidRPr="00632DE5">
        <w:rPr>
          <w:rFonts w:ascii="ＭＳ ゴシック" w:eastAsia="ＭＳ ゴシック" w:hAnsi="ＭＳ ゴシック" w:hint="eastAsia"/>
        </w:rPr>
        <w:t xml:space="preserve">　大阪湾の</w:t>
      </w:r>
      <w:r w:rsidR="0054116F" w:rsidRPr="00632DE5">
        <w:rPr>
          <w:rFonts w:ascii="ＭＳ ゴシック" w:eastAsia="ＭＳ ゴシック" w:hAnsi="ＭＳ ゴシック" w:hint="eastAsia"/>
        </w:rPr>
        <w:t>等</w:t>
      </w:r>
      <w:r w:rsidR="00130A74" w:rsidRPr="00632DE5">
        <w:rPr>
          <w:rFonts w:ascii="ＭＳ ゴシック" w:eastAsia="ＭＳ ゴシック" w:hAnsi="ＭＳ ゴシック" w:hint="eastAsia"/>
        </w:rPr>
        <w:t>深線図</w:t>
      </w:r>
    </w:p>
    <w:p w14:paraId="0987B08B" w14:textId="46F51FDA" w:rsidR="00A245F1" w:rsidRPr="00B24D4C" w:rsidRDefault="00A245F1">
      <w:pPr>
        <w:widowControl/>
        <w:jc w:val="left"/>
        <w:rPr>
          <w:rFonts w:ascii="ＭＳ ゴシック" w:eastAsia="ＭＳ ゴシック" w:hAnsi="ＭＳ ゴシック"/>
        </w:rPr>
      </w:pPr>
    </w:p>
    <w:p w14:paraId="5D7B2551" w14:textId="4C6991BC" w:rsidR="00A245F1" w:rsidRPr="00B24D4C" w:rsidRDefault="00A245F1" w:rsidP="00D13528">
      <w:pPr>
        <w:pStyle w:val="2"/>
        <w:rPr>
          <w:rFonts w:ascii="ＭＳ 明朝" w:eastAsia="ＭＳ 明朝" w:hAnsi="ＭＳ 明朝"/>
        </w:rPr>
      </w:pPr>
      <w:r w:rsidRPr="00B24D4C">
        <w:rPr>
          <w:rFonts w:hint="eastAsia"/>
        </w:rPr>
        <w:t>大阪湾奥部のレクリエーション施設</w:t>
      </w:r>
    </w:p>
    <w:p w14:paraId="1B8B8349" w14:textId="2D201CFA" w:rsidR="00A245F1" w:rsidRPr="00B24D4C" w:rsidRDefault="00A245F1" w:rsidP="00A245F1">
      <w:pPr>
        <w:jc w:val="left"/>
      </w:pPr>
      <w:r w:rsidRPr="00B24D4C">
        <w:rPr>
          <w:rFonts w:hint="eastAsia"/>
        </w:rPr>
        <w:t xml:space="preserve">　</w:t>
      </w:r>
      <w:r w:rsidR="00451BF7" w:rsidRPr="00451BF7">
        <w:rPr>
          <w:rFonts w:hint="eastAsia"/>
        </w:rPr>
        <w:t>大阪湾奥部の海岸線付近の陸部には様々な</w:t>
      </w:r>
      <w:r w:rsidR="00745D10">
        <w:rPr>
          <w:rFonts w:hint="eastAsia"/>
        </w:rPr>
        <w:t>レ</w:t>
      </w:r>
      <w:r w:rsidR="00451BF7" w:rsidRPr="00451BF7">
        <w:rPr>
          <w:rFonts w:hint="eastAsia"/>
        </w:rPr>
        <w:t>クリエーション施設が整備されている。</w:t>
      </w:r>
      <w:r w:rsidR="00451BF7">
        <w:rPr>
          <w:rFonts w:hint="eastAsia"/>
        </w:rPr>
        <w:t>大</w:t>
      </w:r>
      <w:r w:rsidRPr="00B24D4C">
        <w:rPr>
          <w:rFonts w:hint="eastAsia"/>
        </w:rPr>
        <w:t>阪市内では</w:t>
      </w:r>
      <w:r w:rsidR="00DE0048">
        <w:rPr>
          <w:rFonts w:hint="eastAsia"/>
        </w:rPr>
        <w:t>公園・緑地の他に文化・スポーツ施設など、様々なレクリエーション施設が多くみられ</w:t>
      </w:r>
      <w:r w:rsidR="00451BF7">
        <w:rPr>
          <w:rFonts w:hint="eastAsia"/>
        </w:rPr>
        <w:t>、</w:t>
      </w:r>
      <w:r w:rsidR="00DE0048">
        <w:rPr>
          <w:rFonts w:hint="eastAsia"/>
        </w:rPr>
        <w:t>堺市</w:t>
      </w:r>
      <w:r w:rsidR="00451BF7">
        <w:rPr>
          <w:rFonts w:hint="eastAsia"/>
        </w:rPr>
        <w:t>から貝塚市</w:t>
      </w:r>
      <w:r w:rsidRPr="00B24D4C">
        <w:rPr>
          <w:rFonts w:hint="eastAsia"/>
        </w:rPr>
        <w:t>では</w:t>
      </w:r>
      <w:r w:rsidR="00DE0048">
        <w:rPr>
          <w:rFonts w:hint="eastAsia"/>
        </w:rPr>
        <w:t>公園・緑地が</w:t>
      </w:r>
      <w:r w:rsidR="00451BF7">
        <w:rPr>
          <w:rFonts w:hint="eastAsia"/>
        </w:rPr>
        <w:t>多い傾向となっている</w:t>
      </w:r>
      <w:r w:rsidR="00AD32D6">
        <w:rPr>
          <w:rFonts w:hint="eastAsia"/>
        </w:rPr>
        <w:t>(図3</w:t>
      </w:r>
      <w:r w:rsidR="00AD32D6">
        <w:t>-7)</w:t>
      </w:r>
      <w:r w:rsidRPr="00B24D4C">
        <w:rPr>
          <w:rFonts w:hint="eastAsia"/>
        </w:rPr>
        <w:t>。</w:t>
      </w:r>
    </w:p>
    <w:p w14:paraId="66B5B637" w14:textId="79C72373" w:rsidR="00130A74" w:rsidRPr="00B24D4C" w:rsidRDefault="00182989" w:rsidP="008118FA">
      <w:pPr>
        <w:jc w:val="center"/>
      </w:pPr>
      <w:r>
        <w:rPr>
          <w:rFonts w:hint="eastAsia"/>
          <w:noProof/>
        </w:rPr>
        <mc:AlternateContent>
          <mc:Choice Requires="wpg">
            <w:drawing>
              <wp:inline distT="0" distB="0" distL="0" distR="0" wp14:anchorId="67A7FD18" wp14:editId="3F7D2E69">
                <wp:extent cx="3752850" cy="2771194"/>
                <wp:effectExtent l="0" t="0" r="0" b="10160"/>
                <wp:docPr id="1649525353" name="グループ化 291"/>
                <wp:cNvGraphicFramePr/>
                <a:graphic xmlns:a="http://schemas.openxmlformats.org/drawingml/2006/main">
                  <a:graphicData uri="http://schemas.microsoft.com/office/word/2010/wordprocessingGroup">
                    <wpg:wgp>
                      <wpg:cNvGrpSpPr/>
                      <wpg:grpSpPr>
                        <a:xfrm>
                          <a:off x="0" y="0"/>
                          <a:ext cx="3752850" cy="2771194"/>
                          <a:chOff x="0" y="0"/>
                          <a:chExt cx="3752850" cy="2771194"/>
                        </a:xfrm>
                      </wpg:grpSpPr>
                      <wpg:grpSp>
                        <wpg:cNvPr id="2101094941" name="グループ化 270"/>
                        <wpg:cNvGrpSpPr/>
                        <wpg:grpSpPr>
                          <a:xfrm>
                            <a:off x="0" y="0"/>
                            <a:ext cx="3752850" cy="2752725"/>
                            <a:chOff x="0" y="0"/>
                            <a:chExt cx="3752850" cy="2752725"/>
                          </a:xfrm>
                        </wpg:grpSpPr>
                        <wpg:grpSp>
                          <wpg:cNvPr id="1632719297" name="グループ化 260"/>
                          <wpg:cNvGrpSpPr/>
                          <wpg:grpSpPr>
                            <a:xfrm>
                              <a:off x="0" y="0"/>
                              <a:ext cx="3752850" cy="2752725"/>
                              <a:chOff x="0" y="0"/>
                              <a:chExt cx="3752850" cy="2752725"/>
                            </a:xfrm>
                          </wpg:grpSpPr>
                          <pic:pic xmlns:pic="http://schemas.openxmlformats.org/drawingml/2006/picture">
                            <pic:nvPicPr>
                              <pic:cNvPr id="287716691" name="図 1"/>
                              <pic:cNvPicPr>
                                <a:picLocks noChangeAspect="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38100"/>
                                <a:ext cx="3752850" cy="2714625"/>
                              </a:xfrm>
                              <a:prstGeom prst="rect">
                                <a:avLst/>
                              </a:prstGeom>
                              <a:solidFill>
                                <a:sysClr val="windowText" lastClr="000000"/>
                              </a:solidFill>
                              <a:ln>
                                <a:noFill/>
                              </a:ln>
                              <a:extLst>
                                <a:ext uri="{53640926-AAD7-44D8-BBD7-CCE9431645EC}">
                                  <a14:shadowObscured xmlns:a14="http://schemas.microsoft.com/office/drawing/2010/main"/>
                                </a:ext>
                              </a:extLst>
                            </pic:spPr>
                          </pic:pic>
                          <wpg:grpSp>
                            <wpg:cNvPr id="1605056288" name="グループ化 259"/>
                            <wpg:cNvGrpSpPr/>
                            <wpg:grpSpPr>
                              <a:xfrm>
                                <a:off x="0" y="0"/>
                                <a:ext cx="3752850" cy="2752725"/>
                                <a:chOff x="0" y="0"/>
                                <a:chExt cx="3752850" cy="2752725"/>
                              </a:xfrm>
                            </wpg:grpSpPr>
                            <wps:wsp>
                              <wps:cNvPr id="700673052" name="正方形/長方形 258"/>
                              <wps:cNvSpPr/>
                              <wps:spPr>
                                <a:xfrm>
                                  <a:off x="1945958" y="2386648"/>
                                  <a:ext cx="1683067" cy="366077"/>
                                </a:xfrm>
                                <a:prstGeom prst="rect">
                                  <a:avLst/>
                                </a:prstGeom>
                                <a:solidFill>
                                  <a:srgbClr val="D5EBD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8373083" name="フリーフォーム: 図形 255"/>
                              <wps:cNvSpPr/>
                              <wps:spPr>
                                <a:xfrm>
                                  <a:off x="0" y="0"/>
                                  <a:ext cx="1571596" cy="1471822"/>
                                </a:xfrm>
                                <a:custGeom>
                                  <a:avLst/>
                                  <a:gdLst>
                                    <a:gd name="connsiteX0" fmla="*/ 0 w 1728788"/>
                                    <a:gd name="connsiteY0" fmla="*/ 14288 h 890588"/>
                                    <a:gd name="connsiteX1" fmla="*/ 9525 w 1728788"/>
                                    <a:gd name="connsiteY1" fmla="*/ 890588 h 890588"/>
                                    <a:gd name="connsiteX2" fmla="*/ 576263 w 1728788"/>
                                    <a:gd name="connsiteY2" fmla="*/ 885825 h 890588"/>
                                    <a:gd name="connsiteX3" fmla="*/ 742950 w 1728788"/>
                                    <a:gd name="connsiteY3" fmla="*/ 700088 h 890588"/>
                                    <a:gd name="connsiteX4" fmla="*/ 752475 w 1728788"/>
                                    <a:gd name="connsiteY4" fmla="*/ 500063 h 890588"/>
                                    <a:gd name="connsiteX5" fmla="*/ 828675 w 1728788"/>
                                    <a:gd name="connsiteY5" fmla="*/ 257175 h 890588"/>
                                    <a:gd name="connsiteX6" fmla="*/ 1604963 w 1728788"/>
                                    <a:gd name="connsiteY6" fmla="*/ 223838 h 890588"/>
                                    <a:gd name="connsiteX7" fmla="*/ 1628775 w 1728788"/>
                                    <a:gd name="connsiteY7" fmla="*/ 152400 h 890588"/>
                                    <a:gd name="connsiteX8" fmla="*/ 1643063 w 1728788"/>
                                    <a:gd name="connsiteY8" fmla="*/ 123825 h 890588"/>
                                    <a:gd name="connsiteX9" fmla="*/ 1728788 w 1728788"/>
                                    <a:gd name="connsiteY9" fmla="*/ 61913 h 890588"/>
                                    <a:gd name="connsiteX10" fmla="*/ 1728788 w 1728788"/>
                                    <a:gd name="connsiteY10" fmla="*/ 28575 h 890588"/>
                                    <a:gd name="connsiteX11" fmla="*/ 1662113 w 1728788"/>
                                    <a:gd name="connsiteY11" fmla="*/ 0 h 890588"/>
                                    <a:gd name="connsiteX12" fmla="*/ 0 w 1728788"/>
                                    <a:gd name="connsiteY12" fmla="*/ 14288 h 890588"/>
                                    <a:gd name="connsiteX0" fmla="*/ 0 w 1728788"/>
                                    <a:gd name="connsiteY0" fmla="*/ 14288 h 890588"/>
                                    <a:gd name="connsiteX1" fmla="*/ 157192 w 1728788"/>
                                    <a:gd name="connsiteY1" fmla="*/ 890588 h 890588"/>
                                    <a:gd name="connsiteX2" fmla="*/ 576263 w 1728788"/>
                                    <a:gd name="connsiteY2" fmla="*/ 885825 h 890588"/>
                                    <a:gd name="connsiteX3" fmla="*/ 742950 w 1728788"/>
                                    <a:gd name="connsiteY3" fmla="*/ 700088 h 890588"/>
                                    <a:gd name="connsiteX4" fmla="*/ 752475 w 1728788"/>
                                    <a:gd name="connsiteY4" fmla="*/ 500063 h 890588"/>
                                    <a:gd name="connsiteX5" fmla="*/ 828675 w 1728788"/>
                                    <a:gd name="connsiteY5" fmla="*/ 257175 h 890588"/>
                                    <a:gd name="connsiteX6" fmla="*/ 1604963 w 1728788"/>
                                    <a:gd name="connsiteY6" fmla="*/ 223838 h 890588"/>
                                    <a:gd name="connsiteX7" fmla="*/ 1628775 w 1728788"/>
                                    <a:gd name="connsiteY7" fmla="*/ 152400 h 890588"/>
                                    <a:gd name="connsiteX8" fmla="*/ 1643063 w 1728788"/>
                                    <a:gd name="connsiteY8" fmla="*/ 123825 h 890588"/>
                                    <a:gd name="connsiteX9" fmla="*/ 1728788 w 1728788"/>
                                    <a:gd name="connsiteY9" fmla="*/ 61913 h 890588"/>
                                    <a:gd name="connsiteX10" fmla="*/ 1728788 w 1728788"/>
                                    <a:gd name="connsiteY10" fmla="*/ 28575 h 890588"/>
                                    <a:gd name="connsiteX11" fmla="*/ 1662113 w 1728788"/>
                                    <a:gd name="connsiteY11" fmla="*/ 0 h 890588"/>
                                    <a:gd name="connsiteX12" fmla="*/ 0 w 1728788"/>
                                    <a:gd name="connsiteY12" fmla="*/ 14288 h 890588"/>
                                    <a:gd name="connsiteX0" fmla="*/ 0 w 1571596"/>
                                    <a:gd name="connsiteY0" fmla="*/ 0 h 890588"/>
                                    <a:gd name="connsiteX1" fmla="*/ 0 w 1571596"/>
                                    <a:gd name="connsiteY1" fmla="*/ 890588 h 890588"/>
                                    <a:gd name="connsiteX2" fmla="*/ 419071 w 1571596"/>
                                    <a:gd name="connsiteY2" fmla="*/ 885825 h 890588"/>
                                    <a:gd name="connsiteX3" fmla="*/ 585758 w 1571596"/>
                                    <a:gd name="connsiteY3" fmla="*/ 700088 h 890588"/>
                                    <a:gd name="connsiteX4" fmla="*/ 595283 w 1571596"/>
                                    <a:gd name="connsiteY4" fmla="*/ 500063 h 890588"/>
                                    <a:gd name="connsiteX5" fmla="*/ 671483 w 1571596"/>
                                    <a:gd name="connsiteY5" fmla="*/ 257175 h 890588"/>
                                    <a:gd name="connsiteX6" fmla="*/ 1447771 w 1571596"/>
                                    <a:gd name="connsiteY6" fmla="*/ 223838 h 890588"/>
                                    <a:gd name="connsiteX7" fmla="*/ 1471583 w 1571596"/>
                                    <a:gd name="connsiteY7" fmla="*/ 152400 h 890588"/>
                                    <a:gd name="connsiteX8" fmla="*/ 1485871 w 1571596"/>
                                    <a:gd name="connsiteY8" fmla="*/ 123825 h 890588"/>
                                    <a:gd name="connsiteX9" fmla="*/ 1571596 w 1571596"/>
                                    <a:gd name="connsiteY9" fmla="*/ 61913 h 890588"/>
                                    <a:gd name="connsiteX10" fmla="*/ 1571596 w 1571596"/>
                                    <a:gd name="connsiteY10" fmla="*/ 28575 h 890588"/>
                                    <a:gd name="connsiteX11" fmla="*/ 1504921 w 1571596"/>
                                    <a:gd name="connsiteY11" fmla="*/ 0 h 890588"/>
                                    <a:gd name="connsiteX12" fmla="*/ 0 w 1571596"/>
                                    <a:gd name="connsiteY12" fmla="*/ 0 h 890588"/>
                                    <a:gd name="connsiteX0" fmla="*/ 0 w 1571596"/>
                                    <a:gd name="connsiteY0" fmla="*/ 0 h 1471822"/>
                                    <a:gd name="connsiteX1" fmla="*/ 0 w 1571596"/>
                                    <a:gd name="connsiteY1" fmla="*/ 890588 h 1471822"/>
                                    <a:gd name="connsiteX2" fmla="*/ 0 w 1571596"/>
                                    <a:gd name="connsiteY2" fmla="*/ 1471822 h 1471822"/>
                                    <a:gd name="connsiteX3" fmla="*/ 585758 w 1571596"/>
                                    <a:gd name="connsiteY3" fmla="*/ 700088 h 1471822"/>
                                    <a:gd name="connsiteX4" fmla="*/ 595283 w 1571596"/>
                                    <a:gd name="connsiteY4" fmla="*/ 500063 h 1471822"/>
                                    <a:gd name="connsiteX5" fmla="*/ 671483 w 1571596"/>
                                    <a:gd name="connsiteY5" fmla="*/ 257175 h 1471822"/>
                                    <a:gd name="connsiteX6" fmla="*/ 1447771 w 1571596"/>
                                    <a:gd name="connsiteY6" fmla="*/ 223838 h 1471822"/>
                                    <a:gd name="connsiteX7" fmla="*/ 1471583 w 1571596"/>
                                    <a:gd name="connsiteY7" fmla="*/ 152400 h 1471822"/>
                                    <a:gd name="connsiteX8" fmla="*/ 1485871 w 1571596"/>
                                    <a:gd name="connsiteY8" fmla="*/ 123825 h 1471822"/>
                                    <a:gd name="connsiteX9" fmla="*/ 1571596 w 1571596"/>
                                    <a:gd name="connsiteY9" fmla="*/ 61913 h 1471822"/>
                                    <a:gd name="connsiteX10" fmla="*/ 1571596 w 1571596"/>
                                    <a:gd name="connsiteY10" fmla="*/ 28575 h 1471822"/>
                                    <a:gd name="connsiteX11" fmla="*/ 1504921 w 1571596"/>
                                    <a:gd name="connsiteY11" fmla="*/ 0 h 1471822"/>
                                    <a:gd name="connsiteX12" fmla="*/ 0 w 1571596"/>
                                    <a:gd name="connsiteY12" fmla="*/ 0 h 1471822"/>
                                    <a:gd name="connsiteX0" fmla="*/ 0 w 1571596"/>
                                    <a:gd name="connsiteY0" fmla="*/ 0 h 1471822"/>
                                    <a:gd name="connsiteX1" fmla="*/ 0 w 1571596"/>
                                    <a:gd name="connsiteY1" fmla="*/ 890588 h 1471822"/>
                                    <a:gd name="connsiteX2" fmla="*/ 0 w 1571596"/>
                                    <a:gd name="connsiteY2" fmla="*/ 1471822 h 1471822"/>
                                    <a:gd name="connsiteX3" fmla="*/ 595283 w 1571596"/>
                                    <a:gd name="connsiteY3" fmla="*/ 500063 h 1471822"/>
                                    <a:gd name="connsiteX4" fmla="*/ 671483 w 1571596"/>
                                    <a:gd name="connsiteY4" fmla="*/ 257175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 name="connsiteX0" fmla="*/ 0 w 1571596"/>
                                    <a:gd name="connsiteY0" fmla="*/ 0 h 1471822"/>
                                    <a:gd name="connsiteX1" fmla="*/ 0 w 1571596"/>
                                    <a:gd name="connsiteY1" fmla="*/ 890588 h 1471822"/>
                                    <a:gd name="connsiteX2" fmla="*/ 0 w 1571596"/>
                                    <a:gd name="connsiteY2" fmla="*/ 1471822 h 1471822"/>
                                    <a:gd name="connsiteX3" fmla="*/ 595283 w 1571596"/>
                                    <a:gd name="connsiteY3" fmla="*/ 500063 h 1471822"/>
                                    <a:gd name="connsiteX4" fmla="*/ 642897 w 1571596"/>
                                    <a:gd name="connsiteY4" fmla="*/ 119013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 name="connsiteX0" fmla="*/ 0 w 1571596"/>
                                    <a:gd name="connsiteY0" fmla="*/ 0 h 1471822"/>
                                    <a:gd name="connsiteX1" fmla="*/ 0 w 1571596"/>
                                    <a:gd name="connsiteY1" fmla="*/ 890588 h 1471822"/>
                                    <a:gd name="connsiteX2" fmla="*/ 0 w 1571596"/>
                                    <a:gd name="connsiteY2" fmla="*/ 1471822 h 1471822"/>
                                    <a:gd name="connsiteX3" fmla="*/ 595283 w 1571596"/>
                                    <a:gd name="connsiteY3" fmla="*/ 500063 h 1471822"/>
                                    <a:gd name="connsiteX4" fmla="*/ 638132 w 1571596"/>
                                    <a:gd name="connsiteY4" fmla="*/ 238118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 name="connsiteX0" fmla="*/ 0 w 1571596"/>
                                    <a:gd name="connsiteY0" fmla="*/ 0 h 1471822"/>
                                    <a:gd name="connsiteX1" fmla="*/ 0 w 1571596"/>
                                    <a:gd name="connsiteY1" fmla="*/ 890588 h 1471822"/>
                                    <a:gd name="connsiteX2" fmla="*/ 0 w 1571596"/>
                                    <a:gd name="connsiteY2" fmla="*/ 1471822 h 1471822"/>
                                    <a:gd name="connsiteX3" fmla="*/ 557168 w 1571596"/>
                                    <a:gd name="connsiteY3" fmla="*/ 714452 h 1471822"/>
                                    <a:gd name="connsiteX4" fmla="*/ 638132 w 1571596"/>
                                    <a:gd name="connsiteY4" fmla="*/ 238118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 name="connsiteX0" fmla="*/ 0 w 1571596"/>
                                    <a:gd name="connsiteY0" fmla="*/ 0 h 1471822"/>
                                    <a:gd name="connsiteX1" fmla="*/ 0 w 1571596"/>
                                    <a:gd name="connsiteY1" fmla="*/ 890588 h 1471822"/>
                                    <a:gd name="connsiteX2" fmla="*/ 0 w 1571596"/>
                                    <a:gd name="connsiteY2" fmla="*/ 1471822 h 1471822"/>
                                    <a:gd name="connsiteX3" fmla="*/ 557168 w 1571596"/>
                                    <a:gd name="connsiteY3" fmla="*/ 714452 h 1471822"/>
                                    <a:gd name="connsiteX4" fmla="*/ 638132 w 1571596"/>
                                    <a:gd name="connsiteY4" fmla="*/ 238118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 name="connsiteX0" fmla="*/ 0 w 1571596"/>
                                    <a:gd name="connsiteY0" fmla="*/ 0 h 1471822"/>
                                    <a:gd name="connsiteX1" fmla="*/ 0 w 1571596"/>
                                    <a:gd name="connsiteY1" fmla="*/ 890588 h 1471822"/>
                                    <a:gd name="connsiteX2" fmla="*/ 0 w 1571596"/>
                                    <a:gd name="connsiteY2" fmla="*/ 1471822 h 1471822"/>
                                    <a:gd name="connsiteX3" fmla="*/ 557168 w 1571596"/>
                                    <a:gd name="connsiteY3" fmla="*/ 714452 h 1471822"/>
                                    <a:gd name="connsiteX4" fmla="*/ 638132 w 1571596"/>
                                    <a:gd name="connsiteY4" fmla="*/ 238118 h 1471822"/>
                                    <a:gd name="connsiteX5" fmla="*/ 1447771 w 1571596"/>
                                    <a:gd name="connsiteY5" fmla="*/ 223838 h 1471822"/>
                                    <a:gd name="connsiteX6" fmla="*/ 1471583 w 1571596"/>
                                    <a:gd name="connsiteY6" fmla="*/ 152400 h 1471822"/>
                                    <a:gd name="connsiteX7" fmla="*/ 1485871 w 1571596"/>
                                    <a:gd name="connsiteY7" fmla="*/ 123825 h 1471822"/>
                                    <a:gd name="connsiteX8" fmla="*/ 1571596 w 1571596"/>
                                    <a:gd name="connsiteY8" fmla="*/ 61913 h 1471822"/>
                                    <a:gd name="connsiteX9" fmla="*/ 1571596 w 1571596"/>
                                    <a:gd name="connsiteY9" fmla="*/ 28575 h 1471822"/>
                                    <a:gd name="connsiteX10" fmla="*/ 1504921 w 1571596"/>
                                    <a:gd name="connsiteY10" fmla="*/ 0 h 1471822"/>
                                    <a:gd name="connsiteX11" fmla="*/ 0 w 1571596"/>
                                    <a:gd name="connsiteY11" fmla="*/ 0 h 1471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571596" h="1471822">
                                      <a:moveTo>
                                        <a:pt x="0" y="0"/>
                                      </a:moveTo>
                                      <a:lnTo>
                                        <a:pt x="0" y="890588"/>
                                      </a:lnTo>
                                      <a:lnTo>
                                        <a:pt x="0" y="1471822"/>
                                      </a:lnTo>
                                      <a:lnTo>
                                        <a:pt x="557168" y="714452"/>
                                      </a:lnTo>
                                      <a:lnTo>
                                        <a:pt x="638132" y="238118"/>
                                      </a:lnTo>
                                      <a:lnTo>
                                        <a:pt x="1447771" y="223838"/>
                                      </a:lnTo>
                                      <a:lnTo>
                                        <a:pt x="1471583" y="152400"/>
                                      </a:lnTo>
                                      <a:lnTo>
                                        <a:pt x="1485871" y="123825"/>
                                      </a:lnTo>
                                      <a:lnTo>
                                        <a:pt x="1571596" y="61913"/>
                                      </a:lnTo>
                                      <a:lnTo>
                                        <a:pt x="1571596" y="28575"/>
                                      </a:lnTo>
                                      <a:lnTo>
                                        <a:pt x="1504921" y="0"/>
                                      </a:lnTo>
                                      <a:lnTo>
                                        <a:pt x="0" y="0"/>
                                      </a:ln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858836" name="図 257"/>
                                <pic:cNvPicPr>
                                  <a:picLocks noChangeAspect="1"/>
                                </pic:cNvPicPr>
                              </pic:nvPicPr>
                              <pic:blipFill rotWithShape="1">
                                <a:blip r:embed="rId28" cstate="email">
                                  <a:clrChange>
                                    <a:clrFrom>
                                      <a:srgbClr val="FFFFFF"/>
                                    </a:clrFrom>
                                    <a:clrTo>
                                      <a:srgbClr val="FFFFFF">
                                        <a:alpha val="0"/>
                                      </a:srgbClr>
                                    </a:clrTo>
                                  </a:clrChange>
                                  <a:extLst>
                                    <a:ext uri="{28A0092B-C50C-407E-A947-70E740481C1C}">
                                      <a14:useLocalDpi xmlns:a14="http://schemas.microsoft.com/office/drawing/2010/main"/>
                                    </a:ext>
                                  </a:extLst>
                                </a:blip>
                                <a:srcRect b="-6735"/>
                                <a:stretch/>
                              </pic:blipFill>
                              <pic:spPr bwMode="auto">
                                <a:xfrm>
                                  <a:off x="1741170" y="2609850"/>
                                  <a:ext cx="2011680" cy="142240"/>
                                </a:xfrm>
                                <a:prstGeom prst="rect">
                                  <a:avLst/>
                                </a:prstGeom>
                                <a:solidFill>
                                  <a:srgbClr val="D5EBD2"/>
                                </a:solidFill>
                                <a:ln>
                                  <a:noFill/>
                                </a:ln>
                                <a:extLst>
                                  <a:ext uri="{53640926-AAD7-44D8-BBD7-CCE9431645EC}">
                                    <a14:shadowObscured xmlns:a14="http://schemas.microsoft.com/office/drawing/2010/main"/>
                                  </a:ext>
                                </a:extLst>
                              </pic:spPr>
                            </pic:pic>
                            <pic:pic xmlns:pic="http://schemas.openxmlformats.org/drawingml/2006/picture">
                              <pic:nvPicPr>
                                <pic:cNvPr id="1284261391" name="図 257"/>
                                <pic:cNvPicPr>
                                  <a:picLocks noChangeAspect="1"/>
                                </pic:cNvPicPr>
                              </pic:nvPicPr>
                              <pic:blipFill rotWithShape="1">
                                <a:blip r:embed="rId29" cstate="email">
                                  <a:clrChange>
                                    <a:clrFrom>
                                      <a:srgbClr val="FFFFFF"/>
                                    </a:clrFrom>
                                    <a:clrTo>
                                      <a:srgbClr val="FFFFFF">
                                        <a:alpha val="0"/>
                                      </a:srgbClr>
                                    </a:clrTo>
                                  </a:clrChange>
                                  <a:extLst>
                                    <a:ext uri="{28A0092B-C50C-407E-A947-70E740481C1C}">
                                      <a14:useLocalDpi xmlns:a14="http://schemas.microsoft.com/office/drawing/2010/main"/>
                                    </a:ext>
                                  </a:extLst>
                                </a:blip>
                                <a:srcRect/>
                                <a:stretch/>
                              </pic:blipFill>
                              <pic:spPr bwMode="auto">
                                <a:xfrm>
                                  <a:off x="3379079" y="2034046"/>
                                  <a:ext cx="373396" cy="575804"/>
                                </a:xfrm>
                                <a:prstGeom prst="rect">
                                  <a:avLst/>
                                </a:prstGeom>
                                <a:solidFill>
                                  <a:srgbClr val="D5EBD2"/>
                                </a:solidFill>
                                <a:ln>
                                  <a:noFill/>
                                </a:ln>
                                <a:extLst>
                                  <a:ext uri="{53640926-AAD7-44D8-BBD7-CCE9431645EC}">
                                    <a14:shadowObscured xmlns:a14="http://schemas.microsoft.com/office/drawing/2010/main"/>
                                  </a:ext>
                                </a:extLst>
                              </pic:spPr>
                            </pic:pic>
                          </wpg:grpSp>
                        </wpg:grpSp>
                        <wps:wsp>
                          <wps:cNvPr id="1528666062" name="フリーフォーム: 図形 269"/>
                          <wps:cNvSpPr/>
                          <wps:spPr>
                            <a:xfrm>
                              <a:off x="1581150" y="847725"/>
                              <a:ext cx="1581150" cy="230616"/>
                            </a:xfrm>
                            <a:custGeom>
                              <a:avLst/>
                              <a:gdLst>
                                <a:gd name="connsiteX0" fmla="*/ 0 w 613410"/>
                                <a:gd name="connsiteY0" fmla="*/ 0 h 30480"/>
                                <a:gd name="connsiteX1" fmla="*/ 304800 w 613410"/>
                                <a:gd name="connsiteY1" fmla="*/ 7620 h 30480"/>
                                <a:gd name="connsiteX2" fmla="*/ 377190 w 613410"/>
                                <a:gd name="connsiteY2" fmla="*/ 15240 h 30480"/>
                                <a:gd name="connsiteX3" fmla="*/ 560070 w 613410"/>
                                <a:gd name="connsiteY3" fmla="*/ 22860 h 30480"/>
                                <a:gd name="connsiteX4" fmla="*/ 594360 w 613410"/>
                                <a:gd name="connsiteY4" fmla="*/ 26670 h 30480"/>
                                <a:gd name="connsiteX5" fmla="*/ 613410 w 613410"/>
                                <a:gd name="connsiteY5" fmla="*/ 30480 h 30480"/>
                                <a:gd name="connsiteX0" fmla="*/ 0 w 1600200"/>
                                <a:gd name="connsiteY0" fmla="*/ 0 h 152400"/>
                                <a:gd name="connsiteX1" fmla="*/ 304800 w 1600200"/>
                                <a:gd name="connsiteY1" fmla="*/ 7620 h 152400"/>
                                <a:gd name="connsiteX2" fmla="*/ 377190 w 1600200"/>
                                <a:gd name="connsiteY2" fmla="*/ 15240 h 152400"/>
                                <a:gd name="connsiteX3" fmla="*/ 560070 w 1600200"/>
                                <a:gd name="connsiteY3" fmla="*/ 22860 h 152400"/>
                                <a:gd name="connsiteX4" fmla="*/ 594360 w 1600200"/>
                                <a:gd name="connsiteY4" fmla="*/ 26670 h 152400"/>
                                <a:gd name="connsiteX5" fmla="*/ 1600200 w 1600200"/>
                                <a:gd name="connsiteY5" fmla="*/ 152400 h 152400"/>
                                <a:gd name="connsiteX0" fmla="*/ 0 w 1459833"/>
                                <a:gd name="connsiteY0" fmla="*/ 0 h 298450"/>
                                <a:gd name="connsiteX1" fmla="*/ 304800 w 1459833"/>
                                <a:gd name="connsiteY1" fmla="*/ 7620 h 298450"/>
                                <a:gd name="connsiteX2" fmla="*/ 377190 w 1459833"/>
                                <a:gd name="connsiteY2" fmla="*/ 15240 h 298450"/>
                                <a:gd name="connsiteX3" fmla="*/ 560070 w 1459833"/>
                                <a:gd name="connsiteY3" fmla="*/ 22860 h 298450"/>
                                <a:gd name="connsiteX4" fmla="*/ 594360 w 1459833"/>
                                <a:gd name="connsiteY4" fmla="*/ 26670 h 298450"/>
                                <a:gd name="connsiteX5" fmla="*/ 1459833 w 1459833"/>
                                <a:gd name="connsiteY5" fmla="*/ 298450 h 298450"/>
                                <a:gd name="connsiteX0" fmla="*/ 0 w 1374073"/>
                                <a:gd name="connsiteY0" fmla="*/ 0 h 82550"/>
                                <a:gd name="connsiteX1" fmla="*/ 304800 w 1374073"/>
                                <a:gd name="connsiteY1" fmla="*/ 7620 h 82550"/>
                                <a:gd name="connsiteX2" fmla="*/ 377190 w 1374073"/>
                                <a:gd name="connsiteY2" fmla="*/ 15240 h 82550"/>
                                <a:gd name="connsiteX3" fmla="*/ 560070 w 1374073"/>
                                <a:gd name="connsiteY3" fmla="*/ 22860 h 82550"/>
                                <a:gd name="connsiteX4" fmla="*/ 594360 w 1374073"/>
                                <a:gd name="connsiteY4" fmla="*/ 26670 h 82550"/>
                                <a:gd name="connsiteX5" fmla="*/ 1374073 w 1374073"/>
                                <a:gd name="connsiteY5" fmla="*/ 82550 h 82550"/>
                                <a:gd name="connsiteX0" fmla="*/ 0 w 1374073"/>
                                <a:gd name="connsiteY0" fmla="*/ 0 h 122286"/>
                                <a:gd name="connsiteX1" fmla="*/ 304800 w 1374073"/>
                                <a:gd name="connsiteY1" fmla="*/ 7620 h 122286"/>
                                <a:gd name="connsiteX2" fmla="*/ 377190 w 1374073"/>
                                <a:gd name="connsiteY2" fmla="*/ 15240 h 122286"/>
                                <a:gd name="connsiteX3" fmla="*/ 560070 w 1374073"/>
                                <a:gd name="connsiteY3" fmla="*/ 22860 h 122286"/>
                                <a:gd name="connsiteX4" fmla="*/ 594360 w 1374073"/>
                                <a:gd name="connsiteY4" fmla="*/ 26670 h 122286"/>
                                <a:gd name="connsiteX5" fmla="*/ 1374073 w 1374073"/>
                                <a:gd name="connsiteY5" fmla="*/ 82550 h 122286"/>
                                <a:gd name="connsiteX0" fmla="*/ 0 w 1374073"/>
                                <a:gd name="connsiteY0" fmla="*/ 0 h 112767"/>
                                <a:gd name="connsiteX1" fmla="*/ 304800 w 1374073"/>
                                <a:gd name="connsiteY1" fmla="*/ 7620 h 112767"/>
                                <a:gd name="connsiteX2" fmla="*/ 377190 w 1374073"/>
                                <a:gd name="connsiteY2" fmla="*/ 15240 h 112767"/>
                                <a:gd name="connsiteX3" fmla="*/ 560070 w 1374073"/>
                                <a:gd name="connsiteY3" fmla="*/ 22860 h 112767"/>
                                <a:gd name="connsiteX4" fmla="*/ 594360 w 1374073"/>
                                <a:gd name="connsiteY4" fmla="*/ 26670 h 112767"/>
                                <a:gd name="connsiteX5" fmla="*/ 1045007 w 1374073"/>
                                <a:gd name="connsiteY5" fmla="*/ 111125 h 112767"/>
                                <a:gd name="connsiteX6" fmla="*/ 1374073 w 1374073"/>
                                <a:gd name="connsiteY6" fmla="*/ 82550 h 112767"/>
                                <a:gd name="connsiteX0" fmla="*/ 0 w 1374073"/>
                                <a:gd name="connsiteY0" fmla="*/ 0 h 238934"/>
                                <a:gd name="connsiteX1" fmla="*/ 304800 w 1374073"/>
                                <a:gd name="connsiteY1" fmla="*/ 7620 h 238934"/>
                                <a:gd name="connsiteX2" fmla="*/ 377190 w 1374073"/>
                                <a:gd name="connsiteY2" fmla="*/ 15240 h 238934"/>
                                <a:gd name="connsiteX3" fmla="*/ 560070 w 1374073"/>
                                <a:gd name="connsiteY3" fmla="*/ 22860 h 238934"/>
                                <a:gd name="connsiteX4" fmla="*/ 594360 w 1374073"/>
                                <a:gd name="connsiteY4" fmla="*/ 26670 h 238934"/>
                                <a:gd name="connsiteX5" fmla="*/ 1041831 w 1374073"/>
                                <a:gd name="connsiteY5" fmla="*/ 238545 h 238934"/>
                                <a:gd name="connsiteX6" fmla="*/ 1374073 w 1374073"/>
                                <a:gd name="connsiteY6" fmla="*/ 82550 h 238934"/>
                                <a:gd name="connsiteX0" fmla="*/ 0 w 1374073"/>
                                <a:gd name="connsiteY0" fmla="*/ 0 h 243329"/>
                                <a:gd name="connsiteX1" fmla="*/ 304800 w 1374073"/>
                                <a:gd name="connsiteY1" fmla="*/ 7620 h 243329"/>
                                <a:gd name="connsiteX2" fmla="*/ 377190 w 1374073"/>
                                <a:gd name="connsiteY2" fmla="*/ 15240 h 243329"/>
                                <a:gd name="connsiteX3" fmla="*/ 560070 w 1374073"/>
                                <a:gd name="connsiteY3" fmla="*/ 22860 h 243329"/>
                                <a:gd name="connsiteX4" fmla="*/ 594360 w 1374073"/>
                                <a:gd name="connsiteY4" fmla="*/ 26670 h 243329"/>
                                <a:gd name="connsiteX5" fmla="*/ 886191 w 1374073"/>
                                <a:gd name="connsiteY5" fmla="*/ 187325 h 243329"/>
                                <a:gd name="connsiteX6" fmla="*/ 1041831 w 1374073"/>
                                <a:gd name="connsiteY6" fmla="*/ 238545 h 243329"/>
                                <a:gd name="connsiteX7" fmla="*/ 1374073 w 1374073"/>
                                <a:gd name="connsiteY7" fmla="*/ 82550 h 243329"/>
                                <a:gd name="connsiteX0" fmla="*/ 0 w 1374073"/>
                                <a:gd name="connsiteY0" fmla="*/ 0 h 241248"/>
                                <a:gd name="connsiteX1" fmla="*/ 304800 w 1374073"/>
                                <a:gd name="connsiteY1" fmla="*/ 7620 h 241248"/>
                                <a:gd name="connsiteX2" fmla="*/ 377190 w 1374073"/>
                                <a:gd name="connsiteY2" fmla="*/ 15240 h 241248"/>
                                <a:gd name="connsiteX3" fmla="*/ 560070 w 1374073"/>
                                <a:gd name="connsiteY3" fmla="*/ 22860 h 241248"/>
                                <a:gd name="connsiteX4" fmla="*/ 594360 w 1374073"/>
                                <a:gd name="connsiteY4" fmla="*/ 26670 h 241248"/>
                                <a:gd name="connsiteX5" fmla="*/ 959247 w 1374073"/>
                                <a:gd name="connsiteY5" fmla="*/ 149206 h 241248"/>
                                <a:gd name="connsiteX6" fmla="*/ 1041831 w 1374073"/>
                                <a:gd name="connsiteY6" fmla="*/ 238545 h 241248"/>
                                <a:gd name="connsiteX7" fmla="*/ 1374073 w 1374073"/>
                                <a:gd name="connsiteY7" fmla="*/ 82550 h 241248"/>
                                <a:gd name="connsiteX0" fmla="*/ 0 w 1374073"/>
                                <a:gd name="connsiteY0" fmla="*/ 0 h 238548"/>
                                <a:gd name="connsiteX1" fmla="*/ 304800 w 1374073"/>
                                <a:gd name="connsiteY1" fmla="*/ 7620 h 238548"/>
                                <a:gd name="connsiteX2" fmla="*/ 377190 w 1374073"/>
                                <a:gd name="connsiteY2" fmla="*/ 15240 h 238548"/>
                                <a:gd name="connsiteX3" fmla="*/ 560070 w 1374073"/>
                                <a:gd name="connsiteY3" fmla="*/ 22860 h 238548"/>
                                <a:gd name="connsiteX4" fmla="*/ 594360 w 1374073"/>
                                <a:gd name="connsiteY4" fmla="*/ 26670 h 238548"/>
                                <a:gd name="connsiteX5" fmla="*/ 959247 w 1374073"/>
                                <a:gd name="connsiteY5" fmla="*/ 149206 h 238548"/>
                                <a:gd name="connsiteX6" fmla="*/ 1041831 w 1374073"/>
                                <a:gd name="connsiteY6" fmla="*/ 238545 h 238548"/>
                                <a:gd name="connsiteX7" fmla="*/ 1254644 w 1374073"/>
                                <a:gd name="connsiteY7" fmla="*/ 152400 h 238548"/>
                                <a:gd name="connsiteX8" fmla="*/ 1374073 w 1374073"/>
                                <a:gd name="connsiteY8" fmla="*/ 82550 h 238548"/>
                                <a:gd name="connsiteX0" fmla="*/ 0 w 1374073"/>
                                <a:gd name="connsiteY0" fmla="*/ 0 h 238547"/>
                                <a:gd name="connsiteX1" fmla="*/ 304800 w 1374073"/>
                                <a:gd name="connsiteY1" fmla="*/ 7620 h 238547"/>
                                <a:gd name="connsiteX2" fmla="*/ 377190 w 1374073"/>
                                <a:gd name="connsiteY2" fmla="*/ 15240 h 238547"/>
                                <a:gd name="connsiteX3" fmla="*/ 560070 w 1374073"/>
                                <a:gd name="connsiteY3" fmla="*/ 22860 h 238547"/>
                                <a:gd name="connsiteX4" fmla="*/ 594360 w 1374073"/>
                                <a:gd name="connsiteY4" fmla="*/ 26670 h 238547"/>
                                <a:gd name="connsiteX5" fmla="*/ 959247 w 1374073"/>
                                <a:gd name="connsiteY5" fmla="*/ 149206 h 238547"/>
                                <a:gd name="connsiteX6" fmla="*/ 1041831 w 1374073"/>
                                <a:gd name="connsiteY6" fmla="*/ 238545 h 238547"/>
                                <a:gd name="connsiteX7" fmla="*/ 1238762 w 1374073"/>
                                <a:gd name="connsiteY7" fmla="*/ 136497 h 238547"/>
                                <a:gd name="connsiteX8" fmla="*/ 1374073 w 1374073"/>
                                <a:gd name="connsiteY8" fmla="*/ 82550 h 238547"/>
                                <a:gd name="connsiteX0" fmla="*/ 0 w 1374073"/>
                                <a:gd name="connsiteY0" fmla="*/ 0 h 238547"/>
                                <a:gd name="connsiteX1" fmla="*/ 304800 w 1374073"/>
                                <a:gd name="connsiteY1" fmla="*/ 7620 h 238547"/>
                                <a:gd name="connsiteX2" fmla="*/ 377190 w 1374073"/>
                                <a:gd name="connsiteY2" fmla="*/ 15240 h 238547"/>
                                <a:gd name="connsiteX3" fmla="*/ 560070 w 1374073"/>
                                <a:gd name="connsiteY3" fmla="*/ 22860 h 238547"/>
                                <a:gd name="connsiteX4" fmla="*/ 594360 w 1374073"/>
                                <a:gd name="connsiteY4" fmla="*/ 26670 h 238547"/>
                                <a:gd name="connsiteX5" fmla="*/ 959247 w 1374073"/>
                                <a:gd name="connsiteY5" fmla="*/ 149206 h 238547"/>
                                <a:gd name="connsiteX6" fmla="*/ 1041831 w 1374073"/>
                                <a:gd name="connsiteY6" fmla="*/ 238545 h 238547"/>
                                <a:gd name="connsiteX7" fmla="*/ 1238762 w 1374073"/>
                                <a:gd name="connsiteY7" fmla="*/ 136497 h 238547"/>
                                <a:gd name="connsiteX8" fmla="*/ 1374073 w 1374073"/>
                                <a:gd name="connsiteY8" fmla="*/ 82550 h 238547"/>
                                <a:gd name="connsiteX0" fmla="*/ 0 w 1374073"/>
                                <a:gd name="connsiteY0" fmla="*/ 0 h 238547"/>
                                <a:gd name="connsiteX1" fmla="*/ 304800 w 1374073"/>
                                <a:gd name="connsiteY1" fmla="*/ 7620 h 238547"/>
                                <a:gd name="connsiteX2" fmla="*/ 377190 w 1374073"/>
                                <a:gd name="connsiteY2" fmla="*/ 15240 h 238547"/>
                                <a:gd name="connsiteX3" fmla="*/ 560070 w 1374073"/>
                                <a:gd name="connsiteY3" fmla="*/ 22860 h 238547"/>
                                <a:gd name="connsiteX4" fmla="*/ 594360 w 1374073"/>
                                <a:gd name="connsiteY4" fmla="*/ 26670 h 238547"/>
                                <a:gd name="connsiteX5" fmla="*/ 883015 w 1374073"/>
                                <a:gd name="connsiteY5" fmla="*/ 117475 h 238547"/>
                                <a:gd name="connsiteX6" fmla="*/ 959247 w 1374073"/>
                                <a:gd name="connsiteY6" fmla="*/ 149206 h 238547"/>
                                <a:gd name="connsiteX7" fmla="*/ 1041831 w 1374073"/>
                                <a:gd name="connsiteY7" fmla="*/ 238545 h 238547"/>
                                <a:gd name="connsiteX8" fmla="*/ 1238762 w 1374073"/>
                                <a:gd name="connsiteY8" fmla="*/ 136497 h 238547"/>
                                <a:gd name="connsiteX9" fmla="*/ 1374073 w 1374073"/>
                                <a:gd name="connsiteY9" fmla="*/ 82550 h 238547"/>
                                <a:gd name="connsiteX0" fmla="*/ 0 w 1374073"/>
                                <a:gd name="connsiteY0" fmla="*/ 0 h 238547"/>
                                <a:gd name="connsiteX1" fmla="*/ 304800 w 1374073"/>
                                <a:gd name="connsiteY1" fmla="*/ 7620 h 238547"/>
                                <a:gd name="connsiteX2" fmla="*/ 377190 w 1374073"/>
                                <a:gd name="connsiteY2" fmla="*/ 15240 h 238547"/>
                                <a:gd name="connsiteX3" fmla="*/ 560070 w 1374073"/>
                                <a:gd name="connsiteY3" fmla="*/ 22860 h 238547"/>
                                <a:gd name="connsiteX4" fmla="*/ 594360 w 1374073"/>
                                <a:gd name="connsiteY4" fmla="*/ 26670 h 238547"/>
                                <a:gd name="connsiteX5" fmla="*/ 889368 w 1374073"/>
                                <a:gd name="connsiteY5" fmla="*/ 136559 h 238547"/>
                                <a:gd name="connsiteX6" fmla="*/ 959247 w 1374073"/>
                                <a:gd name="connsiteY6" fmla="*/ 149206 h 238547"/>
                                <a:gd name="connsiteX7" fmla="*/ 1041831 w 1374073"/>
                                <a:gd name="connsiteY7" fmla="*/ 238545 h 238547"/>
                                <a:gd name="connsiteX8" fmla="*/ 1238762 w 1374073"/>
                                <a:gd name="connsiteY8" fmla="*/ 136497 h 238547"/>
                                <a:gd name="connsiteX9" fmla="*/ 1374073 w 1374073"/>
                                <a:gd name="connsiteY9" fmla="*/ 82550 h 238547"/>
                                <a:gd name="connsiteX0" fmla="*/ 0 w 1374073"/>
                                <a:gd name="connsiteY0" fmla="*/ 0 h 238547"/>
                                <a:gd name="connsiteX1" fmla="*/ 304800 w 1374073"/>
                                <a:gd name="connsiteY1" fmla="*/ 7620 h 238547"/>
                                <a:gd name="connsiteX2" fmla="*/ 377190 w 1374073"/>
                                <a:gd name="connsiteY2" fmla="*/ 15240 h 238547"/>
                                <a:gd name="connsiteX3" fmla="*/ 594360 w 1374073"/>
                                <a:gd name="connsiteY3" fmla="*/ 26670 h 238547"/>
                                <a:gd name="connsiteX4" fmla="*/ 889368 w 1374073"/>
                                <a:gd name="connsiteY4" fmla="*/ 136559 h 238547"/>
                                <a:gd name="connsiteX5" fmla="*/ 959247 w 1374073"/>
                                <a:gd name="connsiteY5" fmla="*/ 149206 h 238547"/>
                                <a:gd name="connsiteX6" fmla="*/ 1041831 w 1374073"/>
                                <a:gd name="connsiteY6" fmla="*/ 238545 h 238547"/>
                                <a:gd name="connsiteX7" fmla="*/ 1238762 w 1374073"/>
                                <a:gd name="connsiteY7" fmla="*/ 136497 h 238547"/>
                                <a:gd name="connsiteX8" fmla="*/ 1374073 w 1374073"/>
                                <a:gd name="connsiteY8" fmla="*/ 82550 h 238547"/>
                                <a:gd name="connsiteX0" fmla="*/ 0 w 1374073"/>
                                <a:gd name="connsiteY0" fmla="*/ 0 h 238547"/>
                                <a:gd name="connsiteX1" fmla="*/ 304800 w 1374073"/>
                                <a:gd name="connsiteY1" fmla="*/ 7620 h 238547"/>
                                <a:gd name="connsiteX2" fmla="*/ 377190 w 1374073"/>
                                <a:gd name="connsiteY2" fmla="*/ 15240 h 238547"/>
                                <a:gd name="connsiteX3" fmla="*/ 581654 w 1374073"/>
                                <a:gd name="connsiteY3" fmla="*/ 172979 h 238547"/>
                                <a:gd name="connsiteX4" fmla="*/ 889368 w 1374073"/>
                                <a:gd name="connsiteY4" fmla="*/ 136559 h 238547"/>
                                <a:gd name="connsiteX5" fmla="*/ 959247 w 1374073"/>
                                <a:gd name="connsiteY5" fmla="*/ 149206 h 238547"/>
                                <a:gd name="connsiteX6" fmla="*/ 1041831 w 1374073"/>
                                <a:gd name="connsiteY6" fmla="*/ 238545 h 238547"/>
                                <a:gd name="connsiteX7" fmla="*/ 1238762 w 1374073"/>
                                <a:gd name="connsiteY7" fmla="*/ 136497 h 238547"/>
                                <a:gd name="connsiteX8" fmla="*/ 1374073 w 1374073"/>
                                <a:gd name="connsiteY8" fmla="*/ 82550 h 238547"/>
                                <a:gd name="connsiteX0" fmla="*/ 0 w 1374073"/>
                                <a:gd name="connsiteY0" fmla="*/ 6380 h 244927"/>
                                <a:gd name="connsiteX1" fmla="*/ 304800 w 1374073"/>
                                <a:gd name="connsiteY1" fmla="*/ 14000 h 244927"/>
                                <a:gd name="connsiteX2" fmla="*/ 377190 w 1374073"/>
                                <a:gd name="connsiteY2" fmla="*/ 21620 h 244927"/>
                                <a:gd name="connsiteX3" fmla="*/ 549891 w 1374073"/>
                                <a:gd name="connsiteY3" fmla="*/ 6380 h 244927"/>
                                <a:gd name="connsiteX4" fmla="*/ 889368 w 1374073"/>
                                <a:gd name="connsiteY4" fmla="*/ 142939 h 244927"/>
                                <a:gd name="connsiteX5" fmla="*/ 959247 w 1374073"/>
                                <a:gd name="connsiteY5" fmla="*/ 155586 h 244927"/>
                                <a:gd name="connsiteX6" fmla="*/ 1041831 w 1374073"/>
                                <a:gd name="connsiteY6" fmla="*/ 244925 h 244927"/>
                                <a:gd name="connsiteX7" fmla="*/ 1238762 w 1374073"/>
                                <a:gd name="connsiteY7" fmla="*/ 142877 h 244927"/>
                                <a:gd name="connsiteX8" fmla="*/ 1374073 w 1374073"/>
                                <a:gd name="connsiteY8" fmla="*/ 88930 h 244927"/>
                                <a:gd name="connsiteX0" fmla="*/ 0 w 1374073"/>
                                <a:gd name="connsiteY0" fmla="*/ 12918 h 251465"/>
                                <a:gd name="connsiteX1" fmla="*/ 304800 w 1374073"/>
                                <a:gd name="connsiteY1" fmla="*/ 20538 h 251465"/>
                                <a:gd name="connsiteX2" fmla="*/ 374014 w 1374073"/>
                                <a:gd name="connsiteY2" fmla="*/ 6538 h 251465"/>
                                <a:gd name="connsiteX3" fmla="*/ 549891 w 1374073"/>
                                <a:gd name="connsiteY3" fmla="*/ 12918 h 251465"/>
                                <a:gd name="connsiteX4" fmla="*/ 889368 w 1374073"/>
                                <a:gd name="connsiteY4" fmla="*/ 149477 h 251465"/>
                                <a:gd name="connsiteX5" fmla="*/ 959247 w 1374073"/>
                                <a:gd name="connsiteY5" fmla="*/ 162124 h 251465"/>
                                <a:gd name="connsiteX6" fmla="*/ 1041831 w 1374073"/>
                                <a:gd name="connsiteY6" fmla="*/ 251463 h 251465"/>
                                <a:gd name="connsiteX7" fmla="*/ 1238762 w 1374073"/>
                                <a:gd name="connsiteY7" fmla="*/ 149415 h 251465"/>
                                <a:gd name="connsiteX8" fmla="*/ 1374073 w 1374073"/>
                                <a:gd name="connsiteY8" fmla="*/ 95468 h 251465"/>
                                <a:gd name="connsiteX0" fmla="*/ 0 w 1374073"/>
                                <a:gd name="connsiteY0" fmla="*/ 7910 h 246457"/>
                                <a:gd name="connsiteX1" fmla="*/ 304800 w 1374073"/>
                                <a:gd name="connsiteY1" fmla="*/ 15530 h 246457"/>
                                <a:gd name="connsiteX2" fmla="*/ 549891 w 1374073"/>
                                <a:gd name="connsiteY2" fmla="*/ 7910 h 246457"/>
                                <a:gd name="connsiteX3" fmla="*/ 889368 w 1374073"/>
                                <a:gd name="connsiteY3" fmla="*/ 144469 h 246457"/>
                                <a:gd name="connsiteX4" fmla="*/ 959247 w 1374073"/>
                                <a:gd name="connsiteY4" fmla="*/ 157116 h 246457"/>
                                <a:gd name="connsiteX5" fmla="*/ 1041831 w 1374073"/>
                                <a:gd name="connsiteY5" fmla="*/ 246455 h 246457"/>
                                <a:gd name="connsiteX6" fmla="*/ 1238762 w 1374073"/>
                                <a:gd name="connsiteY6" fmla="*/ 144407 h 246457"/>
                                <a:gd name="connsiteX7" fmla="*/ 1374073 w 1374073"/>
                                <a:gd name="connsiteY7" fmla="*/ 90460 h 246457"/>
                                <a:gd name="connsiteX0" fmla="*/ 0 w 1374073"/>
                                <a:gd name="connsiteY0" fmla="*/ 17722 h 246717"/>
                                <a:gd name="connsiteX1" fmla="*/ 304800 w 1374073"/>
                                <a:gd name="connsiteY1" fmla="*/ 15790 h 246717"/>
                                <a:gd name="connsiteX2" fmla="*/ 549891 w 1374073"/>
                                <a:gd name="connsiteY2" fmla="*/ 8170 h 246717"/>
                                <a:gd name="connsiteX3" fmla="*/ 889368 w 1374073"/>
                                <a:gd name="connsiteY3" fmla="*/ 144729 h 246717"/>
                                <a:gd name="connsiteX4" fmla="*/ 959247 w 1374073"/>
                                <a:gd name="connsiteY4" fmla="*/ 157376 h 246717"/>
                                <a:gd name="connsiteX5" fmla="*/ 1041831 w 1374073"/>
                                <a:gd name="connsiteY5" fmla="*/ 246715 h 246717"/>
                                <a:gd name="connsiteX6" fmla="*/ 1238762 w 1374073"/>
                                <a:gd name="connsiteY6" fmla="*/ 144667 h 246717"/>
                                <a:gd name="connsiteX7" fmla="*/ 1374073 w 1374073"/>
                                <a:gd name="connsiteY7" fmla="*/ 90720 h 246717"/>
                                <a:gd name="connsiteX0" fmla="*/ 0 w 1374073"/>
                                <a:gd name="connsiteY0" fmla="*/ 17722 h 246717"/>
                                <a:gd name="connsiteX1" fmla="*/ 304800 w 1374073"/>
                                <a:gd name="connsiteY1" fmla="*/ 15790 h 246717"/>
                                <a:gd name="connsiteX2" fmla="*/ 549891 w 1374073"/>
                                <a:gd name="connsiteY2" fmla="*/ 8170 h 246717"/>
                                <a:gd name="connsiteX3" fmla="*/ 889368 w 1374073"/>
                                <a:gd name="connsiteY3" fmla="*/ 144729 h 246717"/>
                                <a:gd name="connsiteX4" fmla="*/ 959247 w 1374073"/>
                                <a:gd name="connsiteY4" fmla="*/ 157376 h 246717"/>
                                <a:gd name="connsiteX5" fmla="*/ 1041831 w 1374073"/>
                                <a:gd name="connsiteY5" fmla="*/ 246715 h 246717"/>
                                <a:gd name="connsiteX6" fmla="*/ 1238762 w 1374073"/>
                                <a:gd name="connsiteY6" fmla="*/ 144667 h 246717"/>
                                <a:gd name="connsiteX7" fmla="*/ 1374073 w 1374073"/>
                                <a:gd name="connsiteY7" fmla="*/ 90720 h 246717"/>
                                <a:gd name="connsiteX0" fmla="*/ 0 w 1374073"/>
                                <a:gd name="connsiteY0" fmla="*/ 0 h 246717"/>
                                <a:gd name="connsiteX1" fmla="*/ 304800 w 1374073"/>
                                <a:gd name="connsiteY1" fmla="*/ 15790 h 246717"/>
                                <a:gd name="connsiteX2" fmla="*/ 549891 w 1374073"/>
                                <a:gd name="connsiteY2" fmla="*/ 8170 h 246717"/>
                                <a:gd name="connsiteX3" fmla="*/ 889368 w 1374073"/>
                                <a:gd name="connsiteY3" fmla="*/ 144729 h 246717"/>
                                <a:gd name="connsiteX4" fmla="*/ 959247 w 1374073"/>
                                <a:gd name="connsiteY4" fmla="*/ 157376 h 246717"/>
                                <a:gd name="connsiteX5" fmla="*/ 1041831 w 1374073"/>
                                <a:gd name="connsiteY5" fmla="*/ 246715 h 246717"/>
                                <a:gd name="connsiteX6" fmla="*/ 1238762 w 1374073"/>
                                <a:gd name="connsiteY6" fmla="*/ 144667 h 246717"/>
                                <a:gd name="connsiteX7" fmla="*/ 1374073 w 1374073"/>
                                <a:gd name="connsiteY7" fmla="*/ 90720 h 246717"/>
                                <a:gd name="connsiteX0" fmla="*/ 0 w 1374073"/>
                                <a:gd name="connsiteY0" fmla="*/ 4749 h 251466"/>
                                <a:gd name="connsiteX1" fmla="*/ 304800 w 1374073"/>
                                <a:gd name="connsiteY1" fmla="*/ 4749 h 251466"/>
                                <a:gd name="connsiteX2" fmla="*/ 549891 w 1374073"/>
                                <a:gd name="connsiteY2" fmla="*/ 12919 h 251466"/>
                                <a:gd name="connsiteX3" fmla="*/ 889368 w 1374073"/>
                                <a:gd name="connsiteY3" fmla="*/ 149478 h 251466"/>
                                <a:gd name="connsiteX4" fmla="*/ 959247 w 1374073"/>
                                <a:gd name="connsiteY4" fmla="*/ 162125 h 251466"/>
                                <a:gd name="connsiteX5" fmla="*/ 1041831 w 1374073"/>
                                <a:gd name="connsiteY5" fmla="*/ 251464 h 251466"/>
                                <a:gd name="connsiteX6" fmla="*/ 1238762 w 1374073"/>
                                <a:gd name="connsiteY6" fmla="*/ 149416 h 251466"/>
                                <a:gd name="connsiteX7" fmla="*/ 1374073 w 1374073"/>
                                <a:gd name="connsiteY7" fmla="*/ 95469 h 251466"/>
                                <a:gd name="connsiteX0" fmla="*/ 0 w 1374073"/>
                                <a:gd name="connsiteY0" fmla="*/ 2583 h 249300"/>
                                <a:gd name="connsiteX1" fmla="*/ 304800 w 1374073"/>
                                <a:gd name="connsiteY1" fmla="*/ 2583 h 249300"/>
                                <a:gd name="connsiteX2" fmla="*/ 549891 w 1374073"/>
                                <a:gd name="connsiteY2" fmla="*/ 10753 h 249300"/>
                                <a:gd name="connsiteX3" fmla="*/ 889368 w 1374073"/>
                                <a:gd name="connsiteY3" fmla="*/ 147312 h 249300"/>
                                <a:gd name="connsiteX4" fmla="*/ 959247 w 1374073"/>
                                <a:gd name="connsiteY4" fmla="*/ 159959 h 249300"/>
                                <a:gd name="connsiteX5" fmla="*/ 1041831 w 1374073"/>
                                <a:gd name="connsiteY5" fmla="*/ 249298 h 249300"/>
                                <a:gd name="connsiteX6" fmla="*/ 1238762 w 1374073"/>
                                <a:gd name="connsiteY6" fmla="*/ 147250 h 249300"/>
                                <a:gd name="connsiteX7" fmla="*/ 1374073 w 1374073"/>
                                <a:gd name="connsiteY7" fmla="*/ 93303 h 249300"/>
                                <a:gd name="connsiteX0" fmla="*/ 0 w 1374073"/>
                                <a:gd name="connsiteY0" fmla="*/ 4834 h 251551"/>
                                <a:gd name="connsiteX1" fmla="*/ 301624 w 1374073"/>
                                <a:gd name="connsiteY1" fmla="*/ 2251 h 251551"/>
                                <a:gd name="connsiteX2" fmla="*/ 549891 w 1374073"/>
                                <a:gd name="connsiteY2" fmla="*/ 13004 h 251551"/>
                                <a:gd name="connsiteX3" fmla="*/ 889368 w 1374073"/>
                                <a:gd name="connsiteY3" fmla="*/ 149563 h 251551"/>
                                <a:gd name="connsiteX4" fmla="*/ 959247 w 1374073"/>
                                <a:gd name="connsiteY4" fmla="*/ 162210 h 251551"/>
                                <a:gd name="connsiteX5" fmla="*/ 1041831 w 1374073"/>
                                <a:gd name="connsiteY5" fmla="*/ 251549 h 251551"/>
                                <a:gd name="connsiteX6" fmla="*/ 1238762 w 1374073"/>
                                <a:gd name="connsiteY6" fmla="*/ 149501 h 251551"/>
                                <a:gd name="connsiteX7" fmla="*/ 1374073 w 1374073"/>
                                <a:gd name="connsiteY7" fmla="*/ 95554 h 251551"/>
                                <a:gd name="connsiteX0" fmla="*/ 0 w 1374073"/>
                                <a:gd name="connsiteY0" fmla="*/ 22829 h 253625"/>
                                <a:gd name="connsiteX1" fmla="*/ 301624 w 1374073"/>
                                <a:gd name="connsiteY1" fmla="*/ 4325 h 253625"/>
                                <a:gd name="connsiteX2" fmla="*/ 549891 w 1374073"/>
                                <a:gd name="connsiteY2" fmla="*/ 15078 h 253625"/>
                                <a:gd name="connsiteX3" fmla="*/ 889368 w 1374073"/>
                                <a:gd name="connsiteY3" fmla="*/ 151637 h 253625"/>
                                <a:gd name="connsiteX4" fmla="*/ 959247 w 1374073"/>
                                <a:gd name="connsiteY4" fmla="*/ 164284 h 253625"/>
                                <a:gd name="connsiteX5" fmla="*/ 1041831 w 1374073"/>
                                <a:gd name="connsiteY5" fmla="*/ 253623 h 253625"/>
                                <a:gd name="connsiteX6" fmla="*/ 1238762 w 1374073"/>
                                <a:gd name="connsiteY6" fmla="*/ 151575 h 253625"/>
                                <a:gd name="connsiteX7" fmla="*/ 1374073 w 1374073"/>
                                <a:gd name="connsiteY7" fmla="*/ 97628 h 253625"/>
                                <a:gd name="connsiteX0" fmla="*/ 0 w 1374073"/>
                                <a:gd name="connsiteY0" fmla="*/ 14918 h 245714"/>
                                <a:gd name="connsiteX1" fmla="*/ 301624 w 1374073"/>
                                <a:gd name="connsiteY1" fmla="*/ 18718 h 245714"/>
                                <a:gd name="connsiteX2" fmla="*/ 549891 w 1374073"/>
                                <a:gd name="connsiteY2" fmla="*/ 7167 h 245714"/>
                                <a:gd name="connsiteX3" fmla="*/ 889368 w 1374073"/>
                                <a:gd name="connsiteY3" fmla="*/ 143726 h 245714"/>
                                <a:gd name="connsiteX4" fmla="*/ 959247 w 1374073"/>
                                <a:gd name="connsiteY4" fmla="*/ 156373 h 245714"/>
                                <a:gd name="connsiteX5" fmla="*/ 1041831 w 1374073"/>
                                <a:gd name="connsiteY5" fmla="*/ 245712 h 245714"/>
                                <a:gd name="connsiteX6" fmla="*/ 1238762 w 1374073"/>
                                <a:gd name="connsiteY6" fmla="*/ 143664 h 245714"/>
                                <a:gd name="connsiteX7" fmla="*/ 1374073 w 1374073"/>
                                <a:gd name="connsiteY7" fmla="*/ 89717 h 245714"/>
                                <a:gd name="connsiteX0" fmla="*/ 0 w 1374073"/>
                                <a:gd name="connsiteY0" fmla="*/ 7751 h 238547"/>
                                <a:gd name="connsiteX1" fmla="*/ 301624 w 1374073"/>
                                <a:gd name="connsiteY1" fmla="*/ 11551 h 238547"/>
                                <a:gd name="connsiteX2" fmla="*/ 549891 w 1374073"/>
                                <a:gd name="connsiteY2" fmla="*/ 0 h 238547"/>
                                <a:gd name="connsiteX3" fmla="*/ 889368 w 1374073"/>
                                <a:gd name="connsiteY3" fmla="*/ 136559 h 238547"/>
                                <a:gd name="connsiteX4" fmla="*/ 959247 w 1374073"/>
                                <a:gd name="connsiteY4" fmla="*/ 149206 h 238547"/>
                                <a:gd name="connsiteX5" fmla="*/ 1041831 w 1374073"/>
                                <a:gd name="connsiteY5" fmla="*/ 238545 h 238547"/>
                                <a:gd name="connsiteX6" fmla="*/ 1238762 w 1374073"/>
                                <a:gd name="connsiteY6" fmla="*/ 136497 h 238547"/>
                                <a:gd name="connsiteX7" fmla="*/ 1374073 w 1374073"/>
                                <a:gd name="connsiteY7" fmla="*/ 82550 h 238547"/>
                                <a:gd name="connsiteX0" fmla="*/ 0 w 1374073"/>
                                <a:gd name="connsiteY0" fmla="*/ 0 h 230796"/>
                                <a:gd name="connsiteX1" fmla="*/ 301624 w 1374073"/>
                                <a:gd name="connsiteY1" fmla="*/ 3800 h 230796"/>
                                <a:gd name="connsiteX2" fmla="*/ 543539 w 1374073"/>
                                <a:gd name="connsiteY2" fmla="*/ 8195 h 230796"/>
                                <a:gd name="connsiteX3" fmla="*/ 889368 w 1374073"/>
                                <a:gd name="connsiteY3" fmla="*/ 128808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0796"/>
                                <a:gd name="connsiteX1" fmla="*/ 301624 w 1374073"/>
                                <a:gd name="connsiteY1" fmla="*/ 3800 h 230796"/>
                                <a:gd name="connsiteX2" fmla="*/ 543539 w 1374073"/>
                                <a:gd name="connsiteY2" fmla="*/ 8195 h 230796"/>
                                <a:gd name="connsiteX3" fmla="*/ 889368 w 1374073"/>
                                <a:gd name="connsiteY3" fmla="*/ 128808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0796"/>
                                <a:gd name="connsiteX1" fmla="*/ 301624 w 1374073"/>
                                <a:gd name="connsiteY1" fmla="*/ 3800 h 230796"/>
                                <a:gd name="connsiteX2" fmla="*/ 543539 w 1374073"/>
                                <a:gd name="connsiteY2" fmla="*/ 8195 h 230796"/>
                                <a:gd name="connsiteX3" fmla="*/ 889368 w 1374073"/>
                                <a:gd name="connsiteY3" fmla="*/ 128808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2432 h 233228"/>
                                <a:gd name="connsiteX1" fmla="*/ 301624 w 1374073"/>
                                <a:gd name="connsiteY1" fmla="*/ 6232 h 233228"/>
                                <a:gd name="connsiteX2" fmla="*/ 543539 w 1374073"/>
                                <a:gd name="connsiteY2" fmla="*/ 10627 h 233228"/>
                                <a:gd name="connsiteX3" fmla="*/ 902073 w 1374073"/>
                                <a:gd name="connsiteY3" fmla="*/ 137615 h 233228"/>
                                <a:gd name="connsiteX4" fmla="*/ 959247 w 1374073"/>
                                <a:gd name="connsiteY4" fmla="*/ 143887 h 233228"/>
                                <a:gd name="connsiteX5" fmla="*/ 1041831 w 1374073"/>
                                <a:gd name="connsiteY5" fmla="*/ 233226 h 233228"/>
                                <a:gd name="connsiteX6" fmla="*/ 1238762 w 1374073"/>
                                <a:gd name="connsiteY6" fmla="*/ 131178 h 233228"/>
                                <a:gd name="connsiteX7" fmla="*/ 1374073 w 1374073"/>
                                <a:gd name="connsiteY7" fmla="*/ 77231 h 233228"/>
                                <a:gd name="connsiteX0" fmla="*/ 0 w 1374073"/>
                                <a:gd name="connsiteY0" fmla="*/ 0 h 230796"/>
                                <a:gd name="connsiteX1" fmla="*/ 301624 w 1374073"/>
                                <a:gd name="connsiteY1" fmla="*/ 3800 h 230796"/>
                                <a:gd name="connsiteX2" fmla="*/ 543539 w 1374073"/>
                                <a:gd name="connsiteY2" fmla="*/ 8195 h 230796"/>
                                <a:gd name="connsiteX3" fmla="*/ 902073 w 1374073"/>
                                <a:gd name="connsiteY3" fmla="*/ 135183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0796"/>
                                <a:gd name="connsiteX1" fmla="*/ 301624 w 1374073"/>
                                <a:gd name="connsiteY1" fmla="*/ 3800 h 230796"/>
                                <a:gd name="connsiteX2" fmla="*/ 543539 w 1374073"/>
                                <a:gd name="connsiteY2" fmla="*/ 8195 h 230796"/>
                                <a:gd name="connsiteX3" fmla="*/ 902073 w 1374073"/>
                                <a:gd name="connsiteY3" fmla="*/ 135183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0796"/>
                                <a:gd name="connsiteX1" fmla="*/ 301624 w 1374073"/>
                                <a:gd name="connsiteY1" fmla="*/ 3800 h 230796"/>
                                <a:gd name="connsiteX2" fmla="*/ 543539 w 1374073"/>
                                <a:gd name="connsiteY2" fmla="*/ 8195 h 230796"/>
                                <a:gd name="connsiteX3" fmla="*/ 902073 w 1374073"/>
                                <a:gd name="connsiteY3" fmla="*/ 135183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0796"/>
                                <a:gd name="connsiteX1" fmla="*/ 301624 w 1374073"/>
                                <a:gd name="connsiteY1" fmla="*/ 3800 h 230796"/>
                                <a:gd name="connsiteX2" fmla="*/ 543539 w 1374073"/>
                                <a:gd name="connsiteY2" fmla="*/ 8195 h 230796"/>
                                <a:gd name="connsiteX3" fmla="*/ 902073 w 1374073"/>
                                <a:gd name="connsiteY3" fmla="*/ 135183 h 230796"/>
                                <a:gd name="connsiteX4" fmla="*/ 959247 w 1374073"/>
                                <a:gd name="connsiteY4" fmla="*/ 141455 h 230796"/>
                                <a:gd name="connsiteX5" fmla="*/ 1041831 w 1374073"/>
                                <a:gd name="connsiteY5" fmla="*/ 230794 h 230796"/>
                                <a:gd name="connsiteX6" fmla="*/ 1238762 w 1374073"/>
                                <a:gd name="connsiteY6" fmla="*/ 128746 h 230796"/>
                                <a:gd name="connsiteX7" fmla="*/ 1374073 w 1374073"/>
                                <a:gd name="connsiteY7" fmla="*/ 74799 h 230796"/>
                                <a:gd name="connsiteX0" fmla="*/ 0 w 1374073"/>
                                <a:gd name="connsiteY0" fmla="*/ 0 h 232186"/>
                                <a:gd name="connsiteX1" fmla="*/ 301624 w 1374073"/>
                                <a:gd name="connsiteY1" fmla="*/ 3800 h 232186"/>
                                <a:gd name="connsiteX2" fmla="*/ 543539 w 1374073"/>
                                <a:gd name="connsiteY2" fmla="*/ 8195 h 232186"/>
                                <a:gd name="connsiteX3" fmla="*/ 902073 w 1374073"/>
                                <a:gd name="connsiteY3" fmla="*/ 135183 h 232186"/>
                                <a:gd name="connsiteX4" fmla="*/ 959247 w 1374073"/>
                                <a:gd name="connsiteY4" fmla="*/ 141455 h 232186"/>
                                <a:gd name="connsiteX5" fmla="*/ 1041831 w 1374073"/>
                                <a:gd name="connsiteY5" fmla="*/ 230794 h 232186"/>
                                <a:gd name="connsiteX6" fmla="*/ 1238762 w 1374073"/>
                                <a:gd name="connsiteY6" fmla="*/ 128746 h 232186"/>
                                <a:gd name="connsiteX7" fmla="*/ 1374073 w 1374073"/>
                                <a:gd name="connsiteY7" fmla="*/ 74799 h 232186"/>
                                <a:gd name="connsiteX0" fmla="*/ 0 w 1374073"/>
                                <a:gd name="connsiteY0" fmla="*/ 0 h 232186"/>
                                <a:gd name="connsiteX1" fmla="*/ 301624 w 1374073"/>
                                <a:gd name="connsiteY1" fmla="*/ 3800 h 232186"/>
                                <a:gd name="connsiteX2" fmla="*/ 543539 w 1374073"/>
                                <a:gd name="connsiteY2" fmla="*/ 8195 h 232186"/>
                                <a:gd name="connsiteX3" fmla="*/ 902073 w 1374073"/>
                                <a:gd name="connsiteY3" fmla="*/ 135183 h 232186"/>
                                <a:gd name="connsiteX4" fmla="*/ 959247 w 1374073"/>
                                <a:gd name="connsiteY4" fmla="*/ 141455 h 232186"/>
                                <a:gd name="connsiteX5" fmla="*/ 1041831 w 1374073"/>
                                <a:gd name="connsiteY5" fmla="*/ 230794 h 232186"/>
                                <a:gd name="connsiteX6" fmla="*/ 1238762 w 1374073"/>
                                <a:gd name="connsiteY6" fmla="*/ 128746 h 232186"/>
                                <a:gd name="connsiteX7" fmla="*/ 1289583 w 1374073"/>
                                <a:gd name="connsiteY7" fmla="*/ 115078 h 232186"/>
                                <a:gd name="connsiteX8" fmla="*/ 1374073 w 1374073"/>
                                <a:gd name="connsiteY8" fmla="*/ 74799 h 232186"/>
                                <a:gd name="connsiteX0" fmla="*/ 0 w 1374073"/>
                                <a:gd name="connsiteY0" fmla="*/ 0 h 232186"/>
                                <a:gd name="connsiteX1" fmla="*/ 301624 w 1374073"/>
                                <a:gd name="connsiteY1" fmla="*/ 3800 h 232186"/>
                                <a:gd name="connsiteX2" fmla="*/ 543539 w 1374073"/>
                                <a:gd name="connsiteY2" fmla="*/ 8195 h 232186"/>
                                <a:gd name="connsiteX3" fmla="*/ 902073 w 1374073"/>
                                <a:gd name="connsiteY3" fmla="*/ 135183 h 232186"/>
                                <a:gd name="connsiteX4" fmla="*/ 959247 w 1374073"/>
                                <a:gd name="connsiteY4" fmla="*/ 141455 h 232186"/>
                                <a:gd name="connsiteX5" fmla="*/ 1041831 w 1374073"/>
                                <a:gd name="connsiteY5" fmla="*/ 230794 h 232186"/>
                                <a:gd name="connsiteX6" fmla="*/ 1238762 w 1374073"/>
                                <a:gd name="connsiteY6" fmla="*/ 128746 h 232186"/>
                                <a:gd name="connsiteX7" fmla="*/ 1276878 w 1374073"/>
                                <a:gd name="connsiteY7" fmla="*/ 127871 h 232186"/>
                                <a:gd name="connsiteX8" fmla="*/ 1374073 w 1374073"/>
                                <a:gd name="connsiteY8" fmla="*/ 74799 h 232186"/>
                                <a:gd name="connsiteX0" fmla="*/ 0 w 1374073"/>
                                <a:gd name="connsiteY0" fmla="*/ 0 h 232186"/>
                                <a:gd name="connsiteX1" fmla="*/ 301624 w 1374073"/>
                                <a:gd name="connsiteY1" fmla="*/ 3800 h 232186"/>
                                <a:gd name="connsiteX2" fmla="*/ 543539 w 1374073"/>
                                <a:gd name="connsiteY2" fmla="*/ 8195 h 232186"/>
                                <a:gd name="connsiteX3" fmla="*/ 902073 w 1374073"/>
                                <a:gd name="connsiteY3" fmla="*/ 135183 h 232186"/>
                                <a:gd name="connsiteX4" fmla="*/ 959247 w 1374073"/>
                                <a:gd name="connsiteY4" fmla="*/ 141455 h 232186"/>
                                <a:gd name="connsiteX5" fmla="*/ 1041831 w 1374073"/>
                                <a:gd name="connsiteY5" fmla="*/ 230794 h 232186"/>
                                <a:gd name="connsiteX6" fmla="*/ 1238762 w 1374073"/>
                                <a:gd name="connsiteY6" fmla="*/ 128746 h 232186"/>
                                <a:gd name="connsiteX7" fmla="*/ 1276878 w 1374073"/>
                                <a:gd name="connsiteY7" fmla="*/ 127871 h 232186"/>
                                <a:gd name="connsiteX8" fmla="*/ 1330875 w 1374073"/>
                                <a:gd name="connsiteY8" fmla="*/ 95898 h 232186"/>
                                <a:gd name="connsiteX9" fmla="*/ 1374073 w 1374073"/>
                                <a:gd name="connsiteY9" fmla="*/ 74799 h 232186"/>
                                <a:gd name="connsiteX0" fmla="*/ 0 w 1374073"/>
                                <a:gd name="connsiteY0" fmla="*/ 0 h 232186"/>
                                <a:gd name="connsiteX1" fmla="*/ 301624 w 1374073"/>
                                <a:gd name="connsiteY1" fmla="*/ 3800 h 232186"/>
                                <a:gd name="connsiteX2" fmla="*/ 543539 w 1374073"/>
                                <a:gd name="connsiteY2" fmla="*/ 8195 h 232186"/>
                                <a:gd name="connsiteX3" fmla="*/ 902073 w 1374073"/>
                                <a:gd name="connsiteY3" fmla="*/ 135183 h 232186"/>
                                <a:gd name="connsiteX4" fmla="*/ 959247 w 1374073"/>
                                <a:gd name="connsiteY4" fmla="*/ 141455 h 232186"/>
                                <a:gd name="connsiteX5" fmla="*/ 1041831 w 1374073"/>
                                <a:gd name="connsiteY5" fmla="*/ 230794 h 232186"/>
                                <a:gd name="connsiteX6" fmla="*/ 1238762 w 1374073"/>
                                <a:gd name="connsiteY6" fmla="*/ 128746 h 232186"/>
                                <a:gd name="connsiteX7" fmla="*/ 1276878 w 1374073"/>
                                <a:gd name="connsiteY7" fmla="*/ 127871 h 232186"/>
                                <a:gd name="connsiteX8" fmla="*/ 1289583 w 1374073"/>
                                <a:gd name="connsiteY8" fmla="*/ 89502 h 232186"/>
                                <a:gd name="connsiteX9" fmla="*/ 1374073 w 1374073"/>
                                <a:gd name="connsiteY9" fmla="*/ 74799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717115 w 1717115"/>
                                <a:gd name="connsiteY9"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594509 w 1717115"/>
                                <a:gd name="connsiteY9" fmla="*/ 73522 h 232186"/>
                                <a:gd name="connsiteX10" fmla="*/ 1717115 w 1717115"/>
                                <a:gd name="connsiteY10"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97578 w 1717115"/>
                                <a:gd name="connsiteY9" fmla="*/ 150278 h 232186"/>
                                <a:gd name="connsiteX10" fmla="*/ 1717115 w 1717115"/>
                                <a:gd name="connsiteY10"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49933 w 1717115"/>
                                <a:gd name="connsiteY9" fmla="*/ 124668 h 232186"/>
                                <a:gd name="connsiteX10" fmla="*/ 1397578 w 1717115"/>
                                <a:gd name="connsiteY10" fmla="*/ 150278 h 232186"/>
                                <a:gd name="connsiteX11" fmla="*/ 1717115 w 1717115"/>
                                <a:gd name="connsiteY11"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84873 w 1717115"/>
                                <a:gd name="connsiteY9" fmla="*/ 86290 h 232186"/>
                                <a:gd name="connsiteX10" fmla="*/ 1397578 w 1717115"/>
                                <a:gd name="connsiteY10" fmla="*/ 150278 h 232186"/>
                                <a:gd name="connsiteX11" fmla="*/ 1717115 w 1717115"/>
                                <a:gd name="connsiteY11"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84873 w 1717115"/>
                                <a:gd name="connsiteY9" fmla="*/ 86290 h 232186"/>
                                <a:gd name="connsiteX10" fmla="*/ 1397578 w 1717115"/>
                                <a:gd name="connsiteY10" fmla="*/ 150278 h 232186"/>
                                <a:gd name="connsiteX11" fmla="*/ 1717115 w 1717115"/>
                                <a:gd name="connsiteY11"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84873 w 1717115"/>
                                <a:gd name="connsiteY9" fmla="*/ 86290 h 232186"/>
                                <a:gd name="connsiteX10" fmla="*/ 1397578 w 1717115"/>
                                <a:gd name="connsiteY10" fmla="*/ 150278 h 232186"/>
                                <a:gd name="connsiteX11" fmla="*/ 1616743 w 1717115"/>
                                <a:gd name="connsiteY11" fmla="*/ 89505 h 232186"/>
                                <a:gd name="connsiteX12" fmla="*/ 1717115 w 1717115"/>
                                <a:gd name="connsiteY12" fmla="*/ 62006 h 232186"/>
                                <a:gd name="connsiteX0" fmla="*/ 0 w 1717115"/>
                                <a:gd name="connsiteY0" fmla="*/ 0 h 232186"/>
                                <a:gd name="connsiteX1" fmla="*/ 301624 w 1717115"/>
                                <a:gd name="connsiteY1" fmla="*/ 3800 h 232186"/>
                                <a:gd name="connsiteX2" fmla="*/ 543539 w 1717115"/>
                                <a:gd name="connsiteY2" fmla="*/ 8195 h 232186"/>
                                <a:gd name="connsiteX3" fmla="*/ 902073 w 1717115"/>
                                <a:gd name="connsiteY3" fmla="*/ 135183 h 232186"/>
                                <a:gd name="connsiteX4" fmla="*/ 959247 w 1717115"/>
                                <a:gd name="connsiteY4" fmla="*/ 141455 h 232186"/>
                                <a:gd name="connsiteX5" fmla="*/ 1041831 w 1717115"/>
                                <a:gd name="connsiteY5" fmla="*/ 230794 h 232186"/>
                                <a:gd name="connsiteX6" fmla="*/ 1238762 w 1717115"/>
                                <a:gd name="connsiteY6" fmla="*/ 128746 h 232186"/>
                                <a:gd name="connsiteX7" fmla="*/ 1276878 w 1717115"/>
                                <a:gd name="connsiteY7" fmla="*/ 127871 h 232186"/>
                                <a:gd name="connsiteX8" fmla="*/ 1289583 w 1717115"/>
                                <a:gd name="connsiteY8" fmla="*/ 89502 h 232186"/>
                                <a:gd name="connsiteX9" fmla="*/ 1384873 w 1717115"/>
                                <a:gd name="connsiteY9" fmla="*/ 86290 h 232186"/>
                                <a:gd name="connsiteX10" fmla="*/ 1397578 w 1717115"/>
                                <a:gd name="connsiteY10" fmla="*/ 150278 h 232186"/>
                                <a:gd name="connsiteX11" fmla="*/ 1581804 w 1717115"/>
                                <a:gd name="connsiteY11" fmla="*/ 137477 h 232186"/>
                                <a:gd name="connsiteX12" fmla="*/ 1717115 w 1717115"/>
                                <a:gd name="connsiteY12" fmla="*/ 62006 h 232186"/>
                                <a:gd name="connsiteX0" fmla="*/ 0 w 1581804"/>
                                <a:gd name="connsiteY0" fmla="*/ 0 h 232186"/>
                                <a:gd name="connsiteX1" fmla="*/ 301624 w 1581804"/>
                                <a:gd name="connsiteY1" fmla="*/ 3800 h 232186"/>
                                <a:gd name="connsiteX2" fmla="*/ 543539 w 1581804"/>
                                <a:gd name="connsiteY2" fmla="*/ 8195 h 232186"/>
                                <a:gd name="connsiteX3" fmla="*/ 902073 w 1581804"/>
                                <a:gd name="connsiteY3" fmla="*/ 135183 h 232186"/>
                                <a:gd name="connsiteX4" fmla="*/ 959247 w 1581804"/>
                                <a:gd name="connsiteY4" fmla="*/ 141455 h 232186"/>
                                <a:gd name="connsiteX5" fmla="*/ 1041831 w 1581804"/>
                                <a:gd name="connsiteY5" fmla="*/ 230794 h 232186"/>
                                <a:gd name="connsiteX6" fmla="*/ 1238762 w 1581804"/>
                                <a:gd name="connsiteY6" fmla="*/ 128746 h 232186"/>
                                <a:gd name="connsiteX7" fmla="*/ 1276878 w 1581804"/>
                                <a:gd name="connsiteY7" fmla="*/ 127871 h 232186"/>
                                <a:gd name="connsiteX8" fmla="*/ 1289583 w 1581804"/>
                                <a:gd name="connsiteY8" fmla="*/ 89502 h 232186"/>
                                <a:gd name="connsiteX9" fmla="*/ 1384873 w 1581804"/>
                                <a:gd name="connsiteY9" fmla="*/ 86290 h 232186"/>
                                <a:gd name="connsiteX10" fmla="*/ 1397578 w 1581804"/>
                                <a:gd name="connsiteY10" fmla="*/ 150278 h 232186"/>
                                <a:gd name="connsiteX11" fmla="*/ 1581804 w 1581804"/>
                                <a:gd name="connsiteY11" fmla="*/ 137477 h 2321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581804" h="232186">
                                  <a:moveTo>
                                    <a:pt x="0" y="0"/>
                                  </a:moveTo>
                                  <a:lnTo>
                                    <a:pt x="301624" y="3800"/>
                                  </a:lnTo>
                                  <a:cubicBezTo>
                                    <a:pt x="382262" y="5265"/>
                                    <a:pt x="456549" y="-2860"/>
                                    <a:pt x="543539" y="8195"/>
                                  </a:cubicBezTo>
                                  <a:cubicBezTo>
                                    <a:pt x="645165" y="21110"/>
                                    <a:pt x="841259" y="114760"/>
                                    <a:pt x="902073" y="135183"/>
                                  </a:cubicBezTo>
                                  <a:cubicBezTo>
                                    <a:pt x="962887" y="155606"/>
                                    <a:pt x="932778" y="121277"/>
                                    <a:pt x="959247" y="141455"/>
                                  </a:cubicBezTo>
                                  <a:cubicBezTo>
                                    <a:pt x="1001598" y="171223"/>
                                    <a:pt x="979893" y="243049"/>
                                    <a:pt x="1041831" y="230794"/>
                                  </a:cubicBezTo>
                                  <a:cubicBezTo>
                                    <a:pt x="1091064" y="231326"/>
                                    <a:pt x="1183388" y="154745"/>
                                    <a:pt x="1238762" y="128746"/>
                                  </a:cubicBezTo>
                                  <a:cubicBezTo>
                                    <a:pt x="1280054" y="109460"/>
                                    <a:pt x="1254326" y="136862"/>
                                    <a:pt x="1276878" y="127871"/>
                                  </a:cubicBezTo>
                                  <a:cubicBezTo>
                                    <a:pt x="1292230" y="122396"/>
                                    <a:pt x="1273384" y="98347"/>
                                    <a:pt x="1289583" y="89502"/>
                                  </a:cubicBezTo>
                                  <a:cubicBezTo>
                                    <a:pt x="1301759" y="88968"/>
                                    <a:pt x="1366874" y="76161"/>
                                    <a:pt x="1384873" y="86290"/>
                                  </a:cubicBezTo>
                                  <a:lnTo>
                                    <a:pt x="1397578" y="150278"/>
                                  </a:lnTo>
                                  <a:cubicBezTo>
                                    <a:pt x="1436223" y="150814"/>
                                    <a:pt x="1528548" y="152189"/>
                                    <a:pt x="1581804" y="137477"/>
                                  </a:cubicBezTo>
                                </a:path>
                              </a:pathLst>
                            </a:custGeom>
                            <a:noFill/>
                            <a:ln w="9525">
                              <a:solidFill>
                                <a:srgbClr val="FF0000"/>
                              </a:solidFill>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636760" name="テキスト ボックス 2"/>
                          <wps:cNvSpPr txBox="1">
                            <a:spLocks noChangeArrowheads="1"/>
                          </wps:cNvSpPr>
                          <wps:spPr bwMode="auto">
                            <a:xfrm>
                              <a:off x="2933700" y="38100"/>
                              <a:ext cx="483479" cy="238124"/>
                            </a:xfrm>
                            <a:prstGeom prst="rect">
                              <a:avLst/>
                            </a:prstGeom>
                            <a:noFill/>
                            <a:ln w="9525">
                              <a:noFill/>
                              <a:miter lim="800000"/>
                              <a:headEnd/>
                              <a:tailEnd/>
                            </a:ln>
                          </wps:spPr>
                          <wps:txbx>
                            <w:txbxContent>
                              <w:p w14:paraId="42453942" w14:textId="77777777" w:rsidR="000A7EB6" w:rsidRPr="00DE0048" w:rsidRDefault="000A7EB6" w:rsidP="00DE0048">
                                <w:pPr>
                                  <w:rPr>
                                    <w:rFonts w:ascii="ＭＳ ゴシック" w:eastAsia="ＭＳ ゴシック" w:hAnsi="ＭＳ ゴシック"/>
                                    <w:b/>
                                    <w:bCs/>
                                    <w:color w:val="FF0000"/>
                                  </w:rPr>
                                </w:pPr>
                                <w:r w:rsidRPr="00DE0048">
                                  <w:rPr>
                                    <w:rFonts w:ascii="ＭＳ ゴシック" w:eastAsia="ＭＳ ゴシック" w:hAnsi="ＭＳ ゴシック" w:hint="eastAsia"/>
                                    <w:b/>
                                    <w:bCs/>
                                    <w:color w:val="FF0000"/>
                                  </w:rPr>
                                  <w:t>大阪市</w:t>
                                </w:r>
                              </w:p>
                            </w:txbxContent>
                          </wps:txbx>
                          <wps:bodyPr rot="0" vert="horz" wrap="none" lIns="36000" tIns="0" rIns="36000" bIns="0" anchor="t" anchorCtr="0">
                            <a:spAutoFit/>
                          </wps:bodyPr>
                        </wps:wsp>
                        <wps:wsp>
                          <wps:cNvPr id="2141241361" name="テキスト ボックス 2"/>
                          <wps:cNvSpPr txBox="1">
                            <a:spLocks noChangeArrowheads="1"/>
                          </wps:cNvSpPr>
                          <wps:spPr bwMode="auto">
                            <a:xfrm>
                              <a:off x="1800225" y="1089882"/>
                              <a:ext cx="349494" cy="238124"/>
                            </a:xfrm>
                            <a:prstGeom prst="rect">
                              <a:avLst/>
                            </a:prstGeom>
                            <a:noFill/>
                            <a:ln w="9525">
                              <a:noFill/>
                              <a:miter lim="800000"/>
                              <a:headEnd/>
                              <a:tailEnd/>
                            </a:ln>
                          </wps:spPr>
                          <wps:txbx>
                            <w:txbxContent>
                              <w:p w14:paraId="15376F5B" w14:textId="74EA5C9E" w:rsidR="000A7EB6" w:rsidRPr="00DE0048" w:rsidRDefault="000A7EB6" w:rsidP="00DE0048">
                                <w:pPr>
                                  <w:rPr>
                                    <w:rFonts w:ascii="ＭＳ ゴシック" w:eastAsia="ＭＳ ゴシック" w:hAnsi="ＭＳ ゴシック"/>
                                    <w:b/>
                                    <w:bCs/>
                                    <w:color w:val="FF0000"/>
                                  </w:rPr>
                                </w:pPr>
                                <w:r>
                                  <w:rPr>
                                    <w:rFonts w:ascii="ＭＳ ゴシック" w:eastAsia="ＭＳ ゴシック" w:hAnsi="ＭＳ ゴシック" w:hint="eastAsia"/>
                                    <w:b/>
                                    <w:bCs/>
                                    <w:color w:val="FF0000"/>
                                  </w:rPr>
                                  <w:t>堺</w:t>
                                </w:r>
                                <w:r w:rsidRPr="00DE0048">
                                  <w:rPr>
                                    <w:rFonts w:ascii="ＭＳ ゴシック" w:eastAsia="ＭＳ ゴシック" w:hAnsi="ＭＳ ゴシック" w:hint="eastAsia"/>
                                    <w:b/>
                                    <w:bCs/>
                                    <w:color w:val="FF0000"/>
                                  </w:rPr>
                                  <w:t>市</w:t>
                                </w:r>
                              </w:p>
                            </w:txbxContent>
                          </wps:txbx>
                          <wps:bodyPr rot="0" vert="horz" wrap="none" lIns="36000" tIns="0" rIns="36000" bIns="0" anchor="t" anchorCtr="0">
                            <a:spAutoFit/>
                          </wps:bodyPr>
                        </wps:wsp>
                      </wpg:grpSp>
                      <wps:wsp>
                        <wps:cNvPr id="86167412" name="テキスト ボックス 2"/>
                        <wps:cNvSpPr txBox="1">
                          <a:spLocks noChangeArrowheads="1"/>
                        </wps:cNvSpPr>
                        <wps:spPr bwMode="auto">
                          <a:xfrm>
                            <a:off x="1200150" y="2533070"/>
                            <a:ext cx="483479" cy="238124"/>
                          </a:xfrm>
                          <a:prstGeom prst="rect">
                            <a:avLst/>
                          </a:prstGeom>
                          <a:noFill/>
                          <a:ln w="9525">
                            <a:noFill/>
                            <a:miter lim="800000"/>
                            <a:headEnd/>
                            <a:tailEnd/>
                          </a:ln>
                        </wps:spPr>
                        <wps:txbx>
                          <w:txbxContent>
                            <w:p w14:paraId="6C053CC9" w14:textId="37FFA40A" w:rsidR="000A7EB6" w:rsidRPr="00DE0048" w:rsidRDefault="000A7EB6" w:rsidP="00182989">
                              <w:pPr>
                                <w:rPr>
                                  <w:rFonts w:ascii="ＭＳ ゴシック" w:eastAsia="ＭＳ ゴシック" w:hAnsi="ＭＳ ゴシック"/>
                                  <w:b/>
                                  <w:bCs/>
                                  <w:color w:val="FF0000"/>
                                </w:rPr>
                              </w:pPr>
                              <w:r>
                                <w:rPr>
                                  <w:rFonts w:ascii="ＭＳ ゴシック" w:eastAsia="ＭＳ ゴシック" w:hAnsi="ＭＳ ゴシック" w:hint="eastAsia"/>
                                  <w:b/>
                                  <w:bCs/>
                                  <w:color w:val="FF0000"/>
                                </w:rPr>
                                <w:t>貝塚</w:t>
                              </w:r>
                              <w:r w:rsidRPr="00DE0048">
                                <w:rPr>
                                  <w:rFonts w:ascii="ＭＳ ゴシック" w:eastAsia="ＭＳ ゴシック" w:hAnsi="ＭＳ ゴシック" w:hint="eastAsia"/>
                                  <w:b/>
                                  <w:bCs/>
                                  <w:color w:val="FF0000"/>
                                </w:rPr>
                                <w:t>市</w:t>
                              </w:r>
                            </w:p>
                          </w:txbxContent>
                        </wps:txbx>
                        <wps:bodyPr rot="0" vert="horz" wrap="none" lIns="36000" tIns="0" rIns="36000" bIns="0" anchor="t" anchorCtr="0">
                          <a:spAutoFit/>
                        </wps:bodyPr>
                      </wps:wsp>
                    </wpg:wgp>
                  </a:graphicData>
                </a:graphic>
              </wp:inline>
            </w:drawing>
          </mc:Choice>
          <mc:Fallback>
            <w:pict>
              <v:group w14:anchorId="67A7FD18" id="グループ化 291" o:spid="_x0000_s1056" style="width:295.5pt;height:218.2pt;mso-position-horizontal-relative:char;mso-position-vertical-relative:line" coordsize="37528,2771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">
                <v:group id="グループ化 270" o:spid="_x0000_s1057" style="position:absolute;width:37528;height:27527" coordsize="37528,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">
                  <v:group id="グループ化 260" o:spid="_x0000_s1058" style="position:absolute;width:37528;height:27527" coordsize="37528,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">
                    <v:shape id="図 1" o:spid="_x0000_s1059" type="#_x0000_t75" style="position:absolute;top:381;width:37528;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" filled="t" fillcolor="windowText">
                      <v:imagedata r:id="rId30" o:title=""/>
                    </v:shape>
                    <v:group id="グループ化 259" o:spid="_x0000_s1060" style="position:absolute;width:37528;height:27527" coordsize="37528,2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">
                      <v:rect id="正方形/長方形 258" o:spid="_x0000_s1061" style="position:absolute;left:19459;top:23866;width:16831;height:3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" fillcolor="#d5ebd2" stroked="f" strokeweight="1pt"/>
                      <v:shape id="フリーフォーム: 図形 255" o:spid="_x0000_s1062" style="position:absolute;width:15715;height:14718;visibility:visible;mso-wrap-style:square;v-text-anchor:middle" coordsize="1571596,1471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" path="m,l,890588r,581234l557168,714452,638132,238118r809639,-14280l1471583,152400r14288,-28575l1571596,61913r,-33338l1504921,,,xe" fillcolor="white [3212]" stroked="f" strokeweight="1pt">
                        <v:stroke joinstyle="miter"/>
                        <v:path arrowok="t" o:connecttype="custom" o:connectlocs="0,0;0,890588;0,1471822;557168,714452;638132,238118;1447771,223838;1471583,152400;1485871,123825;1571596,61913;1571596,28575;1504921,0;0,0" o:connectangles="0,0,0,0,0,0,0,0,0,0,0,0"/>
                      </v:shape>
                      <v:shape id="図 257" o:spid="_x0000_s1063" type="#_x0000_t75" style="position:absolute;left:17411;top:26098;width:20117;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" filled="t" fillcolor="#d5ebd2">
                        <v:imagedata r:id="rId31" o:title="" cropbottom="-4414f" chromakey="white"/>
                      </v:shape>
                      <v:shape id="図 257" o:spid="_x0000_s1064" type="#_x0000_t75" style="position:absolute;left:33790;top:20340;width:3734;height: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" filled="t" fillcolor="#d5ebd2">
                        <v:imagedata r:id="rId32" o:title="" chromakey="white"/>
                      </v:shape>
                    </v:group>
                  </v:group>
                  <v:shape id="フリーフォーム: 図形 269" o:spid="_x0000_s1065" style="position:absolute;left:15811;top:8477;width:15812;height:2306;visibility:visible;mso-wrap-style:square;v-text-anchor:middle" coordsize="1581804,23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" path="m,l301624,3800v80638,1465,154925,-6660,241915,4395c645165,21110,841259,114760,902073,135183v60814,20423,30705,-13906,57174,6272c1001598,171223,979893,243049,1041831,230794v49233,532,141557,-76049,196931,-102048c1280054,109460,1254326,136862,1276878,127871v15352,-5475,-3494,-29524,12705,-38369c1301759,88968,1366874,76161,1384873,86290r12705,63988c1436223,150814,1528548,152189,1581804,137477e" filled="f" strokecolor="red">
                    <v:stroke dashstyle="dash" joinstyle="miter"/>
                    <v:path arrowok="t" o:connecttype="custom" o:connectlocs="0,0;301499,3774;543314,8140;901700,134269;958850,140499;1041400,229233;1238250,127875;1276350,127006;1289050,88897;1384300,85707;1397000,149262;1581150,136547" o:connectangles="0,0,0,0,0,0,0,0,0,0,0,0"/>
                  </v:shape>
                  <v:shape id="_x0000_s1066" type="#_x0000_t202" style="position:absolute;left:29337;top:381;width:4834;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" filled="f" stroked="f">
                    <v:textbox style="mso-fit-shape-to-text:t" inset="1mm,0,1mm,0">
                      <w:txbxContent>
                        <w:p w14:paraId="42453942" w14:textId="77777777" w:rsidR="000A7EB6" w:rsidRPr="00DE0048" w:rsidRDefault="000A7EB6" w:rsidP="00DE0048">
                          <w:pPr>
                            <w:rPr>
                              <w:rFonts w:ascii="ＭＳ ゴシック" w:eastAsia="ＭＳ ゴシック" w:hAnsi="ＭＳ ゴシック"/>
                              <w:b/>
                              <w:bCs/>
                              <w:color w:val="FF0000"/>
                            </w:rPr>
                          </w:pPr>
                          <w:r w:rsidRPr="00DE0048">
                            <w:rPr>
                              <w:rFonts w:ascii="ＭＳ ゴシック" w:eastAsia="ＭＳ ゴシック" w:hAnsi="ＭＳ ゴシック" w:hint="eastAsia"/>
                              <w:b/>
                              <w:bCs/>
                              <w:color w:val="FF0000"/>
                            </w:rPr>
                            <w:t>大阪市</w:t>
                          </w:r>
                        </w:p>
                      </w:txbxContent>
                    </v:textbox>
                  </v:shape>
                  <v:shape id="_x0000_s1067" type="#_x0000_t202" style="position:absolute;left:18002;top:10898;width:3495;height:2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" filled="f" stroked="f">
                    <v:textbox style="mso-fit-shape-to-text:t" inset="1mm,0,1mm,0">
                      <w:txbxContent>
                        <w:p w14:paraId="15376F5B" w14:textId="74EA5C9E" w:rsidR="000A7EB6" w:rsidRPr="00DE0048" w:rsidRDefault="000A7EB6" w:rsidP="00DE0048">
                          <w:pPr>
                            <w:rPr>
                              <w:rFonts w:ascii="ＭＳ ゴシック" w:eastAsia="ＭＳ ゴシック" w:hAnsi="ＭＳ ゴシック"/>
                              <w:b/>
                              <w:bCs/>
                              <w:color w:val="FF0000"/>
                            </w:rPr>
                          </w:pPr>
                          <w:r>
                            <w:rPr>
                              <w:rFonts w:ascii="ＭＳ ゴシック" w:eastAsia="ＭＳ ゴシック" w:hAnsi="ＭＳ ゴシック" w:hint="eastAsia"/>
                              <w:b/>
                              <w:bCs/>
                              <w:color w:val="FF0000"/>
                            </w:rPr>
                            <w:t>堺</w:t>
                          </w:r>
                          <w:r w:rsidRPr="00DE0048">
                            <w:rPr>
                              <w:rFonts w:ascii="ＭＳ ゴシック" w:eastAsia="ＭＳ ゴシック" w:hAnsi="ＭＳ ゴシック" w:hint="eastAsia"/>
                              <w:b/>
                              <w:bCs/>
                              <w:color w:val="FF0000"/>
                            </w:rPr>
                            <w:t>市</w:t>
                          </w:r>
                        </w:p>
                      </w:txbxContent>
                    </v:textbox>
                  </v:shape>
                </v:group>
                <v:shape id="_x0000_s1068" type="#_x0000_t202" style="position:absolute;left:12001;top:25330;width:4835;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" filled="f" stroked="f">
                  <v:textbox style="mso-fit-shape-to-text:t" inset="1mm,0,1mm,0">
                    <w:txbxContent>
                      <w:p w14:paraId="6C053CC9" w14:textId="37FFA40A" w:rsidR="000A7EB6" w:rsidRPr="00DE0048" w:rsidRDefault="000A7EB6" w:rsidP="00182989">
                        <w:pPr>
                          <w:rPr>
                            <w:rFonts w:ascii="ＭＳ ゴシック" w:eastAsia="ＭＳ ゴシック" w:hAnsi="ＭＳ ゴシック"/>
                            <w:b/>
                            <w:bCs/>
                            <w:color w:val="FF0000"/>
                          </w:rPr>
                        </w:pPr>
                        <w:r>
                          <w:rPr>
                            <w:rFonts w:ascii="ＭＳ ゴシック" w:eastAsia="ＭＳ ゴシック" w:hAnsi="ＭＳ ゴシック" w:hint="eastAsia"/>
                            <w:b/>
                            <w:bCs/>
                            <w:color w:val="FF0000"/>
                          </w:rPr>
                          <w:t>貝塚</w:t>
                        </w:r>
                        <w:r w:rsidRPr="00DE0048">
                          <w:rPr>
                            <w:rFonts w:ascii="ＭＳ ゴシック" w:eastAsia="ＭＳ ゴシック" w:hAnsi="ＭＳ ゴシック" w:hint="eastAsia"/>
                            <w:b/>
                            <w:bCs/>
                            <w:color w:val="FF0000"/>
                          </w:rPr>
                          <w:t>市</w:t>
                        </w:r>
                      </w:p>
                    </w:txbxContent>
                  </v:textbox>
                </v:shape>
                <w10:anchorlock/>
              </v:group>
            </w:pict>
          </mc:Fallback>
        </mc:AlternateContent>
      </w:r>
      <w:r w:rsidR="008118FA">
        <w:rPr>
          <w:rFonts w:hint="eastAsia"/>
        </w:rPr>
        <w:t xml:space="preserve">　</w:t>
      </w:r>
      <w:r w:rsidR="00010CE8" w:rsidRPr="00B24D4C">
        <w:rPr>
          <w:noProof/>
        </w:rPr>
        <w:drawing>
          <wp:inline distT="0" distB="0" distL="0" distR="0" wp14:anchorId="7E7C8465" wp14:editId="406A56B3">
            <wp:extent cx="1666875" cy="1786890"/>
            <wp:effectExtent l="0" t="0" r="9525" b="3810"/>
            <wp:docPr id="86499746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94015"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666875" cy="1786890"/>
                    </a:xfrm>
                    <a:prstGeom prst="rect">
                      <a:avLst/>
                    </a:prstGeom>
                    <a:ln>
                      <a:noFill/>
                    </a:ln>
                    <a:extLst>
                      <a:ext uri="{53640926-AAD7-44D8-BBD7-CCE9431645EC}">
                        <a14:shadowObscured xmlns:a14="http://schemas.microsoft.com/office/drawing/2010/main"/>
                      </a:ext>
                    </a:extLst>
                  </pic:spPr>
                </pic:pic>
              </a:graphicData>
            </a:graphic>
          </wp:inline>
        </w:drawing>
      </w:r>
    </w:p>
    <w:p w14:paraId="5B825D87" w14:textId="77777777" w:rsidR="00FE6F76" w:rsidRPr="00B24D4C" w:rsidRDefault="00FE6F76" w:rsidP="00FE6F76">
      <w:pPr>
        <w:snapToGrid w:val="0"/>
        <w:ind w:rightChars="134" w:right="281"/>
        <w:jc w:val="right"/>
        <w:rPr>
          <w:rFonts w:ascii="ＭＳ ゴシック" w:eastAsia="ＭＳ ゴシック" w:hAnsi="ＭＳ ゴシック"/>
          <w:sz w:val="18"/>
          <w:szCs w:val="18"/>
        </w:rPr>
      </w:pPr>
      <w:r w:rsidRPr="00B24D4C">
        <w:rPr>
          <w:rFonts w:ascii="ＭＳ ゴシック" w:eastAsia="ＭＳ ゴシック" w:hAnsi="ＭＳ ゴシック" w:hint="eastAsia"/>
          <w:sz w:val="18"/>
          <w:szCs w:val="18"/>
        </w:rPr>
        <w:t>国土交通省</w:t>
      </w:r>
      <w:r>
        <w:rPr>
          <w:rFonts w:ascii="ＭＳ ゴシック" w:eastAsia="ＭＳ ゴシック" w:hAnsi="ＭＳ ゴシック" w:hint="eastAsia"/>
          <w:sz w:val="18"/>
          <w:szCs w:val="18"/>
        </w:rPr>
        <w:t>近畿地方整備局(2020)</w:t>
      </w:r>
      <w:r w:rsidRPr="00B24D4C">
        <w:rPr>
          <w:rFonts w:ascii="ＭＳ ゴシック" w:eastAsia="ＭＳ ゴシック" w:hAnsi="ＭＳ ゴシック" w:hint="eastAsia"/>
          <w:sz w:val="18"/>
          <w:szCs w:val="18"/>
        </w:rPr>
        <w:t>より</w:t>
      </w:r>
    </w:p>
    <w:p w14:paraId="7F412EAC" w14:textId="31A55B56" w:rsidR="00130A74" w:rsidRPr="00632DE5" w:rsidRDefault="00575B52" w:rsidP="00130A74">
      <w:pPr>
        <w:jc w:val="center"/>
        <w:rPr>
          <w:rFonts w:ascii="ＭＳ ゴシック" w:eastAsia="ＭＳ ゴシック" w:hAnsi="ＭＳ ゴシック"/>
        </w:rPr>
      </w:pPr>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7</w:t>
      </w:r>
      <w:r w:rsidR="001E5F95" w:rsidRPr="00632DE5">
        <w:rPr>
          <w:rFonts w:ascii="ＭＳ ゴシック" w:eastAsia="ＭＳ ゴシック" w:hAnsi="ＭＳ ゴシック"/>
        </w:rPr>
        <w:fldChar w:fldCharType="end"/>
      </w:r>
      <w:r w:rsidR="00427902" w:rsidRPr="00632DE5">
        <w:rPr>
          <w:rFonts w:ascii="ＭＳ ゴシック" w:eastAsia="ＭＳ ゴシック" w:hAnsi="ＭＳ ゴシック" w:hint="eastAsia"/>
        </w:rPr>
        <w:t xml:space="preserve">　</w:t>
      </w:r>
      <w:r w:rsidR="00130A74" w:rsidRPr="00632DE5">
        <w:rPr>
          <w:rFonts w:ascii="ＭＳ ゴシック" w:eastAsia="ＭＳ ゴシック" w:hAnsi="ＭＳ ゴシック" w:hint="eastAsia"/>
        </w:rPr>
        <w:t>大阪湾奥部のレクリエーション施設</w:t>
      </w:r>
    </w:p>
    <w:p w14:paraId="6304C9C1" w14:textId="2E35BA20" w:rsidR="008B218C" w:rsidRPr="008F36BB" w:rsidRDefault="00DB3F68" w:rsidP="006A694C">
      <w:pPr>
        <w:jc w:val="left"/>
        <w:rPr>
          <w:color w:val="000000" w:themeColor="text1"/>
        </w:rPr>
      </w:pPr>
      <w:r w:rsidRPr="008F36BB">
        <w:rPr>
          <w:rFonts w:hint="eastAsia"/>
        </w:rPr>
        <w:lastRenderedPageBreak/>
        <w:t xml:space="preserve">　</w:t>
      </w:r>
      <w:r w:rsidR="00215C01" w:rsidRPr="008F36BB">
        <w:rPr>
          <w:rFonts w:hint="eastAsia"/>
        </w:rPr>
        <w:t>これらのうち</w:t>
      </w:r>
      <w:r w:rsidR="00EB5BB1" w:rsidRPr="008F36BB">
        <w:rPr>
          <w:rFonts w:hint="eastAsia"/>
        </w:rPr>
        <w:t>、</w:t>
      </w:r>
      <w:r w:rsidR="0053059A" w:rsidRPr="008F36BB">
        <w:rPr>
          <w:rFonts w:hint="eastAsia"/>
        </w:rPr>
        <w:t>海</w:t>
      </w:r>
      <w:r w:rsidR="00035E3A" w:rsidRPr="008F36BB">
        <w:rPr>
          <w:rFonts w:hint="eastAsia"/>
        </w:rPr>
        <w:t>に</w:t>
      </w:r>
      <w:r w:rsidR="00745D10" w:rsidRPr="008F36BB">
        <w:rPr>
          <w:rFonts w:hint="eastAsia"/>
        </w:rPr>
        <w:t>隣接</w:t>
      </w:r>
      <w:r w:rsidR="0053059A" w:rsidRPr="008F36BB">
        <w:rPr>
          <w:rFonts w:hint="eastAsia"/>
        </w:rPr>
        <w:t>する</w:t>
      </w:r>
      <w:r w:rsidR="000C03C7" w:rsidRPr="008F36BB">
        <w:rPr>
          <w:rFonts w:hint="eastAsia"/>
        </w:rPr>
        <w:t>レ</w:t>
      </w:r>
      <w:r w:rsidR="00EB5BB1" w:rsidRPr="008F36BB">
        <w:rPr>
          <w:rFonts w:hint="eastAsia"/>
        </w:rPr>
        <w:t>クリエーション施設</w:t>
      </w:r>
      <w:r w:rsidR="00215C01" w:rsidRPr="008F36BB">
        <w:rPr>
          <w:rFonts w:hint="eastAsia"/>
        </w:rPr>
        <w:t>の位置と</w:t>
      </w:r>
      <w:r w:rsidR="00182989" w:rsidRPr="008F36BB">
        <w:rPr>
          <w:rFonts w:hint="eastAsia"/>
        </w:rPr>
        <w:t>護岸の形状を</w:t>
      </w:r>
      <w:r w:rsidR="00215C01" w:rsidRPr="008F36BB">
        <w:rPr>
          <w:rFonts w:hint="eastAsia"/>
        </w:rPr>
        <w:t>整理した</w:t>
      </w:r>
      <w:r w:rsidR="006B1BC2" w:rsidRPr="008F36BB">
        <w:rPr>
          <w:rFonts w:hint="eastAsia"/>
        </w:rPr>
        <w:t>(</w:t>
      </w:r>
      <w:r w:rsidR="006B1BC2" w:rsidRPr="008F36BB">
        <w:rPr>
          <w:color w:val="000000" w:themeColor="text1"/>
        </w:rPr>
        <w:fldChar w:fldCharType="begin"/>
      </w:r>
      <w:r w:rsidR="006B1BC2" w:rsidRPr="008F36BB">
        <w:rPr>
          <w:color w:val="000000" w:themeColor="text1"/>
        </w:rPr>
        <w:instrText xml:space="preserve"> </w:instrText>
      </w:r>
      <w:r w:rsidR="006B1BC2" w:rsidRPr="008F36BB">
        <w:rPr>
          <w:rFonts w:hint="eastAsia"/>
          <w:color w:val="000000" w:themeColor="text1"/>
        </w:rPr>
        <w:instrText>REF _Ref191047282 \h</w:instrText>
      </w:r>
      <w:r w:rsidR="006B1BC2" w:rsidRPr="008F36BB">
        <w:rPr>
          <w:color w:val="000000" w:themeColor="text1"/>
        </w:rPr>
        <w:instrText xml:space="preserve"> </w:instrText>
      </w:r>
      <w:r w:rsidR="008F36BB">
        <w:rPr>
          <w:color w:val="000000" w:themeColor="text1"/>
        </w:rPr>
        <w:instrText xml:space="preserve"> \* MERGEFORMAT </w:instrText>
      </w:r>
      <w:r w:rsidR="006B1BC2" w:rsidRPr="008F36BB">
        <w:rPr>
          <w:color w:val="000000" w:themeColor="text1"/>
        </w:rPr>
      </w:r>
      <w:r w:rsidR="006B1BC2" w:rsidRPr="008F36BB">
        <w:rPr>
          <w:color w:val="000000" w:themeColor="text1"/>
        </w:rPr>
        <w:fldChar w:fldCharType="separate"/>
      </w:r>
      <w:r w:rsidR="00AF5DF1" w:rsidRPr="008F36BB">
        <w:t xml:space="preserve">表 </w:t>
      </w:r>
      <w:r w:rsidR="00AF5DF1" w:rsidRPr="008F36BB">
        <w:rPr>
          <w:noProof/>
        </w:rPr>
        <w:t>3</w:t>
      </w:r>
      <w:r w:rsidR="00AF5DF1" w:rsidRPr="008F36BB">
        <w:noBreakHyphen/>
      </w:r>
      <w:r w:rsidR="00AF5DF1" w:rsidRPr="008F36BB">
        <w:rPr>
          <w:noProof/>
        </w:rPr>
        <w:t>1</w:t>
      </w:r>
      <w:r w:rsidR="006B1BC2" w:rsidRPr="008F36BB">
        <w:rPr>
          <w:color w:val="000000" w:themeColor="text1"/>
        </w:rPr>
        <w:fldChar w:fldCharType="end"/>
      </w:r>
      <w:r w:rsidR="006B1BC2" w:rsidRPr="008F36BB">
        <w:rPr>
          <w:rFonts w:hint="eastAsia"/>
          <w:color w:val="000000" w:themeColor="text1"/>
        </w:rPr>
        <w:t>、</w:t>
      </w:r>
      <w:r w:rsidR="006B1BC2" w:rsidRPr="008F36BB">
        <w:rPr>
          <w:color w:val="000000" w:themeColor="text1"/>
        </w:rPr>
        <w:fldChar w:fldCharType="begin"/>
      </w:r>
      <w:r w:rsidR="006B1BC2" w:rsidRPr="008F36BB">
        <w:rPr>
          <w:color w:val="000000" w:themeColor="text1"/>
        </w:rPr>
        <w:instrText xml:space="preserve"> </w:instrText>
      </w:r>
      <w:r w:rsidR="006B1BC2" w:rsidRPr="008F36BB">
        <w:rPr>
          <w:rFonts w:hint="eastAsia"/>
          <w:color w:val="000000" w:themeColor="text1"/>
        </w:rPr>
        <w:instrText>REF _Ref190086314 \h</w:instrText>
      </w:r>
      <w:r w:rsidR="006B1BC2" w:rsidRPr="008F36BB">
        <w:rPr>
          <w:color w:val="000000" w:themeColor="text1"/>
        </w:rPr>
        <w:instrText xml:space="preserve"> </w:instrText>
      </w:r>
      <w:r w:rsidR="008F36BB">
        <w:rPr>
          <w:color w:val="000000" w:themeColor="text1"/>
        </w:rPr>
        <w:instrText xml:space="preserve"> \* MERGEFORMAT </w:instrText>
      </w:r>
      <w:r w:rsidR="006B1BC2" w:rsidRPr="008F36BB">
        <w:rPr>
          <w:color w:val="000000" w:themeColor="text1"/>
        </w:rPr>
      </w:r>
      <w:r w:rsidR="006B1BC2" w:rsidRPr="008F36BB">
        <w:rPr>
          <w:color w:val="000000" w:themeColor="text1"/>
        </w:rPr>
        <w:fldChar w:fldCharType="separate"/>
      </w:r>
      <w:r w:rsidR="00AF5DF1" w:rsidRPr="008F36BB">
        <w:t xml:space="preserve">図 </w:t>
      </w:r>
      <w:r w:rsidR="00AF5DF1" w:rsidRPr="008F36BB">
        <w:rPr>
          <w:noProof/>
        </w:rPr>
        <w:t>3</w:t>
      </w:r>
      <w:r w:rsidR="00AF5DF1" w:rsidRPr="008F36BB">
        <w:noBreakHyphen/>
      </w:r>
      <w:r w:rsidR="00AF5DF1" w:rsidRPr="008F36BB">
        <w:rPr>
          <w:noProof/>
        </w:rPr>
        <w:t>8</w:t>
      </w:r>
      <w:r w:rsidR="006B1BC2" w:rsidRPr="008F36BB">
        <w:rPr>
          <w:color w:val="000000" w:themeColor="text1"/>
        </w:rPr>
        <w:fldChar w:fldCharType="end"/>
      </w:r>
      <w:r w:rsidR="006B1BC2" w:rsidRPr="008F36BB">
        <w:rPr>
          <w:rFonts w:hint="eastAsia"/>
          <w:color w:val="000000" w:themeColor="text1"/>
        </w:rPr>
        <w:t>(1)～(2))</w:t>
      </w:r>
    </w:p>
    <w:p w14:paraId="61CD7600" w14:textId="5E52AB2E" w:rsidR="00451BF7" w:rsidRPr="008F36BB" w:rsidRDefault="008B218C" w:rsidP="006A694C">
      <w:pPr>
        <w:jc w:val="left"/>
      </w:pPr>
      <w:r w:rsidRPr="008F36BB">
        <w:rPr>
          <w:rFonts w:hint="eastAsia"/>
        </w:rPr>
        <w:t xml:space="preserve">　このよう</w:t>
      </w:r>
      <w:r w:rsidR="00215C01" w:rsidRPr="008F36BB">
        <w:rPr>
          <w:rFonts w:hint="eastAsia"/>
        </w:rPr>
        <w:t>な住民等</w:t>
      </w:r>
      <w:r w:rsidR="006E7F3B" w:rsidRPr="008F36BB">
        <w:rPr>
          <w:rFonts w:hint="eastAsia"/>
        </w:rPr>
        <w:t>が</w:t>
      </w:r>
      <w:r w:rsidR="00215C01" w:rsidRPr="008F36BB">
        <w:rPr>
          <w:rFonts w:hint="eastAsia"/>
        </w:rPr>
        <w:t>利用</w:t>
      </w:r>
      <w:r w:rsidR="003329EE" w:rsidRPr="008F36BB">
        <w:rPr>
          <w:rFonts w:hint="eastAsia"/>
        </w:rPr>
        <w:t>し</w:t>
      </w:r>
      <w:r w:rsidR="00215C01" w:rsidRPr="008F36BB">
        <w:rPr>
          <w:rFonts w:hint="eastAsia"/>
        </w:rPr>
        <w:t>、</w:t>
      </w:r>
      <w:r w:rsidR="002109E2" w:rsidRPr="008F36BB">
        <w:rPr>
          <w:rFonts w:hint="eastAsia"/>
        </w:rPr>
        <w:t>多く</w:t>
      </w:r>
      <w:r w:rsidR="00035E3A" w:rsidRPr="008F36BB">
        <w:rPr>
          <w:rFonts w:hint="eastAsia"/>
        </w:rPr>
        <w:t>人の目</w:t>
      </w:r>
      <w:r w:rsidR="006E7F3B" w:rsidRPr="008F36BB">
        <w:rPr>
          <w:rFonts w:hint="eastAsia"/>
        </w:rPr>
        <w:t>に</w:t>
      </w:r>
      <w:r w:rsidR="00035E3A" w:rsidRPr="008F36BB">
        <w:rPr>
          <w:rFonts w:hint="eastAsia"/>
        </w:rPr>
        <w:t>触れられる</w:t>
      </w:r>
      <w:r w:rsidR="002109E2" w:rsidRPr="008F36BB">
        <w:rPr>
          <w:rFonts w:hint="eastAsia"/>
        </w:rPr>
        <w:t>ような</w:t>
      </w:r>
      <w:r w:rsidR="003329EE" w:rsidRPr="008F36BB">
        <w:rPr>
          <w:rFonts w:hint="eastAsia"/>
        </w:rPr>
        <w:t>施設</w:t>
      </w:r>
      <w:r w:rsidR="000C03C7" w:rsidRPr="008F36BB">
        <w:rPr>
          <w:rFonts w:hint="eastAsia"/>
        </w:rPr>
        <w:t>等</w:t>
      </w:r>
      <w:r w:rsidR="00973777" w:rsidRPr="008F36BB">
        <w:rPr>
          <w:rFonts w:hint="eastAsia"/>
        </w:rPr>
        <w:t>の近傍で</w:t>
      </w:r>
      <w:r w:rsidR="0027678B" w:rsidRPr="008F36BB">
        <w:rPr>
          <w:rFonts w:hint="eastAsia"/>
        </w:rPr>
        <w:t>藻場</w:t>
      </w:r>
      <w:r w:rsidR="00035E3A" w:rsidRPr="008F36BB">
        <w:rPr>
          <w:rFonts w:hint="eastAsia"/>
        </w:rPr>
        <w:t>創出を行</w:t>
      </w:r>
      <w:r w:rsidR="00973777" w:rsidRPr="008F36BB">
        <w:rPr>
          <w:rFonts w:hint="eastAsia"/>
        </w:rPr>
        <w:t>い</w:t>
      </w:r>
      <w:r w:rsidR="000C03C7" w:rsidRPr="008F36BB">
        <w:rPr>
          <w:rFonts w:hint="eastAsia"/>
        </w:rPr>
        <w:t>、</w:t>
      </w:r>
      <w:r w:rsidR="00973777" w:rsidRPr="008F36BB">
        <w:rPr>
          <w:rFonts w:hint="eastAsia"/>
        </w:rPr>
        <w:t>施設等と連携し周知することで、</w:t>
      </w:r>
      <w:r w:rsidR="000C03C7" w:rsidRPr="008F36BB">
        <w:rPr>
          <w:rFonts w:hint="eastAsia"/>
        </w:rPr>
        <w:t>より</w:t>
      </w:r>
      <w:r w:rsidR="00215C01" w:rsidRPr="008F36BB">
        <w:rPr>
          <w:rFonts w:hint="eastAsia"/>
        </w:rPr>
        <w:t>効果的に取組の</w:t>
      </w:r>
      <w:r w:rsidR="00973777" w:rsidRPr="008F36BB">
        <w:rPr>
          <w:rFonts w:hint="eastAsia"/>
        </w:rPr>
        <w:t>普及</w:t>
      </w:r>
      <w:r w:rsidR="00EB5BB1" w:rsidRPr="008F36BB">
        <w:rPr>
          <w:rFonts w:hint="eastAsia"/>
        </w:rPr>
        <w:t>・啓発</w:t>
      </w:r>
      <w:r w:rsidR="00805398" w:rsidRPr="008F36BB">
        <w:rPr>
          <w:rFonts w:hint="eastAsia"/>
        </w:rPr>
        <w:t>に繋がると</w:t>
      </w:r>
      <w:r w:rsidR="00942BD4" w:rsidRPr="008F36BB">
        <w:rPr>
          <w:rFonts w:hint="eastAsia"/>
        </w:rPr>
        <w:t>考えられる</w:t>
      </w:r>
      <w:r w:rsidR="0027678B" w:rsidRPr="008F36BB">
        <w:rPr>
          <w:rFonts w:hint="eastAsia"/>
        </w:rPr>
        <w:t>。</w:t>
      </w:r>
    </w:p>
    <w:p w14:paraId="35DE31F5" w14:textId="77777777" w:rsidR="008266ED" w:rsidRDefault="008266ED" w:rsidP="006A694C">
      <w:pPr>
        <w:jc w:val="left"/>
      </w:pPr>
    </w:p>
    <w:p w14:paraId="440632E1" w14:textId="502CBA03" w:rsidR="008266ED" w:rsidRPr="00B361C2" w:rsidRDefault="008266ED" w:rsidP="0018318F">
      <w:pPr>
        <w:pStyle w:val="ae"/>
        <w:ind w:leftChars="337" w:left="708"/>
      </w:pPr>
      <w:bookmarkStart w:id="7" w:name="_Ref191047282"/>
      <w:r>
        <w:t xml:space="preserve">表 </w:t>
      </w:r>
      <w:r w:rsidR="001958F6">
        <w:fldChar w:fldCharType="begin"/>
      </w:r>
      <w:r w:rsidR="001958F6">
        <w:instrText xml:space="preserve"> STYLEREF 1 \s </w:instrText>
      </w:r>
      <w:r w:rsidR="001958F6">
        <w:fldChar w:fldCharType="separate"/>
      </w:r>
      <w:r w:rsidR="00AF5DF1">
        <w:rPr>
          <w:noProof/>
        </w:rPr>
        <w:t>3</w:t>
      </w:r>
      <w:r w:rsidR="001958F6">
        <w:rPr>
          <w:noProof/>
        </w:rPr>
        <w:fldChar w:fldCharType="end"/>
      </w:r>
      <w:r>
        <w:noBreakHyphen/>
      </w:r>
      <w:r w:rsidR="001958F6">
        <w:fldChar w:fldCharType="begin"/>
      </w:r>
      <w:r w:rsidR="001958F6">
        <w:instrText xml:space="preserve"> SEQ </w:instrText>
      </w:r>
      <w:r w:rsidR="001958F6">
        <w:instrText>表</w:instrText>
      </w:r>
      <w:r w:rsidR="001958F6">
        <w:instrText xml:space="preserve"> \* ARABIC \s 1 </w:instrText>
      </w:r>
      <w:r w:rsidR="001958F6">
        <w:fldChar w:fldCharType="separate"/>
      </w:r>
      <w:r w:rsidR="00AF5DF1">
        <w:rPr>
          <w:noProof/>
        </w:rPr>
        <w:t>1</w:t>
      </w:r>
      <w:r w:rsidR="001958F6">
        <w:rPr>
          <w:noProof/>
        </w:rPr>
        <w:fldChar w:fldCharType="end"/>
      </w:r>
      <w:bookmarkEnd w:id="7"/>
      <w:r w:rsidRPr="00B24D4C">
        <w:rPr>
          <w:rFonts w:hint="eastAsia"/>
        </w:rPr>
        <w:t xml:space="preserve">　</w:t>
      </w:r>
      <w:r w:rsidR="00325044">
        <w:rPr>
          <w:rFonts w:hint="eastAsia"/>
        </w:rPr>
        <w:t>海に隣接するレクリエーション施設</w:t>
      </w:r>
    </w:p>
    <w:tbl>
      <w:tblPr>
        <w:tblStyle w:val="a3"/>
        <w:tblW w:w="0" w:type="auto"/>
        <w:tblInd w:w="704" w:type="dxa"/>
        <w:tblLook w:val="04A0" w:firstRow="1" w:lastRow="0" w:firstColumn="1" w:lastColumn="0" w:noHBand="0" w:noVBand="1"/>
      </w:tblPr>
      <w:tblGrid>
        <w:gridCol w:w="1129"/>
        <w:gridCol w:w="1271"/>
        <w:gridCol w:w="851"/>
        <w:gridCol w:w="2126"/>
        <w:gridCol w:w="2835"/>
      </w:tblGrid>
      <w:tr w:rsidR="0013015F" w:rsidRPr="0013015F" w14:paraId="434647E8" w14:textId="77777777" w:rsidTr="00E07EDB">
        <w:tc>
          <w:tcPr>
            <w:tcW w:w="1129" w:type="dxa"/>
          </w:tcPr>
          <w:p w14:paraId="491D0D8F" w14:textId="6CE4FEF5" w:rsidR="0013015F" w:rsidRPr="0013015F" w:rsidRDefault="0013015F" w:rsidP="0013015F">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図番号</w:t>
            </w:r>
          </w:p>
        </w:tc>
        <w:tc>
          <w:tcPr>
            <w:tcW w:w="1271" w:type="dxa"/>
          </w:tcPr>
          <w:p w14:paraId="5CF808F2" w14:textId="2492A2F5" w:rsidR="0013015F" w:rsidRPr="0013015F" w:rsidRDefault="0013015F" w:rsidP="0013015F">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場所</w:t>
            </w:r>
          </w:p>
        </w:tc>
        <w:tc>
          <w:tcPr>
            <w:tcW w:w="851" w:type="dxa"/>
          </w:tcPr>
          <w:p w14:paraId="3D6C7AA6" w14:textId="62AB3408" w:rsidR="0013015F" w:rsidRPr="0013015F" w:rsidRDefault="0013015F" w:rsidP="0013015F">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番号</w:t>
            </w:r>
          </w:p>
        </w:tc>
        <w:tc>
          <w:tcPr>
            <w:tcW w:w="2126" w:type="dxa"/>
          </w:tcPr>
          <w:p w14:paraId="676A1B91" w14:textId="1E876A64" w:rsidR="0013015F" w:rsidRPr="0013015F" w:rsidRDefault="0013015F" w:rsidP="0013015F">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護岸の形状</w:t>
            </w:r>
          </w:p>
        </w:tc>
        <w:tc>
          <w:tcPr>
            <w:tcW w:w="2835" w:type="dxa"/>
          </w:tcPr>
          <w:p w14:paraId="6CB08B00" w14:textId="780DB983" w:rsidR="0013015F" w:rsidRPr="0013015F" w:rsidRDefault="0013015F" w:rsidP="0013015F">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レクリエーション施設</w:t>
            </w:r>
            <w:r w:rsidR="00444E2C">
              <w:rPr>
                <w:rFonts w:ascii="ＭＳ ゴシック" w:eastAsia="ＭＳ ゴシック" w:hAnsi="ＭＳ ゴシック" w:hint="eastAsia"/>
                <w:sz w:val="20"/>
                <w:szCs w:val="20"/>
              </w:rPr>
              <w:t>の種類</w:t>
            </w:r>
          </w:p>
        </w:tc>
      </w:tr>
      <w:tr w:rsidR="0013015F" w:rsidRPr="0013015F" w14:paraId="2A2536C0" w14:textId="77777777" w:rsidTr="00E07EDB">
        <w:tc>
          <w:tcPr>
            <w:tcW w:w="1129" w:type="dxa"/>
            <w:tcBorders>
              <w:bottom w:val="nil"/>
            </w:tcBorders>
          </w:tcPr>
          <w:p w14:paraId="197763BB" w14:textId="2F948AF0" w:rsidR="0013015F" w:rsidRPr="0013015F" w:rsidRDefault="0013015F" w:rsidP="006A694C">
            <w:pPr>
              <w:jc w:val="left"/>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図3-8(1)</w:t>
            </w:r>
          </w:p>
        </w:tc>
        <w:tc>
          <w:tcPr>
            <w:tcW w:w="1271" w:type="dxa"/>
            <w:tcBorders>
              <w:bottom w:val="nil"/>
            </w:tcBorders>
          </w:tcPr>
          <w:p w14:paraId="5D963085" w14:textId="074DE91B" w:rsidR="0013015F" w:rsidRPr="0013015F" w:rsidRDefault="0013015F"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舞洲</w:t>
            </w:r>
          </w:p>
        </w:tc>
        <w:tc>
          <w:tcPr>
            <w:tcW w:w="851" w:type="dxa"/>
          </w:tcPr>
          <w:p w14:paraId="7A416ED0" w14:textId="327C174A"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①</w:t>
            </w:r>
          </w:p>
        </w:tc>
        <w:tc>
          <w:tcPr>
            <w:tcW w:w="2126" w:type="dxa"/>
          </w:tcPr>
          <w:p w14:paraId="63D4690D" w14:textId="151D7F96" w:rsidR="00444E2C" w:rsidRPr="0013015F" w:rsidRDefault="00444E2C" w:rsidP="00444E2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石積み(環境配慮型)</w:t>
            </w:r>
          </w:p>
        </w:tc>
        <w:tc>
          <w:tcPr>
            <w:tcW w:w="2835" w:type="dxa"/>
          </w:tcPr>
          <w:p w14:paraId="66CF105B" w14:textId="18A1E010"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00E5E555" w14:textId="77777777" w:rsidTr="00E07EDB">
        <w:tc>
          <w:tcPr>
            <w:tcW w:w="1129" w:type="dxa"/>
            <w:tcBorders>
              <w:top w:val="nil"/>
              <w:bottom w:val="nil"/>
            </w:tcBorders>
          </w:tcPr>
          <w:p w14:paraId="07285BAE" w14:textId="77777777" w:rsidR="0013015F" w:rsidRPr="0013015F" w:rsidRDefault="0013015F" w:rsidP="006A694C">
            <w:pPr>
              <w:jc w:val="left"/>
              <w:rPr>
                <w:rFonts w:ascii="ＭＳ ゴシック" w:eastAsia="ＭＳ ゴシック" w:hAnsi="ＭＳ ゴシック"/>
                <w:sz w:val="20"/>
                <w:szCs w:val="20"/>
              </w:rPr>
            </w:pPr>
          </w:p>
        </w:tc>
        <w:tc>
          <w:tcPr>
            <w:tcW w:w="1271" w:type="dxa"/>
            <w:tcBorders>
              <w:top w:val="nil"/>
            </w:tcBorders>
          </w:tcPr>
          <w:p w14:paraId="04EC6FD2" w14:textId="77777777" w:rsidR="0013015F" w:rsidRPr="0013015F" w:rsidRDefault="0013015F" w:rsidP="006A694C">
            <w:pPr>
              <w:jc w:val="left"/>
              <w:rPr>
                <w:rFonts w:ascii="ＭＳ ゴシック" w:eastAsia="ＭＳ ゴシック" w:hAnsi="ＭＳ ゴシック"/>
                <w:sz w:val="20"/>
                <w:szCs w:val="20"/>
              </w:rPr>
            </w:pPr>
          </w:p>
        </w:tc>
        <w:tc>
          <w:tcPr>
            <w:tcW w:w="851" w:type="dxa"/>
          </w:tcPr>
          <w:p w14:paraId="70B239FD" w14:textId="65D058D2"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②</w:t>
            </w:r>
          </w:p>
        </w:tc>
        <w:tc>
          <w:tcPr>
            <w:tcW w:w="2126" w:type="dxa"/>
          </w:tcPr>
          <w:p w14:paraId="22B488D5" w14:textId="6334A67A"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p>
        </w:tc>
        <w:tc>
          <w:tcPr>
            <w:tcW w:w="2835" w:type="dxa"/>
          </w:tcPr>
          <w:p w14:paraId="02F21D90" w14:textId="770917C6"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5487B0A0" w14:textId="77777777" w:rsidTr="00E07EDB">
        <w:tc>
          <w:tcPr>
            <w:tcW w:w="1129" w:type="dxa"/>
            <w:tcBorders>
              <w:top w:val="nil"/>
              <w:bottom w:val="nil"/>
            </w:tcBorders>
          </w:tcPr>
          <w:p w14:paraId="065D6B2F" w14:textId="77777777" w:rsidR="0013015F" w:rsidRPr="0013015F" w:rsidRDefault="0013015F" w:rsidP="006A694C">
            <w:pPr>
              <w:jc w:val="left"/>
              <w:rPr>
                <w:rFonts w:ascii="ＭＳ ゴシック" w:eastAsia="ＭＳ ゴシック" w:hAnsi="ＭＳ ゴシック"/>
                <w:sz w:val="20"/>
                <w:szCs w:val="20"/>
              </w:rPr>
            </w:pPr>
          </w:p>
        </w:tc>
        <w:tc>
          <w:tcPr>
            <w:tcW w:w="1271" w:type="dxa"/>
            <w:tcBorders>
              <w:bottom w:val="nil"/>
            </w:tcBorders>
          </w:tcPr>
          <w:p w14:paraId="460E2CCA" w14:textId="2C14D309" w:rsidR="0013015F" w:rsidRPr="0013015F" w:rsidRDefault="0013015F"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咲洲</w:t>
            </w:r>
          </w:p>
        </w:tc>
        <w:tc>
          <w:tcPr>
            <w:tcW w:w="851" w:type="dxa"/>
          </w:tcPr>
          <w:p w14:paraId="0E9B8C87" w14:textId="7D8A849B"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③</w:t>
            </w:r>
          </w:p>
        </w:tc>
        <w:tc>
          <w:tcPr>
            <w:tcW w:w="2126" w:type="dxa"/>
          </w:tcPr>
          <w:p w14:paraId="1D947A39" w14:textId="64CEC327"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p>
        </w:tc>
        <w:tc>
          <w:tcPr>
            <w:tcW w:w="2835" w:type="dxa"/>
          </w:tcPr>
          <w:p w14:paraId="64219E28" w14:textId="723F20EE"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20100207" w14:textId="77777777" w:rsidTr="00E07EDB">
        <w:tc>
          <w:tcPr>
            <w:tcW w:w="1129" w:type="dxa"/>
            <w:tcBorders>
              <w:top w:val="nil"/>
              <w:bottom w:val="nil"/>
            </w:tcBorders>
          </w:tcPr>
          <w:p w14:paraId="2E246183" w14:textId="77777777" w:rsidR="0013015F" w:rsidRPr="0013015F" w:rsidRDefault="0013015F" w:rsidP="006A694C">
            <w:pPr>
              <w:jc w:val="left"/>
              <w:rPr>
                <w:rFonts w:ascii="ＭＳ ゴシック" w:eastAsia="ＭＳ ゴシック" w:hAnsi="ＭＳ ゴシック"/>
                <w:sz w:val="20"/>
                <w:szCs w:val="20"/>
              </w:rPr>
            </w:pPr>
          </w:p>
        </w:tc>
        <w:tc>
          <w:tcPr>
            <w:tcW w:w="1271" w:type="dxa"/>
            <w:tcBorders>
              <w:top w:val="nil"/>
            </w:tcBorders>
          </w:tcPr>
          <w:p w14:paraId="29B7453F" w14:textId="77777777" w:rsidR="0013015F" w:rsidRPr="0013015F" w:rsidRDefault="0013015F" w:rsidP="006A694C">
            <w:pPr>
              <w:jc w:val="left"/>
              <w:rPr>
                <w:rFonts w:ascii="ＭＳ ゴシック" w:eastAsia="ＭＳ ゴシック" w:hAnsi="ＭＳ ゴシック"/>
                <w:sz w:val="20"/>
                <w:szCs w:val="20"/>
              </w:rPr>
            </w:pPr>
          </w:p>
        </w:tc>
        <w:tc>
          <w:tcPr>
            <w:tcW w:w="851" w:type="dxa"/>
          </w:tcPr>
          <w:p w14:paraId="748FCB61" w14:textId="28D90C3D"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④</w:t>
            </w:r>
          </w:p>
        </w:tc>
        <w:tc>
          <w:tcPr>
            <w:tcW w:w="2126" w:type="dxa"/>
          </w:tcPr>
          <w:p w14:paraId="2BE6B80F" w14:textId="19A328F1"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p>
        </w:tc>
        <w:tc>
          <w:tcPr>
            <w:tcW w:w="2835" w:type="dxa"/>
          </w:tcPr>
          <w:p w14:paraId="4D2FEB5E" w14:textId="77F8F128"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海釣り園</w:t>
            </w:r>
          </w:p>
        </w:tc>
      </w:tr>
      <w:tr w:rsidR="0013015F" w:rsidRPr="0013015F" w14:paraId="20BE7553" w14:textId="77777777" w:rsidTr="00E07EDB">
        <w:tc>
          <w:tcPr>
            <w:tcW w:w="1129" w:type="dxa"/>
            <w:tcBorders>
              <w:top w:val="nil"/>
            </w:tcBorders>
          </w:tcPr>
          <w:p w14:paraId="3DC660B8" w14:textId="77777777" w:rsidR="0013015F" w:rsidRPr="0013015F" w:rsidRDefault="0013015F" w:rsidP="006A694C">
            <w:pPr>
              <w:jc w:val="left"/>
              <w:rPr>
                <w:rFonts w:ascii="ＭＳ ゴシック" w:eastAsia="ＭＳ ゴシック" w:hAnsi="ＭＳ ゴシック"/>
                <w:sz w:val="20"/>
                <w:szCs w:val="20"/>
              </w:rPr>
            </w:pPr>
          </w:p>
        </w:tc>
        <w:tc>
          <w:tcPr>
            <w:tcW w:w="1271" w:type="dxa"/>
          </w:tcPr>
          <w:p w14:paraId="480BA329" w14:textId="2A4F8935"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堺2区</w:t>
            </w:r>
          </w:p>
        </w:tc>
        <w:tc>
          <w:tcPr>
            <w:tcW w:w="851" w:type="dxa"/>
          </w:tcPr>
          <w:p w14:paraId="212A9BF7" w14:textId="76E8477E"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⑤</w:t>
            </w:r>
          </w:p>
        </w:tc>
        <w:tc>
          <w:tcPr>
            <w:tcW w:w="2126" w:type="dxa"/>
          </w:tcPr>
          <w:p w14:paraId="01986C46" w14:textId="15B4D9DD"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直立・消波ブロック</w:t>
            </w:r>
          </w:p>
        </w:tc>
        <w:tc>
          <w:tcPr>
            <w:tcW w:w="2835" w:type="dxa"/>
          </w:tcPr>
          <w:p w14:paraId="4F7E71B3" w14:textId="588C3064"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公園・海釣り園</w:t>
            </w:r>
          </w:p>
        </w:tc>
      </w:tr>
      <w:tr w:rsidR="0013015F" w:rsidRPr="0013015F" w14:paraId="09C830B7" w14:textId="77777777" w:rsidTr="00E07EDB">
        <w:tc>
          <w:tcPr>
            <w:tcW w:w="1129" w:type="dxa"/>
            <w:tcBorders>
              <w:bottom w:val="nil"/>
            </w:tcBorders>
          </w:tcPr>
          <w:p w14:paraId="0DF5AD75" w14:textId="2C46B50A" w:rsidR="0013015F" w:rsidRPr="0013015F" w:rsidRDefault="0013015F" w:rsidP="006A694C">
            <w:pPr>
              <w:jc w:val="left"/>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図3-8(2)</w:t>
            </w:r>
          </w:p>
        </w:tc>
        <w:tc>
          <w:tcPr>
            <w:tcW w:w="1271" w:type="dxa"/>
            <w:tcBorders>
              <w:bottom w:val="nil"/>
            </w:tcBorders>
          </w:tcPr>
          <w:p w14:paraId="0831BF7D" w14:textId="7F6B7AA3"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泉北2区</w:t>
            </w:r>
          </w:p>
        </w:tc>
        <w:tc>
          <w:tcPr>
            <w:tcW w:w="851" w:type="dxa"/>
          </w:tcPr>
          <w:p w14:paraId="6495776F" w14:textId="017F3570"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⑥</w:t>
            </w:r>
          </w:p>
        </w:tc>
        <w:tc>
          <w:tcPr>
            <w:tcW w:w="2126" w:type="dxa"/>
          </w:tcPr>
          <w:p w14:paraId="73C4F121" w14:textId="6A41AD51"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石積み</w:t>
            </w:r>
          </w:p>
        </w:tc>
        <w:tc>
          <w:tcPr>
            <w:tcW w:w="2835" w:type="dxa"/>
          </w:tcPr>
          <w:p w14:paraId="6563760C" w14:textId="25A57B6C"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6F6FA9D5" w14:textId="77777777" w:rsidTr="00E07EDB">
        <w:tc>
          <w:tcPr>
            <w:tcW w:w="1129" w:type="dxa"/>
            <w:tcBorders>
              <w:top w:val="nil"/>
              <w:bottom w:val="nil"/>
            </w:tcBorders>
          </w:tcPr>
          <w:p w14:paraId="5C682906" w14:textId="77777777" w:rsidR="0013015F" w:rsidRPr="0013015F" w:rsidRDefault="0013015F" w:rsidP="006A694C">
            <w:pPr>
              <w:jc w:val="left"/>
              <w:rPr>
                <w:rFonts w:ascii="ＭＳ ゴシック" w:eastAsia="ＭＳ ゴシック" w:hAnsi="ＭＳ ゴシック"/>
                <w:sz w:val="20"/>
                <w:szCs w:val="20"/>
              </w:rPr>
            </w:pPr>
          </w:p>
        </w:tc>
        <w:tc>
          <w:tcPr>
            <w:tcW w:w="1271" w:type="dxa"/>
            <w:tcBorders>
              <w:top w:val="nil"/>
            </w:tcBorders>
          </w:tcPr>
          <w:p w14:paraId="4C66F2F6" w14:textId="6CA23289" w:rsidR="0013015F" w:rsidRPr="0013015F" w:rsidRDefault="0013015F" w:rsidP="006A694C">
            <w:pPr>
              <w:jc w:val="left"/>
              <w:rPr>
                <w:rFonts w:ascii="ＭＳ ゴシック" w:eastAsia="ＭＳ ゴシック" w:hAnsi="ＭＳ ゴシック"/>
                <w:sz w:val="20"/>
                <w:szCs w:val="20"/>
              </w:rPr>
            </w:pPr>
          </w:p>
        </w:tc>
        <w:tc>
          <w:tcPr>
            <w:tcW w:w="851" w:type="dxa"/>
          </w:tcPr>
          <w:p w14:paraId="65A95ABC" w14:textId="778BE1EB"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⑦</w:t>
            </w:r>
          </w:p>
        </w:tc>
        <w:tc>
          <w:tcPr>
            <w:tcW w:w="2126" w:type="dxa"/>
          </w:tcPr>
          <w:p w14:paraId="108BB9C7" w14:textId="413A6AD5"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p>
        </w:tc>
        <w:tc>
          <w:tcPr>
            <w:tcW w:w="2835" w:type="dxa"/>
          </w:tcPr>
          <w:p w14:paraId="5B62B4FF" w14:textId="2E9AB44B"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0A59DE18" w14:textId="77777777" w:rsidTr="00E07EDB">
        <w:tc>
          <w:tcPr>
            <w:tcW w:w="1129" w:type="dxa"/>
            <w:tcBorders>
              <w:top w:val="nil"/>
              <w:bottom w:val="nil"/>
            </w:tcBorders>
          </w:tcPr>
          <w:p w14:paraId="09568BEB" w14:textId="77777777" w:rsidR="0013015F" w:rsidRPr="0013015F" w:rsidRDefault="0013015F" w:rsidP="006A694C">
            <w:pPr>
              <w:jc w:val="left"/>
              <w:rPr>
                <w:rFonts w:ascii="ＭＳ ゴシック" w:eastAsia="ＭＳ ゴシック" w:hAnsi="ＭＳ ゴシック"/>
                <w:sz w:val="20"/>
                <w:szCs w:val="20"/>
              </w:rPr>
            </w:pPr>
          </w:p>
        </w:tc>
        <w:tc>
          <w:tcPr>
            <w:tcW w:w="1271" w:type="dxa"/>
          </w:tcPr>
          <w:p w14:paraId="6AFFA693" w14:textId="22D3EDF2"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泉北7区</w:t>
            </w:r>
          </w:p>
        </w:tc>
        <w:tc>
          <w:tcPr>
            <w:tcW w:w="851" w:type="dxa"/>
          </w:tcPr>
          <w:p w14:paraId="0A7575C3" w14:textId="2483AFE5"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⑧</w:t>
            </w:r>
          </w:p>
        </w:tc>
        <w:tc>
          <w:tcPr>
            <w:tcW w:w="2126" w:type="dxa"/>
          </w:tcPr>
          <w:p w14:paraId="6D14D5A7" w14:textId="162E49DD"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p>
        </w:tc>
        <w:tc>
          <w:tcPr>
            <w:tcW w:w="2835" w:type="dxa"/>
          </w:tcPr>
          <w:p w14:paraId="53555BCE" w14:textId="20EB137B"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2C8170BC" w14:textId="77777777" w:rsidTr="00E07EDB">
        <w:tc>
          <w:tcPr>
            <w:tcW w:w="1129" w:type="dxa"/>
            <w:tcBorders>
              <w:top w:val="nil"/>
              <w:bottom w:val="nil"/>
            </w:tcBorders>
          </w:tcPr>
          <w:p w14:paraId="04E99245" w14:textId="77777777" w:rsidR="0013015F" w:rsidRPr="0013015F" w:rsidRDefault="0013015F" w:rsidP="006A694C">
            <w:pPr>
              <w:jc w:val="left"/>
              <w:rPr>
                <w:rFonts w:ascii="ＭＳ ゴシック" w:eastAsia="ＭＳ ゴシック" w:hAnsi="ＭＳ ゴシック"/>
                <w:sz w:val="20"/>
                <w:szCs w:val="20"/>
              </w:rPr>
            </w:pPr>
          </w:p>
        </w:tc>
        <w:tc>
          <w:tcPr>
            <w:tcW w:w="1271" w:type="dxa"/>
          </w:tcPr>
          <w:p w14:paraId="43CD3174" w14:textId="56D50C62"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泉北6区</w:t>
            </w:r>
          </w:p>
        </w:tc>
        <w:tc>
          <w:tcPr>
            <w:tcW w:w="851" w:type="dxa"/>
          </w:tcPr>
          <w:p w14:paraId="58B69169" w14:textId="6CA6530E"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⑨</w:t>
            </w:r>
          </w:p>
        </w:tc>
        <w:tc>
          <w:tcPr>
            <w:tcW w:w="2126" w:type="dxa"/>
          </w:tcPr>
          <w:p w14:paraId="523FCD68" w14:textId="5040C1B6"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傾斜・消波ブロック</w:t>
            </w:r>
          </w:p>
        </w:tc>
        <w:tc>
          <w:tcPr>
            <w:tcW w:w="2835" w:type="dxa"/>
          </w:tcPr>
          <w:p w14:paraId="74B7FB33" w14:textId="51C3D55E"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032CB166" w14:textId="77777777" w:rsidTr="00E07EDB">
        <w:tc>
          <w:tcPr>
            <w:tcW w:w="1129" w:type="dxa"/>
            <w:tcBorders>
              <w:top w:val="nil"/>
              <w:bottom w:val="nil"/>
            </w:tcBorders>
          </w:tcPr>
          <w:p w14:paraId="178EB128" w14:textId="77777777" w:rsidR="0013015F" w:rsidRPr="0013015F" w:rsidRDefault="0013015F" w:rsidP="006A694C">
            <w:pPr>
              <w:jc w:val="left"/>
              <w:rPr>
                <w:rFonts w:ascii="ＭＳ ゴシック" w:eastAsia="ＭＳ ゴシック" w:hAnsi="ＭＳ ゴシック"/>
                <w:sz w:val="20"/>
                <w:szCs w:val="20"/>
              </w:rPr>
            </w:pPr>
          </w:p>
        </w:tc>
        <w:tc>
          <w:tcPr>
            <w:tcW w:w="1271" w:type="dxa"/>
          </w:tcPr>
          <w:p w14:paraId="3935A27F" w14:textId="56513AE4"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木材地区</w:t>
            </w:r>
          </w:p>
        </w:tc>
        <w:tc>
          <w:tcPr>
            <w:tcW w:w="851" w:type="dxa"/>
          </w:tcPr>
          <w:p w14:paraId="3FC0A62C" w14:textId="31EF023D"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⑩</w:t>
            </w:r>
          </w:p>
        </w:tc>
        <w:tc>
          <w:tcPr>
            <w:tcW w:w="2126" w:type="dxa"/>
          </w:tcPr>
          <w:p w14:paraId="744C106B" w14:textId="6BE987E9"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傾斜・消波ブロック</w:t>
            </w:r>
          </w:p>
        </w:tc>
        <w:tc>
          <w:tcPr>
            <w:tcW w:w="2835" w:type="dxa"/>
          </w:tcPr>
          <w:p w14:paraId="251EDF25" w14:textId="70522116"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p>
        </w:tc>
      </w:tr>
      <w:tr w:rsidR="0013015F" w:rsidRPr="0013015F" w14:paraId="1F65A1D1" w14:textId="77777777" w:rsidTr="00E07EDB">
        <w:tc>
          <w:tcPr>
            <w:tcW w:w="1129" w:type="dxa"/>
            <w:tcBorders>
              <w:top w:val="nil"/>
              <w:bottom w:val="single" w:sz="4" w:space="0" w:color="auto"/>
            </w:tcBorders>
          </w:tcPr>
          <w:p w14:paraId="1CC34F5E" w14:textId="77777777" w:rsidR="0013015F" w:rsidRPr="0013015F" w:rsidRDefault="0013015F" w:rsidP="006A694C">
            <w:pPr>
              <w:jc w:val="left"/>
              <w:rPr>
                <w:rFonts w:ascii="ＭＳ ゴシック" w:eastAsia="ＭＳ ゴシック" w:hAnsi="ＭＳ ゴシック"/>
                <w:sz w:val="20"/>
                <w:szCs w:val="20"/>
              </w:rPr>
            </w:pPr>
          </w:p>
        </w:tc>
        <w:tc>
          <w:tcPr>
            <w:tcW w:w="1271" w:type="dxa"/>
          </w:tcPr>
          <w:p w14:paraId="10E94E42" w14:textId="5AD6BA6E"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阪南6区</w:t>
            </w:r>
          </w:p>
        </w:tc>
        <w:tc>
          <w:tcPr>
            <w:tcW w:w="851" w:type="dxa"/>
          </w:tcPr>
          <w:p w14:paraId="2BD58C91" w14:textId="59A7AECA" w:rsidR="0013015F" w:rsidRPr="0013015F" w:rsidRDefault="0013015F" w:rsidP="00444E2C">
            <w:pPr>
              <w:jc w:val="center"/>
              <w:rPr>
                <w:rFonts w:ascii="ＭＳ ゴシック" w:eastAsia="ＭＳ ゴシック" w:hAnsi="ＭＳ ゴシック"/>
                <w:sz w:val="20"/>
                <w:szCs w:val="20"/>
              </w:rPr>
            </w:pPr>
            <w:r w:rsidRPr="0013015F">
              <w:rPr>
                <w:rFonts w:ascii="ＭＳ ゴシック" w:eastAsia="ＭＳ ゴシック" w:hAnsi="ＭＳ ゴシック" w:hint="eastAsia"/>
                <w:sz w:val="20"/>
                <w:szCs w:val="20"/>
              </w:rPr>
              <w:t>⑪</w:t>
            </w:r>
          </w:p>
        </w:tc>
        <w:tc>
          <w:tcPr>
            <w:tcW w:w="2126" w:type="dxa"/>
          </w:tcPr>
          <w:p w14:paraId="1ACFC1C1" w14:textId="3C5D39B8" w:rsidR="0013015F" w:rsidRPr="0013015F" w:rsidRDefault="006B1BC2"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直立・</w:t>
            </w:r>
            <w:r w:rsidR="00444E2C">
              <w:rPr>
                <w:rFonts w:ascii="ＭＳ ゴシック" w:eastAsia="ＭＳ ゴシック" w:hAnsi="ＭＳ ゴシック" w:hint="eastAsia"/>
                <w:sz w:val="20"/>
                <w:szCs w:val="20"/>
              </w:rPr>
              <w:t>砂浜</w:t>
            </w:r>
          </w:p>
        </w:tc>
        <w:tc>
          <w:tcPr>
            <w:tcW w:w="2835" w:type="dxa"/>
          </w:tcPr>
          <w:p w14:paraId="2F48D3F8" w14:textId="75C39741" w:rsidR="0013015F" w:rsidRPr="0013015F" w:rsidRDefault="00444E2C" w:rsidP="006A694C">
            <w:pPr>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公園</w:t>
            </w:r>
            <w:r w:rsidR="006B1BC2">
              <w:rPr>
                <w:rFonts w:ascii="ＭＳ ゴシック" w:eastAsia="ＭＳ ゴシック" w:hAnsi="ＭＳ ゴシック" w:hint="eastAsia"/>
                <w:sz w:val="20"/>
                <w:szCs w:val="20"/>
              </w:rPr>
              <w:t>・海釣り園</w:t>
            </w:r>
          </w:p>
        </w:tc>
      </w:tr>
    </w:tbl>
    <w:p w14:paraId="3BCE3D8A" w14:textId="3CE77474" w:rsidR="008266ED" w:rsidRPr="00325044" w:rsidRDefault="00325044" w:rsidP="00E07EDB">
      <w:pPr>
        <w:ind w:leftChars="337" w:left="708"/>
        <w:jc w:val="left"/>
        <w:rPr>
          <w:rFonts w:ascii="ＭＳ ゴシック" w:eastAsia="ＭＳ ゴシック" w:hAnsi="ＭＳ ゴシック"/>
          <w:sz w:val="20"/>
          <w:szCs w:val="20"/>
        </w:rPr>
      </w:pPr>
      <w:r w:rsidRPr="00325044">
        <w:rPr>
          <w:rFonts w:ascii="ＭＳ ゴシック" w:eastAsia="ＭＳ ゴシック" w:hAnsi="ＭＳ ゴシック" w:hint="eastAsia"/>
          <w:sz w:val="20"/>
          <w:szCs w:val="20"/>
        </w:rPr>
        <w:t>※番号(丸数字)は、</w:t>
      </w:r>
      <w:r w:rsidRPr="00325044">
        <w:rPr>
          <w:rFonts w:ascii="ＭＳ ゴシック" w:eastAsia="ＭＳ ゴシック" w:hAnsi="ＭＳ ゴシック"/>
          <w:sz w:val="20"/>
          <w:szCs w:val="20"/>
        </w:rPr>
        <w:fldChar w:fldCharType="begin"/>
      </w:r>
      <w:r w:rsidRPr="00325044">
        <w:rPr>
          <w:rFonts w:ascii="ＭＳ ゴシック" w:eastAsia="ＭＳ ゴシック" w:hAnsi="ＭＳ ゴシック"/>
          <w:sz w:val="20"/>
          <w:szCs w:val="20"/>
        </w:rPr>
        <w:instrText xml:space="preserve"> </w:instrText>
      </w:r>
      <w:r w:rsidRPr="00325044">
        <w:rPr>
          <w:rFonts w:ascii="ＭＳ ゴシック" w:eastAsia="ＭＳ ゴシック" w:hAnsi="ＭＳ ゴシック" w:hint="eastAsia"/>
          <w:sz w:val="20"/>
          <w:szCs w:val="20"/>
        </w:rPr>
        <w:instrText>REF _Ref190086314 \h</w:instrText>
      </w:r>
      <w:r w:rsidRPr="00325044">
        <w:rPr>
          <w:rFonts w:ascii="ＭＳ ゴシック" w:eastAsia="ＭＳ ゴシック" w:hAnsi="ＭＳ ゴシック"/>
          <w:sz w:val="20"/>
          <w:szCs w:val="20"/>
        </w:rPr>
        <w:instrText xml:space="preserve">  \* MERGEFORMAT </w:instrText>
      </w:r>
      <w:r w:rsidRPr="00325044">
        <w:rPr>
          <w:rFonts w:ascii="ＭＳ ゴシック" w:eastAsia="ＭＳ ゴシック" w:hAnsi="ＭＳ ゴシック"/>
          <w:sz w:val="20"/>
          <w:szCs w:val="20"/>
        </w:rPr>
      </w:r>
      <w:r w:rsidRPr="00325044">
        <w:rPr>
          <w:rFonts w:ascii="ＭＳ ゴシック" w:eastAsia="ＭＳ ゴシック" w:hAnsi="ＭＳ ゴシック"/>
          <w:sz w:val="20"/>
          <w:szCs w:val="20"/>
        </w:rPr>
        <w:fldChar w:fldCharType="separate"/>
      </w:r>
      <w:r w:rsidR="00AF5DF1" w:rsidRPr="00AF5DF1">
        <w:rPr>
          <w:rFonts w:ascii="ＭＳ ゴシック" w:eastAsia="ＭＳ ゴシック" w:hAnsi="ＭＳ ゴシック"/>
          <w:sz w:val="20"/>
          <w:szCs w:val="20"/>
        </w:rPr>
        <w:t xml:space="preserve">図 </w:t>
      </w:r>
      <w:r w:rsidR="00AF5DF1" w:rsidRPr="00AF5DF1">
        <w:rPr>
          <w:rFonts w:ascii="ＭＳ ゴシック" w:eastAsia="ＭＳ ゴシック" w:hAnsi="ＭＳ ゴシック"/>
          <w:noProof/>
          <w:sz w:val="20"/>
          <w:szCs w:val="20"/>
        </w:rPr>
        <w:t>3</w:t>
      </w:r>
      <w:r w:rsidR="00AF5DF1" w:rsidRPr="00AF5DF1">
        <w:rPr>
          <w:rFonts w:ascii="ＭＳ ゴシック" w:eastAsia="ＭＳ ゴシック" w:hAnsi="ＭＳ ゴシック"/>
          <w:noProof/>
          <w:sz w:val="20"/>
          <w:szCs w:val="20"/>
        </w:rPr>
        <w:noBreakHyphen/>
        <w:t>8</w:t>
      </w:r>
      <w:r w:rsidRPr="00325044">
        <w:rPr>
          <w:rFonts w:ascii="ＭＳ ゴシック" w:eastAsia="ＭＳ ゴシック" w:hAnsi="ＭＳ ゴシック"/>
          <w:sz w:val="20"/>
          <w:szCs w:val="20"/>
        </w:rPr>
        <w:fldChar w:fldCharType="end"/>
      </w:r>
      <w:r w:rsidRPr="00325044">
        <w:rPr>
          <w:rFonts w:ascii="ＭＳ ゴシック" w:eastAsia="ＭＳ ゴシック" w:hAnsi="ＭＳ ゴシック" w:hint="eastAsia"/>
          <w:sz w:val="20"/>
          <w:szCs w:val="20"/>
        </w:rPr>
        <w:t>(1)～(2)</w:t>
      </w:r>
      <w:r>
        <w:rPr>
          <w:rFonts w:ascii="ＭＳ ゴシック" w:eastAsia="ＭＳ ゴシック" w:hAnsi="ＭＳ ゴシック" w:hint="eastAsia"/>
          <w:sz w:val="20"/>
          <w:szCs w:val="20"/>
        </w:rPr>
        <w:t>の図中の番号と対応している。</w:t>
      </w:r>
    </w:p>
    <w:p w14:paraId="02A8719A" w14:textId="036539A6" w:rsidR="004F0953" w:rsidRPr="00B24D4C" w:rsidRDefault="004F0953" w:rsidP="006A694C">
      <w:pPr>
        <w:jc w:val="left"/>
      </w:pPr>
      <w:r w:rsidRPr="00B24D4C">
        <w:br w:type="page"/>
      </w:r>
    </w:p>
    <w:p w14:paraId="7462BE3B" w14:textId="4B01FFA7" w:rsidR="00130A74" w:rsidRPr="00B24D4C" w:rsidRDefault="00130A74" w:rsidP="00130A74">
      <w:pPr>
        <w:ind w:firstLineChars="100" w:firstLine="210"/>
      </w:pPr>
    </w:p>
    <w:p w14:paraId="0B28D579" w14:textId="54772217" w:rsidR="00130A74" w:rsidRPr="00B24D4C" w:rsidRDefault="007F7647" w:rsidP="00130A74">
      <w:r w:rsidRPr="00B24D4C">
        <w:rPr>
          <w:noProof/>
        </w:rPr>
        <mc:AlternateContent>
          <mc:Choice Requires="wpg">
            <w:drawing>
              <wp:anchor distT="0" distB="0" distL="114300" distR="114300" simplePos="0" relativeHeight="251511808" behindDoc="0" locked="0" layoutInCell="1" allowOverlap="1" wp14:anchorId="7CDCD351" wp14:editId="038D96FB">
                <wp:simplePos x="0" y="0"/>
                <wp:positionH relativeFrom="column">
                  <wp:posOffset>4445</wp:posOffset>
                </wp:positionH>
                <wp:positionV relativeFrom="paragraph">
                  <wp:posOffset>13970</wp:posOffset>
                </wp:positionV>
                <wp:extent cx="5754650" cy="6984000"/>
                <wp:effectExtent l="0" t="0" r="0" b="7620"/>
                <wp:wrapNone/>
                <wp:docPr id="1478599695" name="グループ化 14"/>
                <wp:cNvGraphicFramePr/>
                <a:graphic xmlns:a="http://schemas.openxmlformats.org/drawingml/2006/main">
                  <a:graphicData uri="http://schemas.microsoft.com/office/word/2010/wordprocessingGroup">
                    <wpg:wgp>
                      <wpg:cNvGrpSpPr/>
                      <wpg:grpSpPr>
                        <a:xfrm>
                          <a:off x="0" y="0"/>
                          <a:ext cx="5754650" cy="6984000"/>
                          <a:chOff x="0" y="0"/>
                          <a:chExt cx="5754650" cy="6984000"/>
                        </a:xfrm>
                      </wpg:grpSpPr>
                      <wpg:grpSp>
                        <wpg:cNvPr id="1366301868" name="グループ化 4"/>
                        <wpg:cNvGrpSpPr>
                          <a:grpSpLocks noChangeAspect="1"/>
                        </wpg:cNvGrpSpPr>
                        <wpg:grpSpPr>
                          <a:xfrm>
                            <a:off x="0" y="0"/>
                            <a:ext cx="5754650" cy="6984000"/>
                            <a:chOff x="0" y="0"/>
                            <a:chExt cx="5038725" cy="6115050"/>
                          </a:xfrm>
                        </wpg:grpSpPr>
                        <pic:pic xmlns:pic="http://schemas.openxmlformats.org/drawingml/2006/picture">
                          <pic:nvPicPr>
                            <pic:cNvPr id="852120168" name="図 1"/>
                            <pic:cNvPicPr>
                              <a:picLocks noChangeAspect="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038725" cy="6115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16415132" name="図 3"/>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66675" y="5781675"/>
                              <a:ext cx="1228725" cy="220980"/>
                            </a:xfrm>
                            <a:prstGeom prst="rect">
                              <a:avLst/>
                            </a:prstGeom>
                          </pic:spPr>
                        </pic:pic>
                      </wpg:grpSp>
                      <wps:wsp>
                        <wps:cNvPr id="1720103341" name="直線コネクタ 7"/>
                        <wps:cNvCnPr/>
                        <wps:spPr>
                          <a:xfrm flipV="1">
                            <a:off x="3048000" y="219075"/>
                            <a:ext cx="228600" cy="8810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13639114" name="直線コネクタ 7"/>
                        <wps:cNvCnPr/>
                        <wps:spPr>
                          <a:xfrm flipV="1">
                            <a:off x="2305050" y="438150"/>
                            <a:ext cx="423862" cy="187960"/>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08301255" name="直線コネクタ 7"/>
                        <wps:cNvCnPr/>
                        <wps:spPr>
                          <a:xfrm flipV="1">
                            <a:off x="2752725" y="400050"/>
                            <a:ext cx="71438" cy="3048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8627242" name="直線コネクタ 7"/>
                        <wps:cNvCnPr/>
                        <wps:spPr>
                          <a:xfrm flipV="1">
                            <a:off x="2105025" y="733425"/>
                            <a:ext cx="49689" cy="273844"/>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06699675" name="直線コネクタ 7"/>
                        <wps:cNvCnPr/>
                        <wps:spPr>
                          <a:xfrm flipV="1">
                            <a:off x="3143250" y="685800"/>
                            <a:ext cx="26194" cy="147479"/>
                          </a:xfrm>
                          <a:prstGeom prst="line">
                            <a:avLst/>
                          </a:prstGeom>
                          <a:ln w="1270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97077626" name="直線コネクタ 7"/>
                        <wps:cNvCnPr/>
                        <wps:spPr>
                          <a:xfrm flipV="1">
                            <a:off x="123825" y="2390775"/>
                            <a:ext cx="673893" cy="847249"/>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82490289" name="直線コネクタ 7"/>
                        <wps:cNvCnPr/>
                        <wps:spPr>
                          <a:xfrm flipV="1">
                            <a:off x="85725" y="2362200"/>
                            <a:ext cx="671195" cy="842645"/>
                          </a:xfrm>
                          <a:prstGeom prst="line">
                            <a:avLst/>
                          </a:prstGeom>
                          <a:ln w="44450" cmpd="dbl">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2734423" name="フリーフォーム: 図形 8"/>
                        <wps:cNvSpPr/>
                        <wps:spPr>
                          <a:xfrm>
                            <a:off x="114300" y="3248025"/>
                            <a:ext cx="103627" cy="297028"/>
                          </a:xfrm>
                          <a:custGeom>
                            <a:avLst/>
                            <a:gdLst>
                              <a:gd name="connsiteX0" fmla="*/ 0 w 116681"/>
                              <a:gd name="connsiteY0" fmla="*/ 0 h 235743"/>
                              <a:gd name="connsiteX1" fmla="*/ 52388 w 116681"/>
                              <a:gd name="connsiteY1" fmla="*/ 133350 h 235743"/>
                              <a:gd name="connsiteX2" fmla="*/ 116681 w 116681"/>
                              <a:gd name="connsiteY2" fmla="*/ 235743 h 235743"/>
                              <a:gd name="connsiteX0" fmla="*/ 0 w 614010"/>
                              <a:gd name="connsiteY0" fmla="*/ 102393 h 110773"/>
                              <a:gd name="connsiteX1" fmla="*/ 549717 w 614010"/>
                              <a:gd name="connsiteY1" fmla="*/ 0 h 110773"/>
                              <a:gd name="connsiteX2" fmla="*/ 614010 w 614010"/>
                              <a:gd name="connsiteY2" fmla="*/ 102393 h 110773"/>
                              <a:gd name="connsiteX0" fmla="*/ 0 w 550118"/>
                              <a:gd name="connsiteY0" fmla="*/ 109785 h 391492"/>
                              <a:gd name="connsiteX1" fmla="*/ 549717 w 550118"/>
                              <a:gd name="connsiteY1" fmla="*/ 7392 h 391492"/>
                              <a:gd name="connsiteX2" fmla="*/ 99157 w 550118"/>
                              <a:gd name="connsiteY2" fmla="*/ 391492 h 391492"/>
                              <a:gd name="connsiteX0" fmla="*/ 4673 w 103830"/>
                              <a:gd name="connsiteY0" fmla="*/ 0 h 281707"/>
                              <a:gd name="connsiteX1" fmla="*/ 4673 w 103830"/>
                              <a:gd name="connsiteY1" fmla="*/ 47754 h 281707"/>
                              <a:gd name="connsiteX2" fmla="*/ 103830 w 103830"/>
                              <a:gd name="connsiteY2" fmla="*/ 281707 h 281707"/>
                              <a:gd name="connsiteX0" fmla="*/ 19328 w 101659"/>
                              <a:gd name="connsiteY0" fmla="*/ 0 h 313343"/>
                              <a:gd name="connsiteX1" fmla="*/ 2502 w 101659"/>
                              <a:gd name="connsiteY1" fmla="*/ 79390 h 313343"/>
                              <a:gd name="connsiteX2" fmla="*/ 101659 w 101659"/>
                              <a:gd name="connsiteY2" fmla="*/ 313343 h 313343"/>
                              <a:gd name="connsiteX0" fmla="*/ 19194 w 101672"/>
                              <a:gd name="connsiteY0" fmla="*/ 0 h 313980"/>
                              <a:gd name="connsiteX1" fmla="*/ 2515 w 101672"/>
                              <a:gd name="connsiteY1" fmla="*/ 80027 h 313980"/>
                              <a:gd name="connsiteX2" fmla="*/ 101672 w 101672"/>
                              <a:gd name="connsiteY2" fmla="*/ 313980 h 313980"/>
                              <a:gd name="connsiteX0" fmla="*/ 20870 w 103348"/>
                              <a:gd name="connsiteY0" fmla="*/ 0 h 313980"/>
                              <a:gd name="connsiteX1" fmla="*/ 4191 w 103348"/>
                              <a:gd name="connsiteY1" fmla="*/ 80027 h 313980"/>
                              <a:gd name="connsiteX2" fmla="*/ 103348 w 103348"/>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4354 w 106832"/>
                              <a:gd name="connsiteY0" fmla="*/ 0 h 313980"/>
                              <a:gd name="connsiteX1" fmla="*/ 7675 w 106832"/>
                              <a:gd name="connsiteY1" fmla="*/ 80027 h 313980"/>
                              <a:gd name="connsiteX2" fmla="*/ 106832 w 106832"/>
                              <a:gd name="connsiteY2" fmla="*/ 313980 h 313980"/>
                              <a:gd name="connsiteX0" fmla="*/ 14516 w 108988"/>
                              <a:gd name="connsiteY0" fmla="*/ 0 h 327174"/>
                              <a:gd name="connsiteX1" fmla="*/ 9831 w 108988"/>
                              <a:gd name="connsiteY1" fmla="*/ 93221 h 327174"/>
                              <a:gd name="connsiteX2" fmla="*/ 108988 w 108988"/>
                              <a:gd name="connsiteY2" fmla="*/ 327174 h 327174"/>
                              <a:gd name="connsiteX0" fmla="*/ 23821 w 104128"/>
                              <a:gd name="connsiteY0" fmla="*/ 0 h 312151"/>
                              <a:gd name="connsiteX1" fmla="*/ 4971 w 104128"/>
                              <a:gd name="connsiteY1" fmla="*/ 78198 h 312151"/>
                              <a:gd name="connsiteX2" fmla="*/ 104128 w 104128"/>
                              <a:gd name="connsiteY2" fmla="*/ 312151 h 312151"/>
                              <a:gd name="connsiteX0" fmla="*/ 24849 w 119529"/>
                              <a:gd name="connsiteY0" fmla="*/ 0 h 312151"/>
                              <a:gd name="connsiteX1" fmla="*/ 5999 w 119529"/>
                              <a:gd name="connsiteY1" fmla="*/ 78198 h 312151"/>
                              <a:gd name="connsiteX2" fmla="*/ 119529 w 119529"/>
                              <a:gd name="connsiteY2" fmla="*/ 312151 h 312151"/>
                              <a:gd name="connsiteX0" fmla="*/ 9272 w 103952"/>
                              <a:gd name="connsiteY0" fmla="*/ 0 h 312151"/>
                              <a:gd name="connsiteX1" fmla="*/ 15584 w 103952"/>
                              <a:gd name="connsiteY1" fmla="*/ 110783 h 312151"/>
                              <a:gd name="connsiteX2" fmla="*/ 103952 w 103952"/>
                              <a:gd name="connsiteY2" fmla="*/ 312151 h 312151"/>
                            </a:gdLst>
                            <a:ahLst/>
                            <a:cxnLst>
                              <a:cxn ang="0">
                                <a:pos x="connsiteX0" y="connsiteY0"/>
                              </a:cxn>
                              <a:cxn ang="0">
                                <a:pos x="connsiteX1" y="connsiteY1"/>
                              </a:cxn>
                              <a:cxn ang="0">
                                <a:pos x="connsiteX2" y="connsiteY2"/>
                              </a:cxn>
                            </a:cxnLst>
                            <a:rect l="l" t="t" r="r" b="b"/>
                            <a:pathLst>
                              <a:path w="103952" h="312151">
                                <a:moveTo>
                                  <a:pt x="9272" y="0"/>
                                </a:moveTo>
                                <a:cubicBezTo>
                                  <a:pt x="-6813" y="39674"/>
                                  <a:pt x="-196" y="58758"/>
                                  <a:pt x="15584" y="110783"/>
                                </a:cubicBezTo>
                                <a:cubicBezTo>
                                  <a:pt x="31364" y="162808"/>
                                  <a:pt x="33586" y="165443"/>
                                  <a:pt x="103952" y="312151"/>
                                </a:cubicBezTo>
                              </a:path>
                            </a:pathLst>
                          </a:custGeom>
                          <a:noFill/>
                          <a:ln w="1905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391825" name="直線コネクタ 7"/>
                        <wps:cNvCnPr/>
                        <wps:spPr>
                          <a:xfrm flipV="1">
                            <a:off x="2543175" y="2752725"/>
                            <a:ext cx="95250" cy="151924"/>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35304136" name="直線コネクタ 7"/>
                        <wps:cNvCnPr/>
                        <wps:spPr>
                          <a:xfrm flipH="1" flipV="1">
                            <a:off x="2600325" y="2390775"/>
                            <a:ext cx="0" cy="361950"/>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892683039" name="直線コネクタ 7"/>
                        <wps:cNvCnPr/>
                        <wps:spPr>
                          <a:xfrm flipH="1" flipV="1">
                            <a:off x="2638425" y="2390775"/>
                            <a:ext cx="0" cy="364331"/>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37737851" name="直線コネクタ 7"/>
                        <wps:cNvCnPr/>
                        <wps:spPr>
                          <a:xfrm flipV="1">
                            <a:off x="4391025" y="4152900"/>
                            <a:ext cx="23495" cy="10001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39334396" name="直線コネクタ 7"/>
                        <wps:cNvCnPr/>
                        <wps:spPr>
                          <a:xfrm flipH="1" flipV="1">
                            <a:off x="3781425" y="4238625"/>
                            <a:ext cx="90170" cy="65722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77157813" name="フリーフォーム: 図形 8"/>
                        <wps:cNvSpPr/>
                        <wps:spPr>
                          <a:xfrm>
                            <a:off x="3648075" y="4276725"/>
                            <a:ext cx="88900" cy="222885"/>
                          </a:xfrm>
                          <a:custGeom>
                            <a:avLst/>
                            <a:gdLst>
                              <a:gd name="connsiteX0" fmla="*/ 0 w 116681"/>
                              <a:gd name="connsiteY0" fmla="*/ 0 h 235743"/>
                              <a:gd name="connsiteX1" fmla="*/ 52388 w 116681"/>
                              <a:gd name="connsiteY1" fmla="*/ 133350 h 235743"/>
                              <a:gd name="connsiteX2" fmla="*/ 116681 w 116681"/>
                              <a:gd name="connsiteY2" fmla="*/ 235743 h 235743"/>
                              <a:gd name="connsiteX0" fmla="*/ 0 w 614010"/>
                              <a:gd name="connsiteY0" fmla="*/ 102393 h 110773"/>
                              <a:gd name="connsiteX1" fmla="*/ 549717 w 614010"/>
                              <a:gd name="connsiteY1" fmla="*/ 0 h 110773"/>
                              <a:gd name="connsiteX2" fmla="*/ 614010 w 614010"/>
                              <a:gd name="connsiteY2" fmla="*/ 102393 h 110773"/>
                              <a:gd name="connsiteX0" fmla="*/ 0 w 550118"/>
                              <a:gd name="connsiteY0" fmla="*/ 109785 h 391492"/>
                              <a:gd name="connsiteX1" fmla="*/ 549717 w 550118"/>
                              <a:gd name="connsiteY1" fmla="*/ 7392 h 391492"/>
                              <a:gd name="connsiteX2" fmla="*/ 99157 w 550118"/>
                              <a:gd name="connsiteY2" fmla="*/ 391492 h 391492"/>
                              <a:gd name="connsiteX0" fmla="*/ 4673 w 103830"/>
                              <a:gd name="connsiteY0" fmla="*/ 0 h 281707"/>
                              <a:gd name="connsiteX1" fmla="*/ 4673 w 103830"/>
                              <a:gd name="connsiteY1" fmla="*/ 47754 h 281707"/>
                              <a:gd name="connsiteX2" fmla="*/ 103830 w 103830"/>
                              <a:gd name="connsiteY2" fmla="*/ 281707 h 281707"/>
                              <a:gd name="connsiteX0" fmla="*/ 19328 w 101659"/>
                              <a:gd name="connsiteY0" fmla="*/ 0 h 313343"/>
                              <a:gd name="connsiteX1" fmla="*/ 2502 w 101659"/>
                              <a:gd name="connsiteY1" fmla="*/ 79390 h 313343"/>
                              <a:gd name="connsiteX2" fmla="*/ 101659 w 101659"/>
                              <a:gd name="connsiteY2" fmla="*/ 313343 h 313343"/>
                              <a:gd name="connsiteX0" fmla="*/ 19194 w 101672"/>
                              <a:gd name="connsiteY0" fmla="*/ 0 h 313980"/>
                              <a:gd name="connsiteX1" fmla="*/ 2515 w 101672"/>
                              <a:gd name="connsiteY1" fmla="*/ 80027 h 313980"/>
                              <a:gd name="connsiteX2" fmla="*/ 101672 w 101672"/>
                              <a:gd name="connsiteY2" fmla="*/ 313980 h 313980"/>
                              <a:gd name="connsiteX0" fmla="*/ 20870 w 103348"/>
                              <a:gd name="connsiteY0" fmla="*/ 0 h 313980"/>
                              <a:gd name="connsiteX1" fmla="*/ 4191 w 103348"/>
                              <a:gd name="connsiteY1" fmla="*/ 80027 h 313980"/>
                              <a:gd name="connsiteX2" fmla="*/ 103348 w 103348"/>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4354 w 106832"/>
                              <a:gd name="connsiteY0" fmla="*/ 0 h 313980"/>
                              <a:gd name="connsiteX1" fmla="*/ 7675 w 106832"/>
                              <a:gd name="connsiteY1" fmla="*/ 80027 h 313980"/>
                              <a:gd name="connsiteX2" fmla="*/ 106832 w 106832"/>
                              <a:gd name="connsiteY2" fmla="*/ 313980 h 313980"/>
                              <a:gd name="connsiteX0" fmla="*/ 14516 w 108988"/>
                              <a:gd name="connsiteY0" fmla="*/ 0 h 327174"/>
                              <a:gd name="connsiteX1" fmla="*/ 9831 w 108988"/>
                              <a:gd name="connsiteY1" fmla="*/ 93221 h 327174"/>
                              <a:gd name="connsiteX2" fmla="*/ 108988 w 108988"/>
                              <a:gd name="connsiteY2" fmla="*/ 327174 h 327174"/>
                              <a:gd name="connsiteX0" fmla="*/ 23821 w 104128"/>
                              <a:gd name="connsiteY0" fmla="*/ 0 h 312151"/>
                              <a:gd name="connsiteX1" fmla="*/ 4971 w 104128"/>
                              <a:gd name="connsiteY1" fmla="*/ 78198 h 312151"/>
                              <a:gd name="connsiteX2" fmla="*/ 104128 w 104128"/>
                              <a:gd name="connsiteY2" fmla="*/ 312151 h 312151"/>
                              <a:gd name="connsiteX0" fmla="*/ 24849 w 119529"/>
                              <a:gd name="connsiteY0" fmla="*/ 0 h 312151"/>
                              <a:gd name="connsiteX1" fmla="*/ 5999 w 119529"/>
                              <a:gd name="connsiteY1" fmla="*/ 78198 h 312151"/>
                              <a:gd name="connsiteX2" fmla="*/ 119529 w 119529"/>
                              <a:gd name="connsiteY2" fmla="*/ 312151 h 312151"/>
                              <a:gd name="connsiteX0" fmla="*/ 9272 w 103952"/>
                              <a:gd name="connsiteY0" fmla="*/ 0 h 312151"/>
                              <a:gd name="connsiteX1" fmla="*/ 15584 w 103952"/>
                              <a:gd name="connsiteY1" fmla="*/ 110783 h 312151"/>
                              <a:gd name="connsiteX2" fmla="*/ 103952 w 103952"/>
                              <a:gd name="connsiteY2" fmla="*/ 312151 h 312151"/>
                              <a:gd name="connsiteX0" fmla="*/ 19922 w 286793"/>
                              <a:gd name="connsiteY0" fmla="*/ 0 h 372308"/>
                              <a:gd name="connsiteX1" fmla="*/ 26234 w 286793"/>
                              <a:gd name="connsiteY1" fmla="*/ 110783 h 372308"/>
                              <a:gd name="connsiteX2" fmla="*/ 286792 w 286793"/>
                              <a:gd name="connsiteY2" fmla="*/ 372309 h 372308"/>
                              <a:gd name="connsiteX0" fmla="*/ 273330 w 273330"/>
                              <a:gd name="connsiteY0" fmla="*/ 35896 h 270344"/>
                              <a:gd name="connsiteX1" fmla="*/ 18 w 273330"/>
                              <a:gd name="connsiteY1" fmla="*/ 8818 h 270344"/>
                              <a:gd name="connsiteX2" fmla="*/ 260576 w 273330"/>
                              <a:gd name="connsiteY2" fmla="*/ 270344 h 270344"/>
                              <a:gd name="connsiteX0" fmla="*/ 94329 w 94329"/>
                              <a:gd name="connsiteY0" fmla="*/ 0 h 234448"/>
                              <a:gd name="connsiteX1" fmla="*/ 210 w 94329"/>
                              <a:gd name="connsiteY1" fmla="*/ 83062 h 234448"/>
                              <a:gd name="connsiteX2" fmla="*/ 81575 w 94329"/>
                              <a:gd name="connsiteY2" fmla="*/ 234448 h 234448"/>
                              <a:gd name="connsiteX0" fmla="*/ 94329 w 94329"/>
                              <a:gd name="connsiteY0" fmla="*/ 0 h 234448"/>
                              <a:gd name="connsiteX1" fmla="*/ 210 w 94329"/>
                              <a:gd name="connsiteY1" fmla="*/ 83062 h 234448"/>
                              <a:gd name="connsiteX2" fmla="*/ 81575 w 94329"/>
                              <a:gd name="connsiteY2" fmla="*/ 234448 h 234448"/>
                              <a:gd name="connsiteX0" fmla="*/ 80441 w 80441"/>
                              <a:gd name="connsiteY0" fmla="*/ 0 h 234448"/>
                              <a:gd name="connsiteX1" fmla="*/ 662 w 80441"/>
                              <a:gd name="connsiteY1" fmla="*/ 88071 h 234448"/>
                              <a:gd name="connsiteX2" fmla="*/ 67687 w 80441"/>
                              <a:gd name="connsiteY2" fmla="*/ 234448 h 234448"/>
                              <a:gd name="connsiteX0" fmla="*/ 211479 w 211479"/>
                              <a:gd name="connsiteY0" fmla="*/ 0 h 234448"/>
                              <a:gd name="connsiteX1" fmla="*/ 25 w 211479"/>
                              <a:gd name="connsiteY1" fmla="*/ 95585 h 234448"/>
                              <a:gd name="connsiteX2" fmla="*/ 198725 w 211479"/>
                              <a:gd name="connsiteY2" fmla="*/ 234448 h 234448"/>
                              <a:gd name="connsiteX0" fmla="*/ 211478 w 211478"/>
                              <a:gd name="connsiteY0" fmla="*/ 0 h 234448"/>
                              <a:gd name="connsiteX1" fmla="*/ 24 w 211478"/>
                              <a:gd name="connsiteY1" fmla="*/ 95585 h 234448"/>
                              <a:gd name="connsiteX2" fmla="*/ 198724 w 211478"/>
                              <a:gd name="connsiteY2" fmla="*/ 234448 h 234448"/>
                              <a:gd name="connsiteX0" fmla="*/ 89413 w 89413"/>
                              <a:gd name="connsiteY0" fmla="*/ 0 h 234448"/>
                              <a:gd name="connsiteX1" fmla="*/ 150 w 89413"/>
                              <a:gd name="connsiteY1" fmla="*/ 105604 h 234448"/>
                              <a:gd name="connsiteX2" fmla="*/ 76659 w 89413"/>
                              <a:gd name="connsiteY2" fmla="*/ 234448 h 234448"/>
                              <a:gd name="connsiteX0" fmla="*/ 89429 w 89429"/>
                              <a:gd name="connsiteY0" fmla="*/ 0 h 234448"/>
                              <a:gd name="connsiteX1" fmla="*/ 166 w 89429"/>
                              <a:gd name="connsiteY1" fmla="*/ 105604 h 234448"/>
                              <a:gd name="connsiteX2" fmla="*/ 76675 w 89429"/>
                              <a:gd name="connsiteY2" fmla="*/ 234448 h 234448"/>
                              <a:gd name="connsiteX0" fmla="*/ 89429 w 89429"/>
                              <a:gd name="connsiteY0" fmla="*/ 0 h 234448"/>
                              <a:gd name="connsiteX1" fmla="*/ 166 w 89429"/>
                              <a:gd name="connsiteY1" fmla="*/ 105604 h 234448"/>
                              <a:gd name="connsiteX2" fmla="*/ 76675 w 89429"/>
                              <a:gd name="connsiteY2" fmla="*/ 234448 h 234448"/>
                            </a:gdLst>
                            <a:ahLst/>
                            <a:cxnLst>
                              <a:cxn ang="0">
                                <a:pos x="connsiteX0" y="connsiteY0"/>
                              </a:cxn>
                              <a:cxn ang="0">
                                <a:pos x="connsiteX1" y="connsiteY1"/>
                              </a:cxn>
                              <a:cxn ang="0">
                                <a:pos x="connsiteX2" y="connsiteY2"/>
                              </a:cxn>
                            </a:cxnLst>
                            <a:rect l="l" t="t" r="r" b="b"/>
                            <a:pathLst>
                              <a:path w="89429" h="234448">
                                <a:moveTo>
                                  <a:pt x="89429" y="0"/>
                                </a:moveTo>
                                <a:cubicBezTo>
                                  <a:pt x="30317" y="12121"/>
                                  <a:pt x="2292" y="66529"/>
                                  <a:pt x="166" y="105604"/>
                                </a:cubicBezTo>
                                <a:cubicBezTo>
                                  <a:pt x="-1960" y="144679"/>
                                  <a:pt x="15894" y="197951"/>
                                  <a:pt x="76675" y="234448"/>
                                </a:cubicBezTo>
                              </a:path>
                            </a:pathLst>
                          </a:custGeom>
                          <a:noFill/>
                          <a:ln w="19050">
                            <a:solidFill>
                              <a:srgbClr val="00B05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245886" name="フリーフォーム: 図形 8"/>
                        <wps:cNvSpPr/>
                        <wps:spPr>
                          <a:xfrm>
                            <a:off x="3600450" y="4229100"/>
                            <a:ext cx="121920" cy="306705"/>
                          </a:xfrm>
                          <a:custGeom>
                            <a:avLst/>
                            <a:gdLst>
                              <a:gd name="connsiteX0" fmla="*/ 0 w 116681"/>
                              <a:gd name="connsiteY0" fmla="*/ 0 h 235743"/>
                              <a:gd name="connsiteX1" fmla="*/ 52388 w 116681"/>
                              <a:gd name="connsiteY1" fmla="*/ 133350 h 235743"/>
                              <a:gd name="connsiteX2" fmla="*/ 116681 w 116681"/>
                              <a:gd name="connsiteY2" fmla="*/ 235743 h 235743"/>
                              <a:gd name="connsiteX0" fmla="*/ 0 w 614010"/>
                              <a:gd name="connsiteY0" fmla="*/ 102393 h 110773"/>
                              <a:gd name="connsiteX1" fmla="*/ 549717 w 614010"/>
                              <a:gd name="connsiteY1" fmla="*/ 0 h 110773"/>
                              <a:gd name="connsiteX2" fmla="*/ 614010 w 614010"/>
                              <a:gd name="connsiteY2" fmla="*/ 102393 h 110773"/>
                              <a:gd name="connsiteX0" fmla="*/ 0 w 550118"/>
                              <a:gd name="connsiteY0" fmla="*/ 109785 h 391492"/>
                              <a:gd name="connsiteX1" fmla="*/ 549717 w 550118"/>
                              <a:gd name="connsiteY1" fmla="*/ 7392 h 391492"/>
                              <a:gd name="connsiteX2" fmla="*/ 99157 w 550118"/>
                              <a:gd name="connsiteY2" fmla="*/ 391492 h 391492"/>
                              <a:gd name="connsiteX0" fmla="*/ 4673 w 103830"/>
                              <a:gd name="connsiteY0" fmla="*/ 0 h 281707"/>
                              <a:gd name="connsiteX1" fmla="*/ 4673 w 103830"/>
                              <a:gd name="connsiteY1" fmla="*/ 47754 h 281707"/>
                              <a:gd name="connsiteX2" fmla="*/ 103830 w 103830"/>
                              <a:gd name="connsiteY2" fmla="*/ 281707 h 281707"/>
                              <a:gd name="connsiteX0" fmla="*/ 19328 w 101659"/>
                              <a:gd name="connsiteY0" fmla="*/ 0 h 313343"/>
                              <a:gd name="connsiteX1" fmla="*/ 2502 w 101659"/>
                              <a:gd name="connsiteY1" fmla="*/ 79390 h 313343"/>
                              <a:gd name="connsiteX2" fmla="*/ 101659 w 101659"/>
                              <a:gd name="connsiteY2" fmla="*/ 313343 h 313343"/>
                              <a:gd name="connsiteX0" fmla="*/ 19194 w 101672"/>
                              <a:gd name="connsiteY0" fmla="*/ 0 h 313980"/>
                              <a:gd name="connsiteX1" fmla="*/ 2515 w 101672"/>
                              <a:gd name="connsiteY1" fmla="*/ 80027 h 313980"/>
                              <a:gd name="connsiteX2" fmla="*/ 101672 w 101672"/>
                              <a:gd name="connsiteY2" fmla="*/ 313980 h 313980"/>
                              <a:gd name="connsiteX0" fmla="*/ 20870 w 103348"/>
                              <a:gd name="connsiteY0" fmla="*/ 0 h 313980"/>
                              <a:gd name="connsiteX1" fmla="*/ 4191 w 103348"/>
                              <a:gd name="connsiteY1" fmla="*/ 80027 h 313980"/>
                              <a:gd name="connsiteX2" fmla="*/ 103348 w 103348"/>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4354 w 106832"/>
                              <a:gd name="connsiteY0" fmla="*/ 0 h 313980"/>
                              <a:gd name="connsiteX1" fmla="*/ 7675 w 106832"/>
                              <a:gd name="connsiteY1" fmla="*/ 80027 h 313980"/>
                              <a:gd name="connsiteX2" fmla="*/ 106832 w 106832"/>
                              <a:gd name="connsiteY2" fmla="*/ 313980 h 313980"/>
                              <a:gd name="connsiteX0" fmla="*/ 14516 w 108988"/>
                              <a:gd name="connsiteY0" fmla="*/ 0 h 327174"/>
                              <a:gd name="connsiteX1" fmla="*/ 9831 w 108988"/>
                              <a:gd name="connsiteY1" fmla="*/ 93221 h 327174"/>
                              <a:gd name="connsiteX2" fmla="*/ 108988 w 108988"/>
                              <a:gd name="connsiteY2" fmla="*/ 327174 h 327174"/>
                              <a:gd name="connsiteX0" fmla="*/ 23821 w 104128"/>
                              <a:gd name="connsiteY0" fmla="*/ 0 h 312151"/>
                              <a:gd name="connsiteX1" fmla="*/ 4971 w 104128"/>
                              <a:gd name="connsiteY1" fmla="*/ 78198 h 312151"/>
                              <a:gd name="connsiteX2" fmla="*/ 104128 w 104128"/>
                              <a:gd name="connsiteY2" fmla="*/ 312151 h 312151"/>
                              <a:gd name="connsiteX0" fmla="*/ 24849 w 119529"/>
                              <a:gd name="connsiteY0" fmla="*/ 0 h 312151"/>
                              <a:gd name="connsiteX1" fmla="*/ 5999 w 119529"/>
                              <a:gd name="connsiteY1" fmla="*/ 78198 h 312151"/>
                              <a:gd name="connsiteX2" fmla="*/ 119529 w 119529"/>
                              <a:gd name="connsiteY2" fmla="*/ 312151 h 312151"/>
                              <a:gd name="connsiteX0" fmla="*/ 9272 w 103952"/>
                              <a:gd name="connsiteY0" fmla="*/ 0 h 312151"/>
                              <a:gd name="connsiteX1" fmla="*/ 15584 w 103952"/>
                              <a:gd name="connsiteY1" fmla="*/ 110783 h 312151"/>
                              <a:gd name="connsiteX2" fmla="*/ 103952 w 103952"/>
                              <a:gd name="connsiteY2" fmla="*/ 312151 h 312151"/>
                              <a:gd name="connsiteX0" fmla="*/ 19922 w 286793"/>
                              <a:gd name="connsiteY0" fmla="*/ 0 h 372308"/>
                              <a:gd name="connsiteX1" fmla="*/ 26234 w 286793"/>
                              <a:gd name="connsiteY1" fmla="*/ 110783 h 372308"/>
                              <a:gd name="connsiteX2" fmla="*/ 286792 w 286793"/>
                              <a:gd name="connsiteY2" fmla="*/ 372309 h 372308"/>
                              <a:gd name="connsiteX0" fmla="*/ 273330 w 273330"/>
                              <a:gd name="connsiteY0" fmla="*/ 35896 h 270344"/>
                              <a:gd name="connsiteX1" fmla="*/ 18 w 273330"/>
                              <a:gd name="connsiteY1" fmla="*/ 8818 h 270344"/>
                              <a:gd name="connsiteX2" fmla="*/ 260576 w 273330"/>
                              <a:gd name="connsiteY2" fmla="*/ 270344 h 270344"/>
                              <a:gd name="connsiteX0" fmla="*/ 94329 w 94329"/>
                              <a:gd name="connsiteY0" fmla="*/ 0 h 234448"/>
                              <a:gd name="connsiteX1" fmla="*/ 210 w 94329"/>
                              <a:gd name="connsiteY1" fmla="*/ 83062 h 234448"/>
                              <a:gd name="connsiteX2" fmla="*/ 81575 w 94329"/>
                              <a:gd name="connsiteY2" fmla="*/ 234448 h 234448"/>
                              <a:gd name="connsiteX0" fmla="*/ 94329 w 94329"/>
                              <a:gd name="connsiteY0" fmla="*/ 0 h 234448"/>
                              <a:gd name="connsiteX1" fmla="*/ 210 w 94329"/>
                              <a:gd name="connsiteY1" fmla="*/ 83062 h 234448"/>
                              <a:gd name="connsiteX2" fmla="*/ 81575 w 94329"/>
                              <a:gd name="connsiteY2" fmla="*/ 234448 h 234448"/>
                              <a:gd name="connsiteX0" fmla="*/ 80441 w 80441"/>
                              <a:gd name="connsiteY0" fmla="*/ 0 h 234448"/>
                              <a:gd name="connsiteX1" fmla="*/ 662 w 80441"/>
                              <a:gd name="connsiteY1" fmla="*/ 88071 h 234448"/>
                              <a:gd name="connsiteX2" fmla="*/ 67687 w 80441"/>
                              <a:gd name="connsiteY2" fmla="*/ 234448 h 234448"/>
                              <a:gd name="connsiteX0" fmla="*/ 211479 w 211479"/>
                              <a:gd name="connsiteY0" fmla="*/ 0 h 234448"/>
                              <a:gd name="connsiteX1" fmla="*/ 25 w 211479"/>
                              <a:gd name="connsiteY1" fmla="*/ 95585 h 234448"/>
                              <a:gd name="connsiteX2" fmla="*/ 198725 w 211479"/>
                              <a:gd name="connsiteY2" fmla="*/ 234448 h 234448"/>
                              <a:gd name="connsiteX0" fmla="*/ 211478 w 211478"/>
                              <a:gd name="connsiteY0" fmla="*/ 0 h 234448"/>
                              <a:gd name="connsiteX1" fmla="*/ 24 w 211478"/>
                              <a:gd name="connsiteY1" fmla="*/ 95585 h 234448"/>
                              <a:gd name="connsiteX2" fmla="*/ 198724 w 211478"/>
                              <a:gd name="connsiteY2" fmla="*/ 234448 h 234448"/>
                              <a:gd name="connsiteX0" fmla="*/ 89413 w 89413"/>
                              <a:gd name="connsiteY0" fmla="*/ 0 h 234448"/>
                              <a:gd name="connsiteX1" fmla="*/ 150 w 89413"/>
                              <a:gd name="connsiteY1" fmla="*/ 105604 h 234448"/>
                              <a:gd name="connsiteX2" fmla="*/ 76659 w 89413"/>
                              <a:gd name="connsiteY2" fmla="*/ 234448 h 234448"/>
                              <a:gd name="connsiteX0" fmla="*/ 89429 w 89429"/>
                              <a:gd name="connsiteY0" fmla="*/ 0 h 234448"/>
                              <a:gd name="connsiteX1" fmla="*/ 166 w 89429"/>
                              <a:gd name="connsiteY1" fmla="*/ 105604 h 234448"/>
                              <a:gd name="connsiteX2" fmla="*/ 76675 w 89429"/>
                              <a:gd name="connsiteY2" fmla="*/ 234448 h 234448"/>
                              <a:gd name="connsiteX0" fmla="*/ 89429 w 89429"/>
                              <a:gd name="connsiteY0" fmla="*/ 0 h 234448"/>
                              <a:gd name="connsiteX1" fmla="*/ 166 w 89429"/>
                              <a:gd name="connsiteY1" fmla="*/ 105604 h 234448"/>
                              <a:gd name="connsiteX2" fmla="*/ 76675 w 89429"/>
                              <a:gd name="connsiteY2" fmla="*/ 234448 h 234448"/>
                            </a:gdLst>
                            <a:ahLst/>
                            <a:cxnLst>
                              <a:cxn ang="0">
                                <a:pos x="connsiteX0" y="connsiteY0"/>
                              </a:cxn>
                              <a:cxn ang="0">
                                <a:pos x="connsiteX1" y="connsiteY1"/>
                              </a:cxn>
                              <a:cxn ang="0">
                                <a:pos x="connsiteX2" y="connsiteY2"/>
                              </a:cxn>
                            </a:cxnLst>
                            <a:rect l="l" t="t" r="r" b="b"/>
                            <a:pathLst>
                              <a:path w="89429" h="234448">
                                <a:moveTo>
                                  <a:pt x="89429" y="0"/>
                                </a:moveTo>
                                <a:cubicBezTo>
                                  <a:pt x="30317" y="12121"/>
                                  <a:pt x="2292" y="66529"/>
                                  <a:pt x="166" y="105604"/>
                                </a:cubicBezTo>
                                <a:cubicBezTo>
                                  <a:pt x="-1960" y="144679"/>
                                  <a:pt x="15894" y="197951"/>
                                  <a:pt x="76675" y="234448"/>
                                </a:cubicBezTo>
                              </a:path>
                            </a:pathLst>
                          </a:custGeom>
                          <a:noFill/>
                          <a:ln w="44450" cmpd="dbl">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002239" name="直線コネクタ 7"/>
                        <wps:cNvCnPr/>
                        <wps:spPr>
                          <a:xfrm>
                            <a:off x="3924300" y="5067300"/>
                            <a:ext cx="350044" cy="164147"/>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84581872" name="直線コネクタ 7"/>
                        <wps:cNvCnPr/>
                        <wps:spPr>
                          <a:xfrm>
                            <a:off x="2790825" y="4514850"/>
                            <a:ext cx="390525" cy="218567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90278900" name="直線コネクタ 7"/>
                        <wps:cNvCnPr/>
                        <wps:spPr>
                          <a:xfrm flipV="1">
                            <a:off x="2333625" y="495300"/>
                            <a:ext cx="440214" cy="188119"/>
                          </a:xfrm>
                          <a:prstGeom prst="line">
                            <a:avLst/>
                          </a:prstGeom>
                          <a:ln w="1905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64028585" name="直線コネクタ 7"/>
                        <wps:cNvCnPr/>
                        <wps:spPr>
                          <a:xfrm>
                            <a:off x="2181225" y="990600"/>
                            <a:ext cx="571500" cy="102394"/>
                          </a:xfrm>
                          <a:prstGeom prst="line">
                            <a:avLst/>
                          </a:prstGeom>
                          <a:ln w="1905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072058651" name="直線コネクタ 7"/>
                        <wps:cNvCnPr/>
                        <wps:spPr>
                          <a:xfrm flipV="1">
                            <a:off x="2981325" y="2028825"/>
                            <a:ext cx="500063" cy="200025"/>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276493699" name="フリーフォーム: 図形 8"/>
                        <wps:cNvSpPr/>
                        <wps:spPr>
                          <a:xfrm rot="14743788">
                            <a:off x="2874010" y="2202180"/>
                            <a:ext cx="68008" cy="207599"/>
                          </a:xfrm>
                          <a:custGeom>
                            <a:avLst/>
                            <a:gdLst>
                              <a:gd name="connsiteX0" fmla="*/ 0 w 116681"/>
                              <a:gd name="connsiteY0" fmla="*/ 0 h 235743"/>
                              <a:gd name="connsiteX1" fmla="*/ 52388 w 116681"/>
                              <a:gd name="connsiteY1" fmla="*/ 133350 h 235743"/>
                              <a:gd name="connsiteX2" fmla="*/ 116681 w 116681"/>
                              <a:gd name="connsiteY2" fmla="*/ 235743 h 235743"/>
                              <a:gd name="connsiteX0" fmla="*/ 0 w 614010"/>
                              <a:gd name="connsiteY0" fmla="*/ 102393 h 110773"/>
                              <a:gd name="connsiteX1" fmla="*/ 549717 w 614010"/>
                              <a:gd name="connsiteY1" fmla="*/ 0 h 110773"/>
                              <a:gd name="connsiteX2" fmla="*/ 614010 w 614010"/>
                              <a:gd name="connsiteY2" fmla="*/ 102393 h 110773"/>
                              <a:gd name="connsiteX0" fmla="*/ 0 w 550118"/>
                              <a:gd name="connsiteY0" fmla="*/ 109785 h 391492"/>
                              <a:gd name="connsiteX1" fmla="*/ 549717 w 550118"/>
                              <a:gd name="connsiteY1" fmla="*/ 7392 h 391492"/>
                              <a:gd name="connsiteX2" fmla="*/ 99157 w 550118"/>
                              <a:gd name="connsiteY2" fmla="*/ 391492 h 391492"/>
                              <a:gd name="connsiteX0" fmla="*/ 4673 w 103830"/>
                              <a:gd name="connsiteY0" fmla="*/ 0 h 281707"/>
                              <a:gd name="connsiteX1" fmla="*/ 4673 w 103830"/>
                              <a:gd name="connsiteY1" fmla="*/ 47754 h 281707"/>
                              <a:gd name="connsiteX2" fmla="*/ 103830 w 103830"/>
                              <a:gd name="connsiteY2" fmla="*/ 281707 h 281707"/>
                              <a:gd name="connsiteX0" fmla="*/ 19328 w 101659"/>
                              <a:gd name="connsiteY0" fmla="*/ 0 h 313343"/>
                              <a:gd name="connsiteX1" fmla="*/ 2502 w 101659"/>
                              <a:gd name="connsiteY1" fmla="*/ 79390 h 313343"/>
                              <a:gd name="connsiteX2" fmla="*/ 101659 w 101659"/>
                              <a:gd name="connsiteY2" fmla="*/ 313343 h 313343"/>
                              <a:gd name="connsiteX0" fmla="*/ 19194 w 101672"/>
                              <a:gd name="connsiteY0" fmla="*/ 0 h 313980"/>
                              <a:gd name="connsiteX1" fmla="*/ 2515 w 101672"/>
                              <a:gd name="connsiteY1" fmla="*/ 80027 h 313980"/>
                              <a:gd name="connsiteX2" fmla="*/ 101672 w 101672"/>
                              <a:gd name="connsiteY2" fmla="*/ 313980 h 313980"/>
                              <a:gd name="connsiteX0" fmla="*/ 20870 w 103348"/>
                              <a:gd name="connsiteY0" fmla="*/ 0 h 313980"/>
                              <a:gd name="connsiteX1" fmla="*/ 4191 w 103348"/>
                              <a:gd name="connsiteY1" fmla="*/ 80027 h 313980"/>
                              <a:gd name="connsiteX2" fmla="*/ 103348 w 103348"/>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4354 w 106832"/>
                              <a:gd name="connsiteY0" fmla="*/ 0 h 313980"/>
                              <a:gd name="connsiteX1" fmla="*/ 7675 w 106832"/>
                              <a:gd name="connsiteY1" fmla="*/ 80027 h 313980"/>
                              <a:gd name="connsiteX2" fmla="*/ 106832 w 106832"/>
                              <a:gd name="connsiteY2" fmla="*/ 313980 h 313980"/>
                              <a:gd name="connsiteX0" fmla="*/ 14516 w 108988"/>
                              <a:gd name="connsiteY0" fmla="*/ 0 h 327174"/>
                              <a:gd name="connsiteX1" fmla="*/ 9831 w 108988"/>
                              <a:gd name="connsiteY1" fmla="*/ 93221 h 327174"/>
                              <a:gd name="connsiteX2" fmla="*/ 108988 w 108988"/>
                              <a:gd name="connsiteY2" fmla="*/ 327174 h 327174"/>
                              <a:gd name="connsiteX0" fmla="*/ 23821 w 104128"/>
                              <a:gd name="connsiteY0" fmla="*/ 0 h 312151"/>
                              <a:gd name="connsiteX1" fmla="*/ 4971 w 104128"/>
                              <a:gd name="connsiteY1" fmla="*/ 78198 h 312151"/>
                              <a:gd name="connsiteX2" fmla="*/ 104128 w 104128"/>
                              <a:gd name="connsiteY2" fmla="*/ 312151 h 312151"/>
                              <a:gd name="connsiteX0" fmla="*/ 24849 w 119529"/>
                              <a:gd name="connsiteY0" fmla="*/ 0 h 312151"/>
                              <a:gd name="connsiteX1" fmla="*/ 5999 w 119529"/>
                              <a:gd name="connsiteY1" fmla="*/ 78198 h 312151"/>
                              <a:gd name="connsiteX2" fmla="*/ 119529 w 119529"/>
                              <a:gd name="connsiteY2" fmla="*/ 312151 h 312151"/>
                              <a:gd name="connsiteX0" fmla="*/ 9272 w 103952"/>
                              <a:gd name="connsiteY0" fmla="*/ 0 h 312151"/>
                              <a:gd name="connsiteX1" fmla="*/ 15584 w 103952"/>
                              <a:gd name="connsiteY1" fmla="*/ 110783 h 312151"/>
                              <a:gd name="connsiteX2" fmla="*/ 103952 w 103952"/>
                              <a:gd name="connsiteY2" fmla="*/ 312151 h 312151"/>
                              <a:gd name="connsiteX0" fmla="*/ 19922 w 286793"/>
                              <a:gd name="connsiteY0" fmla="*/ 0 h 372308"/>
                              <a:gd name="connsiteX1" fmla="*/ 26234 w 286793"/>
                              <a:gd name="connsiteY1" fmla="*/ 110783 h 372308"/>
                              <a:gd name="connsiteX2" fmla="*/ 286792 w 286793"/>
                              <a:gd name="connsiteY2" fmla="*/ 372309 h 372308"/>
                              <a:gd name="connsiteX0" fmla="*/ 273330 w 273330"/>
                              <a:gd name="connsiteY0" fmla="*/ 35896 h 270344"/>
                              <a:gd name="connsiteX1" fmla="*/ 18 w 273330"/>
                              <a:gd name="connsiteY1" fmla="*/ 8818 h 270344"/>
                              <a:gd name="connsiteX2" fmla="*/ 260576 w 273330"/>
                              <a:gd name="connsiteY2" fmla="*/ 270344 h 270344"/>
                              <a:gd name="connsiteX0" fmla="*/ 94329 w 94329"/>
                              <a:gd name="connsiteY0" fmla="*/ 0 h 234448"/>
                              <a:gd name="connsiteX1" fmla="*/ 210 w 94329"/>
                              <a:gd name="connsiteY1" fmla="*/ 83062 h 234448"/>
                              <a:gd name="connsiteX2" fmla="*/ 81575 w 94329"/>
                              <a:gd name="connsiteY2" fmla="*/ 234448 h 234448"/>
                              <a:gd name="connsiteX0" fmla="*/ 94329 w 94329"/>
                              <a:gd name="connsiteY0" fmla="*/ 0 h 234448"/>
                              <a:gd name="connsiteX1" fmla="*/ 210 w 94329"/>
                              <a:gd name="connsiteY1" fmla="*/ 83062 h 234448"/>
                              <a:gd name="connsiteX2" fmla="*/ 81575 w 94329"/>
                              <a:gd name="connsiteY2" fmla="*/ 234448 h 234448"/>
                              <a:gd name="connsiteX0" fmla="*/ 80441 w 80441"/>
                              <a:gd name="connsiteY0" fmla="*/ 0 h 234448"/>
                              <a:gd name="connsiteX1" fmla="*/ 662 w 80441"/>
                              <a:gd name="connsiteY1" fmla="*/ 88071 h 234448"/>
                              <a:gd name="connsiteX2" fmla="*/ 67687 w 80441"/>
                              <a:gd name="connsiteY2" fmla="*/ 234448 h 234448"/>
                              <a:gd name="connsiteX0" fmla="*/ 211479 w 211479"/>
                              <a:gd name="connsiteY0" fmla="*/ 0 h 234448"/>
                              <a:gd name="connsiteX1" fmla="*/ 25 w 211479"/>
                              <a:gd name="connsiteY1" fmla="*/ 95585 h 234448"/>
                              <a:gd name="connsiteX2" fmla="*/ 198725 w 211479"/>
                              <a:gd name="connsiteY2" fmla="*/ 234448 h 234448"/>
                              <a:gd name="connsiteX0" fmla="*/ 211478 w 211478"/>
                              <a:gd name="connsiteY0" fmla="*/ 0 h 234448"/>
                              <a:gd name="connsiteX1" fmla="*/ 24 w 211478"/>
                              <a:gd name="connsiteY1" fmla="*/ 95585 h 234448"/>
                              <a:gd name="connsiteX2" fmla="*/ 198724 w 211478"/>
                              <a:gd name="connsiteY2" fmla="*/ 234448 h 234448"/>
                              <a:gd name="connsiteX0" fmla="*/ 89413 w 89413"/>
                              <a:gd name="connsiteY0" fmla="*/ 0 h 234448"/>
                              <a:gd name="connsiteX1" fmla="*/ 150 w 89413"/>
                              <a:gd name="connsiteY1" fmla="*/ 105604 h 234448"/>
                              <a:gd name="connsiteX2" fmla="*/ 76659 w 89413"/>
                              <a:gd name="connsiteY2" fmla="*/ 234448 h 234448"/>
                              <a:gd name="connsiteX0" fmla="*/ 89429 w 89429"/>
                              <a:gd name="connsiteY0" fmla="*/ 0 h 234448"/>
                              <a:gd name="connsiteX1" fmla="*/ 166 w 89429"/>
                              <a:gd name="connsiteY1" fmla="*/ 105604 h 234448"/>
                              <a:gd name="connsiteX2" fmla="*/ 76675 w 89429"/>
                              <a:gd name="connsiteY2" fmla="*/ 234448 h 234448"/>
                              <a:gd name="connsiteX0" fmla="*/ 89429 w 89429"/>
                              <a:gd name="connsiteY0" fmla="*/ 0 h 234448"/>
                              <a:gd name="connsiteX1" fmla="*/ 166 w 89429"/>
                              <a:gd name="connsiteY1" fmla="*/ 105604 h 234448"/>
                              <a:gd name="connsiteX2" fmla="*/ 76675 w 89429"/>
                              <a:gd name="connsiteY2" fmla="*/ 234448 h 234448"/>
                              <a:gd name="connsiteX0" fmla="*/ 65869 w 65869"/>
                              <a:gd name="connsiteY0" fmla="*/ 0 h 234448"/>
                              <a:gd name="connsiteX1" fmla="*/ 1358 w 65869"/>
                              <a:gd name="connsiteY1" fmla="*/ 168463 h 234448"/>
                              <a:gd name="connsiteX2" fmla="*/ 53115 w 65869"/>
                              <a:gd name="connsiteY2" fmla="*/ 234448 h 234448"/>
                              <a:gd name="connsiteX0" fmla="*/ 69259 w 69259"/>
                              <a:gd name="connsiteY0" fmla="*/ 0 h 234448"/>
                              <a:gd name="connsiteX1" fmla="*/ 4748 w 69259"/>
                              <a:gd name="connsiteY1" fmla="*/ 168463 h 234448"/>
                              <a:gd name="connsiteX2" fmla="*/ 56505 w 69259"/>
                              <a:gd name="connsiteY2" fmla="*/ 234448 h 234448"/>
                              <a:gd name="connsiteX0" fmla="*/ 68222 w 68222"/>
                              <a:gd name="connsiteY0" fmla="*/ 0 h 234448"/>
                              <a:gd name="connsiteX1" fmla="*/ 3711 w 68222"/>
                              <a:gd name="connsiteY1" fmla="*/ 168463 h 234448"/>
                              <a:gd name="connsiteX2" fmla="*/ 55468 w 68222"/>
                              <a:gd name="connsiteY2" fmla="*/ 234448 h 234448"/>
                            </a:gdLst>
                            <a:ahLst/>
                            <a:cxnLst>
                              <a:cxn ang="0">
                                <a:pos x="connsiteX0" y="connsiteY0"/>
                              </a:cxn>
                              <a:cxn ang="0">
                                <a:pos x="connsiteX1" y="connsiteY1"/>
                              </a:cxn>
                              <a:cxn ang="0">
                                <a:pos x="connsiteX2" y="connsiteY2"/>
                              </a:cxn>
                            </a:cxnLst>
                            <a:rect l="l" t="t" r="r" b="b"/>
                            <a:pathLst>
                              <a:path w="68222" h="234448">
                                <a:moveTo>
                                  <a:pt x="68222" y="0"/>
                                </a:moveTo>
                                <a:cubicBezTo>
                                  <a:pt x="21149" y="47790"/>
                                  <a:pt x="-11322" y="132333"/>
                                  <a:pt x="3711" y="168463"/>
                                </a:cubicBezTo>
                                <a:cubicBezTo>
                                  <a:pt x="18644" y="204354"/>
                                  <a:pt x="-5313" y="197951"/>
                                  <a:pt x="55468" y="234448"/>
                                </a:cubicBezTo>
                              </a:path>
                            </a:pathLst>
                          </a:custGeom>
                          <a:noFill/>
                          <a:ln w="25400">
                            <a:solidFill>
                              <a:srgbClr val="00B0F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227174" name="直線コネクタ 7"/>
                        <wps:cNvCnPr/>
                        <wps:spPr>
                          <a:xfrm flipH="1" flipV="1">
                            <a:off x="2790825" y="3533775"/>
                            <a:ext cx="93186" cy="276225"/>
                          </a:xfrm>
                          <a:prstGeom prst="line">
                            <a:avLst/>
                          </a:prstGeom>
                          <a:ln w="25400">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wps:wsp>
                        <wps:cNvPr id="1091658066" name="直線コネクタ 7"/>
                        <wps:cNvCnPr/>
                        <wps:spPr>
                          <a:xfrm flipH="1" flipV="1">
                            <a:off x="3848100" y="4276725"/>
                            <a:ext cx="114300" cy="38100"/>
                          </a:xfrm>
                          <a:prstGeom prst="line">
                            <a:avLst/>
                          </a:prstGeom>
                          <a:ln w="19050">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218630" name="直線コネクタ 7"/>
                        <wps:cNvCnPr/>
                        <wps:spPr>
                          <a:xfrm flipH="1" flipV="1">
                            <a:off x="3838575" y="4305300"/>
                            <a:ext cx="363855" cy="130175"/>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875814018" name="直線コネクタ 7"/>
                        <wps:cNvCnPr/>
                        <wps:spPr>
                          <a:xfrm flipH="1" flipV="1">
                            <a:off x="3829050" y="4276725"/>
                            <a:ext cx="35719" cy="188119"/>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792698433" name="直線コネクタ 7"/>
                        <wps:cNvCnPr/>
                        <wps:spPr>
                          <a:xfrm flipH="1" flipV="1">
                            <a:off x="2752725" y="4514850"/>
                            <a:ext cx="392748" cy="2185670"/>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511837115" name="フリーフォーム: 図形 8"/>
                        <wps:cNvSpPr/>
                        <wps:spPr>
                          <a:xfrm>
                            <a:off x="3714750" y="4314825"/>
                            <a:ext cx="50006" cy="139542"/>
                          </a:xfrm>
                          <a:custGeom>
                            <a:avLst/>
                            <a:gdLst>
                              <a:gd name="connsiteX0" fmla="*/ 0 w 116681"/>
                              <a:gd name="connsiteY0" fmla="*/ 0 h 235743"/>
                              <a:gd name="connsiteX1" fmla="*/ 52388 w 116681"/>
                              <a:gd name="connsiteY1" fmla="*/ 133350 h 235743"/>
                              <a:gd name="connsiteX2" fmla="*/ 116681 w 116681"/>
                              <a:gd name="connsiteY2" fmla="*/ 235743 h 235743"/>
                              <a:gd name="connsiteX0" fmla="*/ 0 w 614010"/>
                              <a:gd name="connsiteY0" fmla="*/ 102393 h 110773"/>
                              <a:gd name="connsiteX1" fmla="*/ 549717 w 614010"/>
                              <a:gd name="connsiteY1" fmla="*/ 0 h 110773"/>
                              <a:gd name="connsiteX2" fmla="*/ 614010 w 614010"/>
                              <a:gd name="connsiteY2" fmla="*/ 102393 h 110773"/>
                              <a:gd name="connsiteX0" fmla="*/ 0 w 550118"/>
                              <a:gd name="connsiteY0" fmla="*/ 109785 h 391492"/>
                              <a:gd name="connsiteX1" fmla="*/ 549717 w 550118"/>
                              <a:gd name="connsiteY1" fmla="*/ 7392 h 391492"/>
                              <a:gd name="connsiteX2" fmla="*/ 99157 w 550118"/>
                              <a:gd name="connsiteY2" fmla="*/ 391492 h 391492"/>
                              <a:gd name="connsiteX0" fmla="*/ 4673 w 103830"/>
                              <a:gd name="connsiteY0" fmla="*/ 0 h 281707"/>
                              <a:gd name="connsiteX1" fmla="*/ 4673 w 103830"/>
                              <a:gd name="connsiteY1" fmla="*/ 47754 h 281707"/>
                              <a:gd name="connsiteX2" fmla="*/ 103830 w 103830"/>
                              <a:gd name="connsiteY2" fmla="*/ 281707 h 281707"/>
                              <a:gd name="connsiteX0" fmla="*/ 19328 w 101659"/>
                              <a:gd name="connsiteY0" fmla="*/ 0 h 313343"/>
                              <a:gd name="connsiteX1" fmla="*/ 2502 w 101659"/>
                              <a:gd name="connsiteY1" fmla="*/ 79390 h 313343"/>
                              <a:gd name="connsiteX2" fmla="*/ 101659 w 101659"/>
                              <a:gd name="connsiteY2" fmla="*/ 313343 h 313343"/>
                              <a:gd name="connsiteX0" fmla="*/ 19194 w 101672"/>
                              <a:gd name="connsiteY0" fmla="*/ 0 h 313980"/>
                              <a:gd name="connsiteX1" fmla="*/ 2515 w 101672"/>
                              <a:gd name="connsiteY1" fmla="*/ 80027 h 313980"/>
                              <a:gd name="connsiteX2" fmla="*/ 101672 w 101672"/>
                              <a:gd name="connsiteY2" fmla="*/ 313980 h 313980"/>
                              <a:gd name="connsiteX0" fmla="*/ 20870 w 103348"/>
                              <a:gd name="connsiteY0" fmla="*/ 0 h 313980"/>
                              <a:gd name="connsiteX1" fmla="*/ 4191 w 103348"/>
                              <a:gd name="connsiteY1" fmla="*/ 80027 h 313980"/>
                              <a:gd name="connsiteX2" fmla="*/ 103348 w 103348"/>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2198 w 104676"/>
                              <a:gd name="connsiteY0" fmla="*/ 0 h 313980"/>
                              <a:gd name="connsiteX1" fmla="*/ 5519 w 104676"/>
                              <a:gd name="connsiteY1" fmla="*/ 80027 h 313980"/>
                              <a:gd name="connsiteX2" fmla="*/ 104676 w 104676"/>
                              <a:gd name="connsiteY2" fmla="*/ 313980 h 313980"/>
                              <a:gd name="connsiteX0" fmla="*/ 24354 w 106832"/>
                              <a:gd name="connsiteY0" fmla="*/ 0 h 313980"/>
                              <a:gd name="connsiteX1" fmla="*/ 7675 w 106832"/>
                              <a:gd name="connsiteY1" fmla="*/ 80027 h 313980"/>
                              <a:gd name="connsiteX2" fmla="*/ 106832 w 106832"/>
                              <a:gd name="connsiteY2" fmla="*/ 313980 h 313980"/>
                              <a:gd name="connsiteX0" fmla="*/ 14516 w 108988"/>
                              <a:gd name="connsiteY0" fmla="*/ 0 h 327174"/>
                              <a:gd name="connsiteX1" fmla="*/ 9831 w 108988"/>
                              <a:gd name="connsiteY1" fmla="*/ 93221 h 327174"/>
                              <a:gd name="connsiteX2" fmla="*/ 108988 w 108988"/>
                              <a:gd name="connsiteY2" fmla="*/ 327174 h 327174"/>
                              <a:gd name="connsiteX0" fmla="*/ 23821 w 104128"/>
                              <a:gd name="connsiteY0" fmla="*/ 0 h 312151"/>
                              <a:gd name="connsiteX1" fmla="*/ 4971 w 104128"/>
                              <a:gd name="connsiteY1" fmla="*/ 78198 h 312151"/>
                              <a:gd name="connsiteX2" fmla="*/ 104128 w 104128"/>
                              <a:gd name="connsiteY2" fmla="*/ 312151 h 312151"/>
                              <a:gd name="connsiteX0" fmla="*/ 24849 w 119529"/>
                              <a:gd name="connsiteY0" fmla="*/ 0 h 312151"/>
                              <a:gd name="connsiteX1" fmla="*/ 5999 w 119529"/>
                              <a:gd name="connsiteY1" fmla="*/ 78198 h 312151"/>
                              <a:gd name="connsiteX2" fmla="*/ 119529 w 119529"/>
                              <a:gd name="connsiteY2" fmla="*/ 312151 h 312151"/>
                              <a:gd name="connsiteX0" fmla="*/ 9272 w 103952"/>
                              <a:gd name="connsiteY0" fmla="*/ 0 h 312151"/>
                              <a:gd name="connsiteX1" fmla="*/ 15584 w 103952"/>
                              <a:gd name="connsiteY1" fmla="*/ 110783 h 312151"/>
                              <a:gd name="connsiteX2" fmla="*/ 103952 w 103952"/>
                              <a:gd name="connsiteY2" fmla="*/ 312151 h 312151"/>
                              <a:gd name="connsiteX0" fmla="*/ 19922 w 286793"/>
                              <a:gd name="connsiteY0" fmla="*/ 0 h 372308"/>
                              <a:gd name="connsiteX1" fmla="*/ 26234 w 286793"/>
                              <a:gd name="connsiteY1" fmla="*/ 110783 h 372308"/>
                              <a:gd name="connsiteX2" fmla="*/ 286792 w 286793"/>
                              <a:gd name="connsiteY2" fmla="*/ 372309 h 372308"/>
                              <a:gd name="connsiteX0" fmla="*/ 273330 w 273330"/>
                              <a:gd name="connsiteY0" fmla="*/ 35896 h 270344"/>
                              <a:gd name="connsiteX1" fmla="*/ 18 w 273330"/>
                              <a:gd name="connsiteY1" fmla="*/ 8818 h 270344"/>
                              <a:gd name="connsiteX2" fmla="*/ 260576 w 273330"/>
                              <a:gd name="connsiteY2" fmla="*/ 270344 h 270344"/>
                              <a:gd name="connsiteX0" fmla="*/ 94329 w 94329"/>
                              <a:gd name="connsiteY0" fmla="*/ 0 h 234448"/>
                              <a:gd name="connsiteX1" fmla="*/ 210 w 94329"/>
                              <a:gd name="connsiteY1" fmla="*/ 83062 h 234448"/>
                              <a:gd name="connsiteX2" fmla="*/ 81575 w 94329"/>
                              <a:gd name="connsiteY2" fmla="*/ 234448 h 234448"/>
                              <a:gd name="connsiteX0" fmla="*/ 94329 w 94329"/>
                              <a:gd name="connsiteY0" fmla="*/ 0 h 234448"/>
                              <a:gd name="connsiteX1" fmla="*/ 210 w 94329"/>
                              <a:gd name="connsiteY1" fmla="*/ 83062 h 234448"/>
                              <a:gd name="connsiteX2" fmla="*/ 81575 w 94329"/>
                              <a:gd name="connsiteY2" fmla="*/ 234448 h 234448"/>
                              <a:gd name="connsiteX0" fmla="*/ 80441 w 80441"/>
                              <a:gd name="connsiteY0" fmla="*/ 0 h 234448"/>
                              <a:gd name="connsiteX1" fmla="*/ 662 w 80441"/>
                              <a:gd name="connsiteY1" fmla="*/ 88071 h 234448"/>
                              <a:gd name="connsiteX2" fmla="*/ 67687 w 80441"/>
                              <a:gd name="connsiteY2" fmla="*/ 234448 h 234448"/>
                              <a:gd name="connsiteX0" fmla="*/ 211479 w 211479"/>
                              <a:gd name="connsiteY0" fmla="*/ 0 h 234448"/>
                              <a:gd name="connsiteX1" fmla="*/ 25 w 211479"/>
                              <a:gd name="connsiteY1" fmla="*/ 95585 h 234448"/>
                              <a:gd name="connsiteX2" fmla="*/ 198725 w 211479"/>
                              <a:gd name="connsiteY2" fmla="*/ 234448 h 234448"/>
                              <a:gd name="connsiteX0" fmla="*/ 211478 w 211478"/>
                              <a:gd name="connsiteY0" fmla="*/ 0 h 234448"/>
                              <a:gd name="connsiteX1" fmla="*/ 24 w 211478"/>
                              <a:gd name="connsiteY1" fmla="*/ 95585 h 234448"/>
                              <a:gd name="connsiteX2" fmla="*/ 198724 w 211478"/>
                              <a:gd name="connsiteY2" fmla="*/ 234448 h 234448"/>
                              <a:gd name="connsiteX0" fmla="*/ 89413 w 89413"/>
                              <a:gd name="connsiteY0" fmla="*/ 0 h 234448"/>
                              <a:gd name="connsiteX1" fmla="*/ 150 w 89413"/>
                              <a:gd name="connsiteY1" fmla="*/ 105604 h 234448"/>
                              <a:gd name="connsiteX2" fmla="*/ 76659 w 89413"/>
                              <a:gd name="connsiteY2" fmla="*/ 234448 h 234448"/>
                              <a:gd name="connsiteX0" fmla="*/ 89429 w 89429"/>
                              <a:gd name="connsiteY0" fmla="*/ 0 h 234448"/>
                              <a:gd name="connsiteX1" fmla="*/ 166 w 89429"/>
                              <a:gd name="connsiteY1" fmla="*/ 105604 h 234448"/>
                              <a:gd name="connsiteX2" fmla="*/ 76675 w 89429"/>
                              <a:gd name="connsiteY2" fmla="*/ 234448 h 234448"/>
                              <a:gd name="connsiteX0" fmla="*/ 89429 w 89429"/>
                              <a:gd name="connsiteY0" fmla="*/ 0 h 234448"/>
                              <a:gd name="connsiteX1" fmla="*/ 166 w 89429"/>
                              <a:gd name="connsiteY1" fmla="*/ 105604 h 234448"/>
                              <a:gd name="connsiteX2" fmla="*/ 76675 w 89429"/>
                              <a:gd name="connsiteY2" fmla="*/ 234448 h 234448"/>
                            </a:gdLst>
                            <a:ahLst/>
                            <a:cxnLst>
                              <a:cxn ang="0">
                                <a:pos x="connsiteX0" y="connsiteY0"/>
                              </a:cxn>
                              <a:cxn ang="0">
                                <a:pos x="connsiteX1" y="connsiteY1"/>
                              </a:cxn>
                              <a:cxn ang="0">
                                <a:pos x="connsiteX2" y="connsiteY2"/>
                              </a:cxn>
                            </a:cxnLst>
                            <a:rect l="l" t="t" r="r" b="b"/>
                            <a:pathLst>
                              <a:path w="89429" h="234448">
                                <a:moveTo>
                                  <a:pt x="89429" y="0"/>
                                </a:moveTo>
                                <a:cubicBezTo>
                                  <a:pt x="30317" y="12121"/>
                                  <a:pt x="2292" y="66529"/>
                                  <a:pt x="166" y="105604"/>
                                </a:cubicBezTo>
                                <a:cubicBezTo>
                                  <a:pt x="-1960" y="144679"/>
                                  <a:pt x="15894" y="197951"/>
                                  <a:pt x="76675" y="234448"/>
                                </a:cubicBezTo>
                              </a:path>
                            </a:pathLst>
                          </a:custGeom>
                          <a:noFill/>
                          <a:ln w="19050">
                            <a:solidFill>
                              <a:srgbClr val="FF99FF"/>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356924" name="直線コネクタ 7"/>
                        <wps:cNvCnPr/>
                        <wps:spPr>
                          <a:xfrm flipV="1">
                            <a:off x="2295525" y="400050"/>
                            <a:ext cx="416719" cy="180975"/>
                          </a:xfrm>
                          <a:prstGeom prst="line">
                            <a:avLst/>
                          </a:prstGeom>
                          <a:ln w="44450" cmpd="dbl">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180259147" name="テキスト ボックス 2"/>
                        <wps:cNvSpPr txBox="1">
                          <a:spLocks noChangeArrowheads="1"/>
                        </wps:cNvSpPr>
                        <wps:spPr bwMode="auto">
                          <a:xfrm>
                            <a:off x="1794534" y="533400"/>
                            <a:ext cx="386715" cy="237490"/>
                          </a:xfrm>
                          <a:prstGeom prst="rect">
                            <a:avLst/>
                          </a:prstGeom>
                          <a:noFill/>
                          <a:ln w="9525">
                            <a:noFill/>
                            <a:miter lim="800000"/>
                            <a:headEnd/>
                            <a:tailEnd/>
                          </a:ln>
                        </wps:spPr>
                        <wps:txbx>
                          <w:txbxContent>
                            <w:p w14:paraId="074ABBF5" w14:textId="5F2D1249" w:rsidR="000A7EB6" w:rsidRPr="005A76A9" w:rsidRDefault="000A7EB6">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舞洲</w:t>
                              </w:r>
                            </w:p>
                          </w:txbxContent>
                        </wps:txbx>
                        <wps:bodyPr rot="0" vert="horz" wrap="none" lIns="36000" tIns="0" rIns="36000" bIns="0" anchor="t" anchorCtr="0">
                          <a:spAutoFit/>
                        </wps:bodyPr>
                      </wps:wsp>
                      <wps:wsp>
                        <wps:cNvPr id="1764345845" name="テキスト ボックス 2"/>
                        <wps:cNvSpPr txBox="1">
                          <a:spLocks noChangeArrowheads="1"/>
                        </wps:cNvSpPr>
                        <wps:spPr bwMode="auto">
                          <a:xfrm>
                            <a:off x="2895600" y="3076575"/>
                            <a:ext cx="386715" cy="237490"/>
                          </a:xfrm>
                          <a:prstGeom prst="rect">
                            <a:avLst/>
                          </a:prstGeom>
                          <a:noFill/>
                          <a:ln w="9525">
                            <a:noFill/>
                            <a:miter lim="800000"/>
                            <a:headEnd/>
                            <a:tailEnd/>
                          </a:ln>
                        </wps:spPr>
                        <wps:txbx>
                          <w:txbxContent>
                            <w:p w14:paraId="3D15B900" w14:textId="6C451E1D" w:rsidR="000A7EB6" w:rsidRPr="005A76A9" w:rsidRDefault="000A7EB6" w:rsidP="00C84C27">
                              <w:pPr>
                                <w:rPr>
                                  <w:rFonts w:ascii="ＭＳ ゴシック" w:eastAsia="ＭＳ ゴシック" w:hAnsi="ＭＳ ゴシック"/>
                                  <w:color w:val="FFFF00"/>
                                  <w:sz w:val="24"/>
                                  <w:szCs w:val="24"/>
                                </w:rPr>
                              </w:pPr>
                              <w:r w:rsidRPr="005A76A9">
                                <w:rPr>
                                  <w:rFonts w:ascii="ＭＳ ゴシック" w:eastAsia="ＭＳ ゴシック" w:hAnsi="ＭＳ ゴシック" w:hint="eastAsia"/>
                                  <w:color w:val="FFFF00"/>
                                  <w:sz w:val="24"/>
                                  <w:szCs w:val="24"/>
                                </w:rPr>
                                <w:t>咲洲</w:t>
                              </w:r>
                            </w:p>
                          </w:txbxContent>
                        </wps:txbx>
                        <wps:bodyPr rot="0" vert="horz" wrap="none" lIns="36000" tIns="0" rIns="36000" bIns="0" anchor="t" anchorCtr="0">
                          <a:spAutoFit/>
                        </wps:bodyPr>
                      </wps:wsp>
                      <wps:wsp>
                        <wps:cNvPr id="90929189" name="テキスト ボックス 2"/>
                        <wps:cNvSpPr txBox="1">
                          <a:spLocks noChangeArrowheads="1"/>
                        </wps:cNvSpPr>
                        <wps:spPr bwMode="auto">
                          <a:xfrm>
                            <a:off x="3848102" y="4072415"/>
                            <a:ext cx="539115" cy="237490"/>
                          </a:xfrm>
                          <a:prstGeom prst="rect">
                            <a:avLst/>
                          </a:prstGeom>
                          <a:noFill/>
                          <a:ln w="9525">
                            <a:noFill/>
                            <a:miter lim="800000"/>
                            <a:headEnd/>
                            <a:tailEnd/>
                          </a:ln>
                        </wps:spPr>
                        <wps:txbx>
                          <w:txbxContent>
                            <w:p w14:paraId="46418506" w14:textId="552E107A" w:rsidR="000A7EB6" w:rsidRPr="005A76A9" w:rsidRDefault="000A7EB6" w:rsidP="00C84C27">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堺2</w:t>
                              </w:r>
                              <w:r w:rsidRPr="005A76A9">
                                <w:rPr>
                                  <w:rFonts w:ascii="ＭＳ ゴシック" w:eastAsia="ＭＳ ゴシック" w:hAnsi="ＭＳ ゴシック" w:hint="eastAsia"/>
                                  <w:color w:val="FFFF00"/>
                                  <w:sz w:val="24"/>
                                  <w:szCs w:val="24"/>
                                </w:rPr>
                                <w:t>区</w:t>
                              </w:r>
                            </w:p>
                          </w:txbxContent>
                        </wps:txbx>
                        <wps:bodyPr rot="0" vert="horz" wrap="none" lIns="36000" tIns="0" rIns="36000" bIns="0" anchor="t" anchorCtr="0">
                          <a:spAutoFit/>
                        </wps:bodyPr>
                      </wps:wsp>
                    </wpg:wgp>
                  </a:graphicData>
                </a:graphic>
              </wp:anchor>
            </w:drawing>
          </mc:Choice>
          <mc:Fallback>
            <w:pict>
              <v:group w14:anchorId="7CDCD351" id="グループ化 14" o:spid="_x0000_s1069" style="position:absolute;left:0;text-align:left;margin-left:.35pt;margin-top:1.1pt;width:453.1pt;height:549.9pt;z-index:251511808;mso-position-horizontal-relative:text;mso-position-vertical-relative:text" coordsize="57546,69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">
                <v:group id="グループ化 4" o:spid="_x0000_s1070" style="position:absolute;width:57546;height:69840" coordsize="50387,6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">
                  <o:lock v:ext="edit" aspectratio="t"/>
                  <v:shape id="図 1" o:spid="_x0000_s1071" type="#_x0000_t75" style="position:absolute;width:50387;height:6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">
                    <v:imagedata r:id="rId36" o:title=""/>
                  </v:shape>
                  <v:shape id="図 3" o:spid="_x0000_s1072" type="#_x0000_t75" style="position:absolute;left:666;top:57816;width:12288;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">
                    <v:imagedata r:id="rId37" o:title=""/>
                  </v:shape>
                </v:group>
                <v:line id="直線コネクタ 7" o:spid="_x0000_s1073" style="position:absolute;flip:y;visibility:visible;mso-wrap-style:square" from="30480,2190" to="32766,3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" strokecolor="red" strokeweight="1.5pt">
                  <v:stroke dashstyle="3 1" joinstyle="miter"/>
                </v:line>
                <v:line id="直線コネクタ 7" o:spid="_x0000_s1074" style="position:absolute;flip:y;visibility:visible;mso-wrap-style:square" from="23050,4381" to="27289,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" strokecolor="#00b050" strokeweight="1.5pt">
                  <v:stroke dashstyle="3 1" joinstyle="miter"/>
                </v:line>
                <v:line id="直線コネクタ 7" o:spid="_x0000_s1075" style="position:absolute;flip:y;visibility:visible;mso-wrap-style:square" from="27527,4000" to="28241,4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" strokecolor="red" strokeweight="1.5pt">
                  <v:stroke dashstyle="3 1" joinstyle="miter"/>
                </v:line>
                <v:line id="直線コネクタ 7" o:spid="_x0000_s1076" style="position:absolute;flip:y;visibility:visible;mso-wrap-style:square" from="21050,7334" to="21547,1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" strokecolor="red" strokeweight="1.5pt">
                  <v:stroke dashstyle="3 1" joinstyle="miter"/>
                </v:line>
                <v:line id="直線コネクタ 7" o:spid="_x0000_s1077" style="position:absolute;flip:y;visibility:visible;mso-wrap-style:square" from="31432,6858" to="31694,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" strokecolor="#00b050" strokeweight="1pt">
                  <v:stroke dashstyle="3 1" joinstyle="miter"/>
                </v:line>
                <v:line id="直線コネクタ 7" o:spid="_x0000_s1078" style="position:absolute;flip:y;visibility:visible;mso-wrap-style:square" from="1238,23907" to="7977,32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" strokecolor="red" strokeweight="1.5pt">
                  <v:stroke dashstyle="3 1" joinstyle="miter"/>
                </v:line>
                <v:line id="直線コネクタ 7" o:spid="_x0000_s1079" style="position:absolute;flip:y;visibility:visible;mso-wrap-style:square" from="857,23622" to="7569,32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" strokecolor="red" strokeweight="3.5pt">
                  <v:stroke linestyle="thinThin" joinstyle="miter"/>
                </v:line>
                <v:shape id="フリーフォーム: 図形 8" o:spid="_x0000_s1080" style="position:absolute;left:1143;top:32480;width:1036;height:2970;visibility:visible;mso-wrap-style:square;v-text-anchor:middle" coordsize="103952,31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" path="m9272,c-6813,39674,-196,58758,15584,110783v15780,52025,18002,54660,88368,201368e" filled="f" strokecolor="red" strokeweight="1.5pt">
                  <v:stroke dashstyle="3 1" joinstyle="miter"/>
                  <v:path arrowok="t" o:connecttype="custom" o:connectlocs="9243,0;15535,105416;103627,297028" o:connectangles="0,0,0"/>
                </v:shape>
                <v:line id="直線コネクタ 7" o:spid="_x0000_s1081" style="position:absolute;flip:y;visibility:visible;mso-wrap-style:square" from="25431,27527" to="26384,29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" strokecolor="red" strokeweight="1.5pt">
                  <v:stroke dashstyle="3 1" joinstyle="miter"/>
                </v:line>
                <v:line id="直線コネクタ 7" o:spid="_x0000_s1082" style="position:absolute;flip:x y;visibility:visible;mso-wrap-style:square" from="26003,23907" to="26003,2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" strokecolor="red" strokeweight="1.5pt">
                  <v:stroke joinstyle="miter"/>
                </v:line>
                <v:line id="直線コネクタ 7" o:spid="_x0000_s1083" style="position:absolute;flip:x y;visibility:visible;mso-wrap-style:square" from="26384,23907" to="26384,27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" strokecolor="red" strokeweight="1.5pt">
                  <v:stroke dashstyle="3 1" joinstyle="miter"/>
                </v:line>
                <v:line id="直線コネクタ 7" o:spid="_x0000_s1084" style="position:absolute;flip:y;visibility:visible;mso-wrap-style:square" from="43910,41529" to="44145,4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" strokecolor="red" strokeweight="1.5pt">
                  <v:stroke dashstyle="3 1" joinstyle="miter"/>
                </v:line>
                <v:line id="直線コネクタ 7" o:spid="_x0000_s1085" style="position:absolute;flip:x y;visibility:visible;mso-wrap-style:square" from="37814,42386" to="38715,48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" strokecolor="red" strokeweight="1.5pt">
                  <v:stroke dashstyle="3 1" joinstyle="miter"/>
                </v:line>
                <v:shape id="フリーフォーム: 図形 8" o:spid="_x0000_s1086" style="position:absolute;left:36480;top:42767;width:889;height:2229;visibility:visible;mso-wrap-style:square;v-text-anchor:middle" coordsize="89429,23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" path="m89429,c30317,12121,2292,66529,166,105604v-2126,39075,15728,92347,76509,128844e" filled="f" strokecolor="#00b050" strokeweight="1.5pt">
                  <v:stroke dashstyle="3 1" joinstyle="miter"/>
                  <v:path arrowok="t" o:connecttype="custom" o:connectlocs="88900,0;165,100396;76221,222885" o:connectangles="0,0,0"/>
                </v:shape>
                <v:shape id="フリーフォーム: 図形 8" o:spid="_x0000_s1087" style="position:absolute;left:36004;top:42291;width:1219;height:3067;visibility:visible;mso-wrap-style:square;v-text-anchor:middle" coordsize="89429,23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" path="m89429,c30317,12121,2292,66529,166,105604v-2126,39075,15728,92347,76509,128844e" filled="f" strokecolor="red" strokeweight="3.5pt">
                  <v:stroke linestyle="thinThin" joinstyle="miter"/>
                  <v:path arrowok="t" o:connecttype="custom" o:connectlocs="121920,0;226,138151;104532,306705" o:connectangles="0,0,0"/>
                </v:shape>
                <v:line id="直線コネクタ 7" o:spid="_x0000_s1088" style="position:absolute;visibility:visible;mso-wrap-style:square" from="39243,50673" to="42743,52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" strokecolor="red" strokeweight="1.5pt">
                  <v:stroke dashstyle="3 1" joinstyle="miter"/>
                </v:line>
                <v:line id="直線コネクタ 7" o:spid="_x0000_s1089" style="position:absolute;visibility:visible;mso-wrap-style:square" from="27908,45148" to="31813,6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" strokecolor="red" strokeweight="1.5pt">
                  <v:stroke dashstyle="3 1" joinstyle="miter"/>
                </v:line>
                <v:line id="直線コネクタ 7" o:spid="_x0000_s1090" style="position:absolute;flip:y;visibility:visible;mso-wrap-style:square" from="23336,4953" to="27738,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" strokecolor="#00b0f0" strokeweight="1.5pt">
                  <v:stroke dashstyle="1 1" joinstyle="miter"/>
                </v:line>
                <v:line id="直線コネクタ 7" o:spid="_x0000_s1091" style="position:absolute;visibility:visible;mso-wrap-style:square" from="21812,9906" to="27527,10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" strokecolor="#00b0f0" strokeweight="1.5pt">
                  <v:stroke dashstyle="1 1" joinstyle="miter"/>
                </v:line>
                <v:line id="直線コネクタ 7" o:spid="_x0000_s1092" style="position:absolute;flip:y;visibility:visible;mso-wrap-style:square" from="29813,20288" to="34813,2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" strokecolor="#00b0f0" strokeweight="2pt">
                  <v:stroke dashstyle="1 1" joinstyle="miter"/>
                </v:line>
                <v:shape id="フリーフォーム: 図形 8" o:spid="_x0000_s1093" style="position:absolute;left:28740;top:22021;width:680;height:2076;rotation:-7488812fd;visibility:visible;mso-wrap-style:square;v-text-anchor:middle" coordsize="68222,23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" path="m68222,c21149,47790,-11322,132333,3711,168463v14933,35891,-9024,29488,51757,65985e" filled="f" strokecolor="#00b0f0" strokeweight="2pt">
                  <v:stroke dashstyle="1 1" joinstyle="miter"/>
                  <v:path arrowok="t" o:connecttype="custom" o:connectlocs="68008,0;3699,149171;55294,207599" o:connectangles="0,0,0"/>
                </v:shape>
                <v:line id="直線コネクタ 7" o:spid="_x0000_s1094" style="position:absolute;flip:x y;visibility:visible;mso-wrap-style:square" from="27908,35337" to="28840,3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" strokecolor="#ffc000 [3207]" strokeweight="2pt">
                  <v:stroke dashstyle="1 1" joinstyle="miter"/>
                </v:line>
                <v:line id="直線コネクタ 7" o:spid="_x0000_s1095" style="position:absolute;flip:x y;visibility:visible;mso-wrap-style:square" from="38481,42767" to="39624,43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" strokecolor="#ffc000 [3207]" strokeweight="1.5pt">
                  <v:stroke dashstyle="1 1" joinstyle="miter"/>
                </v:line>
                <v:line id="直線コネクタ 7" o:spid="_x0000_s1096" style="position:absolute;flip:x y;visibility:visible;mso-wrap-style:square" from="38385,43053" to="42024,44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" strokecolor="#00b0f0" strokeweight="2pt">
                  <v:stroke dashstyle="1 1" joinstyle="miter"/>
                </v:line>
                <v:line id="直線コネクタ 7" o:spid="_x0000_s1097" style="position:absolute;flip:x y;visibility:visible;mso-wrap-style:square" from="38290,42767" to="38647,4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" strokecolor="#00b0f0" strokeweight="2pt">
                  <v:stroke dashstyle="1 1" joinstyle="miter"/>
                </v:line>
                <v:line id="直線コネクタ 7" o:spid="_x0000_s1098" style="position:absolute;flip:x y;visibility:visible;mso-wrap-style:square" from="27527,45148" to="31454,6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" strokecolor="red" strokeweight="1.5pt">
                  <v:stroke joinstyle="miter"/>
                </v:line>
                <v:shape id="フリーフォーム: 図形 8" o:spid="_x0000_s1099" style="position:absolute;left:37147;top:43148;width:500;height:1395;visibility:visible;mso-wrap-style:square;v-text-anchor:middle" coordsize="89429,234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" path="m89429,c30317,12121,2292,66529,166,105604v-2126,39075,15728,92347,76509,128844e" filled="f" strokecolor="#f9f" strokeweight="1.5pt">
                  <v:stroke dashstyle="3 1" joinstyle="miter"/>
                  <v:path arrowok="t" o:connecttype="custom" o:connectlocs="50006,0;93,62855;42874,139542" o:connectangles="0,0,0"/>
                </v:shape>
                <v:line id="直線コネクタ 7" o:spid="_x0000_s1100" style="position:absolute;flip:y;visibility:visible;mso-wrap-style:square" from="22955,4000" to="27122,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" strokecolor="red" strokeweight="3.5pt">
                  <v:stroke linestyle="thinThin" joinstyle="miter"/>
                </v:line>
                <v:shape id="_x0000_s1101" type="#_x0000_t202" style="position:absolute;left:17945;top:5334;width:3867;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" filled="f" stroked="f">
                  <v:textbox style="mso-fit-shape-to-text:t" inset="1mm,0,1mm,0">
                    <w:txbxContent>
                      <w:p w14:paraId="074ABBF5" w14:textId="5F2D1249" w:rsidR="000A7EB6" w:rsidRPr="005A76A9" w:rsidRDefault="000A7EB6">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舞洲</w:t>
                        </w:r>
                      </w:p>
                    </w:txbxContent>
                  </v:textbox>
                </v:shape>
                <v:shape id="_x0000_s1102" type="#_x0000_t202" style="position:absolute;left:28956;top:30765;width:3867;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" filled="f" stroked="f">
                  <v:textbox style="mso-fit-shape-to-text:t" inset="1mm,0,1mm,0">
                    <w:txbxContent>
                      <w:p w14:paraId="3D15B900" w14:textId="6C451E1D" w:rsidR="000A7EB6" w:rsidRPr="005A76A9" w:rsidRDefault="000A7EB6" w:rsidP="00C84C27">
                        <w:pPr>
                          <w:rPr>
                            <w:rFonts w:ascii="ＭＳ ゴシック" w:eastAsia="ＭＳ ゴシック" w:hAnsi="ＭＳ ゴシック"/>
                            <w:color w:val="FFFF00"/>
                            <w:sz w:val="24"/>
                            <w:szCs w:val="24"/>
                          </w:rPr>
                        </w:pPr>
                        <w:r w:rsidRPr="005A76A9">
                          <w:rPr>
                            <w:rFonts w:ascii="ＭＳ ゴシック" w:eastAsia="ＭＳ ゴシック" w:hAnsi="ＭＳ ゴシック" w:hint="eastAsia"/>
                            <w:color w:val="FFFF00"/>
                            <w:sz w:val="24"/>
                            <w:szCs w:val="24"/>
                          </w:rPr>
                          <w:t>咲洲</w:t>
                        </w:r>
                      </w:p>
                    </w:txbxContent>
                  </v:textbox>
                </v:shape>
                <v:shape id="_x0000_s1103" type="#_x0000_t202" style="position:absolute;left:38481;top:40724;width:5391;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" filled="f" stroked="f">
                  <v:textbox style="mso-fit-shape-to-text:t" inset="1mm,0,1mm,0">
                    <w:txbxContent>
                      <w:p w14:paraId="46418506" w14:textId="552E107A" w:rsidR="000A7EB6" w:rsidRPr="005A76A9" w:rsidRDefault="000A7EB6" w:rsidP="00C84C27">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堺2</w:t>
                        </w:r>
                        <w:r w:rsidRPr="005A76A9">
                          <w:rPr>
                            <w:rFonts w:ascii="ＭＳ ゴシック" w:eastAsia="ＭＳ ゴシック" w:hAnsi="ＭＳ ゴシック" w:hint="eastAsia"/>
                            <w:color w:val="FFFF00"/>
                            <w:sz w:val="24"/>
                            <w:szCs w:val="24"/>
                          </w:rPr>
                          <w:t>区</w:t>
                        </w:r>
                      </w:p>
                    </w:txbxContent>
                  </v:textbox>
                </v:shape>
              </v:group>
            </w:pict>
          </mc:Fallback>
        </mc:AlternateContent>
      </w:r>
    </w:p>
    <w:p w14:paraId="38923622" w14:textId="2473A75E" w:rsidR="00130A74" w:rsidRPr="00B24D4C" w:rsidRDefault="00130A74" w:rsidP="00130A74"/>
    <w:p w14:paraId="5C339283" w14:textId="248AD8F3" w:rsidR="00130A74" w:rsidRPr="00B24D4C" w:rsidRDefault="00451BF7" w:rsidP="00130A74">
      <w:r w:rsidRPr="00451BF7">
        <w:rPr>
          <w:noProof/>
        </w:rPr>
        <mc:AlternateContent>
          <mc:Choice Requires="wps">
            <w:drawing>
              <wp:anchor distT="45720" distB="45720" distL="114300" distR="114300" simplePos="0" relativeHeight="252131328" behindDoc="0" locked="0" layoutInCell="1" allowOverlap="1" wp14:anchorId="607ADF12" wp14:editId="73574D59">
                <wp:simplePos x="0" y="0"/>
                <wp:positionH relativeFrom="column">
                  <wp:posOffset>2604643</wp:posOffset>
                </wp:positionH>
                <wp:positionV relativeFrom="paragraph">
                  <wp:posOffset>92392</wp:posOffset>
                </wp:positionV>
                <wp:extent cx="2360930" cy="1404620"/>
                <wp:effectExtent l="0" t="0" r="0" b="10160"/>
                <wp:wrapSquare wrapText="bothSides"/>
                <wp:docPr id="13787000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E0352F9" w14:textId="41A0C4DC" w:rsidR="000A7EB6" w:rsidRPr="00451BF7" w:rsidRDefault="000A7EB6">
                            <w:pPr>
                              <w:rPr>
                                <w:rFonts w:ascii="ＭＳ ゴシック" w:eastAsia="ＭＳ ゴシック" w:hAnsi="ＭＳ ゴシック"/>
                                <w:b/>
                                <w:bCs/>
                                <w:color w:val="FFFFFF" w:themeColor="background1"/>
                              </w:rPr>
                            </w:pPr>
                            <w:r w:rsidRPr="00451BF7">
                              <w:rPr>
                                <w:rFonts w:ascii="ＭＳ ゴシック" w:eastAsia="ＭＳ ゴシック" w:hAnsi="ＭＳ ゴシック" w:hint="eastAsia"/>
                                <w:b/>
                                <w:bCs/>
                                <w:color w:val="FFFFFF" w:themeColor="background1"/>
                              </w:rPr>
                              <w:t>①</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07ADF12" id="_x0000_s1104" type="#_x0000_t202" style="position:absolute;left:0;text-align:left;margin-left:205.1pt;margin-top:7.25pt;width:185.9pt;height:110.6pt;z-index:25213132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" filled="f" stroked="f">
                <v:textbox style="mso-fit-shape-to-text:t" inset="1mm,0,1mm,0">
                  <w:txbxContent>
                    <w:p w14:paraId="4E0352F9" w14:textId="41A0C4DC" w:rsidR="000A7EB6" w:rsidRPr="00451BF7" w:rsidRDefault="000A7EB6">
                      <w:pPr>
                        <w:rPr>
                          <w:rFonts w:ascii="ＭＳ ゴシック" w:eastAsia="ＭＳ ゴシック" w:hAnsi="ＭＳ ゴシック"/>
                          <w:b/>
                          <w:bCs/>
                          <w:color w:val="FFFFFF" w:themeColor="background1"/>
                        </w:rPr>
                      </w:pPr>
                      <w:r w:rsidRPr="00451BF7">
                        <w:rPr>
                          <w:rFonts w:ascii="ＭＳ ゴシック" w:eastAsia="ＭＳ ゴシック" w:hAnsi="ＭＳ ゴシック" w:hint="eastAsia"/>
                          <w:b/>
                          <w:bCs/>
                          <w:color w:val="FFFFFF" w:themeColor="background1"/>
                        </w:rPr>
                        <w:t>①</w:t>
                      </w:r>
                    </w:p>
                  </w:txbxContent>
                </v:textbox>
                <w10:wrap type="square"/>
              </v:shape>
            </w:pict>
          </mc:Fallback>
        </mc:AlternateContent>
      </w:r>
    </w:p>
    <w:p w14:paraId="41889577" w14:textId="69D1B46D" w:rsidR="00130A74" w:rsidRPr="00B24D4C" w:rsidRDefault="00451BF7" w:rsidP="00130A74">
      <w:r w:rsidRPr="00451BF7">
        <w:rPr>
          <w:noProof/>
        </w:rPr>
        <mc:AlternateContent>
          <mc:Choice Requires="wps">
            <w:drawing>
              <wp:anchor distT="45720" distB="45720" distL="114300" distR="114300" simplePos="0" relativeHeight="252133376" behindDoc="0" locked="0" layoutInCell="1" allowOverlap="1" wp14:anchorId="656A11BA" wp14:editId="773F414C">
                <wp:simplePos x="0" y="0"/>
                <wp:positionH relativeFrom="column">
                  <wp:posOffset>2332231</wp:posOffset>
                </wp:positionH>
                <wp:positionV relativeFrom="paragraph">
                  <wp:posOffset>159193</wp:posOffset>
                </wp:positionV>
                <wp:extent cx="2360930" cy="1404620"/>
                <wp:effectExtent l="0" t="0" r="0" b="10160"/>
                <wp:wrapSquare wrapText="bothSides"/>
                <wp:docPr id="687596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E96CD77" w14:textId="75F6C21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②</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56A11BA" id="_x0000_s1105" type="#_x0000_t202" style="position:absolute;left:0;text-align:left;margin-left:183.65pt;margin-top:12.55pt;width:185.9pt;height:110.6pt;z-index:25213337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" filled="f" stroked="f">
                <v:textbox style="mso-fit-shape-to-text:t" inset="1mm,0,1mm,0">
                  <w:txbxContent>
                    <w:p w14:paraId="2E96CD77" w14:textId="75F6C21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②</w:t>
                      </w:r>
                    </w:p>
                  </w:txbxContent>
                </v:textbox>
                <w10:wrap type="square"/>
              </v:shape>
            </w:pict>
          </mc:Fallback>
        </mc:AlternateContent>
      </w:r>
    </w:p>
    <w:p w14:paraId="2FDAC2F5" w14:textId="5AEA7E73" w:rsidR="00130A74" w:rsidRPr="00B24D4C" w:rsidRDefault="00130A74" w:rsidP="00130A74"/>
    <w:p w14:paraId="76760AD7" w14:textId="4D2E861A" w:rsidR="00130A74" w:rsidRPr="00B24D4C" w:rsidRDefault="00130A74" w:rsidP="00130A74"/>
    <w:p w14:paraId="298AD224" w14:textId="7ABD7415" w:rsidR="00130A74" w:rsidRPr="00B24D4C" w:rsidRDefault="00130A74" w:rsidP="00130A74"/>
    <w:p w14:paraId="4DAC889E" w14:textId="468F55FF" w:rsidR="00130A74" w:rsidRPr="00B24D4C" w:rsidRDefault="00130A74" w:rsidP="00130A74"/>
    <w:p w14:paraId="6F01F18F" w14:textId="00E72EC9" w:rsidR="00130A74" w:rsidRPr="00B24D4C" w:rsidRDefault="00130A74" w:rsidP="00130A74"/>
    <w:p w14:paraId="389CE4D3" w14:textId="191A48C3" w:rsidR="00130A74" w:rsidRPr="00B24D4C" w:rsidRDefault="00451BF7" w:rsidP="00130A74">
      <w:r w:rsidRPr="00451BF7">
        <w:rPr>
          <w:noProof/>
        </w:rPr>
        <mc:AlternateContent>
          <mc:Choice Requires="wps">
            <w:drawing>
              <wp:anchor distT="45720" distB="45720" distL="114300" distR="114300" simplePos="0" relativeHeight="252149760" behindDoc="0" locked="0" layoutInCell="1" allowOverlap="1" wp14:anchorId="191F258F" wp14:editId="161D9484">
                <wp:simplePos x="0" y="0"/>
                <wp:positionH relativeFrom="column">
                  <wp:posOffset>3218815</wp:posOffset>
                </wp:positionH>
                <wp:positionV relativeFrom="paragraph">
                  <wp:posOffset>51435</wp:posOffset>
                </wp:positionV>
                <wp:extent cx="2360930" cy="1404620"/>
                <wp:effectExtent l="0" t="0" r="0" b="10160"/>
                <wp:wrapSquare wrapText="bothSides"/>
                <wp:docPr id="15934965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F8B74EA" w14:textId="7CB3C8E9"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③</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1F258F" id="_x0000_s1106" type="#_x0000_t202" style="position:absolute;left:0;text-align:left;margin-left:253.45pt;margin-top:4.05pt;width:185.9pt;height:110.6pt;z-index:2521497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" filled="f" stroked="f">
                <v:textbox style="mso-fit-shape-to-text:t" inset="1mm,0,1mm,0">
                  <w:txbxContent>
                    <w:p w14:paraId="5F8B74EA" w14:textId="7CB3C8E9"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③</w:t>
                      </w:r>
                    </w:p>
                  </w:txbxContent>
                </v:textbox>
                <w10:wrap type="square"/>
              </v:shape>
            </w:pict>
          </mc:Fallback>
        </mc:AlternateContent>
      </w:r>
    </w:p>
    <w:p w14:paraId="76033F73" w14:textId="7C870CFA" w:rsidR="00130A74" w:rsidRPr="00B24D4C" w:rsidRDefault="00130A74" w:rsidP="00130A74"/>
    <w:p w14:paraId="75A625F2" w14:textId="71A707C2" w:rsidR="00130A74" w:rsidRPr="00B24D4C" w:rsidRDefault="00130A74" w:rsidP="00130A74"/>
    <w:p w14:paraId="020AA8D5" w14:textId="348AFA8E" w:rsidR="00130A74" w:rsidRPr="00B24D4C" w:rsidRDefault="00130A74" w:rsidP="00130A74"/>
    <w:p w14:paraId="6DFBA6DA" w14:textId="0238CF0A" w:rsidR="00130A74" w:rsidRPr="00B24D4C" w:rsidRDefault="00130A74" w:rsidP="00130A74"/>
    <w:p w14:paraId="6A3CF13B" w14:textId="083649A1" w:rsidR="00130A74" w:rsidRPr="00B24D4C" w:rsidRDefault="00130A74" w:rsidP="00130A74"/>
    <w:p w14:paraId="3EFF54E7" w14:textId="08305120" w:rsidR="00130A74" w:rsidRPr="00B24D4C" w:rsidRDefault="00451BF7" w:rsidP="00130A74">
      <w:r w:rsidRPr="00451BF7">
        <w:rPr>
          <w:noProof/>
        </w:rPr>
        <mc:AlternateContent>
          <mc:Choice Requires="wps">
            <w:drawing>
              <wp:anchor distT="45720" distB="45720" distL="114300" distR="114300" simplePos="0" relativeHeight="252147712" behindDoc="0" locked="0" layoutInCell="1" allowOverlap="1" wp14:anchorId="6FE593F3" wp14:editId="60396D28">
                <wp:simplePos x="0" y="0"/>
                <wp:positionH relativeFrom="column">
                  <wp:posOffset>2836545</wp:posOffset>
                </wp:positionH>
                <wp:positionV relativeFrom="paragraph">
                  <wp:posOffset>43180</wp:posOffset>
                </wp:positionV>
                <wp:extent cx="2360930" cy="1404620"/>
                <wp:effectExtent l="0" t="0" r="0" b="10160"/>
                <wp:wrapSquare wrapText="bothSides"/>
                <wp:docPr id="287172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6E4A033" w14:textId="55EFFB5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④</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E593F3" id="_x0000_s1107" type="#_x0000_t202" style="position:absolute;left:0;text-align:left;margin-left:223.35pt;margin-top:3.4pt;width:185.9pt;height:110.6pt;z-index:2521477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" filled="f" stroked="f">
                <v:textbox style="mso-fit-shape-to-text:t" inset="1mm,0,1mm,0">
                  <w:txbxContent>
                    <w:p w14:paraId="56E4A033" w14:textId="55EFFB5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④</w:t>
                      </w:r>
                    </w:p>
                  </w:txbxContent>
                </v:textbox>
                <w10:wrap type="square"/>
              </v:shape>
            </w:pict>
          </mc:Fallback>
        </mc:AlternateContent>
      </w:r>
    </w:p>
    <w:p w14:paraId="6468EE0B" w14:textId="2A8D9691" w:rsidR="00130A74" w:rsidRPr="00B24D4C" w:rsidRDefault="00130A74" w:rsidP="00130A74"/>
    <w:p w14:paraId="28810AD1" w14:textId="293C3CDF" w:rsidR="00130A74" w:rsidRPr="00B24D4C" w:rsidRDefault="00130A74" w:rsidP="00130A74"/>
    <w:p w14:paraId="7988C033" w14:textId="75F73E49" w:rsidR="00130A74" w:rsidRPr="00B24D4C" w:rsidRDefault="00451BF7" w:rsidP="00130A74">
      <w:r w:rsidRPr="00451BF7">
        <w:rPr>
          <w:noProof/>
        </w:rPr>
        <mc:AlternateContent>
          <mc:Choice Requires="wps">
            <w:drawing>
              <wp:anchor distT="45720" distB="45720" distL="114300" distR="114300" simplePos="0" relativeHeight="252145664" behindDoc="0" locked="0" layoutInCell="1" allowOverlap="1" wp14:anchorId="158BCEEF" wp14:editId="50B8E516">
                <wp:simplePos x="0" y="0"/>
                <wp:positionH relativeFrom="column">
                  <wp:posOffset>3853815</wp:posOffset>
                </wp:positionH>
                <wp:positionV relativeFrom="paragraph">
                  <wp:posOffset>229870</wp:posOffset>
                </wp:positionV>
                <wp:extent cx="2360930" cy="1404620"/>
                <wp:effectExtent l="0" t="0" r="0" b="10160"/>
                <wp:wrapSquare wrapText="bothSides"/>
                <wp:docPr id="7109524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A0EFDB6" w14:textId="00BC37AD"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⑤</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8BCEEF" id="_x0000_s1108" type="#_x0000_t202" style="position:absolute;left:0;text-align:left;margin-left:303.45pt;margin-top:18.1pt;width:185.9pt;height:110.6pt;z-index:25214566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" filled="f" stroked="f">
                <v:textbox style="mso-fit-shape-to-text:t" inset="1mm,0,1mm,0">
                  <w:txbxContent>
                    <w:p w14:paraId="0A0EFDB6" w14:textId="00BC37AD"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⑤</w:t>
                      </w:r>
                    </w:p>
                  </w:txbxContent>
                </v:textbox>
                <w10:wrap type="square"/>
              </v:shape>
            </w:pict>
          </mc:Fallback>
        </mc:AlternateContent>
      </w:r>
    </w:p>
    <w:p w14:paraId="0E426149" w14:textId="42192D71" w:rsidR="00130A74" w:rsidRPr="00B24D4C" w:rsidRDefault="00130A74" w:rsidP="00130A74"/>
    <w:p w14:paraId="239AF1A2" w14:textId="5C47276B" w:rsidR="00130A74" w:rsidRPr="00B24D4C" w:rsidRDefault="00130A74" w:rsidP="00130A74"/>
    <w:p w14:paraId="0A348B9A" w14:textId="0983842B" w:rsidR="00130A74" w:rsidRPr="00B24D4C" w:rsidRDefault="00130A74" w:rsidP="00130A74"/>
    <w:p w14:paraId="1CDC4BD2" w14:textId="5E113E2B" w:rsidR="00130A74" w:rsidRPr="00B24D4C" w:rsidRDefault="00130A74" w:rsidP="00130A74"/>
    <w:p w14:paraId="4A556598" w14:textId="6EB5CDE4" w:rsidR="00130A74" w:rsidRPr="00B24D4C" w:rsidRDefault="00130A74" w:rsidP="00130A74"/>
    <w:p w14:paraId="49275BCC" w14:textId="77777777" w:rsidR="00130A74" w:rsidRPr="00B24D4C" w:rsidRDefault="00130A74" w:rsidP="00130A74"/>
    <w:p w14:paraId="05F98A50" w14:textId="77777777" w:rsidR="00130A74" w:rsidRPr="00B24D4C" w:rsidRDefault="00130A74" w:rsidP="00130A74"/>
    <w:p w14:paraId="513BD370" w14:textId="77777777" w:rsidR="00130A74" w:rsidRPr="00B24D4C" w:rsidRDefault="00130A74" w:rsidP="00130A74"/>
    <w:p w14:paraId="7F2B4840" w14:textId="55FBA7C1" w:rsidR="00130A74" w:rsidRPr="00B24D4C" w:rsidRDefault="00041878" w:rsidP="00130A74">
      <w:r w:rsidRPr="00B24D4C">
        <w:rPr>
          <w:rFonts w:hint="eastAsia"/>
          <w:noProof/>
        </w:rPr>
        <w:drawing>
          <wp:anchor distT="0" distB="0" distL="114300" distR="114300" simplePos="0" relativeHeight="251517952" behindDoc="0" locked="0" layoutInCell="1" allowOverlap="1" wp14:anchorId="37BB0D27" wp14:editId="313B8F4D">
            <wp:simplePos x="0" y="0"/>
            <wp:positionH relativeFrom="column">
              <wp:posOffset>5038725</wp:posOffset>
            </wp:positionH>
            <wp:positionV relativeFrom="paragraph">
              <wp:posOffset>48168</wp:posOffset>
            </wp:positionV>
            <wp:extent cx="638810" cy="638810"/>
            <wp:effectExtent l="0" t="0" r="8890" b="8890"/>
            <wp:wrapNone/>
            <wp:docPr id="31639892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38810" cy="63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7FB3EA" w14:textId="5EC18467" w:rsidR="00130A74" w:rsidRPr="00B24D4C" w:rsidRDefault="00130A74" w:rsidP="00130A74"/>
    <w:p w14:paraId="5025EACE" w14:textId="3961BB70" w:rsidR="00130A74" w:rsidRPr="00B24D4C" w:rsidRDefault="00130A74" w:rsidP="00130A74"/>
    <w:p w14:paraId="59ADAFA9" w14:textId="1C02069B" w:rsidR="00130A74" w:rsidRPr="00B24D4C" w:rsidRDefault="00130A74" w:rsidP="00130A74">
      <w:pPr>
        <w:snapToGrid w:val="0"/>
      </w:pPr>
    </w:p>
    <w:p w14:paraId="7738C387" w14:textId="781EDBC4" w:rsidR="00130A74" w:rsidRPr="00B24D4C" w:rsidRDefault="00130A74" w:rsidP="00376197">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62A8F162" wp14:editId="321A2B68">
                <wp:extent cx="360000" cy="0"/>
                <wp:effectExtent l="0" t="0" r="0" b="0"/>
                <wp:docPr id="2015125236"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0000"/>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3B68E0B"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" strokecolor="red" strokeweight="1.5pt">
                <v:stroke dashstyle="3 1" joinstyle="miter"/>
                <w10:anchorlock/>
              </v:line>
            </w:pict>
          </mc:Fallback>
        </mc:AlternateContent>
      </w:r>
      <w:r w:rsidRPr="00B24D4C">
        <w:rPr>
          <w:rFonts w:ascii="ＭＳ ゴシック" w:eastAsia="ＭＳ ゴシック" w:hAnsi="ＭＳ ゴシック" w:hint="eastAsia"/>
        </w:rPr>
        <w:t xml:space="preserve">：消波ブロック　　</w:t>
      </w:r>
      <w:r w:rsidRPr="00B24D4C">
        <w:rPr>
          <w:rFonts w:ascii="ＭＳ ゴシック" w:eastAsia="ＭＳ ゴシック" w:hAnsi="ＭＳ ゴシック"/>
          <w:noProof/>
        </w:rPr>
        <mc:AlternateContent>
          <mc:Choice Requires="wps">
            <w:drawing>
              <wp:inline distT="0" distB="0" distL="0" distR="0" wp14:anchorId="0C8AA1C2" wp14:editId="30FFF572">
                <wp:extent cx="360000" cy="0"/>
                <wp:effectExtent l="0" t="0" r="0" b="0"/>
                <wp:docPr id="634011811"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00B050"/>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5C40B830"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" strokecolor="#00b050" strokeweight="1.5pt">
                <v:stroke dashstyle="3 1" joinstyle="miter"/>
                <w10:anchorlock/>
              </v:line>
            </w:pict>
          </mc:Fallback>
        </mc:AlternateContent>
      </w:r>
      <w:r w:rsidR="00376197" w:rsidRPr="00B24D4C">
        <w:rPr>
          <w:rFonts w:ascii="ＭＳ ゴシック" w:eastAsia="ＭＳ ゴシック" w:hAnsi="ＭＳ ゴシック" w:hint="eastAsia"/>
        </w:rPr>
        <w:t>：</w:t>
      </w:r>
      <w:r w:rsidRPr="00B24D4C">
        <w:rPr>
          <w:rFonts w:ascii="ＭＳ ゴシック" w:eastAsia="ＭＳ ゴシック" w:hAnsi="ＭＳ ゴシック" w:hint="eastAsia"/>
        </w:rPr>
        <w:t xml:space="preserve">石積み　　</w:t>
      </w:r>
      <w:r w:rsidRPr="00B24D4C">
        <w:rPr>
          <w:rFonts w:ascii="ＭＳ ゴシック" w:eastAsia="ＭＳ ゴシック" w:hAnsi="ＭＳ ゴシック"/>
          <w:noProof/>
        </w:rPr>
        <mc:AlternateContent>
          <mc:Choice Requires="wps">
            <w:drawing>
              <wp:inline distT="0" distB="0" distL="0" distR="0" wp14:anchorId="7CE42139" wp14:editId="6677E6E3">
                <wp:extent cx="360000" cy="0"/>
                <wp:effectExtent l="0" t="0" r="0" b="0"/>
                <wp:docPr id="1411932002"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99FF"/>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B1E04A1"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" strokecolor="#f9f" strokeweight="1.5pt">
                <v:stroke dashstyle="3 1" joinstyle="miter"/>
                <w10:anchorlock/>
              </v:line>
            </w:pict>
          </mc:Fallback>
        </mc:AlternateContent>
      </w:r>
      <w:r w:rsidRPr="00B24D4C">
        <w:rPr>
          <w:rFonts w:ascii="ＭＳ ゴシック" w:eastAsia="ＭＳ ゴシック" w:hAnsi="ＭＳ ゴシック" w:hint="eastAsia"/>
        </w:rPr>
        <w:t>：砂浜・干潟等</w:t>
      </w:r>
    </w:p>
    <w:p w14:paraId="57B209C7" w14:textId="74677161" w:rsidR="00130A74" w:rsidRPr="00B24D4C" w:rsidRDefault="00130A74" w:rsidP="00376197">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3F6142BC" wp14:editId="20E16F74">
                <wp:extent cx="360000" cy="0"/>
                <wp:effectExtent l="0" t="0" r="0" b="0"/>
                <wp:docPr id="1388615024"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3E128FD"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" strokecolor="red" strokeweight="1.5pt">
                <v:stroke joinstyle="miter"/>
                <w10:anchorlock/>
              </v:line>
            </w:pict>
          </mc:Fallback>
        </mc:AlternateContent>
      </w:r>
      <w:r w:rsidRPr="00B24D4C">
        <w:rPr>
          <w:rFonts w:ascii="ＭＳ ゴシック" w:eastAsia="ＭＳ ゴシック" w:hAnsi="ＭＳ ゴシック" w:hint="eastAsia"/>
        </w:rPr>
        <w:t xml:space="preserve">：傾斜護岸　　</w:t>
      </w:r>
      <w:r w:rsidR="00F13377" w:rsidRPr="00B24D4C">
        <w:rPr>
          <w:rFonts w:ascii="ＭＳ ゴシック" w:eastAsia="ＭＳ ゴシック" w:hAnsi="ＭＳ ゴシック" w:hint="eastAsia"/>
        </w:rPr>
        <w:t xml:space="preserve">　　</w:t>
      </w:r>
      <w:r w:rsidRPr="00B24D4C">
        <w:rPr>
          <w:rFonts w:ascii="ＭＳ ゴシック" w:eastAsia="ＭＳ ゴシック" w:hAnsi="ＭＳ ゴシック"/>
          <w:noProof/>
        </w:rPr>
        <mc:AlternateContent>
          <mc:Choice Requires="wps">
            <w:drawing>
              <wp:inline distT="0" distB="0" distL="0" distR="0" wp14:anchorId="60B19C57" wp14:editId="037D7895">
                <wp:extent cx="327600" cy="0"/>
                <wp:effectExtent l="0" t="19050" r="34925" b="19050"/>
                <wp:docPr id="2147166738" name="直線コネクタ 6"/>
                <wp:cNvGraphicFramePr/>
                <a:graphic xmlns:a="http://schemas.openxmlformats.org/drawingml/2006/main">
                  <a:graphicData uri="http://schemas.microsoft.com/office/word/2010/wordprocessingShape">
                    <wps:wsp>
                      <wps:cNvCnPr/>
                      <wps:spPr>
                        <a:xfrm>
                          <a:off x="0" y="0"/>
                          <a:ext cx="327600" cy="0"/>
                        </a:xfrm>
                        <a:prstGeom prst="line">
                          <a:avLst/>
                        </a:prstGeom>
                        <a:ln w="44450" cmpd="dbl">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104610F6"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5.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" strokecolor="red" strokeweight="3.5pt">
                <v:stroke linestyle="thinThin" joinstyle="miter"/>
                <w10:anchorlock/>
              </v:line>
            </w:pict>
          </mc:Fallback>
        </mc:AlternateContent>
      </w:r>
      <w:r w:rsidR="00376197" w:rsidRPr="00B24D4C">
        <w:rPr>
          <w:rFonts w:ascii="ＭＳ ゴシック" w:eastAsia="ＭＳ ゴシック" w:hAnsi="ＭＳ ゴシック" w:hint="eastAsia"/>
        </w:rPr>
        <w:t>：</w:t>
      </w:r>
      <w:r w:rsidRPr="00B24D4C">
        <w:rPr>
          <w:rFonts w:ascii="ＭＳ ゴシック" w:eastAsia="ＭＳ ゴシック" w:hAnsi="ＭＳ ゴシック" w:hint="eastAsia"/>
        </w:rPr>
        <w:t>環境配慮型護岸　注)左記の両護岸以外は直立護岸を示す。</w:t>
      </w:r>
    </w:p>
    <w:p w14:paraId="642DFB52" w14:textId="6FC244E6" w:rsidR="00130A74" w:rsidRPr="00B24D4C" w:rsidRDefault="00130A74" w:rsidP="00376197">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3CC823B7" wp14:editId="7F878B85">
                <wp:extent cx="360000" cy="0"/>
                <wp:effectExtent l="0" t="0" r="0" b="0"/>
                <wp:docPr id="183401057" name="直線コネクタ 7"/>
                <wp:cNvGraphicFramePr/>
                <a:graphic xmlns:a="http://schemas.openxmlformats.org/drawingml/2006/main">
                  <a:graphicData uri="http://schemas.microsoft.com/office/word/2010/wordprocessingShape">
                    <wps:wsp>
                      <wps:cNvCnPr/>
                      <wps:spPr>
                        <a:xfrm flipV="1">
                          <a:off x="0" y="0"/>
                          <a:ext cx="360000" cy="0"/>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27677E7E" id="直線コネクタ 7" o:spid="_x0000_s1026" style="flip:y;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" strokecolor="#00b0f0" strokeweight="2pt">
                <v:stroke dashstyle="1 1" joinstyle="miter"/>
                <w10:anchorlock/>
              </v:line>
            </w:pict>
          </mc:Fallback>
        </mc:AlternateContent>
      </w:r>
      <w:r w:rsidRPr="00B24D4C">
        <w:rPr>
          <w:rFonts w:ascii="ＭＳ ゴシック" w:eastAsia="ＭＳ ゴシック" w:hAnsi="ＭＳ ゴシック" w:hint="eastAsia"/>
        </w:rPr>
        <w:t xml:space="preserve">：公園等　　</w:t>
      </w:r>
      <w:r w:rsidR="00F13377" w:rsidRPr="00B24D4C">
        <w:rPr>
          <w:rFonts w:ascii="ＭＳ ゴシック" w:eastAsia="ＭＳ ゴシック" w:hAnsi="ＭＳ ゴシック" w:hint="eastAsia"/>
        </w:rPr>
        <w:t xml:space="preserve">　　　</w:t>
      </w:r>
      <w:r w:rsidRPr="00B24D4C">
        <w:rPr>
          <w:rFonts w:ascii="ＭＳ ゴシック" w:eastAsia="ＭＳ ゴシック" w:hAnsi="ＭＳ ゴシック"/>
          <w:noProof/>
        </w:rPr>
        <mc:AlternateContent>
          <mc:Choice Requires="wps">
            <w:drawing>
              <wp:inline distT="0" distB="0" distL="0" distR="0" wp14:anchorId="07AC4BE9" wp14:editId="0E0071A5">
                <wp:extent cx="360000" cy="0"/>
                <wp:effectExtent l="0" t="0" r="0" b="0"/>
                <wp:docPr id="1519782584" name="直線コネクタ 7"/>
                <wp:cNvGraphicFramePr/>
                <a:graphic xmlns:a="http://schemas.openxmlformats.org/drawingml/2006/main">
                  <a:graphicData uri="http://schemas.microsoft.com/office/word/2010/wordprocessingShape">
                    <wps:wsp>
                      <wps:cNvCnPr/>
                      <wps:spPr>
                        <a:xfrm flipV="1">
                          <a:off x="0" y="0"/>
                          <a:ext cx="360000" cy="0"/>
                        </a:xfrm>
                        <a:prstGeom prst="line">
                          <a:avLst/>
                        </a:prstGeom>
                        <a:ln w="25400">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0EEB0416" id="直線コネクタ 7" o:spid="_x0000_s1026" style="flip:y;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" strokecolor="#ffc000 [3207]" strokeweight="2pt">
                <v:stroke dashstyle="1 1" joinstyle="miter"/>
                <w10:anchorlock/>
              </v:line>
            </w:pict>
          </mc:Fallback>
        </mc:AlternateContent>
      </w:r>
      <w:r w:rsidRPr="00B24D4C">
        <w:rPr>
          <w:rFonts w:ascii="ＭＳ ゴシック" w:eastAsia="ＭＳ ゴシック" w:hAnsi="ＭＳ ゴシック" w:hint="eastAsia"/>
        </w:rPr>
        <w:t>：魚釣り園</w:t>
      </w:r>
    </w:p>
    <w:p w14:paraId="10B33BB4" w14:textId="5129AFD5" w:rsidR="00130A74" w:rsidRPr="00632DE5" w:rsidRDefault="00575B52" w:rsidP="00130A74">
      <w:pPr>
        <w:jc w:val="center"/>
        <w:rPr>
          <w:rFonts w:ascii="ＭＳ ゴシック" w:eastAsia="ＭＳ ゴシック" w:hAnsi="ＭＳ ゴシック"/>
        </w:rPr>
      </w:pPr>
      <w:bookmarkStart w:id="8" w:name="_Ref190086314"/>
      <w:r w:rsidRPr="00632DE5">
        <w:rPr>
          <w:rFonts w:ascii="ＭＳ ゴシック" w:eastAsia="ＭＳ ゴシック" w:hAnsi="ＭＳ ゴシック"/>
        </w:rPr>
        <w:t xml:space="preserve">図 </w:t>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STYLEREF 1 \s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001E5F95" w:rsidRPr="00632DE5">
        <w:rPr>
          <w:rFonts w:ascii="ＭＳ ゴシック" w:eastAsia="ＭＳ ゴシック" w:hAnsi="ＭＳ ゴシック"/>
        </w:rPr>
        <w:fldChar w:fldCharType="end"/>
      </w:r>
      <w:r w:rsidR="001E5F95" w:rsidRPr="00632DE5">
        <w:rPr>
          <w:rFonts w:ascii="ＭＳ ゴシック" w:eastAsia="ＭＳ ゴシック" w:hAnsi="ＭＳ ゴシック"/>
        </w:rPr>
        <w:noBreakHyphen/>
      </w:r>
      <w:r w:rsidR="001E5F95" w:rsidRPr="00632DE5">
        <w:rPr>
          <w:rFonts w:ascii="ＭＳ ゴシック" w:eastAsia="ＭＳ ゴシック" w:hAnsi="ＭＳ ゴシック"/>
        </w:rPr>
        <w:fldChar w:fldCharType="begin"/>
      </w:r>
      <w:r w:rsidR="001E5F95" w:rsidRPr="00632DE5">
        <w:rPr>
          <w:rFonts w:ascii="ＭＳ ゴシック" w:eastAsia="ＭＳ ゴシック" w:hAnsi="ＭＳ ゴシック"/>
        </w:rPr>
        <w:instrText xml:space="preserve"> SEQ 図 \* ARABIC \s 1 </w:instrText>
      </w:r>
      <w:r w:rsidR="001E5F95" w:rsidRPr="00632DE5">
        <w:rPr>
          <w:rFonts w:ascii="ＭＳ ゴシック" w:eastAsia="ＭＳ ゴシック" w:hAnsi="ＭＳ ゴシック"/>
        </w:rPr>
        <w:fldChar w:fldCharType="separate"/>
      </w:r>
      <w:r w:rsidR="00AF5DF1">
        <w:rPr>
          <w:rFonts w:ascii="ＭＳ ゴシック" w:eastAsia="ＭＳ ゴシック" w:hAnsi="ＭＳ ゴシック"/>
          <w:noProof/>
        </w:rPr>
        <w:t>8</w:t>
      </w:r>
      <w:r w:rsidR="001E5F95" w:rsidRPr="00632DE5">
        <w:rPr>
          <w:rFonts w:ascii="ＭＳ ゴシック" w:eastAsia="ＭＳ ゴシック" w:hAnsi="ＭＳ ゴシック"/>
        </w:rPr>
        <w:fldChar w:fldCharType="end"/>
      </w:r>
      <w:bookmarkEnd w:id="8"/>
      <w:r w:rsidR="00427902" w:rsidRPr="00632DE5">
        <w:rPr>
          <w:rFonts w:ascii="ＭＳ ゴシック" w:eastAsia="ＭＳ ゴシック" w:hAnsi="ＭＳ ゴシック" w:hint="eastAsia"/>
        </w:rPr>
        <w:t>(1)</w:t>
      </w:r>
      <w:r w:rsidR="00942BD4" w:rsidRPr="00632DE5">
        <w:rPr>
          <w:rFonts w:ascii="ＭＳ ゴシック" w:eastAsia="ＭＳ ゴシック" w:hAnsi="ＭＳ ゴシック" w:hint="eastAsia"/>
        </w:rPr>
        <w:t xml:space="preserve">　</w:t>
      </w:r>
      <w:r w:rsidR="00130A74" w:rsidRPr="00632DE5">
        <w:rPr>
          <w:rFonts w:ascii="ＭＳ ゴシック" w:eastAsia="ＭＳ ゴシック" w:hAnsi="ＭＳ ゴシック" w:hint="eastAsia"/>
        </w:rPr>
        <w:t>護岸の形状と</w:t>
      </w:r>
      <w:r w:rsidR="00850ABF" w:rsidRPr="00632DE5">
        <w:rPr>
          <w:rFonts w:ascii="ＭＳ ゴシック" w:eastAsia="ＭＳ ゴシック" w:hAnsi="ＭＳ ゴシック" w:hint="eastAsia"/>
        </w:rPr>
        <w:t>護岸に面するレクリエーション施設</w:t>
      </w:r>
    </w:p>
    <w:p w14:paraId="47061CD7" w14:textId="77777777" w:rsidR="00130A74" w:rsidRPr="00B24D4C" w:rsidRDefault="00130A74" w:rsidP="00130A74">
      <w:pPr>
        <w:widowControl/>
        <w:jc w:val="left"/>
      </w:pPr>
      <w:r w:rsidRPr="00B24D4C">
        <w:br w:type="page"/>
      </w:r>
    </w:p>
    <w:p w14:paraId="508D43A3" w14:textId="61141E05" w:rsidR="00130A74" w:rsidRPr="00B24D4C" w:rsidRDefault="00130A74" w:rsidP="00130A74">
      <w:pPr>
        <w:jc w:val="center"/>
      </w:pPr>
    </w:p>
    <w:p w14:paraId="5668B4C2" w14:textId="6167A3AF" w:rsidR="00130A74" w:rsidRPr="00B24D4C" w:rsidRDefault="006B1BC2" w:rsidP="00584002">
      <w:pPr>
        <w:tabs>
          <w:tab w:val="left" w:pos="3544"/>
        </w:tabs>
      </w:pPr>
      <w:r>
        <w:rPr>
          <w:noProof/>
        </w:rPr>
        <mc:AlternateContent>
          <mc:Choice Requires="wpg">
            <w:drawing>
              <wp:anchor distT="0" distB="0" distL="114300" distR="114300" simplePos="0" relativeHeight="251509758" behindDoc="0" locked="0" layoutInCell="1" allowOverlap="1" wp14:anchorId="5FFF5607" wp14:editId="5E13ADE8">
                <wp:simplePos x="0" y="0"/>
                <wp:positionH relativeFrom="column">
                  <wp:posOffset>4445</wp:posOffset>
                </wp:positionH>
                <wp:positionV relativeFrom="paragraph">
                  <wp:posOffset>23495</wp:posOffset>
                </wp:positionV>
                <wp:extent cx="5766435" cy="6803390"/>
                <wp:effectExtent l="0" t="0" r="5715" b="0"/>
                <wp:wrapNone/>
                <wp:docPr id="2031433814" name="グループ化 480"/>
                <wp:cNvGraphicFramePr/>
                <a:graphic xmlns:a="http://schemas.openxmlformats.org/drawingml/2006/main">
                  <a:graphicData uri="http://schemas.microsoft.com/office/word/2010/wordprocessingGroup">
                    <wpg:wgp>
                      <wpg:cNvGrpSpPr/>
                      <wpg:grpSpPr>
                        <a:xfrm>
                          <a:off x="0" y="0"/>
                          <a:ext cx="5766435" cy="6803390"/>
                          <a:chOff x="0" y="0"/>
                          <a:chExt cx="5766435" cy="6803390"/>
                        </a:xfrm>
                      </wpg:grpSpPr>
                      <wpg:grpSp>
                        <wpg:cNvPr id="473532008" name="グループ化 15"/>
                        <wpg:cNvGrpSpPr/>
                        <wpg:grpSpPr>
                          <a:xfrm>
                            <a:off x="0" y="0"/>
                            <a:ext cx="5766435" cy="6803390"/>
                            <a:chOff x="0" y="0"/>
                            <a:chExt cx="5766435" cy="6803390"/>
                          </a:xfrm>
                        </wpg:grpSpPr>
                        <wpg:grpSp>
                          <wpg:cNvPr id="773362316" name="グループ化 5"/>
                          <wpg:cNvGrpSpPr>
                            <a:grpSpLocks noChangeAspect="1"/>
                          </wpg:cNvGrpSpPr>
                          <wpg:grpSpPr>
                            <a:xfrm>
                              <a:off x="0" y="0"/>
                              <a:ext cx="5766435" cy="6803390"/>
                              <a:chOff x="0" y="0"/>
                              <a:chExt cx="5453380" cy="6433820"/>
                            </a:xfrm>
                          </wpg:grpSpPr>
                          <pic:pic xmlns:pic="http://schemas.openxmlformats.org/drawingml/2006/picture">
                            <pic:nvPicPr>
                              <pic:cNvPr id="238355815" name="図 1"/>
                              <pic:cNvPicPr>
                                <a:picLocks noChangeAspect="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453380" cy="64338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082050" name="図 3"/>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4114800" y="6134100"/>
                                <a:ext cx="1228725" cy="220980"/>
                              </a:xfrm>
                              <a:prstGeom prst="rect">
                                <a:avLst/>
                              </a:prstGeom>
                            </pic:spPr>
                          </pic:pic>
                        </wpg:grpSp>
                        <wps:wsp>
                          <wps:cNvPr id="120738466" name="直線コネクタ 7"/>
                          <wps:cNvCnPr/>
                          <wps:spPr>
                            <a:xfrm flipV="1">
                              <a:off x="3095625" y="85725"/>
                              <a:ext cx="444659" cy="952500"/>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436187240" name="直線コネクタ 7"/>
                          <wps:cNvCnPr/>
                          <wps:spPr>
                            <a:xfrm flipV="1">
                              <a:off x="3133725" y="104775"/>
                              <a:ext cx="438150" cy="92630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35272940" name="直線コネクタ 7"/>
                          <wps:cNvCnPr/>
                          <wps:spPr>
                            <a:xfrm flipH="1" flipV="1">
                              <a:off x="3133725" y="1038225"/>
                              <a:ext cx="83344" cy="120967"/>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34374382" name="直線コネクタ 7"/>
                          <wps:cNvCnPr/>
                          <wps:spPr>
                            <a:xfrm flipV="1">
                              <a:off x="3362325" y="1162050"/>
                              <a:ext cx="93345" cy="19240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28761244" name="直線コネクタ 7"/>
                          <wps:cNvCnPr/>
                          <wps:spPr>
                            <a:xfrm flipV="1">
                              <a:off x="3457575" y="1104900"/>
                              <a:ext cx="21431" cy="47149"/>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33351513" name="直線コネクタ 7"/>
                          <wps:cNvCnPr/>
                          <wps:spPr>
                            <a:xfrm flipV="1">
                              <a:off x="4486275" y="409575"/>
                              <a:ext cx="395287" cy="734853"/>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609913175" name="直線コネクタ 7"/>
                          <wps:cNvCnPr/>
                          <wps:spPr>
                            <a:xfrm flipV="1">
                              <a:off x="4305300" y="1162050"/>
                              <a:ext cx="161925" cy="214630"/>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627197011" name="直線コネクタ 7"/>
                          <wps:cNvCnPr/>
                          <wps:spPr>
                            <a:xfrm flipV="1">
                              <a:off x="4619625" y="476250"/>
                              <a:ext cx="380683" cy="752475"/>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574712491" name="直線コネクタ 7"/>
                          <wps:cNvCnPr/>
                          <wps:spPr>
                            <a:xfrm flipV="1">
                              <a:off x="4114800" y="1171575"/>
                              <a:ext cx="397669" cy="470535"/>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34293006" name="直線コネクタ 7"/>
                          <wps:cNvCnPr/>
                          <wps:spPr>
                            <a:xfrm flipV="1">
                              <a:off x="4524375" y="438150"/>
                              <a:ext cx="388144" cy="721518"/>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7901815" name="直線コネクタ 7"/>
                          <wps:cNvCnPr/>
                          <wps:spPr>
                            <a:xfrm flipV="1">
                              <a:off x="4533900" y="1276350"/>
                              <a:ext cx="23495" cy="46990"/>
                            </a:xfrm>
                            <a:prstGeom prst="line">
                              <a:avLst/>
                            </a:prstGeom>
                            <a:ln w="19050">
                              <a:solidFill>
                                <a:srgbClr val="FF99FF"/>
                              </a:solidFill>
                              <a:prstDash val="solid"/>
                            </a:ln>
                          </wps:spPr>
                          <wps:style>
                            <a:lnRef idx="1">
                              <a:schemeClr val="accent1"/>
                            </a:lnRef>
                            <a:fillRef idx="0">
                              <a:schemeClr val="accent1"/>
                            </a:fillRef>
                            <a:effectRef idx="0">
                              <a:schemeClr val="accent1"/>
                            </a:effectRef>
                            <a:fontRef idx="minor">
                              <a:schemeClr val="tx1"/>
                            </a:fontRef>
                          </wps:style>
                          <wps:bodyPr/>
                        </wps:wsp>
                        <wps:wsp>
                          <wps:cNvPr id="9932471" name="直線コネクタ 7"/>
                          <wps:cNvCnPr/>
                          <wps:spPr>
                            <a:xfrm flipV="1">
                              <a:off x="2695575" y="1209675"/>
                              <a:ext cx="261937" cy="43989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85267275" name="直線コネクタ 7"/>
                          <wps:cNvCnPr/>
                          <wps:spPr>
                            <a:xfrm flipH="1" flipV="1">
                              <a:off x="2962275" y="1219200"/>
                              <a:ext cx="81280"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76741767" name="直線コネクタ 7"/>
                          <wps:cNvCnPr/>
                          <wps:spPr>
                            <a:xfrm flipV="1">
                              <a:off x="2667000" y="1190625"/>
                              <a:ext cx="254793" cy="423862"/>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788304037" name="直線コネクタ 7"/>
                          <wps:cNvCnPr/>
                          <wps:spPr>
                            <a:xfrm flipV="1">
                              <a:off x="2924175" y="1190625"/>
                              <a:ext cx="123825" cy="0"/>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224593290" name="直線コネクタ 7"/>
                          <wps:cNvCnPr/>
                          <wps:spPr>
                            <a:xfrm flipV="1">
                              <a:off x="3181350" y="1838325"/>
                              <a:ext cx="33178" cy="69056"/>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142718368" name="直線コネクタ 7"/>
                          <wps:cNvCnPr/>
                          <wps:spPr>
                            <a:xfrm flipV="1">
                              <a:off x="1943100" y="1352550"/>
                              <a:ext cx="247332" cy="395764"/>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45307447" name="直線コネクタ 7"/>
                          <wps:cNvCnPr/>
                          <wps:spPr>
                            <a:xfrm flipV="1">
                              <a:off x="1924050" y="1333500"/>
                              <a:ext cx="240347" cy="388143"/>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842511934" name="直線コネクタ 7"/>
                          <wps:cNvCnPr/>
                          <wps:spPr>
                            <a:xfrm flipV="1">
                              <a:off x="2209800" y="2352675"/>
                              <a:ext cx="51752" cy="8810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5620709" name="直線コネクタ 7"/>
                          <wps:cNvCnPr/>
                          <wps:spPr>
                            <a:xfrm flipH="1" flipV="1">
                              <a:off x="2209800" y="2438400"/>
                              <a:ext cx="359568" cy="32623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77533850" name="直線コネクタ 7"/>
                          <wps:cNvCnPr/>
                          <wps:spPr>
                            <a:xfrm flipV="1">
                              <a:off x="2171700" y="2333625"/>
                              <a:ext cx="66199" cy="119063"/>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920166414" name="直線コネクタ 7"/>
                          <wps:cNvCnPr/>
                          <wps:spPr>
                            <a:xfrm flipH="1" flipV="1">
                              <a:off x="2171700" y="2447925"/>
                              <a:ext cx="369094" cy="328612"/>
                            </a:xfrm>
                            <a:prstGeom prst="line">
                              <a:avLst/>
                            </a:prstGeom>
                            <a:ln w="19050" cmpd="sng">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135390468" name="直線コネクタ 7"/>
                          <wps:cNvCnPr/>
                          <wps:spPr>
                            <a:xfrm flipV="1">
                              <a:off x="2571750" y="2781300"/>
                              <a:ext cx="0" cy="54769"/>
                            </a:xfrm>
                            <a:prstGeom prst="line">
                              <a:avLst/>
                            </a:prstGeom>
                            <a:ln w="19050">
                              <a:solidFill>
                                <a:srgbClr val="FF99FF"/>
                              </a:solidFill>
                              <a:prstDash val="solid"/>
                            </a:ln>
                          </wps:spPr>
                          <wps:style>
                            <a:lnRef idx="1">
                              <a:schemeClr val="accent1"/>
                            </a:lnRef>
                            <a:fillRef idx="0">
                              <a:schemeClr val="accent1"/>
                            </a:fillRef>
                            <a:effectRef idx="0">
                              <a:schemeClr val="accent1"/>
                            </a:effectRef>
                            <a:fontRef idx="minor">
                              <a:schemeClr val="tx1"/>
                            </a:fontRef>
                          </wps:style>
                          <wps:bodyPr/>
                        </wps:wsp>
                        <wps:wsp>
                          <wps:cNvPr id="1747046110" name="直線コネクタ 7"/>
                          <wps:cNvCnPr/>
                          <wps:spPr>
                            <a:xfrm flipH="1" flipV="1">
                              <a:off x="2266950" y="2667000"/>
                              <a:ext cx="166687" cy="111919"/>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727163907" name="直線コネクタ 7"/>
                          <wps:cNvCnPr/>
                          <wps:spPr>
                            <a:xfrm flipH="1" flipV="1">
                              <a:off x="2447925" y="2790825"/>
                              <a:ext cx="30956" cy="42704"/>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91784039" name="フリーフォーム: 図形 9"/>
                          <wps:cNvSpPr/>
                          <wps:spPr>
                            <a:xfrm>
                              <a:off x="1895475" y="2724150"/>
                              <a:ext cx="93980" cy="699135"/>
                            </a:xfrm>
                            <a:custGeom>
                              <a:avLst/>
                              <a:gdLst>
                                <a:gd name="connsiteX0" fmla="*/ 74152 w 74152"/>
                                <a:gd name="connsiteY0" fmla="*/ 0 h 133350"/>
                                <a:gd name="connsiteX1" fmla="*/ 40815 w 74152"/>
                                <a:gd name="connsiteY1" fmla="*/ 57150 h 133350"/>
                                <a:gd name="connsiteX2" fmla="*/ 26527 w 74152"/>
                                <a:gd name="connsiteY2" fmla="*/ 76200 h 133350"/>
                                <a:gd name="connsiteX3" fmla="*/ 17002 w 74152"/>
                                <a:gd name="connsiteY3" fmla="*/ 95250 h 133350"/>
                                <a:gd name="connsiteX4" fmla="*/ 334 w 74152"/>
                                <a:gd name="connsiteY4" fmla="*/ 126206 h 133350"/>
                                <a:gd name="connsiteX5" fmla="*/ 334 w 74152"/>
                                <a:gd name="connsiteY5" fmla="*/ 133350 h 133350"/>
                                <a:gd name="connsiteX0" fmla="*/ 263193 w 263193"/>
                                <a:gd name="connsiteY0" fmla="*/ 0 h 466725"/>
                                <a:gd name="connsiteX1" fmla="*/ 229856 w 263193"/>
                                <a:gd name="connsiteY1" fmla="*/ 57150 h 466725"/>
                                <a:gd name="connsiteX2" fmla="*/ 215568 w 263193"/>
                                <a:gd name="connsiteY2" fmla="*/ 76200 h 466725"/>
                                <a:gd name="connsiteX3" fmla="*/ 206043 w 263193"/>
                                <a:gd name="connsiteY3" fmla="*/ 95250 h 466725"/>
                                <a:gd name="connsiteX4" fmla="*/ 189375 w 263193"/>
                                <a:gd name="connsiteY4" fmla="*/ 126206 h 466725"/>
                                <a:gd name="connsiteX5" fmla="*/ 0 w 263193"/>
                                <a:gd name="connsiteY5" fmla="*/ 466725 h 466725"/>
                                <a:gd name="connsiteX0" fmla="*/ 362322 w 362322"/>
                                <a:gd name="connsiteY0" fmla="*/ 43122 h 509847"/>
                                <a:gd name="connsiteX1" fmla="*/ 328985 w 362322"/>
                                <a:gd name="connsiteY1" fmla="*/ 100272 h 509847"/>
                                <a:gd name="connsiteX2" fmla="*/ 314697 w 362322"/>
                                <a:gd name="connsiteY2" fmla="*/ 119322 h 509847"/>
                                <a:gd name="connsiteX3" fmla="*/ 21 w 362322"/>
                                <a:gd name="connsiteY3" fmla="*/ 260 h 509847"/>
                                <a:gd name="connsiteX4" fmla="*/ 288504 w 362322"/>
                                <a:gd name="connsiteY4" fmla="*/ 169328 h 509847"/>
                                <a:gd name="connsiteX5" fmla="*/ 99129 w 362322"/>
                                <a:gd name="connsiteY5" fmla="*/ 509847 h 509847"/>
                                <a:gd name="connsiteX0" fmla="*/ 430346 w 430346"/>
                                <a:gd name="connsiteY0" fmla="*/ 43953 h 510678"/>
                                <a:gd name="connsiteX1" fmla="*/ 397009 w 430346"/>
                                <a:gd name="connsiteY1" fmla="*/ 101103 h 510678"/>
                                <a:gd name="connsiteX2" fmla="*/ 382721 w 430346"/>
                                <a:gd name="connsiteY2" fmla="*/ 120153 h 510678"/>
                                <a:gd name="connsiteX3" fmla="*/ 68045 w 430346"/>
                                <a:gd name="connsiteY3" fmla="*/ 1091 h 510678"/>
                                <a:gd name="connsiteX4" fmla="*/ 6125 w 430346"/>
                                <a:gd name="connsiteY4" fmla="*/ 201151 h 510678"/>
                                <a:gd name="connsiteX5" fmla="*/ 167153 w 430346"/>
                                <a:gd name="connsiteY5" fmla="*/ 510678 h 510678"/>
                                <a:gd name="connsiteX0" fmla="*/ 428295 w 428295"/>
                                <a:gd name="connsiteY0" fmla="*/ 143489 h 610214"/>
                                <a:gd name="connsiteX1" fmla="*/ 394958 w 428295"/>
                                <a:gd name="connsiteY1" fmla="*/ 200639 h 610214"/>
                                <a:gd name="connsiteX2" fmla="*/ 256715 w 428295"/>
                                <a:gd name="connsiteY2" fmla="*/ 2666 h 610214"/>
                                <a:gd name="connsiteX3" fmla="*/ 65994 w 428295"/>
                                <a:gd name="connsiteY3" fmla="*/ 100627 h 610214"/>
                                <a:gd name="connsiteX4" fmla="*/ 4074 w 428295"/>
                                <a:gd name="connsiteY4" fmla="*/ 300687 h 610214"/>
                                <a:gd name="connsiteX5" fmla="*/ 165102 w 428295"/>
                                <a:gd name="connsiteY5" fmla="*/ 610214 h 610214"/>
                                <a:gd name="connsiteX0" fmla="*/ 444355 w 444355"/>
                                <a:gd name="connsiteY0" fmla="*/ 143489 h 832124"/>
                                <a:gd name="connsiteX1" fmla="*/ 411018 w 444355"/>
                                <a:gd name="connsiteY1" fmla="*/ 200639 h 832124"/>
                                <a:gd name="connsiteX2" fmla="*/ 272775 w 444355"/>
                                <a:gd name="connsiteY2" fmla="*/ 2666 h 832124"/>
                                <a:gd name="connsiteX3" fmla="*/ 82054 w 444355"/>
                                <a:gd name="connsiteY3" fmla="*/ 100627 h 832124"/>
                                <a:gd name="connsiteX4" fmla="*/ 20134 w 444355"/>
                                <a:gd name="connsiteY4" fmla="*/ 300687 h 832124"/>
                                <a:gd name="connsiteX5" fmla="*/ 421763 w 444355"/>
                                <a:gd name="connsiteY5" fmla="*/ 832124 h 832124"/>
                                <a:gd name="connsiteX0" fmla="*/ 367622 w 436500"/>
                                <a:gd name="connsiteY0" fmla="*/ 147213 h 835848"/>
                                <a:gd name="connsiteX1" fmla="*/ 334285 w 436500"/>
                                <a:gd name="connsiteY1" fmla="*/ 204363 h 835848"/>
                                <a:gd name="connsiteX2" fmla="*/ 196042 w 436500"/>
                                <a:gd name="connsiteY2" fmla="*/ 6390 h 835848"/>
                                <a:gd name="connsiteX3" fmla="*/ 5321 w 436500"/>
                                <a:gd name="connsiteY3" fmla="*/ 104351 h 835848"/>
                                <a:gd name="connsiteX4" fmla="*/ 422561 w 436500"/>
                                <a:gd name="connsiteY4" fmla="*/ 631249 h 835848"/>
                                <a:gd name="connsiteX5" fmla="*/ 345030 w 436500"/>
                                <a:gd name="connsiteY5" fmla="*/ 835848 h 835848"/>
                                <a:gd name="connsiteX0" fmla="*/ 171800 w 227294"/>
                                <a:gd name="connsiteY0" fmla="*/ 150206 h 838841"/>
                                <a:gd name="connsiteX1" fmla="*/ 138463 w 227294"/>
                                <a:gd name="connsiteY1" fmla="*/ 207356 h 838841"/>
                                <a:gd name="connsiteX2" fmla="*/ 220 w 227294"/>
                                <a:gd name="connsiteY2" fmla="*/ 9383 h 838841"/>
                                <a:gd name="connsiteX3" fmla="*/ 174026 w 227294"/>
                                <a:gd name="connsiteY3" fmla="*/ 558186 h 838841"/>
                                <a:gd name="connsiteX4" fmla="*/ 226739 w 227294"/>
                                <a:gd name="connsiteY4" fmla="*/ 634242 h 838841"/>
                                <a:gd name="connsiteX5" fmla="*/ 149208 w 227294"/>
                                <a:gd name="connsiteY5" fmla="*/ 838841 h 838841"/>
                                <a:gd name="connsiteX0" fmla="*/ 33343 w 88566"/>
                                <a:gd name="connsiteY0" fmla="*/ 0 h 688635"/>
                                <a:gd name="connsiteX1" fmla="*/ 6 w 88566"/>
                                <a:gd name="connsiteY1" fmla="*/ 57150 h 688635"/>
                                <a:gd name="connsiteX2" fmla="*/ 35569 w 88566"/>
                                <a:gd name="connsiteY2" fmla="*/ 407980 h 688635"/>
                                <a:gd name="connsiteX3" fmla="*/ 88282 w 88566"/>
                                <a:gd name="connsiteY3" fmla="*/ 484036 h 688635"/>
                                <a:gd name="connsiteX4" fmla="*/ 10751 w 88566"/>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531"/>
                                <a:gd name="connsiteY0" fmla="*/ 0 h 688635"/>
                                <a:gd name="connsiteX1" fmla="*/ 1197 w 77531"/>
                                <a:gd name="connsiteY1" fmla="*/ 59612 h 688635"/>
                                <a:gd name="connsiteX2" fmla="*/ 24818 w 77531"/>
                                <a:gd name="connsiteY2" fmla="*/ 407980 h 688635"/>
                                <a:gd name="connsiteX3" fmla="*/ 77531 w 77531"/>
                                <a:gd name="connsiteY3" fmla="*/ 484036 h 688635"/>
                                <a:gd name="connsiteX4" fmla="*/ 0 w 77531"/>
                                <a:gd name="connsiteY4" fmla="*/ 688635 h 688635"/>
                                <a:gd name="connsiteX0" fmla="*/ 22592 w 77531"/>
                                <a:gd name="connsiteY0" fmla="*/ 0 h 688635"/>
                                <a:gd name="connsiteX1" fmla="*/ 1197 w 77531"/>
                                <a:gd name="connsiteY1" fmla="*/ 59612 h 688635"/>
                                <a:gd name="connsiteX2" fmla="*/ 24818 w 77531"/>
                                <a:gd name="connsiteY2" fmla="*/ 407980 h 688635"/>
                                <a:gd name="connsiteX3" fmla="*/ 77531 w 77531"/>
                                <a:gd name="connsiteY3" fmla="*/ 484036 h 688635"/>
                                <a:gd name="connsiteX4" fmla="*/ 0 w 77531"/>
                                <a:gd name="connsiteY4" fmla="*/ 688635 h 688635"/>
                                <a:gd name="connsiteX0" fmla="*/ 39412 w 95116"/>
                                <a:gd name="connsiteY0" fmla="*/ 0 h 688635"/>
                                <a:gd name="connsiteX1" fmla="*/ 18017 w 95116"/>
                                <a:gd name="connsiteY1" fmla="*/ 59612 h 688635"/>
                                <a:gd name="connsiteX2" fmla="*/ 41638 w 95116"/>
                                <a:gd name="connsiteY2" fmla="*/ 407980 h 688635"/>
                                <a:gd name="connsiteX3" fmla="*/ 94351 w 95116"/>
                                <a:gd name="connsiteY3" fmla="*/ 484036 h 688635"/>
                                <a:gd name="connsiteX4" fmla="*/ 0 w 95116"/>
                                <a:gd name="connsiteY4" fmla="*/ 688635 h 688635"/>
                                <a:gd name="connsiteX0" fmla="*/ 39412 w 95116"/>
                                <a:gd name="connsiteY0" fmla="*/ 0 h 688635"/>
                                <a:gd name="connsiteX1" fmla="*/ 18017 w 95116"/>
                                <a:gd name="connsiteY1" fmla="*/ 59612 h 688635"/>
                                <a:gd name="connsiteX2" fmla="*/ 41638 w 95116"/>
                                <a:gd name="connsiteY2" fmla="*/ 407980 h 688635"/>
                                <a:gd name="connsiteX3" fmla="*/ 94351 w 95116"/>
                                <a:gd name="connsiteY3" fmla="*/ 484036 h 688635"/>
                                <a:gd name="connsiteX4" fmla="*/ 0 w 95116"/>
                                <a:gd name="connsiteY4" fmla="*/ 688635 h 688635"/>
                                <a:gd name="connsiteX0" fmla="*/ 39412 w 94351"/>
                                <a:gd name="connsiteY0" fmla="*/ 0 h 688635"/>
                                <a:gd name="connsiteX1" fmla="*/ 18017 w 94351"/>
                                <a:gd name="connsiteY1" fmla="*/ 59612 h 688635"/>
                                <a:gd name="connsiteX2" fmla="*/ 41638 w 94351"/>
                                <a:gd name="connsiteY2" fmla="*/ 407980 h 688635"/>
                                <a:gd name="connsiteX3" fmla="*/ 94351 w 94351"/>
                                <a:gd name="connsiteY3" fmla="*/ 484036 h 688635"/>
                                <a:gd name="connsiteX4" fmla="*/ 0 w 94351"/>
                                <a:gd name="connsiteY4" fmla="*/ 688635 h 688635"/>
                                <a:gd name="connsiteX0" fmla="*/ 39412 w 95177"/>
                                <a:gd name="connsiteY0" fmla="*/ 0 h 688635"/>
                                <a:gd name="connsiteX1" fmla="*/ 18017 w 95177"/>
                                <a:gd name="connsiteY1" fmla="*/ 59612 h 688635"/>
                                <a:gd name="connsiteX2" fmla="*/ 43031 w 95177"/>
                                <a:gd name="connsiteY2" fmla="*/ 429440 h 688635"/>
                                <a:gd name="connsiteX3" fmla="*/ 94351 w 95177"/>
                                <a:gd name="connsiteY3" fmla="*/ 484036 h 688635"/>
                                <a:gd name="connsiteX4" fmla="*/ 0 w 95177"/>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43031 w 94351"/>
                                <a:gd name="connsiteY0" fmla="*/ 0 h 700558"/>
                                <a:gd name="connsiteX1" fmla="*/ 18017 w 94351"/>
                                <a:gd name="connsiteY1" fmla="*/ 71535 h 700558"/>
                                <a:gd name="connsiteX2" fmla="*/ 43031 w 94351"/>
                                <a:gd name="connsiteY2" fmla="*/ 441363 h 700558"/>
                                <a:gd name="connsiteX3" fmla="*/ 94351 w 94351"/>
                                <a:gd name="connsiteY3" fmla="*/ 495959 h 700558"/>
                                <a:gd name="connsiteX4" fmla="*/ 0 w 94351"/>
                                <a:gd name="connsiteY4" fmla="*/ 700558 h 700558"/>
                                <a:gd name="connsiteX0" fmla="*/ 43031 w 94351"/>
                                <a:gd name="connsiteY0" fmla="*/ 0 h 700558"/>
                                <a:gd name="connsiteX1" fmla="*/ 43031 w 94351"/>
                                <a:gd name="connsiteY1" fmla="*/ 59335 h 700558"/>
                                <a:gd name="connsiteX2" fmla="*/ 43031 w 94351"/>
                                <a:gd name="connsiteY2" fmla="*/ 441363 h 700558"/>
                                <a:gd name="connsiteX3" fmla="*/ 94351 w 94351"/>
                                <a:gd name="connsiteY3" fmla="*/ 495959 h 700558"/>
                                <a:gd name="connsiteX4" fmla="*/ 0 w 94351"/>
                                <a:gd name="connsiteY4" fmla="*/ 700558 h 700558"/>
                                <a:gd name="connsiteX0" fmla="*/ 43031 w 94351"/>
                                <a:gd name="connsiteY0" fmla="*/ 0 h 700558"/>
                                <a:gd name="connsiteX1" fmla="*/ 19125 w 94351"/>
                                <a:gd name="connsiteY1" fmla="*/ 59335 h 700558"/>
                                <a:gd name="connsiteX2" fmla="*/ 43031 w 94351"/>
                                <a:gd name="connsiteY2" fmla="*/ 441363 h 700558"/>
                                <a:gd name="connsiteX3" fmla="*/ 94351 w 94351"/>
                                <a:gd name="connsiteY3" fmla="*/ 495959 h 700558"/>
                                <a:gd name="connsiteX4" fmla="*/ 0 w 94351"/>
                                <a:gd name="connsiteY4" fmla="*/ 700558 h 700558"/>
                                <a:gd name="connsiteX0" fmla="*/ 43031 w 94688"/>
                                <a:gd name="connsiteY0" fmla="*/ 0 h 700558"/>
                                <a:gd name="connsiteX1" fmla="*/ 19125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351"/>
                                <a:gd name="connsiteY0" fmla="*/ 0 h 700558"/>
                                <a:gd name="connsiteX1" fmla="*/ 19194 w 94351"/>
                                <a:gd name="connsiteY1" fmla="*/ 59335 h 700558"/>
                                <a:gd name="connsiteX2" fmla="*/ 31078 w 94351"/>
                                <a:gd name="connsiteY2" fmla="*/ 405572 h 700558"/>
                                <a:gd name="connsiteX3" fmla="*/ 94351 w 94351"/>
                                <a:gd name="connsiteY3" fmla="*/ 495959 h 700558"/>
                                <a:gd name="connsiteX4" fmla="*/ 0 w 94351"/>
                                <a:gd name="connsiteY4" fmla="*/ 700558 h 700558"/>
                                <a:gd name="connsiteX0" fmla="*/ 43031 w 94351"/>
                                <a:gd name="connsiteY0" fmla="*/ 0 h 700558"/>
                                <a:gd name="connsiteX1" fmla="*/ 19194 w 94351"/>
                                <a:gd name="connsiteY1" fmla="*/ 59335 h 700558"/>
                                <a:gd name="connsiteX2" fmla="*/ 31078 w 94351"/>
                                <a:gd name="connsiteY2" fmla="*/ 405572 h 700558"/>
                                <a:gd name="connsiteX3" fmla="*/ 94351 w 94351"/>
                                <a:gd name="connsiteY3" fmla="*/ 495959 h 700558"/>
                                <a:gd name="connsiteX4" fmla="*/ 0 w 94351"/>
                                <a:gd name="connsiteY4" fmla="*/ 700558 h 7005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4351" h="700558">
                                  <a:moveTo>
                                    <a:pt x="43031" y="0"/>
                                  </a:moveTo>
                                  <a:lnTo>
                                    <a:pt x="19194" y="59335"/>
                                  </a:lnTo>
                                  <a:lnTo>
                                    <a:pt x="31078" y="405572"/>
                                  </a:lnTo>
                                  <a:lnTo>
                                    <a:pt x="94351" y="495959"/>
                                  </a:lnTo>
                                  <a:lnTo>
                                    <a:pt x="0" y="700558"/>
                                  </a:lnTo>
                                </a:path>
                              </a:pathLst>
                            </a:custGeom>
                            <a:noFill/>
                            <a:ln w="1905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710350" name="フリーフォーム: 図形 9"/>
                          <wps:cNvSpPr/>
                          <wps:spPr>
                            <a:xfrm>
                              <a:off x="1876425" y="2724150"/>
                              <a:ext cx="82074" cy="672941"/>
                            </a:xfrm>
                            <a:custGeom>
                              <a:avLst/>
                              <a:gdLst>
                                <a:gd name="connsiteX0" fmla="*/ 74152 w 74152"/>
                                <a:gd name="connsiteY0" fmla="*/ 0 h 133350"/>
                                <a:gd name="connsiteX1" fmla="*/ 40815 w 74152"/>
                                <a:gd name="connsiteY1" fmla="*/ 57150 h 133350"/>
                                <a:gd name="connsiteX2" fmla="*/ 26527 w 74152"/>
                                <a:gd name="connsiteY2" fmla="*/ 76200 h 133350"/>
                                <a:gd name="connsiteX3" fmla="*/ 17002 w 74152"/>
                                <a:gd name="connsiteY3" fmla="*/ 95250 h 133350"/>
                                <a:gd name="connsiteX4" fmla="*/ 334 w 74152"/>
                                <a:gd name="connsiteY4" fmla="*/ 126206 h 133350"/>
                                <a:gd name="connsiteX5" fmla="*/ 334 w 74152"/>
                                <a:gd name="connsiteY5" fmla="*/ 133350 h 133350"/>
                                <a:gd name="connsiteX0" fmla="*/ 263193 w 263193"/>
                                <a:gd name="connsiteY0" fmla="*/ 0 h 466725"/>
                                <a:gd name="connsiteX1" fmla="*/ 229856 w 263193"/>
                                <a:gd name="connsiteY1" fmla="*/ 57150 h 466725"/>
                                <a:gd name="connsiteX2" fmla="*/ 215568 w 263193"/>
                                <a:gd name="connsiteY2" fmla="*/ 76200 h 466725"/>
                                <a:gd name="connsiteX3" fmla="*/ 206043 w 263193"/>
                                <a:gd name="connsiteY3" fmla="*/ 95250 h 466725"/>
                                <a:gd name="connsiteX4" fmla="*/ 189375 w 263193"/>
                                <a:gd name="connsiteY4" fmla="*/ 126206 h 466725"/>
                                <a:gd name="connsiteX5" fmla="*/ 0 w 263193"/>
                                <a:gd name="connsiteY5" fmla="*/ 466725 h 466725"/>
                                <a:gd name="connsiteX0" fmla="*/ 362322 w 362322"/>
                                <a:gd name="connsiteY0" fmla="*/ 43122 h 509847"/>
                                <a:gd name="connsiteX1" fmla="*/ 328985 w 362322"/>
                                <a:gd name="connsiteY1" fmla="*/ 100272 h 509847"/>
                                <a:gd name="connsiteX2" fmla="*/ 314697 w 362322"/>
                                <a:gd name="connsiteY2" fmla="*/ 119322 h 509847"/>
                                <a:gd name="connsiteX3" fmla="*/ 21 w 362322"/>
                                <a:gd name="connsiteY3" fmla="*/ 260 h 509847"/>
                                <a:gd name="connsiteX4" fmla="*/ 288504 w 362322"/>
                                <a:gd name="connsiteY4" fmla="*/ 169328 h 509847"/>
                                <a:gd name="connsiteX5" fmla="*/ 99129 w 362322"/>
                                <a:gd name="connsiteY5" fmla="*/ 509847 h 509847"/>
                                <a:gd name="connsiteX0" fmla="*/ 430346 w 430346"/>
                                <a:gd name="connsiteY0" fmla="*/ 43953 h 510678"/>
                                <a:gd name="connsiteX1" fmla="*/ 397009 w 430346"/>
                                <a:gd name="connsiteY1" fmla="*/ 101103 h 510678"/>
                                <a:gd name="connsiteX2" fmla="*/ 382721 w 430346"/>
                                <a:gd name="connsiteY2" fmla="*/ 120153 h 510678"/>
                                <a:gd name="connsiteX3" fmla="*/ 68045 w 430346"/>
                                <a:gd name="connsiteY3" fmla="*/ 1091 h 510678"/>
                                <a:gd name="connsiteX4" fmla="*/ 6125 w 430346"/>
                                <a:gd name="connsiteY4" fmla="*/ 201151 h 510678"/>
                                <a:gd name="connsiteX5" fmla="*/ 167153 w 430346"/>
                                <a:gd name="connsiteY5" fmla="*/ 510678 h 510678"/>
                                <a:gd name="connsiteX0" fmla="*/ 428295 w 428295"/>
                                <a:gd name="connsiteY0" fmla="*/ 143489 h 610214"/>
                                <a:gd name="connsiteX1" fmla="*/ 394958 w 428295"/>
                                <a:gd name="connsiteY1" fmla="*/ 200639 h 610214"/>
                                <a:gd name="connsiteX2" fmla="*/ 256715 w 428295"/>
                                <a:gd name="connsiteY2" fmla="*/ 2666 h 610214"/>
                                <a:gd name="connsiteX3" fmla="*/ 65994 w 428295"/>
                                <a:gd name="connsiteY3" fmla="*/ 100627 h 610214"/>
                                <a:gd name="connsiteX4" fmla="*/ 4074 w 428295"/>
                                <a:gd name="connsiteY4" fmla="*/ 300687 h 610214"/>
                                <a:gd name="connsiteX5" fmla="*/ 165102 w 428295"/>
                                <a:gd name="connsiteY5" fmla="*/ 610214 h 610214"/>
                                <a:gd name="connsiteX0" fmla="*/ 444355 w 444355"/>
                                <a:gd name="connsiteY0" fmla="*/ 143489 h 832124"/>
                                <a:gd name="connsiteX1" fmla="*/ 411018 w 444355"/>
                                <a:gd name="connsiteY1" fmla="*/ 200639 h 832124"/>
                                <a:gd name="connsiteX2" fmla="*/ 272775 w 444355"/>
                                <a:gd name="connsiteY2" fmla="*/ 2666 h 832124"/>
                                <a:gd name="connsiteX3" fmla="*/ 82054 w 444355"/>
                                <a:gd name="connsiteY3" fmla="*/ 100627 h 832124"/>
                                <a:gd name="connsiteX4" fmla="*/ 20134 w 444355"/>
                                <a:gd name="connsiteY4" fmla="*/ 300687 h 832124"/>
                                <a:gd name="connsiteX5" fmla="*/ 421763 w 444355"/>
                                <a:gd name="connsiteY5" fmla="*/ 832124 h 832124"/>
                                <a:gd name="connsiteX0" fmla="*/ 367622 w 436500"/>
                                <a:gd name="connsiteY0" fmla="*/ 147213 h 835848"/>
                                <a:gd name="connsiteX1" fmla="*/ 334285 w 436500"/>
                                <a:gd name="connsiteY1" fmla="*/ 204363 h 835848"/>
                                <a:gd name="connsiteX2" fmla="*/ 196042 w 436500"/>
                                <a:gd name="connsiteY2" fmla="*/ 6390 h 835848"/>
                                <a:gd name="connsiteX3" fmla="*/ 5321 w 436500"/>
                                <a:gd name="connsiteY3" fmla="*/ 104351 h 835848"/>
                                <a:gd name="connsiteX4" fmla="*/ 422561 w 436500"/>
                                <a:gd name="connsiteY4" fmla="*/ 631249 h 835848"/>
                                <a:gd name="connsiteX5" fmla="*/ 345030 w 436500"/>
                                <a:gd name="connsiteY5" fmla="*/ 835848 h 835848"/>
                                <a:gd name="connsiteX0" fmla="*/ 171800 w 227294"/>
                                <a:gd name="connsiteY0" fmla="*/ 150206 h 838841"/>
                                <a:gd name="connsiteX1" fmla="*/ 138463 w 227294"/>
                                <a:gd name="connsiteY1" fmla="*/ 207356 h 838841"/>
                                <a:gd name="connsiteX2" fmla="*/ 220 w 227294"/>
                                <a:gd name="connsiteY2" fmla="*/ 9383 h 838841"/>
                                <a:gd name="connsiteX3" fmla="*/ 174026 w 227294"/>
                                <a:gd name="connsiteY3" fmla="*/ 558186 h 838841"/>
                                <a:gd name="connsiteX4" fmla="*/ 226739 w 227294"/>
                                <a:gd name="connsiteY4" fmla="*/ 634242 h 838841"/>
                                <a:gd name="connsiteX5" fmla="*/ 149208 w 227294"/>
                                <a:gd name="connsiteY5" fmla="*/ 838841 h 838841"/>
                                <a:gd name="connsiteX0" fmla="*/ 33343 w 88566"/>
                                <a:gd name="connsiteY0" fmla="*/ 0 h 688635"/>
                                <a:gd name="connsiteX1" fmla="*/ 6 w 88566"/>
                                <a:gd name="connsiteY1" fmla="*/ 57150 h 688635"/>
                                <a:gd name="connsiteX2" fmla="*/ 35569 w 88566"/>
                                <a:gd name="connsiteY2" fmla="*/ 407980 h 688635"/>
                                <a:gd name="connsiteX3" fmla="*/ 88282 w 88566"/>
                                <a:gd name="connsiteY3" fmla="*/ 484036 h 688635"/>
                                <a:gd name="connsiteX4" fmla="*/ 10751 w 88566"/>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803"/>
                                <a:gd name="connsiteY0" fmla="*/ 0 h 688635"/>
                                <a:gd name="connsiteX1" fmla="*/ 1197 w 77803"/>
                                <a:gd name="connsiteY1" fmla="*/ 59612 h 688635"/>
                                <a:gd name="connsiteX2" fmla="*/ 24818 w 77803"/>
                                <a:gd name="connsiteY2" fmla="*/ 407980 h 688635"/>
                                <a:gd name="connsiteX3" fmla="*/ 77531 w 77803"/>
                                <a:gd name="connsiteY3" fmla="*/ 484036 h 688635"/>
                                <a:gd name="connsiteX4" fmla="*/ 0 w 77803"/>
                                <a:gd name="connsiteY4" fmla="*/ 688635 h 688635"/>
                                <a:gd name="connsiteX0" fmla="*/ 22592 w 77531"/>
                                <a:gd name="connsiteY0" fmla="*/ 0 h 688635"/>
                                <a:gd name="connsiteX1" fmla="*/ 1197 w 77531"/>
                                <a:gd name="connsiteY1" fmla="*/ 59612 h 688635"/>
                                <a:gd name="connsiteX2" fmla="*/ 24818 w 77531"/>
                                <a:gd name="connsiteY2" fmla="*/ 407980 h 688635"/>
                                <a:gd name="connsiteX3" fmla="*/ 77531 w 77531"/>
                                <a:gd name="connsiteY3" fmla="*/ 484036 h 688635"/>
                                <a:gd name="connsiteX4" fmla="*/ 0 w 77531"/>
                                <a:gd name="connsiteY4" fmla="*/ 688635 h 688635"/>
                                <a:gd name="connsiteX0" fmla="*/ 22592 w 77531"/>
                                <a:gd name="connsiteY0" fmla="*/ 0 h 688635"/>
                                <a:gd name="connsiteX1" fmla="*/ 1197 w 77531"/>
                                <a:gd name="connsiteY1" fmla="*/ 59612 h 688635"/>
                                <a:gd name="connsiteX2" fmla="*/ 24818 w 77531"/>
                                <a:gd name="connsiteY2" fmla="*/ 407980 h 688635"/>
                                <a:gd name="connsiteX3" fmla="*/ 77531 w 77531"/>
                                <a:gd name="connsiteY3" fmla="*/ 484036 h 688635"/>
                                <a:gd name="connsiteX4" fmla="*/ 0 w 77531"/>
                                <a:gd name="connsiteY4" fmla="*/ 688635 h 688635"/>
                                <a:gd name="connsiteX0" fmla="*/ 39412 w 95116"/>
                                <a:gd name="connsiteY0" fmla="*/ 0 h 688635"/>
                                <a:gd name="connsiteX1" fmla="*/ 18017 w 95116"/>
                                <a:gd name="connsiteY1" fmla="*/ 59612 h 688635"/>
                                <a:gd name="connsiteX2" fmla="*/ 41638 w 95116"/>
                                <a:gd name="connsiteY2" fmla="*/ 407980 h 688635"/>
                                <a:gd name="connsiteX3" fmla="*/ 94351 w 95116"/>
                                <a:gd name="connsiteY3" fmla="*/ 484036 h 688635"/>
                                <a:gd name="connsiteX4" fmla="*/ 0 w 95116"/>
                                <a:gd name="connsiteY4" fmla="*/ 688635 h 688635"/>
                                <a:gd name="connsiteX0" fmla="*/ 39412 w 95116"/>
                                <a:gd name="connsiteY0" fmla="*/ 0 h 688635"/>
                                <a:gd name="connsiteX1" fmla="*/ 18017 w 95116"/>
                                <a:gd name="connsiteY1" fmla="*/ 59612 h 688635"/>
                                <a:gd name="connsiteX2" fmla="*/ 41638 w 95116"/>
                                <a:gd name="connsiteY2" fmla="*/ 407980 h 688635"/>
                                <a:gd name="connsiteX3" fmla="*/ 94351 w 95116"/>
                                <a:gd name="connsiteY3" fmla="*/ 484036 h 688635"/>
                                <a:gd name="connsiteX4" fmla="*/ 0 w 95116"/>
                                <a:gd name="connsiteY4" fmla="*/ 688635 h 688635"/>
                                <a:gd name="connsiteX0" fmla="*/ 39412 w 94351"/>
                                <a:gd name="connsiteY0" fmla="*/ 0 h 688635"/>
                                <a:gd name="connsiteX1" fmla="*/ 18017 w 94351"/>
                                <a:gd name="connsiteY1" fmla="*/ 59612 h 688635"/>
                                <a:gd name="connsiteX2" fmla="*/ 41638 w 94351"/>
                                <a:gd name="connsiteY2" fmla="*/ 407980 h 688635"/>
                                <a:gd name="connsiteX3" fmla="*/ 94351 w 94351"/>
                                <a:gd name="connsiteY3" fmla="*/ 484036 h 688635"/>
                                <a:gd name="connsiteX4" fmla="*/ 0 w 94351"/>
                                <a:gd name="connsiteY4" fmla="*/ 688635 h 688635"/>
                                <a:gd name="connsiteX0" fmla="*/ 39412 w 95177"/>
                                <a:gd name="connsiteY0" fmla="*/ 0 h 688635"/>
                                <a:gd name="connsiteX1" fmla="*/ 18017 w 95177"/>
                                <a:gd name="connsiteY1" fmla="*/ 59612 h 688635"/>
                                <a:gd name="connsiteX2" fmla="*/ 43031 w 95177"/>
                                <a:gd name="connsiteY2" fmla="*/ 429440 h 688635"/>
                                <a:gd name="connsiteX3" fmla="*/ 94351 w 95177"/>
                                <a:gd name="connsiteY3" fmla="*/ 484036 h 688635"/>
                                <a:gd name="connsiteX4" fmla="*/ 0 w 95177"/>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39412 w 94351"/>
                                <a:gd name="connsiteY0" fmla="*/ 0 h 688635"/>
                                <a:gd name="connsiteX1" fmla="*/ 18017 w 94351"/>
                                <a:gd name="connsiteY1" fmla="*/ 59612 h 688635"/>
                                <a:gd name="connsiteX2" fmla="*/ 43031 w 94351"/>
                                <a:gd name="connsiteY2" fmla="*/ 429440 h 688635"/>
                                <a:gd name="connsiteX3" fmla="*/ 94351 w 94351"/>
                                <a:gd name="connsiteY3" fmla="*/ 484036 h 688635"/>
                                <a:gd name="connsiteX4" fmla="*/ 0 w 94351"/>
                                <a:gd name="connsiteY4" fmla="*/ 688635 h 688635"/>
                                <a:gd name="connsiteX0" fmla="*/ 43031 w 94351"/>
                                <a:gd name="connsiteY0" fmla="*/ 0 h 700558"/>
                                <a:gd name="connsiteX1" fmla="*/ 18017 w 94351"/>
                                <a:gd name="connsiteY1" fmla="*/ 71535 h 700558"/>
                                <a:gd name="connsiteX2" fmla="*/ 43031 w 94351"/>
                                <a:gd name="connsiteY2" fmla="*/ 441363 h 700558"/>
                                <a:gd name="connsiteX3" fmla="*/ 94351 w 94351"/>
                                <a:gd name="connsiteY3" fmla="*/ 495959 h 700558"/>
                                <a:gd name="connsiteX4" fmla="*/ 0 w 94351"/>
                                <a:gd name="connsiteY4" fmla="*/ 700558 h 700558"/>
                                <a:gd name="connsiteX0" fmla="*/ 43031 w 94351"/>
                                <a:gd name="connsiteY0" fmla="*/ 0 h 700558"/>
                                <a:gd name="connsiteX1" fmla="*/ 43031 w 94351"/>
                                <a:gd name="connsiteY1" fmla="*/ 59335 h 700558"/>
                                <a:gd name="connsiteX2" fmla="*/ 43031 w 94351"/>
                                <a:gd name="connsiteY2" fmla="*/ 441363 h 700558"/>
                                <a:gd name="connsiteX3" fmla="*/ 94351 w 94351"/>
                                <a:gd name="connsiteY3" fmla="*/ 495959 h 700558"/>
                                <a:gd name="connsiteX4" fmla="*/ 0 w 94351"/>
                                <a:gd name="connsiteY4" fmla="*/ 700558 h 700558"/>
                                <a:gd name="connsiteX0" fmla="*/ 43031 w 94351"/>
                                <a:gd name="connsiteY0" fmla="*/ 0 h 700558"/>
                                <a:gd name="connsiteX1" fmla="*/ 19125 w 94351"/>
                                <a:gd name="connsiteY1" fmla="*/ 59335 h 700558"/>
                                <a:gd name="connsiteX2" fmla="*/ 43031 w 94351"/>
                                <a:gd name="connsiteY2" fmla="*/ 441363 h 700558"/>
                                <a:gd name="connsiteX3" fmla="*/ 94351 w 94351"/>
                                <a:gd name="connsiteY3" fmla="*/ 495959 h 700558"/>
                                <a:gd name="connsiteX4" fmla="*/ 0 w 94351"/>
                                <a:gd name="connsiteY4" fmla="*/ 700558 h 700558"/>
                                <a:gd name="connsiteX0" fmla="*/ 43031 w 94688"/>
                                <a:gd name="connsiteY0" fmla="*/ 0 h 700558"/>
                                <a:gd name="connsiteX1" fmla="*/ 19125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688"/>
                                <a:gd name="connsiteY0" fmla="*/ 0 h 700558"/>
                                <a:gd name="connsiteX1" fmla="*/ 19194 w 94688"/>
                                <a:gd name="connsiteY1" fmla="*/ 59335 h 700558"/>
                                <a:gd name="connsiteX2" fmla="*/ 31078 w 94688"/>
                                <a:gd name="connsiteY2" fmla="*/ 405572 h 700558"/>
                                <a:gd name="connsiteX3" fmla="*/ 94351 w 94688"/>
                                <a:gd name="connsiteY3" fmla="*/ 495959 h 700558"/>
                                <a:gd name="connsiteX4" fmla="*/ 0 w 94688"/>
                                <a:gd name="connsiteY4" fmla="*/ 700558 h 700558"/>
                                <a:gd name="connsiteX0" fmla="*/ 43031 w 94351"/>
                                <a:gd name="connsiteY0" fmla="*/ 0 h 700558"/>
                                <a:gd name="connsiteX1" fmla="*/ 19194 w 94351"/>
                                <a:gd name="connsiteY1" fmla="*/ 59335 h 700558"/>
                                <a:gd name="connsiteX2" fmla="*/ 31078 w 94351"/>
                                <a:gd name="connsiteY2" fmla="*/ 405572 h 700558"/>
                                <a:gd name="connsiteX3" fmla="*/ 94351 w 94351"/>
                                <a:gd name="connsiteY3" fmla="*/ 495959 h 700558"/>
                                <a:gd name="connsiteX4" fmla="*/ 0 w 94351"/>
                                <a:gd name="connsiteY4" fmla="*/ 700558 h 700558"/>
                                <a:gd name="connsiteX0" fmla="*/ 43031 w 94351"/>
                                <a:gd name="connsiteY0" fmla="*/ 0 h 700558"/>
                                <a:gd name="connsiteX1" fmla="*/ 19194 w 94351"/>
                                <a:gd name="connsiteY1" fmla="*/ 59335 h 700558"/>
                                <a:gd name="connsiteX2" fmla="*/ 31078 w 94351"/>
                                <a:gd name="connsiteY2" fmla="*/ 405572 h 700558"/>
                                <a:gd name="connsiteX3" fmla="*/ 94351 w 94351"/>
                                <a:gd name="connsiteY3" fmla="*/ 495959 h 700558"/>
                                <a:gd name="connsiteX4" fmla="*/ 0 w 94351"/>
                                <a:gd name="connsiteY4" fmla="*/ 700558 h 700558"/>
                                <a:gd name="connsiteX0" fmla="*/ 31078 w 82557"/>
                                <a:gd name="connsiteY0" fmla="*/ 0 h 674311"/>
                                <a:gd name="connsiteX1" fmla="*/ 7241 w 82557"/>
                                <a:gd name="connsiteY1" fmla="*/ 59335 h 674311"/>
                                <a:gd name="connsiteX2" fmla="*/ 19125 w 82557"/>
                                <a:gd name="connsiteY2" fmla="*/ 405572 h 674311"/>
                                <a:gd name="connsiteX3" fmla="*/ 82398 w 82557"/>
                                <a:gd name="connsiteY3" fmla="*/ 495959 h 674311"/>
                                <a:gd name="connsiteX4" fmla="*/ 0 w 82557"/>
                                <a:gd name="connsiteY4" fmla="*/ 674311 h 674311"/>
                                <a:gd name="connsiteX0" fmla="*/ 31078 w 82557"/>
                                <a:gd name="connsiteY0" fmla="*/ 0 h 674311"/>
                                <a:gd name="connsiteX1" fmla="*/ 7241 w 82557"/>
                                <a:gd name="connsiteY1" fmla="*/ 59335 h 674311"/>
                                <a:gd name="connsiteX2" fmla="*/ 19125 w 82557"/>
                                <a:gd name="connsiteY2" fmla="*/ 405572 h 674311"/>
                                <a:gd name="connsiteX3" fmla="*/ 82398 w 82557"/>
                                <a:gd name="connsiteY3" fmla="*/ 495959 h 674311"/>
                                <a:gd name="connsiteX4" fmla="*/ 0 w 82557"/>
                                <a:gd name="connsiteY4" fmla="*/ 674311 h 674311"/>
                                <a:gd name="connsiteX0" fmla="*/ 31078 w 82398"/>
                                <a:gd name="connsiteY0" fmla="*/ 0 h 674311"/>
                                <a:gd name="connsiteX1" fmla="*/ 7241 w 82398"/>
                                <a:gd name="connsiteY1" fmla="*/ 59335 h 674311"/>
                                <a:gd name="connsiteX2" fmla="*/ 19125 w 82398"/>
                                <a:gd name="connsiteY2" fmla="*/ 405572 h 674311"/>
                                <a:gd name="connsiteX3" fmla="*/ 82398 w 82398"/>
                                <a:gd name="connsiteY3" fmla="*/ 495959 h 674311"/>
                                <a:gd name="connsiteX4" fmla="*/ 0 w 82398"/>
                                <a:gd name="connsiteY4" fmla="*/ 674311 h 67431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398" h="674311">
                                  <a:moveTo>
                                    <a:pt x="31078" y="0"/>
                                  </a:moveTo>
                                  <a:lnTo>
                                    <a:pt x="7241" y="59335"/>
                                  </a:lnTo>
                                  <a:lnTo>
                                    <a:pt x="19125" y="405572"/>
                                  </a:lnTo>
                                  <a:lnTo>
                                    <a:pt x="82398" y="495959"/>
                                  </a:lnTo>
                                  <a:lnTo>
                                    <a:pt x="0" y="674311"/>
                                  </a:lnTo>
                                </a:path>
                              </a:pathLst>
                            </a:custGeom>
                            <a:noFill/>
                            <a:ln w="19050">
                              <a:solidFill>
                                <a:srgbClr val="FF0000"/>
                              </a:solidFill>
                              <a:prstDash val="soli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4125844" name="直線コネクタ 7"/>
                          <wps:cNvCnPr/>
                          <wps:spPr>
                            <a:xfrm flipH="1" flipV="1">
                              <a:off x="1914525" y="3448050"/>
                              <a:ext cx="150018" cy="90487"/>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50167677" name="直線コネクタ 7"/>
                          <wps:cNvCnPr/>
                          <wps:spPr>
                            <a:xfrm flipV="1">
                              <a:off x="2266950" y="2362200"/>
                              <a:ext cx="42386" cy="75724"/>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78557107" name="直線コネクタ 7"/>
                          <wps:cNvCnPr/>
                          <wps:spPr>
                            <a:xfrm>
                              <a:off x="2266950" y="2419350"/>
                              <a:ext cx="26194" cy="28575"/>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1254355730" name="直線コネクタ 7"/>
                          <wps:cNvCnPr/>
                          <wps:spPr>
                            <a:xfrm flipV="1">
                              <a:off x="1971675" y="2838450"/>
                              <a:ext cx="1905" cy="50323"/>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851651006" name="直線コネクタ 7"/>
                          <wps:cNvCnPr/>
                          <wps:spPr>
                            <a:xfrm flipH="1">
                              <a:off x="1981200" y="3771900"/>
                              <a:ext cx="24130" cy="95250"/>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125912810" name="直線コネクタ 7"/>
                          <wps:cNvCnPr/>
                          <wps:spPr>
                            <a:xfrm flipH="1" flipV="1">
                              <a:off x="1752600" y="3895725"/>
                              <a:ext cx="211932" cy="13335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0973303" name="直線コネクタ 7"/>
                          <wps:cNvCnPr/>
                          <wps:spPr>
                            <a:xfrm flipH="1" flipV="1">
                              <a:off x="1962150" y="4029075"/>
                              <a:ext cx="145256" cy="121443"/>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58227935" name="直線コネクタ 7"/>
                          <wps:cNvCnPr/>
                          <wps:spPr>
                            <a:xfrm flipH="1">
                              <a:off x="1628775" y="3914775"/>
                              <a:ext cx="100013" cy="15716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07353176" name="直線コネクタ 7"/>
                          <wps:cNvCnPr/>
                          <wps:spPr>
                            <a:xfrm flipH="1" flipV="1">
                              <a:off x="1628775" y="4067175"/>
                              <a:ext cx="169069" cy="300038"/>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67042374" name="直線コネクタ 7"/>
                          <wps:cNvCnPr/>
                          <wps:spPr>
                            <a:xfrm flipV="1">
                              <a:off x="1524000" y="3933825"/>
                              <a:ext cx="0" cy="100013"/>
                            </a:xfrm>
                            <a:prstGeom prst="line">
                              <a:avLst/>
                            </a:prstGeom>
                            <a:ln w="19050">
                              <a:solidFill>
                                <a:srgbClr val="FF99FF"/>
                              </a:solidFill>
                              <a:prstDash val="dash"/>
                            </a:ln>
                          </wps:spPr>
                          <wps:style>
                            <a:lnRef idx="1">
                              <a:schemeClr val="accent1"/>
                            </a:lnRef>
                            <a:fillRef idx="0">
                              <a:schemeClr val="accent1"/>
                            </a:fillRef>
                            <a:effectRef idx="0">
                              <a:schemeClr val="accent1"/>
                            </a:effectRef>
                            <a:fontRef idx="minor">
                              <a:schemeClr val="tx1"/>
                            </a:fontRef>
                          </wps:style>
                          <wps:bodyPr/>
                        </wps:wsp>
                        <wps:wsp>
                          <wps:cNvPr id="1326633454" name="直線コネクタ 7"/>
                          <wps:cNvCnPr/>
                          <wps:spPr>
                            <a:xfrm>
                              <a:off x="904875" y="4429125"/>
                              <a:ext cx="188119" cy="285750"/>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67159372" name="直線コネクタ 7"/>
                          <wps:cNvCnPr/>
                          <wps:spPr>
                            <a:xfrm flipV="1">
                              <a:off x="1095375" y="4600575"/>
                              <a:ext cx="192881" cy="126206"/>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92083117" name="直線コネクタ 7"/>
                          <wps:cNvCnPr/>
                          <wps:spPr>
                            <a:xfrm flipV="1">
                              <a:off x="1276350" y="4219575"/>
                              <a:ext cx="278448" cy="413861"/>
                            </a:xfrm>
                            <a:prstGeom prst="line">
                              <a:avLst/>
                            </a:prstGeom>
                            <a:ln w="19050">
                              <a:solidFill>
                                <a:srgbClr val="00B050"/>
                              </a:solidFill>
                              <a:prstDash val="sysDash"/>
                            </a:ln>
                          </wps:spPr>
                          <wps:style>
                            <a:lnRef idx="1">
                              <a:schemeClr val="accent1"/>
                            </a:lnRef>
                            <a:fillRef idx="0">
                              <a:schemeClr val="accent1"/>
                            </a:fillRef>
                            <a:effectRef idx="0">
                              <a:schemeClr val="accent1"/>
                            </a:effectRef>
                            <a:fontRef idx="minor">
                              <a:schemeClr val="tx1"/>
                            </a:fontRef>
                          </wps:style>
                          <wps:bodyPr/>
                        </wps:wsp>
                        <wps:wsp>
                          <wps:cNvPr id="838080618" name="フリーフォーム: 図形 11"/>
                          <wps:cNvSpPr/>
                          <wps:spPr>
                            <a:xfrm>
                              <a:off x="1476375" y="3676650"/>
                              <a:ext cx="95079" cy="528811"/>
                            </a:xfrm>
                            <a:custGeom>
                              <a:avLst/>
                              <a:gdLst>
                                <a:gd name="connsiteX0" fmla="*/ 0 w 107165"/>
                                <a:gd name="connsiteY0" fmla="*/ 0 h 69056"/>
                                <a:gd name="connsiteX1" fmla="*/ 28575 w 107165"/>
                                <a:gd name="connsiteY1" fmla="*/ 7143 h 69056"/>
                                <a:gd name="connsiteX2" fmla="*/ 35718 w 107165"/>
                                <a:gd name="connsiteY2" fmla="*/ 14287 h 69056"/>
                                <a:gd name="connsiteX3" fmla="*/ 71437 w 107165"/>
                                <a:gd name="connsiteY3" fmla="*/ 33337 h 69056"/>
                                <a:gd name="connsiteX4" fmla="*/ 80962 w 107165"/>
                                <a:gd name="connsiteY4" fmla="*/ 42862 h 69056"/>
                                <a:gd name="connsiteX5" fmla="*/ 102393 w 107165"/>
                                <a:gd name="connsiteY5" fmla="*/ 59531 h 69056"/>
                                <a:gd name="connsiteX6" fmla="*/ 107156 w 107165"/>
                                <a:gd name="connsiteY6" fmla="*/ 69056 h 69056"/>
                                <a:gd name="connsiteX0" fmla="*/ 0 w 107156"/>
                                <a:gd name="connsiteY0" fmla="*/ 0 h 69056"/>
                                <a:gd name="connsiteX1" fmla="*/ 28575 w 107156"/>
                                <a:gd name="connsiteY1" fmla="*/ 7143 h 69056"/>
                                <a:gd name="connsiteX2" fmla="*/ 35718 w 107156"/>
                                <a:gd name="connsiteY2" fmla="*/ 14287 h 69056"/>
                                <a:gd name="connsiteX3" fmla="*/ 71437 w 107156"/>
                                <a:gd name="connsiteY3" fmla="*/ 33337 h 69056"/>
                                <a:gd name="connsiteX4" fmla="*/ 80962 w 107156"/>
                                <a:gd name="connsiteY4" fmla="*/ 42862 h 69056"/>
                                <a:gd name="connsiteX5" fmla="*/ 107156 w 107156"/>
                                <a:gd name="connsiteY5" fmla="*/ 69056 h 69056"/>
                                <a:gd name="connsiteX0" fmla="*/ 0 w 107156"/>
                                <a:gd name="connsiteY0" fmla="*/ 0 h 69056"/>
                                <a:gd name="connsiteX1" fmla="*/ 28575 w 107156"/>
                                <a:gd name="connsiteY1" fmla="*/ 7143 h 69056"/>
                                <a:gd name="connsiteX2" fmla="*/ 35718 w 107156"/>
                                <a:gd name="connsiteY2" fmla="*/ 14287 h 69056"/>
                                <a:gd name="connsiteX3" fmla="*/ 80962 w 107156"/>
                                <a:gd name="connsiteY3" fmla="*/ 42862 h 69056"/>
                                <a:gd name="connsiteX4" fmla="*/ 107156 w 107156"/>
                                <a:gd name="connsiteY4" fmla="*/ 69056 h 69056"/>
                                <a:gd name="connsiteX0" fmla="*/ 0 w 107156"/>
                                <a:gd name="connsiteY0" fmla="*/ 0 h 69056"/>
                                <a:gd name="connsiteX1" fmla="*/ 28575 w 107156"/>
                                <a:gd name="connsiteY1" fmla="*/ 7143 h 69056"/>
                                <a:gd name="connsiteX2" fmla="*/ 35718 w 107156"/>
                                <a:gd name="connsiteY2" fmla="*/ 14287 h 69056"/>
                                <a:gd name="connsiteX3" fmla="*/ 107156 w 107156"/>
                                <a:gd name="connsiteY3" fmla="*/ 69056 h 69056"/>
                                <a:gd name="connsiteX0" fmla="*/ 0 w 35815"/>
                                <a:gd name="connsiteY0" fmla="*/ 0 h 61739"/>
                                <a:gd name="connsiteX1" fmla="*/ 28575 w 35815"/>
                                <a:gd name="connsiteY1" fmla="*/ 7143 h 61739"/>
                                <a:gd name="connsiteX2" fmla="*/ 35718 w 35815"/>
                                <a:gd name="connsiteY2" fmla="*/ 14287 h 61739"/>
                                <a:gd name="connsiteX3" fmla="*/ 23491 w 35815"/>
                                <a:gd name="connsiteY3" fmla="*/ 61739 h 61739"/>
                                <a:gd name="connsiteX0" fmla="*/ 0 w 35907"/>
                                <a:gd name="connsiteY0" fmla="*/ 0 h 67856"/>
                                <a:gd name="connsiteX1" fmla="*/ 28575 w 35907"/>
                                <a:gd name="connsiteY1" fmla="*/ 7143 h 67856"/>
                                <a:gd name="connsiteX2" fmla="*/ 35718 w 35907"/>
                                <a:gd name="connsiteY2" fmla="*/ 14287 h 67856"/>
                                <a:gd name="connsiteX3" fmla="*/ 21054 w 35907"/>
                                <a:gd name="connsiteY3" fmla="*/ 67856 h 67856"/>
                                <a:gd name="connsiteX0" fmla="*/ 0 w 29349"/>
                                <a:gd name="connsiteY0" fmla="*/ 0 h 67856"/>
                                <a:gd name="connsiteX1" fmla="*/ 28575 w 29349"/>
                                <a:gd name="connsiteY1" fmla="*/ 7143 h 67856"/>
                                <a:gd name="connsiteX2" fmla="*/ 21054 w 29349"/>
                                <a:gd name="connsiteY2" fmla="*/ 67856 h 67856"/>
                                <a:gd name="connsiteX0" fmla="*/ 0 w 23016"/>
                                <a:gd name="connsiteY0" fmla="*/ 0 h 67856"/>
                                <a:gd name="connsiteX1" fmla="*/ 21044 w 23016"/>
                                <a:gd name="connsiteY1" fmla="*/ 30584 h 67856"/>
                                <a:gd name="connsiteX2" fmla="*/ 21054 w 23016"/>
                                <a:gd name="connsiteY2" fmla="*/ 67856 h 67856"/>
                                <a:gd name="connsiteX0" fmla="*/ 0 w 23016"/>
                                <a:gd name="connsiteY0" fmla="*/ 0 h 67856"/>
                                <a:gd name="connsiteX1" fmla="*/ 21044 w 23016"/>
                                <a:gd name="connsiteY1" fmla="*/ 30584 h 67856"/>
                                <a:gd name="connsiteX2" fmla="*/ 21054 w 23016"/>
                                <a:gd name="connsiteY2" fmla="*/ 67856 h 67856"/>
                                <a:gd name="connsiteX0" fmla="*/ 0 w 22994"/>
                                <a:gd name="connsiteY0" fmla="*/ 0 h 67856"/>
                                <a:gd name="connsiteX1" fmla="*/ 21044 w 22994"/>
                                <a:gd name="connsiteY1" fmla="*/ 30584 h 67856"/>
                                <a:gd name="connsiteX2" fmla="*/ 21004 w 22994"/>
                                <a:gd name="connsiteY2" fmla="*/ 67856 h 67856"/>
                                <a:gd name="connsiteX0" fmla="*/ 0 w 24066"/>
                                <a:gd name="connsiteY0" fmla="*/ 0 h 67856"/>
                                <a:gd name="connsiteX1" fmla="*/ 21044 w 24066"/>
                                <a:gd name="connsiteY1" fmla="*/ 30584 h 67856"/>
                                <a:gd name="connsiteX2" fmla="*/ 21004 w 24066"/>
                                <a:gd name="connsiteY2" fmla="*/ 67856 h 67856"/>
                              </a:gdLst>
                              <a:ahLst/>
                              <a:cxnLst>
                                <a:cxn ang="0">
                                  <a:pos x="connsiteX0" y="connsiteY0"/>
                                </a:cxn>
                                <a:cxn ang="0">
                                  <a:pos x="connsiteX1" y="connsiteY1"/>
                                </a:cxn>
                                <a:cxn ang="0">
                                  <a:pos x="connsiteX2" y="connsiteY2"/>
                                </a:cxn>
                              </a:cxnLst>
                              <a:rect l="l" t="t" r="r" b="b"/>
                              <a:pathLst>
                                <a:path w="24066" h="67856">
                                  <a:moveTo>
                                    <a:pt x="0" y="0"/>
                                  </a:moveTo>
                                  <a:cubicBezTo>
                                    <a:pt x="13750" y="10333"/>
                                    <a:pt x="17543" y="19275"/>
                                    <a:pt x="21044" y="30584"/>
                                  </a:cubicBezTo>
                                  <a:cubicBezTo>
                                    <a:pt x="24545" y="41893"/>
                                    <a:pt x="25586" y="55208"/>
                                    <a:pt x="21004" y="67856"/>
                                  </a:cubicBezTo>
                                </a:path>
                              </a:pathLst>
                            </a:custGeom>
                            <a:noFill/>
                            <a:ln w="19050">
                              <a:solidFill>
                                <a:srgbClr val="00B05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853551" name="フリーフォーム: 図形 11"/>
                          <wps:cNvSpPr/>
                          <wps:spPr>
                            <a:xfrm>
                              <a:off x="1381125" y="3581400"/>
                              <a:ext cx="93357" cy="73567"/>
                            </a:xfrm>
                            <a:custGeom>
                              <a:avLst/>
                              <a:gdLst>
                                <a:gd name="connsiteX0" fmla="*/ 0 w 107165"/>
                                <a:gd name="connsiteY0" fmla="*/ 0 h 69056"/>
                                <a:gd name="connsiteX1" fmla="*/ 28575 w 107165"/>
                                <a:gd name="connsiteY1" fmla="*/ 7143 h 69056"/>
                                <a:gd name="connsiteX2" fmla="*/ 35718 w 107165"/>
                                <a:gd name="connsiteY2" fmla="*/ 14287 h 69056"/>
                                <a:gd name="connsiteX3" fmla="*/ 71437 w 107165"/>
                                <a:gd name="connsiteY3" fmla="*/ 33337 h 69056"/>
                                <a:gd name="connsiteX4" fmla="*/ 80962 w 107165"/>
                                <a:gd name="connsiteY4" fmla="*/ 42862 h 69056"/>
                                <a:gd name="connsiteX5" fmla="*/ 102393 w 107165"/>
                                <a:gd name="connsiteY5" fmla="*/ 59531 h 69056"/>
                                <a:gd name="connsiteX6" fmla="*/ 107156 w 107165"/>
                                <a:gd name="connsiteY6" fmla="*/ 69056 h 69056"/>
                                <a:gd name="connsiteX0" fmla="*/ 0 w 107156"/>
                                <a:gd name="connsiteY0" fmla="*/ 0 h 69056"/>
                                <a:gd name="connsiteX1" fmla="*/ 28575 w 107156"/>
                                <a:gd name="connsiteY1" fmla="*/ 7143 h 69056"/>
                                <a:gd name="connsiteX2" fmla="*/ 35718 w 107156"/>
                                <a:gd name="connsiteY2" fmla="*/ 14287 h 69056"/>
                                <a:gd name="connsiteX3" fmla="*/ 71437 w 107156"/>
                                <a:gd name="connsiteY3" fmla="*/ 33337 h 69056"/>
                                <a:gd name="connsiteX4" fmla="*/ 80962 w 107156"/>
                                <a:gd name="connsiteY4" fmla="*/ 42862 h 69056"/>
                                <a:gd name="connsiteX5" fmla="*/ 107156 w 107156"/>
                                <a:gd name="connsiteY5" fmla="*/ 69056 h 69056"/>
                                <a:gd name="connsiteX0" fmla="*/ 0 w 107156"/>
                                <a:gd name="connsiteY0" fmla="*/ 0 h 69056"/>
                                <a:gd name="connsiteX1" fmla="*/ 28575 w 107156"/>
                                <a:gd name="connsiteY1" fmla="*/ 7143 h 69056"/>
                                <a:gd name="connsiteX2" fmla="*/ 35718 w 107156"/>
                                <a:gd name="connsiteY2" fmla="*/ 14287 h 69056"/>
                                <a:gd name="connsiteX3" fmla="*/ 80962 w 107156"/>
                                <a:gd name="connsiteY3" fmla="*/ 42862 h 69056"/>
                                <a:gd name="connsiteX4" fmla="*/ 107156 w 107156"/>
                                <a:gd name="connsiteY4" fmla="*/ 69056 h 69056"/>
                                <a:gd name="connsiteX0" fmla="*/ 0 w 107156"/>
                                <a:gd name="connsiteY0" fmla="*/ 0 h 69056"/>
                                <a:gd name="connsiteX1" fmla="*/ 28575 w 107156"/>
                                <a:gd name="connsiteY1" fmla="*/ 7143 h 69056"/>
                                <a:gd name="connsiteX2" fmla="*/ 35718 w 107156"/>
                                <a:gd name="connsiteY2" fmla="*/ 14287 h 69056"/>
                                <a:gd name="connsiteX3" fmla="*/ 107156 w 107156"/>
                                <a:gd name="connsiteY3" fmla="*/ 69056 h 69056"/>
                                <a:gd name="connsiteX0" fmla="*/ 0 w 35815"/>
                                <a:gd name="connsiteY0" fmla="*/ 0 h 61739"/>
                                <a:gd name="connsiteX1" fmla="*/ 28575 w 35815"/>
                                <a:gd name="connsiteY1" fmla="*/ 7143 h 61739"/>
                                <a:gd name="connsiteX2" fmla="*/ 35718 w 35815"/>
                                <a:gd name="connsiteY2" fmla="*/ 14287 h 61739"/>
                                <a:gd name="connsiteX3" fmla="*/ 23491 w 35815"/>
                                <a:gd name="connsiteY3" fmla="*/ 61739 h 61739"/>
                                <a:gd name="connsiteX0" fmla="*/ 0 w 35907"/>
                                <a:gd name="connsiteY0" fmla="*/ 0 h 67856"/>
                                <a:gd name="connsiteX1" fmla="*/ 28575 w 35907"/>
                                <a:gd name="connsiteY1" fmla="*/ 7143 h 67856"/>
                                <a:gd name="connsiteX2" fmla="*/ 35718 w 35907"/>
                                <a:gd name="connsiteY2" fmla="*/ 14287 h 67856"/>
                                <a:gd name="connsiteX3" fmla="*/ 21054 w 35907"/>
                                <a:gd name="connsiteY3" fmla="*/ 67856 h 67856"/>
                                <a:gd name="connsiteX0" fmla="*/ 0 w 29349"/>
                                <a:gd name="connsiteY0" fmla="*/ 0 h 67856"/>
                                <a:gd name="connsiteX1" fmla="*/ 28575 w 29349"/>
                                <a:gd name="connsiteY1" fmla="*/ 7143 h 67856"/>
                                <a:gd name="connsiteX2" fmla="*/ 21054 w 29349"/>
                                <a:gd name="connsiteY2" fmla="*/ 67856 h 67856"/>
                                <a:gd name="connsiteX0" fmla="*/ 0 w 23016"/>
                                <a:gd name="connsiteY0" fmla="*/ 0 h 67856"/>
                                <a:gd name="connsiteX1" fmla="*/ 21044 w 23016"/>
                                <a:gd name="connsiteY1" fmla="*/ 30584 h 67856"/>
                                <a:gd name="connsiteX2" fmla="*/ 21054 w 23016"/>
                                <a:gd name="connsiteY2" fmla="*/ 67856 h 67856"/>
                                <a:gd name="connsiteX0" fmla="*/ 0 w 23016"/>
                                <a:gd name="connsiteY0" fmla="*/ 0 h 67856"/>
                                <a:gd name="connsiteX1" fmla="*/ 21044 w 23016"/>
                                <a:gd name="connsiteY1" fmla="*/ 30584 h 67856"/>
                                <a:gd name="connsiteX2" fmla="*/ 21054 w 23016"/>
                                <a:gd name="connsiteY2" fmla="*/ 67856 h 67856"/>
                                <a:gd name="connsiteX0" fmla="*/ 0 w 22994"/>
                                <a:gd name="connsiteY0" fmla="*/ 0 h 67856"/>
                                <a:gd name="connsiteX1" fmla="*/ 21044 w 22994"/>
                                <a:gd name="connsiteY1" fmla="*/ 30584 h 67856"/>
                                <a:gd name="connsiteX2" fmla="*/ 21004 w 22994"/>
                                <a:gd name="connsiteY2" fmla="*/ 67856 h 67856"/>
                                <a:gd name="connsiteX0" fmla="*/ 0 w 24066"/>
                                <a:gd name="connsiteY0" fmla="*/ 0 h 67856"/>
                                <a:gd name="connsiteX1" fmla="*/ 21044 w 24066"/>
                                <a:gd name="connsiteY1" fmla="*/ 30584 h 67856"/>
                                <a:gd name="connsiteX2" fmla="*/ 21004 w 24066"/>
                                <a:gd name="connsiteY2" fmla="*/ 67856 h 67856"/>
                                <a:gd name="connsiteX0" fmla="*/ 0 w 21004"/>
                                <a:gd name="connsiteY0" fmla="*/ 0 h 67856"/>
                                <a:gd name="connsiteX1" fmla="*/ 21004 w 21004"/>
                                <a:gd name="connsiteY1" fmla="*/ 67856 h 67856"/>
                                <a:gd name="connsiteX0" fmla="*/ 0 w 23630"/>
                                <a:gd name="connsiteY0" fmla="*/ 0 h 9440"/>
                                <a:gd name="connsiteX1" fmla="*/ 23630 w 23630"/>
                                <a:gd name="connsiteY1" fmla="*/ 9440 h 9440"/>
                                <a:gd name="connsiteX0" fmla="*/ 0 w 10000"/>
                                <a:gd name="connsiteY0" fmla="*/ 0 h 10000"/>
                                <a:gd name="connsiteX1" fmla="*/ 10000 w 10000"/>
                                <a:gd name="connsiteY1" fmla="*/ 10000 h 10000"/>
                                <a:gd name="connsiteX0" fmla="*/ 0 w 10000"/>
                                <a:gd name="connsiteY0" fmla="*/ 0 h 10000"/>
                                <a:gd name="connsiteX1" fmla="*/ 10000 w 10000"/>
                                <a:gd name="connsiteY1" fmla="*/ 10000 h 10000"/>
                                <a:gd name="connsiteX0" fmla="*/ 0 w 10000"/>
                                <a:gd name="connsiteY0" fmla="*/ 0 h 10000"/>
                                <a:gd name="connsiteX1" fmla="*/ 10000 w 10000"/>
                                <a:gd name="connsiteY1" fmla="*/ 10000 h 10000"/>
                                <a:gd name="connsiteX0" fmla="*/ 0 w 10000"/>
                                <a:gd name="connsiteY0" fmla="*/ 0 h 10000"/>
                                <a:gd name="connsiteX1" fmla="*/ 10000 w 10000"/>
                                <a:gd name="connsiteY1" fmla="*/ 10000 h 10000"/>
                              </a:gdLst>
                              <a:ahLst/>
                              <a:cxnLst>
                                <a:cxn ang="0">
                                  <a:pos x="connsiteX0" y="connsiteY0"/>
                                </a:cxn>
                                <a:cxn ang="0">
                                  <a:pos x="connsiteX1" y="connsiteY1"/>
                                </a:cxn>
                              </a:cxnLst>
                              <a:rect l="l" t="t" r="r" b="b"/>
                              <a:pathLst>
                                <a:path w="10000" h="10000">
                                  <a:moveTo>
                                    <a:pt x="0" y="0"/>
                                  </a:moveTo>
                                  <a:cubicBezTo>
                                    <a:pt x="4609" y="2028"/>
                                    <a:pt x="5646" y="4058"/>
                                    <a:pt x="10000" y="10000"/>
                                  </a:cubicBezTo>
                                </a:path>
                              </a:pathLst>
                            </a:custGeom>
                            <a:noFill/>
                            <a:ln w="1905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468531" name="直線コネクタ 7"/>
                          <wps:cNvCnPr/>
                          <wps:spPr>
                            <a:xfrm flipH="1">
                              <a:off x="123825" y="4629150"/>
                              <a:ext cx="519113" cy="86026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762354411" name="直線コネクタ 7"/>
                          <wps:cNvCnPr/>
                          <wps:spPr>
                            <a:xfrm flipH="1">
                              <a:off x="104775" y="4610100"/>
                              <a:ext cx="519113" cy="860266"/>
                            </a:xfrm>
                            <a:prstGeom prst="line">
                              <a:avLst/>
                            </a:prstGeom>
                            <a:ln w="1905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379899450" name="直線コネクタ 7"/>
                          <wps:cNvCnPr/>
                          <wps:spPr>
                            <a:xfrm flipH="1" flipV="1">
                              <a:off x="142875" y="5486400"/>
                              <a:ext cx="76200" cy="69056"/>
                            </a:xfrm>
                            <a:prstGeom prst="line">
                              <a:avLst/>
                            </a:prstGeom>
                            <a:ln w="19050">
                              <a:solidFill>
                                <a:srgbClr val="FF99FF"/>
                              </a:solidFill>
                              <a:prstDash val="dash"/>
                            </a:ln>
                          </wps:spPr>
                          <wps:style>
                            <a:lnRef idx="1">
                              <a:schemeClr val="accent1"/>
                            </a:lnRef>
                            <a:fillRef idx="0">
                              <a:schemeClr val="accent1"/>
                            </a:fillRef>
                            <a:effectRef idx="0">
                              <a:schemeClr val="accent1"/>
                            </a:effectRef>
                            <a:fontRef idx="minor">
                              <a:schemeClr val="tx1"/>
                            </a:fontRef>
                          </wps:style>
                          <wps:bodyPr/>
                        </wps:wsp>
                        <wps:wsp>
                          <wps:cNvPr id="490100365" name="直線コネクタ 7"/>
                          <wps:cNvCnPr/>
                          <wps:spPr>
                            <a:xfrm flipH="1" flipV="1">
                              <a:off x="238125" y="5581650"/>
                              <a:ext cx="133350" cy="126206"/>
                            </a:xfrm>
                            <a:prstGeom prst="line">
                              <a:avLst/>
                            </a:prstGeom>
                            <a:ln w="19050">
                              <a:solidFill>
                                <a:srgbClr val="FF99FF"/>
                              </a:solidFill>
                              <a:prstDash val="dash"/>
                            </a:ln>
                          </wps:spPr>
                          <wps:style>
                            <a:lnRef idx="1">
                              <a:schemeClr val="accent1"/>
                            </a:lnRef>
                            <a:fillRef idx="0">
                              <a:schemeClr val="accent1"/>
                            </a:fillRef>
                            <a:effectRef idx="0">
                              <a:schemeClr val="accent1"/>
                            </a:effectRef>
                            <a:fontRef idx="minor">
                              <a:schemeClr val="tx1"/>
                            </a:fontRef>
                          </wps:style>
                          <wps:bodyPr/>
                        </wps:wsp>
                        <wps:wsp>
                          <wps:cNvPr id="704422266" name="直線コネクタ 7"/>
                          <wps:cNvCnPr/>
                          <wps:spPr>
                            <a:xfrm flipH="1" flipV="1">
                              <a:off x="171450" y="5467350"/>
                              <a:ext cx="242888" cy="228124"/>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wps:wsp>
                          <wps:cNvPr id="788522887" name="テキスト ボックス 2"/>
                          <wps:cNvSpPr txBox="1">
                            <a:spLocks noChangeArrowheads="1"/>
                          </wps:cNvSpPr>
                          <wps:spPr bwMode="auto">
                            <a:xfrm>
                              <a:off x="3629025" y="1038225"/>
                              <a:ext cx="691515" cy="237490"/>
                            </a:xfrm>
                            <a:prstGeom prst="rect">
                              <a:avLst/>
                            </a:prstGeom>
                            <a:noFill/>
                            <a:ln w="9525">
                              <a:noFill/>
                              <a:miter lim="800000"/>
                              <a:headEnd/>
                              <a:tailEnd/>
                            </a:ln>
                          </wps:spPr>
                          <wps:txbx>
                            <w:txbxContent>
                              <w:p w14:paraId="3C7A6437" w14:textId="13D857B7" w:rsidR="000A7EB6" w:rsidRPr="005A76A9" w:rsidRDefault="000A7EB6" w:rsidP="00366064">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泉北2</w:t>
                                </w:r>
                                <w:r w:rsidRPr="005A76A9">
                                  <w:rPr>
                                    <w:rFonts w:ascii="ＭＳ ゴシック" w:eastAsia="ＭＳ ゴシック" w:hAnsi="ＭＳ ゴシック" w:hint="eastAsia"/>
                                    <w:color w:val="FFFF00"/>
                                    <w:sz w:val="24"/>
                                    <w:szCs w:val="24"/>
                                  </w:rPr>
                                  <w:t>区</w:t>
                                </w:r>
                              </w:p>
                            </w:txbxContent>
                          </wps:txbx>
                          <wps:bodyPr rot="0" vert="horz" wrap="none" lIns="36000" tIns="0" rIns="36000" bIns="0" anchor="t" anchorCtr="0">
                            <a:spAutoFit/>
                          </wps:bodyPr>
                        </wps:wsp>
                        <wps:wsp>
                          <wps:cNvPr id="434921785" name="テキスト ボックス 2"/>
                          <wps:cNvSpPr txBox="1">
                            <a:spLocks noChangeArrowheads="1"/>
                          </wps:cNvSpPr>
                          <wps:spPr bwMode="auto">
                            <a:xfrm>
                              <a:off x="1866900" y="1914525"/>
                              <a:ext cx="589915" cy="237490"/>
                            </a:xfrm>
                            <a:prstGeom prst="rect">
                              <a:avLst/>
                            </a:prstGeom>
                            <a:noFill/>
                            <a:ln w="9525">
                              <a:noFill/>
                              <a:miter lim="800000"/>
                              <a:headEnd/>
                              <a:tailEnd/>
                            </a:ln>
                          </wps:spPr>
                          <wps:txbx>
                            <w:txbxContent>
                              <w:p w14:paraId="549A26AB" w14:textId="135BB53E" w:rsidR="000A7EB6" w:rsidRPr="002543DA" w:rsidRDefault="000A7EB6" w:rsidP="002543DA">
                                <w:pPr>
                                  <w:rPr>
                                    <w:rFonts w:ascii="ＭＳ ゴシック" w:eastAsia="ＭＳ ゴシック" w:hAnsi="ＭＳ ゴシック"/>
                                    <w:color w:val="FFFF00"/>
                                    <w:spacing w:val="-20"/>
                                    <w:sz w:val="24"/>
                                    <w:szCs w:val="24"/>
                                  </w:rPr>
                                </w:pPr>
                                <w:r w:rsidRPr="002543DA">
                                  <w:rPr>
                                    <w:rFonts w:ascii="ＭＳ ゴシック" w:eastAsia="ＭＳ ゴシック" w:hAnsi="ＭＳ ゴシック" w:hint="eastAsia"/>
                                    <w:color w:val="FFFF00"/>
                                    <w:spacing w:val="-20"/>
                                    <w:sz w:val="24"/>
                                    <w:szCs w:val="24"/>
                                  </w:rPr>
                                  <w:t>泉北6区</w:t>
                                </w:r>
                              </w:p>
                            </w:txbxContent>
                          </wps:txbx>
                          <wps:bodyPr rot="0" vert="horz" wrap="none" lIns="36000" tIns="0" rIns="36000" bIns="0" anchor="t" anchorCtr="0">
                            <a:spAutoFit/>
                          </wps:bodyPr>
                        </wps:wsp>
                        <wps:wsp>
                          <wps:cNvPr id="1929695071" name="テキスト ボックス 2"/>
                          <wps:cNvSpPr txBox="1">
                            <a:spLocks noChangeArrowheads="1"/>
                          </wps:cNvSpPr>
                          <wps:spPr bwMode="auto">
                            <a:xfrm>
                              <a:off x="2838450" y="1426368"/>
                              <a:ext cx="589915" cy="237490"/>
                            </a:xfrm>
                            <a:prstGeom prst="rect">
                              <a:avLst/>
                            </a:prstGeom>
                            <a:noFill/>
                            <a:ln w="9525">
                              <a:noFill/>
                              <a:miter lim="800000"/>
                              <a:headEnd/>
                              <a:tailEnd/>
                            </a:ln>
                          </wps:spPr>
                          <wps:txbx>
                            <w:txbxContent>
                              <w:p w14:paraId="38C27E96" w14:textId="016B0594" w:rsidR="000A7EB6" w:rsidRPr="002543DA" w:rsidRDefault="000A7EB6" w:rsidP="00FA79E8">
                                <w:pPr>
                                  <w:rPr>
                                    <w:rFonts w:ascii="ＭＳ ゴシック" w:eastAsia="ＭＳ ゴシック" w:hAnsi="ＭＳ ゴシック"/>
                                    <w:color w:val="FFFF00"/>
                                    <w:spacing w:val="-20"/>
                                    <w:sz w:val="24"/>
                                    <w:szCs w:val="24"/>
                                  </w:rPr>
                                </w:pPr>
                                <w:r w:rsidRPr="002543DA">
                                  <w:rPr>
                                    <w:rFonts w:ascii="ＭＳ ゴシック" w:eastAsia="ＭＳ ゴシック" w:hAnsi="ＭＳ ゴシック" w:hint="eastAsia"/>
                                    <w:color w:val="FFFF00"/>
                                    <w:spacing w:val="-20"/>
                                    <w:sz w:val="24"/>
                                    <w:szCs w:val="24"/>
                                  </w:rPr>
                                  <w:t>泉北</w:t>
                                </w:r>
                                <w:r>
                                  <w:rPr>
                                    <w:rFonts w:ascii="ＭＳ ゴシック" w:eastAsia="ＭＳ ゴシック" w:hAnsi="ＭＳ ゴシック" w:hint="eastAsia"/>
                                    <w:color w:val="FFFF00"/>
                                    <w:spacing w:val="-20"/>
                                    <w:sz w:val="24"/>
                                    <w:szCs w:val="24"/>
                                  </w:rPr>
                                  <w:t>7</w:t>
                                </w:r>
                                <w:r w:rsidRPr="002543DA">
                                  <w:rPr>
                                    <w:rFonts w:ascii="ＭＳ ゴシック" w:eastAsia="ＭＳ ゴシック" w:hAnsi="ＭＳ ゴシック" w:hint="eastAsia"/>
                                    <w:color w:val="FFFF00"/>
                                    <w:spacing w:val="-20"/>
                                    <w:sz w:val="24"/>
                                    <w:szCs w:val="24"/>
                                  </w:rPr>
                                  <w:t>区</w:t>
                                </w:r>
                              </w:p>
                            </w:txbxContent>
                          </wps:txbx>
                          <wps:bodyPr rot="0" vert="horz" wrap="none" lIns="36000" tIns="0" rIns="36000" bIns="0" anchor="t" anchorCtr="0">
                            <a:spAutoFit/>
                          </wps:bodyPr>
                        </wps:wsp>
                        <wps:wsp>
                          <wps:cNvPr id="1264948531" name="テキスト ボックス 2"/>
                          <wps:cNvSpPr txBox="1">
                            <a:spLocks noChangeArrowheads="1"/>
                          </wps:cNvSpPr>
                          <wps:spPr bwMode="auto">
                            <a:xfrm>
                              <a:off x="219075" y="5148262"/>
                              <a:ext cx="640715" cy="237490"/>
                            </a:xfrm>
                            <a:prstGeom prst="rect">
                              <a:avLst/>
                            </a:prstGeom>
                            <a:noFill/>
                            <a:ln w="9525">
                              <a:noFill/>
                              <a:miter lim="800000"/>
                              <a:headEnd/>
                              <a:tailEnd/>
                            </a:ln>
                          </wps:spPr>
                          <wps:txbx>
                            <w:txbxContent>
                              <w:p w14:paraId="53D6BE20" w14:textId="28A28055" w:rsidR="000A7EB6" w:rsidRPr="002543DA" w:rsidRDefault="000A7EB6" w:rsidP="00584002">
                                <w:pPr>
                                  <w:rPr>
                                    <w:rFonts w:ascii="ＭＳ ゴシック" w:eastAsia="ＭＳ ゴシック" w:hAnsi="ＭＳ ゴシック"/>
                                    <w:color w:val="FFFF00"/>
                                    <w:spacing w:val="-20"/>
                                    <w:sz w:val="24"/>
                                    <w:szCs w:val="24"/>
                                  </w:rPr>
                                </w:pPr>
                                <w:r>
                                  <w:rPr>
                                    <w:rFonts w:ascii="ＭＳ ゴシック" w:eastAsia="ＭＳ ゴシック" w:hAnsi="ＭＳ ゴシック" w:hint="eastAsia"/>
                                    <w:color w:val="FFFF00"/>
                                    <w:spacing w:val="-20"/>
                                    <w:sz w:val="24"/>
                                    <w:szCs w:val="24"/>
                                  </w:rPr>
                                  <w:t xml:space="preserve"> 阪南</w:t>
                                </w:r>
                                <w:r w:rsidRPr="002543DA">
                                  <w:rPr>
                                    <w:rFonts w:ascii="ＭＳ ゴシック" w:eastAsia="ＭＳ ゴシック" w:hAnsi="ＭＳ ゴシック" w:hint="eastAsia"/>
                                    <w:color w:val="FFFF00"/>
                                    <w:spacing w:val="-20"/>
                                    <w:sz w:val="24"/>
                                    <w:szCs w:val="24"/>
                                  </w:rPr>
                                  <w:t>6区</w:t>
                                </w:r>
                              </w:p>
                            </w:txbxContent>
                          </wps:txbx>
                          <wps:bodyPr rot="0" vert="horz" wrap="none" lIns="36000" tIns="0" rIns="36000" bIns="0" anchor="t" anchorCtr="0">
                            <a:spAutoFit/>
                          </wps:bodyPr>
                        </wps:wsp>
                        <wps:wsp>
                          <wps:cNvPr id="1384476113" name="テキスト ボックス 2"/>
                          <wps:cNvSpPr txBox="1">
                            <a:spLocks noChangeArrowheads="1"/>
                          </wps:cNvSpPr>
                          <wps:spPr bwMode="auto">
                            <a:xfrm>
                              <a:off x="1958499" y="3083560"/>
                              <a:ext cx="767715" cy="237490"/>
                            </a:xfrm>
                            <a:prstGeom prst="rect">
                              <a:avLst/>
                            </a:prstGeom>
                            <a:noFill/>
                            <a:ln w="9525">
                              <a:noFill/>
                              <a:miter lim="800000"/>
                              <a:headEnd/>
                              <a:tailEnd/>
                            </a:ln>
                          </wps:spPr>
                          <wps:txbx>
                            <w:txbxContent>
                              <w:p w14:paraId="613F3CB8" w14:textId="0AFA0B40" w:rsidR="000A7EB6" w:rsidRPr="002543DA" w:rsidRDefault="000A7EB6" w:rsidP="00584002">
                                <w:pPr>
                                  <w:rPr>
                                    <w:rFonts w:ascii="ＭＳ ゴシック" w:eastAsia="ＭＳ ゴシック" w:hAnsi="ＭＳ ゴシック"/>
                                    <w:color w:val="FFFF00"/>
                                    <w:spacing w:val="-20"/>
                                    <w:sz w:val="24"/>
                                    <w:szCs w:val="24"/>
                                  </w:rPr>
                                </w:pPr>
                                <w:r>
                                  <w:rPr>
                                    <w:rFonts w:ascii="ＭＳ ゴシック" w:eastAsia="ＭＳ ゴシック" w:hAnsi="ＭＳ ゴシック" w:hint="eastAsia"/>
                                    <w:color w:val="FFFF00"/>
                                    <w:spacing w:val="-20"/>
                                    <w:sz w:val="24"/>
                                    <w:szCs w:val="24"/>
                                  </w:rPr>
                                  <w:t xml:space="preserve"> 木材港地区</w:t>
                                </w:r>
                              </w:p>
                            </w:txbxContent>
                          </wps:txbx>
                          <wps:bodyPr rot="0" vert="horz" wrap="none" lIns="36000" tIns="0" rIns="36000" bIns="0" anchor="t" anchorCtr="0">
                            <a:spAutoFit/>
                          </wps:bodyPr>
                        </wps:wsp>
                      </wpg:grpSp>
                      <wps:wsp>
                        <wps:cNvPr id="1111007326" name="フリーフォーム: 図形 479"/>
                        <wps:cNvSpPr/>
                        <wps:spPr>
                          <a:xfrm>
                            <a:off x="104775" y="5486400"/>
                            <a:ext cx="83016" cy="175578"/>
                          </a:xfrm>
                          <a:custGeom>
                            <a:avLst/>
                            <a:gdLst>
                              <a:gd name="connsiteX0" fmla="*/ 0 w 152623"/>
                              <a:gd name="connsiteY0" fmla="*/ 0 h 338137"/>
                              <a:gd name="connsiteX1" fmla="*/ 85725 w 152623"/>
                              <a:gd name="connsiteY1" fmla="*/ 200025 h 338137"/>
                              <a:gd name="connsiteX2" fmla="*/ 152400 w 152623"/>
                              <a:gd name="connsiteY2" fmla="*/ 333375 h 338137"/>
                              <a:gd name="connsiteX3" fmla="*/ 152400 w 152623"/>
                              <a:gd name="connsiteY3" fmla="*/ 338137 h 338137"/>
                              <a:gd name="connsiteX0" fmla="*/ 33899 w 197745"/>
                              <a:gd name="connsiteY0" fmla="*/ 35244 h 392603"/>
                              <a:gd name="connsiteX1" fmla="*/ 31775 w 197745"/>
                              <a:gd name="connsiteY1" fmla="*/ 62013 h 392603"/>
                              <a:gd name="connsiteX2" fmla="*/ 186299 w 197745"/>
                              <a:gd name="connsiteY2" fmla="*/ 368619 h 392603"/>
                              <a:gd name="connsiteX3" fmla="*/ 186299 w 197745"/>
                              <a:gd name="connsiteY3" fmla="*/ 373381 h 392603"/>
                              <a:gd name="connsiteX0" fmla="*/ 33899 w 186299"/>
                              <a:gd name="connsiteY0" fmla="*/ 35244 h 369113"/>
                              <a:gd name="connsiteX1" fmla="*/ 31775 w 186299"/>
                              <a:gd name="connsiteY1" fmla="*/ 62013 h 369113"/>
                              <a:gd name="connsiteX2" fmla="*/ 186299 w 186299"/>
                              <a:gd name="connsiteY2" fmla="*/ 368619 h 369113"/>
                              <a:gd name="connsiteX3" fmla="*/ 31860 w 186299"/>
                              <a:gd name="connsiteY3" fmla="*/ 139398 h 369113"/>
                              <a:gd name="connsiteX0" fmla="*/ 2260 w 9341"/>
                              <a:gd name="connsiteY0" fmla="*/ 0 h 104154"/>
                              <a:gd name="connsiteX1" fmla="*/ 136 w 9341"/>
                              <a:gd name="connsiteY1" fmla="*/ 26769 h 104154"/>
                              <a:gd name="connsiteX2" fmla="*/ 221 w 9341"/>
                              <a:gd name="connsiteY2" fmla="*/ 104154 h 104154"/>
                              <a:gd name="connsiteX0" fmla="*/ 2327 w 9908"/>
                              <a:gd name="connsiteY0" fmla="*/ 0 h 4991"/>
                              <a:gd name="connsiteX1" fmla="*/ 54 w 9908"/>
                              <a:gd name="connsiteY1" fmla="*/ 2570 h 4991"/>
                              <a:gd name="connsiteX2" fmla="*/ 9908 w 9908"/>
                              <a:gd name="connsiteY2" fmla="*/ 4991 h 4991"/>
                              <a:gd name="connsiteX0" fmla="*/ 3828 w 11479"/>
                              <a:gd name="connsiteY0" fmla="*/ 0 h 14748"/>
                              <a:gd name="connsiteX1" fmla="*/ 1534 w 11479"/>
                              <a:gd name="connsiteY1" fmla="*/ 5149 h 14748"/>
                              <a:gd name="connsiteX2" fmla="*/ 11479 w 11479"/>
                              <a:gd name="connsiteY2" fmla="*/ 10000 h 14748"/>
                              <a:gd name="connsiteX0" fmla="*/ 2349 w 10000"/>
                              <a:gd name="connsiteY0" fmla="*/ 0 h 10000"/>
                              <a:gd name="connsiteX1" fmla="*/ 55 w 10000"/>
                              <a:gd name="connsiteY1" fmla="*/ 5149 h 10000"/>
                              <a:gd name="connsiteX2" fmla="*/ 10000 w 10000"/>
                              <a:gd name="connsiteY2" fmla="*/ 10000 h 10000"/>
                              <a:gd name="connsiteX0" fmla="*/ 2294 w 9945"/>
                              <a:gd name="connsiteY0" fmla="*/ 0 h 10000"/>
                              <a:gd name="connsiteX1" fmla="*/ 0 w 9945"/>
                              <a:gd name="connsiteY1" fmla="*/ 5149 h 10000"/>
                              <a:gd name="connsiteX2" fmla="*/ 9945 w 9945"/>
                              <a:gd name="connsiteY2" fmla="*/ 10000 h 10000"/>
                              <a:gd name="connsiteX0" fmla="*/ 4779 w 10128"/>
                              <a:gd name="connsiteY0" fmla="*/ 0 h 10000"/>
                              <a:gd name="connsiteX1" fmla="*/ 128 w 10128"/>
                              <a:gd name="connsiteY1" fmla="*/ 5149 h 10000"/>
                              <a:gd name="connsiteX2" fmla="*/ 10128 w 10128"/>
                              <a:gd name="connsiteY2" fmla="*/ 10000 h 10000"/>
                            </a:gdLst>
                            <a:ahLst/>
                            <a:cxnLst>
                              <a:cxn ang="0">
                                <a:pos x="connsiteX0" y="connsiteY0"/>
                              </a:cxn>
                              <a:cxn ang="0">
                                <a:pos x="connsiteX1" y="connsiteY1"/>
                              </a:cxn>
                              <a:cxn ang="0">
                                <a:pos x="connsiteX2" y="connsiteY2"/>
                              </a:cxn>
                            </a:cxnLst>
                            <a:rect l="l" t="t" r="r" b="b"/>
                            <a:pathLst>
                              <a:path w="10128" h="10000">
                                <a:moveTo>
                                  <a:pt x="4779" y="0"/>
                                </a:moveTo>
                                <a:cubicBezTo>
                                  <a:pt x="3229" y="1716"/>
                                  <a:pt x="-763" y="3482"/>
                                  <a:pt x="128" y="5149"/>
                                </a:cubicBezTo>
                                <a:cubicBezTo>
                                  <a:pt x="1019" y="6816"/>
                                  <a:pt x="6795" y="8383"/>
                                  <a:pt x="10128" y="10000"/>
                                </a:cubicBezTo>
                              </a:path>
                            </a:pathLst>
                          </a:custGeom>
                          <a:noFill/>
                          <a:ln w="25400">
                            <a:solidFill>
                              <a:schemeClr val="accent4"/>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FF5607" id="_x0000_s1109" style="position:absolute;left:0;text-align:left;margin-left:.35pt;margin-top:1.85pt;width:454.05pt;height:535.7pt;z-index:251509758;mso-position-horizontal-relative:text;mso-position-vertical-relative:text" coordsize="57664,68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">
                <v:group id="グループ化 15" o:spid="_x0000_s1110" style="position:absolute;width:57664;height:68033" coordsize="57664,6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">
                  <v:group id="グループ化 5" o:spid="_x0000_s1111" style="position:absolute;width:57664;height:68033" coordsize="54533,6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">
                    <o:lock v:ext="edit" aspectratio="t"/>
                    <v:shape id="図 1" o:spid="_x0000_s1112" type="#_x0000_t75" style="position:absolute;width:54533;height:6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">
                      <v:imagedata r:id="rId40" o:title=""/>
                    </v:shape>
                    <v:shape id="図 3" o:spid="_x0000_s1113" type="#_x0000_t75" style="position:absolute;left:41148;top:61341;width:12287;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">
                      <v:imagedata r:id="rId41" o:title=""/>
                    </v:shape>
                  </v:group>
                  <v:line id="直線コネクタ 7" o:spid="_x0000_s1114" style="position:absolute;flip:y;visibility:visible;mso-wrap-style:square" from="30956,857" to="35402,10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" strokecolor="red" strokeweight="1.5pt">
                    <v:stroke joinstyle="miter"/>
                  </v:line>
                  <v:line id="直線コネクタ 7" o:spid="_x0000_s1115" style="position:absolute;flip:y;visibility:visible;mso-wrap-style:square" from="31337,1047" to="35718,10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" strokecolor="red" strokeweight="1.5pt">
                    <v:stroke dashstyle="3 1" joinstyle="miter"/>
                  </v:line>
                  <v:line id="直線コネクタ 7" o:spid="_x0000_s1116" style="position:absolute;flip:x y;visibility:visible;mso-wrap-style:square" from="31337,10382" to="32170,11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" strokecolor="red" strokeweight="1.5pt">
                    <v:stroke dashstyle="3 1" joinstyle="miter"/>
                  </v:line>
                  <v:line id="直線コネクタ 7" o:spid="_x0000_s1117" style="position:absolute;flip:y;visibility:visible;mso-wrap-style:square" from="33623,11620" to="34556,13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" strokecolor="red" strokeweight="1.5pt">
                    <v:stroke dashstyle="3 1" joinstyle="miter"/>
                  </v:line>
                  <v:line id="直線コネクタ 7" o:spid="_x0000_s1118" style="position:absolute;flip:y;visibility:visible;mso-wrap-style:square" from="34575,11049" to="34790,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" strokecolor="#00b050" strokeweight="1.5pt">
                    <v:stroke dashstyle="3 1" joinstyle="miter"/>
                  </v:line>
                  <v:line id="直線コネクタ 7" o:spid="_x0000_s1119" style="position:absolute;flip:y;visibility:visible;mso-wrap-style:square" from="44862,4095" to="48815,1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" strokecolor="#00b0f0" strokeweight="2pt">
                    <v:stroke dashstyle="1 1" joinstyle="miter"/>
                  </v:line>
                  <v:line id="直線コネクタ 7" o:spid="_x0000_s1120" style="position:absolute;flip:y;visibility:visible;mso-wrap-style:square" from="43053,11620" to="44672,1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" strokecolor="#00b0f0" strokeweight="2pt">
                    <v:stroke dashstyle="1 1" joinstyle="miter"/>
                  </v:line>
                  <v:line id="直線コネクタ 7" o:spid="_x0000_s1121" style="position:absolute;flip:y;visibility:visible;mso-wrap-style:square" from="46196,4762" to="50003,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" strokecolor="#00b0f0" strokeweight="2pt">
                    <v:stroke dashstyle="1 1" joinstyle="miter"/>
                  </v:line>
                  <v:line id="直線コネクタ 7" o:spid="_x0000_s1122" style="position:absolute;flip:y;visibility:visible;mso-wrap-style:square" from="41148,11715" to="45124,16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" strokecolor="#00b050" strokeweight="1.5pt">
                    <v:stroke dashstyle="3 1" joinstyle="miter"/>
                  </v:line>
                  <v:line id="直線コネクタ 7" o:spid="_x0000_s1123" style="position:absolute;flip:y;visibility:visible;mso-wrap-style:square" from="45243,4381" to="49125,1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" strokecolor="#00b050" strokeweight="1.5pt">
                    <v:stroke dashstyle="3 1" joinstyle="miter"/>
                  </v:line>
                  <v:line id="直線コネクタ 7" o:spid="_x0000_s1124" style="position:absolute;flip:y;visibility:visible;mso-wrap-style:square" from="45339,12763" to="45573,13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" strokecolor="#f9f" strokeweight="1.5pt">
                    <v:stroke joinstyle="miter"/>
                  </v:line>
                  <v:line id="直線コネクタ 7" o:spid="_x0000_s1125" style="position:absolute;flip:y;visibility:visible;mso-wrap-style:square" from="26955,12096" to="29575,1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" strokecolor="red" strokeweight="1.5pt">
                    <v:stroke dashstyle="3 1" joinstyle="miter"/>
                  </v:line>
                  <v:line id="直線コネクタ 7" o:spid="_x0000_s1126" style="position:absolute;flip:x y;visibility:visible;mso-wrap-style:square" from="29622,12192" to="30435,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" strokecolor="red" strokeweight="1.5pt">
                    <v:stroke dashstyle="3 1" joinstyle="miter"/>
                  </v:line>
                  <v:line id="直線コネクタ 7" o:spid="_x0000_s1127" style="position:absolute;flip:y;visibility:visible;mso-wrap-style:square" from="26670,11906" to="29217,16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" strokecolor="red" strokeweight="1.5pt">
                    <v:stroke joinstyle="miter"/>
                  </v:line>
                  <v:line id="直線コネクタ 7" o:spid="_x0000_s1128" style="position:absolute;flip:y;visibility:visible;mso-wrap-style:square" from="29241,11906" to="30480,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" strokecolor="red" strokeweight="1.5pt">
                    <v:stroke joinstyle="miter"/>
                  </v:line>
                  <v:line id="直線コネクタ 7" o:spid="_x0000_s1129" style="position:absolute;flip:y;visibility:visible;mso-wrap-style:square" from="31813,18383" to="32145,19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" strokecolor="#00b0f0" strokeweight="2pt">
                    <v:stroke dashstyle="1 1" joinstyle="miter"/>
                  </v:line>
                  <v:line id="直線コネクタ 7" o:spid="_x0000_s1130" style="position:absolute;flip:y;visibility:visible;mso-wrap-style:square" from="19431,13525" to="21904,17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" strokecolor="red" strokeweight="1.5pt">
                    <v:stroke dashstyle="3 1" joinstyle="miter"/>
                  </v:line>
                  <v:line id="直線コネクタ 7" o:spid="_x0000_s1131" style="position:absolute;flip:y;visibility:visible;mso-wrap-style:square" from="19240,13335" to="21643,17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" strokecolor="red" strokeweight="1.5pt">
                    <v:stroke joinstyle="miter"/>
                  </v:line>
                  <v:line id="直線コネクタ 7" o:spid="_x0000_s1132" style="position:absolute;flip:y;visibility:visible;mso-wrap-style:square" from="22098,23526" to="22615,24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" strokecolor="red" strokeweight="1.5pt">
                    <v:stroke dashstyle="3 1" joinstyle="miter"/>
                  </v:line>
                  <v:line id="直線コネクタ 7" o:spid="_x0000_s1133" style="position:absolute;flip:x y;visibility:visible;mso-wrap-style:square" from="22098,24384" to="25693,27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" strokecolor="red" strokeweight="1.5pt">
                    <v:stroke dashstyle="3 1" joinstyle="miter"/>
                  </v:line>
                  <v:line id="直線コネクタ 7" o:spid="_x0000_s1134" style="position:absolute;flip:y;visibility:visible;mso-wrap-style:square" from="21717,23336" to="22378,24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" strokecolor="red" strokeweight="1.5pt">
                    <v:stroke joinstyle="miter"/>
                  </v:line>
                  <v:line id="直線コネクタ 7" o:spid="_x0000_s1135" style="position:absolute;flip:x y;visibility:visible;mso-wrap-style:square" from="21717,24479" to="25407,27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" strokecolor="red" strokeweight="1.5pt">
                    <v:stroke joinstyle="miter"/>
                  </v:line>
                  <v:line id="直線コネクタ 7" o:spid="_x0000_s1136" style="position:absolute;flip:y;visibility:visible;mso-wrap-style:square" from="25717,27813" to="25717,2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" strokecolor="#f9f" strokeweight="1.5pt">
                    <v:stroke joinstyle="miter"/>
                  </v:line>
                  <v:line id="直線コネクタ 7" o:spid="_x0000_s1137" style="position:absolute;flip:x y;visibility:visible;mso-wrap-style:square" from="22669,26670" to="24336,2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" strokecolor="red" strokeweight="1.5pt">
                    <v:stroke dashstyle="3 1" joinstyle="miter"/>
                  </v:line>
                  <v:line id="直線コネクタ 7" o:spid="_x0000_s1138" style="position:absolute;flip:x y;visibility:visible;mso-wrap-style:square" from="24479,27908" to="24788,2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" strokecolor="red" strokeweight="1.5pt">
                    <v:stroke dashstyle="3 1" joinstyle="miter"/>
                  </v:line>
                  <v:shape id="フリーフォーム: 図形 9" o:spid="_x0000_s1139" style="position:absolute;left:18954;top:27241;width:940;height:6991;visibility:visible;mso-wrap-style:square;v-text-anchor:middle" coordsize="94351,70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" path="m43031,l19194,59335,31078,405572r63273,90387l,700558e" filled="f" strokecolor="red" strokeweight="1.5pt">
                    <v:stroke dashstyle="3 1" joinstyle="miter"/>
                    <v:path arrowok="t" o:connecttype="custom" o:connectlocs="42862,0;19119,59214;30956,404748;93980,494952;0,699135" o:connectangles="0,0,0,0,0"/>
                  </v:shape>
                  <v:shape id="フリーフォーム: 図形 9" o:spid="_x0000_s1140" style="position:absolute;left:18764;top:27241;width:820;height:6729;visibility:visible;mso-wrap-style:square;v-text-anchor:middle" coordsize="82398,67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" path="m31078,l7241,59335,19125,405572r63273,90387l,674311e" filled="f" strokecolor="red" strokeweight="1.5pt">
                    <v:stroke joinstyle="miter"/>
                    <v:path arrowok="t" o:connecttype="custom" o:connectlocs="30956,0;7213,59214;19050,404748;82074,494951;0,672941" o:connectangles="0,0,0,0,0"/>
                  </v:shape>
                  <v:line id="直線コネクタ 7" o:spid="_x0000_s1141" style="position:absolute;flip:x y;visibility:visible;mso-wrap-style:square" from="19145,34480" to="20645,35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" strokecolor="red" strokeweight="1.5pt">
                    <v:stroke dashstyle="3 1" joinstyle="miter"/>
                  </v:line>
                  <v:line id="直線コネクタ 7" o:spid="_x0000_s1142" style="position:absolute;flip:y;visibility:visible;mso-wrap-style:square" from="22669,23622" to="23093,24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" strokecolor="#00b0f0" strokeweight="2pt">
                    <v:stroke dashstyle="1 1" joinstyle="miter"/>
                  </v:line>
                  <v:line id="直線コネクタ 7" o:spid="_x0000_s1143" style="position:absolute;visibility:visible;mso-wrap-style:square" from="22669,24193" to="22931,24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" strokecolor="#00b0f0" strokeweight="2pt">
                    <v:stroke dashstyle="1 1" joinstyle="miter"/>
                  </v:line>
                  <v:line id="直線コネクタ 7" o:spid="_x0000_s1144" style="position:absolute;flip:y;visibility:visible;mso-wrap-style:square" from="19716,28384" to="19735,28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" strokecolor="#00b0f0" strokeweight="2pt">
                    <v:stroke dashstyle="1 1" joinstyle="miter"/>
                  </v:line>
                  <v:line id="直線コネクタ 7" o:spid="_x0000_s1145" style="position:absolute;flip:x;visibility:visible;mso-wrap-style:square" from="19812,37719" to="20053,3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" strokecolor="#00b050" strokeweight="1.5pt">
                    <v:stroke dashstyle="3 1" joinstyle="miter"/>
                  </v:line>
                  <v:line id="直線コネクタ 7" o:spid="_x0000_s1146" style="position:absolute;flip:x y;visibility:visible;mso-wrap-style:square" from="17526,38957" to="19645,4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" strokecolor="red" strokeweight="1.5pt">
                    <v:stroke dashstyle="3 1" joinstyle="miter"/>
                  </v:line>
                  <v:line id="直線コネクタ 7" o:spid="_x0000_s1147" style="position:absolute;flip:x y;visibility:visible;mso-wrap-style:square" from="19621,40290" to="21074,41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" strokecolor="red" strokeweight="1.5pt">
                    <v:stroke dashstyle="3 1" joinstyle="miter"/>
                  </v:line>
                  <v:line id="直線コネクタ 7" o:spid="_x0000_s1148" style="position:absolute;flip:x;visibility:visible;mso-wrap-style:square" from="16287,39147" to="17287,40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" strokecolor="red" strokeweight="1.5pt">
                    <v:stroke dashstyle="3 1" joinstyle="miter"/>
                  </v:line>
                  <v:line id="直線コネクタ 7" o:spid="_x0000_s1149" style="position:absolute;flip:x y;visibility:visible;mso-wrap-style:square" from="16287,40671" to="17978,4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" strokecolor="red" strokeweight="1.5pt">
                    <v:stroke dashstyle="3 1" joinstyle="miter"/>
                  </v:line>
                  <v:line id="直線コネクタ 7" o:spid="_x0000_s1150" style="position:absolute;flip:y;visibility:visible;mso-wrap-style:square" from="15240,39338" to="15240,40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" strokecolor="#f9f" strokeweight="1.5pt">
                    <v:stroke dashstyle="dash" joinstyle="miter"/>
                  </v:line>
                  <v:line id="直線コネクタ 7" o:spid="_x0000_s1151" style="position:absolute;visibility:visible;mso-wrap-style:square" from="9048,44291" to="10929,47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" strokecolor="#00b050" strokeweight="1.5pt">
                    <v:stroke dashstyle="3 1" joinstyle="miter"/>
                  </v:line>
                  <v:line id="直線コネクタ 7" o:spid="_x0000_s1152" style="position:absolute;flip:y;visibility:visible;mso-wrap-style:square" from="10953,46005" to="12882,47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" strokecolor="#00b050" strokeweight="1.5pt">
                    <v:stroke dashstyle="3 1" joinstyle="miter"/>
                  </v:line>
                  <v:line id="直線コネクタ 7" o:spid="_x0000_s1153" style="position:absolute;flip:y;visibility:visible;mso-wrap-style:square" from="12763,42195" to="15547,46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" strokecolor="#00b050" strokeweight="1.5pt">
                    <v:stroke dashstyle="3 1" joinstyle="miter"/>
                  </v:line>
                  <v:shape id="フリーフォーム: 図形 11" o:spid="_x0000_s1154" style="position:absolute;left:14763;top:36766;width:951;height:5288;visibility:visible;mso-wrap-style:square;v-text-anchor:middle" coordsize="24066,67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" path="m,c13750,10333,17543,19275,21044,30584v3501,11309,4542,24624,-40,37272e" filled="f" strokecolor="#00b050" strokeweight="1.5pt">
                    <v:stroke dashstyle="3 1" joinstyle="miter"/>
                    <v:path arrowok="t" o:connecttype="custom" o:connectlocs="0,0;83140,238345;82982,528811" o:connectangles="0,0,0"/>
                  </v:shape>
                  <v:shape id="フリーフォーム: 図形 11" o:spid="_x0000_s1155" style="position:absolute;left:13811;top:35814;width:933;height:735;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" path="m,c4609,2028,5646,4058,10000,10000e" filled="f" strokecolor="red" strokeweight="1.5pt">
                    <v:stroke dashstyle="3 1" joinstyle="miter"/>
                    <v:path arrowok="t" o:connecttype="custom" o:connectlocs="0,0;93357,73567" o:connectangles="0,0"/>
                  </v:shape>
                  <v:line id="直線コネクタ 7" o:spid="_x0000_s1156" style="position:absolute;flip:x;visibility:visible;mso-wrap-style:square" from="1238,46291" to="6429,5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" strokecolor="red" strokeweight="1.5pt">
                    <v:stroke dashstyle="3 1" joinstyle="miter"/>
                  </v:line>
                  <v:line id="直線コネクタ 7" o:spid="_x0000_s1157" style="position:absolute;flip:x;visibility:visible;mso-wrap-style:square" from="1047,46101" to="6238,54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" strokecolor="red" strokeweight="1.5pt">
                    <v:stroke joinstyle="miter"/>
                  </v:line>
                  <v:line id="直線コネクタ 7" o:spid="_x0000_s1158" style="position:absolute;flip:x y;visibility:visible;mso-wrap-style:square" from="1428,54864" to="2190,55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" strokecolor="#f9f" strokeweight="1.5pt">
                    <v:stroke dashstyle="dash" joinstyle="miter"/>
                  </v:line>
                  <v:line id="直線コネクタ 7" o:spid="_x0000_s1159" style="position:absolute;flip:x y;visibility:visible;mso-wrap-style:square" from="2381,55816" to="3714,57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" strokecolor="#f9f" strokeweight="1.5pt">
                    <v:stroke dashstyle="dash" joinstyle="miter"/>
                  </v:line>
                  <v:line id="直線コネクタ 7" o:spid="_x0000_s1160" style="position:absolute;flip:x y;visibility:visible;mso-wrap-style:square" from="1714,54673" to="4143,5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" strokecolor="#00b0f0" strokeweight="2pt">
                    <v:stroke dashstyle="1 1" joinstyle="miter"/>
                  </v:line>
                  <v:shape id="_x0000_s1161" type="#_x0000_t202" style="position:absolute;left:36290;top:10382;width:6915;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" filled="f" stroked="f">
                    <v:textbox style="mso-fit-shape-to-text:t" inset="1mm,0,1mm,0">
                      <w:txbxContent>
                        <w:p w14:paraId="3C7A6437" w14:textId="13D857B7" w:rsidR="000A7EB6" w:rsidRPr="005A76A9" w:rsidRDefault="000A7EB6" w:rsidP="00366064">
                          <w:pPr>
                            <w:rPr>
                              <w:rFonts w:ascii="ＭＳ ゴシック" w:eastAsia="ＭＳ ゴシック" w:hAnsi="ＭＳ ゴシック"/>
                              <w:color w:val="FFFF00"/>
                              <w:sz w:val="24"/>
                              <w:szCs w:val="24"/>
                            </w:rPr>
                          </w:pPr>
                          <w:r>
                            <w:rPr>
                              <w:rFonts w:ascii="ＭＳ ゴシック" w:eastAsia="ＭＳ ゴシック" w:hAnsi="ＭＳ ゴシック" w:hint="eastAsia"/>
                              <w:color w:val="FFFF00"/>
                              <w:sz w:val="24"/>
                              <w:szCs w:val="24"/>
                            </w:rPr>
                            <w:t>泉北2</w:t>
                          </w:r>
                          <w:r w:rsidRPr="005A76A9">
                            <w:rPr>
                              <w:rFonts w:ascii="ＭＳ ゴシック" w:eastAsia="ＭＳ ゴシック" w:hAnsi="ＭＳ ゴシック" w:hint="eastAsia"/>
                              <w:color w:val="FFFF00"/>
                              <w:sz w:val="24"/>
                              <w:szCs w:val="24"/>
                            </w:rPr>
                            <w:t>区</w:t>
                          </w:r>
                        </w:p>
                      </w:txbxContent>
                    </v:textbox>
                  </v:shape>
                  <v:shape id="_x0000_s1162" type="#_x0000_t202" style="position:absolute;left:18669;top:19145;width:589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" filled="f" stroked="f">
                    <v:textbox style="mso-fit-shape-to-text:t" inset="1mm,0,1mm,0">
                      <w:txbxContent>
                        <w:p w14:paraId="549A26AB" w14:textId="135BB53E" w:rsidR="000A7EB6" w:rsidRPr="002543DA" w:rsidRDefault="000A7EB6" w:rsidP="002543DA">
                          <w:pPr>
                            <w:rPr>
                              <w:rFonts w:ascii="ＭＳ ゴシック" w:eastAsia="ＭＳ ゴシック" w:hAnsi="ＭＳ ゴシック"/>
                              <w:color w:val="FFFF00"/>
                              <w:spacing w:val="-20"/>
                              <w:sz w:val="24"/>
                              <w:szCs w:val="24"/>
                            </w:rPr>
                          </w:pPr>
                          <w:r w:rsidRPr="002543DA">
                            <w:rPr>
                              <w:rFonts w:ascii="ＭＳ ゴシック" w:eastAsia="ＭＳ ゴシック" w:hAnsi="ＭＳ ゴシック" w:hint="eastAsia"/>
                              <w:color w:val="FFFF00"/>
                              <w:spacing w:val="-20"/>
                              <w:sz w:val="24"/>
                              <w:szCs w:val="24"/>
                            </w:rPr>
                            <w:t>泉北6区</w:t>
                          </w:r>
                        </w:p>
                      </w:txbxContent>
                    </v:textbox>
                  </v:shape>
                  <v:shape id="_x0000_s1163" type="#_x0000_t202" style="position:absolute;left:28384;top:14263;width:589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" filled="f" stroked="f">
                    <v:textbox style="mso-fit-shape-to-text:t" inset="1mm,0,1mm,0">
                      <w:txbxContent>
                        <w:p w14:paraId="38C27E96" w14:textId="016B0594" w:rsidR="000A7EB6" w:rsidRPr="002543DA" w:rsidRDefault="000A7EB6" w:rsidP="00FA79E8">
                          <w:pPr>
                            <w:rPr>
                              <w:rFonts w:ascii="ＭＳ ゴシック" w:eastAsia="ＭＳ ゴシック" w:hAnsi="ＭＳ ゴシック"/>
                              <w:color w:val="FFFF00"/>
                              <w:spacing w:val="-20"/>
                              <w:sz w:val="24"/>
                              <w:szCs w:val="24"/>
                            </w:rPr>
                          </w:pPr>
                          <w:r w:rsidRPr="002543DA">
                            <w:rPr>
                              <w:rFonts w:ascii="ＭＳ ゴシック" w:eastAsia="ＭＳ ゴシック" w:hAnsi="ＭＳ ゴシック" w:hint="eastAsia"/>
                              <w:color w:val="FFFF00"/>
                              <w:spacing w:val="-20"/>
                              <w:sz w:val="24"/>
                              <w:szCs w:val="24"/>
                            </w:rPr>
                            <w:t>泉北</w:t>
                          </w:r>
                          <w:r>
                            <w:rPr>
                              <w:rFonts w:ascii="ＭＳ ゴシック" w:eastAsia="ＭＳ ゴシック" w:hAnsi="ＭＳ ゴシック" w:hint="eastAsia"/>
                              <w:color w:val="FFFF00"/>
                              <w:spacing w:val="-20"/>
                              <w:sz w:val="24"/>
                              <w:szCs w:val="24"/>
                            </w:rPr>
                            <w:t>7</w:t>
                          </w:r>
                          <w:r w:rsidRPr="002543DA">
                            <w:rPr>
                              <w:rFonts w:ascii="ＭＳ ゴシック" w:eastAsia="ＭＳ ゴシック" w:hAnsi="ＭＳ ゴシック" w:hint="eastAsia"/>
                              <w:color w:val="FFFF00"/>
                              <w:spacing w:val="-20"/>
                              <w:sz w:val="24"/>
                              <w:szCs w:val="24"/>
                            </w:rPr>
                            <w:t>区</w:t>
                          </w:r>
                        </w:p>
                      </w:txbxContent>
                    </v:textbox>
                  </v:shape>
                  <v:shape id="_x0000_s1164" type="#_x0000_t202" style="position:absolute;left:2190;top:51482;width:6407;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" filled="f" stroked="f">
                    <v:textbox style="mso-fit-shape-to-text:t" inset="1mm,0,1mm,0">
                      <w:txbxContent>
                        <w:p w14:paraId="53D6BE20" w14:textId="28A28055" w:rsidR="000A7EB6" w:rsidRPr="002543DA" w:rsidRDefault="000A7EB6" w:rsidP="00584002">
                          <w:pPr>
                            <w:rPr>
                              <w:rFonts w:ascii="ＭＳ ゴシック" w:eastAsia="ＭＳ ゴシック" w:hAnsi="ＭＳ ゴシック"/>
                              <w:color w:val="FFFF00"/>
                              <w:spacing w:val="-20"/>
                              <w:sz w:val="24"/>
                              <w:szCs w:val="24"/>
                            </w:rPr>
                          </w:pPr>
                          <w:r>
                            <w:rPr>
                              <w:rFonts w:ascii="ＭＳ ゴシック" w:eastAsia="ＭＳ ゴシック" w:hAnsi="ＭＳ ゴシック" w:hint="eastAsia"/>
                              <w:color w:val="FFFF00"/>
                              <w:spacing w:val="-20"/>
                              <w:sz w:val="24"/>
                              <w:szCs w:val="24"/>
                            </w:rPr>
                            <w:t xml:space="preserve"> 阪南</w:t>
                          </w:r>
                          <w:r w:rsidRPr="002543DA">
                            <w:rPr>
                              <w:rFonts w:ascii="ＭＳ ゴシック" w:eastAsia="ＭＳ ゴシック" w:hAnsi="ＭＳ ゴシック" w:hint="eastAsia"/>
                              <w:color w:val="FFFF00"/>
                              <w:spacing w:val="-20"/>
                              <w:sz w:val="24"/>
                              <w:szCs w:val="24"/>
                            </w:rPr>
                            <w:t>6区</w:t>
                          </w:r>
                        </w:p>
                      </w:txbxContent>
                    </v:textbox>
                  </v:shape>
                  <v:shape id="_x0000_s1165" type="#_x0000_t202" style="position:absolute;left:19584;top:30835;width:7678;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" filled="f" stroked="f">
                    <v:textbox style="mso-fit-shape-to-text:t" inset="1mm,0,1mm,0">
                      <w:txbxContent>
                        <w:p w14:paraId="613F3CB8" w14:textId="0AFA0B40" w:rsidR="000A7EB6" w:rsidRPr="002543DA" w:rsidRDefault="000A7EB6" w:rsidP="00584002">
                          <w:pPr>
                            <w:rPr>
                              <w:rFonts w:ascii="ＭＳ ゴシック" w:eastAsia="ＭＳ ゴシック" w:hAnsi="ＭＳ ゴシック"/>
                              <w:color w:val="FFFF00"/>
                              <w:spacing w:val="-20"/>
                              <w:sz w:val="24"/>
                              <w:szCs w:val="24"/>
                            </w:rPr>
                          </w:pPr>
                          <w:r>
                            <w:rPr>
                              <w:rFonts w:ascii="ＭＳ ゴシック" w:eastAsia="ＭＳ ゴシック" w:hAnsi="ＭＳ ゴシック" w:hint="eastAsia"/>
                              <w:color w:val="FFFF00"/>
                              <w:spacing w:val="-20"/>
                              <w:sz w:val="24"/>
                              <w:szCs w:val="24"/>
                            </w:rPr>
                            <w:t xml:space="preserve"> 木材港地区</w:t>
                          </w:r>
                        </w:p>
                      </w:txbxContent>
                    </v:textbox>
                  </v:shape>
                </v:group>
                <v:shape id="フリーフォーム: 図形 479" o:spid="_x0000_s1166" style="position:absolute;left:1047;top:54864;width:830;height:1755;visibility:visible;mso-wrap-style:square;v-text-anchor:middle" coordsize="10128,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" path="m4779,c3229,1716,-763,3482,128,5149v891,1667,6667,3234,10000,4851e" filled="f" strokecolor="#ffc000 [3207]" strokeweight="2pt">
                  <v:stroke dashstyle="1 1" joinstyle="miter"/>
                  <v:path arrowok="t" o:connecttype="custom" o:connectlocs="39172,0;1049,90405;83016,175578" o:connectangles="0,0,0"/>
                </v:shape>
              </v:group>
            </w:pict>
          </mc:Fallback>
        </mc:AlternateContent>
      </w:r>
    </w:p>
    <w:p w14:paraId="09EB4993" w14:textId="6352F9FA" w:rsidR="00130A74" w:rsidRPr="00B24D4C" w:rsidRDefault="00130A74" w:rsidP="00130A74"/>
    <w:p w14:paraId="227250BD" w14:textId="3E33E2AA" w:rsidR="00130A74" w:rsidRPr="00B24D4C" w:rsidRDefault="00130A74" w:rsidP="00130A74"/>
    <w:p w14:paraId="16902F51" w14:textId="3E2CF6A6" w:rsidR="00130A74" w:rsidRPr="00B24D4C" w:rsidRDefault="00451BF7" w:rsidP="00130A74">
      <w:r w:rsidRPr="00451BF7">
        <w:rPr>
          <w:noProof/>
        </w:rPr>
        <mc:AlternateContent>
          <mc:Choice Requires="wps">
            <w:drawing>
              <wp:anchor distT="45720" distB="45720" distL="114300" distR="114300" simplePos="0" relativeHeight="252154880" behindDoc="0" locked="0" layoutInCell="1" allowOverlap="1" wp14:anchorId="7E78AF35" wp14:editId="6F05A650">
                <wp:simplePos x="0" y="0"/>
                <wp:positionH relativeFrom="column">
                  <wp:posOffset>4856480</wp:posOffset>
                </wp:positionH>
                <wp:positionV relativeFrom="paragraph">
                  <wp:posOffset>13970</wp:posOffset>
                </wp:positionV>
                <wp:extent cx="2360930" cy="1404620"/>
                <wp:effectExtent l="0" t="0" r="0" b="10160"/>
                <wp:wrapSquare wrapText="bothSides"/>
                <wp:docPr id="15840616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454D276" w14:textId="55DDC8F3"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⑦</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78AF35" id="_x0000_s1167" type="#_x0000_t202" style="position:absolute;left:0;text-align:left;margin-left:382.4pt;margin-top:1.1pt;width:185.9pt;height:110.6pt;z-index:25215488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" filled="f" stroked="f">
                <v:textbox style="mso-fit-shape-to-text:t" inset="1mm,0,1mm,0">
                  <w:txbxContent>
                    <w:p w14:paraId="1454D276" w14:textId="55DDC8F3"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⑦</w:t>
                      </w:r>
                    </w:p>
                  </w:txbxContent>
                </v:textbox>
                <w10:wrap type="square"/>
              </v:shape>
            </w:pict>
          </mc:Fallback>
        </mc:AlternateContent>
      </w:r>
      <w:r w:rsidRPr="00451BF7">
        <w:rPr>
          <w:noProof/>
        </w:rPr>
        <mc:AlternateContent>
          <mc:Choice Requires="wps">
            <w:drawing>
              <wp:anchor distT="45720" distB="45720" distL="114300" distR="114300" simplePos="0" relativeHeight="252155904" behindDoc="0" locked="0" layoutInCell="1" allowOverlap="1" wp14:anchorId="036BDA27" wp14:editId="46CA4113">
                <wp:simplePos x="0" y="0"/>
                <wp:positionH relativeFrom="column">
                  <wp:posOffset>4371173</wp:posOffset>
                </wp:positionH>
                <wp:positionV relativeFrom="paragraph">
                  <wp:posOffset>137795</wp:posOffset>
                </wp:positionV>
                <wp:extent cx="2360930" cy="1404620"/>
                <wp:effectExtent l="0" t="0" r="0" b="10160"/>
                <wp:wrapSquare wrapText="bothSides"/>
                <wp:docPr id="15317801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51AC67F" w14:textId="2E5736A7"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⑥</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6BDA27" id="_x0000_s1168" type="#_x0000_t202" style="position:absolute;left:0;text-align:left;margin-left:344.2pt;margin-top:10.85pt;width:185.9pt;height:110.6pt;z-index:25215590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" filled="f" stroked="f">
                <v:textbox style="mso-fit-shape-to-text:t" inset="1mm,0,1mm,0">
                  <w:txbxContent>
                    <w:p w14:paraId="151AC67F" w14:textId="2E5736A7"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⑥</w:t>
                      </w:r>
                    </w:p>
                  </w:txbxContent>
                </v:textbox>
                <w10:wrap type="square"/>
              </v:shape>
            </w:pict>
          </mc:Fallback>
        </mc:AlternateContent>
      </w:r>
    </w:p>
    <w:p w14:paraId="3473E2EF" w14:textId="43DC8510" w:rsidR="00130A74" w:rsidRPr="00B24D4C" w:rsidRDefault="00130A74" w:rsidP="00130A74"/>
    <w:p w14:paraId="5CD5C09E" w14:textId="2F2C18A0" w:rsidR="00130A74" w:rsidRPr="00B24D4C" w:rsidRDefault="00130A74" w:rsidP="00130A74"/>
    <w:p w14:paraId="0F4B466B" w14:textId="5E1F6B02" w:rsidR="00130A74" w:rsidRPr="00B24D4C" w:rsidRDefault="00130A74" w:rsidP="00130A74"/>
    <w:p w14:paraId="55D92241" w14:textId="636A7A23" w:rsidR="00130A74" w:rsidRPr="00B24D4C" w:rsidRDefault="00451BF7" w:rsidP="00130A74">
      <w:r w:rsidRPr="00451BF7">
        <w:rPr>
          <w:noProof/>
        </w:rPr>
        <mc:AlternateContent>
          <mc:Choice Requires="wps">
            <w:drawing>
              <wp:anchor distT="45720" distB="45720" distL="114300" distR="114300" simplePos="0" relativeHeight="252153856" behindDoc="0" locked="0" layoutInCell="1" allowOverlap="1" wp14:anchorId="5C7752BE" wp14:editId="356E998E">
                <wp:simplePos x="0" y="0"/>
                <wp:positionH relativeFrom="column">
                  <wp:posOffset>2976720</wp:posOffset>
                </wp:positionH>
                <wp:positionV relativeFrom="paragraph">
                  <wp:posOffset>135413</wp:posOffset>
                </wp:positionV>
                <wp:extent cx="2360930" cy="1404620"/>
                <wp:effectExtent l="0" t="0" r="0" b="10160"/>
                <wp:wrapSquare wrapText="bothSides"/>
                <wp:docPr id="4018826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96860C2" w14:textId="3BFE1C03"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⑧</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C7752BE" id="_x0000_s1169" type="#_x0000_t202" style="position:absolute;left:0;text-align:left;margin-left:234.4pt;margin-top:10.65pt;width:185.9pt;height:110.6pt;z-index:25215385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" filled="f" stroked="f">
                <v:textbox style="mso-fit-shape-to-text:t" inset="1mm,0,1mm,0">
                  <w:txbxContent>
                    <w:p w14:paraId="596860C2" w14:textId="3BFE1C03"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⑧</w:t>
                      </w:r>
                    </w:p>
                  </w:txbxContent>
                </v:textbox>
                <w10:wrap type="square"/>
              </v:shape>
            </w:pict>
          </mc:Fallback>
        </mc:AlternateContent>
      </w:r>
    </w:p>
    <w:p w14:paraId="0603F7FA" w14:textId="33417711" w:rsidR="00130A74" w:rsidRPr="00B24D4C" w:rsidRDefault="00130A74" w:rsidP="00130A74"/>
    <w:p w14:paraId="614CD58F" w14:textId="33945664" w:rsidR="00130A74" w:rsidRPr="00B24D4C" w:rsidRDefault="00130A74" w:rsidP="00130A74"/>
    <w:p w14:paraId="5BA9C170" w14:textId="05CA57B2" w:rsidR="00130A74" w:rsidRPr="00B24D4C" w:rsidRDefault="00451BF7" w:rsidP="00130A74">
      <w:r w:rsidRPr="00451BF7">
        <w:rPr>
          <w:noProof/>
        </w:rPr>
        <mc:AlternateContent>
          <mc:Choice Requires="wps">
            <w:drawing>
              <wp:anchor distT="45720" distB="45720" distL="114300" distR="114300" simplePos="0" relativeHeight="252152832" behindDoc="0" locked="0" layoutInCell="1" allowOverlap="1" wp14:anchorId="16B80653" wp14:editId="6786B22F">
                <wp:simplePos x="0" y="0"/>
                <wp:positionH relativeFrom="column">
                  <wp:posOffset>2265044</wp:posOffset>
                </wp:positionH>
                <wp:positionV relativeFrom="paragraph">
                  <wp:posOffset>61595</wp:posOffset>
                </wp:positionV>
                <wp:extent cx="2360930" cy="1404620"/>
                <wp:effectExtent l="0" t="0" r="0" b="10160"/>
                <wp:wrapSquare wrapText="bothSides"/>
                <wp:docPr id="19632176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2E6C034" w14:textId="29CF03A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⑨</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B80653" id="_x0000_s1170" type="#_x0000_t202" style="position:absolute;left:0;text-align:left;margin-left:178.35pt;margin-top:4.85pt;width:185.9pt;height:110.6pt;z-index:25215283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" filled="f" stroked="f">
                <v:textbox style="mso-fit-shape-to-text:t" inset="1mm,0,1mm,0">
                  <w:txbxContent>
                    <w:p w14:paraId="32E6C034" w14:textId="29CF03A5"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⑨</w:t>
                      </w:r>
                    </w:p>
                  </w:txbxContent>
                </v:textbox>
                <w10:wrap type="square"/>
              </v:shape>
            </w:pict>
          </mc:Fallback>
        </mc:AlternateContent>
      </w:r>
    </w:p>
    <w:p w14:paraId="1A6ED482" w14:textId="45885D33" w:rsidR="00130A74" w:rsidRPr="00B24D4C" w:rsidRDefault="00130A74" w:rsidP="00130A74"/>
    <w:p w14:paraId="28DB4B81" w14:textId="34EE26CD" w:rsidR="00130A74" w:rsidRPr="00B24D4C" w:rsidRDefault="00451BF7" w:rsidP="00130A74">
      <w:r w:rsidRPr="00451BF7">
        <w:rPr>
          <w:noProof/>
        </w:rPr>
        <mc:AlternateContent>
          <mc:Choice Requires="wps">
            <w:drawing>
              <wp:anchor distT="45720" distB="45720" distL="114300" distR="114300" simplePos="0" relativeHeight="252151808" behindDoc="0" locked="0" layoutInCell="1" allowOverlap="1" wp14:anchorId="3CA931CF" wp14:editId="07D73E89">
                <wp:simplePos x="0" y="0"/>
                <wp:positionH relativeFrom="column">
                  <wp:posOffset>1929922</wp:posOffset>
                </wp:positionH>
                <wp:positionV relativeFrom="paragraph">
                  <wp:posOffset>158908</wp:posOffset>
                </wp:positionV>
                <wp:extent cx="2360930" cy="1404620"/>
                <wp:effectExtent l="0" t="0" r="0" b="10160"/>
                <wp:wrapSquare wrapText="bothSides"/>
                <wp:docPr id="795759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F517448" w14:textId="197916BF"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⑩</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A931CF" id="_x0000_s1171" type="#_x0000_t202" style="position:absolute;left:0;text-align:left;margin-left:151.95pt;margin-top:12.5pt;width:185.9pt;height:110.6pt;z-index:25215180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" filled="f" stroked="f">
                <v:textbox style="mso-fit-shape-to-text:t" inset="1mm,0,1mm,0">
                  <w:txbxContent>
                    <w:p w14:paraId="3F517448" w14:textId="197916BF"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⑩</w:t>
                      </w:r>
                    </w:p>
                  </w:txbxContent>
                </v:textbox>
                <w10:wrap type="square"/>
              </v:shape>
            </w:pict>
          </mc:Fallback>
        </mc:AlternateContent>
      </w:r>
    </w:p>
    <w:p w14:paraId="7FEC6A41" w14:textId="0E53588E" w:rsidR="00130A74" w:rsidRPr="00B24D4C" w:rsidRDefault="00130A74" w:rsidP="00130A74"/>
    <w:p w14:paraId="2BB52A03" w14:textId="1B7E38F5" w:rsidR="00130A74" w:rsidRPr="00B24D4C" w:rsidRDefault="00130A74" w:rsidP="00130A74"/>
    <w:p w14:paraId="60198C3B" w14:textId="01B01F94" w:rsidR="00130A74" w:rsidRPr="00B24D4C" w:rsidRDefault="00130A74" w:rsidP="00130A74"/>
    <w:p w14:paraId="4F2596CA" w14:textId="5DE94DF1" w:rsidR="00130A74" w:rsidRPr="00B24D4C" w:rsidRDefault="00130A74" w:rsidP="00130A74"/>
    <w:p w14:paraId="701697AD" w14:textId="524B07CA" w:rsidR="00130A74" w:rsidRPr="00B24D4C" w:rsidRDefault="00130A74" w:rsidP="00130A74"/>
    <w:p w14:paraId="2DC5AEF3" w14:textId="4D1BBA11" w:rsidR="00130A74" w:rsidRPr="00B24D4C" w:rsidRDefault="00130A74" w:rsidP="00130A74"/>
    <w:p w14:paraId="13D577B9" w14:textId="3DB19B4E" w:rsidR="00130A74" w:rsidRPr="00B24D4C" w:rsidRDefault="00130A74" w:rsidP="00130A74"/>
    <w:p w14:paraId="7F5EA6B5" w14:textId="10B29671" w:rsidR="00130A74" w:rsidRPr="00B24D4C" w:rsidRDefault="00130A74" w:rsidP="00130A74"/>
    <w:p w14:paraId="6D2E57ED" w14:textId="6CB4F554" w:rsidR="00130A74" w:rsidRPr="00B24D4C" w:rsidRDefault="00130A74" w:rsidP="00130A74"/>
    <w:p w14:paraId="25F007C6" w14:textId="773BEC55" w:rsidR="00130A74" w:rsidRPr="00B24D4C" w:rsidRDefault="00130A74" w:rsidP="00130A74"/>
    <w:p w14:paraId="04670755" w14:textId="4753C3F6" w:rsidR="00130A74" w:rsidRPr="00B24D4C" w:rsidRDefault="00451BF7" w:rsidP="00130A74">
      <w:r w:rsidRPr="00451BF7">
        <w:rPr>
          <w:noProof/>
        </w:rPr>
        <mc:AlternateContent>
          <mc:Choice Requires="wps">
            <w:drawing>
              <wp:anchor distT="45720" distB="45720" distL="114300" distR="114300" simplePos="0" relativeHeight="252157952" behindDoc="0" locked="0" layoutInCell="1" allowOverlap="1" wp14:anchorId="6E3A6A75" wp14:editId="582F5309">
                <wp:simplePos x="0" y="0"/>
                <wp:positionH relativeFrom="column">
                  <wp:posOffset>241300</wp:posOffset>
                </wp:positionH>
                <wp:positionV relativeFrom="paragraph">
                  <wp:posOffset>141287</wp:posOffset>
                </wp:positionV>
                <wp:extent cx="2360930" cy="1404620"/>
                <wp:effectExtent l="0" t="0" r="0" b="10160"/>
                <wp:wrapSquare wrapText="bothSides"/>
                <wp:docPr id="997597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E60CD6E" w14:textId="5423778B"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⑪</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3A6A75" id="_x0000_s1172" type="#_x0000_t202" style="position:absolute;left:0;text-align:left;margin-left:19pt;margin-top:11.1pt;width:185.9pt;height:110.6pt;z-index:25215795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" filled="f" stroked="f">
                <v:textbox style="mso-fit-shape-to-text:t" inset="1mm,0,1mm,0">
                  <w:txbxContent>
                    <w:p w14:paraId="6E60CD6E" w14:textId="5423778B" w:rsidR="000A7EB6" w:rsidRPr="00451BF7" w:rsidRDefault="000A7EB6" w:rsidP="00451BF7">
                      <w:pPr>
                        <w:rPr>
                          <w:rFonts w:ascii="ＭＳ ゴシック" w:eastAsia="ＭＳ ゴシック" w:hAnsi="ＭＳ ゴシック"/>
                          <w:b/>
                          <w:bCs/>
                          <w:color w:val="FFFFFF" w:themeColor="background1"/>
                        </w:rPr>
                      </w:pPr>
                      <w:r>
                        <w:rPr>
                          <w:rFonts w:ascii="ＭＳ ゴシック" w:eastAsia="ＭＳ ゴシック" w:hAnsi="ＭＳ ゴシック" w:hint="eastAsia"/>
                          <w:b/>
                          <w:bCs/>
                          <w:color w:val="FFFFFF" w:themeColor="background1"/>
                        </w:rPr>
                        <w:t>⑪</w:t>
                      </w:r>
                    </w:p>
                  </w:txbxContent>
                </v:textbox>
                <w10:wrap type="square"/>
              </v:shape>
            </w:pict>
          </mc:Fallback>
        </mc:AlternateContent>
      </w:r>
    </w:p>
    <w:p w14:paraId="7F90F788" w14:textId="772986CD" w:rsidR="00130A74" w:rsidRPr="00B24D4C" w:rsidRDefault="00130A74" w:rsidP="00130A74"/>
    <w:p w14:paraId="77750A53" w14:textId="0B7E1781" w:rsidR="00130A74" w:rsidRPr="00B24D4C" w:rsidRDefault="00041878" w:rsidP="00130A74">
      <w:r w:rsidRPr="00B24D4C">
        <w:rPr>
          <w:rFonts w:hint="eastAsia"/>
          <w:noProof/>
        </w:rPr>
        <w:drawing>
          <wp:anchor distT="0" distB="0" distL="114300" distR="114300" simplePos="0" relativeHeight="251518976" behindDoc="0" locked="0" layoutInCell="1" allowOverlap="1" wp14:anchorId="13DEA269" wp14:editId="54F5389D">
            <wp:simplePos x="0" y="0"/>
            <wp:positionH relativeFrom="column">
              <wp:posOffset>5011464</wp:posOffset>
            </wp:positionH>
            <wp:positionV relativeFrom="paragraph">
              <wp:posOffset>14446</wp:posOffset>
            </wp:positionV>
            <wp:extent cx="638810" cy="638810"/>
            <wp:effectExtent l="0" t="0" r="8890" b="8890"/>
            <wp:wrapNone/>
            <wp:docPr id="150283455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38810" cy="63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9FDF9" w14:textId="18087D84" w:rsidR="00130A74" w:rsidRPr="00B24D4C" w:rsidRDefault="00130A74" w:rsidP="00130A74"/>
    <w:p w14:paraId="603121FB" w14:textId="49F0AB7D" w:rsidR="00130A74" w:rsidRPr="00B24D4C" w:rsidRDefault="00130A74" w:rsidP="00130A74"/>
    <w:p w14:paraId="57F182EF" w14:textId="7669FA41" w:rsidR="00130A74" w:rsidRPr="00B24D4C" w:rsidRDefault="00130A74" w:rsidP="00130A74"/>
    <w:p w14:paraId="743D1724" w14:textId="5CBBAF10" w:rsidR="00942BD4" w:rsidRPr="00B24D4C" w:rsidRDefault="00942BD4" w:rsidP="00130A74"/>
    <w:p w14:paraId="25EA0A70" w14:textId="31410AAE" w:rsidR="00A11B89" w:rsidRPr="00B24D4C" w:rsidRDefault="00A11B89" w:rsidP="00A11B89">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28786FC3" wp14:editId="7C515423">
                <wp:extent cx="360000" cy="0"/>
                <wp:effectExtent l="0" t="0" r="0" b="0"/>
                <wp:docPr id="574578604"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0000"/>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2830DF5"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" strokecolor="red" strokeweight="1.5pt">
                <v:stroke dashstyle="3 1" joinstyle="miter"/>
                <w10:anchorlock/>
              </v:line>
            </w:pict>
          </mc:Fallback>
        </mc:AlternateContent>
      </w:r>
      <w:r w:rsidRPr="00B24D4C">
        <w:rPr>
          <w:rFonts w:ascii="ＭＳ ゴシック" w:eastAsia="ＭＳ ゴシック" w:hAnsi="ＭＳ ゴシック" w:hint="eastAsia"/>
        </w:rPr>
        <w:t xml:space="preserve">：消波ブロック　　</w:t>
      </w:r>
      <w:r w:rsidRPr="00B24D4C">
        <w:rPr>
          <w:rFonts w:ascii="ＭＳ ゴシック" w:eastAsia="ＭＳ ゴシック" w:hAnsi="ＭＳ ゴシック"/>
          <w:noProof/>
        </w:rPr>
        <mc:AlternateContent>
          <mc:Choice Requires="wps">
            <w:drawing>
              <wp:inline distT="0" distB="0" distL="0" distR="0" wp14:anchorId="37EE6948" wp14:editId="5715CE15">
                <wp:extent cx="360000" cy="0"/>
                <wp:effectExtent l="0" t="0" r="0" b="0"/>
                <wp:docPr id="621915498"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00B050"/>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44BC0DA"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" strokecolor="#00b050" strokeweight="1.5pt">
                <v:stroke dashstyle="3 1" joinstyle="miter"/>
                <w10:anchorlock/>
              </v:line>
            </w:pict>
          </mc:Fallback>
        </mc:AlternateContent>
      </w:r>
      <w:r w:rsidRPr="00B24D4C">
        <w:rPr>
          <w:rFonts w:ascii="ＭＳ ゴシック" w:eastAsia="ＭＳ ゴシック" w:hAnsi="ＭＳ ゴシック" w:hint="eastAsia"/>
        </w:rPr>
        <w:t xml:space="preserve">：石積み　　</w:t>
      </w:r>
      <w:r w:rsidRPr="00B24D4C">
        <w:rPr>
          <w:rFonts w:ascii="ＭＳ ゴシック" w:eastAsia="ＭＳ ゴシック" w:hAnsi="ＭＳ ゴシック"/>
          <w:noProof/>
        </w:rPr>
        <mc:AlternateContent>
          <mc:Choice Requires="wps">
            <w:drawing>
              <wp:inline distT="0" distB="0" distL="0" distR="0" wp14:anchorId="3A462996" wp14:editId="7A8FCFC5">
                <wp:extent cx="360000" cy="0"/>
                <wp:effectExtent l="0" t="0" r="0" b="0"/>
                <wp:docPr id="1596519150"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99FF"/>
                          </a:solidFill>
                          <a:prstDash val="sysDash"/>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756A65B"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" strokecolor="#f9f" strokeweight="1.5pt">
                <v:stroke dashstyle="3 1" joinstyle="miter"/>
                <w10:anchorlock/>
              </v:line>
            </w:pict>
          </mc:Fallback>
        </mc:AlternateContent>
      </w:r>
      <w:r w:rsidRPr="00B24D4C">
        <w:rPr>
          <w:rFonts w:ascii="ＭＳ ゴシック" w:eastAsia="ＭＳ ゴシック" w:hAnsi="ＭＳ ゴシック" w:hint="eastAsia"/>
        </w:rPr>
        <w:t>：砂浜・干潟等</w:t>
      </w:r>
    </w:p>
    <w:p w14:paraId="1E9F449B" w14:textId="76CD3CE6" w:rsidR="00A11B89" w:rsidRPr="00B24D4C" w:rsidRDefault="00A11B89" w:rsidP="00A11B89">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5652AB20" wp14:editId="7A22B817">
                <wp:extent cx="360000" cy="0"/>
                <wp:effectExtent l="0" t="0" r="0" b="0"/>
                <wp:docPr id="1885517015" name="直線コネクタ 6"/>
                <wp:cNvGraphicFramePr/>
                <a:graphic xmlns:a="http://schemas.openxmlformats.org/drawingml/2006/main">
                  <a:graphicData uri="http://schemas.microsoft.com/office/word/2010/wordprocessingShape">
                    <wps:wsp>
                      <wps:cNvCnPr/>
                      <wps:spPr>
                        <a:xfrm>
                          <a:off x="0" y="0"/>
                          <a:ext cx="360000" cy="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70DF67EC"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" strokecolor="red" strokeweight="1.5pt">
                <v:stroke joinstyle="miter"/>
                <w10:anchorlock/>
              </v:line>
            </w:pict>
          </mc:Fallback>
        </mc:AlternateContent>
      </w:r>
      <w:r w:rsidRPr="00B24D4C">
        <w:rPr>
          <w:rFonts w:ascii="ＭＳ ゴシック" w:eastAsia="ＭＳ ゴシック" w:hAnsi="ＭＳ ゴシック" w:hint="eastAsia"/>
        </w:rPr>
        <w:t xml:space="preserve">：傾斜護岸　　　　</w:t>
      </w:r>
      <w:r w:rsidRPr="00B24D4C">
        <w:rPr>
          <w:rFonts w:ascii="ＭＳ ゴシック" w:eastAsia="ＭＳ ゴシック" w:hAnsi="ＭＳ ゴシック"/>
          <w:noProof/>
        </w:rPr>
        <mc:AlternateContent>
          <mc:Choice Requires="wps">
            <w:drawing>
              <wp:inline distT="0" distB="0" distL="0" distR="0" wp14:anchorId="725DE436" wp14:editId="20FD508E">
                <wp:extent cx="327600" cy="0"/>
                <wp:effectExtent l="0" t="19050" r="34925" b="19050"/>
                <wp:docPr id="1192134463" name="直線コネクタ 6"/>
                <wp:cNvGraphicFramePr/>
                <a:graphic xmlns:a="http://schemas.openxmlformats.org/drawingml/2006/main">
                  <a:graphicData uri="http://schemas.microsoft.com/office/word/2010/wordprocessingShape">
                    <wps:wsp>
                      <wps:cNvCnPr/>
                      <wps:spPr>
                        <a:xfrm>
                          <a:off x="0" y="0"/>
                          <a:ext cx="327600" cy="0"/>
                        </a:xfrm>
                        <a:prstGeom prst="line">
                          <a:avLst/>
                        </a:prstGeom>
                        <a:ln w="44450" cmpd="dbl">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2EC14F5"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25.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" strokecolor="red" strokeweight="3.5pt">
                <v:stroke linestyle="thinThin" joinstyle="miter"/>
                <w10:anchorlock/>
              </v:line>
            </w:pict>
          </mc:Fallback>
        </mc:AlternateContent>
      </w:r>
      <w:r w:rsidRPr="00B24D4C">
        <w:rPr>
          <w:rFonts w:ascii="ＭＳ ゴシック" w:eastAsia="ＭＳ ゴシック" w:hAnsi="ＭＳ ゴシック" w:hint="eastAsia"/>
        </w:rPr>
        <w:t>：環境配慮型護岸　注)左記の両護岸以外は直立護岸を示す。</w:t>
      </w:r>
    </w:p>
    <w:p w14:paraId="5F17A095" w14:textId="6A41C6EB" w:rsidR="00A11B89" w:rsidRPr="006B1BC2" w:rsidRDefault="00A11B89" w:rsidP="00A11B89">
      <w:pPr>
        <w:autoSpaceDE w:val="0"/>
        <w:autoSpaceDN w:val="0"/>
        <w:snapToGrid w:val="0"/>
        <w:textAlignment w:val="center"/>
        <w:rPr>
          <w:rFonts w:ascii="ＭＳ ゴシック" w:eastAsia="ＭＳ ゴシック" w:hAnsi="ＭＳ ゴシック"/>
        </w:rPr>
      </w:pPr>
      <w:r w:rsidRPr="00B24D4C">
        <w:rPr>
          <w:rFonts w:ascii="ＭＳ ゴシック" w:eastAsia="ＭＳ ゴシック" w:hAnsi="ＭＳ ゴシック"/>
          <w:noProof/>
        </w:rPr>
        <mc:AlternateContent>
          <mc:Choice Requires="wps">
            <w:drawing>
              <wp:inline distT="0" distB="0" distL="0" distR="0" wp14:anchorId="4AB37B66" wp14:editId="3108175A">
                <wp:extent cx="360000" cy="0"/>
                <wp:effectExtent l="0" t="0" r="0" b="0"/>
                <wp:docPr id="1975808307" name="直線コネクタ 7"/>
                <wp:cNvGraphicFramePr/>
                <a:graphic xmlns:a="http://schemas.openxmlformats.org/drawingml/2006/main">
                  <a:graphicData uri="http://schemas.microsoft.com/office/word/2010/wordprocessingShape">
                    <wps:wsp>
                      <wps:cNvCnPr/>
                      <wps:spPr>
                        <a:xfrm flipV="1">
                          <a:off x="0" y="0"/>
                          <a:ext cx="360000" cy="0"/>
                        </a:xfrm>
                        <a:prstGeom prst="line">
                          <a:avLst/>
                        </a:prstGeom>
                        <a:ln w="25400">
                          <a:solidFill>
                            <a:srgbClr val="00B0F0"/>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248F193" id="直線コネクタ 7" o:spid="_x0000_s1026" style="flip:y;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" strokecolor="#00b0f0" strokeweight="2pt">
                <v:stroke dashstyle="1 1" joinstyle="miter"/>
                <w10:anchorlock/>
              </v:line>
            </w:pict>
          </mc:Fallback>
        </mc:AlternateContent>
      </w:r>
      <w:r w:rsidRPr="00B24D4C">
        <w:rPr>
          <w:rFonts w:ascii="ＭＳ ゴシック" w:eastAsia="ＭＳ ゴシック" w:hAnsi="ＭＳ ゴシック" w:hint="eastAsia"/>
        </w:rPr>
        <w:t xml:space="preserve">：公園等　　　　　</w:t>
      </w:r>
      <w:r w:rsidRPr="00B24D4C">
        <w:rPr>
          <w:rFonts w:ascii="ＭＳ ゴシック" w:eastAsia="ＭＳ ゴシック" w:hAnsi="ＭＳ ゴシック"/>
          <w:noProof/>
        </w:rPr>
        <mc:AlternateContent>
          <mc:Choice Requires="wps">
            <w:drawing>
              <wp:inline distT="0" distB="0" distL="0" distR="0" wp14:anchorId="119DD3CD" wp14:editId="1E74A147">
                <wp:extent cx="360000" cy="0"/>
                <wp:effectExtent l="0" t="0" r="0" b="0"/>
                <wp:docPr id="250161733" name="直線コネクタ 7"/>
                <wp:cNvGraphicFramePr/>
                <a:graphic xmlns:a="http://schemas.openxmlformats.org/drawingml/2006/main">
                  <a:graphicData uri="http://schemas.microsoft.com/office/word/2010/wordprocessingShape">
                    <wps:wsp>
                      <wps:cNvCnPr/>
                      <wps:spPr>
                        <a:xfrm flipV="1">
                          <a:off x="0" y="0"/>
                          <a:ext cx="360000" cy="0"/>
                        </a:xfrm>
                        <a:prstGeom prst="line">
                          <a:avLst/>
                        </a:prstGeom>
                        <a:ln w="25400">
                          <a:solidFill>
                            <a:schemeClr val="accent4"/>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8BD6BE1" id="直線コネクタ 7" o:spid="_x0000_s1026" style="flip:y;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" strokecolor="#ffc000 [3207]" strokeweight="2pt">
                <v:stroke dashstyle="1 1" joinstyle="miter"/>
                <w10:anchorlock/>
              </v:line>
            </w:pict>
          </mc:Fallback>
        </mc:AlternateContent>
      </w:r>
      <w:r w:rsidRPr="00B24D4C">
        <w:rPr>
          <w:rFonts w:ascii="ＭＳ ゴシック" w:eastAsia="ＭＳ ゴシック" w:hAnsi="ＭＳ ゴシック" w:hint="eastAsia"/>
        </w:rPr>
        <w:t>：魚釣り園</w:t>
      </w:r>
    </w:p>
    <w:p w14:paraId="6B4765D9" w14:textId="4E5ABC4C" w:rsidR="00942BD4" w:rsidRPr="00632DE5" w:rsidRDefault="00575B52" w:rsidP="00942BD4">
      <w:pPr>
        <w:jc w:val="center"/>
        <w:rPr>
          <w:rFonts w:ascii="ＭＳ ゴシック" w:eastAsia="ＭＳ ゴシック" w:hAnsi="ＭＳ ゴシック"/>
        </w:rPr>
      </w:pP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w:instrText>
      </w:r>
      <w:r w:rsidRPr="00632DE5">
        <w:rPr>
          <w:rFonts w:ascii="ＭＳ ゴシック" w:eastAsia="ＭＳ ゴシック" w:hAnsi="ＭＳ ゴシック" w:hint="eastAsia"/>
        </w:rPr>
        <w:instrText>REF _Ref190086314 \h</w:instrText>
      </w:r>
      <w:r w:rsidRPr="00632DE5">
        <w:rPr>
          <w:rFonts w:ascii="ＭＳ ゴシック" w:eastAsia="ＭＳ ゴシック" w:hAnsi="ＭＳ ゴシック"/>
        </w:rPr>
        <w:instrText xml:space="preserve"> </w:instrText>
      </w:r>
      <w:r w:rsidR="00632DE5">
        <w:rPr>
          <w:rFonts w:ascii="ＭＳ ゴシック" w:eastAsia="ＭＳ ゴシック" w:hAnsi="ＭＳ ゴシック"/>
        </w:rPr>
        <w:instrText xml:space="preserve"> \* MERGEFORMAT </w:instrText>
      </w:r>
      <w:r w:rsidRPr="00632DE5">
        <w:rPr>
          <w:rFonts w:ascii="ＭＳ ゴシック" w:eastAsia="ＭＳ ゴシック" w:hAnsi="ＭＳ ゴシック"/>
        </w:rPr>
      </w:r>
      <w:r w:rsidRPr="00632DE5">
        <w:rPr>
          <w:rFonts w:ascii="ＭＳ ゴシック" w:eastAsia="ＭＳ ゴシック" w:hAnsi="ＭＳ ゴシック"/>
        </w:rPr>
        <w:fldChar w:fldCharType="separate"/>
      </w:r>
      <w:r w:rsidR="00AF5DF1" w:rsidRPr="00632DE5">
        <w:rPr>
          <w:rFonts w:ascii="ＭＳ ゴシック" w:eastAsia="ＭＳ ゴシック" w:hAnsi="ＭＳ ゴシック"/>
        </w:rPr>
        <w:t xml:space="preserve">図 </w:t>
      </w:r>
      <w:r w:rsidR="00AF5DF1">
        <w:rPr>
          <w:rFonts w:ascii="ＭＳ ゴシック" w:eastAsia="ＭＳ ゴシック" w:hAnsi="ＭＳ ゴシック"/>
          <w:noProof/>
        </w:rPr>
        <w:t>3</w:t>
      </w:r>
      <w:r w:rsidR="00AF5DF1" w:rsidRPr="00632DE5">
        <w:rPr>
          <w:rFonts w:ascii="ＭＳ ゴシック" w:eastAsia="ＭＳ ゴシック" w:hAnsi="ＭＳ ゴシック"/>
          <w:noProof/>
        </w:rPr>
        <w:noBreakHyphen/>
      </w:r>
      <w:r w:rsidR="00AF5DF1">
        <w:rPr>
          <w:rFonts w:ascii="ＭＳ ゴシック" w:eastAsia="ＭＳ ゴシック" w:hAnsi="ＭＳ ゴシック"/>
          <w:noProof/>
        </w:rPr>
        <w:t>8</w:t>
      </w:r>
      <w:r w:rsidRPr="00632DE5">
        <w:rPr>
          <w:rFonts w:ascii="ＭＳ ゴシック" w:eastAsia="ＭＳ ゴシック" w:hAnsi="ＭＳ ゴシック"/>
        </w:rPr>
        <w:fldChar w:fldCharType="end"/>
      </w:r>
      <w:r w:rsidR="00427902" w:rsidRPr="00632DE5">
        <w:rPr>
          <w:rFonts w:ascii="ＭＳ ゴシック" w:eastAsia="ＭＳ ゴシック" w:hAnsi="ＭＳ ゴシック" w:hint="eastAsia"/>
        </w:rPr>
        <w:t>(2)</w:t>
      </w:r>
      <w:r w:rsidR="00942BD4" w:rsidRPr="00632DE5">
        <w:rPr>
          <w:rFonts w:ascii="ＭＳ ゴシック" w:eastAsia="ＭＳ ゴシック" w:hAnsi="ＭＳ ゴシック" w:hint="eastAsia"/>
        </w:rPr>
        <w:t xml:space="preserve">　護岸の形状と</w:t>
      </w:r>
      <w:r w:rsidR="00850ABF" w:rsidRPr="00632DE5">
        <w:rPr>
          <w:rFonts w:ascii="ＭＳ ゴシック" w:eastAsia="ＭＳ ゴシック" w:hAnsi="ＭＳ ゴシック" w:hint="eastAsia"/>
        </w:rPr>
        <w:t>護岸に面するレクリエーション施設</w:t>
      </w:r>
    </w:p>
    <w:p w14:paraId="2097E791" w14:textId="77777777" w:rsidR="00571ACF" w:rsidRPr="00B24D4C" w:rsidRDefault="00571ACF">
      <w:pPr>
        <w:widowControl/>
        <w:jc w:val="left"/>
      </w:pPr>
      <w:r w:rsidRPr="00B24D4C">
        <w:br w:type="page"/>
      </w:r>
    </w:p>
    <w:p w14:paraId="459AE049" w14:textId="6BB174EC" w:rsidR="00571ACF" w:rsidRDefault="00571ACF" w:rsidP="00D13528">
      <w:pPr>
        <w:pStyle w:val="2"/>
      </w:pPr>
      <w:r w:rsidRPr="00B24D4C">
        <w:rPr>
          <w:rFonts w:hint="eastAsia"/>
        </w:rPr>
        <w:lastRenderedPageBreak/>
        <w:t>大阪湾奥部の藻場の分布状況</w:t>
      </w:r>
    </w:p>
    <w:p w14:paraId="01EABAB2" w14:textId="0CFBC586" w:rsidR="00E07EDB" w:rsidRDefault="00E07EDB" w:rsidP="00E07EDB">
      <w:r>
        <w:rPr>
          <w:rFonts w:hint="eastAsia"/>
        </w:rPr>
        <w:t xml:space="preserve">　ここでは、大阪湾奥部における創出候補種を選定するための情報として、大阪湾に分布する藻場や大型海藻についての整理を行った。</w:t>
      </w:r>
    </w:p>
    <w:p w14:paraId="604A22C3" w14:textId="77777777" w:rsidR="00E07EDB" w:rsidRPr="00E07EDB" w:rsidRDefault="00E07EDB" w:rsidP="00E07EDB"/>
    <w:p w14:paraId="5F957CBF" w14:textId="740DB692" w:rsidR="00FC6005" w:rsidRDefault="00502609" w:rsidP="00325044">
      <w:pPr>
        <w:pStyle w:val="3"/>
      </w:pPr>
      <w:r>
        <w:rPr>
          <w:rFonts w:hint="eastAsia"/>
        </w:rPr>
        <w:t>大阪湾</w:t>
      </w:r>
      <w:r w:rsidR="00D96BA3">
        <w:rPr>
          <w:rFonts w:hint="eastAsia"/>
        </w:rPr>
        <w:t>全体</w:t>
      </w:r>
      <w:r>
        <w:rPr>
          <w:rFonts w:hint="eastAsia"/>
        </w:rPr>
        <w:t>における藻場分布</w:t>
      </w:r>
    </w:p>
    <w:p w14:paraId="5DFC0978" w14:textId="6514B299" w:rsidR="00502609" w:rsidRPr="0018318F" w:rsidRDefault="00FC6005" w:rsidP="006D093C">
      <w:pPr>
        <w:ind w:left="211" w:hangingChars="100" w:hanging="211"/>
        <w:rPr>
          <w:b/>
        </w:rPr>
      </w:pPr>
      <w:r w:rsidRPr="0018318F">
        <w:rPr>
          <w:rFonts w:hint="eastAsia"/>
          <w:b/>
        </w:rPr>
        <w:t>・</w:t>
      </w:r>
      <w:r w:rsidR="00E07EDB" w:rsidRPr="0018318F">
        <w:rPr>
          <w:rFonts w:hint="eastAsia"/>
          <w:b/>
        </w:rPr>
        <w:t>大阪湾全域で行われた藻場分布に関する調査</w:t>
      </w:r>
      <w:r w:rsidR="00E07EDB" w:rsidRPr="0018318F">
        <w:rPr>
          <w:b/>
        </w:rPr>
        <w:t>(</w:t>
      </w:r>
      <w:r w:rsidRPr="0018318F">
        <w:rPr>
          <w:rFonts w:hint="eastAsia"/>
          <w:b/>
        </w:rPr>
        <w:t>環境省：自然環境保全基礎調査及び衛星画像による調査</w:t>
      </w:r>
      <w:r w:rsidR="00E07EDB" w:rsidRPr="0018318F">
        <w:rPr>
          <w:rFonts w:hint="eastAsia"/>
          <w:b/>
        </w:rPr>
        <w:t>、</w:t>
      </w:r>
      <w:r w:rsidRPr="0018318F">
        <w:rPr>
          <w:b/>
        </w:rPr>
        <w:t>1978～1979年度</w:t>
      </w:r>
      <w:r w:rsidRPr="0018318F">
        <w:rPr>
          <w:rFonts w:hint="eastAsia"/>
          <w:b/>
        </w:rPr>
        <w:t>・</w:t>
      </w:r>
      <w:r w:rsidRPr="0018318F">
        <w:rPr>
          <w:b/>
        </w:rPr>
        <w:t>1989～1991</w:t>
      </w:r>
      <w:r w:rsidRPr="0018318F">
        <w:rPr>
          <w:rFonts w:hint="eastAsia"/>
          <w:b/>
        </w:rPr>
        <w:t>年度：現地調査、</w:t>
      </w:r>
      <w:r w:rsidRPr="0018318F">
        <w:rPr>
          <w:b/>
        </w:rPr>
        <w:t>2015年度</w:t>
      </w:r>
      <w:r w:rsidRPr="0018318F">
        <w:rPr>
          <w:rFonts w:hint="eastAsia"/>
          <w:b/>
        </w:rPr>
        <w:t>・</w:t>
      </w:r>
      <w:r w:rsidRPr="0018318F">
        <w:rPr>
          <w:b/>
        </w:rPr>
        <w:t>2022年度</w:t>
      </w:r>
      <w:r w:rsidRPr="0018318F">
        <w:rPr>
          <w:rFonts w:hint="eastAsia"/>
          <w:b/>
        </w:rPr>
        <w:t>：衛星画像</w:t>
      </w:r>
      <w:r w:rsidRPr="0018318F">
        <w:rPr>
          <w:b/>
        </w:rPr>
        <w:t>)</w:t>
      </w:r>
    </w:p>
    <w:p w14:paraId="35CF448C" w14:textId="10EC56CA" w:rsidR="00FC6005" w:rsidRPr="00BC1E20" w:rsidRDefault="00723262" w:rsidP="00FC6005">
      <w:r w:rsidRPr="008F36BB">
        <w:rPr>
          <w:rFonts w:hint="eastAsia"/>
        </w:rPr>
        <w:t xml:space="preserve">　大阪湾</w:t>
      </w:r>
      <w:r w:rsidR="002E7F9F" w:rsidRPr="008F36BB">
        <w:rPr>
          <w:rFonts w:hint="eastAsia"/>
        </w:rPr>
        <w:t>全体</w:t>
      </w:r>
      <w:r w:rsidR="003D3BEE" w:rsidRPr="008F36BB">
        <w:rPr>
          <w:rFonts w:hint="eastAsia"/>
        </w:rPr>
        <w:t>における</w:t>
      </w:r>
      <w:r w:rsidRPr="008F36BB">
        <w:rPr>
          <w:rFonts w:hint="eastAsia"/>
        </w:rPr>
        <w:t>藻場</w:t>
      </w:r>
      <w:r w:rsidR="003D3BEE" w:rsidRPr="008F36BB">
        <w:rPr>
          <w:rFonts w:hint="eastAsia"/>
        </w:rPr>
        <w:t>の</w:t>
      </w:r>
      <w:r w:rsidRPr="008F36BB">
        <w:rPr>
          <w:rFonts w:hint="eastAsia"/>
        </w:rPr>
        <w:t>調査</w:t>
      </w:r>
      <w:r w:rsidR="00FC6005" w:rsidRPr="008F36BB">
        <w:rPr>
          <w:rFonts w:hint="eastAsia"/>
        </w:rPr>
        <w:t>結果</w:t>
      </w:r>
      <w:r w:rsidR="002E7F9F" w:rsidRPr="008F36BB">
        <w:rPr>
          <w:rFonts w:hint="eastAsia"/>
        </w:rPr>
        <w:t>をみると、</w:t>
      </w:r>
      <w:r w:rsidR="00FC6005" w:rsidRPr="008F36BB">
        <w:rPr>
          <w:rFonts w:hint="eastAsia"/>
        </w:rPr>
        <w:t>藻場の面積・分布の推移は、</w:t>
      </w:r>
      <w:r w:rsidR="00FC6005" w:rsidRPr="008F36BB">
        <w:t>1970</w:t>
      </w:r>
      <w:r w:rsidR="00FC6005" w:rsidRPr="008F36BB">
        <w:rPr>
          <w:rFonts w:hint="eastAsia"/>
        </w:rPr>
        <w:t>年代と比較すると藻場の総面積は減少傾向にあり、分布範囲も貝塚市以南</w:t>
      </w:r>
      <w:r w:rsidR="00FC6005" w:rsidRPr="00BC1E20">
        <w:rPr>
          <w:rFonts w:hint="eastAsia"/>
        </w:rPr>
        <w:t>に限られるといった結果になっている</w:t>
      </w:r>
      <w:r w:rsidR="003147ED" w:rsidRPr="00BC1E20">
        <w:rPr>
          <w:rFonts w:hint="eastAsia"/>
        </w:rPr>
        <w:t>。</w:t>
      </w:r>
      <w:r w:rsidR="00FC6005" w:rsidRPr="00BC1E20">
        <w:rPr>
          <w:rFonts w:hint="eastAsia"/>
        </w:rPr>
        <w:t>ただし、調査手法・精度の違いによる増加・拡大の変動も含まれると考えられる</w:t>
      </w:r>
      <w:r w:rsidR="00CC36EC" w:rsidRPr="00BC1E20">
        <w:rPr>
          <w:rFonts w:hint="eastAsia"/>
        </w:rPr>
        <w:t>(</w:t>
      </w:r>
      <w:r w:rsidR="00CC36EC" w:rsidRPr="00BC1E20">
        <w:fldChar w:fldCharType="begin"/>
      </w:r>
      <w:r w:rsidR="00CC36EC" w:rsidRPr="00BC1E20">
        <w:instrText xml:space="preserve"> </w:instrText>
      </w:r>
      <w:r w:rsidR="00CC36EC" w:rsidRPr="00BC1E20">
        <w:rPr>
          <w:rFonts w:hint="eastAsia"/>
        </w:rPr>
        <w:instrText>REF _Ref191047828 \h</w:instrText>
      </w:r>
      <w:r w:rsidR="00CC36EC" w:rsidRPr="00BC1E20">
        <w:instrText xml:space="preserve"> </w:instrText>
      </w:r>
      <w:r w:rsidR="008F36BB" w:rsidRPr="00BC1E20">
        <w:instrText xml:space="preserve"> \* MERGEFORMAT </w:instrText>
      </w:r>
      <w:r w:rsidR="00CC36EC" w:rsidRPr="00BC1E20">
        <w:fldChar w:fldCharType="separate"/>
      </w:r>
      <w:r w:rsidR="00AF5DF1" w:rsidRPr="0018318F">
        <w:t xml:space="preserve">図 </w:t>
      </w:r>
      <w:r w:rsidR="00AF5DF1" w:rsidRPr="0018318F">
        <w:rPr>
          <w:noProof/>
        </w:rPr>
        <w:t>3</w:t>
      </w:r>
      <w:r w:rsidR="00AF5DF1" w:rsidRPr="0018318F">
        <w:noBreakHyphen/>
      </w:r>
      <w:r w:rsidR="00AF5DF1" w:rsidRPr="0018318F">
        <w:rPr>
          <w:noProof/>
        </w:rPr>
        <w:t>9</w:t>
      </w:r>
      <w:r w:rsidR="00CC36EC" w:rsidRPr="00BC1E20">
        <w:fldChar w:fldCharType="end"/>
      </w:r>
      <w:r w:rsidR="00CC36EC" w:rsidRPr="00BC1E20">
        <w:rPr>
          <w:rFonts w:hint="eastAsia"/>
        </w:rPr>
        <w:t>)</w:t>
      </w:r>
      <w:r w:rsidR="00FC6005" w:rsidRPr="00BC1E20">
        <w:rPr>
          <w:rFonts w:hint="eastAsia"/>
        </w:rPr>
        <w:t>。</w:t>
      </w:r>
    </w:p>
    <w:p w14:paraId="5F1A13B0" w14:textId="2CD8BB69" w:rsidR="001F2CD2" w:rsidRPr="008F36BB" w:rsidRDefault="00723262" w:rsidP="00674AD7">
      <w:pPr>
        <w:ind w:firstLineChars="100" w:firstLine="210"/>
      </w:pPr>
      <w:r w:rsidRPr="00BC1E20">
        <w:rPr>
          <w:rFonts w:hint="eastAsia"/>
        </w:rPr>
        <w:t>なお</w:t>
      </w:r>
      <w:r w:rsidR="00FC6005" w:rsidRPr="00BC1E20">
        <w:rPr>
          <w:rFonts w:hint="eastAsia"/>
        </w:rPr>
        <w:t>、上記文献において、当時繫茂していた海藻種に関する情報は貝塚市（</w:t>
      </w:r>
      <w:r w:rsidR="00FC6005" w:rsidRPr="00BC1E20">
        <w:t>1989</w:t>
      </w:r>
      <w:r w:rsidR="00FC6005" w:rsidRPr="00BC1E20">
        <w:rPr>
          <w:rFonts w:hint="eastAsia"/>
        </w:rPr>
        <w:t>～</w:t>
      </w:r>
      <w:r w:rsidR="00FC6005" w:rsidRPr="00BC1E20">
        <w:t>1991</w:t>
      </w:r>
      <w:r w:rsidR="006879EA" w:rsidRPr="00BC1E20">
        <w:rPr>
          <w:rFonts w:hint="eastAsia"/>
        </w:rPr>
        <w:t>年度</w:t>
      </w:r>
      <w:r w:rsidR="00FC6005" w:rsidRPr="00BC1E20">
        <w:rPr>
          <w:rFonts w:hint="eastAsia"/>
        </w:rPr>
        <w:t>：現地調査）においてオゴノリ・アナアオサが優占したアオサ・アオノリ場が確認されたという記述のみで</w:t>
      </w:r>
      <w:r w:rsidR="00FC6005" w:rsidRPr="008F36BB">
        <w:rPr>
          <w:rFonts w:hint="eastAsia"/>
        </w:rPr>
        <w:t>あった。</w:t>
      </w:r>
    </w:p>
    <w:tbl>
      <w:tblPr>
        <w:tblStyle w:val="a3"/>
        <w:tblW w:w="0" w:type="auto"/>
        <w:tblLook w:val="04A0" w:firstRow="1" w:lastRow="0" w:firstColumn="1" w:lastColumn="0" w:noHBand="0" w:noVBand="1"/>
      </w:tblPr>
      <w:tblGrid>
        <w:gridCol w:w="4672"/>
        <w:gridCol w:w="4672"/>
      </w:tblGrid>
      <w:tr w:rsidR="00BB4D15" w:rsidRPr="008F36BB" w14:paraId="2244DC75" w14:textId="77777777" w:rsidTr="008F5A6A">
        <w:tc>
          <w:tcPr>
            <w:tcW w:w="4672" w:type="dxa"/>
            <w:tcBorders>
              <w:top w:val="nil"/>
              <w:left w:val="nil"/>
              <w:bottom w:val="nil"/>
              <w:right w:val="nil"/>
            </w:tcBorders>
          </w:tcPr>
          <w:p w14:paraId="6E8A8016" w14:textId="7D72D38A" w:rsidR="00BB4D15" w:rsidRPr="008F36BB" w:rsidRDefault="00850ABF" w:rsidP="00BB4D15">
            <w:pPr>
              <w:snapToGrid w:val="0"/>
              <w:jc w:val="center"/>
              <w:rPr>
                <w:rFonts w:ascii="ＭＳ ゴシック" w:eastAsia="ＭＳ ゴシック" w:hAnsi="ＭＳ ゴシック"/>
                <w:noProof/>
              </w:rPr>
            </w:pPr>
            <w:r w:rsidRPr="00D13528">
              <w:rPr>
                <w:noProof/>
              </w:rPr>
              <mc:AlternateContent>
                <mc:Choice Requires="wps">
                  <w:drawing>
                    <wp:anchor distT="45720" distB="45720" distL="114300" distR="114300" simplePos="0" relativeHeight="252160000" behindDoc="0" locked="0" layoutInCell="1" allowOverlap="1" wp14:anchorId="3737A108" wp14:editId="2A917802">
                      <wp:simplePos x="0" y="0"/>
                      <wp:positionH relativeFrom="column">
                        <wp:posOffset>196850</wp:posOffset>
                      </wp:positionH>
                      <wp:positionV relativeFrom="paragraph">
                        <wp:posOffset>54610</wp:posOffset>
                      </wp:positionV>
                      <wp:extent cx="2360930" cy="1404620"/>
                      <wp:effectExtent l="0" t="0" r="7620" b="0"/>
                      <wp:wrapNone/>
                      <wp:docPr id="1903365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A95A98A" w14:textId="5DA2EA46"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大阪府の藻場面積：287ha</w:t>
                                  </w:r>
                                </w:p>
                                <w:p w14:paraId="4FCD8832" w14:textId="7CEF1F02"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1ha</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37A108" id="_x0000_s1173" type="#_x0000_t202" style="position:absolute;left:0;text-align:left;margin-left:15.5pt;margin-top:4.3pt;width:185.9pt;height:110.6pt;z-index:25216000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" stroked="f">
                      <v:textbox style="mso-fit-shape-to-text:t" inset="1mm,0,1mm,0">
                        <w:txbxContent>
                          <w:p w14:paraId="6A95A98A" w14:textId="5DA2EA46"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大阪府の藻場面積：287ha</w:t>
                            </w:r>
                          </w:p>
                          <w:p w14:paraId="4FCD8832" w14:textId="7CEF1F02"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1ha</w:t>
                            </w:r>
                          </w:p>
                        </w:txbxContent>
                      </v:textbox>
                    </v:shape>
                  </w:pict>
                </mc:Fallback>
              </mc:AlternateContent>
            </w:r>
            <w:r w:rsidR="00E73F05" w:rsidRPr="00674AD7">
              <w:rPr>
                <w:rFonts w:ascii="ＭＳ ゴシック" w:eastAsia="ＭＳ ゴシック" w:hAnsi="ＭＳ ゴシック"/>
                <w:noProof/>
              </w:rPr>
              <mc:AlternateContent>
                <mc:Choice Requires="wps">
                  <w:drawing>
                    <wp:anchor distT="45720" distB="45720" distL="114300" distR="114300" simplePos="0" relativeHeight="252032000" behindDoc="0" locked="0" layoutInCell="1" allowOverlap="1" wp14:anchorId="41521B39" wp14:editId="2BFA1FF1">
                      <wp:simplePos x="0" y="0"/>
                      <wp:positionH relativeFrom="column">
                        <wp:posOffset>1866900</wp:posOffset>
                      </wp:positionH>
                      <wp:positionV relativeFrom="paragraph">
                        <wp:posOffset>1367790</wp:posOffset>
                      </wp:positionV>
                      <wp:extent cx="2360930" cy="1404620"/>
                      <wp:effectExtent l="0" t="0" r="6985" b="11430"/>
                      <wp:wrapNone/>
                      <wp:docPr id="14120466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4B1ED7"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泉佐野</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1521B39" id="_x0000_s1174" type="#_x0000_t202" style="position:absolute;left:0;text-align:left;margin-left:147pt;margin-top:107.7pt;width:185.9pt;height:110.6pt;z-index:25203200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" filled="f" stroked="f">
                      <v:textbox style="mso-fit-shape-to-text:t" inset="1mm,0,1mm,0">
                        <w:txbxContent>
                          <w:p w14:paraId="314B1ED7"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泉佐野</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rFonts w:ascii="ＭＳ ゴシック" w:eastAsia="ＭＳ ゴシック" w:hAnsi="ＭＳ ゴシック"/>
                <w:noProof/>
              </w:rPr>
              <mc:AlternateContent>
                <mc:Choice Requires="wps">
                  <w:drawing>
                    <wp:anchor distT="45720" distB="45720" distL="114300" distR="114300" simplePos="0" relativeHeight="252030976" behindDoc="0" locked="0" layoutInCell="1" allowOverlap="1" wp14:anchorId="15A99A67" wp14:editId="6ED63D4A">
                      <wp:simplePos x="0" y="0"/>
                      <wp:positionH relativeFrom="column">
                        <wp:posOffset>2321560</wp:posOffset>
                      </wp:positionH>
                      <wp:positionV relativeFrom="paragraph">
                        <wp:posOffset>318135</wp:posOffset>
                      </wp:positionV>
                      <wp:extent cx="2360930" cy="1404620"/>
                      <wp:effectExtent l="0" t="0" r="6985" b="11430"/>
                      <wp:wrapNone/>
                      <wp:docPr id="9083906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E2C371C"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A99A67" id="_x0000_s1175" type="#_x0000_t202" style="position:absolute;left:0;text-align:left;margin-left:182.8pt;margin-top:25.05pt;width:185.9pt;height:110.6pt;z-index:25203097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" filled="f" stroked="f">
                      <v:textbox style="mso-fit-shape-to-text:t" inset="1mm,0,1mm,0">
                        <w:txbxContent>
                          <w:p w14:paraId="6E2C371C"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rFonts w:ascii="ＭＳ ゴシック" w:eastAsia="ＭＳ ゴシック" w:hAnsi="ＭＳ ゴシック"/>
                <w:noProof/>
              </w:rPr>
              <mc:AlternateContent>
                <mc:Choice Requires="wps">
                  <w:drawing>
                    <wp:anchor distT="45720" distB="45720" distL="114300" distR="114300" simplePos="0" relativeHeight="252029952" behindDoc="0" locked="0" layoutInCell="1" allowOverlap="1" wp14:anchorId="5CA9C107" wp14:editId="1B1E274C">
                      <wp:simplePos x="0" y="0"/>
                      <wp:positionH relativeFrom="column">
                        <wp:posOffset>1937385</wp:posOffset>
                      </wp:positionH>
                      <wp:positionV relativeFrom="paragraph">
                        <wp:posOffset>1264920</wp:posOffset>
                      </wp:positionV>
                      <wp:extent cx="2360930" cy="1404620"/>
                      <wp:effectExtent l="0" t="0" r="6985" b="11430"/>
                      <wp:wrapNone/>
                      <wp:docPr id="8052957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022B2A5"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CA9C107" id="_x0000_s1176" type="#_x0000_t202" style="position:absolute;left:0;text-align:left;margin-left:152.55pt;margin-top:99.6pt;width:185.9pt;height:110.6pt;z-index:25202995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" filled="f" stroked="f">
                      <v:textbox style="mso-fit-shape-to-text:t" inset="1mm,0,1mm,0">
                        <w:txbxContent>
                          <w:p w14:paraId="2022B2A5" w14:textId="77777777" w:rsidR="000A7EB6" w:rsidRPr="00610570" w:rsidRDefault="000A7EB6" w:rsidP="00E73F0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rFonts w:ascii="ＭＳ ゴシック" w:eastAsia="ＭＳ ゴシック" w:hAnsi="ＭＳ ゴシック"/>
                <w:noProof/>
                <w:sz w:val="18"/>
                <w:szCs w:val="18"/>
              </w:rPr>
              <w:drawing>
                <wp:inline distT="0" distB="0" distL="0" distR="0" wp14:anchorId="406D8055" wp14:editId="57343623">
                  <wp:extent cx="2567940" cy="2132330"/>
                  <wp:effectExtent l="19050" t="19050" r="22860" b="20320"/>
                  <wp:docPr id="40553543"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2568499" cy="213279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600BC4" w14:textId="77777777" w:rsidR="00BB4D15" w:rsidRPr="008F36BB" w:rsidRDefault="00E73F05" w:rsidP="001F2CD2">
            <w:pPr>
              <w:snapToGrid w:val="0"/>
              <w:spacing w:line="240" w:lineRule="exact"/>
              <w:jc w:val="center"/>
              <w:rPr>
                <w:rFonts w:ascii="ＭＳ ゴシック" w:eastAsia="ＭＳ ゴシック" w:hAnsi="ＭＳ ゴシック"/>
                <w:noProof/>
              </w:rPr>
            </w:pPr>
            <w:r w:rsidRPr="008F36BB">
              <w:rPr>
                <w:rFonts w:ascii="ＭＳ ゴシック" w:eastAsia="ＭＳ ゴシック" w:hAnsi="ＭＳ ゴシック"/>
                <w:noProof/>
              </w:rPr>
              <w:t>1978～19</w:t>
            </w:r>
            <w:r w:rsidR="00FB201E" w:rsidRPr="008F36BB">
              <w:rPr>
                <w:rFonts w:ascii="ＭＳ ゴシック" w:eastAsia="ＭＳ ゴシック" w:hAnsi="ＭＳ ゴシック"/>
                <w:noProof/>
              </w:rPr>
              <w:t>7</w:t>
            </w:r>
            <w:r w:rsidRPr="008F36BB">
              <w:rPr>
                <w:rFonts w:ascii="ＭＳ ゴシック" w:eastAsia="ＭＳ ゴシック" w:hAnsi="ＭＳ ゴシック"/>
                <w:noProof/>
              </w:rPr>
              <w:t>9年度</w:t>
            </w:r>
          </w:p>
          <w:p w14:paraId="1294F96E" w14:textId="6DF53CF7" w:rsidR="001F2CD2" w:rsidRPr="008F36BB" w:rsidRDefault="001F2CD2" w:rsidP="001F2CD2">
            <w:pPr>
              <w:snapToGrid w:val="0"/>
              <w:spacing w:line="240" w:lineRule="exact"/>
              <w:jc w:val="center"/>
              <w:rPr>
                <w:rFonts w:ascii="ＭＳ ゴシック" w:eastAsia="ＭＳ ゴシック" w:hAnsi="ＭＳ ゴシック"/>
                <w:noProof/>
              </w:rPr>
            </w:pPr>
          </w:p>
        </w:tc>
        <w:tc>
          <w:tcPr>
            <w:tcW w:w="4672" w:type="dxa"/>
            <w:tcBorders>
              <w:top w:val="nil"/>
              <w:left w:val="nil"/>
              <w:bottom w:val="nil"/>
              <w:right w:val="nil"/>
            </w:tcBorders>
          </w:tcPr>
          <w:p w14:paraId="0CF39117" w14:textId="2C422556" w:rsidR="00BB4D15" w:rsidRPr="008F36BB" w:rsidRDefault="00850ABF" w:rsidP="00BB4D15">
            <w:pPr>
              <w:snapToGrid w:val="0"/>
              <w:jc w:val="center"/>
              <w:rPr>
                <w:noProof/>
              </w:rPr>
            </w:pPr>
            <w:r w:rsidRPr="00D13528">
              <w:rPr>
                <w:noProof/>
              </w:rPr>
              <mc:AlternateContent>
                <mc:Choice Requires="wps">
                  <w:drawing>
                    <wp:anchor distT="45720" distB="45720" distL="114300" distR="114300" simplePos="0" relativeHeight="252162048" behindDoc="0" locked="0" layoutInCell="1" allowOverlap="1" wp14:anchorId="3BA498B8" wp14:editId="29B5A23F">
                      <wp:simplePos x="0" y="0"/>
                      <wp:positionH relativeFrom="column">
                        <wp:posOffset>184150</wp:posOffset>
                      </wp:positionH>
                      <wp:positionV relativeFrom="paragraph">
                        <wp:posOffset>56515</wp:posOffset>
                      </wp:positionV>
                      <wp:extent cx="2360930" cy="1404620"/>
                      <wp:effectExtent l="0" t="0" r="7620" b="0"/>
                      <wp:wrapNone/>
                      <wp:docPr id="17811786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293F9F6" w14:textId="19F61159"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164</w:t>
                                  </w:r>
                                  <w:r w:rsidRPr="00850ABF">
                                    <w:rPr>
                                      <w:rFonts w:ascii="ＭＳ ゴシック" w:eastAsia="ＭＳ ゴシック" w:hAnsi="ＭＳ ゴシック" w:hint="eastAsia"/>
                                      <w:b/>
                                      <w:bCs/>
                                      <w:color w:val="000000" w:themeColor="text1"/>
                                      <w:sz w:val="18"/>
                                      <w:szCs w:val="18"/>
                                    </w:rPr>
                                    <w:t>ha</w:t>
                                  </w:r>
                                </w:p>
                                <w:p w14:paraId="31E93786" w14:textId="77777777"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1ha</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A498B8" id="_x0000_s1177" type="#_x0000_t202" style="position:absolute;left:0;text-align:left;margin-left:14.5pt;margin-top:4.45pt;width:185.9pt;height:110.6pt;z-index:25216204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" stroked="f">
                      <v:textbox style="mso-fit-shape-to-text:t" inset="1mm,0,1mm,0">
                        <w:txbxContent>
                          <w:p w14:paraId="7293F9F6" w14:textId="19F61159"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164</w:t>
                            </w:r>
                            <w:r w:rsidRPr="00850ABF">
                              <w:rPr>
                                <w:rFonts w:ascii="ＭＳ ゴシック" w:eastAsia="ＭＳ ゴシック" w:hAnsi="ＭＳ ゴシック" w:hint="eastAsia"/>
                                <w:b/>
                                <w:bCs/>
                                <w:color w:val="000000" w:themeColor="text1"/>
                                <w:sz w:val="18"/>
                                <w:szCs w:val="18"/>
                              </w:rPr>
                              <w:t>ha</w:t>
                            </w:r>
                          </w:p>
                          <w:p w14:paraId="31E93786" w14:textId="77777777"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1ha</w:t>
                            </w:r>
                          </w:p>
                        </w:txbxContent>
                      </v:textbox>
                    </v:shape>
                  </w:pict>
                </mc:Fallback>
              </mc:AlternateContent>
            </w:r>
            <w:r w:rsidR="00CD22EF" w:rsidRPr="00D13528">
              <w:rPr>
                <w:noProof/>
              </w:rPr>
              <w:drawing>
                <wp:inline distT="0" distB="0" distL="0" distR="0" wp14:anchorId="1B164C8F" wp14:editId="71827054">
                  <wp:extent cx="2586990" cy="2151756"/>
                  <wp:effectExtent l="19050" t="19050" r="22860" b="20320"/>
                  <wp:docPr id="324068059"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68059" name="図 324068059"/>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588039" cy="215262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73F05" w:rsidRPr="003C1035">
              <w:rPr>
                <w:noProof/>
              </w:rPr>
              <mc:AlternateContent>
                <mc:Choice Requires="wps">
                  <w:drawing>
                    <wp:anchor distT="45720" distB="45720" distL="114300" distR="114300" simplePos="0" relativeHeight="252022784" behindDoc="0" locked="0" layoutInCell="1" allowOverlap="1" wp14:anchorId="5C28776B" wp14:editId="797F3D77">
                      <wp:simplePos x="0" y="0"/>
                      <wp:positionH relativeFrom="column">
                        <wp:posOffset>1950085</wp:posOffset>
                      </wp:positionH>
                      <wp:positionV relativeFrom="paragraph">
                        <wp:posOffset>1273493</wp:posOffset>
                      </wp:positionV>
                      <wp:extent cx="2360930" cy="1404620"/>
                      <wp:effectExtent l="0" t="0" r="6985" b="11430"/>
                      <wp:wrapNone/>
                      <wp:docPr id="6371623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B10CF69"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C28776B" id="_x0000_s1178" type="#_x0000_t202" style="position:absolute;left:0;text-align:left;margin-left:153.55pt;margin-top:100.3pt;width:185.9pt;height:110.6pt;z-index:25202278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" filled="f" stroked="f">
                      <v:textbox style="mso-fit-shape-to-text:t" inset="1mm,0,1mm,0">
                        <w:txbxContent>
                          <w:p w14:paraId="6B10CF69"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v:textbox>
                    </v:shape>
                  </w:pict>
                </mc:Fallback>
              </mc:AlternateContent>
            </w:r>
            <w:r w:rsidR="00BB4D15" w:rsidRPr="00674AD7">
              <w:rPr>
                <w:noProof/>
              </w:rPr>
              <mc:AlternateContent>
                <mc:Choice Requires="wps">
                  <w:drawing>
                    <wp:anchor distT="45720" distB="45720" distL="114300" distR="114300" simplePos="0" relativeHeight="252026880" behindDoc="0" locked="0" layoutInCell="1" allowOverlap="1" wp14:anchorId="0644825D" wp14:editId="5DBF9E06">
                      <wp:simplePos x="0" y="0"/>
                      <wp:positionH relativeFrom="column">
                        <wp:posOffset>2304415</wp:posOffset>
                      </wp:positionH>
                      <wp:positionV relativeFrom="paragraph">
                        <wp:posOffset>377508</wp:posOffset>
                      </wp:positionV>
                      <wp:extent cx="2360930" cy="1404620"/>
                      <wp:effectExtent l="0" t="0" r="6985" b="11430"/>
                      <wp:wrapNone/>
                      <wp:docPr id="5947168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5C81283"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44825D" id="_x0000_s1179" type="#_x0000_t202" style="position:absolute;left:0;text-align:left;margin-left:181.45pt;margin-top:29.75pt;width:185.9pt;height:110.6pt;z-index:25202688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" filled="f" stroked="f">
                      <v:textbox style="mso-fit-shape-to-text:t" inset="1mm,0,1mm,0">
                        <w:txbxContent>
                          <w:p w14:paraId="45C81283"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v:textbox>
                    </v:shape>
                  </w:pict>
                </mc:Fallback>
              </mc:AlternateContent>
            </w:r>
            <w:r w:rsidR="00BB4D15" w:rsidRPr="00674AD7">
              <w:rPr>
                <w:noProof/>
              </w:rPr>
              <mc:AlternateContent>
                <mc:Choice Requires="wps">
                  <w:drawing>
                    <wp:anchor distT="45720" distB="45720" distL="114300" distR="114300" simplePos="0" relativeHeight="252024832" behindDoc="0" locked="0" layoutInCell="1" allowOverlap="1" wp14:anchorId="1FB66B22" wp14:editId="2165E99B">
                      <wp:simplePos x="0" y="0"/>
                      <wp:positionH relativeFrom="column">
                        <wp:posOffset>1647825</wp:posOffset>
                      </wp:positionH>
                      <wp:positionV relativeFrom="paragraph">
                        <wp:posOffset>1571625</wp:posOffset>
                      </wp:positionV>
                      <wp:extent cx="2360930" cy="1404620"/>
                      <wp:effectExtent l="0" t="0" r="6985" b="11430"/>
                      <wp:wrapNone/>
                      <wp:docPr id="16915430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17CE8D"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FB66B22" id="_x0000_s1180" type="#_x0000_t202" style="position:absolute;left:0;text-align:left;margin-left:129.75pt;margin-top:123.75pt;width:185.9pt;height:110.6pt;z-index:25202483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" filled="f" stroked="f">
                      <v:textbox style="mso-fit-shape-to-text:t" inset="1mm,0,1mm,0">
                        <w:txbxContent>
                          <w:p w14:paraId="3717CE8D" w14:textId="77777777" w:rsidR="000A7EB6" w:rsidRPr="00610570" w:rsidRDefault="000A7EB6" w:rsidP="00BB4D1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v:textbox>
                    </v:shape>
                  </w:pict>
                </mc:Fallback>
              </mc:AlternateContent>
            </w:r>
          </w:p>
          <w:p w14:paraId="4EAA29FB" w14:textId="77777777" w:rsidR="00BB4D15" w:rsidRPr="008F36BB" w:rsidRDefault="00BB4D15" w:rsidP="001F2CD2">
            <w:pPr>
              <w:snapToGrid w:val="0"/>
              <w:spacing w:line="240" w:lineRule="exact"/>
              <w:jc w:val="center"/>
              <w:rPr>
                <w:rFonts w:ascii="ＭＳ ゴシック" w:eastAsia="ＭＳ ゴシック" w:hAnsi="ＭＳ ゴシック"/>
                <w:noProof/>
              </w:rPr>
            </w:pPr>
            <w:r w:rsidRPr="008F36BB">
              <w:rPr>
                <w:rFonts w:ascii="ＭＳ ゴシック" w:eastAsia="ＭＳ ゴシック" w:hAnsi="ＭＳ ゴシック"/>
                <w:noProof/>
              </w:rPr>
              <w:t>1989～1992年度</w:t>
            </w:r>
          </w:p>
          <w:p w14:paraId="78319C44" w14:textId="6F88D75F" w:rsidR="001F2CD2" w:rsidRPr="008F36BB" w:rsidRDefault="001F2CD2" w:rsidP="001F2CD2">
            <w:pPr>
              <w:snapToGrid w:val="0"/>
              <w:spacing w:line="240" w:lineRule="exact"/>
              <w:jc w:val="center"/>
              <w:rPr>
                <w:noProof/>
              </w:rPr>
            </w:pPr>
          </w:p>
        </w:tc>
      </w:tr>
      <w:tr w:rsidR="00723262" w:rsidRPr="008F36BB" w14:paraId="7E983978" w14:textId="77777777" w:rsidTr="008F5A6A">
        <w:tc>
          <w:tcPr>
            <w:tcW w:w="4672" w:type="dxa"/>
            <w:tcBorders>
              <w:top w:val="nil"/>
              <w:left w:val="nil"/>
              <w:bottom w:val="nil"/>
              <w:right w:val="nil"/>
            </w:tcBorders>
          </w:tcPr>
          <w:p w14:paraId="584D8471" w14:textId="7430D360" w:rsidR="00723262" w:rsidRPr="008F36BB" w:rsidRDefault="00850ABF" w:rsidP="00BB4D15">
            <w:pPr>
              <w:snapToGrid w:val="0"/>
              <w:jc w:val="center"/>
              <w:rPr>
                <w:rFonts w:ascii="ＭＳ ゴシック" w:eastAsia="ＭＳ ゴシック" w:hAnsi="ＭＳ ゴシック"/>
              </w:rPr>
            </w:pPr>
            <w:r w:rsidRPr="00D13528">
              <w:rPr>
                <w:noProof/>
              </w:rPr>
              <mc:AlternateContent>
                <mc:Choice Requires="wps">
                  <w:drawing>
                    <wp:anchor distT="45720" distB="45720" distL="114300" distR="114300" simplePos="0" relativeHeight="252164096" behindDoc="0" locked="0" layoutInCell="1" allowOverlap="1" wp14:anchorId="0CE370A2" wp14:editId="381E033C">
                      <wp:simplePos x="0" y="0"/>
                      <wp:positionH relativeFrom="column">
                        <wp:posOffset>158750</wp:posOffset>
                      </wp:positionH>
                      <wp:positionV relativeFrom="paragraph">
                        <wp:posOffset>42545</wp:posOffset>
                      </wp:positionV>
                      <wp:extent cx="2360930" cy="1404620"/>
                      <wp:effectExtent l="0" t="0" r="7620" b="0"/>
                      <wp:wrapNone/>
                      <wp:docPr id="14972047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00446B2" w14:textId="121BE984"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 xml:space="preserve"> 97</w:t>
                                  </w:r>
                                  <w:r w:rsidRPr="00850ABF">
                                    <w:rPr>
                                      <w:rFonts w:ascii="ＭＳ ゴシック" w:eastAsia="ＭＳ ゴシック" w:hAnsi="ＭＳ ゴシック" w:hint="eastAsia"/>
                                      <w:b/>
                                      <w:bCs/>
                                      <w:color w:val="000000" w:themeColor="text1"/>
                                      <w:sz w:val="18"/>
                                      <w:szCs w:val="18"/>
                                    </w:rPr>
                                    <w:t>ha</w:t>
                                  </w:r>
                                </w:p>
                                <w:p w14:paraId="0F18D975" w14:textId="7EA044A3"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0.34</w:t>
                                  </w:r>
                                  <w:r w:rsidRPr="00850ABF">
                                    <w:rPr>
                                      <w:rFonts w:ascii="ＭＳ ゴシック" w:eastAsia="ＭＳ ゴシック" w:hAnsi="ＭＳ ゴシック" w:hint="eastAsia"/>
                                      <w:b/>
                                      <w:bCs/>
                                      <w:color w:val="000000" w:themeColor="text1"/>
                                      <w:sz w:val="18"/>
                                      <w:szCs w:val="18"/>
                                    </w:rPr>
                                    <w:t>ha</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E370A2" id="_x0000_s1181" type="#_x0000_t202" style="position:absolute;left:0;text-align:left;margin-left:12.5pt;margin-top:3.35pt;width:185.9pt;height:110.6pt;z-index:25216409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" stroked="f">
                      <v:textbox style="mso-fit-shape-to-text:t" inset="1mm,0,1mm,0">
                        <w:txbxContent>
                          <w:p w14:paraId="100446B2" w14:textId="121BE984"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 xml:space="preserve"> 97</w:t>
                            </w:r>
                            <w:r w:rsidRPr="00850ABF">
                              <w:rPr>
                                <w:rFonts w:ascii="ＭＳ ゴシック" w:eastAsia="ＭＳ ゴシック" w:hAnsi="ＭＳ ゴシック" w:hint="eastAsia"/>
                                <w:b/>
                                <w:bCs/>
                                <w:color w:val="000000" w:themeColor="text1"/>
                                <w:sz w:val="18"/>
                                <w:szCs w:val="18"/>
                              </w:rPr>
                              <w:t>ha</w:t>
                            </w:r>
                          </w:p>
                          <w:p w14:paraId="0F18D975" w14:textId="7EA044A3"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0.34</w:t>
                            </w:r>
                            <w:r w:rsidRPr="00850ABF">
                              <w:rPr>
                                <w:rFonts w:ascii="ＭＳ ゴシック" w:eastAsia="ＭＳ ゴシック" w:hAnsi="ＭＳ ゴシック" w:hint="eastAsia"/>
                                <w:b/>
                                <w:bCs/>
                                <w:color w:val="000000" w:themeColor="text1"/>
                                <w:sz w:val="18"/>
                                <w:szCs w:val="18"/>
                              </w:rPr>
                              <w:t>ha</w:t>
                            </w:r>
                          </w:p>
                        </w:txbxContent>
                      </v:textbox>
                    </v:shape>
                  </w:pict>
                </mc:Fallback>
              </mc:AlternateContent>
            </w:r>
            <w:r w:rsidR="00FB201E" w:rsidRPr="00674AD7">
              <w:rPr>
                <w:rFonts w:ascii="ＭＳ ゴシック" w:eastAsia="ＭＳ ゴシック" w:hAnsi="ＭＳ ゴシック"/>
                <w:noProof/>
              </w:rPr>
              <mc:AlternateContent>
                <mc:Choice Requires="wps">
                  <w:drawing>
                    <wp:anchor distT="45720" distB="45720" distL="114300" distR="114300" simplePos="0" relativeHeight="251941888" behindDoc="0" locked="0" layoutInCell="1" allowOverlap="1" wp14:anchorId="1B7EBA8E" wp14:editId="48257B85">
                      <wp:simplePos x="0" y="0"/>
                      <wp:positionH relativeFrom="column">
                        <wp:posOffset>1933575</wp:posOffset>
                      </wp:positionH>
                      <wp:positionV relativeFrom="paragraph">
                        <wp:posOffset>1248410</wp:posOffset>
                      </wp:positionV>
                      <wp:extent cx="2360930" cy="1404620"/>
                      <wp:effectExtent l="0" t="0" r="0" b="11430"/>
                      <wp:wrapNone/>
                      <wp:docPr id="10162876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76232F2"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B7EBA8E" id="_x0000_s1182" type="#_x0000_t202" style="position:absolute;left:0;text-align:left;margin-left:152.25pt;margin-top:98.3pt;width:185.9pt;height:110.6pt;z-index:25194188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" filled="f" stroked="f">
                      <v:textbox style="mso-fit-shape-to-text:t" inset="1mm,0,1mm,0">
                        <w:txbxContent>
                          <w:p w14:paraId="376232F2"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v:textbox>
                    </v:shape>
                  </w:pict>
                </mc:Fallback>
              </mc:AlternateContent>
            </w:r>
            <w:r w:rsidR="00CD22EF" w:rsidRPr="00674AD7">
              <w:rPr>
                <w:rFonts w:ascii="ＭＳ ゴシック" w:eastAsia="ＭＳ ゴシック" w:hAnsi="ＭＳ ゴシック"/>
                <w:noProof/>
              </w:rPr>
              <w:drawing>
                <wp:inline distT="0" distB="0" distL="0" distR="0" wp14:anchorId="5779F945" wp14:editId="2715F9A6">
                  <wp:extent cx="2572703" cy="2132965"/>
                  <wp:effectExtent l="19050" t="19050" r="18415" b="19685"/>
                  <wp:docPr id="33521564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15649" name="図 335215649"/>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2572703" cy="21329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D22EF" w:rsidRPr="00674AD7">
              <w:rPr>
                <w:rFonts w:ascii="ＭＳ ゴシック" w:eastAsia="ＭＳ ゴシック" w:hAnsi="ＭＳ ゴシック"/>
                <w:noProof/>
              </w:rPr>
              <mc:AlternateContent>
                <mc:Choice Requires="wps">
                  <w:drawing>
                    <wp:anchor distT="45720" distB="45720" distL="114300" distR="114300" simplePos="0" relativeHeight="251968512" behindDoc="0" locked="0" layoutInCell="1" allowOverlap="1" wp14:anchorId="429D57E5" wp14:editId="2AA1D881">
                      <wp:simplePos x="0" y="0"/>
                      <wp:positionH relativeFrom="column">
                        <wp:posOffset>1684020</wp:posOffset>
                      </wp:positionH>
                      <wp:positionV relativeFrom="paragraph">
                        <wp:posOffset>1476375</wp:posOffset>
                      </wp:positionV>
                      <wp:extent cx="2360930" cy="1404620"/>
                      <wp:effectExtent l="0" t="0" r="0" b="11430"/>
                      <wp:wrapNone/>
                      <wp:docPr id="5604131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6BA6248" w14:textId="77777777"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9D57E5" id="_x0000_s1183" type="#_x0000_t202" style="position:absolute;left:0;text-align:left;margin-left:132.6pt;margin-top:116.25pt;width:185.9pt;height:110.6pt;z-index:2519685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" filled="f" stroked="f">
                      <v:textbox style="mso-fit-shape-to-text:t" inset="1mm,0,1mm,0">
                        <w:txbxContent>
                          <w:p w14:paraId="36BA6248" w14:textId="77777777"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v:textbox>
                    </v:shape>
                  </w:pict>
                </mc:Fallback>
              </mc:AlternateContent>
            </w:r>
            <w:r w:rsidR="00CD22EF" w:rsidRPr="00674AD7">
              <w:rPr>
                <w:rFonts w:ascii="ＭＳ ゴシック" w:eastAsia="ＭＳ ゴシック" w:hAnsi="ＭＳ ゴシック"/>
                <w:noProof/>
              </w:rPr>
              <mc:AlternateContent>
                <mc:Choice Requires="wps">
                  <w:drawing>
                    <wp:anchor distT="45720" distB="45720" distL="114300" distR="114300" simplePos="0" relativeHeight="251942912" behindDoc="0" locked="0" layoutInCell="1" allowOverlap="1" wp14:anchorId="6FEB346B" wp14:editId="610083F7">
                      <wp:simplePos x="0" y="0"/>
                      <wp:positionH relativeFrom="column">
                        <wp:posOffset>2294890</wp:posOffset>
                      </wp:positionH>
                      <wp:positionV relativeFrom="paragraph">
                        <wp:posOffset>294005</wp:posOffset>
                      </wp:positionV>
                      <wp:extent cx="2360930" cy="1404620"/>
                      <wp:effectExtent l="0" t="0" r="0" b="11430"/>
                      <wp:wrapNone/>
                      <wp:docPr id="19154369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D4938FE"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EB346B" id="_x0000_s1184" type="#_x0000_t202" style="position:absolute;left:0;text-align:left;margin-left:180.7pt;margin-top:23.15pt;width:185.9pt;height:110.6pt;z-index:251942912;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" filled="f" stroked="f">
                      <v:textbox style="mso-fit-shape-to-text:t" inset="1mm,0,1mm,0">
                        <w:txbxContent>
                          <w:p w14:paraId="4D4938FE"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v:textbox>
                    </v:shape>
                  </w:pict>
                </mc:Fallback>
              </mc:AlternateContent>
            </w:r>
            <w:r w:rsidR="00CD22EF" w:rsidRPr="00674AD7">
              <w:rPr>
                <w:rFonts w:ascii="ＭＳ ゴシック" w:eastAsia="ＭＳ ゴシック" w:hAnsi="ＭＳ ゴシック"/>
                <w:noProof/>
              </w:rPr>
              <mc:AlternateContent>
                <mc:Choice Requires="wps">
                  <w:drawing>
                    <wp:anchor distT="45720" distB="45720" distL="114300" distR="114300" simplePos="0" relativeHeight="251940864" behindDoc="0" locked="0" layoutInCell="1" allowOverlap="1" wp14:anchorId="13277911" wp14:editId="65F376E7">
                      <wp:simplePos x="0" y="0"/>
                      <wp:positionH relativeFrom="column">
                        <wp:posOffset>2114550</wp:posOffset>
                      </wp:positionH>
                      <wp:positionV relativeFrom="paragraph">
                        <wp:posOffset>1068387</wp:posOffset>
                      </wp:positionV>
                      <wp:extent cx="2360930" cy="1404620"/>
                      <wp:effectExtent l="0" t="0" r="6985" b="11430"/>
                      <wp:wrapNone/>
                      <wp:docPr id="1882719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026E3F4" w14:textId="77777777" w:rsidR="000A7EB6" w:rsidRPr="00610570" w:rsidRDefault="000A7EB6" w:rsidP="00723262">
                                  <w:pPr>
                                    <w:snapToGrid w:val="0"/>
                                    <w:rPr>
                                      <w:rFonts w:ascii="ＭＳ ゴシック" w:eastAsia="ＭＳ ゴシック" w:hAnsi="ＭＳ ゴシック"/>
                                      <w:sz w:val="16"/>
                                      <w:szCs w:val="16"/>
                                    </w:rPr>
                                  </w:pPr>
                                  <w:r w:rsidRPr="00610570">
                                    <w:rPr>
                                      <w:rFonts w:ascii="ＭＳ ゴシック" w:eastAsia="ＭＳ ゴシック" w:hAnsi="ＭＳ ゴシック" w:hint="eastAsia"/>
                                      <w:sz w:val="16"/>
                                      <w:szCs w:val="16"/>
                                    </w:rPr>
                                    <w:t>岸和田市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277911" id="_x0000_s1185" type="#_x0000_t202" style="position:absolute;left:0;text-align:left;margin-left:166.5pt;margin-top:84.1pt;width:185.9pt;height:110.6pt;z-index:25194086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" filled="f" stroked="f">
                      <v:textbox style="mso-fit-shape-to-text:t" inset="1mm,0,1mm,0">
                        <w:txbxContent>
                          <w:p w14:paraId="1026E3F4" w14:textId="77777777" w:rsidR="000A7EB6" w:rsidRPr="00610570" w:rsidRDefault="000A7EB6" w:rsidP="00723262">
                            <w:pPr>
                              <w:snapToGrid w:val="0"/>
                              <w:rPr>
                                <w:rFonts w:ascii="ＭＳ ゴシック" w:eastAsia="ＭＳ ゴシック" w:hAnsi="ＭＳ ゴシック"/>
                                <w:sz w:val="16"/>
                                <w:szCs w:val="16"/>
                              </w:rPr>
                            </w:pPr>
                            <w:r w:rsidRPr="00610570">
                              <w:rPr>
                                <w:rFonts w:ascii="ＭＳ ゴシック" w:eastAsia="ＭＳ ゴシック" w:hAnsi="ＭＳ ゴシック" w:hint="eastAsia"/>
                                <w:sz w:val="16"/>
                                <w:szCs w:val="16"/>
                              </w:rPr>
                              <w:t>岸和田市</w:t>
                            </w:r>
                          </w:p>
                        </w:txbxContent>
                      </v:textbox>
                    </v:shape>
                  </w:pict>
                </mc:Fallback>
              </mc:AlternateContent>
            </w:r>
            <w:r w:rsidR="00CD22EF" w:rsidRPr="00674AD7">
              <w:rPr>
                <w:rFonts w:ascii="ＭＳ ゴシック" w:eastAsia="ＭＳ ゴシック" w:hAnsi="ＭＳ ゴシック"/>
                <w:noProof/>
              </w:rPr>
              <mc:AlternateContent>
                <mc:Choice Requires="wps">
                  <w:drawing>
                    <wp:anchor distT="45720" distB="45720" distL="114300" distR="114300" simplePos="0" relativeHeight="251964416" behindDoc="0" locked="0" layoutInCell="1" allowOverlap="1" wp14:anchorId="36AA09F8" wp14:editId="1337CD8A">
                      <wp:simplePos x="0" y="0"/>
                      <wp:positionH relativeFrom="column">
                        <wp:posOffset>1064260</wp:posOffset>
                      </wp:positionH>
                      <wp:positionV relativeFrom="paragraph">
                        <wp:posOffset>1052512</wp:posOffset>
                      </wp:positionV>
                      <wp:extent cx="2360930" cy="1404620"/>
                      <wp:effectExtent l="0" t="0" r="6985" b="11430"/>
                      <wp:wrapNone/>
                      <wp:docPr id="318065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8E8CCA8" w14:textId="4957D143"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関西国際空港島</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AA09F8" id="_x0000_s1186" type="#_x0000_t202" style="position:absolute;left:0;text-align:left;margin-left:83.8pt;margin-top:82.85pt;width:185.9pt;height:110.6pt;z-index:25196441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" filled="f" stroked="f">
                      <v:textbox style="mso-fit-shape-to-text:t" inset="1mm,0,1mm,0">
                        <w:txbxContent>
                          <w:p w14:paraId="48E8CCA8" w14:textId="4957D143"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関西国際空港島</w:t>
                            </w:r>
                          </w:p>
                        </w:txbxContent>
                      </v:textbox>
                    </v:shape>
                  </w:pict>
                </mc:Fallback>
              </mc:AlternateContent>
            </w:r>
          </w:p>
          <w:p w14:paraId="30DEB5FF" w14:textId="3EF3E841" w:rsidR="00723262" w:rsidRPr="008F36BB" w:rsidRDefault="00723262" w:rsidP="001F2CD2">
            <w:pPr>
              <w:snapToGrid w:val="0"/>
              <w:spacing w:line="240" w:lineRule="exact"/>
              <w:jc w:val="center"/>
              <w:rPr>
                <w:rFonts w:ascii="ＭＳ ゴシック" w:eastAsia="ＭＳ ゴシック" w:hAnsi="ＭＳ ゴシック"/>
              </w:rPr>
            </w:pPr>
            <w:r w:rsidRPr="008F36BB">
              <w:rPr>
                <w:rFonts w:ascii="ＭＳ ゴシック" w:eastAsia="ＭＳ ゴシック" w:hAnsi="ＭＳ ゴシック"/>
                <w:noProof/>
              </w:rPr>
              <w:t>2015年度</w:t>
            </w:r>
          </w:p>
        </w:tc>
        <w:tc>
          <w:tcPr>
            <w:tcW w:w="4672" w:type="dxa"/>
            <w:tcBorders>
              <w:top w:val="nil"/>
              <w:left w:val="nil"/>
              <w:bottom w:val="nil"/>
              <w:right w:val="nil"/>
            </w:tcBorders>
          </w:tcPr>
          <w:p w14:paraId="6AF8D465" w14:textId="65C17796" w:rsidR="00723262" w:rsidRPr="008F36BB" w:rsidRDefault="00850ABF" w:rsidP="00BB4D15">
            <w:pPr>
              <w:snapToGrid w:val="0"/>
              <w:jc w:val="center"/>
              <w:rPr>
                <w:rFonts w:ascii="ＭＳ ゴシック" w:eastAsia="ＭＳ ゴシック" w:hAnsi="ＭＳ ゴシック"/>
              </w:rPr>
            </w:pPr>
            <w:r w:rsidRPr="00D13528">
              <w:rPr>
                <w:noProof/>
              </w:rPr>
              <mc:AlternateContent>
                <mc:Choice Requires="wps">
                  <w:drawing>
                    <wp:anchor distT="45720" distB="45720" distL="114300" distR="114300" simplePos="0" relativeHeight="252166144" behindDoc="0" locked="0" layoutInCell="1" allowOverlap="1" wp14:anchorId="1E0890DD" wp14:editId="726EDF0C">
                      <wp:simplePos x="0" y="0"/>
                      <wp:positionH relativeFrom="column">
                        <wp:posOffset>127000</wp:posOffset>
                      </wp:positionH>
                      <wp:positionV relativeFrom="paragraph">
                        <wp:posOffset>36830</wp:posOffset>
                      </wp:positionV>
                      <wp:extent cx="2360930" cy="1404620"/>
                      <wp:effectExtent l="0" t="0" r="7620" b="0"/>
                      <wp:wrapNone/>
                      <wp:docPr id="11841335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5992329" w14:textId="32E540F8"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177</w:t>
                                  </w:r>
                                  <w:r w:rsidRPr="00850ABF">
                                    <w:rPr>
                                      <w:rFonts w:ascii="ＭＳ ゴシック" w:eastAsia="ＭＳ ゴシック" w:hAnsi="ＭＳ ゴシック" w:hint="eastAsia"/>
                                      <w:b/>
                                      <w:bCs/>
                                      <w:color w:val="000000" w:themeColor="text1"/>
                                      <w:sz w:val="18"/>
                                      <w:szCs w:val="18"/>
                                    </w:rPr>
                                    <w:t>ha</w:t>
                                  </w:r>
                                </w:p>
                                <w:p w14:paraId="0EE6C685" w14:textId="4E71DA9F"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4.30</w:t>
                                  </w:r>
                                  <w:r w:rsidRPr="00850ABF">
                                    <w:rPr>
                                      <w:rFonts w:ascii="ＭＳ ゴシック" w:eastAsia="ＭＳ ゴシック" w:hAnsi="ＭＳ ゴシック" w:hint="eastAsia"/>
                                      <w:b/>
                                      <w:bCs/>
                                      <w:color w:val="000000" w:themeColor="text1"/>
                                      <w:sz w:val="18"/>
                                      <w:szCs w:val="18"/>
                                    </w:rPr>
                                    <w:t>ha</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0890DD" id="_x0000_s1187" type="#_x0000_t202" style="position:absolute;left:0;text-align:left;margin-left:10pt;margin-top:2.9pt;width:185.9pt;height:110.6pt;z-index:25216614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" stroked="f">
                      <v:textbox style="mso-fit-shape-to-text:t" inset="1mm,0,1mm,0">
                        <w:txbxContent>
                          <w:p w14:paraId="75992329" w14:textId="32E540F8" w:rsidR="000A7EB6" w:rsidRPr="00850ABF" w:rsidRDefault="000A7EB6" w:rsidP="00850ABF">
                            <w:pPr>
                              <w:snapToGrid w:val="0"/>
                              <w:rPr>
                                <w:rFonts w:ascii="ＭＳ ゴシック" w:eastAsia="ＭＳ ゴシック" w:hAnsi="ＭＳ ゴシック"/>
                                <w:b/>
                                <w:bCs/>
                                <w:color w:val="000000" w:themeColor="text1"/>
                                <w:sz w:val="18"/>
                                <w:szCs w:val="18"/>
                              </w:rPr>
                            </w:pPr>
                            <w:r w:rsidRPr="00850ABF">
                              <w:rPr>
                                <w:rFonts w:ascii="ＭＳ ゴシック" w:eastAsia="ＭＳ ゴシック" w:hAnsi="ＭＳ ゴシック" w:hint="eastAsia"/>
                                <w:b/>
                                <w:bCs/>
                                <w:color w:val="000000" w:themeColor="text1"/>
                                <w:sz w:val="18"/>
                                <w:szCs w:val="18"/>
                              </w:rPr>
                              <w:t>大阪府の藻場面積：</w:t>
                            </w:r>
                            <w:r>
                              <w:rPr>
                                <w:rFonts w:ascii="ＭＳ ゴシック" w:eastAsia="ＭＳ ゴシック" w:hAnsi="ＭＳ ゴシック" w:hint="eastAsia"/>
                                <w:b/>
                                <w:bCs/>
                                <w:color w:val="000000" w:themeColor="text1"/>
                                <w:sz w:val="18"/>
                                <w:szCs w:val="18"/>
                              </w:rPr>
                              <w:t>177</w:t>
                            </w:r>
                            <w:r w:rsidRPr="00850ABF">
                              <w:rPr>
                                <w:rFonts w:ascii="ＭＳ ゴシック" w:eastAsia="ＭＳ ゴシック" w:hAnsi="ＭＳ ゴシック" w:hint="eastAsia"/>
                                <w:b/>
                                <w:bCs/>
                                <w:color w:val="000000" w:themeColor="text1"/>
                                <w:sz w:val="18"/>
                                <w:szCs w:val="18"/>
                              </w:rPr>
                              <w:t>ha</w:t>
                            </w:r>
                          </w:p>
                          <w:p w14:paraId="0EE6C685" w14:textId="4E71DA9F" w:rsidR="000A7EB6" w:rsidRPr="00850ABF" w:rsidRDefault="000A7EB6" w:rsidP="00850ABF">
                            <w:pPr>
                              <w:snapToGrid w:val="0"/>
                              <w:jc w:val="right"/>
                              <w:rPr>
                                <w:rFonts w:ascii="ＭＳ ゴシック" w:eastAsia="ＭＳ ゴシック" w:hAnsi="ＭＳ ゴシック"/>
                                <w:b/>
                                <w:bCs/>
                                <w:color w:val="000000" w:themeColor="text1"/>
                                <w:sz w:val="18"/>
                                <w:szCs w:val="18"/>
                              </w:rPr>
                            </w:pPr>
                            <w:r>
                              <w:rPr>
                                <w:rFonts w:ascii="ＭＳ ゴシック" w:eastAsia="ＭＳ ゴシック" w:hAnsi="ＭＳ ゴシック" w:hint="eastAsia"/>
                                <w:b/>
                                <w:bCs/>
                                <w:color w:val="000000" w:themeColor="text1"/>
                                <w:sz w:val="18"/>
                                <w:szCs w:val="18"/>
                              </w:rPr>
                              <w:t xml:space="preserve">  </w:t>
                            </w:r>
                            <w:r w:rsidRPr="00850ABF">
                              <w:rPr>
                                <w:rFonts w:ascii="ＭＳ ゴシック" w:eastAsia="ＭＳ ゴシック" w:hAnsi="ＭＳ ゴシック" w:hint="eastAsia"/>
                                <w:b/>
                                <w:bCs/>
                                <w:color w:val="000000" w:themeColor="text1"/>
                                <w:sz w:val="18"/>
                                <w:szCs w:val="18"/>
                              </w:rPr>
                              <w:t>うち大阪湾奥部：</w:t>
                            </w:r>
                            <w:r>
                              <w:rPr>
                                <w:rFonts w:ascii="ＭＳ ゴシック" w:eastAsia="ＭＳ ゴシック" w:hAnsi="ＭＳ ゴシック" w:hint="eastAsia"/>
                                <w:b/>
                                <w:bCs/>
                                <w:color w:val="000000" w:themeColor="text1"/>
                                <w:sz w:val="18"/>
                                <w:szCs w:val="18"/>
                              </w:rPr>
                              <w:t xml:space="preserve">  4.30</w:t>
                            </w:r>
                            <w:r w:rsidRPr="00850ABF">
                              <w:rPr>
                                <w:rFonts w:ascii="ＭＳ ゴシック" w:eastAsia="ＭＳ ゴシック" w:hAnsi="ＭＳ ゴシック" w:hint="eastAsia"/>
                                <w:b/>
                                <w:bCs/>
                                <w:color w:val="000000" w:themeColor="text1"/>
                                <w:sz w:val="18"/>
                                <w:szCs w:val="18"/>
                              </w:rPr>
                              <w:t>ha</w:t>
                            </w:r>
                          </w:p>
                        </w:txbxContent>
                      </v:textbox>
                    </v:shape>
                  </w:pict>
                </mc:Fallback>
              </mc:AlternateContent>
            </w:r>
            <w:r w:rsidR="00FB201E" w:rsidRPr="00D13528">
              <w:rPr>
                <w:rFonts w:ascii="ＭＳ ゴシック" w:eastAsia="ＭＳ ゴシック" w:hAnsi="ＭＳ ゴシック"/>
                <w:noProof/>
              </w:rPr>
              <w:drawing>
                <wp:inline distT="0" distB="0" distL="0" distR="0" wp14:anchorId="3D13BE7E" wp14:editId="39F0AFB5">
                  <wp:extent cx="2577465" cy="2132330"/>
                  <wp:effectExtent l="19050" t="19050" r="13335" b="20320"/>
                  <wp:docPr id="938997178"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97178" name="図 938997178"/>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2577465" cy="21323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E73F05" w:rsidRPr="003C1035">
              <w:rPr>
                <w:noProof/>
              </w:rPr>
              <mc:AlternateContent>
                <mc:Choice Requires="wps">
                  <w:drawing>
                    <wp:anchor distT="45720" distB="45720" distL="114300" distR="114300" simplePos="0" relativeHeight="251943936" behindDoc="0" locked="0" layoutInCell="1" allowOverlap="1" wp14:anchorId="076005C3" wp14:editId="6BD39516">
                      <wp:simplePos x="0" y="0"/>
                      <wp:positionH relativeFrom="column">
                        <wp:posOffset>1915795</wp:posOffset>
                      </wp:positionH>
                      <wp:positionV relativeFrom="paragraph">
                        <wp:posOffset>1287780</wp:posOffset>
                      </wp:positionV>
                      <wp:extent cx="2360930" cy="1404620"/>
                      <wp:effectExtent l="0" t="0" r="6985" b="11430"/>
                      <wp:wrapNone/>
                      <wp:docPr id="15915666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5E26DDE"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6005C3" id="_x0000_s1188" type="#_x0000_t202" style="position:absolute;left:0;text-align:left;margin-left:150.85pt;margin-top:101.4pt;width:185.9pt;height:110.6pt;z-index:25194393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" filled="f" stroked="f">
                      <v:textbox style="mso-fit-shape-to-text:t" inset="1mm,0,1mm,0">
                        <w:txbxContent>
                          <w:p w14:paraId="05E26DDE"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貝塚</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noProof/>
              </w:rPr>
              <mc:AlternateContent>
                <mc:Choice Requires="wps">
                  <w:drawing>
                    <wp:anchor distT="45720" distB="45720" distL="114300" distR="114300" simplePos="0" relativeHeight="251944960" behindDoc="0" locked="0" layoutInCell="1" allowOverlap="1" wp14:anchorId="7C09A302" wp14:editId="2F0B5E96">
                      <wp:simplePos x="0" y="0"/>
                      <wp:positionH relativeFrom="column">
                        <wp:posOffset>2299970</wp:posOffset>
                      </wp:positionH>
                      <wp:positionV relativeFrom="paragraph">
                        <wp:posOffset>340995</wp:posOffset>
                      </wp:positionV>
                      <wp:extent cx="2360930" cy="1404620"/>
                      <wp:effectExtent l="0" t="0" r="6985" b="11430"/>
                      <wp:wrapNone/>
                      <wp:docPr id="1999914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F47E6A1"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C09A302" id="_x0000_s1189" type="#_x0000_t202" style="position:absolute;left:0;text-align:left;margin-left:181.1pt;margin-top:26.85pt;width:185.9pt;height:110.6pt;z-index:25194496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" filled="f" stroked="f">
                      <v:textbox style="mso-fit-shape-to-text:t" inset="1mm,0,1mm,0">
                        <w:txbxContent>
                          <w:p w14:paraId="6F47E6A1"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大阪</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noProof/>
              </w:rPr>
              <mc:AlternateContent>
                <mc:Choice Requires="wps">
                  <w:drawing>
                    <wp:anchor distT="45720" distB="45720" distL="114300" distR="114300" simplePos="0" relativeHeight="251945984" behindDoc="0" locked="0" layoutInCell="1" allowOverlap="1" wp14:anchorId="20C5D92B" wp14:editId="6238620D">
                      <wp:simplePos x="0" y="0"/>
                      <wp:positionH relativeFrom="column">
                        <wp:posOffset>1845310</wp:posOffset>
                      </wp:positionH>
                      <wp:positionV relativeFrom="paragraph">
                        <wp:posOffset>1390650</wp:posOffset>
                      </wp:positionV>
                      <wp:extent cx="2360930" cy="1404620"/>
                      <wp:effectExtent l="0" t="0" r="6985" b="11430"/>
                      <wp:wrapNone/>
                      <wp:docPr id="16145938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E94FBAB"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泉佐野</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0C5D92B" id="_x0000_s1190" type="#_x0000_t202" style="position:absolute;left:0;text-align:left;margin-left:145.3pt;margin-top:109.5pt;width:185.9pt;height:110.6pt;z-index:25194598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" filled="f" stroked="f">
                      <v:textbox style="mso-fit-shape-to-text:t" inset="1mm,0,1mm,0">
                        <w:txbxContent>
                          <w:p w14:paraId="1E94FBAB"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泉佐野</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noProof/>
              </w:rPr>
              <mc:AlternateContent>
                <mc:Choice Requires="wps">
                  <w:drawing>
                    <wp:anchor distT="45720" distB="45720" distL="114300" distR="114300" simplePos="0" relativeHeight="251947008" behindDoc="0" locked="0" layoutInCell="1" allowOverlap="1" wp14:anchorId="3764D2A4" wp14:editId="28168A74">
                      <wp:simplePos x="0" y="0"/>
                      <wp:positionH relativeFrom="column">
                        <wp:posOffset>1677670</wp:posOffset>
                      </wp:positionH>
                      <wp:positionV relativeFrom="paragraph">
                        <wp:posOffset>1531620</wp:posOffset>
                      </wp:positionV>
                      <wp:extent cx="2360930" cy="1404620"/>
                      <wp:effectExtent l="0" t="0" r="6985" b="11430"/>
                      <wp:wrapNone/>
                      <wp:docPr id="17291790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BE0CE93"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64D2A4" id="_x0000_s1191" type="#_x0000_t202" style="position:absolute;left:0;text-align:left;margin-left:132.1pt;margin-top:120.6pt;width:185.9pt;height:110.6pt;z-index:251947008;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" filled="f" stroked="f">
                      <v:textbox style="mso-fit-shape-to-text:t" inset="1mm,0,1mm,0">
                        <w:txbxContent>
                          <w:p w14:paraId="0BE0CE93" w14:textId="77777777" w:rsidR="000A7EB6" w:rsidRPr="00610570" w:rsidRDefault="000A7EB6" w:rsidP="00723262">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泉南</w:t>
                            </w:r>
                            <w:r w:rsidRPr="00610570">
                              <w:rPr>
                                <w:rFonts w:ascii="ＭＳ ゴシック" w:eastAsia="ＭＳ ゴシック" w:hAnsi="ＭＳ ゴシック" w:hint="eastAsia"/>
                                <w:sz w:val="16"/>
                                <w:szCs w:val="16"/>
                              </w:rPr>
                              <w:t>市</w:t>
                            </w:r>
                          </w:p>
                        </w:txbxContent>
                      </v:textbox>
                    </v:shape>
                  </w:pict>
                </mc:Fallback>
              </mc:AlternateContent>
            </w:r>
            <w:r w:rsidR="00E73F05" w:rsidRPr="00674AD7">
              <w:rPr>
                <w:noProof/>
              </w:rPr>
              <mc:AlternateContent>
                <mc:Choice Requires="wps">
                  <w:drawing>
                    <wp:anchor distT="45720" distB="45720" distL="114300" distR="114300" simplePos="0" relativeHeight="251966464" behindDoc="0" locked="0" layoutInCell="1" allowOverlap="1" wp14:anchorId="03281491" wp14:editId="5ED4F402">
                      <wp:simplePos x="0" y="0"/>
                      <wp:positionH relativeFrom="column">
                        <wp:posOffset>1123315</wp:posOffset>
                      </wp:positionH>
                      <wp:positionV relativeFrom="paragraph">
                        <wp:posOffset>1056640</wp:posOffset>
                      </wp:positionV>
                      <wp:extent cx="2360930" cy="1404620"/>
                      <wp:effectExtent l="0" t="0" r="6985" b="11430"/>
                      <wp:wrapNone/>
                      <wp:docPr id="2295813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38A7DF" w14:textId="77777777"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関西国際空港島</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281491" id="_x0000_s1192" type="#_x0000_t202" style="position:absolute;left:0;text-align:left;margin-left:88.45pt;margin-top:83.2pt;width:185.9pt;height:110.6pt;z-index:251966464;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" filled="f" stroked="f">
                      <v:textbox style="mso-fit-shape-to-text:t" inset="1mm,0,1mm,0">
                        <w:txbxContent>
                          <w:p w14:paraId="4338A7DF" w14:textId="77777777" w:rsidR="000A7EB6" w:rsidRPr="00610570" w:rsidRDefault="000A7EB6" w:rsidP="002B7C6B">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関西国際空港島</w:t>
                            </w:r>
                          </w:p>
                        </w:txbxContent>
                      </v:textbox>
                    </v:shape>
                  </w:pict>
                </mc:Fallback>
              </mc:AlternateContent>
            </w:r>
          </w:p>
          <w:p w14:paraId="66F921F2" w14:textId="6A2D1212" w:rsidR="00723262" w:rsidRPr="008F36BB" w:rsidRDefault="00723262" w:rsidP="001F2CD2">
            <w:pPr>
              <w:snapToGrid w:val="0"/>
              <w:spacing w:line="240" w:lineRule="exact"/>
              <w:jc w:val="center"/>
              <w:rPr>
                <w:rFonts w:ascii="ＭＳ ゴシック" w:eastAsia="ＭＳ ゴシック" w:hAnsi="ＭＳ ゴシック"/>
              </w:rPr>
            </w:pPr>
            <w:r w:rsidRPr="008F36BB">
              <w:rPr>
                <w:rFonts w:ascii="ＭＳ ゴシック" w:eastAsia="ＭＳ ゴシック" w:hAnsi="ＭＳ ゴシック"/>
                <w:noProof/>
              </w:rPr>
              <w:t>2022～2023年度</w:t>
            </w:r>
          </w:p>
        </w:tc>
      </w:tr>
    </w:tbl>
    <w:p w14:paraId="64F0D7F9" w14:textId="7D4008E9" w:rsidR="005C2654" w:rsidRPr="008F36BB" w:rsidRDefault="005C2654" w:rsidP="001F2CD2">
      <w:pPr>
        <w:snapToGrid w:val="0"/>
        <w:spacing w:line="200" w:lineRule="exact"/>
        <w:jc w:val="left"/>
        <w:rPr>
          <w:rFonts w:ascii="ＭＳ ゴシック" w:eastAsia="ＭＳ ゴシック" w:hAnsi="ＭＳ ゴシック"/>
          <w:sz w:val="18"/>
          <w:szCs w:val="18"/>
        </w:rPr>
      </w:pPr>
      <w:r w:rsidRPr="008F36BB">
        <w:rPr>
          <w:rFonts w:ascii="ＭＳ ゴシック" w:eastAsia="ＭＳ ゴシック" w:hAnsi="ＭＳ ゴシック"/>
          <w:sz w:val="18"/>
          <w:szCs w:val="18"/>
        </w:rPr>
        <w:t xml:space="preserve">   </w:t>
      </w:r>
      <w:r w:rsidR="00FA3F4F" w:rsidRPr="008F36BB">
        <w:rPr>
          <w:rFonts w:ascii="ＭＳ ゴシック" w:eastAsia="ＭＳ ゴシック" w:hAnsi="ＭＳ ゴシック" w:hint="eastAsia"/>
          <w:sz w:val="18"/>
          <w:szCs w:val="18"/>
        </w:rPr>
        <w:t>※</w:t>
      </w:r>
      <w:r w:rsidRPr="008F36BB">
        <w:rPr>
          <w:rFonts w:ascii="ＭＳ ゴシック" w:eastAsia="ＭＳ ゴシック" w:hAnsi="ＭＳ ゴシック" w:hint="eastAsia"/>
          <w:sz w:val="18"/>
          <w:szCs w:val="18"/>
        </w:rPr>
        <w:t>いずれの年度も</w:t>
      </w:r>
      <w:r w:rsidR="00FA3F4F" w:rsidRPr="008F36BB">
        <w:rPr>
          <w:rFonts w:ascii="ＭＳ ゴシック" w:eastAsia="ＭＳ ゴシック" w:hAnsi="ＭＳ ゴシック" w:hint="eastAsia"/>
          <w:sz w:val="18"/>
          <w:szCs w:val="18"/>
        </w:rPr>
        <w:t>海岸線は現在のものを示す。</w:t>
      </w:r>
    </w:p>
    <w:p w14:paraId="30E1BAC3" w14:textId="291D5273" w:rsidR="00723262" w:rsidRPr="008F36BB" w:rsidRDefault="00723262" w:rsidP="005C2654">
      <w:pPr>
        <w:snapToGrid w:val="0"/>
        <w:spacing w:line="200" w:lineRule="exact"/>
        <w:jc w:val="righ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環境省公開データ</w:t>
      </w:r>
      <w:r w:rsidR="0026633B" w:rsidRPr="008F36BB">
        <w:rPr>
          <w:rFonts w:ascii="ＭＳ ゴシック" w:eastAsia="ＭＳ ゴシック" w:hAnsi="ＭＳ ゴシック" w:hint="eastAsia"/>
          <w:sz w:val="18"/>
          <w:szCs w:val="18"/>
        </w:rPr>
        <w:t>、地理院地図</w:t>
      </w:r>
      <w:r w:rsidR="00CD22EF" w:rsidRPr="008F36BB">
        <w:rPr>
          <w:rFonts w:ascii="ＭＳ ゴシック" w:eastAsia="ＭＳ ゴシック" w:hAnsi="ＭＳ ゴシック" w:hint="eastAsia"/>
          <w:sz w:val="18"/>
          <w:szCs w:val="18"/>
        </w:rPr>
        <w:t>を用いて</w:t>
      </w:r>
      <w:r w:rsidR="00CD22EF" w:rsidRPr="008F36BB">
        <w:rPr>
          <w:rFonts w:ascii="ＭＳ ゴシック" w:eastAsia="ＭＳ ゴシック" w:hAnsi="ＭＳ ゴシック"/>
          <w:sz w:val="18"/>
          <w:szCs w:val="18"/>
        </w:rPr>
        <w:t>QGISで</w:t>
      </w:r>
      <w:r w:rsidRPr="008F36BB">
        <w:rPr>
          <w:rFonts w:ascii="ＭＳ ゴシック" w:eastAsia="ＭＳ ゴシック" w:hAnsi="ＭＳ ゴシック" w:hint="eastAsia"/>
          <w:sz w:val="18"/>
          <w:szCs w:val="18"/>
        </w:rPr>
        <w:t>作成</w:t>
      </w:r>
    </w:p>
    <w:p w14:paraId="67B55607" w14:textId="44A26DC6" w:rsidR="00E56985" w:rsidRPr="00674AD7" w:rsidRDefault="00575B52" w:rsidP="00E56985">
      <w:pPr>
        <w:snapToGrid w:val="0"/>
        <w:jc w:val="center"/>
        <w:rPr>
          <w:rFonts w:ascii="ＭＳ ゴシック" w:eastAsia="ＭＳ ゴシック" w:hAnsi="ＭＳ ゴシック"/>
        </w:rPr>
      </w:pPr>
      <w:bookmarkStart w:id="9" w:name="_Ref191047828"/>
      <w:r w:rsidRPr="008F36BB">
        <w:rPr>
          <w:rFonts w:ascii="ＭＳ ゴシック" w:eastAsia="ＭＳ ゴシック" w:hAnsi="ＭＳ ゴシック"/>
        </w:rPr>
        <w:t xml:space="preserve">図 </w:t>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STYLEREF 1 \s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001E5F95" w:rsidRPr="008F36BB">
        <w:rPr>
          <w:rFonts w:ascii="ＭＳ ゴシック" w:eastAsia="ＭＳ ゴシック" w:hAnsi="ＭＳ ゴシック"/>
        </w:rPr>
        <w:fldChar w:fldCharType="end"/>
      </w:r>
      <w:r w:rsidR="001E5F95" w:rsidRPr="008F36BB">
        <w:rPr>
          <w:rFonts w:ascii="ＭＳ ゴシック" w:eastAsia="ＭＳ ゴシック" w:hAnsi="ＭＳ ゴシック"/>
        </w:rPr>
        <w:noBreakHyphen/>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SEQ 図 \* ARABIC \s 1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9</w:t>
      </w:r>
      <w:r w:rsidR="001E5F95" w:rsidRPr="008F36BB">
        <w:rPr>
          <w:rFonts w:ascii="ＭＳ ゴシック" w:eastAsia="ＭＳ ゴシック" w:hAnsi="ＭＳ ゴシック"/>
        </w:rPr>
        <w:fldChar w:fldCharType="end"/>
      </w:r>
      <w:bookmarkEnd w:id="9"/>
      <w:r w:rsidR="00723262" w:rsidRPr="008F36BB">
        <w:rPr>
          <w:rFonts w:ascii="ＭＳ ゴシック" w:eastAsia="ＭＳ ゴシック" w:hAnsi="ＭＳ ゴシック" w:hint="eastAsia"/>
        </w:rPr>
        <w:t xml:space="preserve">　大阪湾の藻場の分布</w:t>
      </w:r>
      <w:r w:rsidR="001F2CD2" w:rsidRPr="008F36BB">
        <w:rPr>
          <w:rFonts w:ascii="ＭＳ ゴシック" w:eastAsia="ＭＳ ゴシック" w:hAnsi="ＭＳ ゴシック" w:hint="eastAsia"/>
        </w:rPr>
        <w:t>の推移</w:t>
      </w:r>
      <w:r w:rsidR="00E56985" w:rsidRPr="00674AD7">
        <w:rPr>
          <w:rFonts w:ascii="ＭＳ ゴシック" w:eastAsia="ＭＳ ゴシック" w:hAnsi="ＭＳ ゴシック"/>
        </w:rPr>
        <w:br w:type="page"/>
      </w:r>
    </w:p>
    <w:p w14:paraId="7B11584C" w14:textId="0B9FDBC6" w:rsidR="00502609" w:rsidRDefault="00502609" w:rsidP="00325044">
      <w:pPr>
        <w:pStyle w:val="3"/>
      </w:pPr>
      <w:r>
        <w:rPr>
          <w:rFonts w:hint="eastAsia"/>
        </w:rPr>
        <w:lastRenderedPageBreak/>
        <w:t>大阪湾奥部</w:t>
      </w:r>
      <w:r w:rsidR="00994C9E">
        <w:rPr>
          <w:rFonts w:hint="eastAsia"/>
        </w:rPr>
        <w:t>の</w:t>
      </w:r>
      <w:r>
        <w:rPr>
          <w:rFonts w:hint="eastAsia"/>
        </w:rPr>
        <w:t>藻場分布</w:t>
      </w:r>
    </w:p>
    <w:p w14:paraId="2EF18F87" w14:textId="41DD5816" w:rsidR="00502609" w:rsidRPr="0018318F" w:rsidRDefault="00502609" w:rsidP="00571ACF">
      <w:pPr>
        <w:rPr>
          <w:b/>
        </w:rPr>
      </w:pPr>
      <w:r w:rsidRPr="0018318F">
        <w:rPr>
          <w:rFonts w:hint="eastAsia"/>
          <w:b/>
        </w:rPr>
        <w:t>・</w:t>
      </w:r>
      <w:r w:rsidR="008670A5" w:rsidRPr="0018318F">
        <w:rPr>
          <w:b/>
        </w:rPr>
        <w:t>1957～59年</w:t>
      </w:r>
      <w:r w:rsidR="005E6C41" w:rsidRPr="0018318F">
        <w:rPr>
          <w:rFonts w:hint="eastAsia"/>
          <w:b/>
        </w:rPr>
        <w:t>に大阪湾</w:t>
      </w:r>
      <w:r w:rsidR="00E07EDB" w:rsidRPr="0018318F">
        <w:rPr>
          <w:rFonts w:hint="eastAsia"/>
          <w:b/>
        </w:rPr>
        <w:t>奥部</w:t>
      </w:r>
      <w:r w:rsidR="005E6C41" w:rsidRPr="0018318F">
        <w:rPr>
          <w:rFonts w:hint="eastAsia"/>
          <w:b/>
        </w:rPr>
        <w:t>で行われた藻場群落に関する調査</w:t>
      </w:r>
      <w:r w:rsidR="00723262" w:rsidRPr="0018318F">
        <w:rPr>
          <w:b/>
        </w:rPr>
        <w:t>(谷口 19</w:t>
      </w:r>
      <w:r w:rsidR="005E6C41" w:rsidRPr="0018318F">
        <w:rPr>
          <w:b/>
        </w:rPr>
        <w:t>87</w:t>
      </w:r>
      <w:r w:rsidR="00723262" w:rsidRPr="0018318F">
        <w:rPr>
          <w:b/>
        </w:rPr>
        <w:t>)</w:t>
      </w:r>
    </w:p>
    <w:p w14:paraId="4F9FAD8B" w14:textId="119B44CE" w:rsidR="00A17B39" w:rsidRDefault="005E6C41">
      <w:pPr>
        <w:ind w:firstLineChars="100" w:firstLine="210"/>
      </w:pPr>
      <w:r w:rsidRPr="008F36BB">
        <w:rPr>
          <w:rFonts w:hint="eastAsia"/>
        </w:rPr>
        <w:t>大阪湾奥部</w:t>
      </w:r>
      <w:r w:rsidR="001F2CD2" w:rsidRPr="008F36BB">
        <w:rPr>
          <w:rFonts w:hint="eastAsia"/>
        </w:rPr>
        <w:t>の</w:t>
      </w:r>
      <w:r w:rsidRPr="008F36BB">
        <w:rPr>
          <w:rFonts w:hint="eastAsia"/>
        </w:rPr>
        <w:t>堺市および岸和田市</w:t>
      </w:r>
      <w:r w:rsidR="00E56985" w:rsidRPr="008F36BB">
        <w:rPr>
          <w:rFonts w:hint="eastAsia"/>
        </w:rPr>
        <w:t>の護岸の潮間帯</w:t>
      </w:r>
      <w:r w:rsidR="007E0C38">
        <w:rPr>
          <w:rFonts w:hint="eastAsia"/>
        </w:rPr>
        <w:t>では</w:t>
      </w:r>
      <w:r w:rsidR="00FC6005" w:rsidRPr="00674AD7">
        <w:rPr>
          <w:rFonts w:hint="eastAsia"/>
        </w:rPr>
        <w:t>、</w:t>
      </w:r>
      <w:r w:rsidR="00723262" w:rsidRPr="008F36BB">
        <w:rPr>
          <w:rFonts w:hint="eastAsia"/>
        </w:rPr>
        <w:t>堺市</w:t>
      </w:r>
      <w:r w:rsidR="0077229E" w:rsidRPr="008F36BB">
        <w:rPr>
          <w:rFonts w:hint="eastAsia"/>
        </w:rPr>
        <w:t>でアオノリやアナアオサが</w:t>
      </w:r>
      <w:r w:rsidR="007E0C38">
        <w:rPr>
          <w:rFonts w:hint="eastAsia"/>
        </w:rPr>
        <w:t>、</w:t>
      </w:r>
      <w:r w:rsidR="00A132C4" w:rsidRPr="008F36BB">
        <w:rPr>
          <w:rFonts w:hint="eastAsia"/>
        </w:rPr>
        <w:t>岸和田</w:t>
      </w:r>
      <w:r w:rsidR="00723262" w:rsidRPr="008F36BB">
        <w:rPr>
          <w:rFonts w:hint="eastAsia"/>
        </w:rPr>
        <w:t>市</w:t>
      </w:r>
      <w:r w:rsidR="00A132C4" w:rsidRPr="008F36BB">
        <w:rPr>
          <w:rFonts w:hint="eastAsia"/>
        </w:rPr>
        <w:t>で</w:t>
      </w:r>
      <w:r w:rsidR="004A4BAF" w:rsidRPr="008F36BB">
        <w:rPr>
          <w:rFonts w:hint="eastAsia"/>
        </w:rPr>
        <w:t>アナアオサ</w:t>
      </w:r>
      <w:r w:rsidR="007E0C38">
        <w:rPr>
          <w:rFonts w:hint="eastAsia"/>
        </w:rPr>
        <w:t>、</w:t>
      </w:r>
      <w:r w:rsidR="004A4BAF" w:rsidRPr="008F36BB">
        <w:t>ムカデノリ</w:t>
      </w:r>
      <w:r w:rsidR="007E0C38">
        <w:rPr>
          <w:rFonts w:hint="eastAsia"/>
        </w:rPr>
        <w:t>、</w:t>
      </w:r>
      <w:r w:rsidR="004A4BAF" w:rsidRPr="008F36BB">
        <w:t>ツルツル</w:t>
      </w:r>
      <w:r w:rsidR="007E0C38">
        <w:rPr>
          <w:rFonts w:hint="eastAsia"/>
        </w:rPr>
        <w:t>などが出現している。</w:t>
      </w:r>
      <w:r w:rsidR="004A4BAF" w:rsidRPr="008F36BB">
        <w:t>海藻の種類数は堺</w:t>
      </w:r>
      <w:r w:rsidR="00AD32D6" w:rsidRPr="008F36BB">
        <w:rPr>
          <w:rFonts w:hint="eastAsia"/>
        </w:rPr>
        <w:t>市</w:t>
      </w:r>
      <w:r w:rsidR="004A4BAF" w:rsidRPr="008F36BB">
        <w:rPr>
          <w:rFonts w:hint="eastAsia"/>
        </w:rPr>
        <w:t>に比べて</w:t>
      </w:r>
      <w:r w:rsidR="00FC6005" w:rsidRPr="008F36BB">
        <w:rPr>
          <w:rFonts w:hint="eastAsia"/>
        </w:rPr>
        <w:t>岸和田市が</w:t>
      </w:r>
      <w:r w:rsidR="004A4BAF" w:rsidRPr="008F36BB">
        <w:rPr>
          <w:rFonts w:hint="eastAsia"/>
        </w:rPr>
        <w:t>多</w:t>
      </w:r>
      <w:r w:rsidR="007E0C38">
        <w:rPr>
          <w:rFonts w:hint="eastAsia"/>
        </w:rPr>
        <w:t>い</w:t>
      </w:r>
      <w:r w:rsidR="004A4BAF" w:rsidRPr="008F36BB">
        <w:rPr>
          <w:rFonts w:hint="eastAsia"/>
        </w:rPr>
        <w:t>が、ワカメ等の大型海藻</w:t>
      </w:r>
      <w:r w:rsidR="007E0C38">
        <w:rPr>
          <w:rFonts w:hint="eastAsia"/>
        </w:rPr>
        <w:t>に</w:t>
      </w:r>
      <w:r w:rsidR="004A4BAF" w:rsidRPr="008F36BB">
        <w:rPr>
          <w:rFonts w:hint="eastAsia"/>
        </w:rPr>
        <w:t>関する</w:t>
      </w:r>
      <w:r w:rsidR="00FC6005" w:rsidRPr="008F36BB">
        <w:rPr>
          <w:rFonts w:hint="eastAsia"/>
        </w:rPr>
        <w:t>記述は</w:t>
      </w:r>
      <w:r w:rsidR="007E0C38">
        <w:rPr>
          <w:rFonts w:hint="eastAsia"/>
        </w:rPr>
        <w:t>なかった</w:t>
      </w:r>
      <w:r w:rsidR="00CC36EC" w:rsidRPr="008F36BB">
        <w:rPr>
          <w:rFonts w:hint="eastAsia"/>
        </w:rPr>
        <w:t>(</w:t>
      </w:r>
      <w:r w:rsidR="00CC36EC" w:rsidRPr="008F36BB">
        <w:fldChar w:fldCharType="begin"/>
      </w:r>
      <w:r w:rsidR="00CC36EC" w:rsidRPr="008F36BB">
        <w:instrText xml:space="preserve"> </w:instrText>
      </w:r>
      <w:r w:rsidR="00CC36EC" w:rsidRPr="008F36BB">
        <w:rPr>
          <w:rFonts w:hint="eastAsia"/>
        </w:rPr>
        <w:instrText>REF _Ref191374299 \h</w:instrText>
      </w:r>
      <w:r w:rsidR="00CC36EC" w:rsidRPr="008F36BB">
        <w:instrText xml:space="preserve"> </w:instrText>
      </w:r>
      <w:r w:rsidR="008F36BB">
        <w:instrText xml:space="preserve"> \* MERGEFORMAT </w:instrText>
      </w:r>
      <w:r w:rsidR="00CC36EC" w:rsidRPr="008F36BB">
        <w:fldChar w:fldCharType="separate"/>
      </w:r>
      <w:r w:rsidR="00AF5DF1" w:rsidRPr="008F36BB">
        <w:t xml:space="preserve">表 </w:t>
      </w:r>
      <w:r w:rsidR="00AF5DF1" w:rsidRPr="008F36BB">
        <w:rPr>
          <w:noProof/>
        </w:rPr>
        <w:t>3</w:t>
      </w:r>
      <w:r w:rsidR="00AF5DF1" w:rsidRPr="008F36BB">
        <w:noBreakHyphen/>
      </w:r>
      <w:r w:rsidR="00AF5DF1" w:rsidRPr="008F36BB">
        <w:rPr>
          <w:noProof/>
        </w:rPr>
        <w:t>2</w:t>
      </w:r>
      <w:r w:rsidR="00CC36EC" w:rsidRPr="008F36BB">
        <w:fldChar w:fldCharType="end"/>
      </w:r>
      <w:r w:rsidR="00CC36EC" w:rsidRPr="008F36BB">
        <w:rPr>
          <w:rFonts w:hint="eastAsia"/>
        </w:rPr>
        <w:t>)</w:t>
      </w:r>
      <w:r w:rsidR="004A4BAF" w:rsidRPr="008F36BB">
        <w:rPr>
          <w:rFonts w:hint="eastAsia"/>
        </w:rPr>
        <w:t>。</w:t>
      </w:r>
    </w:p>
    <w:p w14:paraId="79E7CC4B" w14:textId="77777777" w:rsidR="00204CC3" w:rsidRDefault="00204CC3" w:rsidP="00674AD7">
      <w:pPr>
        <w:ind w:firstLineChars="100" w:firstLine="210"/>
      </w:pPr>
    </w:p>
    <w:p w14:paraId="077254A5" w14:textId="7C80806B" w:rsidR="00204CC3" w:rsidRPr="00B361C2" w:rsidRDefault="000A7EB6" w:rsidP="008266ED">
      <w:pPr>
        <w:pStyle w:val="ae"/>
      </w:pPr>
      <w:bookmarkStart w:id="10" w:name="_Ref191374299"/>
      <w:r>
        <w:t xml:space="preserve">表 </w:t>
      </w:r>
      <w:r w:rsidR="001958F6">
        <w:fldChar w:fldCharType="begin"/>
      </w:r>
      <w:r w:rsidR="001958F6">
        <w:instrText xml:space="preserve"> STYLEREF 1 \s </w:instrText>
      </w:r>
      <w:r w:rsidR="001958F6">
        <w:fldChar w:fldCharType="separate"/>
      </w:r>
      <w:r w:rsidR="00AF5DF1">
        <w:rPr>
          <w:noProof/>
        </w:rPr>
        <w:t>3</w:t>
      </w:r>
      <w:r w:rsidR="001958F6">
        <w:rPr>
          <w:noProof/>
        </w:rPr>
        <w:fldChar w:fldCharType="end"/>
      </w:r>
      <w:r>
        <w:noBreakHyphen/>
      </w:r>
      <w:r w:rsidR="001958F6">
        <w:fldChar w:fldCharType="begin"/>
      </w:r>
      <w:r w:rsidR="001958F6">
        <w:instrText xml:space="preserve"> SEQ </w:instrText>
      </w:r>
      <w:r w:rsidR="001958F6">
        <w:instrText>表</w:instrText>
      </w:r>
      <w:r w:rsidR="001958F6">
        <w:instrText xml:space="preserve"> \* ARABIC \s 1 </w:instrText>
      </w:r>
      <w:r w:rsidR="001958F6">
        <w:fldChar w:fldCharType="separate"/>
      </w:r>
      <w:r w:rsidR="00AF5DF1">
        <w:rPr>
          <w:noProof/>
        </w:rPr>
        <w:t>2</w:t>
      </w:r>
      <w:r w:rsidR="001958F6">
        <w:rPr>
          <w:noProof/>
        </w:rPr>
        <w:fldChar w:fldCharType="end"/>
      </w:r>
      <w:bookmarkEnd w:id="10"/>
      <w:r w:rsidRPr="00B24D4C">
        <w:rPr>
          <w:rFonts w:hint="eastAsia"/>
        </w:rPr>
        <w:t xml:space="preserve">　</w:t>
      </w:r>
      <w:r w:rsidR="00204CC3" w:rsidRPr="00B361C2">
        <w:rPr>
          <w:rFonts w:hAnsi="ＭＳ 明朝" w:hint="eastAsia"/>
        </w:rPr>
        <w:t>堺・岸和田での海藻分布</w:t>
      </w:r>
      <w:r w:rsidR="005E6C41">
        <w:rPr>
          <w:rFonts w:hAnsi="ＭＳ 明朝" w:hint="eastAsia"/>
        </w:rPr>
        <w:t>(1957～1959</w:t>
      </w:r>
      <w:r w:rsidR="005869FC">
        <w:rPr>
          <w:rFonts w:hAnsi="ＭＳ 明朝" w:hint="eastAsia"/>
        </w:rPr>
        <w:t>年</w:t>
      </w:r>
      <w:r w:rsidR="005E6C41">
        <w:rPr>
          <w:rFonts w:hAnsi="ＭＳ 明朝" w:hint="eastAsia"/>
        </w:rPr>
        <w:t>)</w:t>
      </w:r>
    </w:p>
    <w:tbl>
      <w:tblPr>
        <w:tblStyle w:val="a3"/>
        <w:tblW w:w="9478" w:type="dxa"/>
        <w:tblLayout w:type="fixed"/>
        <w:tblLook w:val="04A0" w:firstRow="1" w:lastRow="0" w:firstColumn="1" w:lastColumn="0" w:noHBand="0" w:noVBand="1"/>
      </w:tblPr>
      <w:tblGrid>
        <w:gridCol w:w="1129"/>
        <w:gridCol w:w="5812"/>
        <w:gridCol w:w="2537"/>
      </w:tblGrid>
      <w:tr w:rsidR="00B53654" w14:paraId="2460C78D" w14:textId="45E7FC6A" w:rsidTr="00723262">
        <w:tc>
          <w:tcPr>
            <w:tcW w:w="1129" w:type="dxa"/>
          </w:tcPr>
          <w:p w14:paraId="400CA5A9" w14:textId="77777777" w:rsidR="00204CC3" w:rsidRDefault="00204CC3" w:rsidP="00204CC3">
            <w:pPr>
              <w:snapToGrid w:val="0"/>
              <w:ind w:rightChars="-50" w:right="-105"/>
              <w:rPr>
                <w:rFonts w:ascii="ＭＳ ゴシック" w:eastAsia="ＭＳ ゴシック" w:hAnsi="ＭＳ ゴシック"/>
                <w:sz w:val="20"/>
                <w:szCs w:val="20"/>
              </w:rPr>
            </w:pPr>
            <w:r w:rsidRPr="00204CC3">
              <w:rPr>
                <w:rFonts w:ascii="ＭＳ ゴシック" w:eastAsia="ＭＳ ゴシック" w:hAnsi="ＭＳ ゴシック" w:hint="eastAsia"/>
                <w:sz w:val="20"/>
                <w:szCs w:val="20"/>
              </w:rPr>
              <w:t>堺</w:t>
            </w:r>
            <w:r w:rsidR="00723262">
              <w:rPr>
                <w:rFonts w:ascii="ＭＳ ゴシック" w:eastAsia="ＭＳ ゴシック" w:hAnsi="ＭＳ ゴシック" w:hint="eastAsia"/>
                <w:sz w:val="20"/>
                <w:szCs w:val="20"/>
              </w:rPr>
              <w:t>市</w:t>
            </w:r>
          </w:p>
          <w:p w14:paraId="7837C5E9" w14:textId="4D66706A" w:rsidR="00723262" w:rsidRPr="001F2CD2" w:rsidRDefault="001F2CD2" w:rsidP="001F2CD2">
            <w:pPr>
              <w:snapToGrid w:val="0"/>
              <w:rPr>
                <w:rFonts w:ascii="ＭＳ ゴシック" w:eastAsia="ＭＳ ゴシック" w:hAnsi="ＭＳ ゴシック"/>
                <w:spacing w:val="-18"/>
                <w:sz w:val="20"/>
                <w:szCs w:val="20"/>
              </w:rPr>
            </w:pPr>
            <w:r w:rsidRPr="001F2CD2">
              <w:rPr>
                <w:rFonts w:ascii="ＭＳ ゴシック" w:eastAsia="ＭＳ ゴシック" w:hAnsi="ＭＳ ゴシック" w:hint="eastAsia"/>
                <w:spacing w:val="-18"/>
                <w:sz w:val="20"/>
                <w:szCs w:val="20"/>
              </w:rPr>
              <w:t>(堺港</w:t>
            </w:r>
            <w:r w:rsidR="00723262" w:rsidRPr="001F2CD2">
              <w:rPr>
                <w:rFonts w:ascii="ＭＳ ゴシック" w:eastAsia="ＭＳ ゴシック" w:hAnsi="ＭＳ ゴシック" w:hint="eastAsia"/>
                <w:spacing w:val="-18"/>
                <w:sz w:val="20"/>
                <w:szCs w:val="20"/>
              </w:rPr>
              <w:t>南側防波堤外側</w:t>
            </w:r>
            <w:r w:rsidRPr="001F2CD2">
              <w:rPr>
                <w:rFonts w:ascii="ＭＳ ゴシック" w:eastAsia="ＭＳ ゴシック" w:hAnsi="ＭＳ ゴシック" w:hint="eastAsia"/>
                <w:spacing w:val="-18"/>
                <w:sz w:val="20"/>
                <w:szCs w:val="20"/>
              </w:rPr>
              <w:t>)</w:t>
            </w:r>
          </w:p>
        </w:tc>
        <w:tc>
          <w:tcPr>
            <w:tcW w:w="5812" w:type="dxa"/>
          </w:tcPr>
          <w:p w14:paraId="0EB08165" w14:textId="468526C5" w:rsidR="00204CC3" w:rsidRPr="00204CC3" w:rsidRDefault="00B53654" w:rsidP="001F2CD2">
            <w:pPr>
              <w:snapToGrid w:val="0"/>
              <w:ind w:leftChars="-33" w:left="-69" w:rightChars="-33" w:right="-69"/>
              <w:rPr>
                <w:rFonts w:ascii="ＭＳ ゴシック" w:eastAsia="ＭＳ ゴシック" w:hAnsi="ＭＳ ゴシック"/>
                <w:sz w:val="20"/>
                <w:szCs w:val="20"/>
              </w:rPr>
            </w:pPr>
            <w:r w:rsidRPr="00B53654">
              <w:rPr>
                <w:rFonts w:ascii="ＭＳ ゴシック" w:eastAsia="ＭＳ ゴシック" w:hAnsi="ＭＳ ゴシック"/>
                <w:noProof/>
                <w:sz w:val="20"/>
                <w:szCs w:val="20"/>
              </w:rPr>
              <w:drawing>
                <wp:inline distT="0" distB="0" distL="0" distR="0" wp14:anchorId="4CE0550D" wp14:editId="162FBB5F">
                  <wp:extent cx="2988000" cy="652926"/>
                  <wp:effectExtent l="0" t="0" r="3175" b="0"/>
                  <wp:docPr id="20486552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55253" name=""/>
                          <pic:cNvPicPr/>
                        </pic:nvPicPr>
                        <pic:blipFill>
                          <a:blip r:embed="rId46" cstate="email">
                            <a:extLst>
                              <a:ext uri="{28A0092B-C50C-407E-A947-70E740481C1C}">
                                <a14:useLocalDpi xmlns:a14="http://schemas.microsoft.com/office/drawing/2010/main"/>
                              </a:ext>
                            </a:extLst>
                          </a:blip>
                          <a:stretch>
                            <a:fillRect/>
                          </a:stretch>
                        </pic:blipFill>
                        <pic:spPr>
                          <a:xfrm>
                            <a:off x="0" y="0"/>
                            <a:ext cx="2988000" cy="652926"/>
                          </a:xfrm>
                          <a:prstGeom prst="rect">
                            <a:avLst/>
                          </a:prstGeom>
                        </pic:spPr>
                      </pic:pic>
                    </a:graphicData>
                  </a:graphic>
                </wp:inline>
              </w:drawing>
            </w:r>
          </w:p>
        </w:tc>
        <w:tc>
          <w:tcPr>
            <w:tcW w:w="2537" w:type="dxa"/>
            <w:vMerge w:val="restart"/>
            <w:vAlign w:val="bottom"/>
          </w:tcPr>
          <w:p w14:paraId="40A077DE" w14:textId="3F5DECF8" w:rsidR="00204CC3" w:rsidRDefault="00B53654" w:rsidP="00204CC3">
            <w:pPr>
              <w:snapToGrid w:val="0"/>
              <w:ind w:leftChars="-72" w:left="-151" w:rightChars="-107" w:right="-225"/>
            </w:pPr>
            <w:r>
              <w:rPr>
                <w:rFonts w:ascii="ＭＳ ゴシック" w:eastAsia="ＭＳ ゴシック" w:hAnsi="ＭＳ ゴシック"/>
                <w:noProof/>
                <w:sz w:val="20"/>
                <w:szCs w:val="20"/>
              </w:rPr>
              <mc:AlternateContent>
                <mc:Choice Requires="wpg">
                  <w:drawing>
                    <wp:inline distT="0" distB="0" distL="0" distR="0" wp14:anchorId="761C3F4F" wp14:editId="4033D7B8">
                      <wp:extent cx="1619343" cy="1405255"/>
                      <wp:effectExtent l="0" t="0" r="0" b="4445"/>
                      <wp:docPr id="1762072041" name="グループ化 236"/>
                      <wp:cNvGraphicFramePr/>
                      <a:graphic xmlns:a="http://schemas.openxmlformats.org/drawingml/2006/main">
                        <a:graphicData uri="http://schemas.microsoft.com/office/word/2010/wordprocessingGroup">
                          <wpg:wgp>
                            <wpg:cNvGrpSpPr/>
                            <wpg:grpSpPr>
                              <a:xfrm>
                                <a:off x="0" y="0"/>
                                <a:ext cx="1619343" cy="1405255"/>
                                <a:chOff x="0" y="0"/>
                                <a:chExt cx="1619343" cy="1405255"/>
                              </a:xfrm>
                            </wpg:grpSpPr>
                            <pic:pic xmlns:pic="http://schemas.openxmlformats.org/drawingml/2006/picture">
                              <pic:nvPicPr>
                                <pic:cNvPr id="842826301" name="図 1"/>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1537335" cy="1405255"/>
                                </a:xfrm>
                                <a:prstGeom prst="rect">
                                  <a:avLst/>
                                </a:prstGeom>
                              </pic:spPr>
                            </pic:pic>
                            <wps:wsp>
                              <wps:cNvPr id="1437404548" name="楕円 235"/>
                              <wps:cNvSpPr/>
                              <wps:spPr>
                                <a:xfrm>
                                  <a:off x="390525" y="161925"/>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2126342" name="楕円 235"/>
                              <wps:cNvSpPr/>
                              <wps:spPr>
                                <a:xfrm>
                                  <a:off x="576262" y="204788"/>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907349" name="楕円 235"/>
                              <wps:cNvSpPr/>
                              <wps:spPr>
                                <a:xfrm>
                                  <a:off x="1062037" y="38100"/>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789459" name="楕円 235"/>
                              <wps:cNvSpPr/>
                              <wps:spPr>
                                <a:xfrm>
                                  <a:off x="314325" y="504825"/>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440425" name="楕円 235"/>
                              <wps:cNvSpPr/>
                              <wps:spPr>
                                <a:xfrm>
                                  <a:off x="538162" y="1171575"/>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764939" name="楕円 235"/>
                              <wps:cNvSpPr/>
                              <wps:spPr>
                                <a:xfrm>
                                  <a:off x="776287" y="1123950"/>
                                  <a:ext cx="76200" cy="8096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2190771" name="テキスト ボックス 2"/>
                              <wps:cNvSpPr txBox="1">
                                <a:spLocks noChangeArrowheads="1"/>
                              </wps:cNvSpPr>
                              <wps:spPr bwMode="auto">
                                <a:xfrm>
                                  <a:off x="1380584" y="585788"/>
                                  <a:ext cx="238759" cy="161924"/>
                                </a:xfrm>
                                <a:prstGeom prst="rect">
                                  <a:avLst/>
                                </a:prstGeom>
                                <a:solidFill>
                                  <a:schemeClr val="bg1"/>
                                </a:solidFill>
                                <a:ln w="9525">
                                  <a:noFill/>
                                  <a:miter lim="800000"/>
                                  <a:headEnd/>
                                  <a:tailEnd/>
                                </a:ln>
                              </wps:spPr>
                              <wps:txbx>
                                <w:txbxContent>
                                  <w:p w14:paraId="44A5D8F7" w14:textId="76DD3A53" w:rsidR="000A7EB6" w:rsidRPr="00B53654" w:rsidRDefault="000A7EB6" w:rsidP="00B53654">
                                    <w:pPr>
                                      <w:snapToGrid w:val="0"/>
                                      <w:spacing w:line="240" w:lineRule="exact"/>
                                      <w:rPr>
                                        <w:rFonts w:ascii="ＭＳ ゴシック" w:eastAsia="ＭＳ ゴシック" w:hAnsi="ＭＳ ゴシック"/>
                                        <w:sz w:val="18"/>
                                        <w:szCs w:val="18"/>
                                      </w:rPr>
                                    </w:pPr>
                                    <w:r w:rsidRPr="00B53654">
                                      <w:rPr>
                                        <w:rFonts w:ascii="ＭＳ ゴシック" w:eastAsia="ＭＳ ゴシック" w:hAnsi="ＭＳ ゴシック" w:hint="eastAsia"/>
                                        <w:sz w:val="18"/>
                                        <w:szCs w:val="18"/>
                                      </w:rPr>
                                      <w:t>堺</w:t>
                                    </w:r>
                                    <w:r>
                                      <w:rPr>
                                        <w:rFonts w:ascii="ＭＳ ゴシック" w:eastAsia="ＭＳ ゴシック" w:hAnsi="ＭＳ ゴシック" w:hint="eastAsia"/>
                                        <w:sz w:val="18"/>
                                        <w:szCs w:val="18"/>
                                      </w:rPr>
                                      <w:t>市</w:t>
                                    </w:r>
                                  </w:p>
                                </w:txbxContent>
                              </wps:txbx>
                              <wps:bodyPr rot="0" vert="horz" wrap="none" lIns="0" tIns="0" rIns="0" bIns="0" anchor="t" anchorCtr="0">
                                <a:spAutoFit/>
                              </wps:bodyPr>
                            </wps:wsp>
                            <wps:wsp>
                              <wps:cNvPr id="616084099" name="テキスト ボックス 2"/>
                              <wps:cNvSpPr txBox="1">
                                <a:spLocks noChangeArrowheads="1"/>
                              </wps:cNvSpPr>
                              <wps:spPr bwMode="auto">
                                <a:xfrm>
                                  <a:off x="1095312" y="909638"/>
                                  <a:ext cx="467359" cy="136524"/>
                                </a:xfrm>
                                <a:prstGeom prst="rect">
                                  <a:avLst/>
                                </a:prstGeom>
                                <a:solidFill>
                                  <a:schemeClr val="bg1"/>
                                </a:solidFill>
                                <a:ln w="9525">
                                  <a:noFill/>
                                  <a:miter lim="800000"/>
                                  <a:headEnd/>
                                  <a:tailEnd/>
                                </a:ln>
                              </wps:spPr>
                              <wps:txbx>
                                <w:txbxContent>
                                  <w:p w14:paraId="05A6114B" w14:textId="7D1D2426" w:rsidR="000A7EB6" w:rsidRPr="00B53654" w:rsidRDefault="000A7EB6" w:rsidP="00B53654">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岸和田市</w:t>
                                    </w:r>
                                  </w:p>
                                </w:txbxContent>
                              </wps:txbx>
                              <wps:bodyPr rot="0" vert="horz" wrap="none" lIns="0" tIns="0" rIns="0" bIns="0" anchor="t" anchorCtr="0">
                                <a:spAutoFit/>
                              </wps:bodyPr>
                            </wps:wsp>
                          </wpg:wgp>
                        </a:graphicData>
                      </a:graphic>
                    </wp:inline>
                  </w:drawing>
                </mc:Choice>
                <mc:Fallback>
                  <w:pict>
                    <v:group w14:anchorId="761C3F4F" id="グループ化 236" o:spid="_x0000_s1193" style="width:127.5pt;height:110.65pt;mso-position-horizontal-relative:char;mso-position-vertical-relative:line" coordsize="1619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">
                      <v:shape id="図 1" o:spid="_x0000_s1194" type="#_x0000_t75" style="position:absolute;width:15373;height:1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">
                        <v:imagedata r:id="rId48" o:title=""/>
                      </v:shape>
                      <v:oval id="楕円 235" o:spid="_x0000_s1195" style="position:absolute;left:3905;top:1619;width:762;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" fillcolor="white [3212]" stroked="f" strokeweight="1pt">
                        <v:stroke joinstyle="miter"/>
                      </v:oval>
                      <v:oval id="楕円 235" o:spid="_x0000_s1196" style="position:absolute;left:5762;top:2047;width:762;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" fillcolor="white [3212]" stroked="f" strokeweight="1pt">
                        <v:stroke joinstyle="miter"/>
                      </v:oval>
                      <v:oval id="楕円 235" o:spid="_x0000_s1197" style="position:absolute;left:10620;top:381;width:762;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" fillcolor="white [3212]" stroked="f" strokeweight="1pt">
                        <v:stroke joinstyle="miter"/>
                      </v:oval>
                      <v:oval id="楕円 235" o:spid="_x0000_s1198" style="position:absolute;left:3143;top:5048;width:762;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" fillcolor="white [3212]" stroked="f" strokeweight="1pt">
                        <v:stroke joinstyle="miter"/>
                      </v:oval>
                      <v:oval id="楕円 235" o:spid="_x0000_s1199" style="position:absolute;left:5381;top:11715;width:762;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" fillcolor="white [3212]" stroked="f" strokeweight="1pt">
                        <v:stroke joinstyle="miter"/>
                      </v:oval>
                      <v:oval id="楕円 235" o:spid="_x0000_s1200" style="position:absolute;left:7762;top:11239;width:762;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" fillcolor="white [3212]" stroked="f" strokeweight="1pt">
                        <v:stroke joinstyle="miter"/>
                      </v:oval>
                      <v:shape id="_x0000_s1201" type="#_x0000_t202" style="position:absolute;left:13805;top:5857;width:2388;height:1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" fillcolor="white [3212]" stroked="f">
                        <v:textbox style="mso-fit-shape-to-text:t" inset="0,0,0,0">
                          <w:txbxContent>
                            <w:p w14:paraId="44A5D8F7" w14:textId="76DD3A53" w:rsidR="000A7EB6" w:rsidRPr="00B53654" w:rsidRDefault="000A7EB6" w:rsidP="00B53654">
                              <w:pPr>
                                <w:snapToGrid w:val="0"/>
                                <w:spacing w:line="240" w:lineRule="exact"/>
                                <w:rPr>
                                  <w:rFonts w:ascii="ＭＳ ゴシック" w:eastAsia="ＭＳ ゴシック" w:hAnsi="ＭＳ ゴシック"/>
                                  <w:sz w:val="18"/>
                                  <w:szCs w:val="18"/>
                                </w:rPr>
                              </w:pPr>
                              <w:r w:rsidRPr="00B53654">
                                <w:rPr>
                                  <w:rFonts w:ascii="ＭＳ ゴシック" w:eastAsia="ＭＳ ゴシック" w:hAnsi="ＭＳ ゴシック" w:hint="eastAsia"/>
                                  <w:sz w:val="18"/>
                                  <w:szCs w:val="18"/>
                                </w:rPr>
                                <w:t>堺</w:t>
                              </w:r>
                              <w:r>
                                <w:rPr>
                                  <w:rFonts w:ascii="ＭＳ ゴシック" w:eastAsia="ＭＳ ゴシック" w:hAnsi="ＭＳ ゴシック" w:hint="eastAsia"/>
                                  <w:sz w:val="18"/>
                                  <w:szCs w:val="18"/>
                                </w:rPr>
                                <w:t>市</w:t>
                              </w:r>
                            </w:p>
                          </w:txbxContent>
                        </v:textbox>
                      </v:shape>
                      <v:shape id="_x0000_s1202" type="#_x0000_t202" style="position:absolute;left:10953;top:9096;width:4673;height:13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" fillcolor="white [3212]" stroked="f">
                        <v:textbox style="mso-fit-shape-to-text:t" inset="0,0,0,0">
                          <w:txbxContent>
                            <w:p w14:paraId="05A6114B" w14:textId="7D1D2426" w:rsidR="000A7EB6" w:rsidRPr="00B53654" w:rsidRDefault="000A7EB6" w:rsidP="00B53654">
                              <w:pPr>
                                <w:snapToGrid w:val="0"/>
                                <w:spacing w:line="200" w:lineRule="exact"/>
                                <w:rPr>
                                  <w:rFonts w:ascii="ＭＳ ゴシック" w:eastAsia="ＭＳ ゴシック" w:hAnsi="ＭＳ ゴシック"/>
                                  <w:sz w:val="18"/>
                                  <w:szCs w:val="18"/>
                                </w:rPr>
                              </w:pPr>
                              <w:r>
                                <w:rPr>
                                  <w:rFonts w:ascii="ＭＳ ゴシック" w:eastAsia="ＭＳ ゴシック" w:hAnsi="ＭＳ ゴシック" w:hint="eastAsia"/>
                                  <w:sz w:val="18"/>
                                  <w:szCs w:val="18"/>
                                </w:rPr>
                                <w:t>岸和田市</w:t>
                              </w:r>
                            </w:p>
                          </w:txbxContent>
                        </v:textbox>
                      </v:shape>
                      <w10:anchorlock/>
                    </v:group>
                  </w:pict>
                </mc:Fallback>
              </mc:AlternateContent>
            </w:r>
          </w:p>
          <w:p w14:paraId="5228CE18" w14:textId="364860BB" w:rsidR="00204CC3" w:rsidRDefault="00204CC3" w:rsidP="00204CC3">
            <w:pPr>
              <w:snapToGrid w:val="0"/>
              <w:jc w:val="right"/>
              <w:rPr>
                <w:rFonts w:ascii="ＭＳ ゴシック" w:eastAsia="ＭＳ ゴシック" w:hAnsi="ＭＳ ゴシック"/>
                <w:sz w:val="18"/>
                <w:szCs w:val="18"/>
              </w:rPr>
            </w:pPr>
          </w:p>
          <w:p w14:paraId="6FCB4918" w14:textId="021CC7AC" w:rsidR="00204CC3" w:rsidRPr="00204CC3" w:rsidRDefault="00204CC3" w:rsidP="00204CC3">
            <w:pPr>
              <w:snapToGrid w:val="0"/>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204CC3">
              <w:rPr>
                <w:rFonts w:ascii="ＭＳ ゴシック" w:eastAsia="ＭＳ ゴシック" w:hAnsi="ＭＳ ゴシック" w:hint="eastAsia"/>
                <w:sz w:val="18"/>
                <w:szCs w:val="18"/>
              </w:rPr>
              <w:t>詳細な</w:t>
            </w:r>
            <w:r w:rsidR="000C30CA">
              <w:rPr>
                <w:rFonts w:ascii="ＭＳ ゴシック" w:eastAsia="ＭＳ ゴシック" w:hAnsi="ＭＳ ゴシック" w:hint="eastAsia"/>
                <w:sz w:val="18"/>
                <w:szCs w:val="18"/>
              </w:rPr>
              <w:t>調査</w:t>
            </w:r>
            <w:r w:rsidRPr="00204CC3">
              <w:rPr>
                <w:rFonts w:ascii="ＭＳ ゴシック" w:eastAsia="ＭＳ ゴシック" w:hAnsi="ＭＳ ゴシック" w:hint="eastAsia"/>
                <w:sz w:val="18"/>
                <w:szCs w:val="18"/>
              </w:rPr>
              <w:t>位置は不明</w:t>
            </w:r>
          </w:p>
        </w:tc>
      </w:tr>
      <w:tr w:rsidR="00B53654" w14:paraId="49908A98" w14:textId="64C00EB5" w:rsidTr="00723262">
        <w:tc>
          <w:tcPr>
            <w:tcW w:w="1129" w:type="dxa"/>
          </w:tcPr>
          <w:p w14:paraId="2FA2957A" w14:textId="2B704405" w:rsidR="00204CC3" w:rsidRPr="00204CC3" w:rsidRDefault="00204CC3" w:rsidP="00204CC3">
            <w:pPr>
              <w:snapToGrid w:val="0"/>
              <w:ind w:rightChars="-50" w:right="-105"/>
              <w:rPr>
                <w:rFonts w:ascii="ＭＳ ゴシック" w:eastAsia="ＭＳ ゴシック" w:hAnsi="ＭＳ ゴシック"/>
                <w:sz w:val="20"/>
                <w:szCs w:val="20"/>
              </w:rPr>
            </w:pPr>
            <w:r w:rsidRPr="00204CC3">
              <w:rPr>
                <w:rFonts w:ascii="ＭＳ ゴシック" w:eastAsia="ＭＳ ゴシック" w:hAnsi="ＭＳ ゴシック" w:hint="eastAsia"/>
                <w:sz w:val="20"/>
                <w:szCs w:val="20"/>
              </w:rPr>
              <w:t>岸和田</w:t>
            </w:r>
            <w:r w:rsidR="00723262">
              <w:rPr>
                <w:rFonts w:ascii="ＭＳ ゴシック" w:eastAsia="ＭＳ ゴシック" w:hAnsi="ＭＳ ゴシック" w:hint="eastAsia"/>
                <w:sz w:val="20"/>
                <w:szCs w:val="20"/>
              </w:rPr>
              <w:t>市</w:t>
            </w:r>
          </w:p>
          <w:p w14:paraId="4409EE3C" w14:textId="1049C838" w:rsidR="00204CC3" w:rsidRPr="00204CC3" w:rsidRDefault="001F2CD2" w:rsidP="00204CC3">
            <w:pPr>
              <w:snapToGrid w:val="0"/>
              <w:ind w:rightChars="-50" w:right="-105"/>
              <w:rPr>
                <w:rFonts w:ascii="ＭＳ ゴシック" w:eastAsia="ＭＳ ゴシック" w:hAnsi="ＭＳ ゴシック"/>
                <w:sz w:val="20"/>
                <w:szCs w:val="20"/>
              </w:rPr>
            </w:pPr>
            <w:r>
              <w:rPr>
                <w:rFonts w:ascii="ＭＳ ゴシック" w:eastAsia="ＭＳ ゴシック" w:hAnsi="ＭＳ ゴシック" w:hint="eastAsia"/>
                <w:sz w:val="20"/>
                <w:szCs w:val="20"/>
              </w:rPr>
              <w:t>(</w:t>
            </w:r>
            <w:r w:rsidR="00204CC3" w:rsidRPr="00204CC3">
              <w:rPr>
                <w:rFonts w:ascii="ＭＳ ゴシック" w:eastAsia="ＭＳ ゴシック" w:hAnsi="ＭＳ ゴシック" w:hint="eastAsia"/>
                <w:sz w:val="20"/>
                <w:szCs w:val="20"/>
              </w:rPr>
              <w:t>突堤外側</w:t>
            </w:r>
            <w:r>
              <w:rPr>
                <w:rFonts w:ascii="ＭＳ ゴシック" w:eastAsia="ＭＳ ゴシック" w:hAnsi="ＭＳ ゴシック" w:hint="eastAsia"/>
                <w:sz w:val="20"/>
                <w:szCs w:val="20"/>
              </w:rPr>
              <w:t>)</w:t>
            </w:r>
          </w:p>
          <w:p w14:paraId="2FD4271E" w14:textId="77777777" w:rsidR="00204CC3" w:rsidRPr="00204CC3" w:rsidRDefault="00204CC3" w:rsidP="00204CC3">
            <w:pPr>
              <w:snapToGrid w:val="0"/>
              <w:ind w:rightChars="-50" w:right="-105"/>
              <w:rPr>
                <w:rFonts w:ascii="ＭＳ ゴシック" w:eastAsia="ＭＳ ゴシック" w:hAnsi="ＭＳ ゴシック"/>
                <w:sz w:val="20"/>
                <w:szCs w:val="20"/>
              </w:rPr>
            </w:pPr>
          </w:p>
        </w:tc>
        <w:tc>
          <w:tcPr>
            <w:tcW w:w="5812" w:type="dxa"/>
          </w:tcPr>
          <w:p w14:paraId="78ED7AE5" w14:textId="1B9FDEE6" w:rsidR="00204CC3" w:rsidRPr="00204CC3" w:rsidRDefault="00B53654" w:rsidP="001F2CD2">
            <w:pPr>
              <w:snapToGrid w:val="0"/>
              <w:ind w:leftChars="-33" w:left="-69" w:rightChars="-33" w:right="-69"/>
              <w:rPr>
                <w:rFonts w:ascii="ＭＳ ゴシック" w:eastAsia="ＭＳ ゴシック" w:hAnsi="ＭＳ ゴシック"/>
                <w:sz w:val="20"/>
                <w:szCs w:val="20"/>
              </w:rPr>
            </w:pPr>
            <w:r w:rsidRPr="00B53654">
              <w:rPr>
                <w:rFonts w:ascii="ＭＳ ゴシック" w:eastAsia="ＭＳ ゴシック" w:hAnsi="ＭＳ ゴシック"/>
                <w:noProof/>
                <w:sz w:val="20"/>
                <w:szCs w:val="20"/>
              </w:rPr>
              <w:drawing>
                <wp:inline distT="0" distB="0" distL="0" distR="0" wp14:anchorId="5D7425C8" wp14:editId="1FE78E21">
                  <wp:extent cx="3132000" cy="913751"/>
                  <wp:effectExtent l="0" t="0" r="0" b="1270"/>
                  <wp:docPr id="15807212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2127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3132000" cy="913751"/>
                          </a:xfrm>
                          <a:prstGeom prst="rect">
                            <a:avLst/>
                          </a:prstGeom>
                        </pic:spPr>
                      </pic:pic>
                    </a:graphicData>
                  </a:graphic>
                </wp:inline>
              </w:drawing>
            </w:r>
          </w:p>
        </w:tc>
        <w:tc>
          <w:tcPr>
            <w:tcW w:w="2537" w:type="dxa"/>
            <w:vMerge/>
          </w:tcPr>
          <w:p w14:paraId="370132A9" w14:textId="77777777" w:rsidR="00204CC3" w:rsidRPr="00204CC3" w:rsidRDefault="00204CC3" w:rsidP="00204CC3">
            <w:pPr>
              <w:snapToGrid w:val="0"/>
            </w:pPr>
          </w:p>
        </w:tc>
      </w:tr>
      <w:tr w:rsidR="00B53654" w14:paraId="6A3AA174" w14:textId="44014F5E" w:rsidTr="00723262">
        <w:tc>
          <w:tcPr>
            <w:tcW w:w="1129" w:type="dxa"/>
          </w:tcPr>
          <w:p w14:paraId="2C33634B" w14:textId="730EE9E8" w:rsidR="00204CC3" w:rsidRPr="00204CC3" w:rsidRDefault="00204CC3" w:rsidP="00204CC3">
            <w:pPr>
              <w:snapToGrid w:val="0"/>
              <w:ind w:rightChars="-50" w:right="-105"/>
              <w:rPr>
                <w:rFonts w:ascii="ＭＳ ゴシック" w:eastAsia="ＭＳ ゴシック" w:hAnsi="ＭＳ ゴシック"/>
                <w:sz w:val="20"/>
                <w:szCs w:val="20"/>
              </w:rPr>
            </w:pPr>
            <w:r w:rsidRPr="00204CC3">
              <w:rPr>
                <w:rFonts w:ascii="ＭＳ ゴシック" w:eastAsia="ＭＳ ゴシック" w:hAnsi="ＭＳ ゴシック" w:hint="eastAsia"/>
                <w:sz w:val="20"/>
                <w:szCs w:val="20"/>
              </w:rPr>
              <w:t>岸和田</w:t>
            </w:r>
            <w:r w:rsidR="00723262">
              <w:rPr>
                <w:rFonts w:ascii="ＭＳ ゴシック" w:eastAsia="ＭＳ ゴシック" w:hAnsi="ＭＳ ゴシック" w:hint="eastAsia"/>
                <w:sz w:val="20"/>
                <w:szCs w:val="20"/>
              </w:rPr>
              <w:t>市</w:t>
            </w:r>
          </w:p>
          <w:p w14:paraId="7F585B63" w14:textId="0E17C9FD" w:rsidR="00204CC3" w:rsidRPr="00204CC3" w:rsidRDefault="001F2CD2" w:rsidP="00204CC3">
            <w:pPr>
              <w:snapToGrid w:val="0"/>
              <w:ind w:rightChars="-50" w:right="-105"/>
              <w:rPr>
                <w:rFonts w:ascii="ＭＳ ゴシック" w:eastAsia="ＭＳ ゴシック" w:hAnsi="ＭＳ ゴシック"/>
                <w:sz w:val="20"/>
                <w:szCs w:val="20"/>
              </w:rPr>
            </w:pPr>
            <w:r>
              <w:rPr>
                <w:rFonts w:ascii="ＭＳ ゴシック" w:eastAsia="ＭＳ ゴシック" w:hAnsi="ＭＳ ゴシック" w:hint="eastAsia"/>
                <w:sz w:val="20"/>
                <w:szCs w:val="20"/>
              </w:rPr>
              <w:t>(</w:t>
            </w:r>
            <w:r w:rsidR="00204CC3" w:rsidRPr="00204CC3">
              <w:rPr>
                <w:rFonts w:ascii="ＭＳ ゴシック" w:eastAsia="ＭＳ ゴシック" w:hAnsi="ＭＳ ゴシック" w:hint="eastAsia"/>
                <w:sz w:val="20"/>
                <w:szCs w:val="20"/>
              </w:rPr>
              <w:t>突堤先</w:t>
            </w:r>
            <w:r>
              <w:rPr>
                <w:rFonts w:ascii="ＭＳ ゴシック" w:eastAsia="ＭＳ ゴシック" w:hAnsi="ＭＳ ゴシック" w:hint="eastAsia"/>
                <w:sz w:val="20"/>
                <w:szCs w:val="20"/>
              </w:rPr>
              <w:t>)</w:t>
            </w:r>
          </w:p>
          <w:p w14:paraId="4921B62B" w14:textId="77777777" w:rsidR="00204CC3" w:rsidRPr="00204CC3" w:rsidRDefault="00204CC3" w:rsidP="00204CC3">
            <w:pPr>
              <w:snapToGrid w:val="0"/>
              <w:ind w:rightChars="-50" w:right="-105"/>
              <w:rPr>
                <w:rFonts w:ascii="ＭＳ ゴシック" w:eastAsia="ＭＳ ゴシック" w:hAnsi="ＭＳ ゴシック"/>
                <w:sz w:val="20"/>
                <w:szCs w:val="20"/>
              </w:rPr>
            </w:pPr>
          </w:p>
        </w:tc>
        <w:tc>
          <w:tcPr>
            <w:tcW w:w="5812" w:type="dxa"/>
          </w:tcPr>
          <w:p w14:paraId="2D567E5E" w14:textId="75159D39" w:rsidR="00204CC3" w:rsidRPr="00204CC3" w:rsidRDefault="00B53654" w:rsidP="001F2CD2">
            <w:pPr>
              <w:snapToGrid w:val="0"/>
              <w:ind w:leftChars="-33" w:left="-69" w:rightChars="-33" w:right="-69"/>
              <w:rPr>
                <w:rFonts w:ascii="ＭＳ ゴシック" w:eastAsia="ＭＳ ゴシック" w:hAnsi="ＭＳ ゴシック"/>
                <w:sz w:val="20"/>
                <w:szCs w:val="20"/>
              </w:rPr>
            </w:pPr>
            <w:r w:rsidRPr="00B53654">
              <w:rPr>
                <w:rFonts w:ascii="ＭＳ ゴシック" w:eastAsia="ＭＳ ゴシック" w:hAnsi="ＭＳ ゴシック"/>
                <w:noProof/>
                <w:sz w:val="20"/>
                <w:szCs w:val="20"/>
              </w:rPr>
              <w:drawing>
                <wp:inline distT="0" distB="0" distL="0" distR="0" wp14:anchorId="2E9CDA6E" wp14:editId="11444B21">
                  <wp:extent cx="3636000" cy="1053405"/>
                  <wp:effectExtent l="0" t="0" r="3175" b="0"/>
                  <wp:docPr id="154366826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68262"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636000" cy="1053405"/>
                          </a:xfrm>
                          <a:prstGeom prst="rect">
                            <a:avLst/>
                          </a:prstGeom>
                        </pic:spPr>
                      </pic:pic>
                    </a:graphicData>
                  </a:graphic>
                </wp:inline>
              </w:drawing>
            </w:r>
          </w:p>
        </w:tc>
        <w:tc>
          <w:tcPr>
            <w:tcW w:w="2537" w:type="dxa"/>
            <w:vMerge/>
          </w:tcPr>
          <w:p w14:paraId="014E980D" w14:textId="77777777" w:rsidR="00204CC3" w:rsidRPr="00204CC3" w:rsidRDefault="00204CC3" w:rsidP="00204CC3">
            <w:pPr>
              <w:snapToGrid w:val="0"/>
            </w:pPr>
          </w:p>
        </w:tc>
      </w:tr>
    </w:tbl>
    <w:p w14:paraId="72DF2536" w14:textId="76BD6A37" w:rsidR="00204CC3" w:rsidRPr="00B361C2" w:rsidRDefault="00B53654" w:rsidP="005869FC">
      <w:pPr>
        <w:snapToGrid w:val="0"/>
        <w:spacing w:line="200" w:lineRule="exact"/>
        <w:jc w:val="right"/>
        <w:rPr>
          <w:rFonts w:ascii="ＭＳ ゴシック" w:eastAsia="ＭＳ ゴシック" w:hAnsi="ＭＳ ゴシック"/>
          <w:sz w:val="18"/>
        </w:rPr>
      </w:pPr>
      <w:bookmarkStart w:id="11" w:name="_Hlk188258393"/>
      <w:r w:rsidRPr="00B361C2">
        <w:rPr>
          <w:rFonts w:ascii="ＭＳ ゴシック" w:eastAsia="ＭＳ ゴシック" w:hAnsi="ＭＳ ゴシック" w:hint="eastAsia"/>
          <w:sz w:val="18"/>
        </w:rPr>
        <w:t>谷口(1987)</w:t>
      </w:r>
      <w:r w:rsidR="00B361C2" w:rsidRPr="00B361C2">
        <w:rPr>
          <w:rFonts w:ascii="ＭＳ ゴシック" w:eastAsia="ＭＳ ゴシック" w:hAnsi="ＭＳ ゴシック" w:hint="eastAsia"/>
          <w:sz w:val="18"/>
        </w:rPr>
        <w:t>より</w:t>
      </w:r>
    </w:p>
    <w:bookmarkEnd w:id="11"/>
    <w:p w14:paraId="4E1E104B" w14:textId="3A55123D" w:rsidR="001F2CD2" w:rsidRDefault="001F2CD2" w:rsidP="005869FC">
      <w:pPr>
        <w:widowControl/>
        <w:snapToGrid w:val="0"/>
        <w:spacing w:line="240" w:lineRule="exact"/>
        <w:jc w:val="left"/>
      </w:pPr>
    </w:p>
    <w:p w14:paraId="028F2575" w14:textId="0A375C7C" w:rsidR="00502609" w:rsidRPr="0018318F" w:rsidRDefault="00502609" w:rsidP="00723262">
      <w:pPr>
        <w:rPr>
          <w:b/>
        </w:rPr>
      </w:pPr>
      <w:r w:rsidRPr="0018318F">
        <w:rPr>
          <w:rFonts w:hint="eastAsia"/>
          <w:b/>
        </w:rPr>
        <w:t>・</w:t>
      </w:r>
      <w:r w:rsidR="00723262" w:rsidRPr="0018318F">
        <w:rPr>
          <w:b/>
        </w:rPr>
        <w:t>19</w:t>
      </w:r>
      <w:r w:rsidR="005E6C41" w:rsidRPr="0018318F">
        <w:rPr>
          <w:b/>
        </w:rPr>
        <w:t>89</w:t>
      </w:r>
      <w:r w:rsidR="00723262" w:rsidRPr="0018318F">
        <w:rPr>
          <w:rFonts w:hint="eastAsia"/>
          <w:b/>
        </w:rPr>
        <w:t>年</w:t>
      </w:r>
      <w:r w:rsidR="005E6C41" w:rsidRPr="0018318F">
        <w:rPr>
          <w:b/>
        </w:rPr>
        <w:t>4月</w:t>
      </w:r>
      <w:r w:rsidR="005C2654" w:rsidRPr="0018318F">
        <w:rPr>
          <w:rFonts w:hint="eastAsia"/>
          <w:b/>
        </w:rPr>
        <w:t>に行われた</w:t>
      </w:r>
      <w:r w:rsidR="00CC36EC" w:rsidRPr="0018318F">
        <w:rPr>
          <w:rFonts w:hint="eastAsia"/>
          <w:b/>
        </w:rPr>
        <w:t>大阪府の海岸</w:t>
      </w:r>
      <w:r w:rsidR="00723262" w:rsidRPr="0018318F">
        <w:rPr>
          <w:rFonts w:hint="eastAsia"/>
          <w:b/>
        </w:rPr>
        <w:t>調査</w:t>
      </w:r>
      <w:r w:rsidR="005E6C41" w:rsidRPr="0018318F">
        <w:rPr>
          <w:b/>
        </w:rPr>
        <w:t>(大阪府立水産試験場・近畿大学 1993)</w:t>
      </w:r>
    </w:p>
    <w:p w14:paraId="5A36F626" w14:textId="3DAC737D" w:rsidR="00723262" w:rsidRPr="00BC1E20" w:rsidRDefault="00723262" w:rsidP="00674AD7">
      <w:pPr>
        <w:ind w:firstLineChars="100" w:firstLine="210"/>
      </w:pPr>
      <w:r w:rsidRPr="008F36BB">
        <w:rPr>
          <w:rFonts w:hint="eastAsia"/>
        </w:rPr>
        <w:t>大阪港～阪南港</w:t>
      </w:r>
      <w:r w:rsidR="005C2654" w:rsidRPr="008F36BB">
        <w:t>(表中：</w:t>
      </w:r>
      <w:r w:rsidR="005C2654" w:rsidRPr="00BC1E20">
        <w:t>中北部</w:t>
      </w:r>
      <w:r w:rsidRPr="00BC1E20">
        <w:t>)</w:t>
      </w:r>
      <w:r w:rsidR="004F664B" w:rsidRPr="00BC1E20">
        <w:rPr>
          <w:rFonts w:hint="eastAsia"/>
        </w:rPr>
        <w:t>における調査結果をみると</w:t>
      </w:r>
      <w:r w:rsidRPr="00BC1E20">
        <w:rPr>
          <w:rFonts w:hint="eastAsia"/>
        </w:rPr>
        <w:t>、</w:t>
      </w:r>
      <w:r w:rsidR="004F664B" w:rsidRPr="00BC1E20">
        <w:rPr>
          <w:rFonts w:hint="eastAsia"/>
        </w:rPr>
        <w:t>小型海藻である</w:t>
      </w:r>
      <w:r w:rsidRPr="00BC1E20">
        <w:rPr>
          <w:rFonts w:hint="eastAsia"/>
        </w:rPr>
        <w:t>アオノリ類</w:t>
      </w:r>
      <w:r w:rsidR="004F664B" w:rsidRPr="00BC1E20">
        <w:rPr>
          <w:rFonts w:hint="eastAsia"/>
        </w:rPr>
        <w:t>が多くの地点で確認され、アマノリ、</w:t>
      </w:r>
      <w:r w:rsidRPr="00BC1E20">
        <w:rPr>
          <w:rFonts w:hint="eastAsia"/>
        </w:rPr>
        <w:t>アオサ類、テングサ類、オゴノリ</w:t>
      </w:r>
      <w:r w:rsidR="00FF1340" w:rsidRPr="00BC1E20">
        <w:rPr>
          <w:rFonts w:hint="eastAsia"/>
        </w:rPr>
        <w:t>も</w:t>
      </w:r>
      <w:r w:rsidRPr="00BC1E20">
        <w:rPr>
          <w:rFonts w:hint="eastAsia"/>
        </w:rPr>
        <w:t>確認されているが、ワカメ、ホンダワラ類といった大型海藻</w:t>
      </w:r>
      <w:r w:rsidR="00FF1340" w:rsidRPr="00BC1E20">
        <w:rPr>
          <w:rFonts w:hint="eastAsia"/>
        </w:rPr>
        <w:t>は</w:t>
      </w:r>
      <w:r w:rsidRPr="00BC1E20">
        <w:rPr>
          <w:rFonts w:hint="eastAsia"/>
        </w:rPr>
        <w:t>確認されていない</w:t>
      </w:r>
      <w:r w:rsidR="00CC36EC" w:rsidRPr="00BC1E20">
        <w:rPr>
          <w:rFonts w:hint="eastAsia"/>
        </w:rPr>
        <w:t>(</w:t>
      </w:r>
      <w:r w:rsidR="00CC36EC" w:rsidRPr="00BC1E20">
        <w:fldChar w:fldCharType="begin"/>
      </w:r>
      <w:r w:rsidR="00CC36EC" w:rsidRPr="00BC1E20">
        <w:instrText xml:space="preserve"> </w:instrText>
      </w:r>
      <w:r w:rsidR="00CC36EC" w:rsidRPr="00BC1E20">
        <w:rPr>
          <w:rFonts w:hint="eastAsia"/>
        </w:rPr>
        <w:instrText>REF _Ref191374333 \h</w:instrText>
      </w:r>
      <w:r w:rsidR="00CC36EC" w:rsidRPr="00BC1E20">
        <w:instrText xml:space="preserve"> </w:instrText>
      </w:r>
      <w:r w:rsidR="008F36BB" w:rsidRPr="00BC1E20">
        <w:instrText xml:space="preserve"> \* MERGEFORMAT </w:instrText>
      </w:r>
      <w:r w:rsidR="00CC36EC" w:rsidRPr="00BC1E20">
        <w:fldChar w:fldCharType="separate"/>
      </w:r>
      <w:r w:rsidR="00AF5DF1" w:rsidRPr="0018318F">
        <w:t xml:space="preserve">表 </w:t>
      </w:r>
      <w:r w:rsidR="00AF5DF1" w:rsidRPr="0018318F">
        <w:rPr>
          <w:noProof/>
        </w:rPr>
        <w:t>3</w:t>
      </w:r>
      <w:r w:rsidR="00AF5DF1" w:rsidRPr="0018318F">
        <w:noBreakHyphen/>
      </w:r>
      <w:r w:rsidR="00AF5DF1" w:rsidRPr="0018318F">
        <w:rPr>
          <w:noProof/>
        </w:rPr>
        <w:t>3</w:t>
      </w:r>
      <w:r w:rsidR="00CC36EC" w:rsidRPr="00BC1E20">
        <w:fldChar w:fldCharType="end"/>
      </w:r>
      <w:r w:rsidR="00CC36EC" w:rsidRPr="00BC1E20">
        <w:rPr>
          <w:rFonts w:hint="eastAsia"/>
        </w:rPr>
        <w:t>)</w:t>
      </w:r>
      <w:r w:rsidRPr="00BC1E20">
        <w:rPr>
          <w:rFonts w:hint="eastAsia"/>
        </w:rPr>
        <w:t>。</w:t>
      </w:r>
    </w:p>
    <w:p w14:paraId="181AE103" w14:textId="7ED36A03" w:rsidR="00723262" w:rsidRPr="00B24D4C" w:rsidRDefault="00723262" w:rsidP="001F2CD2">
      <w:pPr>
        <w:widowControl/>
        <w:snapToGrid w:val="0"/>
        <w:jc w:val="left"/>
        <w:rPr>
          <w:rFonts w:ascii="ＭＳ ゴシック" w:eastAsia="ＭＳ ゴシック" w:hAnsi="ＭＳ ゴシック"/>
        </w:rPr>
      </w:pPr>
    </w:p>
    <w:p w14:paraId="7C98B5CE" w14:textId="3541CA5C" w:rsidR="00E04B0F" w:rsidRPr="00632DE5" w:rsidRDefault="000A7EB6" w:rsidP="0018318F">
      <w:pPr>
        <w:snapToGrid w:val="0"/>
        <w:ind w:leftChars="337" w:left="708" w:rightChars="1551" w:right="3257"/>
        <w:jc w:val="center"/>
        <w:rPr>
          <w:rFonts w:ascii="ＭＳ ゴシック" w:eastAsia="ＭＳ ゴシック" w:hAnsi="ＭＳ ゴシック"/>
        </w:rPr>
      </w:pPr>
      <w:bookmarkStart w:id="12" w:name="_Ref191374333"/>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bookmarkEnd w:id="12"/>
      <w:r w:rsidR="00E04B0F" w:rsidRPr="00632DE5">
        <w:rPr>
          <w:rFonts w:ascii="ＭＳ ゴシック" w:eastAsia="ＭＳ ゴシック" w:hAnsi="ＭＳ ゴシック" w:hint="eastAsia"/>
        </w:rPr>
        <w:t xml:space="preserve">　海藻類の分布状況(19</w:t>
      </w:r>
      <w:r w:rsidR="005E6C41" w:rsidRPr="00632DE5">
        <w:rPr>
          <w:rFonts w:ascii="ＭＳ ゴシック" w:eastAsia="ＭＳ ゴシック" w:hAnsi="ＭＳ ゴシック" w:hint="eastAsia"/>
        </w:rPr>
        <w:t>89</w:t>
      </w:r>
      <w:r w:rsidR="00E04B0F" w:rsidRPr="00632DE5">
        <w:rPr>
          <w:rFonts w:ascii="ＭＳ ゴシック" w:eastAsia="ＭＳ ゴシック" w:hAnsi="ＭＳ ゴシック" w:hint="eastAsia"/>
        </w:rPr>
        <w:t>年4月)</w:t>
      </w:r>
    </w:p>
    <w:p w14:paraId="0983928E" w14:textId="08B5123B" w:rsidR="00E04B0F" w:rsidRPr="00B24D4C" w:rsidRDefault="00E56985" w:rsidP="00780A3B">
      <w:pPr>
        <w:snapToGrid w:val="0"/>
        <w:jc w:val="center"/>
        <w:textAlignment w:val="top"/>
        <w:rPr>
          <w:rFonts w:ascii="ＭＳ ゴシック" w:eastAsia="ＭＳ ゴシック" w:hAnsi="ＭＳ ゴシック"/>
        </w:rPr>
      </w:pPr>
      <w:r>
        <w:rPr>
          <w:rFonts w:ascii="ＭＳ ゴシック" w:eastAsia="ＭＳ ゴシック" w:hAnsi="ＭＳ ゴシック" w:hint="eastAsia"/>
          <w:noProof/>
        </w:rPr>
        <mc:AlternateContent>
          <mc:Choice Requires="wpg">
            <w:drawing>
              <wp:inline distT="0" distB="0" distL="0" distR="0" wp14:anchorId="25891A4E" wp14:editId="0402DAE1">
                <wp:extent cx="3407775" cy="2290763"/>
                <wp:effectExtent l="0" t="0" r="21590" b="0"/>
                <wp:docPr id="695231436" name="グループ化 419"/>
                <wp:cNvGraphicFramePr/>
                <a:graphic xmlns:a="http://schemas.openxmlformats.org/drawingml/2006/main">
                  <a:graphicData uri="http://schemas.microsoft.com/office/word/2010/wordprocessingGroup">
                    <wpg:wgp>
                      <wpg:cNvGrpSpPr/>
                      <wpg:grpSpPr>
                        <a:xfrm>
                          <a:off x="0" y="0"/>
                          <a:ext cx="3407775" cy="2290763"/>
                          <a:chOff x="0" y="0"/>
                          <a:chExt cx="3407775" cy="2290763"/>
                        </a:xfrm>
                      </wpg:grpSpPr>
                      <wpg:grpSp>
                        <wpg:cNvPr id="836401337" name="グループ化 22">
                          <a:extLst>
                            <a:ext uri="{FF2B5EF4-FFF2-40B4-BE49-F238E27FC236}">
                              <a16:creationId xmlns:a16="http://schemas.microsoft.com/office/drawing/2014/main" id="{B6C4AB8D-7797-EE86-7C14-D69A779F63B1}"/>
                            </a:ext>
                          </a:extLst>
                        </wpg:cNvPr>
                        <wpg:cNvGrpSpPr>
                          <a:grpSpLocks noChangeAspect="1"/>
                        </wpg:cNvGrpSpPr>
                        <wpg:grpSpPr>
                          <a:xfrm>
                            <a:off x="0" y="0"/>
                            <a:ext cx="3407775" cy="2290763"/>
                            <a:chOff x="3" y="381002"/>
                            <a:chExt cx="3731027" cy="2550730"/>
                          </a:xfrm>
                        </wpg:grpSpPr>
                        <pic:pic xmlns:pic="http://schemas.openxmlformats.org/drawingml/2006/picture">
                          <pic:nvPicPr>
                            <pic:cNvPr id="152351882" name="図 152351882">
                              <a:extLst>
                                <a:ext uri="{FF2B5EF4-FFF2-40B4-BE49-F238E27FC236}">
                                  <a16:creationId xmlns:a16="http://schemas.microsoft.com/office/drawing/2014/main" id="{159F2C0D-4034-2C2E-076D-003B4A9D031B}"/>
                                </a:ext>
                              </a:extLst>
                            </pic:cNvPr>
                            <pic:cNvPicPr preferRelativeResize="0">
                              <a:picLocks noChangeAspect="1"/>
                            </pic:cNvPicPr>
                          </pic:nvPicPr>
                          <pic:blipFill rotWithShape="1">
                            <a:blip r:embed="rId51" cstate="email">
                              <a:extLst>
                                <a:ext uri="{28A0092B-C50C-407E-A947-70E740481C1C}">
                                  <a14:useLocalDpi xmlns:a14="http://schemas.microsoft.com/office/drawing/2010/main"/>
                                </a:ext>
                              </a:extLst>
                            </a:blip>
                            <a:srcRect/>
                            <a:stretch/>
                          </pic:blipFill>
                          <pic:spPr>
                            <a:xfrm>
                              <a:off x="3" y="381002"/>
                              <a:ext cx="3730834" cy="2550730"/>
                            </a:xfrm>
                            <a:prstGeom prst="rect">
                              <a:avLst/>
                            </a:prstGeom>
                          </pic:spPr>
                        </pic:pic>
                        <wps:wsp>
                          <wps:cNvPr id="509758378" name="テキスト ボックス 1">
                            <a:extLst>
                              <a:ext uri="{FF2B5EF4-FFF2-40B4-BE49-F238E27FC236}">
                                <a16:creationId xmlns:a16="http://schemas.microsoft.com/office/drawing/2014/main" id="{E86B5773-C250-B98C-5D73-F43C1B6D0CEF}"/>
                              </a:ext>
                            </a:extLst>
                          </wps:cNvPr>
                          <wps:cNvSpPr txBox="1"/>
                          <wps:spPr>
                            <a:xfrm>
                              <a:off x="2229401" y="432953"/>
                              <a:ext cx="672536" cy="257097"/>
                            </a:xfrm>
                            <a:prstGeom prst="rect">
                              <a:avLst/>
                            </a:prstGeom>
                            <a:solidFill>
                              <a:schemeClr val="bg1"/>
                            </a:solidFill>
                          </wps:spPr>
                          <wps:style>
                            <a:lnRef idx="0">
                              <a:scrgbClr r="0" g="0" b="0"/>
                            </a:lnRef>
                            <a:fillRef idx="0">
                              <a:scrgbClr r="0" g="0" b="0"/>
                            </a:fillRef>
                            <a:effectRef idx="0">
                              <a:scrgbClr r="0" g="0" b="0"/>
                            </a:effectRef>
                            <a:fontRef idx="minor">
                              <a:schemeClr val="tx1"/>
                            </a:fontRef>
                          </wps:style>
                          <wps:txbx>
                            <w:txbxContent>
                              <w:p w14:paraId="28786F62" w14:textId="77777777" w:rsidR="000A7EB6" w:rsidRPr="00A41FFD" w:rsidRDefault="000A7EB6" w:rsidP="00E56985">
                                <w:pPr>
                                  <w:rPr>
                                    <w:b/>
                                    <w:bCs/>
                                    <w:color w:val="000000" w:themeColor="text1"/>
                                    <w:kern w:val="0"/>
                                    <w:sz w:val="12"/>
                                    <w:szCs w:val="12"/>
                                    <w14:ligatures w14:val="none"/>
                                  </w:rPr>
                                </w:pPr>
                                <w:r w:rsidRPr="00A41FFD">
                                  <w:rPr>
                                    <w:rFonts w:hint="eastAsia"/>
                                    <w:b/>
                                    <w:bCs/>
                                    <w:color w:val="000000" w:themeColor="text1"/>
                                    <w:sz w:val="12"/>
                                    <w:szCs w:val="12"/>
                                  </w:rPr>
                                  <w:t>人工海岸(南部)</w:t>
                                </w:r>
                              </w:p>
                            </w:txbxContent>
                          </wps:txbx>
                          <wps:bodyPr wrap="square" lIns="36000" tIns="0" rIns="36000" bIns="0" rtlCol="0" anchor="t">
                            <a:noAutofit/>
                          </wps:bodyPr>
                        </wps:wsp>
                        <wps:wsp>
                          <wps:cNvPr id="252053776" name="テキスト ボックス 11">
                            <a:extLst>
                              <a:ext uri="{FF2B5EF4-FFF2-40B4-BE49-F238E27FC236}">
                                <a16:creationId xmlns:a16="http://schemas.microsoft.com/office/drawing/2014/main" id="{BA88E239-9C3E-4AF0-AAD8-B00C25CD044C}"/>
                              </a:ext>
                            </a:extLst>
                          </wps:cNvPr>
                          <wps:cNvSpPr txBox="1"/>
                          <wps:spPr>
                            <a:xfrm>
                              <a:off x="2973495" y="432946"/>
                              <a:ext cx="757535" cy="257097"/>
                            </a:xfrm>
                            <a:prstGeom prst="rect">
                              <a:avLst/>
                            </a:prstGeom>
                            <a:solidFill>
                              <a:schemeClr val="bg1"/>
                            </a:solidFill>
                          </wps:spPr>
                          <wps:style>
                            <a:lnRef idx="0">
                              <a:scrgbClr r="0" g="0" b="0"/>
                            </a:lnRef>
                            <a:fillRef idx="0">
                              <a:scrgbClr r="0" g="0" b="0"/>
                            </a:fillRef>
                            <a:effectRef idx="0">
                              <a:scrgbClr r="0" g="0" b="0"/>
                            </a:effectRef>
                            <a:fontRef idx="minor">
                              <a:schemeClr val="tx1"/>
                            </a:fontRef>
                          </wps:style>
                          <wps:txbx>
                            <w:txbxContent>
                              <w:p w14:paraId="2F55C6B6" w14:textId="77777777" w:rsidR="000A7EB6" w:rsidRPr="00A41FFD" w:rsidRDefault="000A7EB6" w:rsidP="00E56985">
                                <w:pPr>
                                  <w:rPr>
                                    <w:b/>
                                    <w:bCs/>
                                    <w:color w:val="000000" w:themeColor="text1"/>
                                    <w:kern w:val="0"/>
                                    <w:sz w:val="12"/>
                                    <w:szCs w:val="12"/>
                                    <w14:ligatures w14:val="none"/>
                                  </w:rPr>
                                </w:pPr>
                                <w:r w:rsidRPr="00A41FFD">
                                  <w:rPr>
                                    <w:rFonts w:hint="eastAsia"/>
                                    <w:b/>
                                    <w:bCs/>
                                    <w:color w:val="000000" w:themeColor="text1"/>
                                    <w:sz w:val="12"/>
                                    <w:szCs w:val="12"/>
                                  </w:rPr>
                                  <w:t>人工海岸(</w:t>
                                </w:r>
                                <w:r>
                                  <w:rPr>
                                    <w:rFonts w:hint="eastAsia"/>
                                    <w:b/>
                                    <w:bCs/>
                                    <w:color w:val="000000" w:themeColor="text1"/>
                                    <w:sz w:val="12"/>
                                    <w:szCs w:val="12"/>
                                  </w:rPr>
                                  <w:t>中</w:t>
                                </w:r>
                                <w:r w:rsidRPr="00A41FFD">
                                  <w:rPr>
                                    <w:rFonts w:hint="eastAsia"/>
                                    <w:b/>
                                    <w:bCs/>
                                    <w:color w:val="000000" w:themeColor="text1"/>
                                    <w:sz w:val="12"/>
                                    <w:szCs w:val="12"/>
                                  </w:rPr>
                                  <w:t>北部)</w:t>
                                </w:r>
                              </w:p>
                            </w:txbxContent>
                          </wps:txbx>
                          <wps:bodyPr wrap="square" lIns="36000" tIns="0" rIns="36000" bIns="0" rtlCol="0" anchor="t">
                            <a:noAutofit/>
                          </wps:bodyPr>
                        </wps:wsp>
                      </wpg:grpSp>
                      <wps:wsp>
                        <wps:cNvPr id="948231627" name="正方形/長方形 418"/>
                        <wps:cNvSpPr/>
                        <wps:spPr>
                          <a:xfrm>
                            <a:off x="2723948" y="1009510"/>
                            <a:ext cx="682919" cy="469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5891A4E" id="グループ化 419" o:spid="_x0000_s1203" style="width:268.35pt;height:180.4pt;mso-position-horizontal-relative:char;mso-position-vertical-relative:line" coordsize="34077,22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">
                <v:group id="グループ化 22" o:spid="_x0000_s1204" style="position:absolute;width:34077;height:22907" coordorigin=",3810" coordsize="37310,25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">
                  <o:lock v:ext="edit" aspectratio="t"/>
                  <v:shape id="図 152351882" o:spid="_x0000_s1205" type="#_x0000_t75" style="position:absolute;top:3810;width:37308;height:255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">
                    <v:imagedata r:id="rId52" o:title=""/>
                  </v:shape>
                  <v:shape id="テキスト ボックス 1" o:spid="_x0000_s1206" type="#_x0000_t202" style="position:absolute;left:22294;top:4329;width:6725;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" fillcolor="white [3212]" stroked="f">
                    <v:textbox inset="1mm,0,1mm,0">
                      <w:txbxContent>
                        <w:p w14:paraId="28786F62" w14:textId="77777777" w:rsidR="000A7EB6" w:rsidRPr="00A41FFD" w:rsidRDefault="000A7EB6" w:rsidP="00E56985">
                          <w:pPr>
                            <w:rPr>
                              <w:b/>
                              <w:bCs/>
                              <w:color w:val="000000" w:themeColor="text1"/>
                              <w:kern w:val="0"/>
                              <w:sz w:val="12"/>
                              <w:szCs w:val="12"/>
                              <w14:ligatures w14:val="none"/>
                            </w:rPr>
                          </w:pPr>
                          <w:r w:rsidRPr="00A41FFD">
                            <w:rPr>
                              <w:rFonts w:hint="eastAsia"/>
                              <w:b/>
                              <w:bCs/>
                              <w:color w:val="000000" w:themeColor="text1"/>
                              <w:sz w:val="12"/>
                              <w:szCs w:val="12"/>
                            </w:rPr>
                            <w:t>人工海岸(南部)</w:t>
                          </w:r>
                        </w:p>
                      </w:txbxContent>
                    </v:textbox>
                  </v:shape>
                  <v:shape id="テキスト ボックス 11" o:spid="_x0000_s1207" type="#_x0000_t202" style="position:absolute;left:29734;top:4329;width:757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" fillcolor="white [3212]" stroked="f">
                    <v:textbox inset="1mm,0,1mm,0">
                      <w:txbxContent>
                        <w:p w14:paraId="2F55C6B6" w14:textId="77777777" w:rsidR="000A7EB6" w:rsidRPr="00A41FFD" w:rsidRDefault="000A7EB6" w:rsidP="00E56985">
                          <w:pPr>
                            <w:rPr>
                              <w:b/>
                              <w:bCs/>
                              <w:color w:val="000000" w:themeColor="text1"/>
                              <w:kern w:val="0"/>
                              <w:sz w:val="12"/>
                              <w:szCs w:val="12"/>
                              <w14:ligatures w14:val="none"/>
                            </w:rPr>
                          </w:pPr>
                          <w:r w:rsidRPr="00A41FFD">
                            <w:rPr>
                              <w:rFonts w:hint="eastAsia"/>
                              <w:b/>
                              <w:bCs/>
                              <w:color w:val="000000" w:themeColor="text1"/>
                              <w:sz w:val="12"/>
                              <w:szCs w:val="12"/>
                            </w:rPr>
                            <w:t>人工海岸(</w:t>
                          </w:r>
                          <w:r>
                            <w:rPr>
                              <w:rFonts w:hint="eastAsia"/>
                              <w:b/>
                              <w:bCs/>
                              <w:color w:val="000000" w:themeColor="text1"/>
                              <w:sz w:val="12"/>
                              <w:szCs w:val="12"/>
                            </w:rPr>
                            <w:t>中</w:t>
                          </w:r>
                          <w:r w:rsidRPr="00A41FFD">
                            <w:rPr>
                              <w:rFonts w:hint="eastAsia"/>
                              <w:b/>
                              <w:bCs/>
                              <w:color w:val="000000" w:themeColor="text1"/>
                              <w:sz w:val="12"/>
                              <w:szCs w:val="12"/>
                            </w:rPr>
                            <w:t>北部)</w:t>
                          </w:r>
                        </w:p>
                      </w:txbxContent>
                    </v:textbox>
                  </v:shape>
                </v:group>
                <v:rect id="正方形/長方形 418" o:spid="_x0000_s1208" style="position:absolute;left:27239;top:10095;width:6829;height:4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" filled="f" strokecolor="red" strokeweight="1pt"/>
                <w10:anchorlock/>
              </v:group>
            </w:pict>
          </mc:Fallback>
        </mc:AlternateContent>
      </w:r>
      <w:r w:rsidR="00723262">
        <w:rPr>
          <w:rFonts w:ascii="ＭＳ ゴシック" w:eastAsia="ＭＳ ゴシック" w:hAnsi="ＭＳ ゴシック" w:hint="eastAsia"/>
        </w:rPr>
        <w:t xml:space="preserve">　</w:t>
      </w:r>
      <w:r w:rsidR="00723262" w:rsidRPr="00723262">
        <w:rPr>
          <w:noProof/>
        </w:rPr>
        <w:t xml:space="preserve"> </w:t>
      </w:r>
      <w:r w:rsidR="001F2CD2">
        <w:rPr>
          <w:rFonts w:ascii="ＭＳ ゴシック" w:eastAsia="ＭＳ ゴシック" w:hAnsi="ＭＳ ゴシック" w:hint="eastAsia"/>
          <w:noProof/>
        </w:rPr>
        <mc:AlternateContent>
          <mc:Choice Requires="wpg">
            <w:drawing>
              <wp:inline distT="0" distB="0" distL="0" distR="0" wp14:anchorId="2AC1D5FA" wp14:editId="7C938B74">
                <wp:extent cx="1440329" cy="2576367"/>
                <wp:effectExtent l="0" t="0" r="7620" b="0"/>
                <wp:docPr id="893295444" name="グループ化 3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440329" cy="2576367"/>
                          <a:chOff x="-74" y="38245"/>
                          <a:chExt cx="1440149" cy="2576311"/>
                        </a:xfrm>
                      </wpg:grpSpPr>
                      <pic:pic xmlns:pic="http://schemas.openxmlformats.org/drawingml/2006/picture">
                        <pic:nvPicPr>
                          <pic:cNvPr id="1486973414" name="図 1"/>
                          <pic:cNvPicPr>
                            <a:picLocks noChangeAspect="1"/>
                          </pic:cNvPicPr>
                        </pic:nvPicPr>
                        <pic:blipFill rotWithShape="1">
                          <a:blip r:embed="rId53" cstate="email">
                            <a:extLst>
                              <a:ext uri="{28A0092B-C50C-407E-A947-70E740481C1C}">
                                <a14:useLocalDpi xmlns:a14="http://schemas.microsoft.com/office/drawing/2010/main"/>
                              </a:ext>
                            </a:extLst>
                          </a:blip>
                          <a:srcRect/>
                          <a:stretch/>
                        </pic:blipFill>
                        <pic:spPr bwMode="auto">
                          <a:xfrm rot="16200000">
                            <a:off x="-568155" y="606326"/>
                            <a:ext cx="2576311" cy="144014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80869754"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1145858" y="2281872"/>
                            <a:ext cx="276860" cy="276860"/>
                          </a:xfrm>
                          <a:prstGeom prst="rect">
                            <a:avLst/>
                          </a:prstGeom>
                          <a:noFill/>
                          <a:ln>
                            <a:noFill/>
                          </a:ln>
                        </pic:spPr>
                      </pic:pic>
                    </wpg:wgp>
                  </a:graphicData>
                </a:graphic>
              </wp:inline>
            </w:drawing>
          </mc:Choice>
          <mc:Fallback xmlns:w16sdtfl="http://schemas.microsoft.com/office/word/2024/wordml/sdtformatlock" xmlns:w16du="http://schemas.microsoft.com/office/word/2023/wordml/word16du" xmlns:oel="http://schemas.microsoft.com/office/2019/extlst">
            <w:pict>
              <v:group w14:anchorId="20BFAAF6" id="グループ化 361" o:spid="_x0000_s1026" style="width:113.4pt;height:202.85pt;mso-position-horizontal-relative:char;mso-position-vertical-relative:line" coordorigin=",382" coordsize="14401,25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">
                <o:lock v:ext="edit" aspectratio="t"/>
                <v:shape id="図 1" o:spid="_x0000_s1027" type="#_x0000_t75" style="position:absolute;left:-5682;top:6064;width:25763;height:144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AiI7HAAAA4wAAAA8AAABkcnMvZG93bnJldi54bWxET19PwjAQfyfxOzRnwht0yDJxUojBkPCC&#10;cajv53quDet1rgXGt7cmJj7e7/8t14NrxZn6YD0rmE0zEMS115YbBe9v28kCRIjIGlvPpOBKAdar&#10;m9ESS+0vXNH5EBuRQjiUqMDE2JVShtqQwzD1HXHivnzvMKazb6Tu8ZLCXSvvsqyQDi2nBoMdbQzV&#10;x8PJKag2bPTrx/y5yoa9efk+2qL4tEqNb4enRxCRhvgv/nPvdJqfL4qH+3k+y+H3pwSAX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AiI7HAAAA4wAAAA8AAAAAAAAAAAAA&#10;AAAAnwIAAGRycy9kb3ducmV2LnhtbFBLBQYAAAAABAAEAPcAAACTAwAAAAA=&#10;">
                  <v:imagedata r:id="rId54" o:title="" croptop="4774f" cropbottom="1048f" cropleft="2031f" cropright="929f"/>
                  <v:path arrowok="t"/>
                </v:shape>
                <v:shape id="図 2" o:spid="_x0000_s1028" type="#_x0000_t75" style="position:absolute;left:11458;top:22818;width:2769;height: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zc/HIAAAA4wAAAA8AAABkcnMvZG93bnJldi54bWxET91OwjAUvjfhHZpD4o2R1gXHGBRiTFSu&#10;iPw8wMl6WKfr6bIWGG9vTUy8PN//Wa4H14oL9aHxrOFpokAQV940XGs4Ht4eCxAhIhtsPZOGGwVY&#10;r0Z3SyyNv/KOLvtYixTCoUQNNsaulDJUlhyGie+IE3fyvcOYzr6WpsdrCnetzJTKpcOGU4PFjl4t&#10;Vd/7s9NAN3v+2H0+BJ/Psk1nv9R0+37U+n48vCxARBriv/jPvTFpflaoIp/Pnqfw+1MCQK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83PxyAAAAOMAAAAPAAAAAAAAAAAA&#10;AAAAAJ8CAABkcnMvZG93bnJldi54bWxQSwUGAAAAAAQABAD3AAAAlAMAAAAA&#10;">
                  <v:imagedata r:id="rId55" o:title=""/>
                  <v:path arrowok="t"/>
                </v:shape>
                <w10:anchorlock/>
              </v:group>
            </w:pict>
          </mc:Fallback>
        </mc:AlternateContent>
      </w:r>
    </w:p>
    <w:p w14:paraId="7E1BD302" w14:textId="551342A0" w:rsidR="00576174" w:rsidRPr="00576174" w:rsidRDefault="00723262" w:rsidP="00576174">
      <w:pPr>
        <w:snapToGrid w:val="0"/>
        <w:ind w:leftChars="135" w:left="283" w:rightChars="201" w:right="422"/>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中北部の範囲(大阪港～阪南港)</w:t>
      </w:r>
    </w:p>
    <w:p w14:paraId="3B54138C" w14:textId="3502A069" w:rsidR="00E56985" w:rsidRDefault="00E04B0F" w:rsidP="00576174">
      <w:pPr>
        <w:snapToGrid w:val="0"/>
        <w:ind w:leftChars="135" w:left="283" w:rightChars="404" w:right="848"/>
        <w:jc w:val="right"/>
      </w:pPr>
      <w:r w:rsidRPr="00B24D4C">
        <w:rPr>
          <w:rFonts w:ascii="ＭＳ ゴシック" w:eastAsia="ＭＳ ゴシック" w:hAnsi="ＭＳ ゴシック" w:hint="eastAsia"/>
          <w:sz w:val="18"/>
          <w:szCs w:val="18"/>
        </w:rPr>
        <w:t>大阪府水産試験場</w:t>
      </w:r>
      <w:r w:rsidR="005E6C41">
        <w:rPr>
          <w:rFonts w:ascii="ＭＳ ゴシック" w:eastAsia="ＭＳ ゴシック" w:hAnsi="ＭＳ ゴシック" w:hint="eastAsia"/>
          <w:sz w:val="18"/>
          <w:szCs w:val="18"/>
        </w:rPr>
        <w:t>・近畿大学</w:t>
      </w:r>
      <w:r w:rsidRPr="00B24D4C">
        <w:rPr>
          <w:rFonts w:ascii="ＭＳ ゴシック" w:eastAsia="ＭＳ ゴシック" w:hAnsi="ＭＳ ゴシック" w:hint="eastAsia"/>
          <w:sz w:val="18"/>
          <w:szCs w:val="18"/>
        </w:rPr>
        <w:t>(1993)より</w:t>
      </w:r>
      <w:r w:rsidR="00E56985">
        <w:br w:type="page"/>
      </w:r>
    </w:p>
    <w:p w14:paraId="1E1F6DA1" w14:textId="77CAB506" w:rsidR="00502609" w:rsidRPr="0018318F" w:rsidRDefault="00502609" w:rsidP="00CC36EC">
      <w:pPr>
        <w:autoSpaceDN w:val="0"/>
        <w:rPr>
          <w:b/>
        </w:rPr>
      </w:pPr>
      <w:r w:rsidRPr="0018318F">
        <w:rPr>
          <w:rFonts w:hint="eastAsia"/>
          <w:b/>
        </w:rPr>
        <w:lastRenderedPageBreak/>
        <w:t>・</w:t>
      </w:r>
      <w:r w:rsidR="001759F0" w:rsidRPr="0018318F">
        <w:rPr>
          <w:b/>
        </w:rPr>
        <w:t>2004～2005年と2017～2018年</w:t>
      </w:r>
      <w:r w:rsidRPr="0018318F">
        <w:rPr>
          <w:rFonts w:hint="eastAsia"/>
          <w:b/>
        </w:rPr>
        <w:t>の</w:t>
      </w:r>
      <w:r w:rsidR="001759F0" w:rsidRPr="0018318F">
        <w:rPr>
          <w:b/>
        </w:rPr>
        <w:t>泉佐野から須磨</w:t>
      </w:r>
      <w:r w:rsidR="00CC36EC" w:rsidRPr="0018318F">
        <w:rPr>
          <w:rFonts w:hint="eastAsia"/>
          <w:b/>
        </w:rPr>
        <w:t>における</w:t>
      </w:r>
      <w:r w:rsidR="001759F0" w:rsidRPr="0018318F">
        <w:rPr>
          <w:rFonts w:hint="eastAsia"/>
          <w:b/>
        </w:rPr>
        <w:t>直立護岸</w:t>
      </w:r>
      <w:r w:rsidR="00CC36EC" w:rsidRPr="0018318F">
        <w:rPr>
          <w:rFonts w:hint="eastAsia"/>
          <w:b/>
        </w:rPr>
        <w:t>の</w:t>
      </w:r>
      <w:r w:rsidR="001759F0" w:rsidRPr="0018318F">
        <w:rPr>
          <w:rFonts w:hint="eastAsia"/>
          <w:b/>
        </w:rPr>
        <w:t>潮間帯</w:t>
      </w:r>
      <w:r w:rsidR="00CC36EC" w:rsidRPr="0018318F">
        <w:rPr>
          <w:rFonts w:hint="eastAsia"/>
          <w:b/>
        </w:rPr>
        <w:t>の</w:t>
      </w:r>
      <w:r w:rsidR="001759F0" w:rsidRPr="0018318F">
        <w:rPr>
          <w:rFonts w:hint="eastAsia"/>
          <w:b/>
        </w:rPr>
        <w:t>調査</w:t>
      </w:r>
      <w:r w:rsidR="001759F0" w:rsidRPr="0018318F">
        <w:rPr>
          <w:b/>
        </w:rPr>
        <w:t>(大谷ほか 2021)</w:t>
      </w:r>
    </w:p>
    <w:p w14:paraId="78CEE7FD" w14:textId="3E26C298" w:rsidR="001936FB" w:rsidRPr="008F36BB" w:rsidRDefault="001936FB" w:rsidP="00CC36EC">
      <w:pPr>
        <w:ind w:firstLineChars="100" w:firstLine="210"/>
      </w:pPr>
      <w:r w:rsidRPr="008F36BB">
        <w:t>泉佐野から須磨</w:t>
      </w:r>
      <w:r w:rsidRPr="008F36BB">
        <w:rPr>
          <w:rFonts w:hint="eastAsia"/>
        </w:rPr>
        <w:t>における直立護岸の潮間帯</w:t>
      </w:r>
      <w:r w:rsidR="008F36BB">
        <w:rPr>
          <w:rFonts w:hint="eastAsia"/>
        </w:rPr>
        <w:t>では</w:t>
      </w:r>
      <w:r w:rsidR="00946D0E" w:rsidRPr="008F36BB">
        <w:rPr>
          <w:rFonts w:hint="eastAsia"/>
        </w:rPr>
        <w:t>、</w:t>
      </w:r>
      <w:r w:rsidR="002E216E" w:rsidRPr="008F36BB">
        <w:rPr>
          <w:rFonts w:hint="eastAsia"/>
        </w:rPr>
        <w:t>大型海藻で</w:t>
      </w:r>
      <w:r w:rsidR="00946D0E" w:rsidRPr="008F36BB">
        <w:rPr>
          <w:rFonts w:hint="eastAsia"/>
        </w:rPr>
        <w:t>ある</w:t>
      </w:r>
      <w:r w:rsidR="00E04B0F" w:rsidRPr="008F36BB">
        <w:rPr>
          <w:rFonts w:hint="eastAsia"/>
        </w:rPr>
        <w:t>ワカメの出現が</w:t>
      </w:r>
      <w:r w:rsidR="00233E3D" w:rsidRPr="008F36BB">
        <w:t>3月や5月に</w:t>
      </w:r>
      <w:r w:rsidR="00E04B0F" w:rsidRPr="008F36BB">
        <w:rPr>
          <w:rFonts w:hint="eastAsia"/>
        </w:rPr>
        <w:t>確認され</w:t>
      </w:r>
      <w:r w:rsidR="00CC36EC" w:rsidRPr="008F36BB">
        <w:rPr>
          <w:rFonts w:hint="eastAsia"/>
        </w:rPr>
        <w:t>ており(</w:t>
      </w:r>
      <w:r w:rsidR="00883E9E" w:rsidRPr="008F36BB">
        <w:fldChar w:fldCharType="begin"/>
      </w:r>
      <w:r w:rsidR="00883E9E" w:rsidRPr="008F36BB">
        <w:instrText xml:space="preserve"> </w:instrText>
      </w:r>
      <w:r w:rsidR="00883E9E" w:rsidRPr="008F36BB">
        <w:rPr>
          <w:rFonts w:hint="eastAsia"/>
        </w:rPr>
        <w:instrText>REF _Ref191375759 \h</w:instrText>
      </w:r>
      <w:r w:rsidR="00883E9E" w:rsidRPr="008F36BB">
        <w:instrText xml:space="preserve"> </w:instrText>
      </w:r>
      <w:r w:rsidR="008F36BB" w:rsidRPr="008F36BB">
        <w:instrText xml:space="preserve"> \* MERGEFORMAT </w:instrText>
      </w:r>
      <w:r w:rsidR="00883E9E" w:rsidRPr="008F36BB">
        <w:fldChar w:fldCharType="separate"/>
      </w:r>
      <w:r w:rsidR="00AF5DF1" w:rsidRPr="008F36BB">
        <w:t xml:space="preserve">図 </w:t>
      </w:r>
      <w:r w:rsidR="00AF5DF1" w:rsidRPr="008F36BB">
        <w:rPr>
          <w:noProof/>
        </w:rPr>
        <w:t>3</w:t>
      </w:r>
      <w:r w:rsidR="00AF5DF1" w:rsidRPr="008F36BB">
        <w:noBreakHyphen/>
      </w:r>
      <w:r w:rsidR="00AF5DF1" w:rsidRPr="008F36BB">
        <w:rPr>
          <w:noProof/>
        </w:rPr>
        <w:t>10</w:t>
      </w:r>
      <w:r w:rsidR="00883E9E" w:rsidRPr="008F36BB">
        <w:fldChar w:fldCharType="end"/>
      </w:r>
      <w:r w:rsidR="00883E9E" w:rsidRPr="008F36BB">
        <w:rPr>
          <w:rFonts w:hint="eastAsia"/>
        </w:rPr>
        <w:t>、</w:t>
      </w:r>
      <w:r w:rsidR="00CC36EC" w:rsidRPr="008F36BB">
        <w:fldChar w:fldCharType="begin"/>
      </w:r>
      <w:r w:rsidR="00CC36EC" w:rsidRPr="008F36BB">
        <w:instrText xml:space="preserve"> </w:instrText>
      </w:r>
      <w:r w:rsidR="00CC36EC" w:rsidRPr="008F36BB">
        <w:rPr>
          <w:rFonts w:hint="eastAsia"/>
        </w:rPr>
        <w:instrText>REF _Ref191374474 \h</w:instrText>
      </w:r>
      <w:r w:rsidR="00CC36EC" w:rsidRPr="008F36BB">
        <w:instrText xml:space="preserve"> </w:instrText>
      </w:r>
      <w:r w:rsidR="008F36BB" w:rsidRPr="008F36BB">
        <w:instrText xml:space="preserve"> \* MERGEFORMAT </w:instrText>
      </w:r>
      <w:r w:rsidR="00CC36EC" w:rsidRPr="008F36BB">
        <w:fldChar w:fldCharType="separate"/>
      </w:r>
      <w:r w:rsidR="00AF5DF1" w:rsidRPr="008F36BB">
        <w:t xml:space="preserve">表 </w:t>
      </w:r>
      <w:r w:rsidR="00AF5DF1" w:rsidRPr="008F36BB">
        <w:rPr>
          <w:noProof/>
        </w:rPr>
        <w:t>3</w:t>
      </w:r>
      <w:r w:rsidR="00AF5DF1" w:rsidRPr="008F36BB">
        <w:noBreakHyphen/>
      </w:r>
      <w:r w:rsidR="00AF5DF1" w:rsidRPr="008F36BB">
        <w:rPr>
          <w:noProof/>
        </w:rPr>
        <w:t>4</w:t>
      </w:r>
      <w:r w:rsidR="00CC36EC" w:rsidRPr="008F36BB">
        <w:fldChar w:fldCharType="end"/>
      </w:r>
      <w:r w:rsidR="00CC36EC" w:rsidRPr="008F36BB">
        <w:rPr>
          <w:rFonts w:hint="eastAsia"/>
        </w:rPr>
        <w:t>)、</w:t>
      </w:r>
      <w:r w:rsidRPr="008F36BB">
        <w:rPr>
          <w:rFonts w:hint="eastAsia"/>
        </w:rPr>
        <w:t>ワカメの</w:t>
      </w:r>
      <w:r w:rsidR="00CC36EC" w:rsidRPr="008F36BB">
        <w:rPr>
          <w:rFonts w:hint="eastAsia"/>
        </w:rPr>
        <w:t>分布</w:t>
      </w:r>
      <w:r w:rsidRPr="008F36BB">
        <w:rPr>
          <w:rFonts w:hint="eastAsia"/>
        </w:rPr>
        <w:t>範囲は、</w:t>
      </w:r>
      <w:r w:rsidRPr="008F36BB">
        <w:t>2004～2005年</w:t>
      </w:r>
      <w:r w:rsidR="00946D0E" w:rsidRPr="008F36BB">
        <w:rPr>
          <w:rFonts w:hint="eastAsia"/>
        </w:rPr>
        <w:t>時と比較して</w:t>
      </w:r>
      <w:r w:rsidRPr="008F36BB">
        <w:t>、2017～2018年</w:t>
      </w:r>
      <w:r w:rsidR="00496CB4" w:rsidRPr="008F36BB">
        <w:rPr>
          <w:rFonts w:hint="eastAsia"/>
        </w:rPr>
        <w:t>時</w:t>
      </w:r>
      <w:r w:rsidRPr="008F36BB">
        <w:t>では</w:t>
      </w:r>
      <w:r w:rsidR="00946D0E" w:rsidRPr="008F36BB">
        <w:rPr>
          <w:rFonts w:hint="eastAsia"/>
        </w:rPr>
        <w:t>大阪</w:t>
      </w:r>
      <w:r w:rsidRPr="008F36BB">
        <w:rPr>
          <w:rFonts w:hint="eastAsia"/>
        </w:rPr>
        <w:t>湾奥側に向けて拡大していることが示されている</w:t>
      </w:r>
      <w:r w:rsidR="00CC36EC" w:rsidRPr="008F36BB">
        <w:rPr>
          <w:rFonts w:hint="eastAsia"/>
        </w:rPr>
        <w:t>(</w:t>
      </w:r>
      <w:r w:rsidR="00CC36EC" w:rsidRPr="008F36BB">
        <w:fldChar w:fldCharType="begin"/>
      </w:r>
      <w:r w:rsidR="00CC36EC" w:rsidRPr="008F36BB">
        <w:instrText xml:space="preserve"> </w:instrText>
      </w:r>
      <w:r w:rsidR="00CC36EC" w:rsidRPr="008F36BB">
        <w:rPr>
          <w:rFonts w:hint="eastAsia"/>
        </w:rPr>
        <w:instrText>REF _Ref191374543 \h</w:instrText>
      </w:r>
      <w:r w:rsidR="00CC36EC" w:rsidRPr="008F36BB">
        <w:instrText xml:space="preserve"> </w:instrText>
      </w:r>
      <w:r w:rsidR="008F36BB" w:rsidRPr="008F36BB">
        <w:instrText xml:space="preserve"> \* MERGEFORMAT </w:instrText>
      </w:r>
      <w:r w:rsidR="00CC36EC" w:rsidRPr="008F36BB">
        <w:fldChar w:fldCharType="separate"/>
      </w:r>
      <w:r w:rsidR="00AF5DF1" w:rsidRPr="008F36BB">
        <w:t xml:space="preserve">図 </w:t>
      </w:r>
      <w:r w:rsidR="00AF5DF1" w:rsidRPr="008F36BB">
        <w:rPr>
          <w:noProof/>
        </w:rPr>
        <w:t>3</w:t>
      </w:r>
      <w:r w:rsidR="00AF5DF1" w:rsidRPr="008F36BB">
        <w:noBreakHyphen/>
      </w:r>
      <w:r w:rsidR="00AF5DF1" w:rsidRPr="008F36BB">
        <w:rPr>
          <w:noProof/>
        </w:rPr>
        <w:t>11</w:t>
      </w:r>
      <w:r w:rsidR="00CC36EC" w:rsidRPr="008F36BB">
        <w:fldChar w:fldCharType="end"/>
      </w:r>
      <w:r w:rsidR="00CC36EC" w:rsidRPr="008F36BB">
        <w:rPr>
          <w:rFonts w:hint="eastAsia"/>
        </w:rPr>
        <w:t>)</w:t>
      </w:r>
      <w:r w:rsidRPr="008F36BB">
        <w:rPr>
          <w:rFonts w:hint="eastAsia"/>
        </w:rPr>
        <w:t>。</w:t>
      </w:r>
    </w:p>
    <w:p w14:paraId="03E17340" w14:textId="31D55A6E" w:rsidR="001936FB" w:rsidRPr="008F36BB" w:rsidRDefault="001936FB">
      <w:pPr>
        <w:ind w:firstLineChars="100" w:firstLine="210"/>
      </w:pPr>
      <w:r w:rsidRPr="008F36BB">
        <w:rPr>
          <w:rFonts w:hint="eastAsia"/>
        </w:rPr>
        <w:t>なお、</w:t>
      </w:r>
      <w:r w:rsidR="00496CB4" w:rsidRPr="008F36BB">
        <w:rPr>
          <w:rFonts w:hint="eastAsia"/>
        </w:rPr>
        <w:t>本</w:t>
      </w:r>
      <w:r w:rsidRPr="008F36BB">
        <w:rPr>
          <w:rFonts w:hint="eastAsia"/>
        </w:rPr>
        <w:t>報告の中で、ワカメの分布に対する水質の要因解析の結果、水温と栄養塩</w:t>
      </w:r>
      <w:r w:rsidRPr="008F36BB">
        <w:t>(NO</w:t>
      </w:r>
      <w:r w:rsidRPr="008F36BB">
        <w:rPr>
          <w:vertAlign w:val="subscript"/>
        </w:rPr>
        <w:t>3</w:t>
      </w:r>
      <w:r w:rsidRPr="008F36BB">
        <w:t>-)が</w:t>
      </w:r>
      <w:r w:rsidRPr="008F36BB">
        <w:rPr>
          <w:rFonts w:hint="eastAsia"/>
        </w:rPr>
        <w:t>マイナスに寄与、塩分がプラスに寄与すると報告されている</w:t>
      </w:r>
      <w:r w:rsidR="005E2113" w:rsidRPr="008F36BB">
        <w:rPr>
          <w:rFonts w:hint="eastAsia"/>
        </w:rPr>
        <w:t>(</w:t>
      </w:r>
      <w:r w:rsidR="005E2113" w:rsidRPr="008F36BB">
        <w:fldChar w:fldCharType="begin"/>
      </w:r>
      <w:r w:rsidR="005E2113" w:rsidRPr="008F36BB">
        <w:instrText xml:space="preserve"> </w:instrText>
      </w:r>
      <w:r w:rsidR="005E2113" w:rsidRPr="008F36BB">
        <w:rPr>
          <w:rFonts w:hint="eastAsia"/>
        </w:rPr>
        <w:instrText>REF _Ref191375503 \h</w:instrText>
      </w:r>
      <w:r w:rsidR="005E2113" w:rsidRPr="008F36BB">
        <w:instrText xml:space="preserve"> </w:instrText>
      </w:r>
      <w:r w:rsidR="008F36BB" w:rsidRPr="008F36BB">
        <w:instrText xml:space="preserve"> \* MERGEFORMAT </w:instrText>
      </w:r>
      <w:r w:rsidR="005E2113" w:rsidRPr="008F36BB">
        <w:fldChar w:fldCharType="separate"/>
      </w:r>
      <w:r w:rsidR="00AF5DF1" w:rsidRPr="008F36BB">
        <w:t xml:space="preserve">表 </w:t>
      </w:r>
      <w:r w:rsidR="00AF5DF1" w:rsidRPr="008F36BB">
        <w:rPr>
          <w:noProof/>
        </w:rPr>
        <w:t>3</w:t>
      </w:r>
      <w:r w:rsidR="00AF5DF1" w:rsidRPr="008F36BB">
        <w:noBreakHyphen/>
      </w:r>
      <w:r w:rsidR="00AF5DF1" w:rsidRPr="008F36BB">
        <w:rPr>
          <w:noProof/>
        </w:rPr>
        <w:t>6</w:t>
      </w:r>
      <w:r w:rsidR="005E2113" w:rsidRPr="008F36BB">
        <w:fldChar w:fldCharType="end"/>
      </w:r>
      <w:r w:rsidR="005E2113" w:rsidRPr="008F36BB">
        <w:rPr>
          <w:rFonts w:hint="eastAsia"/>
        </w:rPr>
        <w:t>)</w:t>
      </w:r>
      <w:r w:rsidRPr="008F36BB">
        <w:rPr>
          <w:rFonts w:hint="eastAsia"/>
        </w:rPr>
        <w:t>。</w:t>
      </w:r>
      <w:r w:rsidR="00F24E35" w:rsidRPr="008F36BB">
        <w:rPr>
          <w:rFonts w:hint="eastAsia"/>
        </w:rPr>
        <w:t>プラスは高いほど、マイナスは低いほど、分布のポテンシャルが高くなることを示しており、水温と</w:t>
      </w:r>
      <w:r w:rsidRPr="008F36BB">
        <w:rPr>
          <w:rFonts w:hint="eastAsia"/>
        </w:rPr>
        <w:t>栄養塩</w:t>
      </w:r>
      <w:r w:rsidRPr="008F36BB">
        <w:t>(NO</w:t>
      </w:r>
      <w:r w:rsidRPr="008F36BB">
        <w:rPr>
          <w:vertAlign w:val="subscript"/>
        </w:rPr>
        <w:t>3</w:t>
      </w:r>
      <w:r w:rsidRPr="008F36BB">
        <w:t>-)</w:t>
      </w:r>
      <w:r w:rsidR="00F24E35" w:rsidRPr="008F36BB">
        <w:rPr>
          <w:rFonts w:hint="eastAsia"/>
        </w:rPr>
        <w:t>が低く、</w:t>
      </w:r>
      <w:r w:rsidRPr="008F36BB">
        <w:t>塩分</w:t>
      </w:r>
      <w:r w:rsidR="00F24E35" w:rsidRPr="008F36BB">
        <w:rPr>
          <w:rFonts w:hint="eastAsia"/>
        </w:rPr>
        <w:t>が高い</w:t>
      </w:r>
      <w:r w:rsidR="008F36BB">
        <w:rPr>
          <w:rFonts w:hint="eastAsia"/>
        </w:rPr>
        <w:t>こと</w:t>
      </w:r>
      <w:r w:rsidR="00F24E35" w:rsidRPr="008F36BB">
        <w:rPr>
          <w:rFonts w:hint="eastAsia"/>
        </w:rPr>
        <w:t>がワカメにとって良い結果となっている</w:t>
      </w:r>
      <w:r w:rsidRPr="008F36BB">
        <w:rPr>
          <w:rFonts w:hint="eastAsia"/>
        </w:rPr>
        <w:t>。</w:t>
      </w:r>
      <w:r w:rsidR="00496CB4" w:rsidRPr="008F36BB">
        <w:rPr>
          <w:rFonts w:hint="eastAsia"/>
        </w:rPr>
        <w:t>一方で、</w:t>
      </w:r>
      <w:r w:rsidRPr="008F36BB">
        <w:rPr>
          <w:rFonts w:hint="eastAsia"/>
        </w:rPr>
        <w:t>構造物の種類（直立護岸、スリットケーソン、消波ブロック）、透明度、</w:t>
      </w:r>
      <w:r w:rsidRPr="008F36BB">
        <w:t>DO、pH、COD、TP</w:t>
      </w:r>
      <w:r w:rsidRPr="008F36BB">
        <w:rPr>
          <w:rFonts w:hint="eastAsia"/>
        </w:rPr>
        <w:t>の項目</w:t>
      </w:r>
      <w:r w:rsidR="008F36BB">
        <w:rPr>
          <w:rFonts w:hint="eastAsia"/>
        </w:rPr>
        <w:t>にはワ</w:t>
      </w:r>
      <w:r w:rsidRPr="008F36BB">
        <w:rPr>
          <w:rFonts w:hint="eastAsia"/>
        </w:rPr>
        <w:t>カメの分布との関係性は</w:t>
      </w:r>
      <w:r w:rsidR="008F36BB">
        <w:rPr>
          <w:rFonts w:hint="eastAsia"/>
        </w:rPr>
        <w:t>みられていない。</w:t>
      </w:r>
    </w:p>
    <w:p w14:paraId="6B826C05" w14:textId="27CC7E42" w:rsidR="00883E9E" w:rsidRPr="008F36BB" w:rsidRDefault="00883E9E" w:rsidP="00883E9E">
      <w:pPr>
        <w:snapToGrid w:val="0"/>
        <w:ind w:leftChars="540" w:left="1134"/>
        <w:jc w:val="center"/>
      </w:pPr>
      <w:r w:rsidRPr="008F36BB">
        <w:rPr>
          <w:rFonts w:ascii="ＭＳ ゴシック" w:eastAsia="ＭＳ ゴシック" w:hAnsi="ＭＳ ゴシック"/>
          <w:noProof/>
        </w:rPr>
        <mc:AlternateContent>
          <mc:Choice Requires="wpg">
            <w:drawing>
              <wp:inline distT="0" distB="0" distL="0" distR="0" wp14:anchorId="7E9CDD8F" wp14:editId="0A79E246">
                <wp:extent cx="2249170" cy="2143125"/>
                <wp:effectExtent l="0" t="0" r="0" b="9525"/>
                <wp:docPr id="1054036336" name="グループ化 481"/>
                <wp:cNvGraphicFramePr/>
                <a:graphic xmlns:a="http://schemas.openxmlformats.org/drawingml/2006/main">
                  <a:graphicData uri="http://schemas.microsoft.com/office/word/2010/wordprocessingGroup">
                    <wpg:wgp>
                      <wpg:cNvGrpSpPr/>
                      <wpg:grpSpPr>
                        <a:xfrm>
                          <a:off x="0" y="0"/>
                          <a:ext cx="2249170" cy="2143125"/>
                          <a:chOff x="0" y="0"/>
                          <a:chExt cx="2249170" cy="2143125"/>
                        </a:xfrm>
                      </wpg:grpSpPr>
                      <pic:pic xmlns:pic="http://schemas.openxmlformats.org/drawingml/2006/picture">
                        <pic:nvPicPr>
                          <pic:cNvPr id="94614677" name="図 1"/>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2249170" cy="2143125"/>
                          </a:xfrm>
                          <a:prstGeom prst="rect">
                            <a:avLst/>
                          </a:prstGeom>
                        </pic:spPr>
                      </pic:pic>
                      <wps:wsp>
                        <wps:cNvPr id="980213872" name="テキスト ボックス 2"/>
                        <wps:cNvSpPr txBox="1">
                          <a:spLocks noChangeArrowheads="1"/>
                        </wps:cNvSpPr>
                        <wps:spPr bwMode="auto">
                          <a:xfrm>
                            <a:off x="352425" y="95250"/>
                            <a:ext cx="796290" cy="135890"/>
                          </a:xfrm>
                          <a:prstGeom prst="rect">
                            <a:avLst/>
                          </a:prstGeom>
                          <a:solidFill>
                            <a:srgbClr val="FFFFFF"/>
                          </a:solidFill>
                          <a:ln w="9525">
                            <a:noFill/>
                            <a:miter lim="800000"/>
                            <a:headEnd/>
                            <a:tailEnd/>
                          </a:ln>
                        </wps:spPr>
                        <wps:txbx>
                          <w:txbxContent>
                            <w:p w14:paraId="0B8DB08C" w14:textId="30AB3EAE" w:rsidR="00883E9E" w:rsidRPr="00883E9E" w:rsidRDefault="00883E9E" w:rsidP="00883E9E">
                              <w:pPr>
                                <w:snapToGrid w:val="0"/>
                                <w:spacing w:line="200" w:lineRule="exact"/>
                                <w:rPr>
                                  <w:rFonts w:ascii="ＭＳ ゴシック" w:eastAsia="ＭＳ ゴシック" w:hAnsi="ＭＳ ゴシック"/>
                                  <w:sz w:val="18"/>
                                  <w:szCs w:val="18"/>
                                </w:rPr>
                              </w:pPr>
                              <w:r w:rsidRPr="00883E9E">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17</w:t>
                              </w:r>
                              <w:r w:rsidRPr="00883E9E">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18</w:t>
                              </w:r>
                              <w:r w:rsidRPr="00883E9E">
                                <w:rPr>
                                  <w:rFonts w:ascii="ＭＳ ゴシック" w:eastAsia="ＭＳ ゴシック" w:hAnsi="ＭＳ ゴシック" w:hint="eastAsia"/>
                                  <w:sz w:val="18"/>
                                  <w:szCs w:val="18"/>
                                </w:rPr>
                                <w:t>年</w:t>
                              </w:r>
                            </w:p>
                          </w:txbxContent>
                        </wps:txbx>
                        <wps:bodyPr rot="0" vert="horz" wrap="none" lIns="36000" tIns="0" rIns="36000" bIns="0" anchor="t" anchorCtr="0">
                          <a:spAutoFit/>
                        </wps:bodyPr>
                      </wps:wsp>
                    </wpg:wgp>
                  </a:graphicData>
                </a:graphic>
              </wp:inline>
            </w:drawing>
          </mc:Choice>
          <mc:Fallback>
            <w:pict>
              <v:group w14:anchorId="7E9CDD8F" id="グループ化 481" o:spid="_x0000_s1209" style="width:177.1pt;height:168.75pt;mso-position-horizontal-relative:char;mso-position-vertical-relative:line" coordsize="22491,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">
                <v:shape id="図 1" o:spid="_x0000_s1210" type="#_x0000_t75" style="position:absolute;width:2249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">
                  <v:imagedata r:id="rId57" o:title=""/>
                </v:shape>
                <v:shape id="_x0000_s1211" type="#_x0000_t202" style="position:absolute;left:3524;top:952;width:7963;height:1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" stroked="f">
                  <v:textbox style="mso-fit-shape-to-text:t" inset="1mm,0,1mm,0">
                    <w:txbxContent>
                      <w:p w14:paraId="0B8DB08C" w14:textId="30AB3EAE" w:rsidR="00883E9E" w:rsidRPr="00883E9E" w:rsidRDefault="00883E9E" w:rsidP="00883E9E">
                        <w:pPr>
                          <w:snapToGrid w:val="0"/>
                          <w:spacing w:line="200" w:lineRule="exact"/>
                          <w:rPr>
                            <w:rFonts w:ascii="ＭＳ ゴシック" w:eastAsia="ＭＳ ゴシック" w:hAnsi="ＭＳ ゴシック"/>
                            <w:sz w:val="18"/>
                            <w:szCs w:val="18"/>
                          </w:rPr>
                        </w:pPr>
                        <w:r w:rsidRPr="00883E9E">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17</w:t>
                        </w:r>
                        <w:r w:rsidRPr="00883E9E">
                          <w:rPr>
                            <w:rFonts w:ascii="ＭＳ ゴシック" w:eastAsia="ＭＳ ゴシック" w:hAnsi="ＭＳ ゴシック" w:hint="eastAsia"/>
                            <w:sz w:val="18"/>
                            <w:szCs w:val="18"/>
                          </w:rPr>
                          <w:t>～20</w:t>
                        </w:r>
                        <w:r>
                          <w:rPr>
                            <w:rFonts w:ascii="ＭＳ ゴシック" w:eastAsia="ＭＳ ゴシック" w:hAnsi="ＭＳ ゴシック" w:hint="eastAsia"/>
                            <w:sz w:val="18"/>
                            <w:szCs w:val="18"/>
                          </w:rPr>
                          <w:t>18</w:t>
                        </w:r>
                        <w:r w:rsidRPr="00883E9E">
                          <w:rPr>
                            <w:rFonts w:ascii="ＭＳ ゴシック" w:eastAsia="ＭＳ ゴシック" w:hAnsi="ＭＳ ゴシック" w:hint="eastAsia"/>
                            <w:sz w:val="18"/>
                            <w:szCs w:val="18"/>
                          </w:rPr>
                          <w:t>年</w:t>
                        </w:r>
                      </w:p>
                    </w:txbxContent>
                  </v:textbox>
                </v:shape>
                <w10:anchorlock/>
              </v:group>
            </w:pict>
          </mc:Fallback>
        </mc:AlternateContent>
      </w:r>
      <w:r w:rsidRPr="008F36BB">
        <w:rPr>
          <w:rFonts w:ascii="ＭＳ ゴシック" w:eastAsia="ＭＳ ゴシック" w:hAnsi="ＭＳ ゴシック" w:hint="eastAsia"/>
        </w:rPr>
        <w:t xml:space="preserve">　　</w:t>
      </w:r>
      <w:r w:rsidRPr="008F36BB">
        <w:rPr>
          <w:rFonts w:hint="eastAsia"/>
          <w:noProof/>
          <w:lang w:val="ja-JP"/>
        </w:rPr>
        <mc:AlternateContent>
          <mc:Choice Requires="wpg">
            <w:drawing>
              <wp:inline distT="0" distB="0" distL="0" distR="0" wp14:anchorId="54908E5F" wp14:editId="1A0800C3">
                <wp:extent cx="2286000" cy="2106930"/>
                <wp:effectExtent l="0" t="0" r="0" b="7620"/>
                <wp:docPr id="1043827879" name="グループ化 480"/>
                <wp:cNvGraphicFramePr/>
                <a:graphic xmlns:a="http://schemas.openxmlformats.org/drawingml/2006/main">
                  <a:graphicData uri="http://schemas.microsoft.com/office/word/2010/wordprocessingGroup">
                    <wpg:wgp>
                      <wpg:cNvGrpSpPr/>
                      <wpg:grpSpPr>
                        <a:xfrm>
                          <a:off x="0" y="0"/>
                          <a:ext cx="2286000" cy="2106930"/>
                          <a:chOff x="0" y="0"/>
                          <a:chExt cx="2286000" cy="2106930"/>
                        </a:xfrm>
                      </wpg:grpSpPr>
                      <pic:pic xmlns:pic="http://schemas.openxmlformats.org/drawingml/2006/picture">
                        <pic:nvPicPr>
                          <pic:cNvPr id="1256655702" name="図 1"/>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2286000" cy="2106930"/>
                          </a:xfrm>
                          <a:prstGeom prst="rect">
                            <a:avLst/>
                          </a:prstGeom>
                        </pic:spPr>
                      </pic:pic>
                      <wps:wsp>
                        <wps:cNvPr id="2047996579" name="テキスト ボックス 2"/>
                        <wps:cNvSpPr txBox="1">
                          <a:spLocks noChangeArrowheads="1"/>
                        </wps:cNvSpPr>
                        <wps:spPr bwMode="auto">
                          <a:xfrm>
                            <a:off x="161925" y="95250"/>
                            <a:ext cx="796290" cy="135890"/>
                          </a:xfrm>
                          <a:prstGeom prst="rect">
                            <a:avLst/>
                          </a:prstGeom>
                          <a:solidFill>
                            <a:srgbClr val="FFFFFF"/>
                          </a:solidFill>
                          <a:ln w="9525">
                            <a:noFill/>
                            <a:miter lim="800000"/>
                            <a:headEnd/>
                            <a:tailEnd/>
                          </a:ln>
                        </wps:spPr>
                        <wps:txbx>
                          <w:txbxContent>
                            <w:p w14:paraId="782EE7E7" w14:textId="14435F16" w:rsidR="00883E9E" w:rsidRPr="00883E9E" w:rsidRDefault="00883E9E" w:rsidP="00883E9E">
                              <w:pPr>
                                <w:snapToGrid w:val="0"/>
                                <w:spacing w:line="200" w:lineRule="exact"/>
                                <w:rPr>
                                  <w:rFonts w:ascii="ＭＳ ゴシック" w:eastAsia="ＭＳ ゴシック" w:hAnsi="ＭＳ ゴシック"/>
                                  <w:sz w:val="18"/>
                                  <w:szCs w:val="18"/>
                                </w:rPr>
                              </w:pPr>
                              <w:r w:rsidRPr="00883E9E">
                                <w:rPr>
                                  <w:rFonts w:ascii="ＭＳ ゴシック" w:eastAsia="ＭＳ ゴシック" w:hAnsi="ＭＳ ゴシック" w:hint="eastAsia"/>
                                  <w:sz w:val="18"/>
                                  <w:szCs w:val="18"/>
                                </w:rPr>
                                <w:t>2004～2005年</w:t>
                              </w:r>
                            </w:p>
                          </w:txbxContent>
                        </wps:txbx>
                        <wps:bodyPr rot="0" vert="horz" wrap="none" lIns="36000" tIns="0" rIns="36000" bIns="0" anchor="t" anchorCtr="0">
                          <a:spAutoFit/>
                        </wps:bodyPr>
                      </wps:wsp>
                    </wpg:wgp>
                  </a:graphicData>
                </a:graphic>
              </wp:inline>
            </w:drawing>
          </mc:Choice>
          <mc:Fallback>
            <w:pict>
              <v:group w14:anchorId="54908E5F" id="グループ化 480" o:spid="_x0000_s1212" style="width:180pt;height:165.9pt;mso-position-horizontal-relative:char;mso-position-vertical-relative:line" coordsize="22860,21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">
                <v:shape id="図 1" o:spid="_x0000_s1213" type="#_x0000_t75" style="position:absolute;width:22860;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">
                  <v:imagedata r:id="rId59" o:title=""/>
                </v:shape>
                <v:shape id="_x0000_s1214" type="#_x0000_t202" style="position:absolute;left:1619;top:952;width:7963;height:1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" stroked="f">
                  <v:textbox style="mso-fit-shape-to-text:t" inset="1mm,0,1mm,0">
                    <w:txbxContent>
                      <w:p w14:paraId="782EE7E7" w14:textId="14435F16" w:rsidR="00883E9E" w:rsidRPr="00883E9E" w:rsidRDefault="00883E9E" w:rsidP="00883E9E">
                        <w:pPr>
                          <w:snapToGrid w:val="0"/>
                          <w:spacing w:line="200" w:lineRule="exact"/>
                          <w:rPr>
                            <w:rFonts w:ascii="ＭＳ ゴシック" w:eastAsia="ＭＳ ゴシック" w:hAnsi="ＭＳ ゴシック"/>
                            <w:sz w:val="18"/>
                            <w:szCs w:val="18"/>
                          </w:rPr>
                        </w:pPr>
                        <w:r w:rsidRPr="00883E9E">
                          <w:rPr>
                            <w:rFonts w:ascii="ＭＳ ゴシック" w:eastAsia="ＭＳ ゴシック" w:hAnsi="ＭＳ ゴシック" w:hint="eastAsia"/>
                            <w:sz w:val="18"/>
                            <w:szCs w:val="18"/>
                          </w:rPr>
                          <w:t>2004～2005年</w:t>
                        </w:r>
                      </w:p>
                    </w:txbxContent>
                  </v:textbox>
                </v:shape>
                <w10:anchorlock/>
              </v:group>
            </w:pict>
          </mc:Fallback>
        </mc:AlternateContent>
      </w:r>
    </w:p>
    <w:p w14:paraId="0576DDAD" w14:textId="77777777" w:rsidR="00883E9E" w:rsidRPr="008F36BB" w:rsidRDefault="00883E9E" w:rsidP="00883E9E">
      <w:pPr>
        <w:snapToGrid w:val="0"/>
        <w:ind w:leftChars="405" w:left="850"/>
        <w:jc w:val="center"/>
        <w:rPr>
          <w:u w:val="single"/>
        </w:rPr>
      </w:pPr>
      <w:r w:rsidRPr="00D13528">
        <w:rPr>
          <w:noProof/>
        </w:rPr>
        <w:drawing>
          <wp:inline distT="0" distB="0" distL="0" distR="0" wp14:anchorId="0A583324" wp14:editId="74AEB32F">
            <wp:extent cx="2695575" cy="144208"/>
            <wp:effectExtent l="0" t="0" r="0" b="8255"/>
            <wp:docPr id="21376992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99279" name=""/>
                    <pic:cNvPicPr/>
                  </pic:nvPicPr>
                  <pic:blipFill>
                    <a:blip r:embed="rId60" cstate="email">
                      <a:extLst>
                        <a:ext uri="{28A0092B-C50C-407E-A947-70E740481C1C}">
                          <a14:useLocalDpi xmlns:a14="http://schemas.microsoft.com/office/drawing/2010/main"/>
                        </a:ext>
                      </a:extLst>
                    </a:blip>
                    <a:stretch>
                      <a:fillRect/>
                    </a:stretch>
                  </pic:blipFill>
                  <pic:spPr>
                    <a:xfrm>
                      <a:off x="0" y="0"/>
                      <a:ext cx="2797754" cy="149674"/>
                    </a:xfrm>
                    <a:prstGeom prst="rect">
                      <a:avLst/>
                    </a:prstGeom>
                  </pic:spPr>
                </pic:pic>
              </a:graphicData>
            </a:graphic>
          </wp:inline>
        </w:drawing>
      </w:r>
    </w:p>
    <w:p w14:paraId="3C22F204" w14:textId="77777777" w:rsidR="00883E9E" w:rsidRPr="008F36BB" w:rsidRDefault="00883E9E" w:rsidP="00883E9E">
      <w:pPr>
        <w:snapToGrid w:val="0"/>
        <w:ind w:leftChars="1100" w:left="2310" w:rightChars="404" w:right="848"/>
        <w:jc w:val="right"/>
        <w:rPr>
          <w:rFonts w:ascii="ＭＳ ゴシック" w:eastAsia="ＭＳ ゴシック" w:hAnsi="ＭＳ ゴシック"/>
          <w:sz w:val="18"/>
          <w:szCs w:val="18"/>
        </w:rPr>
      </w:pPr>
      <w:bookmarkStart w:id="13" w:name="_Hlk188259336"/>
      <w:r w:rsidRPr="008F36BB">
        <w:rPr>
          <w:rFonts w:ascii="ＭＳ ゴシック" w:eastAsia="ＭＳ ゴシック" w:hAnsi="ＭＳ ゴシック" w:hint="eastAsia"/>
          <w:sz w:val="18"/>
          <w:szCs w:val="18"/>
        </w:rPr>
        <w:t>大谷壮介ほか</w:t>
      </w:r>
      <w:r w:rsidRPr="008F36BB">
        <w:rPr>
          <w:rFonts w:ascii="ＭＳ ゴシック" w:eastAsia="ＭＳ ゴシック" w:hAnsi="ＭＳ ゴシック"/>
          <w:sz w:val="18"/>
          <w:szCs w:val="18"/>
        </w:rPr>
        <w:t>(2021)より</w:t>
      </w:r>
      <w:bookmarkEnd w:id="13"/>
    </w:p>
    <w:p w14:paraId="22A85FA7" w14:textId="5CF48BED" w:rsidR="00723262" w:rsidRPr="008F36BB" w:rsidRDefault="00883E9E" w:rsidP="00883E9E">
      <w:pPr>
        <w:ind w:firstLineChars="100" w:firstLine="210"/>
        <w:jc w:val="center"/>
        <w:rPr>
          <w:rFonts w:ascii="ＭＳ ゴシック" w:eastAsia="ＭＳ ゴシック" w:hAnsi="ＭＳ ゴシック"/>
        </w:rPr>
      </w:pPr>
      <w:bookmarkStart w:id="14" w:name="_Ref191375759"/>
      <w:r w:rsidRPr="008F36BB">
        <w:rPr>
          <w:rFonts w:ascii="ＭＳ ゴシック" w:eastAsia="ＭＳ ゴシック" w:hAnsi="ＭＳ ゴシック"/>
        </w:rPr>
        <w:t xml:space="preserve">図 </w:t>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STYLEREF 1 \s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Pr="008F36BB">
        <w:rPr>
          <w:rFonts w:ascii="ＭＳ ゴシック" w:eastAsia="ＭＳ ゴシック" w:hAnsi="ＭＳ ゴシック"/>
        </w:rPr>
        <w:fldChar w:fldCharType="end"/>
      </w:r>
      <w:r w:rsidRPr="008F36BB">
        <w:rPr>
          <w:rFonts w:ascii="ＭＳ ゴシック" w:eastAsia="ＭＳ ゴシック" w:hAnsi="ＭＳ ゴシック"/>
        </w:rPr>
        <w:noBreakHyphen/>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SEQ 図 \* ARABIC \s 1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10</w:t>
      </w:r>
      <w:r w:rsidRPr="008F36BB">
        <w:rPr>
          <w:rFonts w:ascii="ＭＳ ゴシック" w:eastAsia="ＭＳ ゴシック" w:hAnsi="ＭＳ ゴシック"/>
        </w:rPr>
        <w:fldChar w:fldCharType="end"/>
      </w:r>
      <w:bookmarkEnd w:id="14"/>
      <w:r w:rsidRPr="008F36BB">
        <w:rPr>
          <w:rFonts w:ascii="ＭＳ ゴシック" w:eastAsia="ＭＳ ゴシック" w:hAnsi="ＭＳ ゴシック" w:hint="eastAsia"/>
        </w:rPr>
        <w:t xml:space="preserve">　</w:t>
      </w:r>
      <w:r w:rsidRPr="008F36BB">
        <w:rPr>
          <w:rFonts w:ascii="ＭＳ ゴシック" w:eastAsia="ＭＳ ゴシック" w:hAnsi="ＭＳ ゴシック"/>
        </w:rPr>
        <w:t>2004年</w:t>
      </w:r>
      <w:r w:rsidRPr="008F36BB">
        <w:rPr>
          <w:rFonts w:ascii="ＭＳ ゴシック" w:eastAsia="ＭＳ ゴシック" w:hAnsi="ＭＳ ゴシック" w:hint="eastAsia"/>
        </w:rPr>
        <w:t>～</w:t>
      </w:r>
      <w:r w:rsidRPr="008F36BB">
        <w:rPr>
          <w:rFonts w:ascii="ＭＳ ゴシック" w:eastAsia="ＭＳ ゴシック" w:hAnsi="ＭＳ ゴシック"/>
        </w:rPr>
        <w:t>2005年の調査地点</w:t>
      </w:r>
      <w:r w:rsidRPr="008F36BB">
        <w:rPr>
          <w:rFonts w:ascii="ＭＳ ゴシック" w:eastAsia="ＭＳ ゴシック" w:hAnsi="ＭＳ ゴシック" w:hint="eastAsia"/>
        </w:rPr>
        <w:t>(左図)と</w:t>
      </w:r>
      <w:r w:rsidRPr="008F36BB">
        <w:rPr>
          <w:rFonts w:ascii="ＭＳ ゴシック" w:eastAsia="ＭＳ ゴシック" w:hAnsi="ＭＳ ゴシック"/>
        </w:rPr>
        <w:t>2017</w:t>
      </w:r>
      <w:r w:rsidRPr="008F36BB">
        <w:rPr>
          <w:rFonts w:ascii="ＭＳ ゴシック" w:eastAsia="ＭＳ ゴシック" w:hAnsi="ＭＳ ゴシック" w:hint="eastAsia"/>
        </w:rPr>
        <w:t>～2018年(右図)</w:t>
      </w:r>
      <w:r w:rsidRPr="008F36BB">
        <w:rPr>
          <w:rFonts w:ascii="ＭＳ ゴシック" w:eastAsia="ＭＳ ゴシック" w:hAnsi="ＭＳ ゴシック"/>
        </w:rPr>
        <w:t>の調査地点</w:t>
      </w:r>
    </w:p>
    <w:p w14:paraId="238BBEB1" w14:textId="77777777" w:rsidR="00883E9E" w:rsidRPr="008F36BB" w:rsidRDefault="00883E9E" w:rsidP="00883E9E">
      <w:pPr>
        <w:ind w:firstLineChars="100" w:firstLine="210"/>
        <w:rPr>
          <w:rFonts w:ascii="ＭＳ ゴシック" w:eastAsia="ＭＳ ゴシック" w:hAnsi="ＭＳ ゴシック"/>
        </w:rPr>
      </w:pPr>
    </w:p>
    <w:p w14:paraId="15BC2066" w14:textId="4D4D2D8B" w:rsidR="00E04B0F" w:rsidRPr="008F36BB" w:rsidRDefault="000A7EB6" w:rsidP="0018318F">
      <w:pPr>
        <w:snapToGrid w:val="0"/>
        <w:ind w:firstLine="1"/>
        <w:jc w:val="center"/>
        <w:rPr>
          <w:rFonts w:ascii="ＭＳ ゴシック" w:eastAsia="ＭＳ ゴシック" w:hAnsi="ＭＳ ゴシック"/>
        </w:rPr>
      </w:pPr>
      <w:bookmarkStart w:id="15" w:name="_Ref191374474"/>
      <w:r w:rsidRPr="008F36BB">
        <w:rPr>
          <w:rFonts w:ascii="ＭＳ ゴシック" w:eastAsia="ＭＳ ゴシック" w:hAnsi="ＭＳ ゴシック"/>
        </w:rPr>
        <w:t xml:space="preserve">表 </w:t>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STYLEREF 1 \s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Pr="008F36BB">
        <w:rPr>
          <w:rFonts w:ascii="ＭＳ ゴシック" w:eastAsia="ＭＳ ゴシック" w:hAnsi="ＭＳ ゴシック"/>
        </w:rPr>
        <w:fldChar w:fldCharType="end"/>
      </w:r>
      <w:r w:rsidRPr="008F36BB">
        <w:rPr>
          <w:rFonts w:ascii="ＭＳ ゴシック" w:eastAsia="ＭＳ ゴシック" w:hAnsi="ＭＳ ゴシック"/>
        </w:rPr>
        <w:noBreakHyphen/>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SEQ 表 \* ARABIC \s 1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4</w:t>
      </w:r>
      <w:r w:rsidRPr="008F36BB">
        <w:rPr>
          <w:rFonts w:ascii="ＭＳ ゴシック" w:eastAsia="ＭＳ ゴシック" w:hAnsi="ＭＳ ゴシック"/>
        </w:rPr>
        <w:fldChar w:fldCharType="end"/>
      </w:r>
      <w:bookmarkEnd w:id="15"/>
      <w:r w:rsidRPr="008F36BB">
        <w:rPr>
          <w:rFonts w:ascii="ＭＳ ゴシック" w:eastAsia="ＭＳ ゴシック" w:hAnsi="ＭＳ ゴシック" w:hint="eastAsia"/>
        </w:rPr>
        <w:t xml:space="preserve">　</w:t>
      </w:r>
      <w:r w:rsidR="00E04B0F" w:rsidRPr="008F36BB">
        <w:rPr>
          <w:rFonts w:ascii="ＭＳ ゴシック" w:eastAsia="ＭＳ ゴシック" w:hAnsi="ＭＳ ゴシック" w:hint="eastAsia"/>
        </w:rPr>
        <w:t>調査時期別の海藻類の確認状況</w:t>
      </w:r>
      <w:r w:rsidR="00A25E3B" w:rsidRPr="008F36BB">
        <w:rPr>
          <w:rFonts w:ascii="ＭＳ ゴシック" w:eastAsia="ＭＳ ゴシック" w:hAnsi="ＭＳ ゴシック"/>
        </w:rPr>
        <w:t>(2004～2005,2017～2018)</w:t>
      </w:r>
    </w:p>
    <w:p w14:paraId="0197F2E2" w14:textId="4C1F246F" w:rsidR="002E216E" w:rsidRPr="008F36BB" w:rsidRDefault="001759F0" w:rsidP="005E6C41">
      <w:pPr>
        <w:snapToGrid w:val="0"/>
        <w:jc w:val="center"/>
        <w:rPr>
          <w:u w:val="single"/>
        </w:rPr>
      </w:pPr>
      <w:r w:rsidRPr="00D13528">
        <w:rPr>
          <w:rFonts w:ascii="ＭＳ ゴシック" w:eastAsia="ＭＳ ゴシック" w:hAnsi="ＭＳ ゴシック"/>
          <w:noProof/>
        </w:rPr>
        <mc:AlternateContent>
          <mc:Choice Requires="wpg">
            <w:drawing>
              <wp:inline distT="0" distB="0" distL="0" distR="0" wp14:anchorId="61C592A2" wp14:editId="4359D74D">
                <wp:extent cx="3599815" cy="2816860"/>
                <wp:effectExtent l="0" t="0" r="635" b="2540"/>
                <wp:docPr id="1015500788" name="グループ化 430"/>
                <wp:cNvGraphicFramePr/>
                <a:graphic xmlns:a="http://schemas.openxmlformats.org/drawingml/2006/main">
                  <a:graphicData uri="http://schemas.microsoft.com/office/word/2010/wordprocessingGroup">
                    <wpg:wgp>
                      <wpg:cNvGrpSpPr/>
                      <wpg:grpSpPr>
                        <a:xfrm>
                          <a:off x="0" y="0"/>
                          <a:ext cx="3599815" cy="2816860"/>
                          <a:chOff x="0" y="0"/>
                          <a:chExt cx="3599815" cy="2816860"/>
                        </a:xfrm>
                      </wpg:grpSpPr>
                      <wpg:grpSp>
                        <wpg:cNvPr id="381543170" name="グループ化 365"/>
                        <wpg:cNvGrpSpPr/>
                        <wpg:grpSpPr>
                          <a:xfrm>
                            <a:off x="0" y="0"/>
                            <a:ext cx="3599815" cy="2816860"/>
                            <a:chOff x="0" y="0"/>
                            <a:chExt cx="3599815" cy="2816860"/>
                          </a:xfrm>
                        </wpg:grpSpPr>
                        <pic:pic xmlns:pic="http://schemas.openxmlformats.org/drawingml/2006/picture">
                          <pic:nvPicPr>
                            <pic:cNvPr id="1141688426" name="図 1"/>
                            <pic:cNvPicPr>
                              <a:picLocks noChangeAspect="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3599815" cy="2633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92481435" name="図 1"/>
                            <pic:cNvPicPr>
                              <a:picLocks noChangeAspect="1"/>
                            </pic:cNvPicPr>
                          </pic:nvPicPr>
                          <pic:blipFill rotWithShape="1">
                            <a:blip r:embed="rId62" cstate="email">
                              <a:extLst>
                                <a:ext uri="{28A0092B-C50C-407E-A947-70E740481C1C}">
                                  <a14:useLocalDpi xmlns:a14="http://schemas.microsoft.com/office/drawing/2010/main"/>
                                </a:ext>
                              </a:extLst>
                            </a:blip>
                            <a:srcRect b="-3"/>
                            <a:stretch/>
                          </pic:blipFill>
                          <pic:spPr bwMode="auto">
                            <a:xfrm>
                              <a:off x="2143125" y="2633662"/>
                              <a:ext cx="1380490" cy="134620"/>
                            </a:xfrm>
                            <a:prstGeom prst="rect">
                              <a:avLst/>
                            </a:prstGeom>
                            <a:ln>
                              <a:noFill/>
                            </a:ln>
                            <a:extLst>
                              <a:ext uri="{53640926-AAD7-44D8-BBD7-CCE9431645EC}">
                                <a14:shadowObscured xmlns:a14="http://schemas.microsoft.com/office/drawing/2010/main"/>
                              </a:ext>
                            </a:extLst>
                          </pic:spPr>
                        </pic:pic>
                        <wps:wsp>
                          <wps:cNvPr id="415811113" name="テキスト ボックス 2"/>
                          <wps:cNvSpPr txBox="1">
                            <a:spLocks noChangeArrowheads="1"/>
                          </wps:cNvSpPr>
                          <wps:spPr bwMode="auto">
                            <a:xfrm>
                              <a:off x="2051050" y="66675"/>
                              <a:ext cx="123825" cy="305435"/>
                            </a:xfrm>
                            <a:prstGeom prst="rect">
                              <a:avLst/>
                            </a:prstGeom>
                            <a:noFill/>
                            <a:ln w="9525">
                              <a:noFill/>
                              <a:miter lim="800000"/>
                              <a:headEnd/>
                              <a:tailEnd/>
                            </a:ln>
                          </wps:spPr>
                          <wps:txbx>
                            <w:txbxContent>
                              <w:p w14:paraId="239B596C" w14:textId="77777777" w:rsidR="000A7EB6" w:rsidRPr="005869FC" w:rsidRDefault="000A7EB6" w:rsidP="001759F0">
                                <w:pPr>
                                  <w:snapToGrid w:val="0"/>
                                  <w:rPr>
                                    <w:rFonts w:ascii="ＭＳ ゴシック" w:eastAsia="ＭＳ ゴシック" w:hAnsi="ＭＳ ゴシック"/>
                                    <w:sz w:val="18"/>
                                    <w:szCs w:val="18"/>
                                  </w:rPr>
                                </w:pPr>
                                <w:r w:rsidRPr="005869FC">
                                  <w:rPr>
                                    <w:rFonts w:ascii="ＭＳ ゴシック" w:eastAsia="ＭＳ ゴシック" w:hAnsi="ＭＳ ゴシック" w:hint="eastAsia"/>
                                    <w:sz w:val="18"/>
                                    <w:szCs w:val="18"/>
                                  </w:rPr>
                                  <w:t>年</w:t>
                                </w:r>
                              </w:p>
                              <w:p w14:paraId="19C24008" w14:textId="77777777" w:rsidR="000A7EB6" w:rsidRPr="005869FC" w:rsidRDefault="000A7EB6" w:rsidP="001759F0">
                                <w:pPr>
                                  <w:snapToGrid w:val="0"/>
                                  <w:rPr>
                                    <w:rFonts w:ascii="ＭＳ ゴシック" w:eastAsia="ＭＳ ゴシック" w:hAnsi="ＭＳ ゴシック"/>
                                    <w:sz w:val="18"/>
                                    <w:szCs w:val="18"/>
                                  </w:rPr>
                                </w:pPr>
                                <w:r w:rsidRPr="005869FC">
                                  <w:rPr>
                                    <w:rFonts w:ascii="ＭＳ ゴシック" w:eastAsia="ＭＳ ゴシック" w:hAnsi="ＭＳ ゴシック" w:hint="eastAsia"/>
                                    <w:sz w:val="18"/>
                                    <w:szCs w:val="18"/>
                                  </w:rPr>
                                  <w:t>月</w:t>
                                </w:r>
                              </w:p>
                            </w:txbxContent>
                          </wps:txbx>
                          <wps:bodyPr rot="0" vert="horz" wrap="none" lIns="0" tIns="0" rIns="0" bIns="0" anchor="t" anchorCtr="0">
                            <a:spAutoFit/>
                          </wps:bodyPr>
                        </wps:wsp>
                        <pic:pic xmlns:pic="http://schemas.openxmlformats.org/drawingml/2006/picture">
                          <pic:nvPicPr>
                            <pic:cNvPr id="1372578853" name="図 1"/>
                            <pic:cNvPicPr>
                              <a:picLocks noChangeAspect="1"/>
                            </pic:cNvPicPr>
                          </pic:nvPicPr>
                          <pic:blipFill rotWithShape="1">
                            <a:blip r:embed="rId63" cstate="email">
                              <a:extLst>
                                <a:ext uri="{28A0092B-C50C-407E-A947-70E740481C1C}">
                                  <a14:useLocalDpi xmlns:a14="http://schemas.microsoft.com/office/drawing/2010/main"/>
                                </a:ext>
                              </a:extLst>
                            </a:blip>
                            <a:srcRect b="-23822"/>
                            <a:stretch/>
                          </pic:blipFill>
                          <pic:spPr bwMode="auto">
                            <a:xfrm>
                              <a:off x="33337" y="2633662"/>
                              <a:ext cx="814070" cy="166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10022012" name="図 1"/>
                            <pic:cNvPicPr>
                              <a:picLocks noChangeAspect="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2771775"/>
                              <a:ext cx="3599815" cy="45085"/>
                            </a:xfrm>
                            <a:prstGeom prst="rect">
                              <a:avLst/>
                            </a:prstGeom>
                            <a:ln>
                              <a:noFill/>
                            </a:ln>
                            <a:extLst>
                              <a:ext uri="{53640926-AAD7-44D8-BBD7-CCE9431645EC}">
                                <a14:shadowObscured xmlns:a14="http://schemas.microsoft.com/office/drawing/2010/main"/>
                              </a:ext>
                            </a:extLst>
                          </pic:spPr>
                        </pic:pic>
                      </wpg:grpSp>
                      <wps:wsp>
                        <wps:cNvPr id="925477781" name="正方形/長方形 429"/>
                        <wps:cNvSpPr/>
                        <wps:spPr>
                          <a:xfrm>
                            <a:off x="609600" y="1419225"/>
                            <a:ext cx="2914015" cy="171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C592A2" id="グループ化 430" o:spid="_x0000_s1215" style="width:283.45pt;height:221.8pt;mso-position-horizontal-relative:char;mso-position-vertical-relative:line" coordsize="35998,28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">
                <v:group id="グループ化 365" o:spid="_x0000_s1216" style="position:absolute;width:35998;height:28168" coordsize="35998,2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">
                  <v:shape id="図 1" o:spid="_x0000_s1217" type="#_x0000_t75" style="position:absolute;width:35998;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">
                    <v:imagedata r:id="rId65" o:title=""/>
                  </v:shape>
                  <v:shape id="図 1" o:spid="_x0000_s1218" type="#_x0000_t75" style="position:absolute;left:21431;top:26336;width:13805;height: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">
                    <v:imagedata r:id="rId66" o:title="" cropbottom="-2f"/>
                  </v:shape>
                  <v:shape id="_x0000_s1219" type="#_x0000_t202" style="position:absolute;left:20510;top:666;width:1238;height:30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" filled="f" stroked="f">
                    <v:textbox style="mso-fit-shape-to-text:t" inset="0,0,0,0">
                      <w:txbxContent>
                        <w:p w14:paraId="239B596C" w14:textId="77777777" w:rsidR="000A7EB6" w:rsidRPr="005869FC" w:rsidRDefault="000A7EB6" w:rsidP="001759F0">
                          <w:pPr>
                            <w:snapToGrid w:val="0"/>
                            <w:rPr>
                              <w:rFonts w:ascii="ＭＳ ゴシック" w:eastAsia="ＭＳ ゴシック" w:hAnsi="ＭＳ ゴシック"/>
                              <w:sz w:val="18"/>
                              <w:szCs w:val="18"/>
                            </w:rPr>
                          </w:pPr>
                          <w:r w:rsidRPr="005869FC">
                            <w:rPr>
                              <w:rFonts w:ascii="ＭＳ ゴシック" w:eastAsia="ＭＳ ゴシック" w:hAnsi="ＭＳ ゴシック" w:hint="eastAsia"/>
                              <w:sz w:val="18"/>
                              <w:szCs w:val="18"/>
                            </w:rPr>
                            <w:t>年</w:t>
                          </w:r>
                        </w:p>
                        <w:p w14:paraId="19C24008" w14:textId="77777777" w:rsidR="000A7EB6" w:rsidRPr="005869FC" w:rsidRDefault="000A7EB6" w:rsidP="001759F0">
                          <w:pPr>
                            <w:snapToGrid w:val="0"/>
                            <w:rPr>
                              <w:rFonts w:ascii="ＭＳ ゴシック" w:eastAsia="ＭＳ ゴシック" w:hAnsi="ＭＳ ゴシック"/>
                              <w:sz w:val="18"/>
                              <w:szCs w:val="18"/>
                            </w:rPr>
                          </w:pPr>
                          <w:r w:rsidRPr="005869FC">
                            <w:rPr>
                              <w:rFonts w:ascii="ＭＳ ゴシック" w:eastAsia="ＭＳ ゴシック" w:hAnsi="ＭＳ ゴシック" w:hint="eastAsia"/>
                              <w:sz w:val="18"/>
                              <w:szCs w:val="18"/>
                            </w:rPr>
                            <w:t>月</w:t>
                          </w:r>
                        </w:p>
                      </w:txbxContent>
                    </v:textbox>
                  </v:shape>
                  <v:shape id="図 1" o:spid="_x0000_s1220" type="#_x0000_t75" style="position:absolute;left:333;top:26336;width:8141;height: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">
                    <v:imagedata r:id="rId67" o:title="" cropbottom="-15612f"/>
                  </v:shape>
                  <v:shape id="図 1" o:spid="_x0000_s1221" type="#_x0000_t75" style="position:absolute;top:27717;width:35998;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">
                    <v:imagedata r:id="rId68" o:title=""/>
                  </v:shape>
                </v:group>
                <v:rect id="正方形/長方形 429" o:spid="_x0000_s1222" style="position:absolute;left:6096;top:14192;width:29140;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" filled="f" strokecolor="red" strokeweight="1pt"/>
                <w10:anchorlock/>
              </v:group>
            </w:pict>
          </mc:Fallback>
        </mc:AlternateContent>
      </w:r>
    </w:p>
    <w:p w14:paraId="16E6B411" w14:textId="77777777" w:rsidR="00794253" w:rsidRDefault="00794253" w:rsidP="002E216E">
      <w:pPr>
        <w:snapToGrid w:val="0"/>
        <w:jc w:val="center"/>
      </w:pPr>
    </w:p>
    <w:p w14:paraId="6EF271AC" w14:textId="77777777" w:rsidR="008F36BB" w:rsidRPr="008F36BB" w:rsidRDefault="008F36BB" w:rsidP="002E216E">
      <w:pPr>
        <w:snapToGrid w:val="0"/>
        <w:jc w:val="center"/>
      </w:pPr>
    </w:p>
    <w:p w14:paraId="5E041CBA" w14:textId="7DC9681E" w:rsidR="002E7B74" w:rsidRPr="008F36BB" w:rsidRDefault="002E7B74" w:rsidP="00F24E35">
      <w:pPr>
        <w:snapToGrid w:val="0"/>
        <w:ind w:leftChars="1100" w:left="2310" w:rightChars="404" w:right="848"/>
        <w:jc w:val="right"/>
        <w:rPr>
          <w:rFonts w:ascii="ＭＳ ゴシック" w:eastAsia="ＭＳ ゴシック" w:hAnsi="ＭＳ ゴシック"/>
        </w:rPr>
      </w:pPr>
      <w:r w:rsidRPr="008F36BB">
        <w:rPr>
          <w:rFonts w:ascii="ＭＳ ゴシック" w:eastAsia="ＭＳ ゴシック" w:hAnsi="ＭＳ ゴシック"/>
        </w:rPr>
        <w:br w:type="page"/>
      </w:r>
    </w:p>
    <w:tbl>
      <w:tblPr>
        <w:tblStyle w:val="a3"/>
        <w:tblW w:w="0" w:type="auto"/>
        <w:tblInd w:w="426" w:type="dxa"/>
        <w:tblLook w:val="04A0" w:firstRow="1" w:lastRow="0" w:firstColumn="1" w:lastColumn="0" w:noHBand="0" w:noVBand="1"/>
      </w:tblPr>
      <w:tblGrid>
        <w:gridCol w:w="4417"/>
        <w:gridCol w:w="4511"/>
      </w:tblGrid>
      <w:tr w:rsidR="00E04B0F" w:rsidRPr="008F36BB" w14:paraId="014C18D3" w14:textId="77777777" w:rsidTr="002E216E">
        <w:tc>
          <w:tcPr>
            <w:tcW w:w="4417" w:type="dxa"/>
            <w:tcBorders>
              <w:top w:val="nil"/>
              <w:left w:val="nil"/>
              <w:bottom w:val="nil"/>
              <w:right w:val="nil"/>
            </w:tcBorders>
          </w:tcPr>
          <w:p w14:paraId="4326D49A" w14:textId="77777777" w:rsidR="00E04B0F" w:rsidRPr="008F36BB" w:rsidRDefault="00E04B0F" w:rsidP="008F36BB">
            <w:pPr>
              <w:snapToGrid w:val="0"/>
            </w:pPr>
            <w:r w:rsidRPr="00D13528">
              <w:rPr>
                <w:noProof/>
              </w:rPr>
              <w:lastRenderedPageBreak/>
              <w:drawing>
                <wp:inline distT="0" distB="0" distL="0" distR="0" wp14:anchorId="65ED5D2E" wp14:editId="687B444C">
                  <wp:extent cx="2484120" cy="2725590"/>
                  <wp:effectExtent l="0" t="0" r="0" b="0"/>
                  <wp:docPr id="105200508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51868"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2498037" cy="274086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vAlign w:val="center"/>
          </w:tcPr>
          <w:p w14:paraId="43B6DEAD" w14:textId="05DEA88B" w:rsidR="00E04B0F" w:rsidRPr="008F36BB" w:rsidRDefault="002E216E" w:rsidP="008F36BB">
            <w:pPr>
              <w:snapToGrid w:val="0"/>
              <w:textAlignment w:val="top"/>
            </w:pPr>
            <w:r w:rsidRPr="00D13528">
              <w:rPr>
                <w:noProof/>
              </w:rPr>
              <w:drawing>
                <wp:inline distT="0" distB="0" distL="0" distR="0" wp14:anchorId="71D7BF57" wp14:editId="43E2B08C">
                  <wp:extent cx="876300" cy="142240"/>
                  <wp:effectExtent l="0" t="0" r="0" b="0"/>
                  <wp:docPr id="2117219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50438" name=""/>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889897" cy="144447"/>
                          </a:xfrm>
                          <a:prstGeom prst="rect">
                            <a:avLst/>
                          </a:prstGeom>
                          <a:ln>
                            <a:noFill/>
                          </a:ln>
                          <a:extLst>
                            <a:ext uri="{53640926-AAD7-44D8-BBD7-CCE9431645EC}">
                              <a14:shadowObscured xmlns:a14="http://schemas.microsoft.com/office/drawing/2010/main"/>
                            </a:ext>
                          </a:extLst>
                        </pic:spPr>
                      </pic:pic>
                    </a:graphicData>
                  </a:graphic>
                </wp:inline>
              </w:drawing>
            </w:r>
            <w:r w:rsidRPr="003C1035">
              <w:rPr>
                <w:noProof/>
              </w:rPr>
              <w:drawing>
                <wp:inline distT="0" distB="0" distL="0" distR="0" wp14:anchorId="1A35DF61" wp14:editId="5688FCCE">
                  <wp:extent cx="1313815" cy="1209512"/>
                  <wp:effectExtent l="0" t="0" r="635" b="0"/>
                  <wp:docPr id="18527403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46005"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1320481" cy="1215649"/>
                          </a:xfrm>
                          <a:prstGeom prst="rect">
                            <a:avLst/>
                          </a:prstGeom>
                          <a:ln>
                            <a:noFill/>
                          </a:ln>
                          <a:extLst>
                            <a:ext uri="{53640926-AAD7-44D8-BBD7-CCE9431645EC}">
                              <a14:shadowObscured xmlns:a14="http://schemas.microsoft.com/office/drawing/2010/main"/>
                            </a:ext>
                          </a:extLst>
                        </pic:spPr>
                      </pic:pic>
                    </a:graphicData>
                  </a:graphic>
                </wp:inline>
              </w:drawing>
            </w:r>
          </w:p>
          <w:p w14:paraId="6651DF7C" w14:textId="48B97CF7" w:rsidR="002E216E" w:rsidRPr="008F36BB" w:rsidRDefault="002E216E" w:rsidP="008F36BB">
            <w:pPr>
              <w:snapToGrid w:val="0"/>
              <w:textAlignment w:val="top"/>
            </w:pPr>
            <w:r w:rsidRPr="00D13528">
              <w:rPr>
                <w:noProof/>
              </w:rPr>
              <w:drawing>
                <wp:inline distT="0" distB="0" distL="0" distR="0" wp14:anchorId="41D6BB96" wp14:editId="10DEA876">
                  <wp:extent cx="876300" cy="142240"/>
                  <wp:effectExtent l="0" t="0" r="0" b="0"/>
                  <wp:docPr id="9935374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50438" nam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889897" cy="144447"/>
                          </a:xfrm>
                          <a:prstGeom prst="rect">
                            <a:avLst/>
                          </a:prstGeom>
                          <a:ln>
                            <a:noFill/>
                          </a:ln>
                          <a:extLst>
                            <a:ext uri="{53640926-AAD7-44D8-BBD7-CCE9431645EC}">
                              <a14:shadowObscured xmlns:a14="http://schemas.microsoft.com/office/drawing/2010/main"/>
                            </a:ext>
                          </a:extLst>
                        </pic:spPr>
                      </pic:pic>
                    </a:graphicData>
                  </a:graphic>
                </wp:inline>
              </w:drawing>
            </w:r>
            <w:r w:rsidR="00825F1A" w:rsidRPr="008F36BB">
              <w:rPr>
                <w:rFonts w:ascii="ＭＳ ゴシック" w:eastAsia="ＭＳ ゴシック" w:hAnsi="ＭＳ ゴシック" w:hint="eastAsia"/>
                <w:noProof/>
                <w:sz w:val="16"/>
                <w:szCs w:val="16"/>
              </w:rPr>
              <mc:AlternateContent>
                <mc:Choice Requires="wpg">
                  <w:drawing>
                    <wp:inline distT="0" distB="0" distL="0" distR="0" wp14:anchorId="0EFBDF15" wp14:editId="10FABB1D">
                      <wp:extent cx="1295400" cy="1185863"/>
                      <wp:effectExtent l="0" t="0" r="0" b="0"/>
                      <wp:docPr id="1490604191" name="グループ化 484"/>
                      <wp:cNvGraphicFramePr/>
                      <a:graphic xmlns:a="http://schemas.openxmlformats.org/drawingml/2006/main">
                        <a:graphicData uri="http://schemas.microsoft.com/office/word/2010/wordprocessingGroup">
                          <wpg:wgp>
                            <wpg:cNvGrpSpPr/>
                            <wpg:grpSpPr>
                              <a:xfrm>
                                <a:off x="0" y="0"/>
                                <a:ext cx="1295400" cy="1185863"/>
                                <a:chOff x="0" y="33336"/>
                                <a:chExt cx="1295400" cy="1185863"/>
                              </a:xfrm>
                            </wpg:grpSpPr>
                            <pic:pic xmlns:pic="http://schemas.openxmlformats.org/drawingml/2006/picture">
                              <pic:nvPicPr>
                                <pic:cNvPr id="1757384818" name="図 1"/>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33336"/>
                                  <a:ext cx="1295400" cy="1185863"/>
                                </a:xfrm>
                                <a:prstGeom prst="rect">
                                  <a:avLst/>
                                </a:prstGeom>
                                <a:ln>
                                  <a:noFill/>
                                </a:ln>
                                <a:extLst>
                                  <a:ext uri="{53640926-AAD7-44D8-BBD7-CCE9431645EC}">
                                    <a14:shadowObscured xmlns:a14="http://schemas.microsoft.com/office/drawing/2010/main"/>
                                  </a:ext>
                                </a:extLst>
                              </pic:spPr>
                            </pic:pic>
                            <wps:wsp>
                              <wps:cNvPr id="981085443" name="矢印: 右 482"/>
                              <wps:cNvSpPr/>
                              <wps:spPr>
                                <a:xfrm>
                                  <a:off x="395287" y="247650"/>
                                  <a:ext cx="109220" cy="55245"/>
                                </a:xfrm>
                                <a:prstGeom prst="rightArrow">
                                  <a:avLst/>
                                </a:prstGeom>
                                <a:solidFill>
                                  <a:srgbClr val="FFFF00"/>
                                </a:solid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780580" name="矢印: 右 482"/>
                              <wps:cNvSpPr/>
                              <wps:spPr>
                                <a:xfrm rot="18763010">
                                  <a:off x="885825" y="690563"/>
                                  <a:ext cx="71755" cy="55245"/>
                                </a:xfrm>
                                <a:prstGeom prst="rightArrow">
                                  <a:avLst/>
                                </a:prstGeom>
                                <a:solidFill>
                                  <a:srgbClr val="FFFF00"/>
                                </a:solidFill>
                                <a:ln w="6350"/>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2280C0ED" id="グループ化 484" o:spid="_x0000_s1026" style="width:102pt;height:93.4pt;mso-position-horizontal-relative:char;mso-position-vertical-relative:line" coordorigin=",333" coordsize="12954,11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">
                      <v:shape id="図 1" o:spid="_x0000_s1027" type="#_x0000_t75" style="position:absolute;top:333;width:12954;height:1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">
                        <v:imagedata r:id="rId74" o:title="" croptop="5090f" cropbottom="9746f" cropleft="32997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82" o:spid="_x0000_s1028" type="#_x0000_t13" style="position:absolute;left:3952;top:2476;width:1093;height: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" adj="16137" fillcolor="yellow" strokecolor="#09101d [484]" strokeweight=".5pt"/>
                      <v:shape id="矢印: 右 482" o:spid="_x0000_s1029" type="#_x0000_t13" style="position:absolute;left:8858;top:6905;width:717;height:553;rotation:-30987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" adj="13285" fillcolor="yellow" strokecolor="#09101d [484]" strokeweight=".5pt"/>
                      <w10:anchorlock/>
                    </v:group>
                  </w:pict>
                </mc:Fallback>
              </mc:AlternateContent>
            </w:r>
          </w:p>
          <w:p w14:paraId="59897EAB" w14:textId="47632655" w:rsidR="00E04B0F" w:rsidRPr="008F36BB" w:rsidRDefault="002E216E" w:rsidP="008F36BB">
            <w:pPr>
              <w:snapToGrid w:val="0"/>
              <w:ind w:leftChars="73" w:left="153"/>
              <w:jc w:val="center"/>
              <w:textAlignment w:val="center"/>
              <w:rPr>
                <w:rFonts w:ascii="ＭＳ ゴシック" w:eastAsia="ＭＳ ゴシック" w:hAnsi="ＭＳ ゴシック"/>
                <w:sz w:val="16"/>
                <w:szCs w:val="16"/>
              </w:rPr>
            </w:pPr>
            <w:r w:rsidRPr="008F36BB">
              <w:rPr>
                <w:rFonts w:ascii="ＭＳ ゴシック" w:eastAsia="ＭＳ ゴシック" w:hAnsi="ＭＳ ゴシック" w:hint="eastAsia"/>
                <w:sz w:val="16"/>
                <w:szCs w:val="16"/>
              </w:rPr>
              <w:t>ワカメの</w:t>
            </w:r>
            <w:r w:rsidR="00E04B0F" w:rsidRPr="00D13528">
              <w:rPr>
                <w:rFonts w:ascii="ＭＳ ゴシック" w:eastAsia="ＭＳ ゴシック" w:hAnsi="ＭＳ ゴシック"/>
                <w:noProof/>
                <w:sz w:val="16"/>
                <w:szCs w:val="16"/>
              </w:rPr>
              <w:drawing>
                <wp:inline distT="0" distB="0" distL="0" distR="0" wp14:anchorId="2FB46DED" wp14:editId="731EA5E5">
                  <wp:extent cx="638175" cy="191770"/>
                  <wp:effectExtent l="0" t="0" r="0" b="0"/>
                  <wp:docPr id="34840957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50438" name=""/>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645532" cy="193981"/>
                          </a:xfrm>
                          <a:prstGeom prst="rect">
                            <a:avLst/>
                          </a:prstGeom>
                          <a:ln>
                            <a:noFill/>
                          </a:ln>
                          <a:extLst>
                            <a:ext uri="{53640926-AAD7-44D8-BBD7-CCE9431645EC}">
                              <a14:shadowObscured xmlns:a14="http://schemas.microsoft.com/office/drawing/2010/main"/>
                            </a:ext>
                          </a:extLst>
                        </pic:spPr>
                      </pic:pic>
                    </a:graphicData>
                  </a:graphic>
                </wp:inline>
              </w:drawing>
            </w:r>
            <w:r w:rsidRPr="003C1035">
              <w:rPr>
                <w:rFonts w:ascii="ＭＳ ゴシック" w:eastAsia="ＭＳ ゴシック" w:hAnsi="ＭＳ ゴシック"/>
                <w:noProof/>
                <w:sz w:val="16"/>
                <w:szCs w:val="16"/>
              </w:rPr>
              <w:drawing>
                <wp:inline distT="0" distB="0" distL="0" distR="0" wp14:anchorId="79EDCF41" wp14:editId="79CF26D1">
                  <wp:extent cx="617855" cy="191701"/>
                  <wp:effectExtent l="0" t="0" r="0" b="0"/>
                  <wp:docPr id="11302347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50438" nam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624978" cy="193911"/>
                          </a:xfrm>
                          <a:prstGeom prst="rect">
                            <a:avLst/>
                          </a:prstGeom>
                          <a:ln>
                            <a:noFill/>
                          </a:ln>
                          <a:extLst>
                            <a:ext uri="{53640926-AAD7-44D8-BBD7-CCE9431645EC}">
                              <a14:shadowObscured xmlns:a14="http://schemas.microsoft.com/office/drawing/2010/main"/>
                            </a:ext>
                          </a:extLst>
                        </pic:spPr>
                      </pic:pic>
                    </a:graphicData>
                  </a:graphic>
                </wp:inline>
              </w:drawing>
            </w:r>
          </w:p>
          <w:p w14:paraId="0ACD4E93" w14:textId="22F5C3EA" w:rsidR="00E04B0F" w:rsidRPr="008F36BB" w:rsidRDefault="00E04B0F" w:rsidP="008F36BB">
            <w:pPr>
              <w:snapToGrid w:val="0"/>
              <w:jc w:val="righ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※図中の破線は出現境界線を示す。</w:t>
            </w:r>
          </w:p>
        </w:tc>
      </w:tr>
    </w:tbl>
    <w:p w14:paraId="5F610BB3" w14:textId="6C4A24DA" w:rsidR="00E04B0F" w:rsidRPr="008F36BB" w:rsidRDefault="00E04B0F" w:rsidP="002C01FE">
      <w:pPr>
        <w:snapToGrid w:val="0"/>
        <w:ind w:leftChars="1100" w:left="2310"/>
        <w:jc w:val="righ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大谷</w:t>
      </w:r>
      <w:r w:rsidR="002C01FE" w:rsidRPr="008F36BB">
        <w:rPr>
          <w:rFonts w:ascii="ＭＳ ゴシック" w:eastAsia="ＭＳ ゴシック" w:hAnsi="ＭＳ ゴシック" w:hint="eastAsia"/>
          <w:sz w:val="18"/>
          <w:szCs w:val="18"/>
        </w:rPr>
        <w:t>ほか</w:t>
      </w:r>
      <w:r w:rsidR="002C01FE" w:rsidRPr="008F36BB">
        <w:rPr>
          <w:rFonts w:ascii="ＭＳ ゴシック" w:eastAsia="ＭＳ ゴシック" w:hAnsi="ＭＳ ゴシック"/>
          <w:sz w:val="18"/>
          <w:szCs w:val="18"/>
        </w:rPr>
        <w:t>(2021)より</w:t>
      </w:r>
    </w:p>
    <w:p w14:paraId="290AC2F2" w14:textId="364E80F5" w:rsidR="00E04B0F" w:rsidRPr="008F36BB" w:rsidRDefault="00575B52" w:rsidP="00E04B0F">
      <w:pPr>
        <w:snapToGrid w:val="0"/>
        <w:ind w:firstLineChars="100" w:firstLine="210"/>
        <w:jc w:val="center"/>
        <w:rPr>
          <w:rFonts w:ascii="ＭＳ ゴシック" w:eastAsia="ＭＳ ゴシック" w:hAnsi="ＭＳ ゴシック"/>
        </w:rPr>
      </w:pPr>
      <w:bookmarkStart w:id="16" w:name="_Ref191374543"/>
      <w:r w:rsidRPr="008F36BB">
        <w:rPr>
          <w:rFonts w:ascii="ＭＳ ゴシック" w:eastAsia="ＭＳ ゴシック" w:hAnsi="ＭＳ ゴシック"/>
        </w:rPr>
        <w:t xml:space="preserve">図 </w:t>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STYLEREF 1 \s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001E5F95" w:rsidRPr="008F36BB">
        <w:rPr>
          <w:rFonts w:ascii="ＭＳ ゴシック" w:eastAsia="ＭＳ ゴシック" w:hAnsi="ＭＳ ゴシック"/>
        </w:rPr>
        <w:fldChar w:fldCharType="end"/>
      </w:r>
      <w:r w:rsidR="001E5F95" w:rsidRPr="008F36BB">
        <w:rPr>
          <w:rFonts w:ascii="ＭＳ ゴシック" w:eastAsia="ＭＳ ゴシック" w:hAnsi="ＭＳ ゴシック"/>
        </w:rPr>
        <w:noBreakHyphen/>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SEQ 図 \* ARABIC \s 1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11</w:t>
      </w:r>
      <w:r w:rsidR="001E5F95" w:rsidRPr="008F36BB">
        <w:rPr>
          <w:rFonts w:ascii="ＭＳ ゴシック" w:eastAsia="ＭＳ ゴシック" w:hAnsi="ＭＳ ゴシック"/>
        </w:rPr>
        <w:fldChar w:fldCharType="end"/>
      </w:r>
      <w:bookmarkEnd w:id="16"/>
      <w:r w:rsidR="00E04B0F" w:rsidRPr="008F36BB">
        <w:rPr>
          <w:rFonts w:ascii="ＭＳ ゴシック" w:eastAsia="ＭＳ ゴシック" w:hAnsi="ＭＳ ゴシック" w:hint="eastAsia"/>
        </w:rPr>
        <w:t xml:space="preserve">　大阪湾奥部における海藻の出現種類数</w:t>
      </w:r>
      <w:r w:rsidR="00E04B0F" w:rsidRPr="008F36BB">
        <w:rPr>
          <w:rFonts w:ascii="ＭＳ ゴシック" w:eastAsia="ＭＳ ゴシック" w:hAnsi="ＭＳ ゴシック"/>
        </w:rPr>
        <w:t>(左図)およびワカメの出現・非出現(右図)</w:t>
      </w:r>
    </w:p>
    <w:p w14:paraId="67D57A36" w14:textId="77777777" w:rsidR="002E216E" w:rsidRPr="008F36BB" w:rsidRDefault="002E216E" w:rsidP="008F36BB">
      <w:pPr>
        <w:widowControl/>
        <w:snapToGrid w:val="0"/>
        <w:jc w:val="left"/>
        <w:rPr>
          <w:rFonts w:ascii="ＭＳ ゴシック" w:eastAsia="ＭＳ ゴシック" w:hAnsi="ＭＳ ゴシック"/>
        </w:rPr>
      </w:pPr>
    </w:p>
    <w:p w14:paraId="3856784D" w14:textId="1A0F2C5A" w:rsidR="002E216E" w:rsidRPr="008F36BB" w:rsidRDefault="000A7EB6" w:rsidP="0018318F">
      <w:pPr>
        <w:widowControl/>
        <w:jc w:val="center"/>
        <w:rPr>
          <w:rFonts w:ascii="ＭＳ ゴシック" w:eastAsia="ＭＳ ゴシック" w:hAnsi="ＭＳ ゴシック"/>
        </w:rPr>
      </w:pPr>
      <w:r w:rsidRPr="008F36BB">
        <w:rPr>
          <w:rFonts w:ascii="ＭＳ ゴシック" w:eastAsia="ＭＳ ゴシック" w:hAnsi="ＭＳ ゴシック"/>
        </w:rPr>
        <w:t xml:space="preserve">表 </w:t>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STYLEREF 1 \s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Pr="008F36BB">
        <w:rPr>
          <w:rFonts w:ascii="ＭＳ ゴシック" w:eastAsia="ＭＳ ゴシック" w:hAnsi="ＭＳ ゴシック"/>
        </w:rPr>
        <w:fldChar w:fldCharType="end"/>
      </w:r>
      <w:r w:rsidRPr="008F36BB">
        <w:rPr>
          <w:rFonts w:ascii="ＭＳ ゴシック" w:eastAsia="ＭＳ ゴシック" w:hAnsi="ＭＳ ゴシック"/>
        </w:rPr>
        <w:noBreakHyphen/>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SEQ 表 \* ARABIC \s 1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5</w:t>
      </w:r>
      <w:r w:rsidRPr="008F36BB">
        <w:rPr>
          <w:rFonts w:ascii="ＭＳ ゴシック" w:eastAsia="ＭＳ ゴシック" w:hAnsi="ＭＳ ゴシック"/>
        </w:rPr>
        <w:fldChar w:fldCharType="end"/>
      </w:r>
      <w:r w:rsidRPr="008F36BB">
        <w:rPr>
          <w:rFonts w:ascii="ＭＳ ゴシック" w:eastAsia="ＭＳ ゴシック" w:hAnsi="ＭＳ ゴシック" w:hint="eastAsia"/>
        </w:rPr>
        <w:t xml:space="preserve">　</w:t>
      </w:r>
      <w:r w:rsidR="002E216E" w:rsidRPr="008F36BB">
        <w:rPr>
          <w:rFonts w:ascii="ＭＳ ゴシック" w:eastAsia="ＭＳ ゴシック" w:hAnsi="ＭＳ ゴシック" w:hint="eastAsia"/>
        </w:rPr>
        <w:t>生物分布予測モデルの精度と要因の寄与率</w:t>
      </w:r>
    </w:p>
    <w:p w14:paraId="1BED6A7E" w14:textId="3CE4693F" w:rsidR="002E216E" w:rsidRPr="008F36BB" w:rsidRDefault="002E216E" w:rsidP="005E446D">
      <w:pPr>
        <w:widowControl/>
        <w:snapToGrid w:val="0"/>
        <w:jc w:val="center"/>
        <w:rPr>
          <w:rFonts w:ascii="ＭＳ ゴシック" w:eastAsia="ＭＳ ゴシック" w:hAnsi="ＭＳ ゴシック"/>
          <w:sz w:val="18"/>
          <w:szCs w:val="18"/>
        </w:rPr>
      </w:pPr>
      <w:r w:rsidRPr="008F36BB">
        <w:rPr>
          <w:rFonts w:ascii="ＭＳ ゴシック" w:eastAsia="ＭＳ ゴシック" w:hAnsi="ＭＳ ゴシック"/>
          <w:noProof/>
          <w:sz w:val="18"/>
          <w:szCs w:val="18"/>
          <w:u w:val="single"/>
        </w:rPr>
        <w:drawing>
          <wp:inline distT="0" distB="0" distL="0" distR="0" wp14:anchorId="21A65F2B" wp14:editId="09AF35E0">
            <wp:extent cx="4762500" cy="882850"/>
            <wp:effectExtent l="0" t="0" r="0" b="0"/>
            <wp:docPr id="113337103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71035" name=""/>
                    <pic:cNvPicPr/>
                  </pic:nvPicPr>
                  <pic:blipFill>
                    <a:blip r:embed="rId77" cstate="email">
                      <a:extLst>
                        <a:ext uri="{28A0092B-C50C-407E-A947-70E740481C1C}">
                          <a14:useLocalDpi xmlns:a14="http://schemas.microsoft.com/office/drawing/2010/main"/>
                        </a:ext>
                      </a:extLst>
                    </a:blip>
                    <a:stretch>
                      <a:fillRect/>
                    </a:stretch>
                  </pic:blipFill>
                  <pic:spPr>
                    <a:xfrm>
                      <a:off x="0" y="0"/>
                      <a:ext cx="4795300" cy="888930"/>
                    </a:xfrm>
                    <a:prstGeom prst="rect">
                      <a:avLst/>
                    </a:prstGeom>
                  </pic:spPr>
                </pic:pic>
              </a:graphicData>
            </a:graphic>
          </wp:inline>
        </w:drawing>
      </w:r>
    </w:p>
    <w:p w14:paraId="3A95B109" w14:textId="28D9E4C8" w:rsidR="002E216E" w:rsidRPr="008F36BB" w:rsidRDefault="002E216E" w:rsidP="005E446D">
      <w:pPr>
        <w:widowControl/>
        <w:snapToGrid w:val="0"/>
        <w:ind w:rightChars="471" w:right="989"/>
        <w:jc w:val="righ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大谷</w:t>
      </w:r>
      <w:r w:rsidR="00CC36EC" w:rsidRPr="008F36BB">
        <w:rPr>
          <w:rFonts w:ascii="ＭＳ ゴシック" w:eastAsia="ＭＳ ゴシック" w:hAnsi="ＭＳ ゴシック" w:hint="eastAsia"/>
          <w:sz w:val="18"/>
          <w:szCs w:val="18"/>
        </w:rPr>
        <w:t>ほか</w:t>
      </w:r>
      <w:r w:rsidRPr="008F36BB">
        <w:rPr>
          <w:rFonts w:ascii="ＭＳ ゴシック" w:eastAsia="ＭＳ ゴシック" w:hAnsi="ＭＳ ゴシック" w:hint="eastAsia"/>
          <w:sz w:val="18"/>
          <w:szCs w:val="18"/>
        </w:rPr>
        <w:t>(2021より)</w:t>
      </w:r>
    </w:p>
    <w:p w14:paraId="69063BEA" w14:textId="1D54C5FA" w:rsidR="00E04B0F" w:rsidRPr="008F36BB" w:rsidRDefault="00E04B0F" w:rsidP="008F36BB">
      <w:pPr>
        <w:widowControl/>
        <w:snapToGrid w:val="0"/>
        <w:jc w:val="left"/>
        <w:rPr>
          <w:rFonts w:ascii="ＭＳ ゴシック" w:eastAsia="ＭＳ ゴシック" w:hAnsi="ＭＳ ゴシック"/>
        </w:rPr>
      </w:pPr>
    </w:p>
    <w:p w14:paraId="0FC14C13" w14:textId="5E736EAA" w:rsidR="00491751" w:rsidRPr="0018318F" w:rsidRDefault="007B7B9C" w:rsidP="00674AD7">
      <w:pPr>
        <w:widowControl/>
        <w:wordWrap w:val="0"/>
        <w:rPr>
          <w:b/>
        </w:rPr>
      </w:pPr>
      <w:r w:rsidRPr="0018318F">
        <w:rPr>
          <w:rFonts w:hint="eastAsia"/>
          <w:b/>
        </w:rPr>
        <w:t>・</w:t>
      </w:r>
      <w:r w:rsidRPr="0018318F">
        <w:rPr>
          <w:b/>
        </w:rPr>
        <w:t>2009年以降</w:t>
      </w:r>
      <w:r w:rsidRPr="0018318F">
        <w:rPr>
          <w:rFonts w:hint="eastAsia"/>
          <w:b/>
        </w:rPr>
        <w:t>の</w:t>
      </w:r>
      <w:r w:rsidR="00496CB4" w:rsidRPr="0018318F">
        <w:rPr>
          <w:rFonts w:hint="eastAsia"/>
          <w:b/>
        </w:rPr>
        <w:t>大阪沖</w:t>
      </w:r>
      <w:r w:rsidR="0088355A" w:rsidRPr="0018318F">
        <w:rPr>
          <w:rFonts w:hint="eastAsia"/>
          <w:b/>
        </w:rPr>
        <w:t>処分場</w:t>
      </w:r>
      <w:r w:rsidRPr="0018318F">
        <w:rPr>
          <w:rFonts w:hint="eastAsia"/>
          <w:b/>
        </w:rPr>
        <w:t>と</w:t>
      </w:r>
      <w:r w:rsidR="0088355A" w:rsidRPr="0018318F">
        <w:rPr>
          <w:rFonts w:hint="eastAsia"/>
          <w:b/>
        </w:rPr>
        <w:t>泉大津沖処分場</w:t>
      </w:r>
      <w:r w:rsidRPr="0018318F">
        <w:rPr>
          <w:rFonts w:hint="eastAsia"/>
          <w:b/>
        </w:rPr>
        <w:t>の</w:t>
      </w:r>
      <w:r w:rsidR="005C2654" w:rsidRPr="0018318F">
        <w:rPr>
          <w:rFonts w:hint="eastAsia"/>
          <w:b/>
        </w:rPr>
        <w:t>護岸で</w:t>
      </w:r>
      <w:r w:rsidRPr="0018318F">
        <w:rPr>
          <w:rFonts w:hint="eastAsia"/>
          <w:b/>
        </w:rPr>
        <w:t>の</w:t>
      </w:r>
      <w:r w:rsidR="00A96FB8" w:rsidRPr="0018318F">
        <w:rPr>
          <w:rFonts w:hint="eastAsia"/>
          <w:b/>
        </w:rPr>
        <w:t>継続的な</w:t>
      </w:r>
      <w:r w:rsidR="00491751" w:rsidRPr="0018318F">
        <w:rPr>
          <w:rFonts w:hint="eastAsia"/>
          <w:b/>
        </w:rPr>
        <w:t>海藻類の調査</w:t>
      </w:r>
      <w:r w:rsidR="005C2654" w:rsidRPr="0018318F">
        <w:rPr>
          <w:b/>
        </w:rPr>
        <w:t>(総合水研究所 2022</w:t>
      </w:r>
      <w:r w:rsidR="00502609" w:rsidRPr="0018318F">
        <w:rPr>
          <w:rFonts w:hint="eastAsia"/>
          <w:b/>
        </w:rPr>
        <w:t>ほか</w:t>
      </w:r>
      <w:r w:rsidR="005C2654" w:rsidRPr="0018318F">
        <w:rPr>
          <w:b/>
        </w:rPr>
        <w:t>)。</w:t>
      </w:r>
    </w:p>
    <w:p w14:paraId="6443EECE" w14:textId="203C73C8" w:rsidR="00EC2E1E" w:rsidRPr="00975B26" w:rsidRDefault="005C2654" w:rsidP="00A022A8">
      <w:pPr>
        <w:widowControl/>
        <w:wordWrap w:val="0"/>
        <w:ind w:firstLineChars="100" w:firstLine="210"/>
      </w:pPr>
      <w:r w:rsidRPr="008F36BB">
        <w:rPr>
          <w:rFonts w:hint="eastAsia"/>
        </w:rPr>
        <w:t>大阪沖処分場では</w:t>
      </w:r>
      <w:r w:rsidR="00A96FB8" w:rsidRPr="008F36BB">
        <w:rPr>
          <w:rFonts w:hint="eastAsia"/>
        </w:rPr>
        <w:t>、</w:t>
      </w:r>
      <w:r w:rsidR="002047CA" w:rsidRPr="008F36BB">
        <w:t>2009</w:t>
      </w:r>
      <w:r w:rsidR="002047CA" w:rsidRPr="008F36BB">
        <w:rPr>
          <w:rFonts w:hint="eastAsia"/>
        </w:rPr>
        <w:t>年の調査開始から</w:t>
      </w:r>
      <w:r w:rsidR="00EC2E1E" w:rsidRPr="008F36BB">
        <w:rPr>
          <w:rFonts w:hint="eastAsia"/>
        </w:rPr>
        <w:t>シダモク、</w:t>
      </w:r>
      <w:r w:rsidR="005E446D" w:rsidRPr="008F36BB">
        <w:rPr>
          <w:rFonts w:hint="eastAsia"/>
        </w:rPr>
        <w:t>タマハハキモク</w:t>
      </w:r>
      <w:r w:rsidR="002047CA" w:rsidRPr="008F36BB">
        <w:rPr>
          <w:rFonts w:hint="eastAsia"/>
        </w:rPr>
        <w:t>の</w:t>
      </w:r>
      <w:r w:rsidR="00EC2E1E" w:rsidRPr="008F36BB">
        <w:rPr>
          <w:rFonts w:hint="eastAsia"/>
        </w:rPr>
        <w:t>継続的</w:t>
      </w:r>
      <w:r w:rsidR="002047CA" w:rsidRPr="008F36BB">
        <w:rPr>
          <w:rFonts w:hint="eastAsia"/>
        </w:rPr>
        <w:t>に</w:t>
      </w:r>
      <w:r w:rsidR="00265B5F" w:rsidRPr="008F36BB">
        <w:rPr>
          <w:rFonts w:hint="eastAsia"/>
        </w:rPr>
        <w:t>出現して</w:t>
      </w:r>
      <w:r w:rsidR="002047CA" w:rsidRPr="008F36BB">
        <w:rPr>
          <w:rFonts w:hint="eastAsia"/>
        </w:rPr>
        <w:t>いる</w:t>
      </w:r>
      <w:r w:rsidR="00A96FB8" w:rsidRPr="008F36BB">
        <w:rPr>
          <w:rFonts w:hint="eastAsia"/>
        </w:rPr>
        <w:t>。</w:t>
      </w:r>
      <w:r w:rsidR="00D73E06" w:rsidRPr="008F36BB">
        <w:rPr>
          <w:rFonts w:hint="eastAsia"/>
        </w:rPr>
        <w:t>ワカメは</w:t>
      </w:r>
      <w:r w:rsidR="00D73E06" w:rsidRPr="008F36BB">
        <w:t>20</w:t>
      </w:r>
      <w:r w:rsidR="00A96FB8" w:rsidRPr="008F36BB">
        <w:t>10</w:t>
      </w:r>
      <w:r w:rsidR="00D73E06" w:rsidRPr="008F36BB">
        <w:rPr>
          <w:rFonts w:hint="eastAsia"/>
        </w:rPr>
        <w:t>年に</w:t>
      </w:r>
      <w:r w:rsidR="00B97B17" w:rsidRPr="008F36BB">
        <w:rPr>
          <w:rFonts w:hint="eastAsia"/>
        </w:rPr>
        <w:t>出現</w:t>
      </w:r>
      <w:r w:rsidR="00265B5F" w:rsidRPr="008F36BB">
        <w:rPr>
          <w:rFonts w:hint="eastAsia"/>
        </w:rPr>
        <w:t>した</w:t>
      </w:r>
      <w:r w:rsidR="00A96FB8" w:rsidRPr="008F36BB">
        <w:rPr>
          <w:rFonts w:hint="eastAsia"/>
        </w:rPr>
        <w:t>後、</w:t>
      </w:r>
      <w:r w:rsidR="00D73E06" w:rsidRPr="008F36BB">
        <w:t>20</w:t>
      </w:r>
      <w:r w:rsidR="002047CA" w:rsidRPr="008F36BB">
        <w:t>22</w:t>
      </w:r>
      <w:r w:rsidR="002047CA" w:rsidRPr="008F36BB">
        <w:rPr>
          <w:rFonts w:hint="eastAsia"/>
        </w:rPr>
        <w:t>年まで</w:t>
      </w:r>
      <w:r w:rsidR="00D73E06" w:rsidRPr="008F36BB">
        <w:rPr>
          <w:rFonts w:hint="eastAsia"/>
        </w:rPr>
        <w:t>継続</w:t>
      </w:r>
      <w:r w:rsidR="00F67C02">
        <w:rPr>
          <w:rFonts w:hint="eastAsia"/>
        </w:rPr>
        <w:t>し</w:t>
      </w:r>
      <w:r w:rsidR="00265B5F" w:rsidRPr="008F36BB">
        <w:rPr>
          <w:rFonts w:hint="eastAsia"/>
        </w:rPr>
        <w:t>て出現し</w:t>
      </w:r>
      <w:r w:rsidR="00265B5F" w:rsidRPr="00975B26">
        <w:rPr>
          <w:rFonts w:hint="eastAsia"/>
        </w:rPr>
        <w:t>て</w:t>
      </w:r>
      <w:r w:rsidR="00A96FB8" w:rsidRPr="00975B26">
        <w:rPr>
          <w:rFonts w:hint="eastAsia"/>
        </w:rPr>
        <w:t>いる。</w:t>
      </w:r>
      <w:r w:rsidR="005E446D" w:rsidRPr="00975B26">
        <w:rPr>
          <w:rFonts w:hint="eastAsia"/>
        </w:rPr>
        <w:t>その他</w:t>
      </w:r>
      <w:r w:rsidR="00A96FB8" w:rsidRPr="00975B26">
        <w:rPr>
          <w:rFonts w:hint="eastAsia"/>
        </w:rPr>
        <w:t>の海藻</w:t>
      </w:r>
      <w:r w:rsidR="005E446D" w:rsidRPr="00975B26">
        <w:rPr>
          <w:rFonts w:hint="eastAsia"/>
        </w:rPr>
        <w:t>としては</w:t>
      </w:r>
      <w:r w:rsidR="00A96FB8" w:rsidRPr="00975B26">
        <w:rPr>
          <w:rFonts w:hint="eastAsia"/>
        </w:rPr>
        <w:t>、</w:t>
      </w:r>
      <w:r w:rsidR="005E446D" w:rsidRPr="00975B26">
        <w:rPr>
          <w:rFonts w:hint="eastAsia"/>
        </w:rPr>
        <w:t>アカモクが減少傾向にあり、</w:t>
      </w:r>
      <w:r w:rsidR="00EC2E1E" w:rsidRPr="00975B26">
        <w:rPr>
          <w:rFonts w:hint="eastAsia"/>
        </w:rPr>
        <w:t>カジメ</w:t>
      </w:r>
      <w:r w:rsidR="005E446D" w:rsidRPr="00975B26">
        <w:rPr>
          <w:rFonts w:hint="eastAsia"/>
        </w:rPr>
        <w:t>、ヒジキ、ヨレモクモドキが</w:t>
      </w:r>
      <w:r w:rsidR="00F46643" w:rsidRPr="00975B26">
        <w:rPr>
          <w:rFonts w:hint="eastAsia"/>
        </w:rPr>
        <w:t>一時的</w:t>
      </w:r>
      <w:r w:rsidR="002047CA" w:rsidRPr="00975B26">
        <w:rPr>
          <w:rFonts w:hint="eastAsia"/>
        </w:rPr>
        <w:t>に</w:t>
      </w:r>
      <w:r w:rsidR="00265B5F" w:rsidRPr="00975B26">
        <w:rPr>
          <w:rFonts w:hint="eastAsia"/>
        </w:rPr>
        <w:t>出現し</w:t>
      </w:r>
      <w:r w:rsidR="002047CA" w:rsidRPr="00975B26">
        <w:rPr>
          <w:rFonts w:hint="eastAsia"/>
        </w:rPr>
        <w:t>ている</w:t>
      </w:r>
      <w:r w:rsidR="00265B5F" w:rsidRPr="00975B26">
        <w:rPr>
          <w:rFonts w:hint="eastAsia"/>
        </w:rPr>
        <w:t>(</w:t>
      </w:r>
      <w:r w:rsidR="00265B5F" w:rsidRPr="00975B26">
        <w:fldChar w:fldCharType="begin"/>
      </w:r>
      <w:r w:rsidR="00265B5F" w:rsidRPr="00975B26">
        <w:instrText xml:space="preserve"> </w:instrText>
      </w:r>
      <w:r w:rsidR="00265B5F" w:rsidRPr="00975B26">
        <w:rPr>
          <w:rFonts w:hint="eastAsia"/>
        </w:rPr>
        <w:instrText>REF _Ref191375503 \h</w:instrText>
      </w:r>
      <w:r w:rsidR="00265B5F" w:rsidRPr="00975B26">
        <w:instrText xml:space="preserve"> </w:instrText>
      </w:r>
      <w:r w:rsidR="008F36BB" w:rsidRPr="00975B26">
        <w:instrText xml:space="preserve"> \* MERGEFORMAT </w:instrText>
      </w:r>
      <w:r w:rsidR="00265B5F" w:rsidRPr="00975B26">
        <w:fldChar w:fldCharType="separate"/>
      </w:r>
      <w:r w:rsidR="00AF5DF1" w:rsidRPr="00975B26">
        <w:t xml:space="preserve">表 </w:t>
      </w:r>
      <w:r w:rsidR="00AF5DF1" w:rsidRPr="00975B26">
        <w:rPr>
          <w:noProof/>
        </w:rPr>
        <w:t>3</w:t>
      </w:r>
      <w:r w:rsidR="00AF5DF1" w:rsidRPr="00975B26">
        <w:noBreakHyphen/>
      </w:r>
      <w:r w:rsidR="00AF5DF1" w:rsidRPr="00975B26">
        <w:rPr>
          <w:noProof/>
        </w:rPr>
        <w:t>6</w:t>
      </w:r>
      <w:r w:rsidR="00265B5F" w:rsidRPr="00975B26">
        <w:fldChar w:fldCharType="end"/>
      </w:r>
      <w:r w:rsidR="00265B5F" w:rsidRPr="00975B26">
        <w:rPr>
          <w:rFonts w:hint="eastAsia"/>
        </w:rPr>
        <w:t>)。</w:t>
      </w:r>
    </w:p>
    <w:p w14:paraId="1D2D31C0" w14:textId="7DB9837A" w:rsidR="00EC2E1E" w:rsidRPr="00975B26" w:rsidRDefault="00EC2E1E" w:rsidP="00A022A8">
      <w:pPr>
        <w:widowControl/>
        <w:wordWrap w:val="0"/>
        <w:ind w:firstLineChars="100" w:firstLine="210"/>
      </w:pPr>
      <w:r w:rsidRPr="00975B26">
        <w:rPr>
          <w:rFonts w:hint="eastAsia"/>
        </w:rPr>
        <w:t>泉大津沖処分場</w:t>
      </w:r>
      <w:r w:rsidR="00A96FB8" w:rsidRPr="00975B26">
        <w:rPr>
          <w:rFonts w:hint="eastAsia"/>
        </w:rPr>
        <w:t>では</w:t>
      </w:r>
      <w:r w:rsidR="00F46643" w:rsidRPr="00975B26">
        <w:rPr>
          <w:rFonts w:hint="eastAsia"/>
        </w:rPr>
        <w:t>、大型</w:t>
      </w:r>
      <w:r w:rsidR="001759F0" w:rsidRPr="00975B26">
        <w:rPr>
          <w:rFonts w:hint="eastAsia"/>
        </w:rPr>
        <w:t>海藻</w:t>
      </w:r>
      <w:r w:rsidR="002047CA" w:rsidRPr="00975B26">
        <w:rPr>
          <w:rFonts w:hint="eastAsia"/>
        </w:rPr>
        <w:t>として</w:t>
      </w:r>
      <w:r w:rsidR="00F46643" w:rsidRPr="00975B26">
        <w:rPr>
          <w:rFonts w:hint="eastAsia"/>
        </w:rPr>
        <w:t>は</w:t>
      </w:r>
      <w:r w:rsidR="002047CA" w:rsidRPr="00975B26">
        <w:rPr>
          <w:rFonts w:hint="eastAsia"/>
        </w:rPr>
        <w:t>、</w:t>
      </w:r>
      <w:r w:rsidRPr="00975B26">
        <w:rPr>
          <w:rFonts w:hint="eastAsia"/>
        </w:rPr>
        <w:t>ワカメのみ</w:t>
      </w:r>
      <w:r w:rsidR="00A96FB8" w:rsidRPr="00975B26">
        <w:rPr>
          <w:rFonts w:hint="eastAsia"/>
        </w:rPr>
        <w:t>が継続的に</w:t>
      </w:r>
      <w:r w:rsidR="00265B5F" w:rsidRPr="00975B26">
        <w:rPr>
          <w:rFonts w:hint="eastAsia"/>
        </w:rPr>
        <w:t>出現し</w:t>
      </w:r>
      <w:r w:rsidR="00B97B17" w:rsidRPr="00975B26">
        <w:rPr>
          <w:rFonts w:hint="eastAsia"/>
        </w:rPr>
        <w:t>て</w:t>
      </w:r>
      <w:r w:rsidR="002047CA" w:rsidRPr="00975B26">
        <w:rPr>
          <w:rFonts w:hint="eastAsia"/>
        </w:rPr>
        <w:t>いる</w:t>
      </w:r>
      <w:r w:rsidR="00265B5F" w:rsidRPr="00975B26">
        <w:rPr>
          <w:rFonts w:hint="eastAsia"/>
        </w:rPr>
        <w:t>(</w:t>
      </w:r>
      <w:r w:rsidR="00265B5F" w:rsidRPr="00975B26">
        <w:fldChar w:fldCharType="begin"/>
      </w:r>
      <w:r w:rsidR="00265B5F" w:rsidRPr="00975B26">
        <w:instrText xml:space="preserve"> </w:instrText>
      </w:r>
      <w:r w:rsidR="00265B5F" w:rsidRPr="00975B26">
        <w:rPr>
          <w:rFonts w:hint="eastAsia"/>
        </w:rPr>
        <w:instrText>REF _Ref191376056 \h</w:instrText>
      </w:r>
      <w:r w:rsidR="00265B5F" w:rsidRPr="00975B26">
        <w:instrText xml:space="preserve"> </w:instrText>
      </w:r>
      <w:r w:rsidR="008F36BB" w:rsidRPr="00975B26">
        <w:instrText xml:space="preserve"> \* MERGEFORMAT </w:instrText>
      </w:r>
      <w:r w:rsidR="00265B5F" w:rsidRPr="00975B26">
        <w:fldChar w:fldCharType="separate"/>
      </w:r>
      <w:r w:rsidR="00AF5DF1" w:rsidRPr="00975B26">
        <w:t xml:space="preserve">表 </w:t>
      </w:r>
      <w:r w:rsidR="00AF5DF1" w:rsidRPr="00975B26">
        <w:rPr>
          <w:noProof/>
        </w:rPr>
        <w:t>3</w:t>
      </w:r>
      <w:r w:rsidR="00AF5DF1" w:rsidRPr="00975B26">
        <w:noBreakHyphen/>
      </w:r>
      <w:r w:rsidR="00AF5DF1" w:rsidRPr="00975B26">
        <w:rPr>
          <w:noProof/>
        </w:rPr>
        <w:t>7</w:t>
      </w:r>
      <w:r w:rsidR="00265B5F" w:rsidRPr="00975B26">
        <w:fldChar w:fldCharType="end"/>
      </w:r>
      <w:r w:rsidR="00265B5F" w:rsidRPr="00975B26">
        <w:rPr>
          <w:rFonts w:hint="eastAsia"/>
        </w:rPr>
        <w:t>)</w:t>
      </w:r>
      <w:r w:rsidR="00A96FB8" w:rsidRPr="00975B26">
        <w:rPr>
          <w:rFonts w:hint="eastAsia"/>
        </w:rPr>
        <w:t>。</w:t>
      </w:r>
    </w:p>
    <w:p w14:paraId="47851450" w14:textId="77777777" w:rsidR="00496CB4" w:rsidRPr="00975B26" w:rsidRDefault="00496CB4" w:rsidP="008F36BB">
      <w:pPr>
        <w:widowControl/>
        <w:wordWrap w:val="0"/>
        <w:snapToGrid w:val="0"/>
        <w:ind w:firstLineChars="100" w:firstLine="210"/>
      </w:pPr>
    </w:p>
    <w:p w14:paraId="18E55C8F" w14:textId="0E053EB2" w:rsidR="00496CB4" w:rsidRPr="008F36BB" w:rsidRDefault="00496CB4" w:rsidP="00496CB4">
      <w:pPr>
        <w:widowControl/>
        <w:snapToGrid w:val="0"/>
        <w:jc w:val="center"/>
        <w:rPr>
          <w:rFonts w:ascii="ＭＳ ゴシック" w:eastAsia="ＭＳ ゴシック" w:hAnsi="ＭＳ ゴシック"/>
        </w:rPr>
      </w:pPr>
      <w:r w:rsidRPr="008F36BB">
        <w:rPr>
          <w:rFonts w:ascii="ＭＳ ゴシック" w:eastAsia="ＭＳ ゴシック" w:hAnsi="ＭＳ ゴシック"/>
          <w:noProof/>
        </w:rPr>
        <w:drawing>
          <wp:inline distT="0" distB="0" distL="0" distR="0" wp14:anchorId="7A42EB15" wp14:editId="61D9B6B5">
            <wp:extent cx="2492375" cy="2260030"/>
            <wp:effectExtent l="0" t="0" r="3175"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16383" name=""/>
                    <pic:cNvPicPr/>
                  </pic:nvPicPr>
                  <pic:blipFill>
                    <a:blip r:embed="rId78" cstate="email">
                      <a:extLst>
                        <a:ext uri="{28A0092B-C50C-407E-A947-70E740481C1C}">
                          <a14:useLocalDpi xmlns:a14="http://schemas.microsoft.com/office/drawing/2010/main"/>
                        </a:ext>
                      </a:extLst>
                    </a:blip>
                    <a:stretch>
                      <a:fillRect/>
                    </a:stretch>
                  </pic:blipFill>
                  <pic:spPr>
                    <a:xfrm>
                      <a:off x="0" y="0"/>
                      <a:ext cx="2506950" cy="2273246"/>
                    </a:xfrm>
                    <a:prstGeom prst="rect">
                      <a:avLst/>
                    </a:prstGeom>
                  </pic:spPr>
                </pic:pic>
              </a:graphicData>
            </a:graphic>
          </wp:inline>
        </w:drawing>
      </w:r>
    </w:p>
    <w:p w14:paraId="321C96DE" w14:textId="77777777" w:rsidR="00496CB4" w:rsidRPr="008F36BB" w:rsidRDefault="00496CB4" w:rsidP="008F36BB">
      <w:pPr>
        <w:widowControl/>
        <w:snapToGrid w:val="0"/>
        <w:ind w:rightChars="1214" w:right="2549"/>
        <w:jc w:val="righ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総合水研究所</w:t>
      </w:r>
      <w:r w:rsidRPr="008F36BB">
        <w:rPr>
          <w:rFonts w:ascii="ＭＳ ゴシック" w:eastAsia="ＭＳ ゴシック" w:hAnsi="ＭＳ ゴシック"/>
          <w:sz w:val="18"/>
          <w:szCs w:val="18"/>
        </w:rPr>
        <w:t>(2022)より</w:t>
      </w:r>
    </w:p>
    <w:p w14:paraId="44E406EC" w14:textId="09385A05" w:rsidR="00EC2E1E" w:rsidRDefault="00575B52" w:rsidP="008F36BB">
      <w:pPr>
        <w:widowControl/>
        <w:wordWrap w:val="0"/>
        <w:snapToGrid w:val="0"/>
        <w:jc w:val="center"/>
        <w:rPr>
          <w:rFonts w:ascii="ＭＳ ゴシック" w:eastAsia="ＭＳ ゴシック" w:hAnsi="ＭＳ ゴシック"/>
        </w:rPr>
      </w:pPr>
      <w:r w:rsidRPr="008F36BB">
        <w:rPr>
          <w:rFonts w:ascii="ＭＳ ゴシック" w:eastAsia="ＭＳ ゴシック" w:hAnsi="ＭＳ ゴシック"/>
        </w:rPr>
        <w:t xml:space="preserve">図 </w:t>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STYLEREF 1 \s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001E5F95" w:rsidRPr="008F36BB">
        <w:rPr>
          <w:rFonts w:ascii="ＭＳ ゴシック" w:eastAsia="ＭＳ ゴシック" w:hAnsi="ＭＳ ゴシック"/>
        </w:rPr>
        <w:fldChar w:fldCharType="end"/>
      </w:r>
      <w:r w:rsidR="001E5F95" w:rsidRPr="008F36BB">
        <w:rPr>
          <w:rFonts w:ascii="ＭＳ ゴシック" w:eastAsia="ＭＳ ゴシック" w:hAnsi="ＭＳ ゴシック"/>
        </w:rPr>
        <w:noBreakHyphen/>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SEQ 図 \* ARABIC \s 1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12</w:t>
      </w:r>
      <w:r w:rsidR="001E5F95" w:rsidRPr="008F36BB">
        <w:rPr>
          <w:rFonts w:ascii="ＭＳ ゴシック" w:eastAsia="ＭＳ ゴシック" w:hAnsi="ＭＳ ゴシック"/>
        </w:rPr>
        <w:fldChar w:fldCharType="end"/>
      </w:r>
      <w:r w:rsidR="00496CB4" w:rsidRPr="008F36BB">
        <w:rPr>
          <w:rFonts w:ascii="ＭＳ ゴシック" w:eastAsia="ＭＳ ゴシック" w:hAnsi="ＭＳ ゴシック" w:hint="eastAsia"/>
          <w:szCs w:val="21"/>
        </w:rPr>
        <w:t xml:space="preserve">　大阪沖処分場および泉大津沖処分場の位置</w:t>
      </w:r>
    </w:p>
    <w:p w14:paraId="5056254B" w14:textId="2F1E6F8F" w:rsidR="00EC2E1E" w:rsidRPr="008F36BB" w:rsidRDefault="000A7EB6" w:rsidP="00674AD7">
      <w:pPr>
        <w:widowControl/>
        <w:ind w:leftChars="135" w:left="283"/>
        <w:jc w:val="center"/>
        <w:rPr>
          <w:rFonts w:ascii="ＭＳ ゴシック" w:eastAsia="ＭＳ ゴシック" w:hAnsi="ＭＳ ゴシック"/>
        </w:rPr>
      </w:pPr>
      <w:bookmarkStart w:id="17" w:name="_Ref191375503"/>
      <w:r w:rsidRPr="008F36BB">
        <w:rPr>
          <w:rFonts w:ascii="ＭＳ ゴシック" w:eastAsia="ＭＳ ゴシック" w:hAnsi="ＭＳ ゴシック"/>
        </w:rPr>
        <w:lastRenderedPageBreak/>
        <w:t xml:space="preserve">表 </w:t>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STYLEREF 1 \s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Pr="008F36BB">
        <w:rPr>
          <w:rFonts w:ascii="ＭＳ ゴシック" w:eastAsia="ＭＳ ゴシック" w:hAnsi="ＭＳ ゴシック"/>
        </w:rPr>
        <w:fldChar w:fldCharType="end"/>
      </w:r>
      <w:r w:rsidRPr="008F36BB">
        <w:rPr>
          <w:rFonts w:ascii="ＭＳ ゴシック" w:eastAsia="ＭＳ ゴシック" w:hAnsi="ＭＳ ゴシック"/>
        </w:rPr>
        <w:noBreakHyphen/>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SEQ 表 \* ARABIC \s 1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6</w:t>
      </w:r>
      <w:r w:rsidRPr="008F36BB">
        <w:rPr>
          <w:rFonts w:ascii="ＭＳ ゴシック" w:eastAsia="ＭＳ ゴシック" w:hAnsi="ＭＳ ゴシック"/>
        </w:rPr>
        <w:fldChar w:fldCharType="end"/>
      </w:r>
      <w:bookmarkEnd w:id="17"/>
      <w:r w:rsidRPr="008F36BB">
        <w:rPr>
          <w:rFonts w:ascii="ＭＳ ゴシック" w:eastAsia="ＭＳ ゴシック" w:hAnsi="ＭＳ ゴシック" w:hint="eastAsia"/>
        </w:rPr>
        <w:t xml:space="preserve">　</w:t>
      </w:r>
      <w:r w:rsidR="00EC2E1E" w:rsidRPr="008F36BB">
        <w:rPr>
          <w:rFonts w:ascii="ＭＳ ゴシック" w:eastAsia="ＭＳ ゴシック" w:hAnsi="ＭＳ ゴシック" w:hint="eastAsia"/>
        </w:rPr>
        <w:t>大阪沖処分場の護岸別の</w:t>
      </w:r>
      <w:r w:rsidR="001759F0" w:rsidRPr="008F36BB">
        <w:rPr>
          <w:rFonts w:ascii="ＭＳ ゴシック" w:eastAsia="ＭＳ ゴシック" w:hAnsi="ＭＳ ゴシック" w:hint="eastAsia"/>
        </w:rPr>
        <w:t>大型海藻</w:t>
      </w:r>
      <w:r w:rsidR="005E446D" w:rsidRPr="008F36BB">
        <w:rPr>
          <w:rFonts w:ascii="ＭＳ ゴシック" w:eastAsia="ＭＳ ゴシック" w:hAnsi="ＭＳ ゴシック" w:hint="eastAsia"/>
        </w:rPr>
        <w:t>の分布</w:t>
      </w:r>
      <w:r w:rsidR="00EC2E1E" w:rsidRPr="008F36BB">
        <w:rPr>
          <w:rFonts w:ascii="ＭＳ ゴシック" w:eastAsia="ＭＳ ゴシック" w:hAnsi="ＭＳ ゴシック" w:hint="eastAsia"/>
        </w:rPr>
        <w:t>の推移</w:t>
      </w:r>
      <w:r w:rsidR="00A25E3B" w:rsidRPr="008F36BB">
        <w:rPr>
          <w:rFonts w:ascii="ＭＳ ゴシック" w:eastAsia="ＭＳ ゴシック" w:hAnsi="ＭＳ ゴシック"/>
        </w:rPr>
        <w:t>(2009～2022)</w:t>
      </w:r>
    </w:p>
    <w:p w14:paraId="13E18325" w14:textId="77777777" w:rsidR="00EC2E1E" w:rsidRPr="008F36BB" w:rsidRDefault="00EC2E1E" w:rsidP="00EC2E1E">
      <w:pPr>
        <w:widowControl/>
        <w:snapToGrid w:val="0"/>
        <w:jc w:val="center"/>
        <w:rPr>
          <w:rFonts w:ascii="ＭＳ ゴシック" w:eastAsia="ＭＳ ゴシック" w:hAnsi="ＭＳ ゴシック"/>
        </w:rPr>
      </w:pPr>
      <w:r w:rsidRPr="00D13528">
        <w:rPr>
          <w:rFonts w:ascii="ＭＳ ゴシック" w:eastAsia="ＭＳ ゴシック" w:hAnsi="ＭＳ ゴシック"/>
          <w:noProof/>
        </w:rPr>
        <w:drawing>
          <wp:inline distT="0" distB="0" distL="0" distR="0" wp14:anchorId="017DBC76" wp14:editId="68D6913C">
            <wp:extent cx="5591160" cy="5282640"/>
            <wp:effectExtent l="0" t="0" r="0" b="0"/>
            <wp:docPr id="20360886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521739" name=""/>
                    <pic:cNvPicPr/>
                  </pic:nvPicPr>
                  <pic:blipFill>
                    <a:blip r:embed="rId79" cstate="email">
                      <a:extLst>
                        <a:ext uri="{28A0092B-C50C-407E-A947-70E740481C1C}">
                          <a14:useLocalDpi xmlns:a14="http://schemas.microsoft.com/office/drawing/2010/main"/>
                        </a:ext>
                      </a:extLst>
                    </a:blip>
                    <a:stretch>
                      <a:fillRect/>
                    </a:stretch>
                  </pic:blipFill>
                  <pic:spPr>
                    <a:xfrm>
                      <a:off x="0" y="0"/>
                      <a:ext cx="5591160" cy="5282640"/>
                    </a:xfrm>
                    <a:prstGeom prst="rect">
                      <a:avLst/>
                    </a:prstGeom>
                  </pic:spPr>
                </pic:pic>
              </a:graphicData>
            </a:graphic>
          </wp:inline>
        </w:drawing>
      </w:r>
    </w:p>
    <w:tbl>
      <w:tblPr>
        <w:tblStyle w:val="a3"/>
        <w:tblW w:w="8788" w:type="dxa"/>
        <w:tblInd w:w="284" w:type="dxa"/>
        <w:tblLook w:val="04A0" w:firstRow="1" w:lastRow="0" w:firstColumn="1" w:lastColumn="0" w:noHBand="0" w:noVBand="1"/>
      </w:tblPr>
      <w:tblGrid>
        <w:gridCol w:w="4612"/>
        <w:gridCol w:w="4176"/>
      </w:tblGrid>
      <w:tr w:rsidR="00EC2E1E" w:rsidRPr="008F36BB" w14:paraId="049A2314" w14:textId="77777777" w:rsidTr="00EC2E1E">
        <w:tc>
          <w:tcPr>
            <w:tcW w:w="4672" w:type="dxa"/>
            <w:tcBorders>
              <w:top w:val="nil"/>
              <w:left w:val="nil"/>
              <w:bottom w:val="nil"/>
              <w:right w:val="nil"/>
            </w:tcBorders>
          </w:tcPr>
          <w:p w14:paraId="5782AC8D" w14:textId="77777777" w:rsidR="00EC2E1E" w:rsidRPr="008F36BB" w:rsidRDefault="00EC2E1E" w:rsidP="00EC2E1E">
            <w:pPr>
              <w:autoSpaceDE w:val="0"/>
              <w:autoSpaceDN w:val="0"/>
              <w:adjustRightInd w:val="0"/>
              <w:snapToGrid w:val="0"/>
              <w:spacing w:line="240" w:lineRule="exact"/>
              <w:ind w:leftChars="135" w:left="283"/>
              <w:jc w:val="left"/>
              <w:rPr>
                <w:rFonts w:ascii="ＭＳ ゴシック" w:eastAsia="ＭＳ ゴシック" w:hAnsi="ＭＳ ゴシック" w:cs="ＭＳＰゴシック"/>
                <w:kern w:val="0"/>
                <w:sz w:val="20"/>
                <w:szCs w:val="20"/>
              </w:rPr>
            </w:pPr>
            <w:r w:rsidRPr="008F36BB">
              <w:rPr>
                <w:rFonts w:ascii="ＭＳ ゴシック" w:eastAsia="ＭＳ ゴシック" w:hAnsi="ＭＳ ゴシック" w:cs="ＭＳＰゴシック" w:hint="eastAsia"/>
                <w:kern w:val="0"/>
                <w:sz w:val="20"/>
                <w:szCs w:val="20"/>
              </w:rPr>
              <w:t>◎：分布域が調査範囲の全域</w:t>
            </w:r>
          </w:p>
          <w:p w14:paraId="266FF6C8" w14:textId="0B0EF2BB" w:rsidR="00EC2E1E" w:rsidRPr="008F36BB" w:rsidRDefault="00EC2E1E" w:rsidP="00EC2E1E">
            <w:pPr>
              <w:autoSpaceDE w:val="0"/>
              <w:autoSpaceDN w:val="0"/>
              <w:adjustRightInd w:val="0"/>
              <w:snapToGrid w:val="0"/>
              <w:spacing w:line="240" w:lineRule="exact"/>
              <w:ind w:leftChars="135" w:left="283"/>
              <w:jc w:val="left"/>
              <w:rPr>
                <w:rFonts w:ascii="ＭＳ ゴシック" w:eastAsia="ＭＳ ゴシック" w:hAnsi="ＭＳ ゴシック" w:cs="ＭＳＰゴシック"/>
                <w:kern w:val="0"/>
                <w:sz w:val="20"/>
                <w:szCs w:val="20"/>
              </w:rPr>
            </w:pPr>
            <w:r w:rsidRPr="008F36BB">
              <w:rPr>
                <w:rFonts w:ascii="ＭＳ ゴシック" w:eastAsia="ＭＳ ゴシック" w:hAnsi="ＭＳ ゴシック" w:cs="ＭＳＰゴシック" w:hint="eastAsia"/>
                <w:kern w:val="0"/>
                <w:sz w:val="20"/>
                <w:szCs w:val="20"/>
              </w:rPr>
              <w:t>○：分布域が調査範囲の</w:t>
            </w:r>
            <w:r w:rsidRPr="008F36BB">
              <w:rPr>
                <w:rFonts w:ascii="ＭＳ ゴシック" w:eastAsia="ＭＳ ゴシック" w:hAnsi="ＭＳ ゴシック" w:cs="ＭＳＰゴシック"/>
                <w:kern w:val="0"/>
                <w:sz w:val="20"/>
                <w:szCs w:val="20"/>
              </w:rPr>
              <w:t>50</w:t>
            </w:r>
            <w:r w:rsidRPr="008F36BB">
              <w:rPr>
                <w:rFonts w:ascii="ＭＳ ゴシック" w:eastAsia="ＭＳ ゴシック" w:hAnsi="ＭＳ ゴシック" w:cs="ＭＳＰゴシック" w:hint="eastAsia"/>
                <w:kern w:val="0"/>
                <w:sz w:val="20"/>
                <w:szCs w:val="20"/>
              </w:rPr>
              <w:t>％以上</w:t>
            </w:r>
          </w:p>
          <w:p w14:paraId="494DAD63" w14:textId="77777777" w:rsidR="00EC2E1E" w:rsidRPr="008F36BB" w:rsidRDefault="00EC2E1E" w:rsidP="00EC2E1E">
            <w:pPr>
              <w:autoSpaceDE w:val="0"/>
              <w:autoSpaceDN w:val="0"/>
              <w:adjustRightInd w:val="0"/>
              <w:snapToGrid w:val="0"/>
              <w:spacing w:line="240" w:lineRule="exact"/>
              <w:ind w:leftChars="135" w:left="283"/>
              <w:jc w:val="left"/>
              <w:rPr>
                <w:rFonts w:ascii="ＭＳ ゴシック" w:eastAsia="ＭＳ ゴシック" w:hAnsi="ＭＳ ゴシック" w:cs="ＭＳＰゴシック"/>
                <w:kern w:val="0"/>
                <w:sz w:val="20"/>
                <w:szCs w:val="20"/>
              </w:rPr>
            </w:pPr>
            <w:r w:rsidRPr="008F36BB">
              <w:rPr>
                <w:rFonts w:ascii="ＭＳ ゴシック" w:eastAsia="ＭＳ ゴシック" w:hAnsi="ＭＳ ゴシック" w:cs="ＭＳＰゴシック" w:hint="eastAsia"/>
                <w:kern w:val="0"/>
                <w:sz w:val="20"/>
                <w:szCs w:val="20"/>
              </w:rPr>
              <w:t>△：分布域が調査範囲の</w:t>
            </w:r>
            <w:r w:rsidRPr="008F36BB">
              <w:rPr>
                <w:rFonts w:ascii="ＭＳ ゴシック" w:eastAsia="ＭＳ ゴシック" w:hAnsi="ＭＳ ゴシック" w:cs="ＭＳＰゴシック"/>
                <w:kern w:val="0"/>
                <w:sz w:val="20"/>
                <w:szCs w:val="20"/>
              </w:rPr>
              <w:t>50</w:t>
            </w:r>
            <w:r w:rsidRPr="008F36BB">
              <w:rPr>
                <w:rFonts w:ascii="ＭＳ ゴシック" w:eastAsia="ＭＳ ゴシック" w:hAnsi="ＭＳ ゴシック" w:cs="ＭＳＰゴシック" w:hint="eastAsia"/>
                <w:kern w:val="0"/>
                <w:sz w:val="20"/>
                <w:szCs w:val="20"/>
              </w:rPr>
              <w:t>％未満</w:t>
            </w:r>
          </w:p>
          <w:p w14:paraId="0C683BCD" w14:textId="77777777" w:rsidR="00EC2E1E" w:rsidRPr="008F36BB" w:rsidRDefault="00EC2E1E" w:rsidP="00EC2E1E">
            <w:pPr>
              <w:autoSpaceDE w:val="0"/>
              <w:autoSpaceDN w:val="0"/>
              <w:adjustRightInd w:val="0"/>
              <w:snapToGrid w:val="0"/>
              <w:spacing w:line="240" w:lineRule="exact"/>
              <w:ind w:leftChars="135" w:left="283"/>
              <w:jc w:val="left"/>
              <w:rPr>
                <w:rFonts w:ascii="ＭＳ ゴシック" w:eastAsia="ＭＳ ゴシック" w:hAnsi="ＭＳ ゴシック" w:cs="ＭＳＰゴシック"/>
                <w:kern w:val="0"/>
                <w:sz w:val="20"/>
                <w:szCs w:val="20"/>
              </w:rPr>
            </w:pPr>
            <w:r w:rsidRPr="008F36BB">
              <w:rPr>
                <w:rFonts w:ascii="ＭＳ ゴシック" w:eastAsia="ＭＳ ゴシック" w:hAnsi="ＭＳ ゴシック" w:cs="ＭＳＰゴシック" w:hint="eastAsia"/>
                <w:b/>
                <w:bCs/>
                <w:color w:val="FF0000"/>
                <w:kern w:val="0"/>
                <w:sz w:val="20"/>
                <w:szCs w:val="20"/>
              </w:rPr>
              <w:t>×</w:t>
            </w:r>
            <w:r w:rsidRPr="008F36BB">
              <w:rPr>
                <w:rFonts w:ascii="ＭＳ ゴシック" w:eastAsia="ＭＳ ゴシック" w:hAnsi="ＭＳ ゴシック" w:cs="ＭＳＰゴシック" w:hint="eastAsia"/>
                <w:kern w:val="0"/>
                <w:sz w:val="20"/>
                <w:szCs w:val="20"/>
              </w:rPr>
              <w:t xml:space="preserve">：分布無し　</w:t>
            </w:r>
          </w:p>
          <w:p w14:paraId="305B2CFA" w14:textId="44019970" w:rsidR="00EC2E1E" w:rsidRPr="008F36BB" w:rsidRDefault="00EC2E1E" w:rsidP="00EC2E1E">
            <w:pPr>
              <w:autoSpaceDE w:val="0"/>
              <w:autoSpaceDN w:val="0"/>
              <w:adjustRightInd w:val="0"/>
              <w:snapToGrid w:val="0"/>
              <w:spacing w:line="240" w:lineRule="exact"/>
              <w:ind w:leftChars="135" w:left="283"/>
              <w:jc w:val="left"/>
              <w:rPr>
                <w:rFonts w:ascii="ＭＳ ゴシック" w:eastAsia="ＭＳ ゴシック" w:hAnsi="ＭＳ ゴシック" w:cs="ＭＳＰゴシック"/>
                <w:kern w:val="0"/>
                <w:sz w:val="20"/>
                <w:szCs w:val="20"/>
              </w:rPr>
            </w:pPr>
            <w:r w:rsidRPr="008F36BB">
              <w:rPr>
                <w:rFonts w:ascii="ＭＳ ゴシック" w:eastAsia="ＭＳ ゴシック" w:hAnsi="ＭＳ ゴシック" w:cs="ＭＳＰゴシック" w:hint="eastAsia"/>
                <w:kern w:val="0"/>
                <w:sz w:val="20"/>
                <w:szCs w:val="20"/>
              </w:rPr>
              <w:t>－：調査無し</w:t>
            </w:r>
          </w:p>
          <w:p w14:paraId="2B85CC36" w14:textId="77777777" w:rsidR="00EC2E1E" w:rsidRPr="008F36BB" w:rsidRDefault="00EC2E1E" w:rsidP="008F5A6A">
            <w:pPr>
              <w:snapToGrid w:val="0"/>
              <w:rPr>
                <w:rFonts w:ascii="ＭＳ ゴシック" w:eastAsia="ＭＳ ゴシック" w:hAnsi="ＭＳ ゴシック"/>
                <w:sz w:val="18"/>
                <w:szCs w:val="18"/>
              </w:rPr>
            </w:pPr>
          </w:p>
          <w:p w14:paraId="484F71F2" w14:textId="05E0EE45" w:rsidR="00EC2E1E" w:rsidRPr="008F36BB" w:rsidRDefault="00EC2E1E" w:rsidP="008F5A6A">
            <w:pPr>
              <w:snapToGrid w:val="0"/>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株式会社総合水研究所</w:t>
            </w:r>
            <w:r w:rsidRPr="008F36BB">
              <w:rPr>
                <w:rFonts w:ascii="ＭＳ ゴシック" w:eastAsia="ＭＳ ゴシック" w:hAnsi="ＭＳ ゴシック"/>
                <w:sz w:val="18"/>
                <w:szCs w:val="18"/>
              </w:rPr>
              <w:t>(2022)より</w:t>
            </w:r>
          </w:p>
        </w:tc>
        <w:tc>
          <w:tcPr>
            <w:tcW w:w="4116" w:type="dxa"/>
            <w:tcBorders>
              <w:top w:val="nil"/>
              <w:left w:val="nil"/>
              <w:bottom w:val="nil"/>
              <w:right w:val="nil"/>
            </w:tcBorders>
          </w:tcPr>
          <w:p w14:paraId="2AD33B64" w14:textId="6B6DA64F" w:rsidR="00EC2E1E" w:rsidRPr="008F36BB" w:rsidRDefault="00A96FB8" w:rsidP="008F5A6A">
            <w:pPr>
              <w:snapToGrid w:val="0"/>
              <w:rPr>
                <w:rFonts w:ascii="ＭＳ ゴシック" w:eastAsia="ＭＳ ゴシック" w:hAnsi="ＭＳ ゴシック"/>
                <w:sz w:val="18"/>
                <w:szCs w:val="18"/>
              </w:rPr>
            </w:pPr>
            <w:r w:rsidRPr="00D13528">
              <w:rPr>
                <w:noProof/>
              </w:rPr>
              <mc:AlternateContent>
                <mc:Choice Requires="wpg">
                  <w:drawing>
                    <wp:inline distT="0" distB="0" distL="0" distR="0" wp14:anchorId="689225B9" wp14:editId="0A8EA9A7">
                      <wp:extent cx="2476500" cy="1878965"/>
                      <wp:effectExtent l="19050" t="19050" r="19050" b="26035"/>
                      <wp:docPr id="177870466" name="グループ化 420"/>
                      <wp:cNvGraphicFramePr/>
                      <a:graphic xmlns:a="http://schemas.openxmlformats.org/drawingml/2006/main">
                        <a:graphicData uri="http://schemas.microsoft.com/office/word/2010/wordprocessingGroup">
                          <wpg:wgp>
                            <wpg:cNvGrpSpPr/>
                            <wpg:grpSpPr>
                              <a:xfrm>
                                <a:off x="0" y="0"/>
                                <a:ext cx="2476500" cy="1878965"/>
                                <a:chOff x="0" y="0"/>
                                <a:chExt cx="2476500" cy="1878965"/>
                              </a:xfrm>
                            </wpg:grpSpPr>
                            <wpg:grpSp>
                              <wpg:cNvPr id="1480396792" name="グループ化 273"/>
                              <wpg:cNvGrpSpPr/>
                              <wpg:grpSpPr>
                                <a:xfrm>
                                  <a:off x="0" y="0"/>
                                  <a:ext cx="2476500" cy="1878965"/>
                                  <a:chOff x="0" y="0"/>
                                  <a:chExt cx="2476500" cy="1878965"/>
                                </a:xfrm>
                              </wpg:grpSpPr>
                              <pic:pic xmlns:pic="http://schemas.openxmlformats.org/drawingml/2006/picture">
                                <pic:nvPicPr>
                                  <pic:cNvPr id="313208367" name="図 1"/>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476500" cy="1878965"/>
                                  </a:xfrm>
                                  <a:prstGeom prst="rect">
                                    <a:avLst/>
                                  </a:prstGeom>
                                  <a:ln>
                                    <a:solidFill>
                                      <a:schemeClr val="tx1"/>
                                    </a:solidFill>
                                  </a:ln>
                                  <a:extLst>
                                    <a:ext uri="{53640926-AAD7-44D8-BBD7-CCE9431645EC}">
                                      <a14:shadowObscured xmlns:a14="http://schemas.microsoft.com/office/drawing/2010/main"/>
                                    </a:ext>
                                  </a:extLst>
                                </pic:spPr>
                              </pic:pic>
                              <wps:wsp>
                                <wps:cNvPr id="807357715" name="テキスト ボックス 2"/>
                                <wps:cNvSpPr txBox="1">
                                  <a:spLocks noChangeArrowheads="1"/>
                                </wps:cNvSpPr>
                                <wps:spPr bwMode="auto">
                                  <a:xfrm>
                                    <a:off x="823913" y="1152525"/>
                                    <a:ext cx="386715" cy="140970"/>
                                  </a:xfrm>
                                  <a:prstGeom prst="rect">
                                    <a:avLst/>
                                  </a:prstGeom>
                                  <a:noFill/>
                                  <a:ln w="9525">
                                    <a:noFill/>
                                    <a:miter lim="800000"/>
                                    <a:headEnd/>
                                    <a:tailEnd/>
                                  </a:ln>
                                </wps:spPr>
                                <wps:txbx>
                                  <w:txbxContent>
                                    <w:p w14:paraId="6CD27A98" w14:textId="3E80FE92" w:rsidR="000A7EB6" w:rsidRPr="00F46643" w:rsidRDefault="000A7EB6" w:rsidP="00F46643">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wps:txbx>
                                <wps:bodyPr rot="0" vert="horz" wrap="none" lIns="36000" tIns="0" rIns="36000" bIns="0" anchor="t" anchorCtr="0">
                                  <a:spAutoFit/>
                                </wps:bodyPr>
                              </wps:wsp>
                              <wps:wsp>
                                <wps:cNvPr id="1112984882" name="テキスト ボックス 2"/>
                                <wps:cNvSpPr txBox="1">
                                  <a:spLocks noChangeArrowheads="1"/>
                                </wps:cNvSpPr>
                                <wps:spPr bwMode="auto">
                                  <a:xfrm>
                                    <a:off x="285750" y="1209675"/>
                                    <a:ext cx="386715" cy="140970"/>
                                  </a:xfrm>
                                  <a:prstGeom prst="rect">
                                    <a:avLst/>
                                  </a:prstGeom>
                                  <a:noFill/>
                                  <a:ln w="9525">
                                    <a:noFill/>
                                    <a:miter lim="800000"/>
                                    <a:headEnd/>
                                    <a:tailEnd/>
                                  </a:ln>
                                </wps:spPr>
                                <wps:txbx>
                                  <w:txbxContent>
                                    <w:p w14:paraId="7D318EC8" w14:textId="0167C340"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818386451" name="テキスト ボックス 2"/>
                                <wps:cNvSpPr txBox="1">
                                  <a:spLocks noChangeArrowheads="1"/>
                                </wps:cNvSpPr>
                                <wps:spPr bwMode="auto">
                                  <a:xfrm>
                                    <a:off x="247650" y="1495425"/>
                                    <a:ext cx="386715" cy="140970"/>
                                  </a:xfrm>
                                  <a:prstGeom prst="rect">
                                    <a:avLst/>
                                  </a:prstGeom>
                                  <a:noFill/>
                                  <a:ln w="9525">
                                    <a:noFill/>
                                    <a:miter lim="800000"/>
                                    <a:headEnd/>
                                    <a:tailEnd/>
                                  </a:ln>
                                </wps:spPr>
                                <wps:txbx>
                                  <w:txbxContent>
                                    <w:p w14:paraId="395C04CC" w14:textId="25FEC3A5"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462530276" name="テキスト ボックス 2"/>
                                <wps:cNvSpPr txBox="1">
                                  <a:spLocks noChangeArrowheads="1"/>
                                </wps:cNvSpPr>
                                <wps:spPr bwMode="auto">
                                  <a:xfrm>
                                    <a:off x="714375" y="1390650"/>
                                    <a:ext cx="386715" cy="140970"/>
                                  </a:xfrm>
                                  <a:prstGeom prst="rect">
                                    <a:avLst/>
                                  </a:prstGeom>
                                  <a:noFill/>
                                  <a:ln w="9525">
                                    <a:noFill/>
                                    <a:miter lim="800000"/>
                                    <a:headEnd/>
                                    <a:tailEnd/>
                                  </a:ln>
                                </wps:spPr>
                                <wps:txbx>
                                  <w:txbxContent>
                                    <w:p w14:paraId="08DFF873" w14:textId="620DB21F"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969058852" name="フリーフォーム: 図形 272"/>
                                <wps:cNvSpPr/>
                                <wps:spPr>
                                  <a:xfrm>
                                    <a:off x="688181" y="1197769"/>
                                    <a:ext cx="180712" cy="193248"/>
                                  </a:xfrm>
                                  <a:custGeom>
                                    <a:avLst/>
                                    <a:gdLst>
                                      <a:gd name="connsiteX0" fmla="*/ 0 w 347662"/>
                                      <a:gd name="connsiteY0" fmla="*/ 0 h 76200"/>
                                      <a:gd name="connsiteX1" fmla="*/ 123825 w 347662"/>
                                      <a:gd name="connsiteY1" fmla="*/ 30956 h 76200"/>
                                      <a:gd name="connsiteX2" fmla="*/ 288131 w 347662"/>
                                      <a:gd name="connsiteY2" fmla="*/ 59531 h 76200"/>
                                      <a:gd name="connsiteX3" fmla="*/ 347662 w 347662"/>
                                      <a:gd name="connsiteY3" fmla="*/ 76200 h 76200"/>
                                      <a:gd name="connsiteX0" fmla="*/ 0 w 347662"/>
                                      <a:gd name="connsiteY0" fmla="*/ 102831 h 179382"/>
                                      <a:gd name="connsiteX1" fmla="*/ 95224 w 347662"/>
                                      <a:gd name="connsiteY1" fmla="*/ 437 h 179382"/>
                                      <a:gd name="connsiteX2" fmla="*/ 288131 w 347662"/>
                                      <a:gd name="connsiteY2" fmla="*/ 162362 h 179382"/>
                                      <a:gd name="connsiteX3" fmla="*/ 347662 w 347662"/>
                                      <a:gd name="connsiteY3" fmla="*/ 179031 h 179382"/>
                                      <a:gd name="connsiteX0" fmla="*/ 0 w 347662"/>
                                      <a:gd name="connsiteY0" fmla="*/ 102409 h 178610"/>
                                      <a:gd name="connsiteX1" fmla="*/ 95224 w 347662"/>
                                      <a:gd name="connsiteY1" fmla="*/ 15 h 178610"/>
                                      <a:gd name="connsiteX2" fmla="*/ 180877 w 347662"/>
                                      <a:gd name="connsiteY2" fmla="*/ 95471 h 178610"/>
                                      <a:gd name="connsiteX3" fmla="*/ 347662 w 347662"/>
                                      <a:gd name="connsiteY3" fmla="*/ 178609 h 17861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877"/>
                                      <a:gd name="connsiteY0" fmla="*/ 102394 h 193585"/>
                                      <a:gd name="connsiteX1" fmla="*/ 95224 w 180877"/>
                                      <a:gd name="connsiteY1" fmla="*/ 0 h 193585"/>
                                      <a:gd name="connsiteX2" fmla="*/ 180877 w 180877"/>
                                      <a:gd name="connsiteY2" fmla="*/ 95456 h 193585"/>
                                      <a:gd name="connsiteX3" fmla="*/ 78331 w 180877"/>
                                      <a:gd name="connsiteY3" fmla="*/ 193585 h 193585"/>
                                    </a:gdLst>
                                    <a:ahLst/>
                                    <a:cxnLst>
                                      <a:cxn ang="0">
                                        <a:pos x="connsiteX0" y="connsiteY0"/>
                                      </a:cxn>
                                      <a:cxn ang="0">
                                        <a:pos x="connsiteX1" y="connsiteY1"/>
                                      </a:cxn>
                                      <a:cxn ang="0">
                                        <a:pos x="connsiteX2" y="connsiteY2"/>
                                      </a:cxn>
                                      <a:cxn ang="0">
                                        <a:pos x="connsiteX3" y="connsiteY3"/>
                                      </a:cxn>
                                    </a:cxnLst>
                                    <a:rect l="l" t="t" r="r" b="b"/>
                                    <a:pathLst>
                                      <a:path w="180877" h="193585">
                                        <a:moveTo>
                                          <a:pt x="0" y="102394"/>
                                        </a:moveTo>
                                        <a:lnTo>
                                          <a:pt x="95224" y="0"/>
                                        </a:lnTo>
                                        <a:lnTo>
                                          <a:pt x="180877" y="95456"/>
                                        </a:lnTo>
                                        <a:lnTo>
                                          <a:pt x="78331" y="193585"/>
                                        </a:lnTo>
                                      </a:path>
                                    </a:pathLst>
                                  </a:cu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10857881" name="テキスト ボックス 2"/>
                              <wps:cNvSpPr txBox="1">
                                <a:spLocks noChangeArrowheads="1"/>
                              </wps:cNvSpPr>
                              <wps:spPr bwMode="auto">
                                <a:xfrm>
                                  <a:off x="101600" y="977900"/>
                                  <a:ext cx="767715" cy="237490"/>
                                </a:xfrm>
                                <a:prstGeom prst="rect">
                                  <a:avLst/>
                                </a:prstGeom>
                                <a:noFill/>
                                <a:ln w="9525">
                                  <a:noFill/>
                                  <a:miter lim="800000"/>
                                  <a:headEnd/>
                                  <a:tailEnd/>
                                </a:ln>
                              </wps:spPr>
                              <wps:txbx>
                                <w:txbxContent>
                                  <w:p w14:paraId="7AC4D6EC" w14:textId="17A82ED1" w:rsidR="000A7EB6" w:rsidRPr="00DF1D91" w:rsidRDefault="000A7EB6">
                                    <w:pPr>
                                      <w:rPr>
                                        <w:b/>
                                        <w:bCs/>
                                        <w:sz w:val="18"/>
                                        <w:szCs w:val="18"/>
                                      </w:rPr>
                                    </w:pPr>
                                    <w:r w:rsidRPr="00DF1D91">
                                      <w:rPr>
                                        <w:rFonts w:ascii="ＭＳ ゴシック" w:eastAsia="ＭＳ ゴシック" w:hAnsi="ＭＳ ゴシック" w:hint="eastAsia"/>
                                        <w:b/>
                                        <w:bCs/>
                                        <w:sz w:val="18"/>
                                        <w:szCs w:val="18"/>
                                      </w:rPr>
                                      <w:t>大阪沖処分場</w:t>
                                    </w:r>
                                  </w:p>
                                </w:txbxContent>
                              </wps:txbx>
                              <wps:bodyPr rot="0" vert="horz" wrap="none" lIns="36000" tIns="0" rIns="36000" bIns="0" anchor="t" anchorCtr="0">
                                <a:spAutoFit/>
                              </wps:bodyPr>
                            </wps:wsp>
                          </wpg:wgp>
                        </a:graphicData>
                      </a:graphic>
                    </wp:inline>
                  </w:drawing>
                </mc:Choice>
                <mc:Fallback>
                  <w:pict>
                    <v:group w14:anchorId="689225B9" id="グループ化 420" o:spid="_x0000_s1223" style="width:195pt;height:147.95pt;mso-position-horizontal-relative:char;mso-position-vertical-relative:line" coordsize="24765,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">
                      <v:group id="_x0000_s1224" style="position:absolute;width:24765;height:18789" coordsize="24765,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">
                        <v:shape id="図 1" o:spid="_x0000_s1225" type="#_x0000_t75" style="position:absolute;width:24765;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" stroked="t" strokecolor="black [3213]">
                          <v:imagedata r:id="rId81" o:title=""/>
                          <v:path arrowok="t"/>
                        </v:shape>
                        <v:shape id="_x0000_s1226" type="#_x0000_t202" style="position:absolute;left:8239;top:11525;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" filled="f" stroked="f">
                          <v:textbox style="mso-fit-shape-to-text:t" inset="1mm,0,1mm,0">
                            <w:txbxContent>
                              <w:p w14:paraId="6CD27A98" w14:textId="3E80FE92" w:rsidR="000A7EB6" w:rsidRPr="00F46643" w:rsidRDefault="000A7EB6" w:rsidP="00F46643">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v:textbox>
                        </v:shape>
                        <v:shape id="_x0000_s1227" type="#_x0000_t202" style="position:absolute;left:2857;top:1209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" filled="f" stroked="f">
                          <v:textbox style="mso-fit-shape-to-text:t" inset="1mm,0,1mm,0">
                            <w:txbxContent>
                              <w:p w14:paraId="7D318EC8" w14:textId="0167C340"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v:textbox>
                        </v:shape>
                        <v:shape id="_x0000_s1228" type="#_x0000_t202" style="position:absolute;left:2476;top:14954;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" filled="f" stroked="f">
                          <v:textbox style="mso-fit-shape-to-text:t" inset="1mm,0,1mm,0">
                            <w:txbxContent>
                              <w:p w14:paraId="395C04CC" w14:textId="25FEC3A5"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v:textbox>
                        </v:shape>
                        <v:shape id="_x0000_s1229" type="#_x0000_t202" style="position:absolute;left:7143;top:1390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" filled="f" stroked="f">
                          <v:textbox style="mso-fit-shape-to-text:t" inset="1mm,0,1mm,0">
                            <w:txbxContent>
                              <w:p w14:paraId="08DFF873" w14:textId="620DB21F" w:rsidR="000A7EB6" w:rsidRPr="00F46643" w:rsidRDefault="000A7EB6" w:rsidP="00F46643">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v:textbox>
                        </v:shape>
                        <v:shape id="フリーフォーム: 図形 272" o:spid="_x0000_s1230" style="position:absolute;left:6881;top:11977;width:1807;height:1933;visibility:visible;mso-wrap-style:square;v-text-anchor:middle" coordsize="180877,19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" path="m,102394l95224,r85653,95456l78331,193585e" filled="f" strokecolor="black [3213]" strokeweight="1pt">
                          <v:stroke joinstyle="miter"/>
                          <v:path arrowok="t" o:connecttype="custom" o:connectlocs="0,102216;95137,0;180712,95290;78260,193248" o:connectangles="0,0,0,0"/>
                        </v:shape>
                      </v:group>
                      <v:shape id="_x0000_s1231" type="#_x0000_t202" style="position:absolute;left:1016;top:9779;width:7677;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" filled="f" stroked="f">
                        <v:textbox style="mso-fit-shape-to-text:t" inset="1mm,0,1mm,0">
                          <w:txbxContent>
                            <w:p w14:paraId="7AC4D6EC" w14:textId="17A82ED1" w:rsidR="000A7EB6" w:rsidRPr="00DF1D91" w:rsidRDefault="000A7EB6">
                              <w:pPr>
                                <w:rPr>
                                  <w:b/>
                                  <w:bCs/>
                                  <w:sz w:val="18"/>
                                  <w:szCs w:val="18"/>
                                </w:rPr>
                              </w:pPr>
                              <w:r w:rsidRPr="00DF1D91">
                                <w:rPr>
                                  <w:rFonts w:ascii="ＭＳ ゴシック" w:eastAsia="ＭＳ ゴシック" w:hAnsi="ＭＳ ゴシック" w:hint="eastAsia"/>
                                  <w:b/>
                                  <w:bCs/>
                                  <w:sz w:val="18"/>
                                  <w:szCs w:val="18"/>
                                </w:rPr>
                                <w:t>大阪沖処分場</w:t>
                              </w:r>
                            </w:p>
                          </w:txbxContent>
                        </v:textbox>
                      </v:shape>
                      <w10:anchorlock/>
                    </v:group>
                  </w:pict>
                </mc:Fallback>
              </mc:AlternateContent>
            </w:r>
            <w:r w:rsidR="00021CB7" w:rsidRPr="003C1035">
              <w:rPr>
                <w:noProof/>
              </w:rPr>
              <w:drawing>
                <wp:anchor distT="0" distB="0" distL="114300" distR="114300" simplePos="0" relativeHeight="251990016" behindDoc="0" locked="0" layoutInCell="1" allowOverlap="1" wp14:anchorId="59311F49" wp14:editId="0A6780B7">
                  <wp:simplePos x="0" y="0"/>
                  <wp:positionH relativeFrom="column">
                    <wp:posOffset>2189798</wp:posOffset>
                  </wp:positionH>
                  <wp:positionV relativeFrom="paragraph">
                    <wp:posOffset>1589405</wp:posOffset>
                  </wp:positionV>
                  <wp:extent cx="276225" cy="276225"/>
                  <wp:effectExtent l="0" t="0" r="9525" b="9525"/>
                  <wp:wrapNone/>
                  <wp:docPr id="144306744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063EE4" w14:textId="28FAEC18" w:rsidR="00491751" w:rsidRPr="008F36BB" w:rsidRDefault="00491751" w:rsidP="005C0D3A">
      <w:pPr>
        <w:widowControl/>
        <w:wordWrap w:val="0"/>
        <w:ind w:firstLineChars="100" w:firstLine="210"/>
        <w:rPr>
          <w:szCs w:val="21"/>
        </w:rPr>
      </w:pPr>
    </w:p>
    <w:p w14:paraId="17A3C19F" w14:textId="4D7983A0" w:rsidR="005E446D" w:rsidRPr="008F36BB" w:rsidRDefault="005E446D">
      <w:pPr>
        <w:widowControl/>
        <w:jc w:val="left"/>
        <w:rPr>
          <w:szCs w:val="21"/>
        </w:rPr>
      </w:pPr>
      <w:r w:rsidRPr="008F36BB">
        <w:rPr>
          <w:szCs w:val="21"/>
        </w:rPr>
        <w:br w:type="page"/>
      </w:r>
    </w:p>
    <w:p w14:paraId="413C66E9" w14:textId="1A18A218" w:rsidR="00EC2E1E" w:rsidRPr="008F36BB" w:rsidRDefault="000A7EB6" w:rsidP="00966038">
      <w:pPr>
        <w:ind w:leftChars="405" w:left="850"/>
        <w:jc w:val="left"/>
        <w:rPr>
          <w:rFonts w:ascii="ＭＳ ゴシック" w:eastAsia="ＭＳ ゴシック" w:hAnsi="ＭＳ ゴシック"/>
        </w:rPr>
      </w:pPr>
      <w:bookmarkStart w:id="18" w:name="_Ref191376056"/>
      <w:r w:rsidRPr="008F36BB">
        <w:rPr>
          <w:rFonts w:ascii="ＭＳ ゴシック" w:eastAsia="ＭＳ ゴシック" w:hAnsi="ＭＳ ゴシック"/>
        </w:rPr>
        <w:lastRenderedPageBreak/>
        <w:t xml:space="preserve">表 </w:t>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STYLEREF 1 \s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Pr="008F36BB">
        <w:rPr>
          <w:rFonts w:ascii="ＭＳ ゴシック" w:eastAsia="ＭＳ ゴシック" w:hAnsi="ＭＳ ゴシック"/>
        </w:rPr>
        <w:fldChar w:fldCharType="end"/>
      </w:r>
      <w:r w:rsidRPr="008F36BB">
        <w:rPr>
          <w:rFonts w:ascii="ＭＳ ゴシック" w:eastAsia="ＭＳ ゴシック" w:hAnsi="ＭＳ ゴシック"/>
        </w:rPr>
        <w:noBreakHyphen/>
      </w:r>
      <w:r w:rsidRPr="008F36BB">
        <w:rPr>
          <w:rFonts w:ascii="ＭＳ ゴシック" w:eastAsia="ＭＳ ゴシック" w:hAnsi="ＭＳ ゴシック"/>
        </w:rPr>
        <w:fldChar w:fldCharType="begin"/>
      </w:r>
      <w:r w:rsidRPr="008F36BB">
        <w:rPr>
          <w:rFonts w:ascii="ＭＳ ゴシック" w:eastAsia="ＭＳ ゴシック" w:hAnsi="ＭＳ ゴシック"/>
        </w:rPr>
        <w:instrText xml:space="preserve"> SEQ 表 \* ARABIC \s 1 </w:instrText>
      </w:r>
      <w:r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7</w:t>
      </w:r>
      <w:r w:rsidRPr="008F36BB">
        <w:rPr>
          <w:rFonts w:ascii="ＭＳ ゴシック" w:eastAsia="ＭＳ ゴシック" w:hAnsi="ＭＳ ゴシック"/>
        </w:rPr>
        <w:fldChar w:fldCharType="end"/>
      </w:r>
      <w:bookmarkEnd w:id="18"/>
      <w:r w:rsidRPr="008F36BB">
        <w:rPr>
          <w:rFonts w:ascii="ＭＳ ゴシック" w:eastAsia="ＭＳ ゴシック" w:hAnsi="ＭＳ ゴシック" w:hint="eastAsia"/>
        </w:rPr>
        <w:t xml:space="preserve">　</w:t>
      </w:r>
      <w:r w:rsidR="00EC2E1E" w:rsidRPr="008F36BB">
        <w:rPr>
          <w:rFonts w:ascii="ＭＳ ゴシック" w:eastAsia="ＭＳ ゴシック" w:hAnsi="ＭＳ ゴシック"/>
        </w:rPr>
        <w:t>泉大津沖処分場における目視観察地点での最大被度(%)の推移</w:t>
      </w:r>
      <w:r w:rsidR="00A25E3B" w:rsidRPr="008F36BB">
        <w:rPr>
          <w:rFonts w:ascii="ＭＳ ゴシック" w:eastAsia="ＭＳ ゴシック" w:hAnsi="ＭＳ ゴシック"/>
        </w:rPr>
        <w:t>(2009～2022)</w:t>
      </w:r>
    </w:p>
    <w:p w14:paraId="4544DB53" w14:textId="77777777" w:rsidR="00EC2E1E" w:rsidRPr="008F36BB" w:rsidRDefault="00EC2E1E" w:rsidP="00EC2E1E">
      <w:pPr>
        <w:snapToGrid w:val="0"/>
        <w:jc w:val="center"/>
      </w:pPr>
      <w:r w:rsidRPr="00D13528">
        <w:rPr>
          <w:noProof/>
        </w:rPr>
        <w:drawing>
          <wp:inline distT="0" distB="0" distL="0" distR="0" wp14:anchorId="1409C717" wp14:editId="48245DD7">
            <wp:extent cx="4895850" cy="1853607"/>
            <wp:effectExtent l="0" t="0" r="0" b="0"/>
            <wp:docPr id="1906615442"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905372" cy="1857212"/>
                    </a:xfrm>
                    <a:prstGeom prst="rect">
                      <a:avLst/>
                    </a:prstGeom>
                    <a:noFill/>
                    <a:ln>
                      <a:noFill/>
                    </a:ln>
                  </pic:spPr>
                </pic:pic>
              </a:graphicData>
            </a:graphic>
          </wp:inline>
        </w:drawing>
      </w:r>
    </w:p>
    <w:p w14:paraId="7D9EE174" w14:textId="77777777" w:rsidR="00EC2E1E" w:rsidRPr="008F36BB" w:rsidRDefault="00EC2E1E" w:rsidP="00EC2E1E">
      <w:pPr>
        <w:snapToGrid w:val="0"/>
        <w:spacing w:line="120" w:lineRule="exact"/>
        <w:rPr>
          <w:rFonts w:ascii="ＭＳ ゴシック" w:eastAsia="ＭＳ ゴシック" w:hAnsi="ＭＳ ゴシック"/>
          <w:sz w:val="18"/>
          <w:szCs w:val="18"/>
        </w:rPr>
      </w:pPr>
    </w:p>
    <w:tbl>
      <w:tblPr>
        <w:tblStyle w:val="a3"/>
        <w:tblW w:w="0" w:type="auto"/>
        <w:tblLook w:val="04A0" w:firstRow="1" w:lastRow="0" w:firstColumn="1" w:lastColumn="0" w:noHBand="0" w:noVBand="1"/>
      </w:tblPr>
      <w:tblGrid>
        <w:gridCol w:w="4672"/>
        <w:gridCol w:w="4672"/>
      </w:tblGrid>
      <w:tr w:rsidR="00EC2E1E" w:rsidRPr="008F36BB" w14:paraId="646BBBA0" w14:textId="77777777" w:rsidTr="008F5A6A">
        <w:tc>
          <w:tcPr>
            <w:tcW w:w="4672" w:type="dxa"/>
            <w:tcBorders>
              <w:top w:val="nil"/>
              <w:left w:val="nil"/>
              <w:bottom w:val="nil"/>
              <w:right w:val="nil"/>
            </w:tcBorders>
          </w:tcPr>
          <w:p w14:paraId="533C2B55" w14:textId="77777777" w:rsidR="00EC2E1E" w:rsidRPr="008F36BB" w:rsidRDefault="00EC2E1E" w:rsidP="008F5A6A">
            <w:pPr>
              <w:snapToGrid w:val="0"/>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※図中の数値は被度</w:t>
            </w:r>
            <w:r w:rsidRPr="008F36BB">
              <w:rPr>
                <w:rFonts w:ascii="ＭＳ ゴシック" w:eastAsia="ＭＳ ゴシック" w:hAnsi="ＭＳ ゴシック"/>
                <w:sz w:val="18"/>
                <w:szCs w:val="18"/>
              </w:rPr>
              <w:t>(%)を示し、+は5％未満を示す。</w:t>
            </w:r>
          </w:p>
          <w:p w14:paraId="46573006" w14:textId="77777777" w:rsidR="00EC2E1E" w:rsidRPr="008F36BB" w:rsidRDefault="00EC2E1E" w:rsidP="008F5A6A">
            <w:pPr>
              <w:snapToGrid w:val="0"/>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 xml:space="preserve">　確認された大型海藻はワカメのみ</w:t>
            </w:r>
          </w:p>
          <w:p w14:paraId="19DA2F59" w14:textId="77777777" w:rsidR="00EC2E1E" w:rsidRPr="008F36BB" w:rsidRDefault="00EC2E1E" w:rsidP="008F5A6A">
            <w:pPr>
              <w:snapToGrid w:val="0"/>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 xml:space="preserve">　観察は水深</w:t>
            </w:r>
            <w:r w:rsidRPr="008F36BB">
              <w:rPr>
                <w:rFonts w:ascii="ＭＳ ゴシック" w:eastAsia="ＭＳ ゴシック" w:hAnsi="ＭＳ ゴシック"/>
                <w:sz w:val="18"/>
                <w:szCs w:val="18"/>
              </w:rPr>
              <w:t>1m間隔で実施されている。</w:t>
            </w:r>
          </w:p>
          <w:p w14:paraId="625722A7" w14:textId="77777777" w:rsidR="00EC2E1E" w:rsidRPr="008F36BB" w:rsidRDefault="00EC2E1E" w:rsidP="008F5A6A">
            <w:pPr>
              <w:snapToGrid w:val="0"/>
              <w:rPr>
                <w:rFonts w:ascii="ＭＳ ゴシック" w:eastAsia="ＭＳ ゴシック" w:hAnsi="ＭＳ ゴシック"/>
                <w:sz w:val="18"/>
                <w:szCs w:val="18"/>
              </w:rPr>
            </w:pPr>
          </w:p>
          <w:p w14:paraId="43D938C9" w14:textId="70D2BA23" w:rsidR="00EC2E1E" w:rsidRPr="008F36BB" w:rsidRDefault="00EC2E1E" w:rsidP="008F5A6A">
            <w:pPr>
              <w:snapToGrid w:val="0"/>
              <w:ind w:rightChars="201" w:right="422"/>
              <w:jc w:val="left"/>
              <w:rPr>
                <w:rFonts w:ascii="ＭＳ ゴシック" w:eastAsia="ＭＳ ゴシック" w:hAnsi="ＭＳ ゴシック"/>
                <w:sz w:val="18"/>
                <w:szCs w:val="18"/>
              </w:rPr>
            </w:pPr>
            <w:r w:rsidRPr="008F36BB">
              <w:rPr>
                <w:rFonts w:ascii="ＭＳ ゴシック" w:eastAsia="ＭＳ ゴシック" w:hAnsi="ＭＳ ゴシック" w:hint="eastAsia"/>
                <w:sz w:val="18"/>
                <w:szCs w:val="18"/>
              </w:rPr>
              <w:t>大阪湾広域臨海環境整備センター実施の平成</w:t>
            </w:r>
            <w:r w:rsidRPr="008F36BB">
              <w:rPr>
                <w:rFonts w:ascii="ＭＳ ゴシック" w:eastAsia="ＭＳ ゴシック" w:hAnsi="ＭＳ ゴシック"/>
                <w:sz w:val="18"/>
                <w:szCs w:val="18"/>
              </w:rPr>
              <w:t>21年度～令和4年度報告書を用いて整理した。</w:t>
            </w:r>
          </w:p>
          <w:p w14:paraId="7F6441DF" w14:textId="77777777" w:rsidR="00EC2E1E" w:rsidRPr="008F36BB" w:rsidRDefault="00EC2E1E" w:rsidP="008F5A6A">
            <w:pPr>
              <w:snapToGrid w:val="0"/>
              <w:rPr>
                <w:rFonts w:ascii="ＭＳ ゴシック" w:eastAsia="ＭＳ ゴシック" w:hAnsi="ＭＳ ゴシック"/>
                <w:sz w:val="18"/>
                <w:szCs w:val="18"/>
              </w:rPr>
            </w:pPr>
          </w:p>
        </w:tc>
        <w:tc>
          <w:tcPr>
            <w:tcW w:w="4672" w:type="dxa"/>
            <w:tcBorders>
              <w:top w:val="nil"/>
              <w:left w:val="nil"/>
              <w:bottom w:val="nil"/>
              <w:right w:val="nil"/>
            </w:tcBorders>
          </w:tcPr>
          <w:p w14:paraId="443FF375" w14:textId="5F3BB4E4" w:rsidR="00EC2E1E" w:rsidRPr="008F36BB" w:rsidRDefault="00021CB7" w:rsidP="008F5A6A">
            <w:pPr>
              <w:snapToGrid w:val="0"/>
              <w:rPr>
                <w:rFonts w:ascii="ＭＳ ゴシック" w:eastAsia="ＭＳ ゴシック" w:hAnsi="ＭＳ ゴシック"/>
                <w:sz w:val="18"/>
                <w:szCs w:val="18"/>
              </w:rPr>
            </w:pPr>
            <w:r w:rsidRPr="00D13528">
              <w:rPr>
                <w:noProof/>
              </w:rPr>
              <w:drawing>
                <wp:anchor distT="0" distB="0" distL="114300" distR="114300" simplePos="0" relativeHeight="251992064" behindDoc="0" locked="0" layoutInCell="1" allowOverlap="1" wp14:anchorId="3409DE37" wp14:editId="3FC195D7">
                  <wp:simplePos x="0" y="0"/>
                  <wp:positionH relativeFrom="column">
                    <wp:posOffset>47943</wp:posOffset>
                  </wp:positionH>
                  <wp:positionV relativeFrom="paragraph">
                    <wp:posOffset>42863</wp:posOffset>
                  </wp:positionV>
                  <wp:extent cx="276225" cy="276225"/>
                  <wp:effectExtent l="0" t="0" r="9525" b="9525"/>
                  <wp:wrapNone/>
                  <wp:docPr id="350634276"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E1E" w:rsidRPr="003C1035">
              <w:rPr>
                <w:rFonts w:ascii="ＭＳ ゴシック" w:eastAsia="ＭＳ ゴシック" w:hAnsi="ＭＳ ゴシック"/>
                <w:noProof/>
                <w:sz w:val="18"/>
                <w:szCs w:val="18"/>
              </w:rPr>
              <mc:AlternateContent>
                <mc:Choice Requires="wpg">
                  <w:drawing>
                    <wp:inline distT="0" distB="0" distL="0" distR="0" wp14:anchorId="40D8BBCB" wp14:editId="0E4BC50F">
                      <wp:extent cx="2242820" cy="1457325"/>
                      <wp:effectExtent l="19050" t="19050" r="24130" b="28575"/>
                      <wp:docPr id="1886785945" name="グループ化 197"/>
                      <wp:cNvGraphicFramePr/>
                      <a:graphic xmlns:a="http://schemas.openxmlformats.org/drawingml/2006/main">
                        <a:graphicData uri="http://schemas.microsoft.com/office/word/2010/wordprocessingGroup">
                          <wpg:wgp>
                            <wpg:cNvGrpSpPr/>
                            <wpg:grpSpPr>
                              <a:xfrm>
                                <a:off x="0" y="0"/>
                                <a:ext cx="2242820" cy="1457325"/>
                                <a:chOff x="0" y="0"/>
                                <a:chExt cx="2242820" cy="1457325"/>
                              </a:xfrm>
                            </wpg:grpSpPr>
                            <pic:pic xmlns:pic="http://schemas.openxmlformats.org/drawingml/2006/picture">
                              <pic:nvPicPr>
                                <pic:cNvPr id="695216923" name="図 1"/>
                                <pic:cNvPicPr>
                                  <a:picLocks noChangeAspect="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2242820" cy="1457325"/>
                                </a:xfrm>
                                <a:prstGeom prst="rect">
                                  <a:avLst/>
                                </a:prstGeom>
                                <a:ln>
                                  <a:solidFill>
                                    <a:schemeClr val="tx1"/>
                                  </a:solidFill>
                                </a:ln>
                                <a:extLst>
                                  <a:ext uri="{53640926-AAD7-44D8-BBD7-CCE9431645EC}">
                                    <a14:shadowObscured xmlns:a14="http://schemas.microsoft.com/office/drawing/2010/main"/>
                                  </a:ext>
                                </a:extLst>
                              </pic:spPr>
                            </pic:pic>
                            <wps:wsp>
                              <wps:cNvPr id="2076192286" name="正方形/長方形 196"/>
                              <wps:cNvSpPr/>
                              <wps:spPr>
                                <a:xfrm>
                                  <a:off x="1009650" y="0"/>
                                  <a:ext cx="1233170" cy="338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6A83FC6B" id="グループ化 197" o:spid="_x0000_s1026" style="width:176.6pt;height:114.75pt;mso-position-horizontal-relative:char;mso-position-vertical-relative:line" coordsize="22428,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">
                      <v:shape id="図 1" o:spid="_x0000_s1027" type="#_x0000_t75" style="position:absolute;width:22428;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mnRXJAAAA4gAAAA8AAABkcnMvZG93bnJldi54bWxEj0FrwkAUhO8F/8PyBC9FN0k1aHQVEQR7&#10;6KEqnh/ZZxLMvo3Z1cR/3y0Uehxm5htmtelNLZ7UusqygngSgSDOra64UHA+7cdzEM4ja6wtk4IX&#10;OdisB28rzLTt+JueR1+IAGGXoYLS+yaT0uUlGXQT2xAH72pbgz7ItpC6xS7ATS2TKEqlwYrDQokN&#10;7UrKb8eHUXDZTt/nnZxxdbP557SOU/6635UaDfvtEoSn3v+H/9oHrSBdzJI4XSQf8Hsp3AG5/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WadFckAAADiAAAADwAAAAAAAAAA&#10;AAAAAACfAgAAZHJzL2Rvd25yZXYueG1sUEsFBgAAAAAEAAQA9wAAAJUDAAAAAA==&#10;" stroked="t" strokecolor="black [3213]">
                        <v:imagedata r:id="rId84" o:title="" croptop="12505f" cropbottom="1993f" cropleft="9385f" cropright="2887f"/>
                        <v:path arrowok="t"/>
                      </v:shape>
                      <v:rect id="正方形/長方形 196" o:spid="_x0000_s1028" style="position:absolute;left:10096;width:12332;height:3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kDAMwA&#10;AADjAAAADwAAAGRycy9kb3ducmV2LnhtbESPQUvDQBSE70L/w/IKXsRumkBaY7dFBaEXD7ZFPD6y&#10;z+zS7NuQXZPUX+8KQo/DzHzDbHaTa8VAfbCeFSwXGQji2mvLjYLT8fV+DSJEZI2tZ1JwoQC77exm&#10;g5X2I7/TcIiNSBAOFSowMXaVlKE25DAsfEecvC/fO4xJ9o3UPY4J7lqZZ1kpHVpOCwY7ejFUnw/f&#10;TsHbpSj2w11xHk+2aOyP/Hz+MF6p2/n09Agi0hSv4f/2XivIs1W5fMjzdQl/n9IfkN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6kDAMwAAADjAAAADwAAAAAAAAAAAAAAAACY&#10;AgAAZHJzL2Rvd25yZXYueG1sUEsFBgAAAAAEAAQA9QAAAJEDAAAAAA==&#10;" fillcolor="white [3212]" stroked="f" strokeweight="1pt"/>
                      <w10:anchorlock/>
                    </v:group>
                  </w:pict>
                </mc:Fallback>
              </mc:AlternateContent>
            </w:r>
          </w:p>
        </w:tc>
      </w:tr>
    </w:tbl>
    <w:p w14:paraId="7CAD4AFD" w14:textId="77777777" w:rsidR="00EC2E1E" w:rsidRPr="008F36BB" w:rsidRDefault="00EC2E1E" w:rsidP="005C0D3A">
      <w:pPr>
        <w:widowControl/>
        <w:wordWrap w:val="0"/>
        <w:ind w:firstLineChars="100" w:firstLine="210"/>
        <w:rPr>
          <w:szCs w:val="21"/>
        </w:rPr>
      </w:pPr>
    </w:p>
    <w:p w14:paraId="01994488" w14:textId="5C1A19FC" w:rsidR="00A022A8" w:rsidRPr="00975B26" w:rsidRDefault="00D73E06" w:rsidP="009D441A">
      <w:pPr>
        <w:widowControl/>
        <w:wordWrap w:val="0"/>
        <w:rPr>
          <w:szCs w:val="21"/>
        </w:rPr>
      </w:pPr>
      <w:r w:rsidRPr="00975B26">
        <w:rPr>
          <w:rFonts w:hint="eastAsia"/>
        </w:rPr>
        <w:t xml:space="preserve">　</w:t>
      </w:r>
      <w:r w:rsidR="00575A26" w:rsidRPr="00975B26">
        <w:rPr>
          <w:rFonts w:hint="eastAsia"/>
          <w:szCs w:val="21"/>
        </w:rPr>
        <w:t>これら</w:t>
      </w:r>
      <w:r w:rsidRPr="00975B26">
        <w:rPr>
          <w:rFonts w:hint="eastAsia"/>
          <w:szCs w:val="21"/>
        </w:rPr>
        <w:t>大阪沖処分場および泉大津沖</w:t>
      </w:r>
      <w:r w:rsidR="00F71987" w:rsidRPr="00975B26">
        <w:rPr>
          <w:rFonts w:hint="eastAsia"/>
          <w:szCs w:val="21"/>
        </w:rPr>
        <w:t>処分場の報告書では</w:t>
      </w:r>
      <w:r w:rsidRPr="00975B26">
        <w:rPr>
          <w:rFonts w:hint="eastAsia"/>
          <w:szCs w:val="21"/>
        </w:rPr>
        <w:t>、経年的な変化の他に、海藻類の鉛直分布や水平分布について整理が行われている。</w:t>
      </w:r>
    </w:p>
    <w:p w14:paraId="7D15688E" w14:textId="51E22A29" w:rsidR="00A022A8" w:rsidRPr="00674AD7" w:rsidRDefault="00A022A8" w:rsidP="00DF1D91">
      <w:pPr>
        <w:widowControl/>
        <w:wordWrap w:val="0"/>
        <w:rPr>
          <w:szCs w:val="21"/>
        </w:rPr>
      </w:pPr>
      <w:r w:rsidRPr="00975B26">
        <w:rPr>
          <w:rFonts w:hint="eastAsia"/>
          <w:szCs w:val="21"/>
        </w:rPr>
        <w:t xml:space="preserve">　鉛</w:t>
      </w:r>
      <w:r w:rsidR="00D73E06" w:rsidRPr="00975B26">
        <w:rPr>
          <w:rFonts w:hint="eastAsia"/>
          <w:szCs w:val="21"/>
        </w:rPr>
        <w:t>直方向の分布については</w:t>
      </w:r>
      <w:r w:rsidR="00DB75B4" w:rsidRPr="00975B26">
        <w:rPr>
          <w:rFonts w:hint="eastAsia"/>
          <w:szCs w:val="21"/>
        </w:rPr>
        <w:t>、</w:t>
      </w:r>
      <w:r w:rsidR="00D73E06" w:rsidRPr="00975B26">
        <w:rPr>
          <w:szCs w:val="21"/>
        </w:rPr>
        <w:t>2006～2010年に行われた調査結果を</w:t>
      </w:r>
      <w:r w:rsidR="00D60F4D" w:rsidRPr="00975B26">
        <w:rPr>
          <w:rFonts w:hint="eastAsia"/>
          <w:szCs w:val="21"/>
        </w:rPr>
        <w:t>基</w:t>
      </w:r>
      <w:r w:rsidR="00D73E06" w:rsidRPr="00975B26">
        <w:rPr>
          <w:szCs w:val="21"/>
        </w:rPr>
        <w:t>に整理された図をみると</w:t>
      </w:r>
      <w:r w:rsidR="00265B5F" w:rsidRPr="00975B26">
        <w:rPr>
          <w:rFonts w:hint="eastAsia"/>
          <w:szCs w:val="21"/>
        </w:rPr>
        <w:t>(</w:t>
      </w:r>
      <w:r w:rsidR="00265B5F" w:rsidRPr="00975B26">
        <w:rPr>
          <w:szCs w:val="21"/>
        </w:rPr>
        <w:fldChar w:fldCharType="begin"/>
      </w:r>
      <w:r w:rsidR="00265B5F" w:rsidRPr="00975B26">
        <w:rPr>
          <w:szCs w:val="21"/>
        </w:rPr>
        <w:instrText xml:space="preserve"> </w:instrText>
      </w:r>
      <w:r w:rsidR="00265B5F" w:rsidRPr="00975B26">
        <w:rPr>
          <w:rFonts w:hint="eastAsia"/>
          <w:szCs w:val="21"/>
        </w:rPr>
        <w:instrText>REF _Ref191376224 \h</w:instrText>
      </w:r>
      <w:r w:rsidR="00265B5F" w:rsidRPr="00975B26">
        <w:rPr>
          <w:szCs w:val="21"/>
        </w:rPr>
        <w:instrText xml:space="preserve"> </w:instrText>
      </w:r>
      <w:r w:rsidR="008F36BB" w:rsidRPr="00975B26">
        <w:rPr>
          <w:szCs w:val="21"/>
        </w:rPr>
        <w:instrText xml:space="preserve"> \* MERGEFORMAT </w:instrText>
      </w:r>
      <w:r w:rsidR="00265B5F" w:rsidRPr="00975B26">
        <w:rPr>
          <w:szCs w:val="21"/>
        </w:rPr>
      </w:r>
      <w:r w:rsidR="00265B5F" w:rsidRPr="00975B26">
        <w:rPr>
          <w:szCs w:val="21"/>
        </w:rPr>
        <w:fldChar w:fldCharType="separate"/>
      </w:r>
      <w:r w:rsidR="00AF5DF1" w:rsidRPr="00975B26">
        <w:t xml:space="preserve">図 </w:t>
      </w:r>
      <w:r w:rsidR="00AF5DF1" w:rsidRPr="00975B26">
        <w:rPr>
          <w:noProof/>
        </w:rPr>
        <w:t>3</w:t>
      </w:r>
      <w:r w:rsidR="00AF5DF1" w:rsidRPr="00975B26">
        <w:noBreakHyphen/>
      </w:r>
      <w:r w:rsidR="00AF5DF1" w:rsidRPr="00975B26">
        <w:rPr>
          <w:noProof/>
        </w:rPr>
        <w:t>13</w:t>
      </w:r>
      <w:r w:rsidR="00265B5F" w:rsidRPr="00975B26">
        <w:rPr>
          <w:szCs w:val="21"/>
        </w:rPr>
        <w:fldChar w:fldCharType="end"/>
      </w:r>
      <w:r w:rsidR="00265B5F" w:rsidRPr="00975B26">
        <w:rPr>
          <w:rFonts w:hint="eastAsia"/>
          <w:szCs w:val="21"/>
        </w:rPr>
        <w:t>、</w:t>
      </w:r>
      <w:r w:rsidRPr="00975B26">
        <w:rPr>
          <w:szCs w:val="21"/>
        </w:rPr>
        <w:t>大阪湾広域臨海環境整備センター・ひょうご環境創造協会 2011)</w:t>
      </w:r>
      <w:r w:rsidR="00D73E06" w:rsidRPr="00975B26">
        <w:rPr>
          <w:rFonts w:hint="eastAsia"/>
          <w:szCs w:val="21"/>
        </w:rPr>
        <w:t>、</w:t>
      </w:r>
      <w:r w:rsidR="00526EDA" w:rsidRPr="00975B26">
        <w:rPr>
          <w:rFonts w:hint="eastAsia"/>
          <w:szCs w:val="21"/>
        </w:rPr>
        <w:t>ホンダワラ類の分布が被覆石の平坦部</w:t>
      </w:r>
      <w:r w:rsidR="00EB0B73" w:rsidRPr="00975B26">
        <w:rPr>
          <w:rFonts w:hint="eastAsia"/>
          <w:szCs w:val="21"/>
        </w:rPr>
        <w:t>に</w:t>
      </w:r>
      <w:r w:rsidR="00526EDA" w:rsidRPr="00975B26">
        <w:rPr>
          <w:rFonts w:hint="eastAsia"/>
          <w:szCs w:val="21"/>
        </w:rPr>
        <w:t>示されている。</w:t>
      </w:r>
      <w:r w:rsidR="00D73E06" w:rsidRPr="00975B26">
        <w:rPr>
          <w:rFonts w:hint="eastAsia"/>
          <w:szCs w:val="21"/>
        </w:rPr>
        <w:t>泉大津沖処分場では、傾斜型護岸の水深</w:t>
      </w:r>
      <w:r w:rsidR="00D73E06" w:rsidRPr="00975B26">
        <w:rPr>
          <w:szCs w:val="21"/>
        </w:rPr>
        <w:t>1～3mあたりにワカメの分布が示さ</w:t>
      </w:r>
      <w:r w:rsidR="00DB75B4" w:rsidRPr="00975B26">
        <w:rPr>
          <w:rFonts w:hint="eastAsia"/>
          <w:szCs w:val="21"/>
        </w:rPr>
        <w:t>れている。</w:t>
      </w:r>
      <w:r w:rsidRPr="00674AD7">
        <w:br w:type="page"/>
      </w:r>
    </w:p>
    <w:p w14:paraId="457A2938" w14:textId="730B671B" w:rsidR="00D73E06" w:rsidRPr="008F36BB" w:rsidRDefault="00F131FF" w:rsidP="00F131FF">
      <w:pPr>
        <w:widowControl/>
        <w:wordWrap w:val="0"/>
        <w:jc w:val="center"/>
        <w:rPr>
          <w:rFonts w:ascii="ＭＳ ゴシック" w:eastAsia="ＭＳ ゴシック" w:hAnsi="ＭＳ ゴシック"/>
        </w:rPr>
      </w:pPr>
      <w:r w:rsidRPr="00D13528">
        <w:rPr>
          <w:rFonts w:ascii="ＭＳ ゴシック" w:eastAsia="ＭＳ ゴシック" w:hAnsi="ＭＳ ゴシック"/>
          <w:noProof/>
        </w:rPr>
        <w:lastRenderedPageBreak/>
        <mc:AlternateContent>
          <mc:Choice Requires="wpg">
            <w:drawing>
              <wp:inline distT="0" distB="0" distL="0" distR="0" wp14:anchorId="177F7464" wp14:editId="0BD38FB1">
                <wp:extent cx="5399405" cy="1726883"/>
                <wp:effectExtent l="0" t="0" r="0" b="6985"/>
                <wp:docPr id="398323152" name="グループ化 295"/>
                <wp:cNvGraphicFramePr/>
                <a:graphic xmlns:a="http://schemas.openxmlformats.org/drawingml/2006/main">
                  <a:graphicData uri="http://schemas.microsoft.com/office/word/2010/wordprocessingGroup">
                    <wpg:wgp>
                      <wpg:cNvGrpSpPr/>
                      <wpg:grpSpPr>
                        <a:xfrm>
                          <a:off x="0" y="0"/>
                          <a:ext cx="5399405" cy="1726883"/>
                          <a:chOff x="0" y="0"/>
                          <a:chExt cx="5399405" cy="1726883"/>
                        </a:xfrm>
                      </wpg:grpSpPr>
                      <wpg:grpSp>
                        <wpg:cNvPr id="1111754573" name="グループ化 292"/>
                        <wpg:cNvGrpSpPr/>
                        <wpg:grpSpPr>
                          <a:xfrm>
                            <a:off x="0" y="100013"/>
                            <a:ext cx="5399405" cy="1626870"/>
                            <a:chOff x="0" y="0"/>
                            <a:chExt cx="5399405" cy="1626870"/>
                          </a:xfrm>
                        </wpg:grpSpPr>
                        <pic:pic xmlns:pic="http://schemas.openxmlformats.org/drawingml/2006/picture">
                          <pic:nvPicPr>
                            <pic:cNvPr id="1580424845" name="図 1"/>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5399405" cy="1626870"/>
                            </a:xfrm>
                            <a:prstGeom prst="rect">
                              <a:avLst/>
                            </a:prstGeom>
                          </pic:spPr>
                        </pic:pic>
                        <wps:wsp>
                          <wps:cNvPr id="923168492" name="テキスト ボックス 2"/>
                          <wps:cNvSpPr txBox="1">
                            <a:spLocks noChangeArrowheads="1"/>
                          </wps:cNvSpPr>
                          <wps:spPr bwMode="auto">
                            <a:xfrm>
                              <a:off x="352425" y="100013"/>
                              <a:ext cx="386715" cy="140970"/>
                            </a:xfrm>
                            <a:prstGeom prst="rect">
                              <a:avLst/>
                            </a:prstGeom>
                            <a:noFill/>
                            <a:ln w="9525">
                              <a:noFill/>
                              <a:miter lim="800000"/>
                              <a:headEnd/>
                              <a:tailEnd/>
                            </a:ln>
                          </wps:spPr>
                          <wps:txbx>
                            <w:txbxContent>
                              <w:p w14:paraId="63B9A61A" w14:textId="684A0119" w:rsidR="000A7EB6" w:rsidRPr="00F131FF" w:rsidRDefault="000A7EB6" w:rsidP="00F131FF">
                                <w:pPr>
                                  <w:snapToGrid w:val="0"/>
                                  <w:rPr>
                                    <w:rFonts w:ascii="ＭＳ ゴシック" w:eastAsia="ＭＳ ゴシック" w:hAnsi="ＭＳ ゴシック"/>
                                    <w:sz w:val="16"/>
                                    <w:szCs w:val="16"/>
                                  </w:rPr>
                                </w:pPr>
                                <w:r w:rsidRPr="00F131FF">
                                  <w:rPr>
                                    <w:rFonts w:ascii="ＭＳ ゴシック" w:eastAsia="ＭＳ ゴシック" w:hAnsi="ＭＳ ゴシック" w:hint="eastAsia"/>
                                    <w:sz w:val="16"/>
                                    <w:szCs w:val="16"/>
                                  </w:rPr>
                                  <w:t>南護岸</w:t>
                                </w:r>
                              </w:p>
                            </w:txbxContent>
                          </wps:txbx>
                          <wps:bodyPr rot="0" vert="horz" wrap="none" lIns="36000" tIns="0" rIns="36000" bIns="0" anchor="t" anchorCtr="0">
                            <a:spAutoFit/>
                          </wps:bodyPr>
                        </wps:wsp>
                        <wps:wsp>
                          <wps:cNvPr id="1032127968" name="テキスト ボックス 2"/>
                          <wps:cNvSpPr txBox="1">
                            <a:spLocks noChangeArrowheads="1"/>
                          </wps:cNvSpPr>
                          <wps:spPr bwMode="auto">
                            <a:xfrm>
                              <a:off x="2005013" y="100013"/>
                              <a:ext cx="386715" cy="140970"/>
                            </a:xfrm>
                            <a:prstGeom prst="rect">
                              <a:avLst/>
                            </a:prstGeom>
                            <a:noFill/>
                            <a:ln w="9525">
                              <a:noFill/>
                              <a:miter lim="800000"/>
                              <a:headEnd/>
                              <a:tailEnd/>
                            </a:ln>
                          </wps:spPr>
                          <wps:txbx>
                            <w:txbxContent>
                              <w:p w14:paraId="3C616C1D" w14:textId="3CB5D69D"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131FF">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269668869" name="テキスト ボックス 2"/>
                          <wps:cNvSpPr txBox="1">
                            <a:spLocks noChangeArrowheads="1"/>
                          </wps:cNvSpPr>
                          <wps:spPr bwMode="auto">
                            <a:xfrm>
                              <a:off x="1085850" y="100013"/>
                              <a:ext cx="386715" cy="140970"/>
                            </a:xfrm>
                            <a:prstGeom prst="rect">
                              <a:avLst/>
                            </a:prstGeom>
                            <a:noFill/>
                            <a:ln w="9525">
                              <a:noFill/>
                              <a:miter lim="800000"/>
                              <a:headEnd/>
                              <a:tailEnd/>
                            </a:ln>
                          </wps:spPr>
                          <wps:txbx>
                            <w:txbxContent>
                              <w:p w14:paraId="13FFB94D" w14:textId="62DAF36D"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131FF">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g:grpSp>
                      <wps:wsp>
                        <wps:cNvPr id="1215678415" name="テキスト ボックス 2"/>
                        <wps:cNvSpPr txBox="1">
                          <a:spLocks noChangeArrowheads="1"/>
                        </wps:cNvSpPr>
                        <wps:spPr bwMode="auto">
                          <a:xfrm>
                            <a:off x="290513" y="0"/>
                            <a:ext cx="1148715" cy="237490"/>
                          </a:xfrm>
                          <a:prstGeom prst="rect">
                            <a:avLst/>
                          </a:prstGeom>
                          <a:noFill/>
                          <a:ln w="9525">
                            <a:noFill/>
                            <a:miter lim="800000"/>
                            <a:headEnd/>
                            <a:tailEnd/>
                          </a:ln>
                        </wps:spPr>
                        <wps:txbx>
                          <w:txbxContent>
                            <w:p w14:paraId="7FC2C22C" w14:textId="77777777" w:rsidR="000A7EB6" w:rsidRPr="00F131FF" w:rsidRDefault="000A7EB6" w:rsidP="00D73E06">
                              <w:pPr>
                                <w:rPr>
                                  <w:rFonts w:ascii="ＭＳ ゴシック" w:eastAsia="ＭＳ ゴシック" w:hAnsi="ＭＳ ゴシック"/>
                                </w:rPr>
                              </w:pPr>
                              <w:r w:rsidRPr="00F131FF">
                                <w:rPr>
                                  <w:rFonts w:ascii="ＭＳ ゴシック" w:eastAsia="ＭＳ ゴシック" w:hAnsi="ＭＳ ゴシック" w:hint="eastAsia"/>
                                </w:rPr>
                                <w:t>大阪沖処分場護岸</w:t>
                              </w:r>
                            </w:p>
                          </w:txbxContent>
                        </wps:txbx>
                        <wps:bodyPr rot="0" vert="horz" wrap="none" lIns="36000" tIns="0" rIns="36000" bIns="0" anchor="t" anchorCtr="0">
                          <a:spAutoFit/>
                        </wps:bodyPr>
                      </wps:wsp>
                    </wpg:wgp>
                  </a:graphicData>
                </a:graphic>
              </wp:inline>
            </w:drawing>
          </mc:Choice>
          <mc:Fallback>
            <w:pict>
              <v:group w14:anchorId="177F7464" id="グループ化 295" o:spid="_x0000_s1232" style="width:425.15pt;height:136pt;mso-position-horizontal-relative:char;mso-position-vertical-relative:line" coordsize="53994,17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">
                <v:group id="グループ化 292" o:spid="_x0000_s1233" style="position:absolute;top:1000;width:53994;height:16268" coordsize="53994,1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">
                  <v:shape id="図 1" o:spid="_x0000_s1234" type="#_x0000_t75" style="position:absolute;width:53994;height:1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">
                    <v:imagedata r:id="rId86" o:title=""/>
                  </v:shape>
                  <v:shape id="_x0000_s1235" type="#_x0000_t202" style="position:absolute;left:3524;top:1000;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" filled="f" stroked="f">
                    <v:textbox style="mso-fit-shape-to-text:t" inset="1mm,0,1mm,0">
                      <w:txbxContent>
                        <w:p w14:paraId="63B9A61A" w14:textId="684A0119" w:rsidR="000A7EB6" w:rsidRPr="00F131FF" w:rsidRDefault="000A7EB6" w:rsidP="00F131FF">
                          <w:pPr>
                            <w:snapToGrid w:val="0"/>
                            <w:rPr>
                              <w:rFonts w:ascii="ＭＳ ゴシック" w:eastAsia="ＭＳ ゴシック" w:hAnsi="ＭＳ ゴシック"/>
                              <w:sz w:val="16"/>
                              <w:szCs w:val="16"/>
                            </w:rPr>
                          </w:pPr>
                          <w:r w:rsidRPr="00F131FF">
                            <w:rPr>
                              <w:rFonts w:ascii="ＭＳ ゴシック" w:eastAsia="ＭＳ ゴシック" w:hAnsi="ＭＳ ゴシック" w:hint="eastAsia"/>
                              <w:sz w:val="16"/>
                              <w:szCs w:val="16"/>
                            </w:rPr>
                            <w:t>南護岸</w:t>
                          </w:r>
                        </w:p>
                      </w:txbxContent>
                    </v:textbox>
                  </v:shape>
                  <v:shape id="_x0000_s1236" type="#_x0000_t202" style="position:absolute;left:20050;top:1000;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" filled="f" stroked="f">
                    <v:textbox style="mso-fit-shape-to-text:t" inset="1mm,0,1mm,0">
                      <w:txbxContent>
                        <w:p w14:paraId="3C616C1D" w14:textId="3CB5D69D"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131FF">
                            <w:rPr>
                              <w:rFonts w:ascii="ＭＳ ゴシック" w:eastAsia="ＭＳ ゴシック" w:hAnsi="ＭＳ ゴシック" w:hint="eastAsia"/>
                              <w:sz w:val="16"/>
                              <w:szCs w:val="16"/>
                            </w:rPr>
                            <w:t>護岸</w:t>
                          </w:r>
                        </w:p>
                      </w:txbxContent>
                    </v:textbox>
                  </v:shape>
                  <v:shape id="_x0000_s1237" type="#_x0000_t202" style="position:absolute;left:10858;top:1000;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" filled="f" stroked="f">
                    <v:textbox style="mso-fit-shape-to-text:t" inset="1mm,0,1mm,0">
                      <w:txbxContent>
                        <w:p w14:paraId="13FFB94D" w14:textId="62DAF36D"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131FF">
                            <w:rPr>
                              <w:rFonts w:ascii="ＭＳ ゴシック" w:eastAsia="ＭＳ ゴシック" w:hAnsi="ＭＳ ゴシック" w:hint="eastAsia"/>
                              <w:sz w:val="16"/>
                              <w:szCs w:val="16"/>
                            </w:rPr>
                            <w:t>護岸</w:t>
                          </w:r>
                        </w:p>
                      </w:txbxContent>
                    </v:textbox>
                  </v:shape>
                </v:group>
                <v:shape id="_x0000_s1238" type="#_x0000_t202" style="position:absolute;left:2905;width:11487;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" filled="f" stroked="f">
                  <v:textbox style="mso-fit-shape-to-text:t" inset="1mm,0,1mm,0">
                    <w:txbxContent>
                      <w:p w14:paraId="7FC2C22C" w14:textId="77777777" w:rsidR="000A7EB6" w:rsidRPr="00F131FF" w:rsidRDefault="000A7EB6" w:rsidP="00D73E06">
                        <w:pPr>
                          <w:rPr>
                            <w:rFonts w:ascii="ＭＳ ゴシック" w:eastAsia="ＭＳ ゴシック" w:hAnsi="ＭＳ ゴシック"/>
                          </w:rPr>
                        </w:pPr>
                        <w:r w:rsidRPr="00F131FF">
                          <w:rPr>
                            <w:rFonts w:ascii="ＭＳ ゴシック" w:eastAsia="ＭＳ ゴシック" w:hAnsi="ＭＳ ゴシック" w:hint="eastAsia"/>
                          </w:rPr>
                          <w:t>大阪沖処分場護岸</w:t>
                        </w:r>
                      </w:p>
                    </w:txbxContent>
                  </v:textbox>
                </v:shape>
                <w10:anchorlock/>
              </v:group>
            </w:pict>
          </mc:Fallback>
        </mc:AlternateContent>
      </w:r>
    </w:p>
    <w:p w14:paraId="7008B2E5" w14:textId="4703994E" w:rsidR="00D73E06" w:rsidRPr="008F36BB" w:rsidRDefault="00F131FF" w:rsidP="00D73E06">
      <w:pPr>
        <w:widowControl/>
        <w:snapToGrid w:val="0"/>
        <w:jc w:val="center"/>
        <w:rPr>
          <w:rFonts w:ascii="ＭＳ ゴシック" w:eastAsia="ＭＳ ゴシック" w:hAnsi="ＭＳ ゴシック"/>
        </w:rPr>
      </w:pPr>
      <w:r w:rsidRPr="00D13528">
        <w:rPr>
          <w:rFonts w:ascii="ＭＳ ゴシック" w:eastAsia="ＭＳ ゴシック" w:hAnsi="ＭＳ ゴシック"/>
          <w:noProof/>
        </w:rPr>
        <mc:AlternateContent>
          <mc:Choice Requires="wpg">
            <w:drawing>
              <wp:inline distT="0" distB="0" distL="0" distR="0" wp14:anchorId="701D3101" wp14:editId="4E3C3877">
                <wp:extent cx="5399405" cy="1957705"/>
                <wp:effectExtent l="0" t="0" r="0" b="4445"/>
                <wp:docPr id="811167971" name="グループ化 294"/>
                <wp:cNvGraphicFramePr/>
                <a:graphic xmlns:a="http://schemas.openxmlformats.org/drawingml/2006/main">
                  <a:graphicData uri="http://schemas.microsoft.com/office/word/2010/wordprocessingGroup">
                    <wpg:wgp>
                      <wpg:cNvGrpSpPr/>
                      <wpg:grpSpPr>
                        <a:xfrm>
                          <a:off x="0" y="0"/>
                          <a:ext cx="5399405" cy="1957705"/>
                          <a:chOff x="0" y="0"/>
                          <a:chExt cx="5399405" cy="1957705"/>
                        </a:xfrm>
                      </wpg:grpSpPr>
                      <wpg:grpSp>
                        <wpg:cNvPr id="124897704" name="グループ化 293"/>
                        <wpg:cNvGrpSpPr/>
                        <wpg:grpSpPr>
                          <a:xfrm>
                            <a:off x="0" y="57150"/>
                            <a:ext cx="5399405" cy="1900555"/>
                            <a:chOff x="0" y="0"/>
                            <a:chExt cx="5399405" cy="1900555"/>
                          </a:xfrm>
                        </wpg:grpSpPr>
                        <wpg:grpSp>
                          <wpg:cNvPr id="1946527078" name="グループ化 18"/>
                          <wpg:cNvGrpSpPr>
                            <a:grpSpLocks noChangeAspect="1"/>
                          </wpg:cNvGrpSpPr>
                          <wpg:grpSpPr>
                            <a:xfrm>
                              <a:off x="0" y="0"/>
                              <a:ext cx="5399405" cy="1900555"/>
                              <a:chOff x="0" y="0"/>
                              <a:chExt cx="5939790" cy="2091055"/>
                            </a:xfrm>
                          </wpg:grpSpPr>
                          <pic:pic xmlns:pic="http://schemas.openxmlformats.org/drawingml/2006/picture">
                            <pic:nvPicPr>
                              <pic:cNvPr id="527262014" name="図 1"/>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5939790" cy="2091055"/>
                              </a:xfrm>
                              <a:prstGeom prst="rect">
                                <a:avLst/>
                              </a:prstGeom>
                              <a:ln>
                                <a:noFill/>
                              </a:ln>
                            </pic:spPr>
                          </pic:pic>
                          <wps:wsp>
                            <wps:cNvPr id="1530657109" name="正方形/長方形 17"/>
                            <wps:cNvSpPr/>
                            <wps:spPr>
                              <a:xfrm>
                                <a:off x="0" y="1885950"/>
                                <a:ext cx="638175" cy="2051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6309555" name="テキスト ボックス 2"/>
                          <wps:cNvSpPr txBox="1">
                            <a:spLocks noChangeArrowheads="1"/>
                          </wps:cNvSpPr>
                          <wps:spPr bwMode="auto">
                            <a:xfrm>
                              <a:off x="538163" y="114300"/>
                              <a:ext cx="234315" cy="140970"/>
                            </a:xfrm>
                            <a:prstGeom prst="rect">
                              <a:avLst/>
                            </a:prstGeom>
                            <a:noFill/>
                            <a:ln w="9525">
                              <a:noFill/>
                              <a:miter lim="800000"/>
                              <a:headEnd/>
                              <a:tailEnd/>
                            </a:ln>
                          </wps:spPr>
                          <wps:txbx>
                            <w:txbxContent>
                              <w:p w14:paraId="045D91E3" w14:textId="77777777"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D-3</w:t>
                                </w:r>
                              </w:p>
                            </w:txbxContent>
                          </wps:txbx>
                          <wps:bodyPr rot="0" vert="horz" wrap="none" lIns="36000" tIns="0" rIns="36000" bIns="0" anchor="t" anchorCtr="0">
                            <a:spAutoFit/>
                          </wps:bodyPr>
                        </wps:wsp>
                        <wps:wsp>
                          <wps:cNvPr id="986791772" name="テキスト ボックス 2"/>
                          <wps:cNvSpPr txBox="1">
                            <a:spLocks noChangeArrowheads="1"/>
                          </wps:cNvSpPr>
                          <wps:spPr bwMode="auto">
                            <a:xfrm>
                              <a:off x="1609725" y="114300"/>
                              <a:ext cx="234315" cy="140970"/>
                            </a:xfrm>
                            <a:prstGeom prst="rect">
                              <a:avLst/>
                            </a:prstGeom>
                            <a:noFill/>
                            <a:ln w="9525">
                              <a:noFill/>
                              <a:miter lim="800000"/>
                              <a:headEnd/>
                              <a:tailEnd/>
                            </a:ln>
                          </wps:spPr>
                          <wps:txbx>
                            <w:txbxContent>
                              <w:p w14:paraId="14B27281" w14:textId="77777777"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D-2</w:t>
                                </w:r>
                              </w:p>
                            </w:txbxContent>
                          </wps:txbx>
                          <wps:bodyPr rot="0" vert="horz" wrap="none" lIns="36000" tIns="0" rIns="36000" bIns="0" anchor="t" anchorCtr="0">
                            <a:spAutoFit/>
                          </wps:bodyPr>
                        </wps:wsp>
                      </wpg:grpSp>
                      <wps:wsp>
                        <wps:cNvPr id="1858383362" name="テキスト ボックス 2"/>
                        <wps:cNvSpPr txBox="1">
                          <a:spLocks noChangeArrowheads="1"/>
                        </wps:cNvSpPr>
                        <wps:spPr bwMode="auto">
                          <a:xfrm>
                            <a:off x="266700" y="0"/>
                            <a:ext cx="1282065" cy="181610"/>
                          </a:xfrm>
                          <a:prstGeom prst="rect">
                            <a:avLst/>
                          </a:prstGeom>
                          <a:solidFill>
                            <a:srgbClr val="FFFFFF"/>
                          </a:solidFill>
                          <a:ln w="9525">
                            <a:noFill/>
                            <a:miter lim="800000"/>
                            <a:headEnd/>
                            <a:tailEnd/>
                          </a:ln>
                        </wps:spPr>
                        <wps:txbx>
                          <w:txbxContent>
                            <w:p w14:paraId="1CDF8BD1" w14:textId="77777777" w:rsidR="000A7EB6" w:rsidRPr="00FD1158" w:rsidRDefault="000A7EB6" w:rsidP="00F131FF">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泉大津沖処分場護岸</w:t>
                              </w:r>
                            </w:p>
                          </w:txbxContent>
                        </wps:txbx>
                        <wps:bodyPr rot="0" vert="horz" wrap="none" lIns="36000" tIns="0" rIns="36000" bIns="0" anchor="t" anchorCtr="0">
                          <a:spAutoFit/>
                        </wps:bodyPr>
                      </wps:wsp>
                    </wpg:wgp>
                  </a:graphicData>
                </a:graphic>
              </wp:inline>
            </w:drawing>
          </mc:Choice>
          <mc:Fallback>
            <w:pict>
              <v:group w14:anchorId="701D3101" id="グループ化 294" o:spid="_x0000_s1239" style="width:425.15pt;height:154.15pt;mso-position-horizontal-relative:char;mso-position-vertical-relative:line" coordsize="53994,19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">
                <v:group id="グループ化 293" o:spid="_x0000_s1240" style="position:absolute;top:571;width:53994;height:19006" coordsize="53994,1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">
                  <v:group id="グループ化 18" o:spid="_x0000_s1241" style="position:absolute;width:53994;height:19005" coordsize="59397,2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">
                    <o:lock v:ext="edit" aspectratio="t"/>
                    <v:shape id="図 1" o:spid="_x0000_s1242" type="#_x0000_t75" style="position:absolute;width:59397;height:20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">
                      <v:imagedata r:id="rId88" o:title=""/>
                    </v:shape>
                    <v:rect id="正方形/長方形 17" o:spid="_x0000_s1243" style="position:absolute;top:18859;width:6381;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" fillcolor="white [3212]" stroked="f" strokeweight="1pt"/>
                  </v:group>
                  <v:shape id="_x0000_s1244" type="#_x0000_t202" style="position:absolute;left:5381;top:1143;width:2343;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" filled="f" stroked="f">
                    <v:textbox style="mso-fit-shape-to-text:t" inset="1mm,0,1mm,0">
                      <w:txbxContent>
                        <w:p w14:paraId="045D91E3" w14:textId="77777777"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D-3</w:t>
                          </w:r>
                        </w:p>
                      </w:txbxContent>
                    </v:textbox>
                  </v:shape>
                  <v:shape id="_x0000_s1245" type="#_x0000_t202" style="position:absolute;left:16097;top:1143;width:2343;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" filled="f" stroked="f">
                    <v:textbox style="mso-fit-shape-to-text:t" inset="1mm,0,1mm,0">
                      <w:txbxContent>
                        <w:p w14:paraId="14B27281" w14:textId="77777777" w:rsidR="000A7EB6" w:rsidRPr="00F131FF"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D-2</w:t>
                          </w:r>
                        </w:p>
                      </w:txbxContent>
                    </v:textbox>
                  </v:shape>
                </v:group>
                <v:shape id="_x0000_s1246" type="#_x0000_t202" style="position:absolute;left:2667;width:12820;height:18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" stroked="f">
                  <v:textbox style="mso-fit-shape-to-text:t" inset="1mm,0,1mm,0">
                    <w:txbxContent>
                      <w:p w14:paraId="1CDF8BD1" w14:textId="77777777" w:rsidR="000A7EB6" w:rsidRPr="00FD1158" w:rsidRDefault="000A7EB6" w:rsidP="00F131FF">
                        <w:pPr>
                          <w:widowControl/>
                          <w:snapToGrid w:val="0"/>
                          <w:jc w:val="center"/>
                          <w:rPr>
                            <w:rFonts w:ascii="ＭＳ ゴシック" w:eastAsia="ＭＳ ゴシック" w:hAnsi="ＭＳ ゴシック"/>
                          </w:rPr>
                        </w:pPr>
                        <w:r w:rsidRPr="00B462BD">
                          <w:rPr>
                            <w:rFonts w:ascii="ＭＳ ゴシック" w:eastAsia="ＭＳ ゴシック" w:hAnsi="ＭＳ ゴシック" w:hint="eastAsia"/>
                          </w:rPr>
                          <w:t>泉大津沖処分場護岸</w:t>
                        </w:r>
                      </w:p>
                    </w:txbxContent>
                  </v:textbox>
                </v:shape>
                <w10:anchorlock/>
              </v:group>
            </w:pict>
          </mc:Fallback>
        </mc:AlternateContent>
      </w:r>
    </w:p>
    <w:p w14:paraId="70E6F64F" w14:textId="52E4B2D2" w:rsidR="00F131FF" w:rsidRPr="008F36BB" w:rsidRDefault="00DF1D91" w:rsidP="00F131FF">
      <w:pPr>
        <w:widowControl/>
        <w:snapToGrid w:val="0"/>
        <w:jc w:val="center"/>
        <w:rPr>
          <w:rFonts w:ascii="ＭＳ ゴシック" w:eastAsia="ＭＳ ゴシック" w:hAnsi="ＭＳ ゴシック"/>
        </w:rPr>
      </w:pPr>
      <w:r w:rsidRPr="00D13528">
        <w:rPr>
          <w:rFonts w:ascii="ＭＳ ゴシック" w:eastAsia="ＭＳ ゴシック" w:hAnsi="ＭＳ ゴシック"/>
          <w:noProof/>
        </w:rPr>
        <mc:AlternateContent>
          <mc:Choice Requires="wps">
            <w:drawing>
              <wp:anchor distT="45720" distB="45720" distL="114300" distR="114300" simplePos="0" relativeHeight="251960320" behindDoc="0" locked="0" layoutInCell="1" allowOverlap="1" wp14:anchorId="50CB0124" wp14:editId="04538591">
                <wp:simplePos x="0" y="0"/>
                <wp:positionH relativeFrom="column">
                  <wp:posOffset>3956050</wp:posOffset>
                </wp:positionH>
                <wp:positionV relativeFrom="paragraph">
                  <wp:posOffset>101600</wp:posOffset>
                </wp:positionV>
                <wp:extent cx="2360930" cy="1404620"/>
                <wp:effectExtent l="0" t="0" r="0" b="0"/>
                <wp:wrapNone/>
                <wp:docPr id="801700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AC67655" w14:textId="77777777" w:rsidR="000A7EB6" w:rsidRPr="00852D5C" w:rsidRDefault="000A7EB6" w:rsidP="00F131FF">
                            <w:pPr>
                              <w:snapToGrid w:val="0"/>
                              <w:rPr>
                                <w:rFonts w:ascii="ＭＳ ゴシック" w:eastAsia="ＭＳ ゴシック" w:hAnsi="ＭＳ ゴシック"/>
                                <w:b/>
                                <w:bCs/>
                                <w:sz w:val="18"/>
                                <w:szCs w:val="18"/>
                              </w:rPr>
                            </w:pPr>
                            <w:r>
                              <w:rPr>
                                <w:rFonts w:ascii="ＭＳ ゴシック" w:eastAsia="ＭＳ ゴシック" w:hAnsi="ＭＳ ゴシック" w:hint="eastAsia"/>
                                <w:b/>
                                <w:bCs/>
                                <w:sz w:val="18"/>
                                <w:szCs w:val="18"/>
                              </w:rPr>
                              <w:t>泉大津沖</w:t>
                            </w:r>
                            <w:r w:rsidRPr="00852D5C">
                              <w:rPr>
                                <w:rFonts w:ascii="ＭＳ ゴシック" w:eastAsia="ＭＳ ゴシック" w:hAnsi="ＭＳ ゴシック" w:hint="eastAsia"/>
                                <w:b/>
                                <w:bCs/>
                                <w:sz w:val="18"/>
                                <w:szCs w:val="18"/>
                              </w:rPr>
                              <w:t>処分場</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CB0124" id="_x0000_s1247" type="#_x0000_t202" style="position:absolute;left:0;text-align:left;margin-left:311.5pt;margin-top:8pt;width:185.9pt;height:110.6pt;z-index:251960320;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" stroked="f">
                <v:textbox style="mso-fit-shape-to-text:t" inset="1mm,0,1mm,0">
                  <w:txbxContent>
                    <w:p w14:paraId="0AC67655" w14:textId="77777777" w:rsidR="000A7EB6" w:rsidRPr="00852D5C" w:rsidRDefault="000A7EB6" w:rsidP="00F131FF">
                      <w:pPr>
                        <w:snapToGrid w:val="0"/>
                        <w:rPr>
                          <w:rFonts w:ascii="ＭＳ ゴシック" w:eastAsia="ＭＳ ゴシック" w:hAnsi="ＭＳ ゴシック"/>
                          <w:b/>
                          <w:bCs/>
                          <w:sz w:val="18"/>
                          <w:szCs w:val="18"/>
                        </w:rPr>
                      </w:pPr>
                      <w:r>
                        <w:rPr>
                          <w:rFonts w:ascii="ＭＳ ゴシック" w:eastAsia="ＭＳ ゴシック" w:hAnsi="ＭＳ ゴシック" w:hint="eastAsia"/>
                          <w:b/>
                          <w:bCs/>
                          <w:sz w:val="18"/>
                          <w:szCs w:val="18"/>
                        </w:rPr>
                        <w:t>泉大津沖</w:t>
                      </w:r>
                      <w:r w:rsidRPr="00852D5C">
                        <w:rPr>
                          <w:rFonts w:ascii="ＭＳ ゴシック" w:eastAsia="ＭＳ ゴシック" w:hAnsi="ＭＳ ゴシック" w:hint="eastAsia"/>
                          <w:b/>
                          <w:bCs/>
                          <w:sz w:val="18"/>
                          <w:szCs w:val="18"/>
                        </w:rPr>
                        <w:t>処分場</w:t>
                      </w:r>
                    </w:p>
                  </w:txbxContent>
                </v:textbox>
              </v:shape>
            </w:pict>
          </mc:Fallback>
        </mc:AlternateContent>
      </w:r>
      <w:r w:rsidRPr="00674AD7">
        <w:rPr>
          <w:rFonts w:ascii="ＭＳ ゴシック" w:eastAsia="ＭＳ ゴシック" w:hAnsi="ＭＳ ゴシック"/>
          <w:noProof/>
        </w:rPr>
        <mc:AlternateContent>
          <mc:Choice Requires="wps">
            <w:drawing>
              <wp:anchor distT="45720" distB="45720" distL="114300" distR="114300" simplePos="0" relativeHeight="251959296" behindDoc="0" locked="0" layoutInCell="1" allowOverlap="1" wp14:anchorId="371C35E7" wp14:editId="03CA560B">
                <wp:simplePos x="0" y="0"/>
                <wp:positionH relativeFrom="column">
                  <wp:posOffset>350733</wp:posOffset>
                </wp:positionH>
                <wp:positionV relativeFrom="paragraph">
                  <wp:posOffset>1010920</wp:posOffset>
                </wp:positionV>
                <wp:extent cx="2360930" cy="1404620"/>
                <wp:effectExtent l="0" t="0" r="0" b="0"/>
                <wp:wrapNone/>
                <wp:docPr id="20929152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7AB65000" w14:textId="77777777" w:rsidR="000A7EB6" w:rsidRPr="00852D5C" w:rsidRDefault="000A7EB6" w:rsidP="00F131FF">
                            <w:pPr>
                              <w:snapToGrid w:val="0"/>
                              <w:rPr>
                                <w:rFonts w:ascii="ＭＳ ゴシック" w:eastAsia="ＭＳ ゴシック" w:hAnsi="ＭＳ ゴシック"/>
                                <w:b/>
                                <w:bCs/>
                                <w:sz w:val="18"/>
                                <w:szCs w:val="18"/>
                              </w:rPr>
                            </w:pPr>
                            <w:r w:rsidRPr="00852D5C">
                              <w:rPr>
                                <w:rFonts w:ascii="ＭＳ ゴシック" w:eastAsia="ＭＳ ゴシック" w:hAnsi="ＭＳ ゴシック" w:hint="eastAsia"/>
                                <w:b/>
                                <w:bCs/>
                                <w:sz w:val="18"/>
                                <w:szCs w:val="18"/>
                              </w:rPr>
                              <w:t>大阪沖処分場</w:t>
                            </w:r>
                          </w:p>
                        </w:txbxContent>
                      </wps:txbx>
                      <wps:bodyPr rot="0" vert="horz" wrap="none" lIns="36000" tIns="0" rIns="36000" bIns="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1C35E7" id="_x0000_s1248" type="#_x0000_t202" style="position:absolute;left:0;text-align:left;margin-left:27.6pt;margin-top:79.6pt;width:185.9pt;height:110.6pt;z-index:251959296;visibility:visible;mso-wrap-style:non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" stroked="f">
                <v:textbox style="mso-fit-shape-to-text:t" inset="1mm,0,1mm,0">
                  <w:txbxContent>
                    <w:p w14:paraId="7AB65000" w14:textId="77777777" w:rsidR="000A7EB6" w:rsidRPr="00852D5C" w:rsidRDefault="000A7EB6" w:rsidP="00F131FF">
                      <w:pPr>
                        <w:snapToGrid w:val="0"/>
                        <w:rPr>
                          <w:rFonts w:ascii="ＭＳ ゴシック" w:eastAsia="ＭＳ ゴシック" w:hAnsi="ＭＳ ゴシック"/>
                          <w:b/>
                          <w:bCs/>
                          <w:sz w:val="18"/>
                          <w:szCs w:val="18"/>
                        </w:rPr>
                      </w:pPr>
                      <w:r w:rsidRPr="00852D5C">
                        <w:rPr>
                          <w:rFonts w:ascii="ＭＳ ゴシック" w:eastAsia="ＭＳ ゴシック" w:hAnsi="ＭＳ ゴシック" w:hint="eastAsia"/>
                          <w:b/>
                          <w:bCs/>
                          <w:sz w:val="18"/>
                          <w:szCs w:val="18"/>
                        </w:rPr>
                        <w:t>大阪沖処分場</w:t>
                      </w:r>
                    </w:p>
                  </w:txbxContent>
                </v:textbox>
              </v:shape>
            </w:pict>
          </mc:Fallback>
        </mc:AlternateContent>
      </w:r>
      <w:r w:rsidR="00021CB7" w:rsidRPr="00674AD7">
        <w:rPr>
          <w:noProof/>
        </w:rPr>
        <w:drawing>
          <wp:anchor distT="0" distB="0" distL="114300" distR="114300" simplePos="0" relativeHeight="251996160" behindDoc="0" locked="0" layoutInCell="1" allowOverlap="1" wp14:anchorId="5586AE6A" wp14:editId="519C2DFF">
            <wp:simplePos x="0" y="0"/>
            <wp:positionH relativeFrom="column">
              <wp:posOffset>2428240</wp:posOffset>
            </wp:positionH>
            <wp:positionV relativeFrom="paragraph">
              <wp:posOffset>1611948</wp:posOffset>
            </wp:positionV>
            <wp:extent cx="276225" cy="276225"/>
            <wp:effectExtent l="0" t="0" r="9525" b="9525"/>
            <wp:wrapNone/>
            <wp:docPr id="144106864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1CB7" w:rsidRPr="00674AD7">
        <w:rPr>
          <w:noProof/>
        </w:rPr>
        <w:drawing>
          <wp:anchor distT="0" distB="0" distL="114300" distR="114300" simplePos="0" relativeHeight="251994112" behindDoc="0" locked="0" layoutInCell="1" allowOverlap="1" wp14:anchorId="20824127" wp14:editId="009E3D24">
            <wp:simplePos x="0" y="0"/>
            <wp:positionH relativeFrom="column">
              <wp:posOffset>2809875</wp:posOffset>
            </wp:positionH>
            <wp:positionV relativeFrom="paragraph">
              <wp:posOffset>52705</wp:posOffset>
            </wp:positionV>
            <wp:extent cx="276225" cy="276225"/>
            <wp:effectExtent l="0" t="0" r="9525" b="9525"/>
            <wp:wrapNone/>
            <wp:docPr id="113840258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31FF" w:rsidRPr="00674AD7">
        <w:rPr>
          <w:rFonts w:ascii="ＭＳ ゴシック" w:eastAsia="ＭＳ ゴシック" w:hAnsi="ＭＳ ゴシック"/>
          <w:noProof/>
          <w:sz w:val="18"/>
          <w:szCs w:val="18"/>
        </w:rPr>
        <mc:AlternateContent>
          <mc:Choice Requires="wpg">
            <w:drawing>
              <wp:inline distT="0" distB="0" distL="0" distR="0" wp14:anchorId="283694B9" wp14:editId="7ECCBC87">
                <wp:extent cx="2476500" cy="1878965"/>
                <wp:effectExtent l="19050" t="19050" r="19050" b="26035"/>
                <wp:docPr id="261530605" name="グループ化 273"/>
                <wp:cNvGraphicFramePr/>
                <a:graphic xmlns:a="http://schemas.openxmlformats.org/drawingml/2006/main">
                  <a:graphicData uri="http://schemas.microsoft.com/office/word/2010/wordprocessingGroup">
                    <wpg:wgp>
                      <wpg:cNvGrpSpPr/>
                      <wpg:grpSpPr>
                        <a:xfrm>
                          <a:off x="0" y="0"/>
                          <a:ext cx="2476500" cy="1878965"/>
                          <a:chOff x="0" y="0"/>
                          <a:chExt cx="2476500" cy="1878965"/>
                        </a:xfrm>
                      </wpg:grpSpPr>
                      <pic:pic xmlns:pic="http://schemas.openxmlformats.org/drawingml/2006/picture">
                        <pic:nvPicPr>
                          <pic:cNvPr id="628579344" name="図 1"/>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476500" cy="1878965"/>
                          </a:xfrm>
                          <a:prstGeom prst="rect">
                            <a:avLst/>
                          </a:prstGeom>
                          <a:ln>
                            <a:solidFill>
                              <a:schemeClr val="tx1"/>
                            </a:solidFill>
                          </a:ln>
                          <a:extLst>
                            <a:ext uri="{53640926-AAD7-44D8-BBD7-CCE9431645EC}">
                              <a14:shadowObscured xmlns:a14="http://schemas.microsoft.com/office/drawing/2010/main"/>
                            </a:ext>
                          </a:extLst>
                        </pic:spPr>
                      </pic:pic>
                      <wps:wsp>
                        <wps:cNvPr id="326230625" name="テキスト ボックス 2"/>
                        <wps:cNvSpPr txBox="1">
                          <a:spLocks noChangeArrowheads="1"/>
                        </wps:cNvSpPr>
                        <wps:spPr bwMode="auto">
                          <a:xfrm>
                            <a:off x="823913" y="1152525"/>
                            <a:ext cx="386715" cy="140970"/>
                          </a:xfrm>
                          <a:prstGeom prst="rect">
                            <a:avLst/>
                          </a:prstGeom>
                          <a:noFill/>
                          <a:ln w="9525">
                            <a:noFill/>
                            <a:miter lim="800000"/>
                            <a:headEnd/>
                            <a:tailEnd/>
                          </a:ln>
                        </wps:spPr>
                        <wps:txbx>
                          <w:txbxContent>
                            <w:p w14:paraId="3F2807E3" w14:textId="77777777" w:rsidR="000A7EB6" w:rsidRPr="00F46643" w:rsidRDefault="000A7EB6" w:rsidP="00F131FF">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wps:txbx>
                        <wps:bodyPr rot="0" vert="horz" wrap="none" lIns="36000" tIns="0" rIns="36000" bIns="0" anchor="t" anchorCtr="0">
                          <a:spAutoFit/>
                        </wps:bodyPr>
                      </wps:wsp>
                      <wps:wsp>
                        <wps:cNvPr id="1539977705" name="テキスト ボックス 2"/>
                        <wps:cNvSpPr txBox="1">
                          <a:spLocks noChangeArrowheads="1"/>
                        </wps:cNvSpPr>
                        <wps:spPr bwMode="auto">
                          <a:xfrm>
                            <a:off x="285750" y="1209675"/>
                            <a:ext cx="386715" cy="140970"/>
                          </a:xfrm>
                          <a:prstGeom prst="rect">
                            <a:avLst/>
                          </a:prstGeom>
                          <a:noFill/>
                          <a:ln w="9525">
                            <a:noFill/>
                            <a:miter lim="800000"/>
                            <a:headEnd/>
                            <a:tailEnd/>
                          </a:ln>
                        </wps:spPr>
                        <wps:txbx>
                          <w:txbxContent>
                            <w:p w14:paraId="7DC35AEA"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483842944" name="テキスト ボックス 2"/>
                        <wps:cNvSpPr txBox="1">
                          <a:spLocks noChangeArrowheads="1"/>
                        </wps:cNvSpPr>
                        <wps:spPr bwMode="auto">
                          <a:xfrm>
                            <a:off x="247650" y="1495425"/>
                            <a:ext cx="386715" cy="140970"/>
                          </a:xfrm>
                          <a:prstGeom prst="rect">
                            <a:avLst/>
                          </a:prstGeom>
                          <a:noFill/>
                          <a:ln w="9525">
                            <a:noFill/>
                            <a:miter lim="800000"/>
                            <a:headEnd/>
                            <a:tailEnd/>
                          </a:ln>
                        </wps:spPr>
                        <wps:txbx>
                          <w:txbxContent>
                            <w:p w14:paraId="4A83BFD7"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303105211" name="テキスト ボックス 2"/>
                        <wps:cNvSpPr txBox="1">
                          <a:spLocks noChangeArrowheads="1"/>
                        </wps:cNvSpPr>
                        <wps:spPr bwMode="auto">
                          <a:xfrm>
                            <a:off x="714375" y="1390650"/>
                            <a:ext cx="386715" cy="140970"/>
                          </a:xfrm>
                          <a:prstGeom prst="rect">
                            <a:avLst/>
                          </a:prstGeom>
                          <a:noFill/>
                          <a:ln w="9525">
                            <a:noFill/>
                            <a:miter lim="800000"/>
                            <a:headEnd/>
                            <a:tailEnd/>
                          </a:ln>
                        </wps:spPr>
                        <wps:txbx>
                          <w:txbxContent>
                            <w:p w14:paraId="3B636642"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537843985" name="フリーフォーム: 図形 272"/>
                        <wps:cNvSpPr/>
                        <wps:spPr>
                          <a:xfrm>
                            <a:off x="688181" y="1197769"/>
                            <a:ext cx="180712" cy="193248"/>
                          </a:xfrm>
                          <a:custGeom>
                            <a:avLst/>
                            <a:gdLst>
                              <a:gd name="connsiteX0" fmla="*/ 0 w 347662"/>
                              <a:gd name="connsiteY0" fmla="*/ 0 h 76200"/>
                              <a:gd name="connsiteX1" fmla="*/ 123825 w 347662"/>
                              <a:gd name="connsiteY1" fmla="*/ 30956 h 76200"/>
                              <a:gd name="connsiteX2" fmla="*/ 288131 w 347662"/>
                              <a:gd name="connsiteY2" fmla="*/ 59531 h 76200"/>
                              <a:gd name="connsiteX3" fmla="*/ 347662 w 347662"/>
                              <a:gd name="connsiteY3" fmla="*/ 76200 h 76200"/>
                              <a:gd name="connsiteX0" fmla="*/ 0 w 347662"/>
                              <a:gd name="connsiteY0" fmla="*/ 102831 h 179382"/>
                              <a:gd name="connsiteX1" fmla="*/ 95224 w 347662"/>
                              <a:gd name="connsiteY1" fmla="*/ 437 h 179382"/>
                              <a:gd name="connsiteX2" fmla="*/ 288131 w 347662"/>
                              <a:gd name="connsiteY2" fmla="*/ 162362 h 179382"/>
                              <a:gd name="connsiteX3" fmla="*/ 347662 w 347662"/>
                              <a:gd name="connsiteY3" fmla="*/ 179031 h 179382"/>
                              <a:gd name="connsiteX0" fmla="*/ 0 w 347662"/>
                              <a:gd name="connsiteY0" fmla="*/ 102409 h 178610"/>
                              <a:gd name="connsiteX1" fmla="*/ 95224 w 347662"/>
                              <a:gd name="connsiteY1" fmla="*/ 15 h 178610"/>
                              <a:gd name="connsiteX2" fmla="*/ 180877 w 347662"/>
                              <a:gd name="connsiteY2" fmla="*/ 95471 h 178610"/>
                              <a:gd name="connsiteX3" fmla="*/ 347662 w 347662"/>
                              <a:gd name="connsiteY3" fmla="*/ 178609 h 17861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877"/>
                              <a:gd name="connsiteY0" fmla="*/ 102394 h 193585"/>
                              <a:gd name="connsiteX1" fmla="*/ 95224 w 180877"/>
                              <a:gd name="connsiteY1" fmla="*/ 0 h 193585"/>
                              <a:gd name="connsiteX2" fmla="*/ 180877 w 180877"/>
                              <a:gd name="connsiteY2" fmla="*/ 95456 h 193585"/>
                              <a:gd name="connsiteX3" fmla="*/ 78331 w 180877"/>
                              <a:gd name="connsiteY3" fmla="*/ 193585 h 193585"/>
                            </a:gdLst>
                            <a:ahLst/>
                            <a:cxnLst>
                              <a:cxn ang="0">
                                <a:pos x="connsiteX0" y="connsiteY0"/>
                              </a:cxn>
                              <a:cxn ang="0">
                                <a:pos x="connsiteX1" y="connsiteY1"/>
                              </a:cxn>
                              <a:cxn ang="0">
                                <a:pos x="connsiteX2" y="connsiteY2"/>
                              </a:cxn>
                              <a:cxn ang="0">
                                <a:pos x="connsiteX3" y="connsiteY3"/>
                              </a:cxn>
                            </a:cxnLst>
                            <a:rect l="l" t="t" r="r" b="b"/>
                            <a:pathLst>
                              <a:path w="180877" h="193585">
                                <a:moveTo>
                                  <a:pt x="0" y="102394"/>
                                </a:moveTo>
                                <a:lnTo>
                                  <a:pt x="95224" y="0"/>
                                </a:lnTo>
                                <a:lnTo>
                                  <a:pt x="180877" y="95456"/>
                                </a:lnTo>
                                <a:lnTo>
                                  <a:pt x="78331" y="193585"/>
                                </a:lnTo>
                              </a:path>
                            </a:pathLst>
                          </a:cu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83694B9" id="グループ化 273" o:spid="_x0000_s1249" style="width:195pt;height:147.95pt;mso-position-horizontal-relative:char;mso-position-vertical-relative:line" coordsize="24765,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">
                <v:shape id="図 1" o:spid="_x0000_s1250" type="#_x0000_t75" style="position:absolute;width:24765;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" stroked="t" strokecolor="black [3213]">
                  <v:imagedata r:id="rId81" o:title=""/>
                  <v:path arrowok="t"/>
                </v:shape>
                <v:shape id="_x0000_s1251" type="#_x0000_t202" style="position:absolute;left:8239;top:11525;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" filled="f" stroked="f">
                  <v:textbox style="mso-fit-shape-to-text:t" inset="1mm,0,1mm,0">
                    <w:txbxContent>
                      <w:p w14:paraId="3F2807E3" w14:textId="77777777" w:rsidR="000A7EB6" w:rsidRPr="00F46643" w:rsidRDefault="000A7EB6" w:rsidP="00F131FF">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v:textbox>
                </v:shape>
                <v:shape id="_x0000_s1252" type="#_x0000_t202" style="position:absolute;left:2857;top:1209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" filled="f" stroked="f">
                  <v:textbox style="mso-fit-shape-to-text:t" inset="1mm,0,1mm,0">
                    <w:txbxContent>
                      <w:p w14:paraId="7DC35AEA"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v:textbox>
                </v:shape>
                <v:shape id="_x0000_s1253" type="#_x0000_t202" style="position:absolute;left:2476;top:14954;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" filled="f" stroked="f">
                  <v:textbox style="mso-fit-shape-to-text:t" inset="1mm,0,1mm,0">
                    <w:txbxContent>
                      <w:p w14:paraId="4A83BFD7"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v:textbox>
                </v:shape>
                <v:shape id="_x0000_s1254" type="#_x0000_t202" style="position:absolute;left:7143;top:1390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" filled="f" stroked="f">
                  <v:textbox style="mso-fit-shape-to-text:t" inset="1mm,0,1mm,0">
                    <w:txbxContent>
                      <w:p w14:paraId="3B636642" w14:textId="77777777" w:rsidR="000A7EB6" w:rsidRPr="00F46643" w:rsidRDefault="000A7EB6" w:rsidP="00F131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v:textbox>
                </v:shape>
                <v:shape id="フリーフォーム: 図形 272" o:spid="_x0000_s1255" style="position:absolute;left:6881;top:11977;width:1807;height:1933;visibility:visible;mso-wrap-style:square;v-text-anchor:middle" coordsize="180877,19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" path="m,102394l95224,r85653,95456l78331,193585e" filled="f" strokecolor="black [3213]" strokeweight="1pt">
                  <v:stroke joinstyle="miter"/>
                  <v:path arrowok="t" o:connecttype="custom" o:connectlocs="0,102216;95137,0;180712,95290;78260,193248" o:connectangles="0,0,0,0"/>
                </v:shape>
                <w10:anchorlock/>
              </v:group>
            </w:pict>
          </mc:Fallback>
        </mc:AlternateContent>
      </w:r>
      <w:r w:rsidR="00F131FF" w:rsidRPr="00674AD7">
        <w:rPr>
          <w:rFonts w:ascii="ＭＳ ゴシック" w:eastAsia="ＭＳ ゴシック" w:hAnsi="ＭＳ ゴシック"/>
          <w:noProof/>
          <w:sz w:val="18"/>
          <w:szCs w:val="18"/>
        </w:rPr>
        <mc:AlternateContent>
          <mc:Choice Requires="wpg">
            <w:drawing>
              <wp:inline distT="0" distB="0" distL="0" distR="0" wp14:anchorId="4546E0DD" wp14:editId="0F697FFB">
                <wp:extent cx="2916000" cy="1894577"/>
                <wp:effectExtent l="19050" t="19050" r="17780" b="10795"/>
                <wp:docPr id="1866910165" name="グループ化 1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916000" cy="1894577"/>
                          <a:chOff x="0" y="0"/>
                          <a:chExt cx="2242820" cy="1457325"/>
                        </a:xfrm>
                      </wpg:grpSpPr>
                      <pic:pic xmlns:pic="http://schemas.openxmlformats.org/drawingml/2006/picture">
                        <pic:nvPicPr>
                          <pic:cNvPr id="1172711004" name="図 1"/>
                          <pic:cNvPicPr>
                            <a:picLocks noChangeAspect="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242820" cy="1457325"/>
                          </a:xfrm>
                          <a:prstGeom prst="rect">
                            <a:avLst/>
                          </a:prstGeom>
                          <a:ln>
                            <a:solidFill>
                              <a:schemeClr val="tx1"/>
                            </a:solidFill>
                          </a:ln>
                          <a:extLst>
                            <a:ext uri="{53640926-AAD7-44D8-BBD7-CCE9431645EC}">
                              <a14:shadowObscured xmlns:a14="http://schemas.microsoft.com/office/drawing/2010/main"/>
                            </a:ext>
                          </a:extLst>
                        </pic:spPr>
                      </pic:pic>
                      <wps:wsp>
                        <wps:cNvPr id="1600769680" name="正方形/長方形 196"/>
                        <wps:cNvSpPr/>
                        <wps:spPr>
                          <a:xfrm>
                            <a:off x="1009650" y="0"/>
                            <a:ext cx="1233170" cy="338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22EEE932" id="グループ化 197" o:spid="_x0000_s1026" style="width:229.6pt;height:149.2pt;mso-position-horizontal-relative:char;mso-position-vertical-relative:line" coordsize="22428,14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">
                <o:lock v:ext="edit" aspectratio="t"/>
                <v:shape id="図 1" o:spid="_x0000_s1027" type="#_x0000_t75" style="position:absolute;width:22428;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FlwXHAAAA4wAAAA8AAABkcnMvZG93bnJldi54bWxET09rwjAUvw/8DuEJuwxNIp1KNYoIg+2w&#10;w1Q8P5pnW2xeahNt9+2XwWDH9/v/1tvBNeJBXag9G9BTBYK48Lbm0sDp+DZZgggR2WLjmQx8U4Dt&#10;ZvS0xtz6nr/ocYilSCEccjRQxdjmUoaiIodh6lvixF185zCmsyul7bBP4a6RM6Xm0mHNqaHClvYV&#10;FdfD3Rk477KXZS9fub764iNr9Jw/bzdjnsfDbgUi0hD/xX/ud5vm68VsobVSGfz+lACQm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FlwXHAAAA4wAAAA8AAAAAAAAAAAAA&#10;AAAAnwIAAGRycy9kb3ducmV2LnhtbFBLBQYAAAAABAAEAPcAAACTAwAAAAA=&#10;" stroked="t" strokecolor="black [3213]">
                  <v:imagedata r:id="rId84" o:title="" croptop="12505f" cropbottom="1993f" cropleft="9385f" cropright="2887f"/>
                  <v:path arrowok="t"/>
                </v:shape>
                <v:rect id="正方形/長方形 196" o:spid="_x0000_s1028" style="position:absolute;left:10096;width:12332;height:3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3HuswA&#10;AADjAAAADwAAAGRycy9kb3ducmV2LnhtbESPQUsDMRCF70L/Q5iCF7FJXVjbtWmpgtCLB2uRHofN&#10;uAndJMsm7m799c5B8Dgzb95732Y3+VYM1CcXg4blQoGgUEfjQqPh9PF6vwKRMgaDbQyk4UoJdtvZ&#10;zQYrE8fwTsMxN4JNQqpQg825q6RMtSWPaRE7Cnz7ir3HzGPfSNPjyOa+lQ9KldKjC5xgsaMXS/Xl&#10;+O01vF2L4jDcFZfx5IrG/cjz86eNWt/Op/0TiExT/hf/fR8M1y+VeizX5YopmIkXIL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N3HuswAAADjAAAADwAAAAAAAAAAAAAAAACY&#10;AgAAZHJzL2Rvd25yZXYueG1sUEsFBgAAAAAEAAQA9QAAAJEDAAAAAA==&#10;" fillcolor="white [3212]" stroked="f" strokeweight="1pt"/>
                <w10:anchorlock/>
              </v:group>
            </w:pict>
          </mc:Fallback>
        </mc:AlternateContent>
      </w:r>
    </w:p>
    <w:p w14:paraId="67842CA8" w14:textId="42EE362E" w:rsidR="00F131FF" w:rsidRPr="008F36BB" w:rsidRDefault="00F131FF" w:rsidP="00A25E3B">
      <w:pPr>
        <w:widowControl/>
        <w:jc w:val="right"/>
        <w:rPr>
          <w:rFonts w:ascii="ＭＳ ゴシック" w:eastAsia="ＭＳ ゴシック" w:hAnsi="ＭＳ ゴシック"/>
          <w:sz w:val="18"/>
          <w:szCs w:val="18"/>
        </w:rPr>
      </w:pPr>
      <w:bookmarkStart w:id="19" w:name="_Hlk188261501"/>
      <w:r w:rsidRPr="008F36BB">
        <w:rPr>
          <w:rFonts w:ascii="ＭＳ ゴシック" w:eastAsia="ＭＳ ゴシック" w:hAnsi="ＭＳ ゴシック" w:hint="eastAsia"/>
          <w:sz w:val="18"/>
          <w:szCs w:val="18"/>
        </w:rPr>
        <w:t>大阪湾広域臨海環境整備センター</w:t>
      </w:r>
      <w:bookmarkEnd w:id="19"/>
      <w:r w:rsidRPr="008F36BB">
        <w:rPr>
          <w:rFonts w:ascii="ＭＳ ゴシック" w:eastAsia="ＭＳ ゴシック" w:hAnsi="ＭＳ ゴシック" w:hint="eastAsia"/>
          <w:sz w:val="18"/>
          <w:szCs w:val="18"/>
        </w:rPr>
        <w:t>・ひょうご環境創造協会</w:t>
      </w:r>
      <w:r w:rsidRPr="008F36BB">
        <w:rPr>
          <w:rFonts w:ascii="ＭＳ ゴシック" w:eastAsia="ＭＳ ゴシック" w:hAnsi="ＭＳ ゴシック"/>
          <w:sz w:val="18"/>
          <w:szCs w:val="18"/>
        </w:rPr>
        <w:t>(2011)より</w:t>
      </w:r>
    </w:p>
    <w:p w14:paraId="494B61AB" w14:textId="2439DB64" w:rsidR="00A25E3B" w:rsidRPr="008F36BB" w:rsidRDefault="00575B52" w:rsidP="00A25E3B">
      <w:pPr>
        <w:snapToGrid w:val="0"/>
        <w:jc w:val="center"/>
        <w:rPr>
          <w:rFonts w:ascii="ＭＳ ゴシック" w:eastAsia="ＭＳ ゴシック" w:hAnsi="ＭＳ ゴシック"/>
        </w:rPr>
      </w:pPr>
      <w:bookmarkStart w:id="20" w:name="_Ref191376224"/>
      <w:r w:rsidRPr="008F36BB">
        <w:rPr>
          <w:rFonts w:ascii="ＭＳ ゴシック" w:eastAsia="ＭＳ ゴシック" w:hAnsi="ＭＳ ゴシック"/>
        </w:rPr>
        <w:t xml:space="preserve">図 </w:t>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STYLEREF 1 \s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3</w:t>
      </w:r>
      <w:r w:rsidR="001E5F95" w:rsidRPr="008F36BB">
        <w:rPr>
          <w:rFonts w:ascii="ＭＳ ゴシック" w:eastAsia="ＭＳ ゴシック" w:hAnsi="ＭＳ ゴシック"/>
        </w:rPr>
        <w:fldChar w:fldCharType="end"/>
      </w:r>
      <w:r w:rsidR="001E5F95" w:rsidRPr="008F36BB">
        <w:rPr>
          <w:rFonts w:ascii="ＭＳ ゴシック" w:eastAsia="ＭＳ ゴシック" w:hAnsi="ＭＳ ゴシック"/>
        </w:rPr>
        <w:noBreakHyphen/>
      </w:r>
      <w:r w:rsidR="001E5F95" w:rsidRPr="008F36BB">
        <w:rPr>
          <w:rFonts w:ascii="ＭＳ ゴシック" w:eastAsia="ＭＳ ゴシック" w:hAnsi="ＭＳ ゴシック"/>
        </w:rPr>
        <w:fldChar w:fldCharType="begin"/>
      </w:r>
      <w:r w:rsidR="001E5F95" w:rsidRPr="008F36BB">
        <w:rPr>
          <w:rFonts w:ascii="ＭＳ ゴシック" w:eastAsia="ＭＳ ゴシック" w:hAnsi="ＭＳ ゴシック"/>
        </w:rPr>
        <w:instrText xml:space="preserve"> SEQ 図 \* ARABIC \s 1 </w:instrText>
      </w:r>
      <w:r w:rsidR="001E5F95" w:rsidRPr="008F36BB">
        <w:rPr>
          <w:rFonts w:ascii="ＭＳ ゴシック" w:eastAsia="ＭＳ ゴシック" w:hAnsi="ＭＳ ゴシック"/>
        </w:rPr>
        <w:fldChar w:fldCharType="separate"/>
      </w:r>
      <w:r w:rsidR="00AF5DF1" w:rsidRPr="008F36BB">
        <w:rPr>
          <w:rFonts w:ascii="ＭＳ ゴシック" w:eastAsia="ＭＳ ゴシック" w:hAnsi="ＭＳ ゴシック"/>
          <w:noProof/>
        </w:rPr>
        <w:t>13</w:t>
      </w:r>
      <w:r w:rsidR="001E5F95" w:rsidRPr="008F36BB">
        <w:rPr>
          <w:rFonts w:ascii="ＭＳ ゴシック" w:eastAsia="ＭＳ ゴシック" w:hAnsi="ＭＳ ゴシック"/>
        </w:rPr>
        <w:fldChar w:fldCharType="end"/>
      </w:r>
      <w:bookmarkEnd w:id="20"/>
      <w:r w:rsidR="00F131FF" w:rsidRPr="008F36BB">
        <w:rPr>
          <w:rFonts w:ascii="ＭＳ ゴシック" w:eastAsia="ＭＳ ゴシック" w:hAnsi="ＭＳ ゴシック" w:hint="eastAsia"/>
        </w:rPr>
        <w:t xml:space="preserve">　大阪沖処分場護岸</w:t>
      </w:r>
      <w:r w:rsidR="00F131FF" w:rsidRPr="008F36BB">
        <w:rPr>
          <w:rFonts w:ascii="ＭＳ ゴシック" w:eastAsia="ＭＳ ゴシック" w:hAnsi="ＭＳ ゴシック"/>
        </w:rPr>
        <w:t>(上図)と泉大津沖処分場護岸(下図)</w:t>
      </w:r>
      <w:r w:rsidR="00A25E3B" w:rsidRPr="008F36BB">
        <w:rPr>
          <w:rFonts w:ascii="ＭＳ ゴシック" w:eastAsia="ＭＳ ゴシック" w:hAnsi="ＭＳ ゴシック" w:hint="eastAsia"/>
        </w:rPr>
        <w:t>における</w:t>
      </w:r>
    </w:p>
    <w:p w14:paraId="54B221E4" w14:textId="738ED341" w:rsidR="00F131FF" w:rsidRPr="008F36BB" w:rsidRDefault="00A25E3B" w:rsidP="0018318F">
      <w:pPr>
        <w:snapToGrid w:val="0"/>
        <w:ind w:leftChars="1050" w:left="2205"/>
        <w:jc w:val="left"/>
        <w:rPr>
          <w:rFonts w:ascii="ＭＳ ゴシック" w:eastAsia="ＭＳ ゴシック" w:hAnsi="ＭＳ ゴシック"/>
        </w:rPr>
      </w:pPr>
      <w:r w:rsidRPr="008F36BB">
        <w:rPr>
          <w:rFonts w:ascii="ＭＳ ゴシック" w:eastAsia="ＭＳ ゴシック" w:hAnsi="ＭＳ ゴシック"/>
          <w:szCs w:val="21"/>
        </w:rPr>
        <w:t>2006～2010年</w:t>
      </w:r>
      <w:r w:rsidRPr="008F36BB">
        <w:rPr>
          <w:rFonts w:ascii="ＭＳ ゴシック" w:eastAsia="ＭＳ ゴシック" w:hAnsi="ＭＳ ゴシック" w:hint="eastAsia"/>
        </w:rPr>
        <w:t>の調査結果に基づく</w:t>
      </w:r>
      <w:r w:rsidR="00F131FF" w:rsidRPr="008F36BB">
        <w:rPr>
          <w:rFonts w:ascii="ＭＳ ゴシック" w:eastAsia="ＭＳ ゴシック" w:hAnsi="ＭＳ ゴシック" w:hint="eastAsia"/>
        </w:rPr>
        <w:t>春季の生物分布概要</w:t>
      </w:r>
    </w:p>
    <w:p w14:paraId="05509723" w14:textId="77777777" w:rsidR="00D73E06" w:rsidRPr="00674AD7" w:rsidRDefault="00D73E06" w:rsidP="00D73E06">
      <w:pPr>
        <w:widowControl/>
        <w:wordWrap w:val="0"/>
        <w:jc w:val="left"/>
        <w:rPr>
          <w:szCs w:val="21"/>
          <w:highlight w:val="cyan"/>
        </w:rPr>
      </w:pPr>
    </w:p>
    <w:p w14:paraId="47A7E21F" w14:textId="43B52B38" w:rsidR="00602AB8" w:rsidRPr="00994C9E" w:rsidRDefault="00D73E06" w:rsidP="00A022A8">
      <w:pPr>
        <w:widowControl/>
        <w:wordWrap w:val="0"/>
      </w:pPr>
      <w:r w:rsidRPr="00994C9E">
        <w:rPr>
          <w:rFonts w:hint="eastAsia"/>
        </w:rPr>
        <w:t xml:space="preserve">　</w:t>
      </w:r>
      <w:r w:rsidR="00A022A8" w:rsidRPr="00994C9E">
        <w:rPr>
          <w:rFonts w:hint="eastAsia"/>
        </w:rPr>
        <w:t>一方、</w:t>
      </w:r>
      <w:r w:rsidR="00526EDA" w:rsidRPr="00994C9E">
        <w:rPr>
          <w:rFonts w:hint="eastAsia"/>
        </w:rPr>
        <w:t>直近の</w:t>
      </w:r>
      <w:r w:rsidR="00526EDA" w:rsidRPr="00994C9E">
        <w:t>2022年春季の大阪沖処分場の結果(水総合研究所 2022)では、</w:t>
      </w:r>
      <w:r w:rsidRPr="00994C9E">
        <w:rPr>
          <w:rFonts w:hint="eastAsia"/>
        </w:rPr>
        <w:t>ワカメ</w:t>
      </w:r>
      <w:r w:rsidR="00526EDA" w:rsidRPr="00994C9E">
        <w:rPr>
          <w:rFonts w:hint="eastAsia"/>
        </w:rPr>
        <w:t>とタマハハキモク</w:t>
      </w:r>
      <w:r w:rsidRPr="00994C9E">
        <w:rPr>
          <w:rFonts w:hint="eastAsia"/>
        </w:rPr>
        <w:t>が水深</w:t>
      </w:r>
      <w:r w:rsidRPr="00994C9E">
        <w:t>1～4mに、シダモクが水深2～7m</w:t>
      </w:r>
      <w:r w:rsidR="00117770" w:rsidRPr="00994C9E">
        <w:rPr>
          <w:rFonts w:hint="eastAsia"/>
        </w:rPr>
        <w:t>に</w:t>
      </w:r>
      <w:r w:rsidR="00265B5F" w:rsidRPr="00994C9E">
        <w:rPr>
          <w:rFonts w:hint="eastAsia"/>
        </w:rPr>
        <w:t>出現</w:t>
      </w:r>
      <w:r w:rsidR="00117770" w:rsidRPr="00994C9E">
        <w:rPr>
          <w:rFonts w:hint="eastAsia"/>
        </w:rPr>
        <w:t>してい</w:t>
      </w:r>
      <w:r w:rsidR="00265B5F" w:rsidRPr="00994C9E">
        <w:rPr>
          <w:rFonts w:hint="eastAsia"/>
        </w:rPr>
        <w:t>る(</w:t>
      </w:r>
      <w:r w:rsidR="00265B5F" w:rsidRPr="00994C9E">
        <w:fldChar w:fldCharType="begin"/>
      </w:r>
      <w:r w:rsidR="00265B5F" w:rsidRPr="00994C9E">
        <w:instrText xml:space="preserve"> </w:instrText>
      </w:r>
      <w:r w:rsidR="00265B5F" w:rsidRPr="00994C9E">
        <w:rPr>
          <w:rFonts w:hint="eastAsia"/>
        </w:rPr>
        <w:instrText>REF _Ref191376255 \h</w:instrText>
      </w:r>
      <w:r w:rsidR="00265B5F" w:rsidRPr="00994C9E">
        <w:instrText xml:space="preserve"> </w:instrText>
      </w:r>
      <w:r w:rsidR="00975B26" w:rsidRPr="00994C9E">
        <w:instrText xml:space="preserve"> \* MERGEFORMAT </w:instrText>
      </w:r>
      <w:r w:rsidR="00265B5F" w:rsidRPr="00994C9E">
        <w:fldChar w:fldCharType="separate"/>
      </w:r>
      <w:r w:rsidR="00AF5DF1" w:rsidRPr="00994C9E">
        <w:t xml:space="preserve">図 </w:t>
      </w:r>
      <w:r w:rsidR="00AF5DF1" w:rsidRPr="00994C9E">
        <w:rPr>
          <w:noProof/>
        </w:rPr>
        <w:t>3</w:t>
      </w:r>
      <w:r w:rsidR="00AF5DF1" w:rsidRPr="00994C9E">
        <w:noBreakHyphen/>
      </w:r>
      <w:r w:rsidR="00AF5DF1" w:rsidRPr="00994C9E">
        <w:rPr>
          <w:noProof/>
        </w:rPr>
        <w:t>14</w:t>
      </w:r>
      <w:r w:rsidR="00265B5F" w:rsidRPr="00994C9E">
        <w:fldChar w:fldCharType="end"/>
      </w:r>
      <w:r w:rsidR="00265B5F" w:rsidRPr="00994C9E">
        <w:rPr>
          <w:rFonts w:hint="eastAsia"/>
        </w:rPr>
        <w:t>)</w:t>
      </w:r>
      <w:r w:rsidR="00526EDA" w:rsidRPr="00994C9E">
        <w:rPr>
          <w:rFonts w:hint="eastAsia"/>
        </w:rPr>
        <w:t>。</w:t>
      </w:r>
    </w:p>
    <w:p w14:paraId="5AAE5A9A" w14:textId="3D110F89" w:rsidR="00602AB8" w:rsidRPr="00994C9E" w:rsidRDefault="00602AB8" w:rsidP="00A022A8">
      <w:pPr>
        <w:widowControl/>
        <w:wordWrap w:val="0"/>
      </w:pPr>
      <w:r w:rsidRPr="00994C9E">
        <w:rPr>
          <w:rFonts w:hint="eastAsia"/>
        </w:rPr>
        <w:t xml:space="preserve">　北・西護岸では、ワカメ、シダモク、タマハハキモクが低被度ではあるが、広範囲に</w:t>
      </w:r>
      <w:r w:rsidR="00265B5F" w:rsidRPr="00994C9E">
        <w:rPr>
          <w:rFonts w:hint="eastAsia"/>
        </w:rPr>
        <w:t>出現し</w:t>
      </w:r>
      <w:r w:rsidRPr="00994C9E">
        <w:rPr>
          <w:rFonts w:hint="eastAsia"/>
        </w:rPr>
        <w:t>ている。一方で、南護岸では、タマハハキモクは</w:t>
      </w:r>
      <w:r w:rsidR="00265B5F" w:rsidRPr="00994C9E">
        <w:rPr>
          <w:rFonts w:hint="eastAsia"/>
        </w:rPr>
        <w:t>出現せず</w:t>
      </w:r>
      <w:r w:rsidRPr="00994C9E">
        <w:rPr>
          <w:rFonts w:hint="eastAsia"/>
        </w:rPr>
        <w:t>、ワカメ、シダモクについても</w:t>
      </w:r>
      <w:r w:rsidR="00265B5F" w:rsidRPr="00994C9E">
        <w:rPr>
          <w:rFonts w:hint="eastAsia"/>
        </w:rPr>
        <w:t>出現する</w:t>
      </w:r>
      <w:r w:rsidRPr="00994C9E">
        <w:rPr>
          <w:rFonts w:hint="eastAsia"/>
        </w:rPr>
        <w:t>範囲が狭い傾向がみられた（</w:t>
      </w:r>
      <w:r w:rsidRPr="00674AD7">
        <w:rPr>
          <w:rFonts w:hint="eastAsia"/>
        </w:rPr>
        <w:t>図</w:t>
      </w:r>
      <w:r w:rsidRPr="00674AD7">
        <w:t>3-13</w:t>
      </w:r>
      <w:r w:rsidRPr="00994C9E">
        <w:rPr>
          <w:rFonts w:hint="eastAsia"/>
        </w:rPr>
        <w:t>）。</w:t>
      </w:r>
    </w:p>
    <w:p w14:paraId="7214488C" w14:textId="00EC8C80" w:rsidR="00602AB8" w:rsidRPr="00994C9E" w:rsidRDefault="00602AB8" w:rsidP="00A022A8">
      <w:pPr>
        <w:widowControl/>
        <w:wordWrap w:val="0"/>
      </w:pPr>
      <w:r w:rsidRPr="00994C9E">
        <w:rPr>
          <w:rFonts w:hint="eastAsia"/>
        </w:rPr>
        <w:t xml:space="preserve">　当護岸の形状は、北・西護岸の海藻種の生息水深帯には消波ブロックが設置されている</w:t>
      </w:r>
      <w:r w:rsidR="00975B26" w:rsidRPr="00994C9E">
        <w:rPr>
          <w:rFonts w:hint="eastAsia"/>
        </w:rPr>
        <w:t>こと</w:t>
      </w:r>
      <w:r w:rsidRPr="00994C9E">
        <w:rPr>
          <w:rFonts w:hint="eastAsia"/>
        </w:rPr>
        <w:t>に対し、南護岸は直立護岸となっていることが要因と考えられる。</w:t>
      </w:r>
    </w:p>
    <w:p w14:paraId="5DDA64E8" w14:textId="2D437DBB" w:rsidR="00A022A8" w:rsidRPr="00975B26" w:rsidRDefault="00A022A8">
      <w:pPr>
        <w:widowControl/>
        <w:jc w:val="left"/>
        <w:rPr>
          <w:rFonts w:ascii="ＭＳ ゴシック" w:eastAsia="ＭＳ ゴシック" w:hAnsi="ＭＳ ゴシック"/>
        </w:rPr>
      </w:pPr>
      <w:r w:rsidRPr="00975B26">
        <w:rPr>
          <w:rFonts w:ascii="ＭＳ ゴシック" w:eastAsia="ＭＳ ゴシック" w:hAnsi="ＭＳ ゴシック"/>
        </w:rPr>
        <w:br w:type="page"/>
      </w:r>
    </w:p>
    <w:p w14:paraId="1480480D" w14:textId="77777777" w:rsidR="00D73E06" w:rsidRPr="007E0C38" w:rsidRDefault="00D73E06" w:rsidP="00D73E06">
      <w:pPr>
        <w:widowControl/>
        <w:wordWrap w:val="0"/>
        <w:snapToGrid w:val="0"/>
        <w:jc w:val="left"/>
        <w:rPr>
          <w:rFonts w:ascii="ＭＳ ゴシック" w:eastAsia="ＭＳ ゴシック" w:hAnsi="ＭＳ ゴシック"/>
        </w:rPr>
      </w:pPr>
      <w:r w:rsidRPr="007E0C38">
        <w:rPr>
          <w:rFonts w:ascii="ＭＳ ゴシック" w:eastAsia="ＭＳ ゴシック" w:hAnsi="ＭＳ ゴシック" w:hint="eastAsia"/>
        </w:rPr>
        <w:lastRenderedPageBreak/>
        <w:t xml:space="preserve">　　ワカメ　　　　　　　　　　　　　　　　　　シダモク</w:t>
      </w:r>
    </w:p>
    <w:p w14:paraId="1858CA3B" w14:textId="267532A5" w:rsidR="00D73E06" w:rsidRPr="007E0C38" w:rsidRDefault="00E019AD" w:rsidP="00D73E06">
      <w:pPr>
        <w:widowControl/>
        <w:snapToGrid w:val="0"/>
        <w:jc w:val="left"/>
        <w:rPr>
          <w:rFonts w:ascii="ＭＳ ゴシック" w:eastAsia="ＭＳ ゴシック" w:hAnsi="ＭＳ ゴシック"/>
        </w:rPr>
      </w:pPr>
      <w:r w:rsidRPr="00D13528">
        <w:rPr>
          <w:rFonts w:ascii="ＭＳ ゴシック" w:eastAsia="ＭＳ ゴシック" w:hAnsi="ＭＳ ゴシック"/>
          <w:noProof/>
        </w:rPr>
        <mc:AlternateContent>
          <mc:Choice Requires="wpg">
            <w:drawing>
              <wp:anchor distT="0" distB="0" distL="114300" distR="114300" simplePos="0" relativeHeight="252020736" behindDoc="0" locked="0" layoutInCell="1" allowOverlap="1" wp14:anchorId="7924BAB5" wp14:editId="304C4852">
                <wp:simplePos x="0" y="0"/>
                <wp:positionH relativeFrom="column">
                  <wp:posOffset>5401945</wp:posOffset>
                </wp:positionH>
                <wp:positionV relativeFrom="paragraph">
                  <wp:posOffset>1068070</wp:posOffset>
                </wp:positionV>
                <wp:extent cx="202804" cy="182960"/>
                <wp:effectExtent l="38100" t="0" r="6985" b="45720"/>
                <wp:wrapNone/>
                <wp:docPr id="618580164" name="グループ化 345"/>
                <wp:cNvGraphicFramePr/>
                <a:graphic xmlns:a="http://schemas.openxmlformats.org/drawingml/2006/main">
                  <a:graphicData uri="http://schemas.microsoft.com/office/word/2010/wordprocessingGroup">
                    <wpg:wgp>
                      <wpg:cNvGrpSpPr/>
                      <wpg:grpSpPr>
                        <a:xfrm>
                          <a:off x="0" y="0"/>
                          <a:ext cx="202804" cy="182960"/>
                          <a:chOff x="0" y="0"/>
                          <a:chExt cx="202804" cy="182960"/>
                        </a:xfrm>
                      </wpg:grpSpPr>
                      <pic:pic xmlns:pic="http://schemas.openxmlformats.org/drawingml/2006/picture">
                        <pic:nvPicPr>
                          <pic:cNvPr id="1200341301" name="図 2"/>
                          <pic:cNvPicPr>
                            <a:picLocks noChangeAspect="1"/>
                          </pic:cNvPicPr>
                        </pic:nvPicPr>
                        <pic:blipFill rotWithShape="1">
                          <a:blip r:embed="rId13" cstate="email">
                            <a:extLst>
                              <a:ext uri="{28A0092B-C50C-407E-A947-70E740481C1C}">
                                <a14:useLocalDpi xmlns:a14="http://schemas.microsoft.com/office/drawing/2010/main"/>
                              </a:ext>
                            </a:extLst>
                          </a:blip>
                          <a:srcRect l="23737" t="16667" r="26502" b="16919"/>
                          <a:stretch/>
                        </pic:blipFill>
                        <pic:spPr bwMode="auto">
                          <a:xfrm rot="2700000">
                            <a:off x="20638" y="37862"/>
                            <a:ext cx="124460" cy="165735"/>
                          </a:xfrm>
                          <a:prstGeom prst="rect">
                            <a:avLst/>
                          </a:prstGeom>
                          <a:noFill/>
                          <a:ln>
                            <a:noFill/>
                          </a:ln>
                          <a:extLst>
                            <a:ext uri="{53640926-AAD7-44D8-BBD7-CCE9431645EC}">
                              <a14:shadowObscured xmlns:a14="http://schemas.microsoft.com/office/drawing/2010/main"/>
                            </a:ext>
                          </a:extLst>
                        </pic:spPr>
                      </pic:pic>
                      <wps:wsp>
                        <wps:cNvPr id="548831150" name="テキスト ボックス 2"/>
                        <wps:cNvSpPr txBox="1">
                          <a:spLocks noChangeArrowheads="1"/>
                        </wps:cNvSpPr>
                        <wps:spPr bwMode="auto">
                          <a:xfrm>
                            <a:off x="142479" y="0"/>
                            <a:ext cx="60325" cy="85090"/>
                          </a:xfrm>
                          <a:prstGeom prst="rect">
                            <a:avLst/>
                          </a:prstGeom>
                          <a:noFill/>
                          <a:ln w="9525">
                            <a:noFill/>
                            <a:miter lim="800000"/>
                            <a:headEnd/>
                            <a:tailEnd/>
                          </a:ln>
                        </wps:spPr>
                        <wps:txbx>
                          <w:txbxContent>
                            <w:p w14:paraId="2DB8D2A1"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wps:txbx>
                        <wps:bodyPr rot="0" vert="horz" wrap="none" lIns="0" tIns="0" rIns="0" bIns="0" anchor="t" anchorCtr="0">
                          <a:spAutoFit/>
                        </wps:bodyPr>
                      </wps:wsp>
                    </wpg:wgp>
                  </a:graphicData>
                </a:graphic>
              </wp:anchor>
            </w:drawing>
          </mc:Choice>
          <mc:Fallback>
            <w:pict>
              <v:group w14:anchorId="7924BAB5" id="グループ化 345" o:spid="_x0000_s1256" style="position:absolute;margin-left:425.35pt;margin-top:84.1pt;width:15.95pt;height:14.4pt;z-index:252020736;mso-position-horizontal-relative:text;mso-position-vertical-relative:text" coordsize="202804,18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">
                <v:shape id="図 2" o:spid="_x0000_s1257" type="#_x0000_t75" style="position:absolute;left:20638;top:37862;width:124460;height:165735;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">
                  <v:imagedata r:id="rId90" o:title="" croptop="10923f" cropbottom="11088f" cropleft="15556f" cropright="17368f"/>
                </v:shape>
                <v:shape id="_x0000_s1258" type="#_x0000_t202" style="position:absolute;left:142479;width:60325;height:85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" filled="f" stroked="f">
                  <v:textbox style="mso-fit-shape-to-text:t" inset="0,0,0,0">
                    <w:txbxContent>
                      <w:p w14:paraId="2DB8D2A1"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v:textbox>
                </v:shape>
              </v:group>
            </w:pict>
          </mc:Fallback>
        </mc:AlternateContent>
      </w:r>
      <w:r w:rsidRPr="00674AD7">
        <w:rPr>
          <w:rFonts w:ascii="ＭＳ ゴシック" w:eastAsia="ＭＳ ゴシック" w:hAnsi="ＭＳ ゴシック"/>
          <w:noProof/>
        </w:rPr>
        <mc:AlternateContent>
          <mc:Choice Requires="wpg">
            <w:drawing>
              <wp:anchor distT="0" distB="0" distL="114300" distR="114300" simplePos="0" relativeHeight="252018688" behindDoc="0" locked="0" layoutInCell="1" allowOverlap="1" wp14:anchorId="7507F34F" wp14:editId="1614A009">
                <wp:simplePos x="0" y="0"/>
                <wp:positionH relativeFrom="column">
                  <wp:posOffset>2566670</wp:posOffset>
                </wp:positionH>
                <wp:positionV relativeFrom="paragraph">
                  <wp:posOffset>1060450</wp:posOffset>
                </wp:positionV>
                <wp:extent cx="202804" cy="182960"/>
                <wp:effectExtent l="38100" t="0" r="6985" b="45720"/>
                <wp:wrapNone/>
                <wp:docPr id="2066814609" name="グループ化 345"/>
                <wp:cNvGraphicFramePr/>
                <a:graphic xmlns:a="http://schemas.openxmlformats.org/drawingml/2006/main">
                  <a:graphicData uri="http://schemas.microsoft.com/office/word/2010/wordprocessingGroup">
                    <wpg:wgp>
                      <wpg:cNvGrpSpPr/>
                      <wpg:grpSpPr>
                        <a:xfrm>
                          <a:off x="0" y="0"/>
                          <a:ext cx="202804" cy="182960"/>
                          <a:chOff x="0" y="0"/>
                          <a:chExt cx="202804" cy="182960"/>
                        </a:xfrm>
                      </wpg:grpSpPr>
                      <pic:pic xmlns:pic="http://schemas.openxmlformats.org/drawingml/2006/picture">
                        <pic:nvPicPr>
                          <pic:cNvPr id="1477406717" name="図 2"/>
                          <pic:cNvPicPr>
                            <a:picLocks noChangeAspect="1"/>
                          </pic:cNvPicPr>
                        </pic:nvPicPr>
                        <pic:blipFill rotWithShape="1">
                          <a:blip r:embed="rId13" cstate="email">
                            <a:extLst>
                              <a:ext uri="{28A0092B-C50C-407E-A947-70E740481C1C}">
                                <a14:useLocalDpi xmlns:a14="http://schemas.microsoft.com/office/drawing/2010/main"/>
                              </a:ext>
                            </a:extLst>
                          </a:blip>
                          <a:srcRect l="23737" t="16667" r="26502" b="16919"/>
                          <a:stretch/>
                        </pic:blipFill>
                        <pic:spPr bwMode="auto">
                          <a:xfrm rot="2700000">
                            <a:off x="20638" y="37862"/>
                            <a:ext cx="124460" cy="165735"/>
                          </a:xfrm>
                          <a:prstGeom prst="rect">
                            <a:avLst/>
                          </a:prstGeom>
                          <a:noFill/>
                          <a:ln>
                            <a:noFill/>
                          </a:ln>
                          <a:extLst>
                            <a:ext uri="{53640926-AAD7-44D8-BBD7-CCE9431645EC}">
                              <a14:shadowObscured xmlns:a14="http://schemas.microsoft.com/office/drawing/2010/main"/>
                            </a:ext>
                          </a:extLst>
                        </pic:spPr>
                      </pic:pic>
                      <wps:wsp>
                        <wps:cNvPr id="2053210200" name="テキスト ボックス 2"/>
                        <wps:cNvSpPr txBox="1">
                          <a:spLocks noChangeArrowheads="1"/>
                        </wps:cNvSpPr>
                        <wps:spPr bwMode="auto">
                          <a:xfrm>
                            <a:off x="142479" y="0"/>
                            <a:ext cx="60325" cy="85090"/>
                          </a:xfrm>
                          <a:prstGeom prst="rect">
                            <a:avLst/>
                          </a:prstGeom>
                          <a:noFill/>
                          <a:ln w="9525">
                            <a:noFill/>
                            <a:miter lim="800000"/>
                            <a:headEnd/>
                            <a:tailEnd/>
                          </a:ln>
                        </wps:spPr>
                        <wps:txbx>
                          <w:txbxContent>
                            <w:p w14:paraId="7F27AFC4"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wps:txbx>
                        <wps:bodyPr rot="0" vert="horz" wrap="none" lIns="0" tIns="0" rIns="0" bIns="0" anchor="t" anchorCtr="0">
                          <a:spAutoFit/>
                        </wps:bodyPr>
                      </wps:wsp>
                    </wpg:wgp>
                  </a:graphicData>
                </a:graphic>
              </wp:anchor>
            </w:drawing>
          </mc:Choice>
          <mc:Fallback>
            <w:pict>
              <v:group w14:anchorId="7507F34F" id="_x0000_s1259" style="position:absolute;margin-left:202.1pt;margin-top:83.5pt;width:15.95pt;height:14.4pt;z-index:252018688;mso-position-horizontal-relative:text;mso-position-vertical-relative:text" coordsize="202804,18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">
                <v:shape id="図 2" o:spid="_x0000_s1260" type="#_x0000_t75" style="position:absolute;left:20638;top:37862;width:124460;height:165735;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">
                  <v:imagedata r:id="rId90" o:title="" croptop="10923f" cropbottom="11088f" cropleft="15556f" cropright="17368f"/>
                </v:shape>
                <v:shape id="_x0000_s1261" type="#_x0000_t202" style="position:absolute;left:142479;width:60325;height:85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" filled="f" stroked="f">
                  <v:textbox style="mso-fit-shape-to-text:t" inset="0,0,0,0">
                    <w:txbxContent>
                      <w:p w14:paraId="7F27AFC4"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v:textbox>
                </v:shape>
              </v:group>
            </w:pict>
          </mc:Fallback>
        </mc:AlternateContent>
      </w:r>
      <w:r w:rsidR="00D73E06" w:rsidRPr="007E0C38">
        <w:rPr>
          <w:rFonts w:ascii="ＭＳ ゴシック" w:eastAsia="ＭＳ ゴシック" w:hAnsi="ＭＳ ゴシック" w:hint="eastAsia"/>
        </w:rPr>
        <w:t xml:space="preserve">　　</w:t>
      </w:r>
      <w:r w:rsidR="00D73E06" w:rsidRPr="00D13528">
        <w:rPr>
          <w:rFonts w:ascii="ＭＳ ゴシック" w:eastAsia="ＭＳ ゴシック" w:hAnsi="ＭＳ ゴシック"/>
          <w:noProof/>
        </w:rPr>
        <w:drawing>
          <wp:inline distT="0" distB="0" distL="0" distR="0" wp14:anchorId="7B1C07A9" wp14:editId="1E7587F2">
            <wp:extent cx="2700000" cy="1985643"/>
            <wp:effectExtent l="0" t="0" r="5715" b="0"/>
            <wp:docPr id="17924093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09322" name=""/>
                    <pic:cNvPicPr/>
                  </pic:nvPicPr>
                  <pic:blipFill>
                    <a:blip r:embed="rId91" cstate="email">
                      <a:extLst>
                        <a:ext uri="{28A0092B-C50C-407E-A947-70E740481C1C}">
                          <a14:useLocalDpi xmlns:a14="http://schemas.microsoft.com/office/drawing/2010/main"/>
                        </a:ext>
                      </a:extLst>
                    </a:blip>
                    <a:stretch>
                      <a:fillRect/>
                    </a:stretch>
                  </pic:blipFill>
                  <pic:spPr>
                    <a:xfrm>
                      <a:off x="0" y="0"/>
                      <a:ext cx="2700000" cy="1985643"/>
                    </a:xfrm>
                    <a:prstGeom prst="rect">
                      <a:avLst/>
                    </a:prstGeom>
                  </pic:spPr>
                </pic:pic>
              </a:graphicData>
            </a:graphic>
          </wp:inline>
        </w:drawing>
      </w:r>
      <w:r w:rsidR="00D73E06" w:rsidRPr="007E0C38">
        <w:rPr>
          <w:rFonts w:ascii="ＭＳ ゴシック" w:eastAsia="ＭＳ ゴシック" w:hAnsi="ＭＳ ゴシック" w:hint="eastAsia"/>
        </w:rPr>
        <w:t xml:space="preserve">　</w:t>
      </w:r>
      <w:r w:rsidR="00D73E06" w:rsidRPr="00D13528">
        <w:rPr>
          <w:rFonts w:ascii="ＭＳ ゴシック" w:eastAsia="ＭＳ ゴシック" w:hAnsi="ＭＳ ゴシック"/>
          <w:noProof/>
        </w:rPr>
        <w:drawing>
          <wp:inline distT="0" distB="0" distL="0" distR="0" wp14:anchorId="3CDBD654" wp14:editId="1DED17BF">
            <wp:extent cx="2700000" cy="1985643"/>
            <wp:effectExtent l="0" t="0" r="5715" b="0"/>
            <wp:docPr id="20056123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612376" name=""/>
                    <pic:cNvPicPr/>
                  </pic:nvPicPr>
                  <pic:blipFill>
                    <a:blip r:embed="rId92" cstate="email">
                      <a:extLst>
                        <a:ext uri="{28A0092B-C50C-407E-A947-70E740481C1C}">
                          <a14:useLocalDpi xmlns:a14="http://schemas.microsoft.com/office/drawing/2010/main"/>
                        </a:ext>
                      </a:extLst>
                    </a:blip>
                    <a:stretch>
                      <a:fillRect/>
                    </a:stretch>
                  </pic:blipFill>
                  <pic:spPr>
                    <a:xfrm>
                      <a:off x="0" y="0"/>
                      <a:ext cx="2700000" cy="1985643"/>
                    </a:xfrm>
                    <a:prstGeom prst="rect">
                      <a:avLst/>
                    </a:prstGeom>
                  </pic:spPr>
                </pic:pic>
              </a:graphicData>
            </a:graphic>
          </wp:inline>
        </w:drawing>
      </w:r>
    </w:p>
    <w:p w14:paraId="2152F30E" w14:textId="4313A6F2" w:rsidR="00D73E06" w:rsidRPr="007E0C38" w:rsidRDefault="00D73E06" w:rsidP="00D73E06">
      <w:pPr>
        <w:widowControl/>
        <w:snapToGrid w:val="0"/>
        <w:jc w:val="left"/>
        <w:rPr>
          <w:rFonts w:ascii="ＭＳ ゴシック" w:eastAsia="ＭＳ ゴシック" w:hAnsi="ＭＳ ゴシック"/>
        </w:rPr>
      </w:pPr>
    </w:p>
    <w:p w14:paraId="06432DB7" w14:textId="5E78BD0D" w:rsidR="00D73E06" w:rsidRPr="007E0C38" w:rsidRDefault="00D73E06" w:rsidP="00D73E06">
      <w:pPr>
        <w:widowControl/>
        <w:snapToGrid w:val="0"/>
        <w:jc w:val="left"/>
        <w:rPr>
          <w:rFonts w:ascii="ＭＳ ゴシック" w:eastAsia="ＭＳ ゴシック" w:hAnsi="ＭＳ ゴシック"/>
        </w:rPr>
      </w:pPr>
      <w:r w:rsidRPr="007E0C38">
        <w:rPr>
          <w:rFonts w:ascii="ＭＳ ゴシック" w:eastAsia="ＭＳ ゴシック" w:hAnsi="ＭＳ ゴシック" w:hint="eastAsia"/>
        </w:rPr>
        <w:t xml:space="preserve">　　タマハハキモク　　　　　　　　　　　　　　ヨレモクモドキ</w:t>
      </w:r>
    </w:p>
    <w:p w14:paraId="5A3D7FD9" w14:textId="08056A4F" w:rsidR="00D73E06" w:rsidRPr="007E0C38" w:rsidRDefault="00E019AD" w:rsidP="00D73E06">
      <w:pPr>
        <w:widowControl/>
        <w:snapToGrid w:val="0"/>
        <w:jc w:val="left"/>
        <w:rPr>
          <w:rFonts w:ascii="ＭＳ ゴシック" w:eastAsia="ＭＳ ゴシック" w:hAnsi="ＭＳ ゴシック"/>
        </w:rPr>
      </w:pPr>
      <w:r w:rsidRPr="00D13528">
        <w:rPr>
          <w:rFonts w:ascii="ＭＳ ゴシック" w:eastAsia="ＭＳ ゴシック" w:hAnsi="ＭＳ ゴシック"/>
          <w:noProof/>
        </w:rPr>
        <mc:AlternateContent>
          <mc:Choice Requires="wpg">
            <w:drawing>
              <wp:anchor distT="0" distB="0" distL="114300" distR="114300" simplePos="0" relativeHeight="252016640" behindDoc="0" locked="0" layoutInCell="1" allowOverlap="1" wp14:anchorId="0ECC177B" wp14:editId="0DBFE72F">
                <wp:simplePos x="0" y="0"/>
                <wp:positionH relativeFrom="column">
                  <wp:posOffset>5416550</wp:posOffset>
                </wp:positionH>
                <wp:positionV relativeFrom="paragraph">
                  <wp:posOffset>1063625</wp:posOffset>
                </wp:positionV>
                <wp:extent cx="202565" cy="182880"/>
                <wp:effectExtent l="38100" t="0" r="6985" b="45720"/>
                <wp:wrapNone/>
                <wp:docPr id="2144968755" name="グループ化 345"/>
                <wp:cNvGraphicFramePr/>
                <a:graphic xmlns:a="http://schemas.openxmlformats.org/drawingml/2006/main">
                  <a:graphicData uri="http://schemas.microsoft.com/office/word/2010/wordprocessingGroup">
                    <wpg:wgp>
                      <wpg:cNvGrpSpPr/>
                      <wpg:grpSpPr>
                        <a:xfrm>
                          <a:off x="0" y="0"/>
                          <a:ext cx="202565" cy="182880"/>
                          <a:chOff x="0" y="0"/>
                          <a:chExt cx="202804" cy="182960"/>
                        </a:xfrm>
                      </wpg:grpSpPr>
                      <pic:pic xmlns:pic="http://schemas.openxmlformats.org/drawingml/2006/picture">
                        <pic:nvPicPr>
                          <pic:cNvPr id="1486074449" name="図 2"/>
                          <pic:cNvPicPr>
                            <a:picLocks noChangeAspect="1"/>
                          </pic:cNvPicPr>
                        </pic:nvPicPr>
                        <pic:blipFill rotWithShape="1">
                          <a:blip r:embed="rId13" cstate="email">
                            <a:extLst>
                              <a:ext uri="{28A0092B-C50C-407E-A947-70E740481C1C}">
                                <a14:useLocalDpi xmlns:a14="http://schemas.microsoft.com/office/drawing/2010/main"/>
                              </a:ext>
                            </a:extLst>
                          </a:blip>
                          <a:srcRect l="23737" t="16667" r="26502" b="16919"/>
                          <a:stretch/>
                        </pic:blipFill>
                        <pic:spPr bwMode="auto">
                          <a:xfrm rot="2700000">
                            <a:off x="20638" y="37862"/>
                            <a:ext cx="124460" cy="165735"/>
                          </a:xfrm>
                          <a:prstGeom prst="rect">
                            <a:avLst/>
                          </a:prstGeom>
                          <a:noFill/>
                          <a:ln>
                            <a:noFill/>
                          </a:ln>
                          <a:extLst>
                            <a:ext uri="{53640926-AAD7-44D8-BBD7-CCE9431645EC}">
                              <a14:shadowObscured xmlns:a14="http://schemas.microsoft.com/office/drawing/2010/main"/>
                            </a:ext>
                          </a:extLst>
                        </pic:spPr>
                      </pic:pic>
                      <wps:wsp>
                        <wps:cNvPr id="858130766" name="テキスト ボックス 2"/>
                        <wps:cNvSpPr txBox="1">
                          <a:spLocks noChangeArrowheads="1"/>
                        </wps:cNvSpPr>
                        <wps:spPr bwMode="auto">
                          <a:xfrm>
                            <a:off x="142479" y="0"/>
                            <a:ext cx="60325" cy="85090"/>
                          </a:xfrm>
                          <a:prstGeom prst="rect">
                            <a:avLst/>
                          </a:prstGeom>
                          <a:noFill/>
                          <a:ln w="9525">
                            <a:noFill/>
                            <a:miter lim="800000"/>
                            <a:headEnd/>
                            <a:tailEnd/>
                          </a:ln>
                        </wps:spPr>
                        <wps:txbx>
                          <w:txbxContent>
                            <w:p w14:paraId="3669690F"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wps:txbx>
                        <wps:bodyPr rot="0" vert="horz" wrap="none" lIns="0" tIns="0" rIns="0" bIns="0" anchor="t" anchorCtr="0">
                          <a:spAutoFit/>
                        </wps:bodyPr>
                      </wps:wsp>
                    </wpg:wgp>
                  </a:graphicData>
                </a:graphic>
              </wp:anchor>
            </w:drawing>
          </mc:Choice>
          <mc:Fallback>
            <w:pict>
              <v:group w14:anchorId="0ECC177B" id="_x0000_s1262" style="position:absolute;margin-left:426.5pt;margin-top:83.75pt;width:15.95pt;height:14.4pt;z-index:252016640;mso-position-horizontal-relative:text;mso-position-vertical-relative:text" coordsize="202804,18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">
                <v:shape id="図 2" o:spid="_x0000_s1263" type="#_x0000_t75" style="position:absolute;left:20638;top:37862;width:124460;height:165735;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">
                  <v:imagedata r:id="rId90" o:title="" croptop="10923f" cropbottom="11088f" cropleft="15556f" cropright="17368f"/>
                </v:shape>
                <v:shape id="_x0000_s1264" type="#_x0000_t202" style="position:absolute;left:142479;width:60325;height:85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" filled="f" stroked="f">
                  <v:textbox style="mso-fit-shape-to-text:t" inset="0,0,0,0">
                    <w:txbxContent>
                      <w:p w14:paraId="3669690F" w14:textId="77777777"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v:textbox>
                </v:shape>
              </v:group>
            </w:pict>
          </mc:Fallback>
        </mc:AlternateContent>
      </w:r>
      <w:r w:rsidRPr="00674AD7">
        <w:rPr>
          <w:rFonts w:ascii="ＭＳ ゴシック" w:eastAsia="ＭＳ ゴシック" w:hAnsi="ＭＳ ゴシック"/>
          <w:noProof/>
        </w:rPr>
        <mc:AlternateContent>
          <mc:Choice Requires="wpg">
            <w:drawing>
              <wp:anchor distT="0" distB="0" distL="114300" distR="114300" simplePos="0" relativeHeight="252014592" behindDoc="0" locked="0" layoutInCell="1" allowOverlap="1" wp14:anchorId="4B16DC77" wp14:editId="4D63EE75">
                <wp:simplePos x="0" y="0"/>
                <wp:positionH relativeFrom="column">
                  <wp:posOffset>2573655</wp:posOffset>
                </wp:positionH>
                <wp:positionV relativeFrom="paragraph">
                  <wp:posOffset>1060450</wp:posOffset>
                </wp:positionV>
                <wp:extent cx="202565" cy="182880"/>
                <wp:effectExtent l="38100" t="0" r="6985" b="45720"/>
                <wp:wrapNone/>
                <wp:docPr id="1464004659" name="グループ化 345"/>
                <wp:cNvGraphicFramePr/>
                <a:graphic xmlns:a="http://schemas.openxmlformats.org/drawingml/2006/main">
                  <a:graphicData uri="http://schemas.microsoft.com/office/word/2010/wordprocessingGroup">
                    <wpg:wgp>
                      <wpg:cNvGrpSpPr/>
                      <wpg:grpSpPr>
                        <a:xfrm>
                          <a:off x="0" y="0"/>
                          <a:ext cx="202565" cy="182880"/>
                          <a:chOff x="0" y="0"/>
                          <a:chExt cx="202804" cy="182960"/>
                        </a:xfrm>
                      </wpg:grpSpPr>
                      <pic:pic xmlns:pic="http://schemas.openxmlformats.org/drawingml/2006/picture">
                        <pic:nvPicPr>
                          <pic:cNvPr id="1554957385" name="図 2"/>
                          <pic:cNvPicPr>
                            <a:picLocks noChangeAspect="1"/>
                          </pic:cNvPicPr>
                        </pic:nvPicPr>
                        <pic:blipFill rotWithShape="1">
                          <a:blip r:embed="rId13" cstate="email">
                            <a:extLst>
                              <a:ext uri="{28A0092B-C50C-407E-A947-70E740481C1C}">
                                <a14:useLocalDpi xmlns:a14="http://schemas.microsoft.com/office/drawing/2010/main"/>
                              </a:ext>
                            </a:extLst>
                          </a:blip>
                          <a:srcRect l="23737" t="16667" r="26502" b="16919"/>
                          <a:stretch/>
                        </pic:blipFill>
                        <pic:spPr bwMode="auto">
                          <a:xfrm rot="2700000">
                            <a:off x="20638" y="37862"/>
                            <a:ext cx="124460" cy="165735"/>
                          </a:xfrm>
                          <a:prstGeom prst="rect">
                            <a:avLst/>
                          </a:prstGeom>
                          <a:noFill/>
                          <a:ln>
                            <a:noFill/>
                          </a:ln>
                          <a:extLst>
                            <a:ext uri="{53640926-AAD7-44D8-BBD7-CCE9431645EC}">
                              <a14:shadowObscured xmlns:a14="http://schemas.microsoft.com/office/drawing/2010/main"/>
                            </a:ext>
                          </a:extLst>
                        </pic:spPr>
                      </pic:pic>
                      <wps:wsp>
                        <wps:cNvPr id="1396388492" name="テキスト ボックス 2"/>
                        <wps:cNvSpPr txBox="1">
                          <a:spLocks noChangeArrowheads="1"/>
                        </wps:cNvSpPr>
                        <wps:spPr bwMode="auto">
                          <a:xfrm>
                            <a:off x="142479" y="0"/>
                            <a:ext cx="60325" cy="85090"/>
                          </a:xfrm>
                          <a:prstGeom prst="rect">
                            <a:avLst/>
                          </a:prstGeom>
                          <a:noFill/>
                          <a:ln w="9525">
                            <a:noFill/>
                            <a:miter lim="800000"/>
                            <a:headEnd/>
                            <a:tailEnd/>
                          </a:ln>
                        </wps:spPr>
                        <wps:txbx>
                          <w:txbxContent>
                            <w:p w14:paraId="2BB0F0C3" w14:textId="3D08A255"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wps:txbx>
                        <wps:bodyPr rot="0" vert="horz" wrap="none" lIns="0" tIns="0" rIns="0" bIns="0" anchor="t" anchorCtr="0">
                          <a:spAutoFit/>
                        </wps:bodyPr>
                      </wps:wsp>
                    </wpg:wgp>
                  </a:graphicData>
                </a:graphic>
              </wp:anchor>
            </w:drawing>
          </mc:Choice>
          <mc:Fallback>
            <w:pict>
              <v:group w14:anchorId="4B16DC77" id="_x0000_s1265" style="position:absolute;margin-left:202.65pt;margin-top:83.5pt;width:15.95pt;height:14.4pt;z-index:252014592;mso-position-horizontal-relative:text;mso-position-vertical-relative:text" coordsize="202804,182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">
                <v:shape id="図 2" o:spid="_x0000_s1266" type="#_x0000_t75" style="position:absolute;left:20638;top:37862;width:124460;height:165735;rotation: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">
                  <v:imagedata r:id="rId90" o:title="" croptop="10923f" cropbottom="11088f" cropleft="15556f" cropright="17368f"/>
                </v:shape>
                <v:shape id="_x0000_s1267" type="#_x0000_t202" style="position:absolute;left:142479;width:60325;height:85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" filled="f" stroked="f">
                  <v:textbox style="mso-fit-shape-to-text:t" inset="0,0,0,0">
                    <w:txbxContent>
                      <w:p w14:paraId="2BB0F0C3" w14:textId="3D08A255" w:rsidR="000A7EB6" w:rsidRPr="00E019AD" w:rsidRDefault="000A7EB6" w:rsidP="00E019AD">
                        <w:pPr>
                          <w:snapToGrid w:val="0"/>
                          <w:spacing w:line="120" w:lineRule="exact"/>
                          <w:rPr>
                            <w:rFonts w:ascii="ＭＳ ゴシック" w:eastAsia="ＭＳ ゴシック" w:hAnsi="ＭＳ ゴシック"/>
                            <w:b/>
                            <w:bCs/>
                            <w:sz w:val="8"/>
                            <w:szCs w:val="8"/>
                          </w:rPr>
                        </w:pPr>
                        <w:r w:rsidRPr="00E019AD">
                          <w:rPr>
                            <w:rFonts w:ascii="ＭＳ ゴシック" w:eastAsia="ＭＳ ゴシック" w:hAnsi="ＭＳ ゴシック" w:hint="eastAsia"/>
                            <w:b/>
                            <w:bCs/>
                            <w:sz w:val="8"/>
                            <w:szCs w:val="8"/>
                          </w:rPr>
                          <w:t>北</w:t>
                        </w:r>
                      </w:p>
                    </w:txbxContent>
                  </v:textbox>
                </v:shape>
              </v:group>
            </w:pict>
          </mc:Fallback>
        </mc:AlternateContent>
      </w:r>
      <w:r w:rsidR="00D73E06" w:rsidRPr="007E0C38">
        <w:rPr>
          <w:rFonts w:ascii="ＭＳ ゴシック" w:eastAsia="ＭＳ ゴシック" w:hAnsi="ＭＳ ゴシック" w:hint="eastAsia"/>
        </w:rPr>
        <w:t xml:space="preserve">　　</w:t>
      </w:r>
      <w:r w:rsidR="00D73E06" w:rsidRPr="00D13528">
        <w:rPr>
          <w:rFonts w:ascii="ＭＳ ゴシック" w:eastAsia="ＭＳ ゴシック" w:hAnsi="ＭＳ ゴシック"/>
          <w:noProof/>
        </w:rPr>
        <w:drawing>
          <wp:inline distT="0" distB="0" distL="0" distR="0" wp14:anchorId="77E7BDDE" wp14:editId="6A0DB157">
            <wp:extent cx="2700000" cy="1985643"/>
            <wp:effectExtent l="0" t="0" r="5715" b="0"/>
            <wp:docPr id="132739957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99572" name=""/>
                    <pic:cNvPicPr/>
                  </pic:nvPicPr>
                  <pic:blipFill>
                    <a:blip r:embed="rId93" cstate="email">
                      <a:extLst>
                        <a:ext uri="{28A0092B-C50C-407E-A947-70E740481C1C}">
                          <a14:useLocalDpi xmlns:a14="http://schemas.microsoft.com/office/drawing/2010/main"/>
                        </a:ext>
                      </a:extLst>
                    </a:blip>
                    <a:stretch>
                      <a:fillRect/>
                    </a:stretch>
                  </pic:blipFill>
                  <pic:spPr>
                    <a:xfrm>
                      <a:off x="0" y="0"/>
                      <a:ext cx="2700000" cy="1985643"/>
                    </a:xfrm>
                    <a:prstGeom prst="rect">
                      <a:avLst/>
                    </a:prstGeom>
                  </pic:spPr>
                </pic:pic>
              </a:graphicData>
            </a:graphic>
          </wp:inline>
        </w:drawing>
      </w:r>
      <w:r w:rsidR="00D73E06" w:rsidRPr="007E0C38">
        <w:rPr>
          <w:rFonts w:ascii="ＭＳ ゴシック" w:eastAsia="ＭＳ ゴシック" w:hAnsi="ＭＳ ゴシック" w:hint="eastAsia"/>
        </w:rPr>
        <w:t xml:space="preserve">　</w:t>
      </w:r>
      <w:r w:rsidR="00D73E06" w:rsidRPr="00D13528">
        <w:rPr>
          <w:rFonts w:ascii="ＭＳ ゴシック" w:eastAsia="ＭＳ ゴシック" w:hAnsi="ＭＳ ゴシック"/>
          <w:noProof/>
        </w:rPr>
        <w:drawing>
          <wp:inline distT="0" distB="0" distL="0" distR="0" wp14:anchorId="16E9DD72" wp14:editId="2A594281">
            <wp:extent cx="2704308" cy="1985010"/>
            <wp:effectExtent l="0" t="0" r="1270" b="0"/>
            <wp:docPr id="130172522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25222" name=""/>
                    <pic:cNvPicPr/>
                  </pic:nvPicPr>
                  <pic:blipFill>
                    <a:blip r:embed="rId94" cstate="email">
                      <a:extLst>
                        <a:ext uri="{28A0092B-C50C-407E-A947-70E740481C1C}">
                          <a14:useLocalDpi xmlns:a14="http://schemas.microsoft.com/office/drawing/2010/main"/>
                        </a:ext>
                      </a:extLst>
                    </a:blip>
                    <a:stretch>
                      <a:fillRect/>
                    </a:stretch>
                  </pic:blipFill>
                  <pic:spPr>
                    <a:xfrm>
                      <a:off x="0" y="0"/>
                      <a:ext cx="2714830" cy="1992733"/>
                    </a:xfrm>
                    <a:prstGeom prst="rect">
                      <a:avLst/>
                    </a:prstGeom>
                  </pic:spPr>
                </pic:pic>
              </a:graphicData>
            </a:graphic>
          </wp:inline>
        </w:drawing>
      </w:r>
    </w:p>
    <w:p w14:paraId="045E94C8" w14:textId="6E9EE2AB" w:rsidR="00D73E06" w:rsidRPr="007E0C38" w:rsidRDefault="00D73E06" w:rsidP="00DF1D91">
      <w:pPr>
        <w:widowControl/>
        <w:snapToGrid w:val="0"/>
        <w:jc w:val="right"/>
        <w:textAlignment w:val="top"/>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※基質の隣の数値は水深</w:t>
      </w:r>
      <w:r w:rsidRPr="007E0C38">
        <w:rPr>
          <w:rFonts w:ascii="ＭＳ ゴシック" w:eastAsia="ＭＳ ゴシック" w:hAnsi="ＭＳ ゴシック"/>
          <w:sz w:val="18"/>
          <w:szCs w:val="18"/>
        </w:rPr>
        <w:t>(m)を示す。</w:t>
      </w:r>
      <w:r w:rsidR="00DF1D91" w:rsidRPr="007E0C38">
        <w:rPr>
          <w:rFonts w:ascii="ＭＳ ゴシック" w:eastAsia="ＭＳ ゴシック" w:hAnsi="ＭＳ ゴシック" w:hint="eastAsia"/>
          <w:sz w:val="18"/>
          <w:szCs w:val="18"/>
        </w:rPr>
        <w:t xml:space="preserve">　　　　　　　　　　　</w:t>
      </w:r>
      <w:r w:rsidR="00DF1D91" w:rsidRPr="00D13528">
        <w:rPr>
          <w:rFonts w:ascii="ＭＳ ゴシック" w:eastAsia="ＭＳ ゴシック" w:hAnsi="ＭＳ ゴシック"/>
          <w:noProof/>
        </w:rPr>
        <mc:AlternateContent>
          <mc:Choice Requires="wpg">
            <w:drawing>
              <wp:inline distT="0" distB="0" distL="0" distR="0" wp14:anchorId="20D3D5A0" wp14:editId="3D5917EB">
                <wp:extent cx="2476500" cy="1878965"/>
                <wp:effectExtent l="19050" t="19050" r="19050" b="26035"/>
                <wp:docPr id="1558576038" name="グループ化 440"/>
                <wp:cNvGraphicFramePr/>
                <a:graphic xmlns:a="http://schemas.openxmlformats.org/drawingml/2006/main">
                  <a:graphicData uri="http://schemas.microsoft.com/office/word/2010/wordprocessingGroup">
                    <wpg:wgp>
                      <wpg:cNvGrpSpPr/>
                      <wpg:grpSpPr>
                        <a:xfrm>
                          <a:off x="0" y="0"/>
                          <a:ext cx="2476500" cy="1878965"/>
                          <a:chOff x="0" y="0"/>
                          <a:chExt cx="2476500" cy="1878965"/>
                        </a:xfrm>
                      </wpg:grpSpPr>
                      <wpg:grpSp>
                        <wpg:cNvPr id="1001291302" name="グループ化 273"/>
                        <wpg:cNvGrpSpPr/>
                        <wpg:grpSpPr>
                          <a:xfrm>
                            <a:off x="0" y="0"/>
                            <a:ext cx="2476500" cy="1878965"/>
                            <a:chOff x="0" y="0"/>
                            <a:chExt cx="2476500" cy="1878965"/>
                          </a:xfrm>
                        </wpg:grpSpPr>
                        <pic:pic xmlns:pic="http://schemas.openxmlformats.org/drawingml/2006/picture">
                          <pic:nvPicPr>
                            <pic:cNvPr id="1867432942" name="図 1"/>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476500" cy="1878965"/>
                            </a:xfrm>
                            <a:prstGeom prst="rect">
                              <a:avLst/>
                            </a:prstGeom>
                            <a:ln>
                              <a:solidFill>
                                <a:schemeClr val="tx1"/>
                              </a:solidFill>
                            </a:ln>
                            <a:extLst>
                              <a:ext uri="{53640926-AAD7-44D8-BBD7-CCE9431645EC}">
                                <a14:shadowObscured xmlns:a14="http://schemas.microsoft.com/office/drawing/2010/main"/>
                              </a:ext>
                            </a:extLst>
                          </pic:spPr>
                        </pic:pic>
                        <wps:wsp>
                          <wps:cNvPr id="1710896277" name="テキスト ボックス 2"/>
                          <wps:cNvSpPr txBox="1">
                            <a:spLocks noChangeArrowheads="1"/>
                          </wps:cNvSpPr>
                          <wps:spPr bwMode="auto">
                            <a:xfrm>
                              <a:off x="823913" y="1152525"/>
                              <a:ext cx="386715" cy="140970"/>
                            </a:xfrm>
                            <a:prstGeom prst="rect">
                              <a:avLst/>
                            </a:prstGeom>
                            <a:noFill/>
                            <a:ln w="9525">
                              <a:noFill/>
                              <a:miter lim="800000"/>
                              <a:headEnd/>
                              <a:tailEnd/>
                            </a:ln>
                          </wps:spPr>
                          <wps:txbx>
                            <w:txbxContent>
                              <w:p w14:paraId="4D0F8908" w14:textId="77777777" w:rsidR="000A7EB6" w:rsidRPr="00F46643" w:rsidRDefault="000A7EB6" w:rsidP="00DF1D91">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wps:txbx>
                          <wps:bodyPr rot="0" vert="horz" wrap="none" lIns="36000" tIns="0" rIns="36000" bIns="0" anchor="t" anchorCtr="0">
                            <a:spAutoFit/>
                          </wps:bodyPr>
                        </wps:wsp>
                        <wps:wsp>
                          <wps:cNvPr id="48079102" name="テキスト ボックス 2"/>
                          <wps:cNvSpPr txBox="1">
                            <a:spLocks noChangeArrowheads="1"/>
                          </wps:cNvSpPr>
                          <wps:spPr bwMode="auto">
                            <a:xfrm>
                              <a:off x="285750" y="1209675"/>
                              <a:ext cx="386715" cy="140970"/>
                            </a:xfrm>
                            <a:prstGeom prst="rect">
                              <a:avLst/>
                            </a:prstGeom>
                            <a:noFill/>
                            <a:ln w="9525">
                              <a:noFill/>
                              <a:miter lim="800000"/>
                              <a:headEnd/>
                              <a:tailEnd/>
                            </a:ln>
                          </wps:spPr>
                          <wps:txbx>
                            <w:txbxContent>
                              <w:p w14:paraId="6808CAB3"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226689563" name="テキスト ボックス 2"/>
                          <wps:cNvSpPr txBox="1">
                            <a:spLocks noChangeArrowheads="1"/>
                          </wps:cNvSpPr>
                          <wps:spPr bwMode="auto">
                            <a:xfrm>
                              <a:off x="247650" y="1495425"/>
                              <a:ext cx="386715" cy="140970"/>
                            </a:xfrm>
                            <a:prstGeom prst="rect">
                              <a:avLst/>
                            </a:prstGeom>
                            <a:noFill/>
                            <a:ln w="9525">
                              <a:noFill/>
                              <a:miter lim="800000"/>
                              <a:headEnd/>
                              <a:tailEnd/>
                            </a:ln>
                          </wps:spPr>
                          <wps:txbx>
                            <w:txbxContent>
                              <w:p w14:paraId="34552A37"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343889032" name="テキスト ボックス 2"/>
                          <wps:cNvSpPr txBox="1">
                            <a:spLocks noChangeArrowheads="1"/>
                          </wps:cNvSpPr>
                          <wps:spPr bwMode="auto">
                            <a:xfrm>
                              <a:off x="714375" y="1390650"/>
                              <a:ext cx="386715" cy="140970"/>
                            </a:xfrm>
                            <a:prstGeom prst="rect">
                              <a:avLst/>
                            </a:prstGeom>
                            <a:noFill/>
                            <a:ln w="9525">
                              <a:noFill/>
                              <a:miter lim="800000"/>
                              <a:headEnd/>
                              <a:tailEnd/>
                            </a:ln>
                          </wps:spPr>
                          <wps:txbx>
                            <w:txbxContent>
                              <w:p w14:paraId="42415D1E"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934548252" name="フリーフォーム: 図形 272"/>
                          <wps:cNvSpPr/>
                          <wps:spPr>
                            <a:xfrm>
                              <a:off x="688181" y="1197769"/>
                              <a:ext cx="180712" cy="193248"/>
                            </a:xfrm>
                            <a:custGeom>
                              <a:avLst/>
                              <a:gdLst>
                                <a:gd name="connsiteX0" fmla="*/ 0 w 347662"/>
                                <a:gd name="connsiteY0" fmla="*/ 0 h 76200"/>
                                <a:gd name="connsiteX1" fmla="*/ 123825 w 347662"/>
                                <a:gd name="connsiteY1" fmla="*/ 30956 h 76200"/>
                                <a:gd name="connsiteX2" fmla="*/ 288131 w 347662"/>
                                <a:gd name="connsiteY2" fmla="*/ 59531 h 76200"/>
                                <a:gd name="connsiteX3" fmla="*/ 347662 w 347662"/>
                                <a:gd name="connsiteY3" fmla="*/ 76200 h 76200"/>
                                <a:gd name="connsiteX0" fmla="*/ 0 w 347662"/>
                                <a:gd name="connsiteY0" fmla="*/ 102831 h 179382"/>
                                <a:gd name="connsiteX1" fmla="*/ 95224 w 347662"/>
                                <a:gd name="connsiteY1" fmla="*/ 437 h 179382"/>
                                <a:gd name="connsiteX2" fmla="*/ 288131 w 347662"/>
                                <a:gd name="connsiteY2" fmla="*/ 162362 h 179382"/>
                                <a:gd name="connsiteX3" fmla="*/ 347662 w 347662"/>
                                <a:gd name="connsiteY3" fmla="*/ 179031 h 179382"/>
                                <a:gd name="connsiteX0" fmla="*/ 0 w 347662"/>
                                <a:gd name="connsiteY0" fmla="*/ 102409 h 178610"/>
                                <a:gd name="connsiteX1" fmla="*/ 95224 w 347662"/>
                                <a:gd name="connsiteY1" fmla="*/ 15 h 178610"/>
                                <a:gd name="connsiteX2" fmla="*/ 180877 w 347662"/>
                                <a:gd name="connsiteY2" fmla="*/ 95471 h 178610"/>
                                <a:gd name="connsiteX3" fmla="*/ 347662 w 347662"/>
                                <a:gd name="connsiteY3" fmla="*/ 178609 h 17861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877"/>
                                <a:gd name="connsiteY0" fmla="*/ 102394 h 193585"/>
                                <a:gd name="connsiteX1" fmla="*/ 95224 w 180877"/>
                                <a:gd name="connsiteY1" fmla="*/ 0 h 193585"/>
                                <a:gd name="connsiteX2" fmla="*/ 180877 w 180877"/>
                                <a:gd name="connsiteY2" fmla="*/ 95456 h 193585"/>
                                <a:gd name="connsiteX3" fmla="*/ 78331 w 180877"/>
                                <a:gd name="connsiteY3" fmla="*/ 193585 h 193585"/>
                              </a:gdLst>
                              <a:ahLst/>
                              <a:cxnLst>
                                <a:cxn ang="0">
                                  <a:pos x="connsiteX0" y="connsiteY0"/>
                                </a:cxn>
                                <a:cxn ang="0">
                                  <a:pos x="connsiteX1" y="connsiteY1"/>
                                </a:cxn>
                                <a:cxn ang="0">
                                  <a:pos x="connsiteX2" y="connsiteY2"/>
                                </a:cxn>
                                <a:cxn ang="0">
                                  <a:pos x="connsiteX3" y="connsiteY3"/>
                                </a:cxn>
                              </a:cxnLst>
                              <a:rect l="l" t="t" r="r" b="b"/>
                              <a:pathLst>
                                <a:path w="180877" h="193585">
                                  <a:moveTo>
                                    <a:pt x="0" y="102394"/>
                                  </a:moveTo>
                                  <a:lnTo>
                                    <a:pt x="95224" y="0"/>
                                  </a:lnTo>
                                  <a:lnTo>
                                    <a:pt x="180877" y="95456"/>
                                  </a:lnTo>
                                  <a:lnTo>
                                    <a:pt x="78331" y="193585"/>
                                  </a:lnTo>
                                </a:path>
                              </a:pathLst>
                            </a:cu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0725730" name="テキスト ボックス 2"/>
                        <wps:cNvSpPr txBox="1">
                          <a:spLocks noChangeArrowheads="1"/>
                        </wps:cNvSpPr>
                        <wps:spPr bwMode="auto">
                          <a:xfrm>
                            <a:off x="53658" y="995680"/>
                            <a:ext cx="770255" cy="156845"/>
                          </a:xfrm>
                          <a:prstGeom prst="rect">
                            <a:avLst/>
                          </a:prstGeom>
                          <a:solidFill>
                            <a:srgbClr val="FFFFFF"/>
                          </a:solidFill>
                          <a:ln w="9525">
                            <a:noFill/>
                            <a:miter lim="800000"/>
                            <a:headEnd/>
                            <a:tailEnd/>
                          </a:ln>
                        </wps:spPr>
                        <wps:txbx>
                          <w:txbxContent>
                            <w:p w14:paraId="609E1945" w14:textId="77777777" w:rsidR="000A7EB6" w:rsidRPr="00852D5C" w:rsidRDefault="000A7EB6" w:rsidP="00DF1D91">
                              <w:pPr>
                                <w:snapToGrid w:val="0"/>
                                <w:rPr>
                                  <w:rFonts w:ascii="ＭＳ ゴシック" w:eastAsia="ＭＳ ゴシック" w:hAnsi="ＭＳ ゴシック"/>
                                  <w:b/>
                                  <w:bCs/>
                                  <w:sz w:val="18"/>
                                  <w:szCs w:val="18"/>
                                </w:rPr>
                              </w:pPr>
                              <w:r w:rsidRPr="00852D5C">
                                <w:rPr>
                                  <w:rFonts w:ascii="ＭＳ ゴシック" w:eastAsia="ＭＳ ゴシック" w:hAnsi="ＭＳ ゴシック" w:hint="eastAsia"/>
                                  <w:b/>
                                  <w:bCs/>
                                  <w:sz w:val="18"/>
                                  <w:szCs w:val="18"/>
                                </w:rPr>
                                <w:t>大阪沖処分場</w:t>
                              </w:r>
                            </w:p>
                          </w:txbxContent>
                        </wps:txbx>
                        <wps:bodyPr rot="0" vert="horz" wrap="none" lIns="36000" tIns="0" rIns="36000" bIns="0" anchor="t" anchorCtr="0">
                          <a:spAutoFit/>
                        </wps:bodyPr>
                      </wps:wsp>
                      <pic:pic xmlns:pic="http://schemas.openxmlformats.org/drawingml/2006/picture">
                        <pic:nvPicPr>
                          <pic:cNvPr id="2029766056"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2165350" y="1530350"/>
                            <a:ext cx="276225" cy="276225"/>
                          </a:xfrm>
                          <a:prstGeom prst="rect">
                            <a:avLst/>
                          </a:prstGeom>
                          <a:noFill/>
                          <a:ln>
                            <a:noFill/>
                          </a:ln>
                        </pic:spPr>
                      </pic:pic>
                    </wpg:wgp>
                  </a:graphicData>
                </a:graphic>
              </wp:inline>
            </w:drawing>
          </mc:Choice>
          <mc:Fallback>
            <w:pict>
              <v:group w14:anchorId="20D3D5A0" id="グループ化 440" o:spid="_x0000_s1268" style="width:195pt;height:147.95pt;mso-position-horizontal-relative:char;mso-position-vertical-relative:line" coordsize="24765,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">
                <v:group id="_x0000_s1269" style="position:absolute;width:24765;height:18789" coordsize="24765,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">
                  <v:shape id="図 1" o:spid="_x0000_s1270" type="#_x0000_t75" style="position:absolute;width:24765;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" stroked="t" strokecolor="black [3213]">
                    <v:imagedata r:id="rId81" o:title=""/>
                    <v:path arrowok="t"/>
                  </v:shape>
                  <v:shape id="_x0000_s1271" type="#_x0000_t202" style="position:absolute;left:8239;top:11525;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" filled="f" stroked="f">
                    <v:textbox style="mso-fit-shape-to-text:t" inset="1mm,0,1mm,0">
                      <w:txbxContent>
                        <w:p w14:paraId="4D0F8908" w14:textId="77777777" w:rsidR="000A7EB6" w:rsidRPr="00F46643" w:rsidRDefault="000A7EB6" w:rsidP="00DF1D91">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v:textbox>
                  </v:shape>
                  <v:shape id="_x0000_s1272" type="#_x0000_t202" style="position:absolute;left:2857;top:1209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" filled="f" stroked="f">
                    <v:textbox style="mso-fit-shape-to-text:t" inset="1mm,0,1mm,0">
                      <w:txbxContent>
                        <w:p w14:paraId="6808CAB3"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v:textbox>
                  </v:shape>
                  <v:shape id="_x0000_s1273" type="#_x0000_t202" style="position:absolute;left:2476;top:14954;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" filled="f" stroked="f">
                    <v:textbox style="mso-fit-shape-to-text:t" inset="1mm,0,1mm,0">
                      <w:txbxContent>
                        <w:p w14:paraId="34552A37"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v:textbox>
                  </v:shape>
                  <v:shape id="_x0000_s1274" type="#_x0000_t202" style="position:absolute;left:7143;top:13906;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" filled="f" stroked="f">
                    <v:textbox style="mso-fit-shape-to-text:t" inset="1mm,0,1mm,0">
                      <w:txbxContent>
                        <w:p w14:paraId="42415D1E" w14:textId="77777777" w:rsidR="000A7EB6" w:rsidRPr="00F46643" w:rsidRDefault="000A7EB6" w:rsidP="00DF1D9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v:textbox>
                  </v:shape>
                  <v:shape id="フリーフォーム: 図形 272" o:spid="_x0000_s1275" style="position:absolute;left:6881;top:11977;width:1807;height:1933;visibility:visible;mso-wrap-style:square;v-text-anchor:middle" coordsize="180877,19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" path="m,102394l95224,r85653,95456l78331,193585e" filled="f" strokecolor="black [3213]" strokeweight="1pt">
                    <v:stroke joinstyle="miter"/>
                    <v:path arrowok="t" o:connecttype="custom" o:connectlocs="0,102216;95137,0;180712,95290;78260,193248" o:connectangles="0,0,0,0"/>
                  </v:shape>
                </v:group>
                <v:shape id="_x0000_s1276" type="#_x0000_t202" style="position:absolute;left:536;top:9956;width:7703;height:1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" stroked="f">
                  <v:textbox style="mso-fit-shape-to-text:t" inset="1mm,0,1mm,0">
                    <w:txbxContent>
                      <w:p w14:paraId="609E1945" w14:textId="77777777" w:rsidR="000A7EB6" w:rsidRPr="00852D5C" w:rsidRDefault="000A7EB6" w:rsidP="00DF1D91">
                        <w:pPr>
                          <w:snapToGrid w:val="0"/>
                          <w:rPr>
                            <w:rFonts w:ascii="ＭＳ ゴシック" w:eastAsia="ＭＳ ゴシック" w:hAnsi="ＭＳ ゴシック"/>
                            <w:b/>
                            <w:bCs/>
                            <w:sz w:val="18"/>
                            <w:szCs w:val="18"/>
                          </w:rPr>
                        </w:pPr>
                        <w:r w:rsidRPr="00852D5C">
                          <w:rPr>
                            <w:rFonts w:ascii="ＭＳ ゴシック" w:eastAsia="ＭＳ ゴシック" w:hAnsi="ＭＳ ゴシック" w:hint="eastAsia"/>
                            <w:b/>
                            <w:bCs/>
                            <w:sz w:val="18"/>
                            <w:szCs w:val="18"/>
                          </w:rPr>
                          <w:t>大阪沖処分場</w:t>
                        </w:r>
                      </w:p>
                    </w:txbxContent>
                  </v:textbox>
                </v:shape>
                <v:shape id="図 2" o:spid="_x0000_s1277" type="#_x0000_t75" style="position:absolute;left:21653;top:15303;width:2762;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">
                  <v:imagedata r:id="rId90" o:title=""/>
                </v:shape>
                <w10:anchorlock/>
              </v:group>
            </w:pict>
          </mc:Fallback>
        </mc:AlternateContent>
      </w:r>
    </w:p>
    <w:p w14:paraId="17E7ECCA" w14:textId="6C13B76C" w:rsidR="00DF1D91" w:rsidRPr="007E0C38" w:rsidRDefault="00DF1D91" w:rsidP="00DF1D91">
      <w:pPr>
        <w:widowControl/>
        <w:snapToGrid w:val="0"/>
        <w:spacing w:line="200" w:lineRule="exact"/>
        <w:jc w:val="right"/>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株式会社総合水研究所</w:t>
      </w:r>
      <w:r w:rsidRPr="007E0C38">
        <w:rPr>
          <w:rFonts w:ascii="ＭＳ ゴシック" w:eastAsia="ＭＳ ゴシック" w:hAnsi="ＭＳ ゴシック"/>
          <w:sz w:val="18"/>
          <w:szCs w:val="18"/>
        </w:rPr>
        <w:t>(2022)より</w:t>
      </w:r>
    </w:p>
    <w:p w14:paraId="4491DCC2" w14:textId="2B09467E" w:rsidR="00D73E06" w:rsidRPr="00632DE5" w:rsidRDefault="00575B52" w:rsidP="00833146">
      <w:pPr>
        <w:widowControl/>
        <w:jc w:val="center"/>
        <w:rPr>
          <w:rFonts w:ascii="ＭＳ ゴシック" w:eastAsia="ＭＳ ゴシック" w:hAnsi="ＭＳ ゴシック"/>
        </w:rPr>
      </w:pPr>
      <w:bookmarkStart w:id="21" w:name="_Ref191376255"/>
      <w:r w:rsidRPr="007E0C38">
        <w:rPr>
          <w:rFonts w:ascii="ＭＳ ゴシック" w:eastAsia="ＭＳ ゴシック" w:hAnsi="ＭＳ ゴシック"/>
        </w:rPr>
        <w:t xml:space="preserve">図 </w:t>
      </w:r>
      <w:r w:rsidR="001E5F95" w:rsidRPr="007E0C38">
        <w:rPr>
          <w:rFonts w:ascii="ＭＳ ゴシック" w:eastAsia="ＭＳ ゴシック" w:hAnsi="ＭＳ ゴシック"/>
        </w:rPr>
        <w:fldChar w:fldCharType="begin"/>
      </w:r>
      <w:r w:rsidR="001E5F95" w:rsidRPr="007E0C38">
        <w:rPr>
          <w:rFonts w:ascii="ＭＳ ゴシック" w:eastAsia="ＭＳ ゴシック" w:hAnsi="ＭＳ ゴシック"/>
        </w:rPr>
        <w:instrText xml:space="preserve"> STYLEREF 1 \s </w:instrText>
      </w:r>
      <w:r w:rsidR="001E5F95"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3</w:t>
      </w:r>
      <w:r w:rsidR="001E5F95" w:rsidRPr="007E0C38">
        <w:rPr>
          <w:rFonts w:ascii="ＭＳ ゴシック" w:eastAsia="ＭＳ ゴシック" w:hAnsi="ＭＳ ゴシック"/>
        </w:rPr>
        <w:fldChar w:fldCharType="end"/>
      </w:r>
      <w:r w:rsidR="001E5F95" w:rsidRPr="007E0C38">
        <w:rPr>
          <w:rFonts w:ascii="ＭＳ ゴシック" w:eastAsia="ＭＳ ゴシック" w:hAnsi="ＭＳ ゴシック"/>
        </w:rPr>
        <w:noBreakHyphen/>
      </w:r>
      <w:r w:rsidR="001E5F95" w:rsidRPr="007E0C38">
        <w:rPr>
          <w:rFonts w:ascii="ＭＳ ゴシック" w:eastAsia="ＭＳ ゴシック" w:hAnsi="ＭＳ ゴシック"/>
        </w:rPr>
        <w:fldChar w:fldCharType="begin"/>
      </w:r>
      <w:r w:rsidR="001E5F95" w:rsidRPr="007E0C38">
        <w:rPr>
          <w:rFonts w:ascii="ＭＳ ゴシック" w:eastAsia="ＭＳ ゴシック" w:hAnsi="ＭＳ ゴシック"/>
        </w:rPr>
        <w:instrText xml:space="preserve"> SEQ 図 \* ARABIC \s 1 </w:instrText>
      </w:r>
      <w:r w:rsidR="001E5F95"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14</w:t>
      </w:r>
      <w:r w:rsidR="001E5F95" w:rsidRPr="007E0C38">
        <w:rPr>
          <w:rFonts w:ascii="ＭＳ ゴシック" w:eastAsia="ＭＳ ゴシック" w:hAnsi="ＭＳ ゴシック"/>
        </w:rPr>
        <w:fldChar w:fldCharType="end"/>
      </w:r>
      <w:bookmarkEnd w:id="21"/>
      <w:r w:rsidR="00D73E06" w:rsidRPr="007E0C38">
        <w:rPr>
          <w:rFonts w:ascii="ＭＳ ゴシック" w:eastAsia="ＭＳ ゴシック" w:hAnsi="ＭＳ ゴシック" w:hint="eastAsia"/>
        </w:rPr>
        <w:t xml:space="preserve">　大阪沖処分場における海藻の分布状況</w:t>
      </w:r>
      <w:r w:rsidR="00A25E3B" w:rsidRPr="007E0C38">
        <w:rPr>
          <w:rFonts w:ascii="ＭＳ ゴシック" w:eastAsia="ＭＳ ゴシック" w:hAnsi="ＭＳ ゴシック"/>
        </w:rPr>
        <w:t>(2022年春季)</w:t>
      </w:r>
    </w:p>
    <w:p w14:paraId="4A041920" w14:textId="77777777" w:rsidR="003B1ADF" w:rsidRDefault="003B1ADF" w:rsidP="003B1ADF">
      <w:pPr>
        <w:widowControl/>
        <w:jc w:val="left"/>
      </w:pPr>
      <w:r>
        <w:br w:type="page"/>
      </w:r>
    </w:p>
    <w:p w14:paraId="7AB0713B" w14:textId="18AF1D6D" w:rsidR="00502609" w:rsidRPr="0018318F" w:rsidRDefault="00502609" w:rsidP="009D441A">
      <w:pPr>
        <w:widowControl/>
        <w:rPr>
          <w:b/>
        </w:rPr>
      </w:pPr>
      <w:r w:rsidRPr="0018318F">
        <w:rPr>
          <w:rFonts w:hint="eastAsia"/>
          <w:b/>
        </w:rPr>
        <w:lastRenderedPageBreak/>
        <w:t>・</w:t>
      </w:r>
      <w:r w:rsidRPr="0018318F">
        <w:rPr>
          <w:b/>
        </w:rPr>
        <w:t>2024年の</w:t>
      </w:r>
      <w:r w:rsidRPr="0018318F">
        <w:rPr>
          <w:rFonts w:hint="eastAsia"/>
          <w:b/>
          <w:bCs/>
          <w:szCs w:val="21"/>
        </w:rPr>
        <w:t>本</w:t>
      </w:r>
      <w:r w:rsidR="00F67C02">
        <w:rPr>
          <w:rFonts w:hint="eastAsia"/>
          <w:b/>
          <w:bCs/>
          <w:szCs w:val="21"/>
        </w:rPr>
        <w:t>調査</w:t>
      </w:r>
      <w:r w:rsidRPr="0018318F">
        <w:rPr>
          <w:rFonts w:hint="eastAsia"/>
          <w:b/>
        </w:rPr>
        <w:t>における調査結果</w:t>
      </w:r>
    </w:p>
    <w:p w14:paraId="13AFD8D6" w14:textId="7745EEAA" w:rsidR="00F72BCA" w:rsidRPr="007E0C38" w:rsidRDefault="00B51A38" w:rsidP="00F72BCA">
      <w:pPr>
        <w:widowControl/>
        <w:ind w:firstLineChars="100" w:firstLine="210"/>
      </w:pPr>
      <w:r w:rsidRPr="007E0C38">
        <w:rPr>
          <w:rFonts w:hint="eastAsia"/>
        </w:rPr>
        <w:t>堺</w:t>
      </w:r>
      <w:r w:rsidRPr="007E0C38">
        <w:t>2区人工干潟</w:t>
      </w:r>
      <w:r w:rsidR="00F72BCA" w:rsidRPr="007E0C38">
        <w:rPr>
          <w:rFonts w:hint="eastAsia"/>
        </w:rPr>
        <w:t>(</w:t>
      </w:r>
      <w:r w:rsidRPr="007E0C38">
        <w:t>護岸</w:t>
      </w:r>
      <w:r w:rsidR="00F72BCA" w:rsidRPr="007E0C38">
        <w:rPr>
          <w:rFonts w:hint="eastAsia"/>
        </w:rPr>
        <w:t>)</w:t>
      </w:r>
      <w:r w:rsidR="00066F3D" w:rsidRPr="007E0C38">
        <w:rPr>
          <w:rFonts w:hint="eastAsia"/>
        </w:rPr>
        <w:t>では</w:t>
      </w:r>
      <w:r w:rsidR="00576FD4" w:rsidRPr="007E0C38">
        <w:rPr>
          <w:rFonts w:hint="eastAsia"/>
        </w:rPr>
        <w:t>ワカメのみの</w:t>
      </w:r>
      <w:r w:rsidR="00265B5F" w:rsidRPr="007E0C38">
        <w:rPr>
          <w:rFonts w:hint="eastAsia"/>
        </w:rPr>
        <w:t>出現し</w:t>
      </w:r>
      <w:r w:rsidRPr="007E0C38">
        <w:rPr>
          <w:rFonts w:hint="eastAsia"/>
        </w:rPr>
        <w:t>、</w:t>
      </w:r>
      <w:r w:rsidR="009A0C63" w:rsidRPr="007E0C38">
        <w:rPr>
          <w:rFonts w:hint="eastAsia"/>
        </w:rPr>
        <w:t>堺第</w:t>
      </w:r>
      <w:r w:rsidR="009A0C63" w:rsidRPr="007E0C38">
        <w:t>7-3区、泉北6区、新浜地区および阪南4･6区では、</w:t>
      </w:r>
      <w:r w:rsidRPr="007E0C38">
        <w:rPr>
          <w:rFonts w:hint="eastAsia"/>
        </w:rPr>
        <w:t>ワカメ、タマハハキモク、シダモクが出現した。</w:t>
      </w:r>
    </w:p>
    <w:p w14:paraId="5AA8F0C9" w14:textId="0D79C60F" w:rsidR="00526EDA" w:rsidRDefault="00526EDA" w:rsidP="00F72BCA">
      <w:pPr>
        <w:widowControl/>
        <w:ind w:firstLineChars="100" w:firstLine="210"/>
        <w:rPr>
          <w:szCs w:val="21"/>
        </w:rPr>
      </w:pPr>
      <w:r w:rsidRPr="007E0C38">
        <w:rPr>
          <w:rFonts w:hint="eastAsia"/>
          <w:szCs w:val="21"/>
        </w:rPr>
        <w:t>なお、泉大津沖処分場では確認されなかったホンダワラ類が、同処分場を挟む</w:t>
      </w:r>
      <w:r w:rsidRPr="007E0C38">
        <w:rPr>
          <w:rFonts w:hint="eastAsia"/>
        </w:rPr>
        <w:t>泉北</w:t>
      </w:r>
      <w:r w:rsidRPr="007E0C38">
        <w:t>6区と新浜地区では</w:t>
      </w:r>
      <w:r w:rsidR="00265B5F" w:rsidRPr="007E0C38">
        <w:rPr>
          <w:rFonts w:hint="eastAsia"/>
        </w:rPr>
        <w:t>出現している</w:t>
      </w:r>
      <w:r w:rsidRPr="007E0C38">
        <w:rPr>
          <w:rFonts w:hint="eastAsia"/>
          <w:szCs w:val="21"/>
        </w:rPr>
        <w:t>。</w:t>
      </w:r>
    </w:p>
    <w:p w14:paraId="48CBDECB" w14:textId="77777777" w:rsidR="009104C6" w:rsidRDefault="009104C6" w:rsidP="00526EDA">
      <w:pPr>
        <w:widowControl/>
        <w:rPr>
          <w:szCs w:val="21"/>
        </w:rPr>
      </w:pPr>
    </w:p>
    <w:p w14:paraId="02154737" w14:textId="638D0EF7" w:rsidR="007C2217" w:rsidRPr="00632DE5" w:rsidRDefault="000A7EB6" w:rsidP="0018318F">
      <w:pPr>
        <w:ind w:leftChars="540" w:left="1134" w:rightChars="269" w:right="565"/>
        <w:jc w:val="center"/>
        <w:textAlignment w:val="center"/>
        <w:rPr>
          <w:rFonts w:ascii="ＭＳ ゴシック" w:eastAsia="ＭＳ ゴシック" w:hAnsi="ＭＳ ゴシック"/>
        </w:rPr>
      </w:pPr>
      <w:r w:rsidRPr="00632DE5">
        <w:rPr>
          <w:rFonts w:ascii="ＭＳ ゴシック" w:eastAsia="ＭＳ ゴシック" w:hAnsi="ＭＳ ゴシック"/>
        </w:rPr>
        <w:t xml:space="preserve">表 </w:t>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STYLEREF 1 \s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3</w:t>
      </w:r>
      <w:r w:rsidRPr="00632DE5">
        <w:rPr>
          <w:rFonts w:ascii="ＭＳ ゴシック" w:eastAsia="ＭＳ ゴシック" w:hAnsi="ＭＳ ゴシック"/>
        </w:rPr>
        <w:fldChar w:fldCharType="end"/>
      </w:r>
      <w:r w:rsidRPr="00632DE5">
        <w:rPr>
          <w:rFonts w:ascii="ＭＳ ゴシック" w:eastAsia="ＭＳ ゴシック" w:hAnsi="ＭＳ ゴシック"/>
        </w:rPr>
        <w:noBreakHyphen/>
      </w:r>
      <w:r w:rsidRPr="00632DE5">
        <w:rPr>
          <w:rFonts w:ascii="ＭＳ ゴシック" w:eastAsia="ＭＳ ゴシック" w:hAnsi="ＭＳ ゴシック"/>
        </w:rPr>
        <w:fldChar w:fldCharType="begin"/>
      </w:r>
      <w:r w:rsidRPr="00632DE5">
        <w:rPr>
          <w:rFonts w:ascii="ＭＳ ゴシック" w:eastAsia="ＭＳ ゴシック" w:hAnsi="ＭＳ ゴシック"/>
        </w:rPr>
        <w:instrText xml:space="preserve"> SEQ 表 \* ARABIC \s 1 </w:instrText>
      </w:r>
      <w:r w:rsidRPr="00632DE5">
        <w:rPr>
          <w:rFonts w:ascii="ＭＳ ゴシック" w:eastAsia="ＭＳ ゴシック" w:hAnsi="ＭＳ ゴシック"/>
        </w:rPr>
        <w:fldChar w:fldCharType="separate"/>
      </w:r>
      <w:r w:rsidR="00AF5DF1">
        <w:rPr>
          <w:rFonts w:ascii="ＭＳ ゴシック" w:eastAsia="ＭＳ ゴシック" w:hAnsi="ＭＳ ゴシック"/>
          <w:noProof/>
        </w:rPr>
        <w:t>8</w:t>
      </w:r>
      <w:r w:rsidRPr="00632DE5">
        <w:rPr>
          <w:rFonts w:ascii="ＭＳ ゴシック" w:eastAsia="ＭＳ ゴシック" w:hAnsi="ＭＳ ゴシック"/>
        </w:rPr>
        <w:fldChar w:fldCharType="end"/>
      </w:r>
      <w:r w:rsidRPr="00632DE5">
        <w:rPr>
          <w:rFonts w:ascii="ＭＳ ゴシック" w:eastAsia="ＭＳ ゴシック" w:hAnsi="ＭＳ ゴシック" w:hint="eastAsia"/>
        </w:rPr>
        <w:t xml:space="preserve">　</w:t>
      </w:r>
      <w:r w:rsidR="007C2217" w:rsidRPr="00632DE5">
        <w:rPr>
          <w:rFonts w:ascii="ＭＳ ゴシック" w:eastAsia="ＭＳ ゴシック" w:hAnsi="ＭＳ ゴシック" w:hint="eastAsia"/>
        </w:rPr>
        <w:t>本調査での</w:t>
      </w:r>
      <w:r w:rsidR="00066F3D" w:rsidRPr="00632DE5">
        <w:rPr>
          <w:rFonts w:ascii="ＭＳ ゴシック" w:eastAsia="ＭＳ ゴシック" w:hAnsi="ＭＳ ゴシック" w:hint="eastAsia"/>
        </w:rPr>
        <w:t>大型</w:t>
      </w:r>
      <w:r w:rsidR="001759F0" w:rsidRPr="00632DE5">
        <w:rPr>
          <w:rFonts w:ascii="ＭＳ ゴシック" w:eastAsia="ＭＳ ゴシック" w:hAnsi="ＭＳ ゴシック" w:hint="eastAsia"/>
        </w:rPr>
        <w:t>海藻</w:t>
      </w:r>
      <w:r w:rsidR="00066F3D" w:rsidRPr="00632DE5">
        <w:rPr>
          <w:rFonts w:ascii="ＭＳ ゴシック" w:eastAsia="ＭＳ ゴシック" w:hAnsi="ＭＳ ゴシック" w:hint="eastAsia"/>
        </w:rPr>
        <w:t>の出現状況</w:t>
      </w:r>
      <w:r w:rsidR="007C2217" w:rsidRPr="00632DE5">
        <w:rPr>
          <w:rFonts w:ascii="ＭＳ ゴシック" w:eastAsia="ＭＳ ゴシック" w:hAnsi="ＭＳ ゴシック" w:hint="eastAsia"/>
        </w:rPr>
        <w:t>(2024年5月)</w:t>
      </w:r>
    </w:p>
    <w:tbl>
      <w:tblPr>
        <w:tblStyle w:val="a3"/>
        <w:tblW w:w="0" w:type="auto"/>
        <w:tblInd w:w="1129" w:type="dxa"/>
        <w:tblLook w:val="04A0" w:firstRow="1" w:lastRow="0" w:firstColumn="1" w:lastColumn="0" w:noHBand="0" w:noVBand="1"/>
      </w:tblPr>
      <w:tblGrid>
        <w:gridCol w:w="1843"/>
        <w:gridCol w:w="1870"/>
        <w:gridCol w:w="1843"/>
        <w:gridCol w:w="1843"/>
      </w:tblGrid>
      <w:tr w:rsidR="00C33649" w:rsidRPr="00C33649" w14:paraId="075AE750" w14:textId="77777777" w:rsidTr="009104C6">
        <w:tc>
          <w:tcPr>
            <w:tcW w:w="1843" w:type="dxa"/>
          </w:tcPr>
          <w:p w14:paraId="39B05120" w14:textId="56B03610"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調査海域</w:t>
            </w:r>
          </w:p>
        </w:tc>
        <w:tc>
          <w:tcPr>
            <w:tcW w:w="1870" w:type="dxa"/>
          </w:tcPr>
          <w:p w14:paraId="3C251277" w14:textId="07C20819"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ワカメ</w:t>
            </w:r>
          </w:p>
        </w:tc>
        <w:tc>
          <w:tcPr>
            <w:tcW w:w="1843" w:type="dxa"/>
          </w:tcPr>
          <w:p w14:paraId="607A5C9E" w14:textId="168A1DE7"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シダモク</w:t>
            </w:r>
          </w:p>
        </w:tc>
        <w:tc>
          <w:tcPr>
            <w:tcW w:w="1843" w:type="dxa"/>
          </w:tcPr>
          <w:p w14:paraId="754230E6" w14:textId="33523196"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タマハハキモク</w:t>
            </w:r>
          </w:p>
        </w:tc>
      </w:tr>
      <w:tr w:rsidR="00C33649" w:rsidRPr="00C33649" w14:paraId="1991D612" w14:textId="77777777" w:rsidTr="009104C6">
        <w:tc>
          <w:tcPr>
            <w:tcW w:w="1843" w:type="dxa"/>
          </w:tcPr>
          <w:p w14:paraId="45689000" w14:textId="37DCB086" w:rsidR="00C33649" w:rsidRPr="00C33649" w:rsidRDefault="00C33649" w:rsidP="009104C6">
            <w:pPr>
              <w:widowControl/>
              <w:ind w:leftChars="14" w:left="29"/>
              <w:jc w:val="left"/>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堺2区人工干潟</w:t>
            </w:r>
          </w:p>
        </w:tc>
        <w:tc>
          <w:tcPr>
            <w:tcW w:w="1870" w:type="dxa"/>
          </w:tcPr>
          <w:p w14:paraId="576922B8" w14:textId="36437E72"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2017FDAB" w14:textId="47799472"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7765DB0F" w14:textId="11A7B843"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r>
      <w:tr w:rsidR="00C33649" w:rsidRPr="00C33649" w14:paraId="11AF1FFA" w14:textId="77777777" w:rsidTr="009104C6">
        <w:tc>
          <w:tcPr>
            <w:tcW w:w="1843" w:type="dxa"/>
          </w:tcPr>
          <w:p w14:paraId="0ACE41B1" w14:textId="408944E3" w:rsidR="00C33649" w:rsidRPr="00C33649" w:rsidRDefault="00C33649" w:rsidP="009104C6">
            <w:pPr>
              <w:widowControl/>
              <w:ind w:leftChars="14" w:left="29"/>
              <w:jc w:val="left"/>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堺第7-3区</w:t>
            </w:r>
          </w:p>
        </w:tc>
        <w:tc>
          <w:tcPr>
            <w:tcW w:w="1870" w:type="dxa"/>
          </w:tcPr>
          <w:p w14:paraId="25BACBEA" w14:textId="25E7EC82"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549324A8" w14:textId="13C675A9"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0A2D94B8" w14:textId="4CD8D99D"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r>
      <w:tr w:rsidR="00C33649" w:rsidRPr="00C33649" w14:paraId="1C35DB49" w14:textId="77777777" w:rsidTr="009104C6">
        <w:tc>
          <w:tcPr>
            <w:tcW w:w="1843" w:type="dxa"/>
          </w:tcPr>
          <w:p w14:paraId="066A7817" w14:textId="09587939" w:rsidR="00C33649" w:rsidRPr="00C33649" w:rsidRDefault="00C33649" w:rsidP="009104C6">
            <w:pPr>
              <w:widowControl/>
              <w:ind w:leftChars="14" w:left="29"/>
              <w:jc w:val="left"/>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泉北6区</w:t>
            </w:r>
          </w:p>
        </w:tc>
        <w:tc>
          <w:tcPr>
            <w:tcW w:w="1870" w:type="dxa"/>
          </w:tcPr>
          <w:p w14:paraId="3D8DBBA9" w14:textId="4921F41C"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04EBECEF" w14:textId="6ECB989B"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016509CE" w14:textId="02CFFC3D"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r>
      <w:tr w:rsidR="00C33649" w:rsidRPr="00C33649" w14:paraId="626DEBD9" w14:textId="77777777" w:rsidTr="009104C6">
        <w:tc>
          <w:tcPr>
            <w:tcW w:w="1843" w:type="dxa"/>
          </w:tcPr>
          <w:p w14:paraId="592A42E1" w14:textId="389DA923" w:rsidR="00C33649" w:rsidRPr="00C33649" w:rsidRDefault="00C33649" w:rsidP="009104C6">
            <w:pPr>
              <w:widowControl/>
              <w:ind w:leftChars="14" w:left="29"/>
              <w:jc w:val="left"/>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新浜地区</w:t>
            </w:r>
          </w:p>
        </w:tc>
        <w:tc>
          <w:tcPr>
            <w:tcW w:w="1870" w:type="dxa"/>
          </w:tcPr>
          <w:p w14:paraId="4554A265" w14:textId="2DFD54C2"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4D80BEE1" w14:textId="638E97B6"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5AE6C705" w14:textId="6B389A8B"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r>
      <w:tr w:rsidR="00C33649" w:rsidRPr="00C33649" w14:paraId="585C5747" w14:textId="77777777" w:rsidTr="009104C6">
        <w:tc>
          <w:tcPr>
            <w:tcW w:w="1843" w:type="dxa"/>
          </w:tcPr>
          <w:p w14:paraId="2DFDC64A" w14:textId="0DC249E0" w:rsidR="00C33649" w:rsidRPr="00C33649" w:rsidRDefault="00C33649" w:rsidP="009104C6">
            <w:pPr>
              <w:widowControl/>
              <w:ind w:leftChars="14" w:left="29"/>
              <w:jc w:val="left"/>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阪南4･6区</w:t>
            </w:r>
          </w:p>
        </w:tc>
        <w:tc>
          <w:tcPr>
            <w:tcW w:w="1870" w:type="dxa"/>
          </w:tcPr>
          <w:p w14:paraId="7BACD248" w14:textId="3C80BEBD" w:rsidR="00C33649" w:rsidRPr="00C33649" w:rsidRDefault="00C33649" w:rsidP="00C33649">
            <w:pPr>
              <w:widowControl/>
              <w:jc w:val="center"/>
              <w:rPr>
                <w:rFonts w:ascii="ＭＳ ゴシック" w:eastAsia="ＭＳ ゴシック" w:hAnsi="ＭＳ ゴシック"/>
                <w:sz w:val="20"/>
                <w:szCs w:val="20"/>
              </w:rPr>
            </w:pPr>
            <w:r w:rsidRPr="00C33649">
              <w:rPr>
                <w:rFonts w:ascii="ＭＳ ゴシック" w:eastAsia="ＭＳ ゴシック" w:hAnsi="ＭＳ ゴシック" w:hint="eastAsia"/>
                <w:sz w:val="20"/>
                <w:szCs w:val="20"/>
              </w:rPr>
              <w:t>◎</w:t>
            </w:r>
          </w:p>
        </w:tc>
        <w:tc>
          <w:tcPr>
            <w:tcW w:w="1843" w:type="dxa"/>
          </w:tcPr>
          <w:p w14:paraId="0B0ED00A" w14:textId="518F2574" w:rsidR="00C33649" w:rsidRPr="00C33649" w:rsidRDefault="007C2217" w:rsidP="00C33649">
            <w:pPr>
              <w:widowControl/>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w:t>
            </w:r>
          </w:p>
        </w:tc>
        <w:tc>
          <w:tcPr>
            <w:tcW w:w="1843" w:type="dxa"/>
          </w:tcPr>
          <w:p w14:paraId="300C0659" w14:textId="19472714" w:rsidR="00C33649" w:rsidRPr="00C33649" w:rsidRDefault="007C2217" w:rsidP="00C33649">
            <w:pPr>
              <w:widowControl/>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w:t>
            </w:r>
          </w:p>
        </w:tc>
      </w:tr>
    </w:tbl>
    <w:p w14:paraId="04681289" w14:textId="77777777" w:rsidR="00C33649" w:rsidRDefault="00C33649" w:rsidP="00C33649">
      <w:pPr>
        <w:widowControl/>
        <w:snapToGrid w:val="0"/>
        <w:spacing w:line="100" w:lineRule="exact"/>
        <w:jc w:val="right"/>
      </w:pPr>
    </w:p>
    <w:tbl>
      <w:tblPr>
        <w:tblStyle w:val="a3"/>
        <w:tblW w:w="7938" w:type="dxa"/>
        <w:tblInd w:w="704" w:type="dxa"/>
        <w:tblLook w:val="04A0" w:firstRow="1" w:lastRow="0" w:firstColumn="1" w:lastColumn="0" w:noHBand="0" w:noVBand="1"/>
      </w:tblPr>
      <w:tblGrid>
        <w:gridCol w:w="4063"/>
        <w:gridCol w:w="3875"/>
      </w:tblGrid>
      <w:tr w:rsidR="00C33649" w14:paraId="4BBFF73B" w14:textId="77777777" w:rsidTr="00D403C7">
        <w:trPr>
          <w:trHeight w:val="3555"/>
        </w:trPr>
        <w:tc>
          <w:tcPr>
            <w:tcW w:w="4253" w:type="dxa"/>
            <w:tcBorders>
              <w:top w:val="nil"/>
              <w:left w:val="nil"/>
              <w:bottom w:val="nil"/>
              <w:right w:val="nil"/>
            </w:tcBorders>
          </w:tcPr>
          <w:p w14:paraId="0CB76681" w14:textId="21A06BA0" w:rsidR="00C33649" w:rsidRPr="00C33649" w:rsidRDefault="00C33649" w:rsidP="007C2217">
            <w:pPr>
              <w:widowControl/>
              <w:snapToGrid w:val="0"/>
              <w:ind w:leftChars="221" w:left="464"/>
              <w:jc w:val="left"/>
              <w:rPr>
                <w:rFonts w:ascii="ＭＳ ゴシック" w:eastAsia="ＭＳ ゴシック" w:hAnsi="ＭＳ ゴシック"/>
                <w:sz w:val="18"/>
                <w:szCs w:val="18"/>
              </w:rPr>
            </w:pPr>
            <w:r w:rsidRPr="00C33649">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：濃生～疎生の被度がみられる</w:t>
            </w:r>
          </w:p>
          <w:p w14:paraId="04AEB353" w14:textId="13455ABF" w:rsidR="00C33649" w:rsidRPr="00C33649" w:rsidRDefault="00C33649" w:rsidP="007C2217">
            <w:pPr>
              <w:widowControl/>
              <w:snapToGrid w:val="0"/>
              <w:ind w:leftChars="221" w:left="464"/>
              <w:jc w:val="left"/>
              <w:rPr>
                <w:rFonts w:ascii="ＭＳ ゴシック" w:eastAsia="ＭＳ ゴシック" w:hAnsi="ＭＳ ゴシック"/>
                <w:sz w:val="18"/>
                <w:szCs w:val="18"/>
              </w:rPr>
            </w:pPr>
            <w:r w:rsidRPr="00C33649">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：点生～極点生の被度がみられる</w:t>
            </w:r>
          </w:p>
          <w:p w14:paraId="377FB188" w14:textId="7943BA21" w:rsidR="00C33649" w:rsidRDefault="00C33649" w:rsidP="007C2217">
            <w:pPr>
              <w:widowControl/>
              <w:snapToGrid w:val="0"/>
              <w:ind w:leftChars="221" w:left="464"/>
              <w:jc w:val="left"/>
            </w:pPr>
            <w:r w:rsidRPr="00C33649">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：分布がみられない</w:t>
            </w:r>
          </w:p>
        </w:tc>
        <w:tc>
          <w:tcPr>
            <w:tcW w:w="3685" w:type="dxa"/>
            <w:tcBorders>
              <w:top w:val="nil"/>
              <w:left w:val="nil"/>
              <w:bottom w:val="nil"/>
              <w:right w:val="nil"/>
            </w:tcBorders>
          </w:tcPr>
          <w:p w14:paraId="38CA80E7" w14:textId="364883F7" w:rsidR="00C33649" w:rsidRDefault="00021CB7" w:rsidP="00C33649">
            <w:pPr>
              <w:widowControl/>
              <w:jc w:val="right"/>
            </w:pPr>
            <w:r>
              <w:rPr>
                <w:rFonts w:hint="eastAsia"/>
                <w:noProof/>
              </w:rPr>
              <w:drawing>
                <wp:anchor distT="0" distB="0" distL="114300" distR="114300" simplePos="0" relativeHeight="252001280" behindDoc="0" locked="0" layoutInCell="1" allowOverlap="1" wp14:anchorId="7C56EB40" wp14:editId="6F9D7803">
                  <wp:simplePos x="0" y="0"/>
                  <wp:positionH relativeFrom="column">
                    <wp:posOffset>2021205</wp:posOffset>
                  </wp:positionH>
                  <wp:positionV relativeFrom="paragraph">
                    <wp:posOffset>2441575</wp:posOffset>
                  </wp:positionV>
                  <wp:extent cx="276225" cy="276225"/>
                  <wp:effectExtent l="0" t="0" r="9525" b="9525"/>
                  <wp:wrapNone/>
                  <wp:docPr id="34355823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72F0">
              <w:rPr>
                <w:noProof/>
              </w:rPr>
              <mc:AlternateContent>
                <mc:Choice Requires="wpg">
                  <w:drawing>
                    <wp:inline distT="0" distB="0" distL="0" distR="0" wp14:anchorId="65C78398" wp14:editId="3891BEB2">
                      <wp:extent cx="2323465" cy="2879725"/>
                      <wp:effectExtent l="0" t="0" r="0" b="0"/>
                      <wp:docPr id="1376334229" name="グループ化 315"/>
                      <wp:cNvGraphicFramePr/>
                      <a:graphic xmlns:a="http://schemas.openxmlformats.org/drawingml/2006/main">
                        <a:graphicData uri="http://schemas.microsoft.com/office/word/2010/wordprocessingGroup">
                          <wpg:wgp>
                            <wpg:cNvGrpSpPr/>
                            <wpg:grpSpPr>
                              <a:xfrm>
                                <a:off x="0" y="0"/>
                                <a:ext cx="2323465" cy="2879725"/>
                                <a:chOff x="0" y="0"/>
                                <a:chExt cx="2323465" cy="2879725"/>
                              </a:xfrm>
                            </wpg:grpSpPr>
                            <pic:pic xmlns:pic="http://schemas.openxmlformats.org/drawingml/2006/picture">
                              <pic:nvPicPr>
                                <pic:cNvPr id="411352960" name="図 121"/>
                                <pic:cNvPicPr>
                                  <a:picLocks noChangeAspect="1"/>
                                </pic:cNvPicPr>
                              </pic:nvPicPr>
                              <pic:blipFill rotWithShape="1">
                                <a:blip r:embed="rId95" cstate="email">
                                  <a:extLst>
                                    <a:ext uri="{28A0092B-C50C-407E-A947-70E740481C1C}">
                                      <a14:useLocalDpi xmlns:a14="http://schemas.microsoft.com/office/drawing/2010/main"/>
                                    </a:ext>
                                  </a:extLst>
                                </a:blip>
                                <a:srcRect b="2596"/>
                                <a:stretch/>
                              </pic:blipFill>
                              <pic:spPr bwMode="auto">
                                <a:xfrm>
                                  <a:off x="0" y="0"/>
                                  <a:ext cx="2323465" cy="2879725"/>
                                </a:xfrm>
                                <a:prstGeom prst="rect">
                                  <a:avLst/>
                                </a:prstGeom>
                                <a:noFill/>
                                <a:ln>
                                  <a:noFill/>
                                </a:ln>
                                <a:extLst>
                                  <a:ext uri="{53640926-AAD7-44D8-BBD7-CCE9431645EC}">
                                    <a14:shadowObscured xmlns:a14="http://schemas.microsoft.com/office/drawing/2010/main"/>
                                  </a:ext>
                                </a:extLst>
                              </pic:spPr>
                            </pic:pic>
                            <wps:wsp>
                              <wps:cNvPr id="1534766633" name="吹き出し: 四角形 314"/>
                              <wps:cNvSpPr/>
                              <wps:spPr>
                                <a:xfrm>
                                  <a:off x="171450" y="1885950"/>
                                  <a:ext cx="614680" cy="105410"/>
                                </a:xfrm>
                                <a:prstGeom prst="wedgeRectCallout">
                                  <a:avLst>
                                    <a:gd name="adj1" fmla="val 86640"/>
                                    <a:gd name="adj2" fmla="val 64497"/>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F1744D7" w14:textId="14A7BF0E" w:rsidR="000A7EB6" w:rsidRPr="00D672F0" w:rsidRDefault="000A7EB6" w:rsidP="00D672F0">
                                    <w:pPr>
                                      <w:snapToGrid w:val="0"/>
                                      <w:jc w:val="center"/>
                                      <w:rPr>
                                        <w:rFonts w:ascii="ＭＳ ゴシック" w:eastAsia="ＭＳ ゴシック" w:hAnsi="ＭＳ ゴシック"/>
                                        <w:b/>
                                        <w:bCs/>
                                        <w:color w:val="000000" w:themeColor="text1"/>
                                        <w:sz w:val="12"/>
                                        <w:szCs w:val="12"/>
                                      </w:rPr>
                                    </w:pPr>
                                    <w:r w:rsidRPr="00D672F0">
                                      <w:rPr>
                                        <w:rFonts w:ascii="ＭＳ ゴシック" w:eastAsia="ＭＳ ゴシック" w:hAnsi="ＭＳ ゴシック" w:hint="eastAsia"/>
                                        <w:b/>
                                        <w:bCs/>
                                        <w:color w:val="000000" w:themeColor="text1"/>
                                        <w:sz w:val="12"/>
                                        <w:szCs w:val="12"/>
                                      </w:rPr>
                                      <w:t>泉大津沖処分場</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inline>
                  </w:drawing>
                </mc:Choice>
                <mc:Fallback>
                  <w:pict>
                    <v:group w14:anchorId="65C78398" id="グループ化 315" o:spid="_x0000_s1278" style="width:182.95pt;height:226.75pt;mso-position-horizontal-relative:char;mso-position-vertical-relative:line" coordsize="23234,287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">
                      <v:shape id="図 121" o:spid="_x0000_s1279" type="#_x0000_t75" style="position:absolute;width:23234;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">
                        <v:imagedata r:id="rId96" o:title="" cropbottom="1701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314" o:spid="_x0000_s1280" type="#_x0000_t61" style="position:absolute;left:1714;top:18859;width:6147;height:1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" adj="29514,24731" filled="f" strokecolor="#09101d [484]" strokeweight=".5pt">
                        <v:textbox inset="1mm,0,1mm,0">
                          <w:txbxContent>
                            <w:p w14:paraId="7F1744D7" w14:textId="14A7BF0E" w:rsidR="000A7EB6" w:rsidRPr="00D672F0" w:rsidRDefault="000A7EB6" w:rsidP="00D672F0">
                              <w:pPr>
                                <w:snapToGrid w:val="0"/>
                                <w:jc w:val="center"/>
                                <w:rPr>
                                  <w:rFonts w:ascii="ＭＳ ゴシック" w:eastAsia="ＭＳ ゴシック" w:hAnsi="ＭＳ ゴシック"/>
                                  <w:b/>
                                  <w:bCs/>
                                  <w:color w:val="000000" w:themeColor="text1"/>
                                  <w:sz w:val="12"/>
                                  <w:szCs w:val="12"/>
                                </w:rPr>
                              </w:pPr>
                              <w:r w:rsidRPr="00D672F0">
                                <w:rPr>
                                  <w:rFonts w:ascii="ＭＳ ゴシック" w:eastAsia="ＭＳ ゴシック" w:hAnsi="ＭＳ ゴシック" w:hint="eastAsia"/>
                                  <w:b/>
                                  <w:bCs/>
                                  <w:color w:val="000000" w:themeColor="text1"/>
                                  <w:sz w:val="12"/>
                                  <w:szCs w:val="12"/>
                                </w:rPr>
                                <w:t>泉大津沖処分場</w:t>
                              </w:r>
                            </w:p>
                          </w:txbxContent>
                        </v:textbox>
                      </v:shape>
                      <w10:anchorlock/>
                    </v:group>
                  </w:pict>
                </mc:Fallback>
              </mc:AlternateContent>
            </w:r>
          </w:p>
        </w:tc>
      </w:tr>
    </w:tbl>
    <w:p w14:paraId="33C2E326" w14:textId="1D0144CE" w:rsidR="009104C6" w:rsidRDefault="009104C6">
      <w:pPr>
        <w:widowControl/>
        <w:jc w:val="left"/>
      </w:pPr>
    </w:p>
    <w:p w14:paraId="54B95107" w14:textId="100F7DA1" w:rsidR="00502609" w:rsidRPr="0018318F" w:rsidRDefault="00502609">
      <w:pPr>
        <w:widowControl/>
        <w:jc w:val="left"/>
        <w:rPr>
          <w:b/>
        </w:rPr>
      </w:pPr>
      <w:r w:rsidRPr="0018318F">
        <w:rPr>
          <w:rFonts w:hint="eastAsia"/>
          <w:b/>
        </w:rPr>
        <w:t>【</w:t>
      </w:r>
      <w:r w:rsidR="00F67C02" w:rsidRPr="0018318F">
        <w:rPr>
          <w:rFonts w:hint="eastAsia"/>
          <w:b/>
          <w:bCs/>
        </w:rPr>
        <w:t>まとめ</w:t>
      </w:r>
      <w:r w:rsidRPr="0018318F">
        <w:rPr>
          <w:rFonts w:hint="eastAsia"/>
          <w:b/>
        </w:rPr>
        <w:t>】</w:t>
      </w:r>
    </w:p>
    <w:p w14:paraId="5908C000" w14:textId="4EDDC194" w:rsidR="00095D24" w:rsidRPr="007E0C38" w:rsidRDefault="002B6698" w:rsidP="009104C6">
      <w:pPr>
        <w:widowControl/>
        <w:wordWrap w:val="0"/>
        <w:ind w:firstLineChars="100" w:firstLine="210"/>
      </w:pPr>
      <w:r w:rsidRPr="007E0C38">
        <w:rPr>
          <w:rFonts w:hint="eastAsia"/>
        </w:rPr>
        <w:t>被度にばらつき</w:t>
      </w:r>
      <w:r w:rsidR="007E0C38" w:rsidRPr="007E0C38">
        <w:rPr>
          <w:rFonts w:hint="eastAsia"/>
        </w:rPr>
        <w:t>が</w:t>
      </w:r>
      <w:r w:rsidRPr="007E0C38">
        <w:rPr>
          <w:rFonts w:hint="eastAsia"/>
        </w:rPr>
        <w:t>あるものの</w:t>
      </w:r>
      <w:r w:rsidR="007E0C38" w:rsidRPr="007E0C38">
        <w:rPr>
          <w:rFonts w:hint="eastAsia"/>
        </w:rPr>
        <w:t>、</w:t>
      </w:r>
      <w:r w:rsidRPr="007E0C38">
        <w:rPr>
          <w:rFonts w:hint="eastAsia"/>
        </w:rPr>
        <w:t>ワカメは広範囲に生息していることから、大阪湾奥部で</w:t>
      </w:r>
      <w:r w:rsidR="00D96BA3" w:rsidRPr="007E0C38">
        <w:rPr>
          <w:rFonts w:hint="eastAsia"/>
        </w:rPr>
        <w:t>の</w:t>
      </w:r>
      <w:r w:rsidR="00095D24" w:rsidRPr="007E0C38">
        <w:rPr>
          <w:rFonts w:hint="eastAsia"/>
        </w:rPr>
        <w:t>藻場創出</w:t>
      </w:r>
      <w:r w:rsidRPr="007E0C38">
        <w:rPr>
          <w:rFonts w:hint="eastAsia"/>
        </w:rPr>
        <w:t>候補種として適していると考えられる。</w:t>
      </w:r>
    </w:p>
    <w:p w14:paraId="7DF2BC28" w14:textId="4EA0678A" w:rsidR="002B6698" w:rsidRDefault="002B6698" w:rsidP="009104C6">
      <w:pPr>
        <w:widowControl/>
        <w:wordWrap w:val="0"/>
        <w:ind w:firstLineChars="100" w:firstLine="210"/>
      </w:pPr>
      <w:r w:rsidRPr="007E0C38">
        <w:rPr>
          <w:rFonts w:hint="eastAsia"/>
        </w:rPr>
        <w:t>また、</w:t>
      </w:r>
      <w:r w:rsidR="00D96BA3" w:rsidRPr="007E0C38">
        <w:rPr>
          <w:rFonts w:hint="eastAsia"/>
        </w:rPr>
        <w:t>ワカメと比較すると被度が低く、生息範囲は限られるが、大阪湾奥部で確認されている</w:t>
      </w:r>
      <w:r w:rsidRPr="007E0C38">
        <w:rPr>
          <w:rFonts w:hint="eastAsia"/>
        </w:rPr>
        <w:t>シダモク、タマハハキモク、ヨレモクモドキといったホンダワラ類や</w:t>
      </w:r>
      <w:r w:rsidR="00D96BA3" w:rsidRPr="007E0C38">
        <w:rPr>
          <w:rFonts w:hint="eastAsia"/>
        </w:rPr>
        <w:t>、</w:t>
      </w:r>
      <w:r w:rsidRPr="007E0C38">
        <w:rPr>
          <w:rFonts w:hint="eastAsia"/>
        </w:rPr>
        <w:t>カジメについても創出候補種となりうる</w:t>
      </w:r>
      <w:r w:rsidR="00095D24" w:rsidRPr="007E0C38">
        <w:rPr>
          <w:rFonts w:hint="eastAsia"/>
        </w:rPr>
        <w:t>と考えられる</w:t>
      </w:r>
      <w:r w:rsidRPr="007E0C38">
        <w:rPr>
          <w:rFonts w:hint="eastAsia"/>
        </w:rPr>
        <w:t>。</w:t>
      </w:r>
    </w:p>
    <w:p w14:paraId="46AA5D8A" w14:textId="77777777" w:rsidR="002B6698" w:rsidRDefault="002B6698" w:rsidP="009104C6">
      <w:pPr>
        <w:widowControl/>
        <w:wordWrap w:val="0"/>
        <w:ind w:firstLineChars="100" w:firstLine="210"/>
      </w:pPr>
    </w:p>
    <w:p w14:paraId="25E7313C" w14:textId="502EF03B" w:rsidR="003712ED" w:rsidRPr="00B24D4C" w:rsidRDefault="003712ED">
      <w:pPr>
        <w:widowControl/>
        <w:jc w:val="left"/>
      </w:pPr>
      <w:r w:rsidRPr="00B24D4C">
        <w:br w:type="page"/>
      </w:r>
    </w:p>
    <w:p w14:paraId="340C2511" w14:textId="31D717C7" w:rsidR="00D96BA3" w:rsidRDefault="00D96BA3" w:rsidP="007B7B9C">
      <w:pPr>
        <w:pStyle w:val="3"/>
      </w:pPr>
      <w:r>
        <w:rPr>
          <w:rFonts w:hint="eastAsia"/>
        </w:rPr>
        <w:lastRenderedPageBreak/>
        <w:t>大阪湾南部</w:t>
      </w:r>
      <w:r w:rsidR="00994C9E">
        <w:rPr>
          <w:rFonts w:hint="eastAsia"/>
        </w:rPr>
        <w:t>の</w:t>
      </w:r>
      <w:r>
        <w:rPr>
          <w:rFonts w:hint="eastAsia"/>
        </w:rPr>
        <w:t>藻場分布</w:t>
      </w:r>
    </w:p>
    <w:p w14:paraId="77B59E44" w14:textId="35C26158" w:rsidR="00117770" w:rsidRPr="007E0C38" w:rsidRDefault="00926043" w:rsidP="00117770">
      <w:r w:rsidRPr="00B24D4C">
        <w:rPr>
          <w:rFonts w:hint="eastAsia"/>
        </w:rPr>
        <w:t xml:space="preserve">　</w:t>
      </w:r>
      <w:r w:rsidRPr="007E0C38">
        <w:rPr>
          <w:rFonts w:hint="eastAsia"/>
        </w:rPr>
        <w:t>環境省の調査では</w:t>
      </w:r>
      <w:r w:rsidR="00576FD4" w:rsidRPr="007E0C38">
        <w:rPr>
          <w:rFonts w:hint="eastAsia"/>
        </w:rPr>
        <w:t>大阪湾南側</w:t>
      </w:r>
      <w:r w:rsidR="00D96BA3" w:rsidRPr="007E0C38">
        <w:rPr>
          <w:rFonts w:hint="eastAsia"/>
        </w:rPr>
        <w:t>（</w:t>
      </w:r>
      <w:r w:rsidRPr="007E0C38">
        <w:rPr>
          <w:rFonts w:hint="eastAsia"/>
        </w:rPr>
        <w:t>泉佐野市以南</w:t>
      </w:r>
      <w:r w:rsidR="00D96BA3" w:rsidRPr="007E0C38">
        <w:rPr>
          <w:rFonts w:hint="eastAsia"/>
        </w:rPr>
        <w:t>）</w:t>
      </w:r>
      <w:r w:rsidRPr="007E0C38">
        <w:rPr>
          <w:rFonts w:hint="eastAsia"/>
        </w:rPr>
        <w:t>では藻場が広がっていることが確認され</w:t>
      </w:r>
      <w:r w:rsidR="00D96BA3" w:rsidRPr="007E0C38">
        <w:rPr>
          <w:rFonts w:hint="eastAsia"/>
        </w:rPr>
        <w:t>たことから、当該地域における</w:t>
      </w:r>
      <w:r w:rsidR="00AA7EF7" w:rsidRPr="007E0C38">
        <w:rPr>
          <w:rFonts w:hint="eastAsia"/>
        </w:rPr>
        <w:t>大型</w:t>
      </w:r>
      <w:r w:rsidR="00117770" w:rsidRPr="007E0C38">
        <w:rPr>
          <w:rFonts w:hint="eastAsia"/>
        </w:rPr>
        <w:t>海藻の出現状況に関する既存知見を収集・整理した。</w:t>
      </w:r>
    </w:p>
    <w:p w14:paraId="3D69FF03" w14:textId="77777777" w:rsidR="00265B5F" w:rsidRPr="007E0C38" w:rsidRDefault="00265B5F" w:rsidP="00117770"/>
    <w:p w14:paraId="55524E72" w14:textId="491C937B" w:rsidR="00D96BA3" w:rsidRPr="0018318F" w:rsidRDefault="00D96BA3" w:rsidP="00117770">
      <w:pPr>
        <w:rPr>
          <w:b/>
        </w:rPr>
      </w:pPr>
      <w:r w:rsidRPr="0018318F">
        <w:rPr>
          <w:rFonts w:hint="eastAsia"/>
          <w:b/>
        </w:rPr>
        <w:t>・</w:t>
      </w:r>
      <w:r w:rsidRPr="0018318F">
        <w:rPr>
          <w:b/>
        </w:rPr>
        <w:t>2020年</w:t>
      </w:r>
      <w:r w:rsidRPr="0018318F">
        <w:rPr>
          <w:rFonts w:hint="eastAsia"/>
          <w:b/>
        </w:rPr>
        <w:t>度</w:t>
      </w:r>
      <w:r w:rsidR="00265B5F" w:rsidRPr="0018318F">
        <w:rPr>
          <w:rFonts w:hint="eastAsia"/>
          <w:b/>
        </w:rPr>
        <w:t>における</w:t>
      </w:r>
      <w:r w:rsidRPr="0018318F">
        <w:rPr>
          <w:rFonts w:hint="eastAsia"/>
          <w:b/>
        </w:rPr>
        <w:t>増殖場での現地調査結果</w:t>
      </w:r>
      <w:r w:rsidRPr="0018318F">
        <w:rPr>
          <w:b/>
        </w:rPr>
        <w:t>(大阪府 2022b)</w:t>
      </w:r>
      <w:r w:rsidR="00265B5F" w:rsidRPr="0018318F">
        <w:rPr>
          <w:rFonts w:hint="eastAsia"/>
          <w:b/>
        </w:rPr>
        <w:t>。</w:t>
      </w:r>
    </w:p>
    <w:p w14:paraId="1E6B3D3D" w14:textId="56BC6FC1" w:rsidR="00926043" w:rsidRPr="007E0C38" w:rsidRDefault="00576FD4" w:rsidP="009D441A">
      <w:pPr>
        <w:widowControl/>
      </w:pPr>
      <w:r w:rsidRPr="007E0C38">
        <w:rPr>
          <w:rFonts w:hint="eastAsia"/>
        </w:rPr>
        <w:t xml:space="preserve">　</w:t>
      </w:r>
      <w:r w:rsidR="00926043" w:rsidRPr="007E0C38">
        <w:rPr>
          <w:rFonts w:hint="eastAsia"/>
        </w:rPr>
        <w:t>調査範囲の最も北側の泉佐野地区ではカジメ、ガラモ、テングサからなる藻場が</w:t>
      </w:r>
      <w:r w:rsidR="007E0C38">
        <w:rPr>
          <w:rFonts w:hint="eastAsia"/>
        </w:rPr>
        <w:t>被度</w:t>
      </w:r>
      <w:r w:rsidR="00926043" w:rsidRPr="007E0C38">
        <w:t>50%以上で</w:t>
      </w:r>
      <w:r w:rsidR="0087127A" w:rsidRPr="007E0C38">
        <w:t>2箇所、</w:t>
      </w:r>
      <w:r w:rsidR="00157148" w:rsidRPr="007E0C38">
        <w:rPr>
          <w:rFonts w:hint="eastAsia"/>
        </w:rPr>
        <w:t>泉佐野地区の</w:t>
      </w:r>
      <w:r w:rsidR="00926043" w:rsidRPr="007E0C38">
        <w:rPr>
          <w:rFonts w:hint="eastAsia"/>
        </w:rPr>
        <w:t>南側の田尻地区でも</w:t>
      </w:r>
      <w:r w:rsidR="00926043" w:rsidRPr="007E0C38">
        <w:t>50%未満であるもののカジメ、ガラモからなる藻場が</w:t>
      </w:r>
      <w:r w:rsidR="0087127A" w:rsidRPr="007E0C38">
        <w:t>2箇所</w:t>
      </w:r>
      <w:r w:rsidR="00926043" w:rsidRPr="007E0C38">
        <w:rPr>
          <w:rFonts w:hint="eastAsia"/>
        </w:rPr>
        <w:t>確認されて</w:t>
      </w:r>
      <w:r w:rsidR="00157148" w:rsidRPr="007E0C38">
        <w:rPr>
          <w:rFonts w:hint="eastAsia"/>
        </w:rPr>
        <w:t>いる。両地区で</w:t>
      </w:r>
      <w:r w:rsidR="00926043" w:rsidRPr="007E0C38">
        <w:rPr>
          <w:rFonts w:hint="eastAsia"/>
        </w:rPr>
        <w:t>藻場が確認された最大水深はそれぞれ</w:t>
      </w:r>
      <w:r w:rsidR="00926043" w:rsidRPr="007E0C38">
        <w:t>6</w:t>
      </w:r>
      <w:r w:rsidR="00157148" w:rsidRPr="007E0C38">
        <w:rPr>
          <w:rFonts w:hint="eastAsia"/>
        </w:rPr>
        <w:t>～</w:t>
      </w:r>
      <w:r w:rsidR="00926043" w:rsidRPr="007E0C38">
        <w:t>6</w:t>
      </w:r>
      <w:r w:rsidR="00157148" w:rsidRPr="007E0C38">
        <w:t>.</w:t>
      </w:r>
      <w:r w:rsidR="00926043" w:rsidRPr="007E0C38">
        <w:t>7mとなっている</w:t>
      </w:r>
      <w:r w:rsidR="00265B5F" w:rsidRPr="007E0C38">
        <w:rPr>
          <w:rFonts w:hint="eastAsia"/>
        </w:rPr>
        <w:t>(</w:t>
      </w:r>
      <w:r w:rsidR="00265B5F" w:rsidRPr="007E0C38">
        <w:fldChar w:fldCharType="begin"/>
      </w:r>
      <w:r w:rsidR="00265B5F" w:rsidRPr="007E0C38">
        <w:instrText xml:space="preserve"> REF _Ref191376543 \h </w:instrText>
      </w:r>
      <w:r w:rsidR="007E0C38" w:rsidRPr="007E0C38">
        <w:instrText xml:space="preserve"> \* MERGEFORMAT </w:instrText>
      </w:r>
      <w:r w:rsidR="00265B5F" w:rsidRPr="007E0C38">
        <w:fldChar w:fldCharType="separate"/>
      </w:r>
      <w:r w:rsidR="00AF5DF1" w:rsidRPr="007E0C38">
        <w:t xml:space="preserve">表 </w:t>
      </w:r>
      <w:r w:rsidR="00AF5DF1" w:rsidRPr="007E0C38">
        <w:rPr>
          <w:noProof/>
        </w:rPr>
        <w:t>3</w:t>
      </w:r>
      <w:r w:rsidR="00AF5DF1" w:rsidRPr="007E0C38">
        <w:noBreakHyphen/>
      </w:r>
      <w:r w:rsidR="00AF5DF1" w:rsidRPr="007E0C38">
        <w:rPr>
          <w:noProof/>
        </w:rPr>
        <w:t>9</w:t>
      </w:r>
      <w:r w:rsidR="00265B5F" w:rsidRPr="007E0C38">
        <w:fldChar w:fldCharType="end"/>
      </w:r>
      <w:r w:rsidR="00265B5F" w:rsidRPr="007E0C38">
        <w:rPr>
          <w:rFonts w:hint="eastAsia"/>
        </w:rPr>
        <w:t>)</w:t>
      </w:r>
      <w:r w:rsidR="00926043" w:rsidRPr="007E0C38">
        <w:t>。</w:t>
      </w:r>
    </w:p>
    <w:p w14:paraId="13191206" w14:textId="77777777" w:rsidR="00926043" w:rsidRPr="007E0C38" w:rsidRDefault="00926043" w:rsidP="00157148">
      <w:pPr>
        <w:widowControl/>
        <w:snapToGrid w:val="0"/>
        <w:jc w:val="left"/>
      </w:pPr>
    </w:p>
    <w:p w14:paraId="43D520E2" w14:textId="0A906AF5" w:rsidR="00926043" w:rsidRPr="007E0C38" w:rsidRDefault="000A7EB6" w:rsidP="0018318F">
      <w:pPr>
        <w:widowControl/>
        <w:ind w:leftChars="405" w:left="850" w:rightChars="404" w:right="848"/>
        <w:jc w:val="center"/>
        <w:rPr>
          <w:rFonts w:ascii="ＭＳ ゴシック" w:eastAsia="ＭＳ ゴシック" w:hAnsi="ＭＳ ゴシック"/>
        </w:rPr>
      </w:pPr>
      <w:bookmarkStart w:id="22" w:name="_Ref191376543"/>
      <w:r w:rsidRPr="007E0C38">
        <w:rPr>
          <w:rFonts w:ascii="ＭＳ ゴシック" w:eastAsia="ＭＳ ゴシック" w:hAnsi="ＭＳ ゴシック"/>
        </w:rPr>
        <w:t xml:space="preserve">表 </w:t>
      </w:r>
      <w:r w:rsidRPr="007E0C38">
        <w:rPr>
          <w:rFonts w:ascii="ＭＳ ゴシック" w:eastAsia="ＭＳ ゴシック" w:hAnsi="ＭＳ ゴシック"/>
        </w:rPr>
        <w:fldChar w:fldCharType="begin"/>
      </w:r>
      <w:r w:rsidRPr="007E0C38">
        <w:rPr>
          <w:rFonts w:ascii="ＭＳ ゴシック" w:eastAsia="ＭＳ ゴシック" w:hAnsi="ＭＳ ゴシック"/>
        </w:rPr>
        <w:instrText xml:space="preserve"> STYLEREF 1 \s </w:instrText>
      </w:r>
      <w:r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3</w:t>
      </w:r>
      <w:r w:rsidRPr="007E0C38">
        <w:rPr>
          <w:rFonts w:ascii="ＭＳ ゴシック" w:eastAsia="ＭＳ ゴシック" w:hAnsi="ＭＳ ゴシック"/>
        </w:rPr>
        <w:fldChar w:fldCharType="end"/>
      </w:r>
      <w:r w:rsidRPr="007E0C38">
        <w:rPr>
          <w:rFonts w:ascii="ＭＳ ゴシック" w:eastAsia="ＭＳ ゴシック" w:hAnsi="ＭＳ ゴシック"/>
        </w:rPr>
        <w:noBreakHyphen/>
      </w:r>
      <w:r w:rsidRPr="007E0C38">
        <w:rPr>
          <w:rFonts w:ascii="ＭＳ ゴシック" w:eastAsia="ＭＳ ゴシック" w:hAnsi="ＭＳ ゴシック"/>
        </w:rPr>
        <w:fldChar w:fldCharType="begin"/>
      </w:r>
      <w:r w:rsidRPr="007E0C38">
        <w:rPr>
          <w:rFonts w:ascii="ＭＳ ゴシック" w:eastAsia="ＭＳ ゴシック" w:hAnsi="ＭＳ ゴシック"/>
        </w:rPr>
        <w:instrText xml:space="preserve"> SEQ 表 \* ARABIC \s 1 </w:instrText>
      </w:r>
      <w:r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9</w:t>
      </w:r>
      <w:r w:rsidRPr="007E0C38">
        <w:rPr>
          <w:rFonts w:ascii="ＭＳ ゴシック" w:eastAsia="ＭＳ ゴシック" w:hAnsi="ＭＳ ゴシック"/>
        </w:rPr>
        <w:fldChar w:fldCharType="end"/>
      </w:r>
      <w:bookmarkEnd w:id="22"/>
      <w:r w:rsidRPr="007E0C38">
        <w:rPr>
          <w:rFonts w:ascii="ＭＳ ゴシック" w:eastAsia="ＭＳ ゴシック" w:hAnsi="ＭＳ ゴシック" w:hint="eastAsia"/>
        </w:rPr>
        <w:t xml:space="preserve">　</w:t>
      </w:r>
      <w:r w:rsidR="00926043" w:rsidRPr="007E0C38">
        <w:rPr>
          <w:rFonts w:ascii="ＭＳ ゴシック" w:eastAsia="ＭＳ ゴシック" w:hAnsi="ＭＳ ゴシック" w:hint="eastAsia"/>
        </w:rPr>
        <w:t>大阪湾南部の各地区における増殖場の藻場の分布状況</w:t>
      </w:r>
      <w:r w:rsidR="00A25E3B" w:rsidRPr="007E0C38">
        <w:rPr>
          <w:rFonts w:ascii="ＭＳ ゴシック" w:eastAsia="ＭＳ ゴシック" w:hAnsi="ＭＳ ゴシック"/>
        </w:rPr>
        <w:t>(2020年度)</w:t>
      </w:r>
    </w:p>
    <w:p w14:paraId="625B5A7D" w14:textId="77777777" w:rsidR="00926043" w:rsidRPr="007E0C38" w:rsidRDefault="00926043" w:rsidP="00A81164">
      <w:pPr>
        <w:widowControl/>
        <w:snapToGrid w:val="0"/>
        <w:jc w:val="center"/>
      </w:pPr>
      <w:r w:rsidRPr="00D13528">
        <w:rPr>
          <w:noProof/>
        </w:rPr>
        <w:drawing>
          <wp:inline distT="0" distB="0" distL="0" distR="0" wp14:anchorId="14E9FDAE" wp14:editId="4A4D79B2">
            <wp:extent cx="4924425" cy="3579869"/>
            <wp:effectExtent l="0" t="0" r="0" b="1905"/>
            <wp:docPr id="19880358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35879"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939804" cy="3591049"/>
                    </a:xfrm>
                    <a:prstGeom prst="rect">
                      <a:avLst/>
                    </a:prstGeom>
                  </pic:spPr>
                </pic:pic>
              </a:graphicData>
            </a:graphic>
          </wp:inline>
        </w:drawing>
      </w:r>
    </w:p>
    <w:p w14:paraId="65AB45D3" w14:textId="24DB91BE" w:rsidR="00926043" w:rsidRPr="007E0C38" w:rsidRDefault="00926043" w:rsidP="00891E02">
      <w:pPr>
        <w:widowControl/>
        <w:snapToGrid w:val="0"/>
        <w:ind w:rightChars="404" w:right="848"/>
        <w:jc w:val="right"/>
        <w:rPr>
          <w:rFonts w:ascii="ＭＳ ゴシック" w:eastAsia="ＭＳ ゴシック" w:hAnsi="ＭＳ ゴシック"/>
          <w:spacing w:val="-4"/>
          <w:sz w:val="18"/>
          <w:szCs w:val="18"/>
        </w:rPr>
      </w:pPr>
      <w:bookmarkStart w:id="23" w:name="_Hlk188266539"/>
      <w:r w:rsidRPr="007E0C38">
        <w:rPr>
          <w:rFonts w:ascii="ＭＳ ゴシック" w:eastAsia="ＭＳ ゴシック" w:hAnsi="ＭＳ ゴシック" w:hint="eastAsia"/>
          <w:spacing w:val="-4"/>
          <w:sz w:val="18"/>
          <w:szCs w:val="18"/>
        </w:rPr>
        <w:t>大阪府</w:t>
      </w:r>
      <w:r w:rsidRPr="007E0C38">
        <w:rPr>
          <w:rFonts w:ascii="ＭＳ ゴシック" w:eastAsia="ＭＳ ゴシック" w:hAnsi="ＭＳ ゴシック"/>
          <w:spacing w:val="-4"/>
          <w:sz w:val="18"/>
          <w:szCs w:val="18"/>
        </w:rPr>
        <w:t>(2022</w:t>
      </w:r>
      <w:r w:rsidR="00BA7084" w:rsidRPr="007E0C38">
        <w:rPr>
          <w:rFonts w:ascii="ＭＳ ゴシック" w:eastAsia="ＭＳ ゴシック" w:hAnsi="ＭＳ ゴシック"/>
          <w:spacing w:val="-4"/>
          <w:sz w:val="18"/>
          <w:szCs w:val="18"/>
        </w:rPr>
        <w:t>b</w:t>
      </w:r>
      <w:r w:rsidRPr="007E0C38">
        <w:rPr>
          <w:rFonts w:ascii="ＭＳ ゴシック" w:eastAsia="ＭＳ ゴシック" w:hAnsi="ＭＳ ゴシック"/>
          <w:spacing w:val="-4"/>
          <w:sz w:val="18"/>
          <w:szCs w:val="18"/>
        </w:rPr>
        <w:t>)より</w:t>
      </w:r>
    </w:p>
    <w:bookmarkEnd w:id="23"/>
    <w:p w14:paraId="404CC109" w14:textId="3226214F" w:rsidR="00CD7B9F" w:rsidRPr="007E0C38" w:rsidRDefault="00021CB7" w:rsidP="00117770">
      <w:pPr>
        <w:snapToGrid w:val="0"/>
        <w:ind w:right="-2"/>
        <w:jc w:val="center"/>
      </w:pPr>
      <w:r w:rsidRPr="00D13528">
        <w:rPr>
          <w:noProof/>
        </w:rPr>
        <w:drawing>
          <wp:anchor distT="0" distB="0" distL="114300" distR="114300" simplePos="0" relativeHeight="252003328" behindDoc="0" locked="0" layoutInCell="1" allowOverlap="1" wp14:anchorId="491846AD" wp14:editId="0711F15F">
            <wp:simplePos x="0" y="0"/>
            <wp:positionH relativeFrom="column">
              <wp:posOffset>3467100</wp:posOffset>
            </wp:positionH>
            <wp:positionV relativeFrom="paragraph">
              <wp:posOffset>2442528</wp:posOffset>
            </wp:positionV>
            <wp:extent cx="276225" cy="276225"/>
            <wp:effectExtent l="0" t="0" r="9525" b="9525"/>
            <wp:wrapNone/>
            <wp:docPr id="17250193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3819" w:rsidRPr="003C1035">
        <w:rPr>
          <w:rFonts w:ascii="ＭＳ ゴシック" w:eastAsia="ＭＳ ゴシック" w:hAnsi="ＭＳ ゴシック"/>
          <w:noProof/>
          <w:sz w:val="18"/>
          <w:szCs w:val="18"/>
        </w:rPr>
        <mc:AlternateContent>
          <mc:Choice Requires="wpg">
            <w:drawing>
              <wp:inline distT="0" distB="0" distL="0" distR="0" wp14:anchorId="22F41665" wp14:editId="27A8489B">
                <wp:extent cx="3204210" cy="2724150"/>
                <wp:effectExtent l="19050" t="19050" r="15240" b="19050"/>
                <wp:docPr id="197108722" name="グループ化 317"/>
                <wp:cNvGraphicFramePr/>
                <a:graphic xmlns:a="http://schemas.openxmlformats.org/drawingml/2006/main">
                  <a:graphicData uri="http://schemas.microsoft.com/office/word/2010/wordprocessingGroup">
                    <wpg:wgp>
                      <wpg:cNvGrpSpPr/>
                      <wpg:grpSpPr>
                        <a:xfrm>
                          <a:off x="0" y="0"/>
                          <a:ext cx="3204210" cy="2724150"/>
                          <a:chOff x="0" y="0"/>
                          <a:chExt cx="3204210" cy="2724150"/>
                        </a:xfrm>
                      </wpg:grpSpPr>
                      <pic:pic xmlns:pic="http://schemas.openxmlformats.org/drawingml/2006/picture">
                        <pic:nvPicPr>
                          <pic:cNvPr id="1647157471" name="図 1"/>
                          <pic:cNvPicPr>
                            <a:picLocks noChangeAspect="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3204210" cy="2724150"/>
                          </a:xfrm>
                          <a:prstGeom prst="rect">
                            <a:avLst/>
                          </a:prstGeom>
                          <a:ln>
                            <a:solidFill>
                              <a:schemeClr val="tx1"/>
                            </a:solidFill>
                          </a:ln>
                          <a:extLst>
                            <a:ext uri="{53640926-AAD7-44D8-BBD7-CCE9431645EC}">
                              <a14:shadowObscured xmlns:a14="http://schemas.microsoft.com/office/drawing/2010/main"/>
                            </a:ext>
                          </a:extLst>
                        </pic:spPr>
                      </pic:pic>
                      <wps:wsp>
                        <wps:cNvPr id="1221207583" name="テキスト ボックス 2"/>
                        <wps:cNvSpPr txBox="1">
                          <a:spLocks noChangeArrowheads="1"/>
                        </wps:cNvSpPr>
                        <wps:spPr bwMode="auto">
                          <a:xfrm>
                            <a:off x="2257425" y="1809750"/>
                            <a:ext cx="238125" cy="97790"/>
                          </a:xfrm>
                          <a:prstGeom prst="rect">
                            <a:avLst/>
                          </a:prstGeom>
                          <a:solidFill>
                            <a:srgbClr val="FFFFFF"/>
                          </a:solidFill>
                          <a:ln w="9525">
                            <a:noFill/>
                            <a:miter lim="800000"/>
                            <a:headEnd/>
                            <a:tailEnd/>
                          </a:ln>
                        </wps:spPr>
                        <wps:txbx>
                          <w:txbxContent>
                            <w:p w14:paraId="4A42D686" w14:textId="2DEEF51B" w:rsidR="000A7EB6" w:rsidRPr="00E84619" w:rsidRDefault="000A7EB6" w:rsidP="00E84619">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泉佐野</w:t>
                              </w:r>
                            </w:p>
                          </w:txbxContent>
                        </wps:txbx>
                        <wps:bodyPr rot="0" vert="horz" wrap="none" lIns="0" tIns="0" rIns="0" bIns="0" anchor="t" anchorCtr="0">
                          <a:spAutoFit/>
                        </wps:bodyPr>
                      </wps:wsp>
                      <wps:wsp>
                        <wps:cNvPr id="1396955392" name="楕円 316"/>
                        <wps:cNvSpPr/>
                        <wps:spPr>
                          <a:xfrm>
                            <a:off x="2190750" y="1819275"/>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1089108" name="楕円 316"/>
                        <wps:cNvSpPr/>
                        <wps:spPr>
                          <a:xfrm>
                            <a:off x="1857375" y="2143125"/>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163524" name="楕円 316"/>
                        <wps:cNvSpPr/>
                        <wps:spPr>
                          <a:xfrm>
                            <a:off x="1933575" y="2066925"/>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110479" name="楕円 316"/>
                        <wps:cNvSpPr/>
                        <wps:spPr>
                          <a:xfrm>
                            <a:off x="2009775" y="2009775"/>
                            <a:ext cx="53975" cy="53975"/>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771082" name="楕円 316"/>
                        <wps:cNvSpPr/>
                        <wps:spPr>
                          <a:xfrm>
                            <a:off x="2066925" y="1962150"/>
                            <a:ext cx="53975" cy="53975"/>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0799229" name="楕円 316"/>
                        <wps:cNvSpPr/>
                        <wps:spPr>
                          <a:xfrm>
                            <a:off x="1800225" y="2219325"/>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2130707" name="楕円 316"/>
                        <wps:cNvSpPr/>
                        <wps:spPr>
                          <a:xfrm>
                            <a:off x="1695450" y="2295525"/>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7017090" name="楕円 316"/>
                        <wps:cNvSpPr/>
                        <wps:spPr>
                          <a:xfrm>
                            <a:off x="1495425" y="2343150"/>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5145517" name="楕円 316"/>
                        <wps:cNvSpPr/>
                        <wps:spPr>
                          <a:xfrm>
                            <a:off x="1143000" y="2457450"/>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757373" name="楕円 316"/>
                        <wps:cNvSpPr/>
                        <wps:spPr>
                          <a:xfrm>
                            <a:off x="1266825" y="2419350"/>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1462867" name="楕円 316"/>
                        <wps:cNvSpPr/>
                        <wps:spPr>
                          <a:xfrm>
                            <a:off x="1381125" y="2419350"/>
                            <a:ext cx="54000" cy="54000"/>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639066" name="テキスト ボックス 2"/>
                        <wps:cNvSpPr txBox="1">
                          <a:spLocks noChangeArrowheads="1"/>
                        </wps:cNvSpPr>
                        <wps:spPr bwMode="auto">
                          <a:xfrm>
                            <a:off x="1981200" y="2114550"/>
                            <a:ext cx="161925" cy="97790"/>
                          </a:xfrm>
                          <a:prstGeom prst="rect">
                            <a:avLst/>
                          </a:prstGeom>
                          <a:solidFill>
                            <a:srgbClr val="FFFFFF"/>
                          </a:solidFill>
                          <a:ln w="9525">
                            <a:noFill/>
                            <a:miter lim="800000"/>
                            <a:headEnd/>
                            <a:tailEnd/>
                          </a:ln>
                        </wps:spPr>
                        <wps:txbx>
                          <w:txbxContent>
                            <w:p w14:paraId="6EEFE0A6" w14:textId="758542CA"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樽井</w:t>
                              </w:r>
                            </w:p>
                          </w:txbxContent>
                        </wps:txbx>
                        <wps:bodyPr rot="0" vert="horz" wrap="none" lIns="0" tIns="0" rIns="0" bIns="0" anchor="t" anchorCtr="0">
                          <a:spAutoFit/>
                        </wps:bodyPr>
                      </wps:wsp>
                      <wps:wsp>
                        <wps:cNvPr id="930382615" name="テキスト ボックス 2"/>
                        <wps:cNvSpPr txBox="1">
                          <a:spLocks noChangeArrowheads="1"/>
                        </wps:cNvSpPr>
                        <wps:spPr bwMode="auto">
                          <a:xfrm>
                            <a:off x="1905000" y="2200275"/>
                            <a:ext cx="161925" cy="97790"/>
                          </a:xfrm>
                          <a:prstGeom prst="rect">
                            <a:avLst/>
                          </a:prstGeom>
                          <a:solidFill>
                            <a:srgbClr val="FFFFFF"/>
                          </a:solidFill>
                          <a:ln w="9525">
                            <a:noFill/>
                            <a:miter lim="800000"/>
                            <a:headEnd/>
                            <a:tailEnd/>
                          </a:ln>
                        </wps:spPr>
                        <wps:txbx>
                          <w:txbxContent>
                            <w:p w14:paraId="083D10DD" w14:textId="03365671"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尾崎</w:t>
                              </w:r>
                            </w:p>
                          </w:txbxContent>
                        </wps:txbx>
                        <wps:bodyPr rot="0" vert="horz" wrap="none" lIns="0" tIns="0" rIns="0" bIns="0" anchor="t" anchorCtr="0">
                          <a:spAutoFit/>
                        </wps:bodyPr>
                      </wps:wsp>
                      <wps:wsp>
                        <wps:cNvPr id="2038431160" name="テキスト ボックス 2"/>
                        <wps:cNvSpPr txBox="1">
                          <a:spLocks noChangeArrowheads="1"/>
                        </wps:cNvSpPr>
                        <wps:spPr bwMode="auto">
                          <a:xfrm>
                            <a:off x="1819275" y="2286000"/>
                            <a:ext cx="238125" cy="97790"/>
                          </a:xfrm>
                          <a:prstGeom prst="rect">
                            <a:avLst/>
                          </a:prstGeom>
                          <a:solidFill>
                            <a:srgbClr val="FFFFFF"/>
                          </a:solidFill>
                          <a:ln w="9525">
                            <a:noFill/>
                            <a:miter lim="800000"/>
                            <a:headEnd/>
                            <a:tailEnd/>
                          </a:ln>
                        </wps:spPr>
                        <wps:txbx>
                          <w:txbxContent>
                            <w:p w14:paraId="64A3EAE2" w14:textId="299BB7D4"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西鳥取</w:t>
                              </w:r>
                            </w:p>
                          </w:txbxContent>
                        </wps:txbx>
                        <wps:bodyPr rot="0" vert="horz" wrap="none" lIns="0" tIns="0" rIns="0" bIns="0" anchor="t" anchorCtr="0">
                          <a:spAutoFit/>
                        </wps:bodyPr>
                      </wps:wsp>
                      <wps:wsp>
                        <wps:cNvPr id="1190142850" name="テキスト ボックス 2"/>
                        <wps:cNvSpPr txBox="1">
                          <a:spLocks noChangeArrowheads="1"/>
                        </wps:cNvSpPr>
                        <wps:spPr bwMode="auto">
                          <a:xfrm>
                            <a:off x="1714500" y="2362200"/>
                            <a:ext cx="161925" cy="97790"/>
                          </a:xfrm>
                          <a:prstGeom prst="rect">
                            <a:avLst/>
                          </a:prstGeom>
                          <a:solidFill>
                            <a:srgbClr val="FFFFFF"/>
                          </a:solidFill>
                          <a:ln w="9525">
                            <a:noFill/>
                            <a:miter lim="800000"/>
                            <a:headEnd/>
                            <a:tailEnd/>
                          </a:ln>
                        </wps:spPr>
                        <wps:txbx>
                          <w:txbxContent>
                            <w:p w14:paraId="19EAE7B1" w14:textId="0591456F"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下荘</w:t>
                              </w:r>
                            </w:p>
                          </w:txbxContent>
                        </wps:txbx>
                        <wps:bodyPr rot="0" vert="horz" wrap="none" lIns="0" tIns="0" rIns="0" bIns="0" anchor="t" anchorCtr="0">
                          <a:spAutoFit/>
                        </wps:bodyPr>
                      </wps:wsp>
                      <wps:wsp>
                        <wps:cNvPr id="1591126162" name="テキスト ボックス 2"/>
                        <wps:cNvSpPr txBox="1">
                          <a:spLocks noChangeArrowheads="1"/>
                        </wps:cNvSpPr>
                        <wps:spPr bwMode="auto">
                          <a:xfrm>
                            <a:off x="1543050" y="2400300"/>
                            <a:ext cx="161925" cy="97790"/>
                          </a:xfrm>
                          <a:prstGeom prst="rect">
                            <a:avLst/>
                          </a:prstGeom>
                          <a:solidFill>
                            <a:srgbClr val="FFFFFF"/>
                          </a:solidFill>
                          <a:ln w="9525">
                            <a:noFill/>
                            <a:miter lim="800000"/>
                            <a:headEnd/>
                            <a:tailEnd/>
                          </a:ln>
                        </wps:spPr>
                        <wps:txbx>
                          <w:txbxContent>
                            <w:p w14:paraId="7F81BA44" w14:textId="7EBAB700"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淡輪</w:t>
                              </w:r>
                            </w:p>
                          </w:txbxContent>
                        </wps:txbx>
                        <wps:bodyPr rot="0" vert="horz" wrap="none" lIns="0" tIns="0" rIns="0" bIns="0" anchor="t" anchorCtr="0">
                          <a:spAutoFit/>
                        </wps:bodyPr>
                      </wps:wsp>
                      <wps:wsp>
                        <wps:cNvPr id="193724727" name="テキスト ボックス 2"/>
                        <wps:cNvSpPr txBox="1">
                          <a:spLocks noChangeArrowheads="1"/>
                        </wps:cNvSpPr>
                        <wps:spPr bwMode="auto">
                          <a:xfrm>
                            <a:off x="1228725" y="2486025"/>
                            <a:ext cx="161925" cy="97790"/>
                          </a:xfrm>
                          <a:prstGeom prst="rect">
                            <a:avLst/>
                          </a:prstGeom>
                          <a:solidFill>
                            <a:srgbClr val="FFFFFF"/>
                          </a:solidFill>
                          <a:ln w="9525">
                            <a:noFill/>
                            <a:miter lim="800000"/>
                            <a:headEnd/>
                            <a:tailEnd/>
                          </a:ln>
                        </wps:spPr>
                        <wps:txbx>
                          <w:txbxContent>
                            <w:p w14:paraId="347443E8" w14:textId="3A05A0EF"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谷川</w:t>
                              </w:r>
                            </w:p>
                          </w:txbxContent>
                        </wps:txbx>
                        <wps:bodyPr rot="0" vert="horz" wrap="none" lIns="0" tIns="0" rIns="0" bIns="0" anchor="t" anchorCtr="0">
                          <a:spAutoFit/>
                        </wps:bodyPr>
                      </wps:wsp>
                      <wps:wsp>
                        <wps:cNvPr id="169025802" name="テキスト ボックス 2"/>
                        <wps:cNvSpPr txBox="1">
                          <a:spLocks noChangeArrowheads="1"/>
                        </wps:cNvSpPr>
                        <wps:spPr bwMode="auto">
                          <a:xfrm>
                            <a:off x="1400175" y="2486025"/>
                            <a:ext cx="161925" cy="97790"/>
                          </a:xfrm>
                          <a:prstGeom prst="rect">
                            <a:avLst/>
                          </a:prstGeom>
                          <a:solidFill>
                            <a:srgbClr val="FFFFFF"/>
                          </a:solidFill>
                          <a:ln w="9525">
                            <a:noFill/>
                            <a:miter lim="800000"/>
                            <a:headEnd/>
                            <a:tailEnd/>
                          </a:ln>
                        </wps:spPr>
                        <wps:txbx>
                          <w:txbxContent>
                            <w:p w14:paraId="53847F0F" w14:textId="5C30F22C"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深日</w:t>
                              </w:r>
                            </w:p>
                          </w:txbxContent>
                        </wps:txbx>
                        <wps:bodyPr rot="0" vert="horz" wrap="none" lIns="0" tIns="0" rIns="0" bIns="0" anchor="t" anchorCtr="0">
                          <a:spAutoFit/>
                        </wps:bodyPr>
                      </wps:wsp>
                      <wps:wsp>
                        <wps:cNvPr id="1659659273" name="テキスト ボックス 2"/>
                        <wps:cNvSpPr txBox="1">
                          <a:spLocks noChangeArrowheads="1"/>
                        </wps:cNvSpPr>
                        <wps:spPr bwMode="auto">
                          <a:xfrm>
                            <a:off x="1076325" y="2562225"/>
                            <a:ext cx="161925" cy="97790"/>
                          </a:xfrm>
                          <a:prstGeom prst="rect">
                            <a:avLst/>
                          </a:prstGeom>
                          <a:solidFill>
                            <a:srgbClr val="FFFFFF"/>
                          </a:solidFill>
                          <a:ln w="9525">
                            <a:noFill/>
                            <a:miter lim="800000"/>
                            <a:headEnd/>
                            <a:tailEnd/>
                          </a:ln>
                        </wps:spPr>
                        <wps:txbx>
                          <w:txbxContent>
                            <w:p w14:paraId="75FD1A37" w14:textId="245F0A1C"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小島</w:t>
                              </w:r>
                            </w:p>
                          </w:txbxContent>
                        </wps:txbx>
                        <wps:bodyPr rot="0" vert="horz" wrap="none" lIns="0" tIns="0" rIns="0" bIns="0" anchor="t" anchorCtr="0">
                          <a:spAutoFit/>
                        </wps:bodyPr>
                      </wps:wsp>
                      <wps:wsp>
                        <wps:cNvPr id="385921833" name="テキスト ボックス 2"/>
                        <wps:cNvSpPr txBox="1">
                          <a:spLocks noChangeArrowheads="1"/>
                        </wps:cNvSpPr>
                        <wps:spPr bwMode="auto">
                          <a:xfrm>
                            <a:off x="2078063" y="2028825"/>
                            <a:ext cx="238125" cy="97790"/>
                          </a:xfrm>
                          <a:prstGeom prst="rect">
                            <a:avLst/>
                          </a:prstGeom>
                          <a:solidFill>
                            <a:srgbClr val="FFFFFF"/>
                          </a:solidFill>
                          <a:ln w="9525">
                            <a:noFill/>
                            <a:miter lim="800000"/>
                            <a:headEnd/>
                            <a:tailEnd/>
                          </a:ln>
                        </wps:spPr>
                        <wps:txbx>
                          <w:txbxContent>
                            <w:p w14:paraId="1E99A3BF" w14:textId="74D232A1"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岡田浦</w:t>
                              </w:r>
                            </w:p>
                          </w:txbxContent>
                        </wps:txbx>
                        <wps:bodyPr rot="0" vert="horz" wrap="none" lIns="0" tIns="0" rIns="0" bIns="0" anchor="t" anchorCtr="0">
                          <a:spAutoFit/>
                        </wps:bodyPr>
                      </wps:wsp>
                      <wps:wsp>
                        <wps:cNvPr id="1795386218" name="テキスト ボックス 2"/>
                        <wps:cNvSpPr txBox="1">
                          <a:spLocks noChangeArrowheads="1"/>
                        </wps:cNvSpPr>
                        <wps:spPr bwMode="auto">
                          <a:xfrm>
                            <a:off x="2143125" y="1924050"/>
                            <a:ext cx="161925" cy="97790"/>
                          </a:xfrm>
                          <a:prstGeom prst="rect">
                            <a:avLst/>
                          </a:prstGeom>
                          <a:solidFill>
                            <a:srgbClr val="FFFFFF"/>
                          </a:solidFill>
                          <a:ln w="9525">
                            <a:noFill/>
                            <a:miter lim="800000"/>
                            <a:headEnd/>
                            <a:tailEnd/>
                          </a:ln>
                        </wps:spPr>
                        <wps:txbx>
                          <w:txbxContent>
                            <w:p w14:paraId="151F4360" w14:textId="77777777" w:rsidR="000A7EB6" w:rsidRPr="00E84619" w:rsidRDefault="000A7EB6" w:rsidP="00374942">
                              <w:pPr>
                                <w:snapToGrid w:val="0"/>
                                <w:spacing w:line="140" w:lineRule="exact"/>
                                <w:rPr>
                                  <w:rFonts w:ascii="ＭＳ ゴシック" w:eastAsia="ＭＳ ゴシック" w:hAnsi="ＭＳ ゴシック"/>
                                  <w:sz w:val="12"/>
                                  <w:szCs w:val="12"/>
                                </w:rPr>
                              </w:pPr>
                              <w:r w:rsidRPr="00E84619">
                                <w:rPr>
                                  <w:rFonts w:ascii="ＭＳ ゴシック" w:eastAsia="ＭＳ ゴシック" w:hAnsi="ＭＳ ゴシック" w:hint="eastAsia"/>
                                  <w:sz w:val="12"/>
                                  <w:szCs w:val="12"/>
                                </w:rPr>
                                <w:t>田尻</w:t>
                              </w:r>
                            </w:p>
                          </w:txbxContent>
                        </wps:txbx>
                        <wps:bodyPr rot="0" vert="horz" wrap="none" lIns="0" tIns="0" rIns="0" bIns="0" anchor="t" anchorCtr="0">
                          <a:spAutoFit/>
                        </wps:bodyPr>
                      </wps:wsp>
                    </wpg:wgp>
                  </a:graphicData>
                </a:graphic>
              </wp:inline>
            </w:drawing>
          </mc:Choice>
          <mc:Fallback>
            <w:pict>
              <v:group w14:anchorId="22F41665" id="グループ化 317" o:spid="_x0000_s1281" style="width:252.3pt;height:214.5pt;mso-position-horizontal-relative:char;mso-position-vertical-relative:line" coordsize="32042,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">
                <v:shape id="図 1" o:spid="_x0000_s1282" type="#_x0000_t75" style="position:absolute;width:32042;height:27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" stroked="t" strokecolor="black [3213]">
                  <v:imagedata r:id="rId99" o:title=""/>
                  <v:path arrowok="t"/>
                </v:shape>
                <v:shape id="_x0000_s1283" type="#_x0000_t202" style="position:absolute;left:22574;top:18097;width:2381;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" stroked="f">
                  <v:textbox style="mso-fit-shape-to-text:t" inset="0,0,0,0">
                    <w:txbxContent>
                      <w:p w14:paraId="4A42D686" w14:textId="2DEEF51B" w:rsidR="000A7EB6" w:rsidRPr="00E84619" w:rsidRDefault="000A7EB6" w:rsidP="00E84619">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泉佐野</w:t>
                        </w:r>
                      </w:p>
                    </w:txbxContent>
                  </v:textbox>
                </v:shape>
                <v:oval id="楕円 316" o:spid="_x0000_s1284" style="position:absolute;left:21907;top:18192;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" fillcolor="yellow" strokecolor="black [3213]" strokeweight="1pt">
                  <v:stroke joinstyle="miter"/>
                </v:oval>
                <v:oval id="楕円 316" o:spid="_x0000_s1285" style="position:absolute;left:18573;top:21431;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" fillcolor="yellow" strokecolor="black [3213]" strokeweight="1pt">
                  <v:stroke joinstyle="miter"/>
                </v:oval>
                <v:oval id="楕円 316" o:spid="_x0000_s1286" style="position:absolute;left:19335;top:20669;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" fillcolor="yellow" strokecolor="black [3213]" strokeweight="1pt">
                  <v:stroke joinstyle="miter"/>
                </v:oval>
                <v:oval id="楕円 316" o:spid="_x0000_s1287" style="position:absolute;left:20097;top:20097;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" fillcolor="yellow" strokecolor="black [3213]" strokeweight="1pt">
                  <v:stroke joinstyle="miter"/>
                </v:oval>
                <v:oval id="楕円 316" o:spid="_x0000_s1288" style="position:absolute;left:20669;top:19621;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" fillcolor="yellow" strokecolor="black [3213]" strokeweight="1pt">
                  <v:stroke joinstyle="miter"/>
                </v:oval>
                <v:oval id="楕円 316" o:spid="_x0000_s1289" style="position:absolute;left:18002;top:22193;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" fillcolor="yellow" strokecolor="black [3213]" strokeweight="1pt">
                  <v:stroke joinstyle="miter"/>
                </v:oval>
                <v:oval id="楕円 316" o:spid="_x0000_s1290" style="position:absolute;left:16954;top:22955;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" fillcolor="yellow" strokecolor="black [3213]" strokeweight="1pt">
                  <v:stroke joinstyle="miter"/>
                </v:oval>
                <v:oval id="楕円 316" o:spid="_x0000_s1291" style="position:absolute;left:14954;top:23431;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" fillcolor="yellow" strokecolor="black [3213]" strokeweight="1pt">
                  <v:stroke joinstyle="miter"/>
                </v:oval>
                <v:oval id="楕円 316" o:spid="_x0000_s1292" style="position:absolute;left:11430;top:24574;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" fillcolor="yellow" strokecolor="black [3213]" strokeweight="1pt">
                  <v:stroke joinstyle="miter"/>
                </v:oval>
                <v:oval id="楕円 316" o:spid="_x0000_s1293" style="position:absolute;left:12668;top:24193;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" fillcolor="yellow" strokecolor="black [3213]" strokeweight="1pt">
                  <v:stroke joinstyle="miter"/>
                </v:oval>
                <v:oval id="楕円 316" o:spid="_x0000_s1294" style="position:absolute;left:13811;top:24193;width:54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" fillcolor="yellow" strokecolor="black [3213]" strokeweight="1pt">
                  <v:stroke joinstyle="miter"/>
                </v:oval>
                <v:shape id="_x0000_s1295" type="#_x0000_t202" style="position:absolute;left:19812;top:21145;width:1619;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" stroked="f">
                  <v:textbox style="mso-fit-shape-to-text:t" inset="0,0,0,0">
                    <w:txbxContent>
                      <w:p w14:paraId="6EEFE0A6" w14:textId="758542CA"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樽井</w:t>
                        </w:r>
                      </w:p>
                    </w:txbxContent>
                  </v:textbox>
                </v:shape>
                <v:shape id="_x0000_s1296" type="#_x0000_t202" style="position:absolute;left:19050;top:22002;width:1619;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" stroked="f">
                  <v:textbox style="mso-fit-shape-to-text:t" inset="0,0,0,0">
                    <w:txbxContent>
                      <w:p w14:paraId="083D10DD" w14:textId="03365671"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尾崎</w:t>
                        </w:r>
                      </w:p>
                    </w:txbxContent>
                  </v:textbox>
                </v:shape>
                <v:shape id="_x0000_s1297" type="#_x0000_t202" style="position:absolute;left:18192;top:22860;width:2382;height:9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" stroked="f">
                  <v:textbox style="mso-fit-shape-to-text:t" inset="0,0,0,0">
                    <w:txbxContent>
                      <w:p w14:paraId="64A3EAE2" w14:textId="299BB7D4"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西鳥取</w:t>
                        </w:r>
                      </w:p>
                    </w:txbxContent>
                  </v:textbox>
                </v:shape>
                <v:shape id="_x0000_s1298" type="#_x0000_t202" style="position:absolute;left:17145;top:23622;width:1619;height:9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" stroked="f">
                  <v:textbox style="mso-fit-shape-to-text:t" inset="0,0,0,0">
                    <w:txbxContent>
                      <w:p w14:paraId="19EAE7B1" w14:textId="0591456F"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下荘</w:t>
                        </w:r>
                      </w:p>
                    </w:txbxContent>
                  </v:textbox>
                </v:shape>
                <v:shape id="_x0000_s1299" type="#_x0000_t202" style="position:absolute;left:15430;top:24003;width:1619;height:9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" stroked="f">
                  <v:textbox style="mso-fit-shape-to-text:t" inset="0,0,0,0">
                    <w:txbxContent>
                      <w:p w14:paraId="7F81BA44" w14:textId="7EBAB700"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淡輪</w:t>
                        </w:r>
                      </w:p>
                    </w:txbxContent>
                  </v:textbox>
                </v:shape>
                <v:shape id="_x0000_s1300" type="#_x0000_t202" style="position:absolute;left:12287;top:24860;width:1619;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" stroked="f">
                  <v:textbox style="mso-fit-shape-to-text:t" inset="0,0,0,0">
                    <w:txbxContent>
                      <w:p w14:paraId="347443E8" w14:textId="3A05A0EF"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谷川</w:t>
                        </w:r>
                      </w:p>
                    </w:txbxContent>
                  </v:textbox>
                </v:shape>
                <v:shape id="_x0000_s1301" type="#_x0000_t202" style="position:absolute;left:14001;top:24860;width:1620;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" stroked="f">
                  <v:textbox style="mso-fit-shape-to-text:t" inset="0,0,0,0">
                    <w:txbxContent>
                      <w:p w14:paraId="53847F0F" w14:textId="5C30F22C"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深日</w:t>
                        </w:r>
                      </w:p>
                    </w:txbxContent>
                  </v:textbox>
                </v:shape>
                <v:shape id="_x0000_s1302" type="#_x0000_t202" style="position:absolute;left:10763;top:25622;width:1619;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" stroked="f">
                  <v:textbox style="mso-fit-shape-to-text:t" inset="0,0,0,0">
                    <w:txbxContent>
                      <w:p w14:paraId="75FD1A37" w14:textId="245F0A1C"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小島</w:t>
                        </w:r>
                      </w:p>
                    </w:txbxContent>
                  </v:textbox>
                </v:shape>
                <v:shape id="_x0000_s1303" type="#_x0000_t202" style="position:absolute;left:20780;top:20288;width:2381;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" stroked="f">
                  <v:textbox style="mso-fit-shape-to-text:t" inset="0,0,0,0">
                    <w:txbxContent>
                      <w:p w14:paraId="1E99A3BF" w14:textId="74D232A1" w:rsidR="000A7EB6" w:rsidRPr="00E84619" w:rsidRDefault="000A7EB6" w:rsidP="00374942">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岡田浦</w:t>
                        </w:r>
                      </w:p>
                    </w:txbxContent>
                  </v:textbox>
                </v:shape>
                <v:shape id="_x0000_s1304" type="#_x0000_t202" style="position:absolute;left:21431;top:19240;width:1619;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" stroked="f">
                  <v:textbox style="mso-fit-shape-to-text:t" inset="0,0,0,0">
                    <w:txbxContent>
                      <w:p w14:paraId="151F4360" w14:textId="77777777" w:rsidR="000A7EB6" w:rsidRPr="00E84619" w:rsidRDefault="000A7EB6" w:rsidP="00374942">
                        <w:pPr>
                          <w:snapToGrid w:val="0"/>
                          <w:spacing w:line="140" w:lineRule="exact"/>
                          <w:rPr>
                            <w:rFonts w:ascii="ＭＳ ゴシック" w:eastAsia="ＭＳ ゴシック" w:hAnsi="ＭＳ ゴシック"/>
                            <w:sz w:val="12"/>
                            <w:szCs w:val="12"/>
                          </w:rPr>
                        </w:pPr>
                        <w:r w:rsidRPr="00E84619">
                          <w:rPr>
                            <w:rFonts w:ascii="ＭＳ ゴシック" w:eastAsia="ＭＳ ゴシック" w:hAnsi="ＭＳ ゴシック" w:hint="eastAsia"/>
                            <w:sz w:val="12"/>
                            <w:szCs w:val="12"/>
                          </w:rPr>
                          <w:t>田尻</w:t>
                        </w:r>
                      </w:p>
                    </w:txbxContent>
                  </v:textbox>
                </v:shape>
                <w10:anchorlock/>
              </v:group>
            </w:pict>
          </mc:Fallback>
        </mc:AlternateContent>
      </w:r>
      <w:r w:rsidR="00A81164" w:rsidRPr="007E0C38">
        <w:rPr>
          <w:rFonts w:ascii="ＭＳ ゴシック" w:eastAsia="ＭＳ ゴシック" w:hAnsi="ＭＳ ゴシック" w:hint="eastAsia"/>
          <w:sz w:val="18"/>
          <w:szCs w:val="18"/>
        </w:rPr>
        <w:t xml:space="preserve">　白地図は地理院地図より作成</w:t>
      </w:r>
      <w:r w:rsidR="00CD7B9F" w:rsidRPr="007E0C38">
        <w:br w:type="page"/>
      </w:r>
    </w:p>
    <w:p w14:paraId="7C8D3CCB" w14:textId="3716606B" w:rsidR="00D96BA3" w:rsidRPr="0018318F" w:rsidRDefault="00265B5F" w:rsidP="00265B5F">
      <w:pPr>
        <w:pStyle w:val="a4"/>
        <w:widowControl/>
        <w:wordWrap w:val="0"/>
        <w:ind w:leftChars="0" w:left="0"/>
        <w:jc w:val="left"/>
        <w:rPr>
          <w:b/>
        </w:rPr>
      </w:pPr>
      <w:r w:rsidRPr="0018318F">
        <w:rPr>
          <w:rFonts w:hint="eastAsia"/>
          <w:b/>
        </w:rPr>
        <w:lastRenderedPageBreak/>
        <w:t>・</w:t>
      </w:r>
      <w:r w:rsidRPr="0018318F">
        <w:rPr>
          <w:b/>
        </w:rPr>
        <w:t>1988～2010年における関西国際空港島での現地調査結果</w:t>
      </w:r>
      <w:r w:rsidR="00D96BA3" w:rsidRPr="0018318F">
        <w:rPr>
          <w:b/>
        </w:rPr>
        <w:t>(米田ほか 2014)</w:t>
      </w:r>
    </w:p>
    <w:p w14:paraId="566FE233" w14:textId="0B69BF6F" w:rsidR="00926043" w:rsidRPr="007E0C38" w:rsidRDefault="00926043" w:rsidP="007E0C38">
      <w:pPr>
        <w:widowControl/>
        <w:wordWrap w:val="0"/>
      </w:pPr>
      <w:r w:rsidRPr="007E0C38">
        <w:rPr>
          <w:rFonts w:hint="eastAsia"/>
        </w:rPr>
        <w:t xml:space="preserve">　泉佐野や田尻の沖合に位置する関西国際空港島では、</w:t>
      </w:r>
      <w:r w:rsidR="007E0C38">
        <w:rPr>
          <w:rFonts w:hint="eastAsia"/>
        </w:rPr>
        <w:t>緩傾斜</w:t>
      </w:r>
      <w:r w:rsidRPr="007E0C38">
        <w:rPr>
          <w:rFonts w:hint="eastAsia"/>
        </w:rPr>
        <w:t>護岸部</w:t>
      </w:r>
      <w:r w:rsidR="007E0C38">
        <w:rPr>
          <w:rFonts w:hint="eastAsia"/>
        </w:rPr>
        <w:t>において</w:t>
      </w:r>
      <w:r w:rsidRPr="007E0C38">
        <w:rPr>
          <w:rFonts w:hint="eastAsia"/>
        </w:rPr>
        <w:t>生育面積が広い主要な大型海藻は、カジメ属、ワカメ、シダモク、ヨレモクモドキとされ</w:t>
      </w:r>
      <w:r w:rsidR="007E0C38">
        <w:rPr>
          <w:rFonts w:hint="eastAsia"/>
        </w:rPr>
        <w:t>ている。これらの種は、</w:t>
      </w:r>
      <w:r w:rsidR="00977B28" w:rsidRPr="007E0C38">
        <w:t>1988年の1期空港島工事期間中にシダモクが出現し、</w:t>
      </w:r>
      <w:r w:rsidRPr="007E0C38">
        <w:t>1990年代に</w:t>
      </w:r>
      <w:r w:rsidR="00977B28" w:rsidRPr="007E0C38">
        <w:rPr>
          <w:rFonts w:hint="eastAsia"/>
        </w:rPr>
        <w:t>は</w:t>
      </w:r>
      <w:r w:rsidRPr="007E0C38">
        <w:rPr>
          <w:rFonts w:hint="eastAsia"/>
        </w:rPr>
        <w:t>カジメ属</w:t>
      </w:r>
      <w:r w:rsidR="00977B28" w:rsidRPr="007E0C38">
        <w:rPr>
          <w:rFonts w:hint="eastAsia"/>
        </w:rPr>
        <w:t>と</w:t>
      </w:r>
      <w:r w:rsidRPr="007E0C38">
        <w:rPr>
          <w:rFonts w:hint="eastAsia"/>
        </w:rPr>
        <w:t>ワカメ</w:t>
      </w:r>
      <w:r w:rsidR="00977B28" w:rsidRPr="007E0C38">
        <w:rPr>
          <w:rFonts w:hint="eastAsia"/>
        </w:rPr>
        <w:t>が</w:t>
      </w:r>
      <w:r w:rsidRPr="007E0C38">
        <w:rPr>
          <w:rFonts w:hint="eastAsia"/>
        </w:rPr>
        <w:t>、</w:t>
      </w:r>
      <w:r w:rsidR="00977B28" w:rsidRPr="007E0C38">
        <w:t>2000年代に入り、</w:t>
      </w:r>
      <w:r w:rsidRPr="007E0C38">
        <w:rPr>
          <w:rFonts w:hint="eastAsia"/>
        </w:rPr>
        <w:t>ヨレモクモドキ</w:t>
      </w:r>
      <w:r w:rsidR="00977B28" w:rsidRPr="007E0C38">
        <w:rPr>
          <w:rFonts w:hint="eastAsia"/>
        </w:rPr>
        <w:t>が出現</w:t>
      </w:r>
      <w:r w:rsidR="007E0C38">
        <w:rPr>
          <w:rFonts w:hint="eastAsia"/>
        </w:rPr>
        <w:t>し</w:t>
      </w:r>
      <w:r w:rsidR="00977B28" w:rsidRPr="007E0C38">
        <w:rPr>
          <w:rFonts w:hint="eastAsia"/>
        </w:rPr>
        <w:t>、</w:t>
      </w:r>
      <w:r w:rsidR="007E0C38">
        <w:rPr>
          <w:rFonts w:hint="eastAsia"/>
        </w:rPr>
        <w:t>いず</w:t>
      </w:r>
      <w:r w:rsidR="00FE2C4B">
        <w:rPr>
          <w:rFonts w:hint="eastAsia"/>
        </w:rPr>
        <w:t>れ</w:t>
      </w:r>
      <w:r w:rsidR="007E0C38">
        <w:rPr>
          <w:rFonts w:hint="eastAsia"/>
        </w:rPr>
        <w:t>の種もその後増加しており、</w:t>
      </w:r>
      <w:r w:rsidR="00977B28" w:rsidRPr="007E0C38">
        <w:rPr>
          <w:rFonts w:hint="eastAsia"/>
        </w:rPr>
        <w:t>関西国際空港島の</w:t>
      </w:r>
      <w:r w:rsidR="001759F0" w:rsidRPr="007E0C38">
        <w:rPr>
          <w:rFonts w:hint="eastAsia"/>
        </w:rPr>
        <w:t>大型海藻</w:t>
      </w:r>
      <w:r w:rsidR="00977B28" w:rsidRPr="007E0C38">
        <w:rPr>
          <w:rFonts w:hint="eastAsia"/>
        </w:rPr>
        <w:t>は増加傾向にある</w:t>
      </w:r>
      <w:r w:rsidR="00265B5F" w:rsidRPr="007E0C38">
        <w:rPr>
          <w:rFonts w:hint="eastAsia"/>
        </w:rPr>
        <w:t>(</w:t>
      </w:r>
      <w:r w:rsidR="00265B5F" w:rsidRPr="007E0C38">
        <w:fldChar w:fldCharType="begin"/>
      </w:r>
      <w:r w:rsidR="00265B5F" w:rsidRPr="007E0C38">
        <w:instrText xml:space="preserve"> </w:instrText>
      </w:r>
      <w:r w:rsidR="00265B5F" w:rsidRPr="007E0C38">
        <w:rPr>
          <w:rFonts w:hint="eastAsia"/>
        </w:rPr>
        <w:instrText>REF _Ref191376637 \h</w:instrText>
      </w:r>
      <w:r w:rsidR="00265B5F" w:rsidRPr="007E0C38">
        <w:instrText xml:space="preserve"> </w:instrText>
      </w:r>
      <w:r w:rsidR="007E0C38" w:rsidRPr="007E0C38">
        <w:instrText xml:space="preserve"> \* MERGEFORMAT </w:instrText>
      </w:r>
      <w:r w:rsidR="00265B5F" w:rsidRPr="007E0C38">
        <w:fldChar w:fldCharType="separate"/>
      </w:r>
      <w:r w:rsidR="00AF5DF1" w:rsidRPr="007E0C38">
        <w:t xml:space="preserve">図 </w:t>
      </w:r>
      <w:r w:rsidR="00AF5DF1" w:rsidRPr="007E0C38">
        <w:rPr>
          <w:noProof/>
        </w:rPr>
        <w:t>3</w:t>
      </w:r>
      <w:r w:rsidR="00AF5DF1" w:rsidRPr="007E0C38">
        <w:noBreakHyphen/>
      </w:r>
      <w:r w:rsidR="00AF5DF1" w:rsidRPr="007E0C38">
        <w:rPr>
          <w:noProof/>
        </w:rPr>
        <w:t>15</w:t>
      </w:r>
      <w:r w:rsidR="00265B5F" w:rsidRPr="007E0C38">
        <w:fldChar w:fldCharType="end"/>
      </w:r>
      <w:r w:rsidR="00265B5F" w:rsidRPr="007E0C38">
        <w:rPr>
          <w:rFonts w:hint="eastAsia"/>
        </w:rPr>
        <w:t>)</w:t>
      </w:r>
      <w:r w:rsidRPr="007E0C38">
        <w:rPr>
          <w:rFonts w:hint="eastAsia"/>
        </w:rPr>
        <w:t>。</w:t>
      </w:r>
    </w:p>
    <w:p w14:paraId="302CFCAE" w14:textId="77777777" w:rsidR="00C2307A" w:rsidRPr="007E0C38" w:rsidRDefault="00C2307A" w:rsidP="00E05C9F">
      <w:pPr>
        <w:widowControl/>
        <w:wordWrap w:val="0"/>
        <w:snapToGrid w:val="0"/>
        <w:jc w:val="left"/>
      </w:pPr>
    </w:p>
    <w:p w14:paraId="4A859300" w14:textId="39994AF8" w:rsidR="00C2307A" w:rsidRPr="007E0C38" w:rsidRDefault="00C2307A" w:rsidP="00C2307A">
      <w:pPr>
        <w:widowControl/>
        <w:snapToGrid w:val="0"/>
        <w:jc w:val="center"/>
      </w:pPr>
      <w:r w:rsidRPr="00D13528">
        <w:rPr>
          <w:noProof/>
        </w:rPr>
        <mc:AlternateContent>
          <mc:Choice Requires="wpg">
            <w:drawing>
              <wp:inline distT="0" distB="0" distL="0" distR="0" wp14:anchorId="48DDCFC1" wp14:editId="7DF61F39">
                <wp:extent cx="4701960" cy="2294280"/>
                <wp:effectExtent l="0" t="0" r="3810" b="0"/>
                <wp:docPr id="59234475" name="グループ化 29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01960" cy="2294280"/>
                          <a:chOff x="0" y="0"/>
                          <a:chExt cx="4949190" cy="2414905"/>
                        </a:xfrm>
                      </wpg:grpSpPr>
                      <pic:pic xmlns:pic="http://schemas.openxmlformats.org/drawingml/2006/picture">
                        <pic:nvPicPr>
                          <pic:cNvPr id="1237470090" name="図 1"/>
                          <pic:cNvPicPr>
                            <a:picLocks noChangeAspect="1"/>
                          </pic:cNvPicPr>
                        </pic:nvPicPr>
                        <pic:blipFill>
                          <a:blip r:embed="rId100" cstate="email">
                            <a:extLst>
                              <a:ext uri="{28A0092B-C50C-407E-A947-70E740481C1C}">
                                <a14:useLocalDpi xmlns:a14="http://schemas.microsoft.com/office/drawing/2010/main"/>
                              </a:ext>
                            </a:extLst>
                          </a:blip>
                          <a:stretch>
                            <a:fillRect/>
                          </a:stretch>
                        </pic:blipFill>
                        <pic:spPr>
                          <a:xfrm>
                            <a:off x="0" y="0"/>
                            <a:ext cx="4949190" cy="2414905"/>
                          </a:xfrm>
                          <a:prstGeom prst="rect">
                            <a:avLst/>
                          </a:prstGeom>
                        </pic:spPr>
                      </pic:pic>
                      <wps:wsp>
                        <wps:cNvPr id="862470156" name="正方形/長方形 297"/>
                        <wps:cNvSpPr/>
                        <wps:spPr>
                          <a:xfrm>
                            <a:off x="523875" y="171450"/>
                            <a:ext cx="1047750" cy="228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098FFE1E" id="グループ化 298" o:spid="_x0000_s1026" style="width:370.25pt;height:180.65pt;mso-position-horizontal-relative:char;mso-position-vertical-relative:line" coordsize="49491,24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">
                <o:lock v:ext="edit" aspectratio="t"/>
                <v:shape id="図 1" o:spid="_x0000_s1027" type="#_x0000_t75" style="position:absolute;width:49491;height:24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9runKAAAA4wAAAA8AAABkcnMvZG93bnJldi54bWxEj0FrAjEQhe+F/ocwgreaqKXW1ShSUGwP&#10;hbVCr8Nmurt0M1mSqNt/3zkUepw373szb70dfKeuFFMb2MJ0YkARV8G1XFs4f+wfnkGljOywC0wW&#10;fijBdnN/t8bChRuXdD3lWkkIpwItNDn3hdapashjmoSeWHZfIXrMMsZau4g3CfednhnzpD22LBca&#10;7Omloer7dPHyxmss41twZ/o8DO+Hct4dd7S3djwaditQmYb8b/6jj0642XzxuDBmKS2kkwigN7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X9runKAAAA4wAAAA8AAAAAAAAA&#10;AAAAAAAAnwIAAGRycy9kb3ducmV2LnhtbFBLBQYAAAAABAAEAPcAAACWAwAAAAA=&#10;">
                  <v:imagedata r:id="rId101" o:title=""/>
                  <v:path arrowok="t"/>
                </v:shape>
                <v:rect id="正方形/長方形 297" o:spid="_x0000_s1028" style="position:absolute;left:5238;top:1714;width:1047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78sA&#10;AADiAAAADwAAAGRycy9kb3ducmV2LnhtbESPQUvDQBSE70L/w/IEL9Ju2mgssdtSBaEXD7al9PjI&#10;PrNLs29Ddk1Sf70rCB6HmfmGWW1G14ieumA9K5jPMhDEldeWawXHw9t0CSJEZI2NZ1JwpQCb9eRm&#10;haX2A39Qv4+1SBAOJSowMballKEy5DDMfEucvE/fOYxJdrXUHQ4J7hq5yLJCOrScFgy29Gqouuy/&#10;nIL3a57v+vv8MhxtXttveX45Ga/U3e24fQYRaYz/4b/2TitYFouHp2z+WMDvpXQ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e7/vywAAAOIAAAAPAAAAAAAAAAAAAAAAAJgC&#10;AABkcnMvZG93bnJldi54bWxQSwUGAAAAAAQABAD1AAAAkAMAAAAA&#10;" fillcolor="white [3212]" stroked="f" strokeweight="1pt"/>
                <w10:anchorlock/>
              </v:group>
            </w:pict>
          </mc:Fallback>
        </mc:AlternateContent>
      </w:r>
    </w:p>
    <w:p w14:paraId="36A2479F" w14:textId="409EEFE5" w:rsidR="00C2307A" w:rsidRPr="007E0C38" w:rsidRDefault="00C2307A" w:rsidP="00C2307A">
      <w:pPr>
        <w:widowControl/>
        <w:snapToGrid w:val="0"/>
        <w:jc w:val="center"/>
        <w:textAlignment w:val="center"/>
        <w:rPr>
          <w:rFonts w:ascii="ＭＳ ゴシック" w:eastAsia="ＭＳ ゴシック" w:hAnsi="ＭＳ ゴシック"/>
          <w:sz w:val="20"/>
          <w:szCs w:val="20"/>
        </w:rPr>
      </w:pPr>
      <w:r w:rsidRPr="00D13528">
        <w:rPr>
          <w:rFonts w:ascii="ＭＳ ゴシック" w:eastAsia="ＭＳ ゴシック" w:hAnsi="ＭＳ ゴシック"/>
          <w:noProof/>
          <w:sz w:val="20"/>
          <w:szCs w:val="20"/>
        </w:rPr>
        <w:drawing>
          <wp:inline distT="0" distB="0" distL="0" distR="0" wp14:anchorId="1D301DA0" wp14:editId="6618C165">
            <wp:extent cx="247650" cy="278765"/>
            <wp:effectExtent l="0" t="0" r="0" b="6985"/>
            <wp:docPr id="6209981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998156" name=""/>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247650" cy="278765"/>
                    </a:xfrm>
                    <a:prstGeom prst="rect">
                      <a:avLst/>
                    </a:prstGeom>
                    <a:ln>
                      <a:noFill/>
                    </a:ln>
                    <a:extLst>
                      <a:ext uri="{53640926-AAD7-44D8-BBD7-CCE9431645EC}">
                        <a14:shadowObscured xmlns:a14="http://schemas.microsoft.com/office/drawing/2010/main"/>
                      </a:ext>
                    </a:extLst>
                  </pic:spPr>
                </pic:pic>
              </a:graphicData>
            </a:graphic>
          </wp:inline>
        </w:drawing>
      </w:r>
      <w:r w:rsidRPr="007E0C38">
        <w:rPr>
          <w:rFonts w:ascii="ＭＳ ゴシック" w:eastAsia="ＭＳ ゴシック" w:hAnsi="ＭＳ ゴシック" w:hint="eastAsia"/>
          <w:sz w:val="20"/>
          <w:szCs w:val="20"/>
        </w:rPr>
        <w:t xml:space="preserve">カジメ属　</w:t>
      </w:r>
      <w:r w:rsidRPr="00D13528">
        <w:rPr>
          <w:rFonts w:ascii="ＭＳ ゴシック" w:eastAsia="ＭＳ ゴシック" w:hAnsi="ＭＳ ゴシック"/>
          <w:noProof/>
          <w:sz w:val="20"/>
          <w:szCs w:val="20"/>
        </w:rPr>
        <w:drawing>
          <wp:inline distT="0" distB="0" distL="0" distR="0" wp14:anchorId="56F6F3EB" wp14:editId="5EC02AEA">
            <wp:extent cx="247650" cy="278765"/>
            <wp:effectExtent l="0" t="0" r="0" b="6985"/>
            <wp:docPr id="9770101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10138" name=""/>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247650" cy="278765"/>
                    </a:xfrm>
                    <a:prstGeom prst="rect">
                      <a:avLst/>
                    </a:prstGeom>
                    <a:ln>
                      <a:noFill/>
                    </a:ln>
                    <a:extLst>
                      <a:ext uri="{53640926-AAD7-44D8-BBD7-CCE9431645EC}">
                        <a14:shadowObscured xmlns:a14="http://schemas.microsoft.com/office/drawing/2010/main"/>
                      </a:ext>
                    </a:extLst>
                  </pic:spPr>
                </pic:pic>
              </a:graphicData>
            </a:graphic>
          </wp:inline>
        </w:drawing>
      </w:r>
      <w:r w:rsidRPr="007E0C38">
        <w:rPr>
          <w:rFonts w:ascii="ＭＳ ゴシック" w:eastAsia="ＭＳ ゴシック" w:hAnsi="ＭＳ ゴシック" w:hint="eastAsia"/>
          <w:sz w:val="20"/>
          <w:szCs w:val="20"/>
        </w:rPr>
        <w:t xml:space="preserve">ワカメ　</w:t>
      </w:r>
      <w:r w:rsidRPr="00D13528">
        <w:rPr>
          <w:rFonts w:ascii="ＭＳ ゴシック" w:eastAsia="ＭＳ ゴシック" w:hAnsi="ＭＳ ゴシック"/>
          <w:noProof/>
          <w:sz w:val="20"/>
          <w:szCs w:val="20"/>
        </w:rPr>
        <w:drawing>
          <wp:inline distT="0" distB="0" distL="0" distR="0" wp14:anchorId="5A04EE0D" wp14:editId="0D3B2A14">
            <wp:extent cx="214312" cy="278765"/>
            <wp:effectExtent l="0" t="0" r="0" b="6985"/>
            <wp:docPr id="194299261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992611" name=""/>
                    <pic:cNvPicPr/>
                  </pic:nvPicPr>
                  <pic:blipFill rotWithShape="1">
                    <a:blip r:embed="rId104" cstate="email">
                      <a:extLst>
                        <a:ext uri="{28A0092B-C50C-407E-A947-70E740481C1C}">
                          <a14:useLocalDpi xmlns:a14="http://schemas.microsoft.com/office/drawing/2010/main"/>
                        </a:ext>
                      </a:extLst>
                    </a:blip>
                    <a:srcRect/>
                    <a:stretch/>
                  </pic:blipFill>
                  <pic:spPr bwMode="auto">
                    <a:xfrm>
                      <a:off x="0" y="0"/>
                      <a:ext cx="214312" cy="278765"/>
                    </a:xfrm>
                    <a:prstGeom prst="rect">
                      <a:avLst/>
                    </a:prstGeom>
                    <a:ln>
                      <a:noFill/>
                    </a:ln>
                    <a:extLst>
                      <a:ext uri="{53640926-AAD7-44D8-BBD7-CCE9431645EC}">
                        <a14:shadowObscured xmlns:a14="http://schemas.microsoft.com/office/drawing/2010/main"/>
                      </a:ext>
                    </a:extLst>
                  </pic:spPr>
                </pic:pic>
              </a:graphicData>
            </a:graphic>
          </wp:inline>
        </w:drawing>
      </w:r>
      <w:r w:rsidRPr="007E0C38">
        <w:rPr>
          <w:rFonts w:ascii="ＭＳ ゴシック" w:eastAsia="ＭＳ ゴシック" w:hAnsi="ＭＳ ゴシック" w:hint="eastAsia"/>
          <w:sz w:val="20"/>
          <w:szCs w:val="20"/>
        </w:rPr>
        <w:t xml:space="preserve">シダモク　</w:t>
      </w:r>
      <w:r w:rsidRPr="00D13528">
        <w:rPr>
          <w:rFonts w:ascii="ＭＳ ゴシック" w:eastAsia="ＭＳ ゴシック" w:hAnsi="ＭＳ ゴシック"/>
          <w:noProof/>
          <w:sz w:val="20"/>
          <w:szCs w:val="20"/>
        </w:rPr>
        <w:drawing>
          <wp:inline distT="0" distB="0" distL="0" distR="0" wp14:anchorId="6B0FABD0" wp14:editId="31C9F74A">
            <wp:extent cx="214312" cy="278765"/>
            <wp:effectExtent l="0" t="0" r="0" b="6985"/>
            <wp:docPr id="134203355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033557" name=""/>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214312" cy="278765"/>
                    </a:xfrm>
                    <a:prstGeom prst="rect">
                      <a:avLst/>
                    </a:prstGeom>
                    <a:ln>
                      <a:noFill/>
                    </a:ln>
                    <a:extLst>
                      <a:ext uri="{53640926-AAD7-44D8-BBD7-CCE9431645EC}">
                        <a14:shadowObscured xmlns:a14="http://schemas.microsoft.com/office/drawing/2010/main"/>
                      </a:ext>
                    </a:extLst>
                  </pic:spPr>
                </pic:pic>
              </a:graphicData>
            </a:graphic>
          </wp:inline>
        </w:drawing>
      </w:r>
      <w:r w:rsidRPr="007E0C38">
        <w:rPr>
          <w:rFonts w:ascii="ＭＳ ゴシック" w:eastAsia="ＭＳ ゴシック" w:hAnsi="ＭＳ ゴシック" w:hint="eastAsia"/>
          <w:sz w:val="20"/>
          <w:szCs w:val="20"/>
        </w:rPr>
        <w:t>タマハハキモク</w:t>
      </w:r>
    </w:p>
    <w:p w14:paraId="243999DA" w14:textId="52A0DF1D" w:rsidR="00C2307A" w:rsidRPr="007E0C38" w:rsidRDefault="00C2307A" w:rsidP="00C2307A">
      <w:pPr>
        <w:widowControl/>
        <w:snapToGrid w:val="0"/>
        <w:ind w:leftChars="607" w:left="1275"/>
        <w:jc w:val="left"/>
        <w:textAlignment w:val="center"/>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w:t>
      </w:r>
      <w:r w:rsidRPr="007E0C38">
        <w:rPr>
          <w:rFonts w:ascii="ＭＳ ゴシック" w:eastAsia="ＭＳ ゴシック" w:hAnsi="ＭＳ ゴシック"/>
          <w:sz w:val="18"/>
          <w:szCs w:val="18"/>
        </w:rPr>
        <w:t>(Ⅰ)は1期空港島、(Ⅱ)は2期空港島の工事期間を示す。</w:t>
      </w:r>
    </w:p>
    <w:p w14:paraId="598500E3" w14:textId="04D15D8F" w:rsidR="00C2307A" w:rsidRPr="007E0C38" w:rsidRDefault="007E0C38" w:rsidP="00C2307A">
      <w:pPr>
        <w:widowControl/>
        <w:snapToGrid w:val="0"/>
        <w:ind w:rightChars="471" w:right="989"/>
        <w:jc w:val="right"/>
        <w:textAlignment w:val="center"/>
        <w:rPr>
          <w:sz w:val="20"/>
          <w:szCs w:val="20"/>
        </w:rPr>
      </w:pPr>
      <w:r w:rsidRPr="007E0C38">
        <w:rPr>
          <w:noProof/>
        </w:rPr>
        <mc:AlternateContent>
          <mc:Choice Requires="wpg">
            <w:drawing>
              <wp:inline distT="0" distB="0" distL="0" distR="0" wp14:anchorId="6EFEE973" wp14:editId="202D27E1">
                <wp:extent cx="1871980" cy="1955800"/>
                <wp:effectExtent l="19050" t="19050" r="13970" b="25400"/>
                <wp:docPr id="1847281153" name="グループ化 298"/>
                <wp:cNvGraphicFramePr/>
                <a:graphic xmlns:a="http://schemas.openxmlformats.org/drawingml/2006/main">
                  <a:graphicData uri="http://schemas.microsoft.com/office/word/2010/wordprocessingGroup">
                    <wpg:wgp>
                      <wpg:cNvGrpSpPr/>
                      <wpg:grpSpPr>
                        <a:xfrm>
                          <a:off x="0" y="0"/>
                          <a:ext cx="1871980" cy="1955800"/>
                          <a:chOff x="0" y="0"/>
                          <a:chExt cx="1871980" cy="1955800"/>
                        </a:xfrm>
                      </wpg:grpSpPr>
                      <wpg:grpSp>
                        <wpg:cNvPr id="1006294969" name="グループ化 296"/>
                        <wpg:cNvGrpSpPr>
                          <a:grpSpLocks noChangeAspect="1"/>
                        </wpg:cNvGrpSpPr>
                        <wpg:grpSpPr>
                          <a:xfrm>
                            <a:off x="0" y="0"/>
                            <a:ext cx="1871980" cy="1955800"/>
                            <a:chOff x="0" y="0"/>
                            <a:chExt cx="2762250" cy="2886075"/>
                          </a:xfrm>
                        </wpg:grpSpPr>
                        <pic:pic xmlns:pic="http://schemas.openxmlformats.org/drawingml/2006/picture">
                          <pic:nvPicPr>
                            <pic:cNvPr id="1377441847" name="図 1"/>
                            <pic:cNvPicPr>
                              <a:picLocks noChangeAspect="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2762250" cy="28860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57740816" name="テキスト ボックス 2"/>
                          <wps:cNvSpPr txBox="1">
                            <a:spLocks noChangeArrowheads="1"/>
                          </wps:cNvSpPr>
                          <wps:spPr bwMode="auto">
                            <a:xfrm>
                              <a:off x="169213" y="1766088"/>
                              <a:ext cx="1170650" cy="208944"/>
                            </a:xfrm>
                            <a:prstGeom prst="rect">
                              <a:avLst/>
                            </a:prstGeom>
                            <a:noFill/>
                            <a:ln w="9525">
                              <a:noFill/>
                              <a:miter lim="800000"/>
                              <a:headEnd/>
                              <a:tailEnd/>
                            </a:ln>
                          </wps:spPr>
                          <wps:txbx>
                            <w:txbxContent>
                              <w:p w14:paraId="47374C47" w14:textId="51344211" w:rsidR="000A7EB6" w:rsidRPr="00C2307A" w:rsidRDefault="000A7EB6" w:rsidP="00C2307A">
                                <w:pPr>
                                  <w:snapToGrid w:val="0"/>
                                  <w:rPr>
                                    <w:rFonts w:ascii="ＭＳ ゴシック" w:eastAsia="ＭＳ ゴシック" w:hAnsi="ＭＳ ゴシック"/>
                                    <w:sz w:val="16"/>
                                    <w:szCs w:val="16"/>
                                  </w:rPr>
                                </w:pPr>
                                <w:r w:rsidRPr="00C2307A">
                                  <w:rPr>
                                    <w:rFonts w:ascii="ＭＳ ゴシック" w:eastAsia="ＭＳ ゴシック" w:hAnsi="ＭＳ ゴシック" w:hint="eastAsia"/>
                                    <w:sz w:val="16"/>
                                    <w:szCs w:val="16"/>
                                  </w:rPr>
                                  <w:t>関西国際空港</w:t>
                                </w:r>
                                <w:r>
                                  <w:rPr>
                                    <w:rFonts w:ascii="ＭＳ ゴシック" w:eastAsia="ＭＳ ゴシック" w:hAnsi="ＭＳ ゴシック" w:hint="eastAsia"/>
                                    <w:sz w:val="16"/>
                                    <w:szCs w:val="16"/>
                                  </w:rPr>
                                  <w:t>島</w:t>
                                </w:r>
                              </w:p>
                            </w:txbxContent>
                          </wps:txbx>
                          <wps:bodyPr rot="0" vert="horz" wrap="none" lIns="36000" tIns="0" rIns="36000" bIns="0" anchor="t" anchorCtr="0">
                            <a:spAutoFit/>
                          </wps:bodyPr>
                        </wps:wsp>
                        <wps:wsp>
                          <wps:cNvPr id="107227206" name="テキスト ボックス 2"/>
                          <wps:cNvSpPr txBox="1">
                            <a:spLocks noChangeArrowheads="1"/>
                          </wps:cNvSpPr>
                          <wps:spPr bwMode="auto">
                            <a:xfrm>
                              <a:off x="767010" y="2367673"/>
                              <a:ext cx="383585" cy="208944"/>
                            </a:xfrm>
                            <a:prstGeom prst="rect">
                              <a:avLst/>
                            </a:prstGeom>
                            <a:noFill/>
                            <a:ln w="9525">
                              <a:noFill/>
                              <a:miter lim="800000"/>
                              <a:headEnd/>
                              <a:tailEnd/>
                            </a:ln>
                          </wps:spPr>
                          <wps:txbx>
                            <w:txbxContent>
                              <w:p w14:paraId="2F76087A" w14:textId="77777777" w:rsidR="000A7EB6" w:rsidRPr="00C2307A" w:rsidRDefault="000A7EB6" w:rsidP="00C2307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1期</w:t>
                                </w:r>
                              </w:p>
                            </w:txbxContent>
                          </wps:txbx>
                          <wps:bodyPr rot="0" vert="horz" wrap="none" lIns="36000" tIns="0" rIns="36000" bIns="0" anchor="t" anchorCtr="0">
                            <a:spAutoFit/>
                          </wps:bodyPr>
                        </wps:wsp>
                        <wps:wsp>
                          <wps:cNvPr id="784850661" name="テキスト ボックス 2"/>
                          <wps:cNvSpPr txBox="1">
                            <a:spLocks noChangeArrowheads="1"/>
                          </wps:cNvSpPr>
                          <wps:spPr bwMode="auto">
                            <a:xfrm>
                              <a:off x="468780" y="2059065"/>
                              <a:ext cx="383585" cy="208944"/>
                            </a:xfrm>
                            <a:prstGeom prst="rect">
                              <a:avLst/>
                            </a:prstGeom>
                            <a:noFill/>
                            <a:ln w="9525">
                              <a:noFill/>
                              <a:miter lim="800000"/>
                              <a:headEnd/>
                              <a:tailEnd/>
                            </a:ln>
                          </wps:spPr>
                          <wps:txbx>
                            <w:txbxContent>
                              <w:p w14:paraId="5E2FEB23" w14:textId="77777777" w:rsidR="000A7EB6" w:rsidRPr="00C2307A" w:rsidRDefault="000A7EB6" w:rsidP="00C2307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2期</w:t>
                                </w:r>
                              </w:p>
                            </w:txbxContent>
                          </wps:txbx>
                          <wps:bodyPr rot="0" vert="horz" wrap="none" lIns="36000" tIns="0" rIns="36000" bIns="0" anchor="t" anchorCtr="0">
                            <a:spAutoFit/>
                          </wps:bodyPr>
                        </wps:wsp>
                      </wpg:grpSp>
                      <wps:wsp>
                        <wps:cNvPr id="65654649" name="テキスト ボックス 2"/>
                        <wps:cNvSpPr txBox="1">
                          <a:spLocks noChangeArrowheads="1"/>
                        </wps:cNvSpPr>
                        <wps:spPr bwMode="auto">
                          <a:xfrm>
                            <a:off x="876300" y="1647825"/>
                            <a:ext cx="238125" cy="97790"/>
                          </a:xfrm>
                          <a:prstGeom prst="rect">
                            <a:avLst/>
                          </a:prstGeom>
                          <a:solidFill>
                            <a:srgbClr val="FFFFFF"/>
                          </a:solidFill>
                          <a:ln w="9525">
                            <a:noFill/>
                            <a:miter lim="800000"/>
                            <a:headEnd/>
                            <a:tailEnd/>
                          </a:ln>
                        </wps:spPr>
                        <wps:txbx>
                          <w:txbxContent>
                            <w:p w14:paraId="1F38D1A0" w14:textId="77777777" w:rsidR="007E0C38" w:rsidRPr="00E84619" w:rsidRDefault="007E0C38" w:rsidP="007E0C38">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泉佐野</w:t>
                              </w:r>
                            </w:p>
                          </w:txbxContent>
                        </wps:txbx>
                        <wps:bodyPr rot="0" vert="horz" wrap="none" lIns="0" tIns="0" rIns="0" bIns="0" anchor="t" anchorCtr="0">
                          <a:spAutoFit/>
                        </wps:bodyPr>
                      </wps:wsp>
                      <wps:wsp>
                        <wps:cNvPr id="575377014" name="テキスト ボックス 2"/>
                        <wps:cNvSpPr txBox="1">
                          <a:spLocks noChangeArrowheads="1"/>
                        </wps:cNvSpPr>
                        <wps:spPr bwMode="auto">
                          <a:xfrm>
                            <a:off x="781050" y="1771650"/>
                            <a:ext cx="162559" cy="98424"/>
                          </a:xfrm>
                          <a:prstGeom prst="rect">
                            <a:avLst/>
                          </a:prstGeom>
                          <a:solidFill>
                            <a:srgbClr val="FFFFFF"/>
                          </a:solidFill>
                          <a:ln w="9525">
                            <a:noFill/>
                            <a:miter lim="800000"/>
                            <a:headEnd/>
                            <a:tailEnd/>
                          </a:ln>
                        </wps:spPr>
                        <wps:txbx>
                          <w:txbxContent>
                            <w:p w14:paraId="377774E5" w14:textId="6470D063" w:rsidR="007E0C38" w:rsidRPr="00E84619" w:rsidRDefault="007E0C38" w:rsidP="007E0C38">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田尻</w:t>
                              </w:r>
                            </w:p>
                          </w:txbxContent>
                        </wps:txbx>
                        <wps:bodyPr rot="0" vert="horz" wrap="none" lIns="0" tIns="0" rIns="0" bIns="0" anchor="t" anchorCtr="0">
                          <a:spAutoFit/>
                        </wps:bodyPr>
                      </wps:wsp>
                    </wpg:wgp>
                  </a:graphicData>
                </a:graphic>
              </wp:inline>
            </w:drawing>
          </mc:Choice>
          <mc:Fallback>
            <w:pict>
              <v:group w14:anchorId="6EFEE973" id="グループ化 298" o:spid="_x0000_s1305" style="width:147.4pt;height:154pt;mso-position-horizontal-relative:char;mso-position-vertical-relative:line" coordsize="18719,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">
                <v:group id="_x0000_s1306" style="position:absolute;width:18719;height:19558" coordsize="27622,2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">
                  <o:lock v:ext="edit" aspectratio="t"/>
                  <v:shape id="図 1" o:spid="_x0000_s1307" type="#_x0000_t75" style="position:absolute;width:27622;height:2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" stroked="t" strokecolor="windowText">
                    <v:stroke joinstyle="round"/>
                    <v:imagedata r:id="rId107" o:title=""/>
                    <v:path arrowok="t"/>
                  </v:shape>
                  <v:shape id="_x0000_s1308" type="#_x0000_t202" style="position:absolute;left:1692;top:17660;width:11706;height:2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" filled="f" stroked="f">
                    <v:textbox style="mso-fit-shape-to-text:t" inset="1mm,0,1mm,0">
                      <w:txbxContent>
                        <w:p w14:paraId="47374C47" w14:textId="51344211" w:rsidR="000A7EB6" w:rsidRPr="00C2307A" w:rsidRDefault="000A7EB6" w:rsidP="00C2307A">
                          <w:pPr>
                            <w:snapToGrid w:val="0"/>
                            <w:rPr>
                              <w:rFonts w:ascii="ＭＳ ゴシック" w:eastAsia="ＭＳ ゴシック" w:hAnsi="ＭＳ ゴシック"/>
                              <w:sz w:val="16"/>
                              <w:szCs w:val="16"/>
                            </w:rPr>
                          </w:pPr>
                          <w:r w:rsidRPr="00C2307A">
                            <w:rPr>
                              <w:rFonts w:ascii="ＭＳ ゴシック" w:eastAsia="ＭＳ ゴシック" w:hAnsi="ＭＳ ゴシック" w:hint="eastAsia"/>
                              <w:sz w:val="16"/>
                              <w:szCs w:val="16"/>
                            </w:rPr>
                            <w:t>関西国際空港</w:t>
                          </w:r>
                          <w:r>
                            <w:rPr>
                              <w:rFonts w:ascii="ＭＳ ゴシック" w:eastAsia="ＭＳ ゴシック" w:hAnsi="ＭＳ ゴシック" w:hint="eastAsia"/>
                              <w:sz w:val="16"/>
                              <w:szCs w:val="16"/>
                            </w:rPr>
                            <w:t>島</w:t>
                          </w:r>
                        </w:p>
                      </w:txbxContent>
                    </v:textbox>
                  </v:shape>
                  <v:shape id="_x0000_s1309" type="#_x0000_t202" style="position:absolute;left:7670;top:23676;width:3835;height:2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" filled="f" stroked="f">
                    <v:textbox style="mso-fit-shape-to-text:t" inset="1mm,0,1mm,0">
                      <w:txbxContent>
                        <w:p w14:paraId="2F76087A" w14:textId="77777777" w:rsidR="000A7EB6" w:rsidRPr="00C2307A" w:rsidRDefault="000A7EB6" w:rsidP="00C2307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1期</w:t>
                          </w:r>
                        </w:p>
                      </w:txbxContent>
                    </v:textbox>
                  </v:shape>
                  <v:shape id="_x0000_s1310" type="#_x0000_t202" style="position:absolute;left:4687;top:20590;width:3836;height:20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" filled="f" stroked="f">
                    <v:textbox style="mso-fit-shape-to-text:t" inset="1mm,0,1mm,0">
                      <w:txbxContent>
                        <w:p w14:paraId="5E2FEB23" w14:textId="77777777" w:rsidR="000A7EB6" w:rsidRPr="00C2307A" w:rsidRDefault="000A7EB6" w:rsidP="00C2307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2期</w:t>
                          </w:r>
                        </w:p>
                      </w:txbxContent>
                    </v:textbox>
                  </v:shape>
                </v:group>
                <v:shape id="_x0000_s1311" type="#_x0000_t202" style="position:absolute;left:8763;top:16478;width:2381;height: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" stroked="f">
                  <v:textbox style="mso-fit-shape-to-text:t" inset="0,0,0,0">
                    <w:txbxContent>
                      <w:p w14:paraId="1F38D1A0" w14:textId="77777777" w:rsidR="007E0C38" w:rsidRPr="00E84619" w:rsidRDefault="007E0C38" w:rsidP="007E0C38">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泉佐野</w:t>
                        </w:r>
                      </w:p>
                    </w:txbxContent>
                  </v:textbox>
                </v:shape>
                <v:shape id="_x0000_s1312" type="#_x0000_t202" style="position:absolute;left:7810;top:17716;width:1626;height: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" stroked="f">
                  <v:textbox style="mso-fit-shape-to-text:t" inset="0,0,0,0">
                    <w:txbxContent>
                      <w:p w14:paraId="377774E5" w14:textId="6470D063" w:rsidR="007E0C38" w:rsidRPr="00E84619" w:rsidRDefault="007E0C38" w:rsidP="007E0C38">
                        <w:pPr>
                          <w:snapToGrid w:val="0"/>
                          <w:spacing w:line="140" w:lineRule="exact"/>
                          <w:rPr>
                            <w:rFonts w:ascii="ＭＳ ゴシック" w:eastAsia="ＭＳ ゴシック" w:hAnsi="ＭＳ ゴシック"/>
                            <w:sz w:val="12"/>
                            <w:szCs w:val="12"/>
                          </w:rPr>
                        </w:pPr>
                        <w:r>
                          <w:rPr>
                            <w:rFonts w:ascii="ＭＳ ゴシック" w:eastAsia="ＭＳ ゴシック" w:hAnsi="ＭＳ ゴシック" w:hint="eastAsia"/>
                            <w:sz w:val="12"/>
                            <w:szCs w:val="12"/>
                          </w:rPr>
                          <w:t>田尻</w:t>
                        </w:r>
                      </w:p>
                    </w:txbxContent>
                  </v:textbox>
                </v:shape>
                <w10:anchorlock/>
              </v:group>
            </w:pict>
          </mc:Fallback>
        </mc:AlternateContent>
      </w:r>
      <w:r w:rsidR="00021CB7" w:rsidRPr="00D13528">
        <w:rPr>
          <w:noProof/>
        </w:rPr>
        <w:drawing>
          <wp:anchor distT="0" distB="0" distL="114300" distR="114300" simplePos="0" relativeHeight="252005376" behindDoc="0" locked="0" layoutInCell="1" allowOverlap="1" wp14:anchorId="1EB2C925" wp14:editId="0E9AD9C7">
            <wp:simplePos x="0" y="0"/>
            <wp:positionH relativeFrom="column">
              <wp:posOffset>4986337</wp:posOffset>
            </wp:positionH>
            <wp:positionV relativeFrom="paragraph">
              <wp:posOffset>1651952</wp:posOffset>
            </wp:positionV>
            <wp:extent cx="276225" cy="276225"/>
            <wp:effectExtent l="0" t="0" r="9525" b="9525"/>
            <wp:wrapNone/>
            <wp:docPr id="19513613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36FE5" w14:textId="31FB3177" w:rsidR="00C2307A" w:rsidRPr="007E0C38" w:rsidRDefault="00C2307A" w:rsidP="00C2307A">
      <w:pPr>
        <w:snapToGrid w:val="0"/>
        <w:ind w:rightChars="471" w:right="989"/>
        <w:jc w:val="right"/>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白地図は地理院地図より作成</w:t>
      </w:r>
    </w:p>
    <w:p w14:paraId="781516E9" w14:textId="3A0DBC80" w:rsidR="00C2307A" w:rsidRPr="007E0C38" w:rsidRDefault="00575B52" w:rsidP="00C2307A">
      <w:pPr>
        <w:widowControl/>
        <w:snapToGrid w:val="0"/>
        <w:jc w:val="center"/>
        <w:rPr>
          <w:rFonts w:ascii="ＭＳ ゴシック" w:eastAsia="ＭＳ ゴシック" w:hAnsi="ＭＳ ゴシック"/>
        </w:rPr>
      </w:pPr>
      <w:bookmarkStart w:id="24" w:name="_Ref191376637"/>
      <w:r w:rsidRPr="007E0C38">
        <w:rPr>
          <w:rFonts w:ascii="ＭＳ ゴシック" w:eastAsia="ＭＳ ゴシック" w:hAnsi="ＭＳ ゴシック"/>
        </w:rPr>
        <w:t xml:space="preserve">図 </w:t>
      </w:r>
      <w:r w:rsidR="001E5F95" w:rsidRPr="007E0C38">
        <w:rPr>
          <w:rFonts w:ascii="ＭＳ ゴシック" w:eastAsia="ＭＳ ゴシック" w:hAnsi="ＭＳ ゴシック"/>
        </w:rPr>
        <w:fldChar w:fldCharType="begin"/>
      </w:r>
      <w:r w:rsidR="001E5F95" w:rsidRPr="007E0C38">
        <w:rPr>
          <w:rFonts w:ascii="ＭＳ ゴシック" w:eastAsia="ＭＳ ゴシック" w:hAnsi="ＭＳ ゴシック"/>
        </w:rPr>
        <w:instrText xml:space="preserve"> STYLEREF 1 \s </w:instrText>
      </w:r>
      <w:r w:rsidR="001E5F95"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3</w:t>
      </w:r>
      <w:r w:rsidR="001E5F95" w:rsidRPr="007E0C38">
        <w:rPr>
          <w:rFonts w:ascii="ＭＳ ゴシック" w:eastAsia="ＭＳ ゴシック" w:hAnsi="ＭＳ ゴシック"/>
        </w:rPr>
        <w:fldChar w:fldCharType="end"/>
      </w:r>
      <w:r w:rsidR="001E5F95" w:rsidRPr="007E0C38">
        <w:rPr>
          <w:rFonts w:ascii="ＭＳ ゴシック" w:eastAsia="ＭＳ ゴシック" w:hAnsi="ＭＳ ゴシック"/>
        </w:rPr>
        <w:noBreakHyphen/>
      </w:r>
      <w:r w:rsidR="001E5F95" w:rsidRPr="007E0C38">
        <w:rPr>
          <w:rFonts w:ascii="ＭＳ ゴシック" w:eastAsia="ＭＳ ゴシック" w:hAnsi="ＭＳ ゴシック"/>
        </w:rPr>
        <w:fldChar w:fldCharType="begin"/>
      </w:r>
      <w:r w:rsidR="001E5F95" w:rsidRPr="007E0C38">
        <w:rPr>
          <w:rFonts w:ascii="ＭＳ ゴシック" w:eastAsia="ＭＳ ゴシック" w:hAnsi="ＭＳ ゴシック"/>
        </w:rPr>
        <w:instrText xml:space="preserve"> SEQ 図 \* ARABIC \s 1 </w:instrText>
      </w:r>
      <w:r w:rsidR="001E5F95"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15</w:t>
      </w:r>
      <w:r w:rsidR="001E5F95" w:rsidRPr="007E0C38">
        <w:rPr>
          <w:rFonts w:ascii="ＭＳ ゴシック" w:eastAsia="ＭＳ ゴシック" w:hAnsi="ＭＳ ゴシック"/>
        </w:rPr>
        <w:fldChar w:fldCharType="end"/>
      </w:r>
      <w:bookmarkEnd w:id="24"/>
      <w:r w:rsidR="00C2307A" w:rsidRPr="007E0C38">
        <w:rPr>
          <w:rFonts w:ascii="ＭＳ ゴシック" w:eastAsia="ＭＳ ゴシック" w:hAnsi="ＭＳ ゴシック" w:hint="eastAsia"/>
        </w:rPr>
        <w:t xml:space="preserve">　関西国際空港</w:t>
      </w:r>
      <w:r w:rsidR="00483B0E" w:rsidRPr="007E0C38">
        <w:rPr>
          <w:rFonts w:ascii="ＭＳ ゴシック" w:eastAsia="ＭＳ ゴシック" w:hAnsi="ＭＳ ゴシック" w:hint="eastAsia"/>
        </w:rPr>
        <w:t>島</w:t>
      </w:r>
      <w:r w:rsidR="00C2307A" w:rsidRPr="007E0C38">
        <w:rPr>
          <w:rFonts w:ascii="ＭＳ ゴシック" w:eastAsia="ＭＳ ゴシック" w:hAnsi="ＭＳ ゴシック" w:hint="eastAsia"/>
        </w:rPr>
        <w:t>におけるカジメ属、ワカメ、シダモク、タマハハキモクの現存量の推移</w:t>
      </w:r>
    </w:p>
    <w:p w14:paraId="20CBDDEB" w14:textId="3B3F2D3F" w:rsidR="00C2307A" w:rsidRPr="007E0C38" w:rsidRDefault="00C2307A" w:rsidP="00C2307A">
      <w:pPr>
        <w:widowControl/>
        <w:wordWrap w:val="0"/>
        <w:jc w:val="center"/>
        <w:rPr>
          <w:rFonts w:ascii="ＭＳ ゴシック" w:eastAsia="ＭＳ ゴシック" w:hAnsi="ＭＳ ゴシック"/>
        </w:rPr>
      </w:pPr>
      <w:r w:rsidRPr="007E0C38">
        <w:rPr>
          <w:rFonts w:ascii="ＭＳ ゴシック" w:eastAsia="ＭＳ ゴシック" w:hAnsi="ＭＳ ゴシック"/>
        </w:rPr>
        <w:t>(</w:t>
      </w:r>
      <w:r w:rsidR="00A25E3B" w:rsidRPr="007E0C38">
        <w:rPr>
          <w:rFonts w:ascii="ＭＳ ゴシック" w:eastAsia="ＭＳ ゴシック" w:hAnsi="ＭＳ ゴシック"/>
        </w:rPr>
        <w:t>1998～2010年、1</w:t>
      </w:r>
      <w:r w:rsidRPr="007E0C38">
        <w:rPr>
          <w:rFonts w:ascii="ＭＳ ゴシック" w:eastAsia="ＭＳ ゴシック" w:hAnsi="ＭＳ ゴシック" w:hint="eastAsia"/>
        </w:rPr>
        <w:t>期空港島と</w:t>
      </w:r>
      <w:r w:rsidRPr="007E0C38">
        <w:rPr>
          <w:rFonts w:ascii="ＭＳ ゴシック" w:eastAsia="ＭＳ ゴシック" w:hAnsi="ＭＳ ゴシック"/>
        </w:rPr>
        <w:t>2期空港島の合計)</w:t>
      </w:r>
    </w:p>
    <w:p w14:paraId="3E472509" w14:textId="47069CD9" w:rsidR="00C2307A" w:rsidRPr="007E0C38" w:rsidRDefault="00C2307A" w:rsidP="00E05C9F">
      <w:pPr>
        <w:widowControl/>
        <w:wordWrap w:val="0"/>
        <w:snapToGrid w:val="0"/>
        <w:jc w:val="left"/>
      </w:pPr>
    </w:p>
    <w:p w14:paraId="63BC007B" w14:textId="08B3E870" w:rsidR="00D96BA3" w:rsidRPr="0018318F" w:rsidRDefault="00265B5F" w:rsidP="00674AD7">
      <w:pPr>
        <w:pStyle w:val="a4"/>
        <w:widowControl/>
        <w:wordWrap w:val="0"/>
        <w:snapToGrid w:val="0"/>
        <w:ind w:leftChars="0" w:left="0"/>
        <w:rPr>
          <w:b/>
        </w:rPr>
      </w:pPr>
      <w:r w:rsidRPr="0018318F">
        <w:rPr>
          <w:rFonts w:hint="eastAsia"/>
          <w:b/>
        </w:rPr>
        <w:t>・</w:t>
      </w:r>
      <w:r w:rsidRPr="0018318F">
        <w:rPr>
          <w:b/>
          <w:spacing w:val="-4"/>
        </w:rPr>
        <w:t>2022年における関西国際空港島での現地調査結果(</w:t>
      </w:r>
      <w:r w:rsidR="00D96BA3" w:rsidRPr="0018318F">
        <w:rPr>
          <w:rFonts w:hint="eastAsia"/>
          <w:b/>
          <w:spacing w:val="-4"/>
        </w:rPr>
        <w:t>ジャパンブルーエコノミー技術研究組合</w:t>
      </w:r>
      <w:r w:rsidRPr="0018318F">
        <w:rPr>
          <w:b/>
          <w:spacing w:val="-4"/>
        </w:rPr>
        <w:t xml:space="preserve"> </w:t>
      </w:r>
      <w:r w:rsidR="00D96BA3" w:rsidRPr="0018318F">
        <w:rPr>
          <w:b/>
          <w:spacing w:val="-4"/>
        </w:rPr>
        <w:t>2022)</w:t>
      </w:r>
    </w:p>
    <w:p w14:paraId="0955A965" w14:textId="03895C3A" w:rsidR="00E05C9F" w:rsidRPr="007E0C38" w:rsidRDefault="00E05C9F" w:rsidP="007E0C38">
      <w:pPr>
        <w:widowControl/>
        <w:wordWrap w:val="0"/>
        <w:ind w:firstLineChars="100" w:firstLine="210"/>
      </w:pPr>
      <w:r w:rsidRPr="007E0C38">
        <w:t>2022年3月の</w:t>
      </w:r>
      <w:r w:rsidR="00926043" w:rsidRPr="007E0C38">
        <w:rPr>
          <w:rFonts w:hint="eastAsia"/>
        </w:rPr>
        <w:t>同空港の緩傾斜護岸には、</w:t>
      </w:r>
      <w:r w:rsidRPr="007E0C38">
        <w:rPr>
          <w:rFonts w:hint="eastAsia"/>
        </w:rPr>
        <w:t>カジメ、ワカメ、シダモク、ヨレモクモドキが多く出現しており、シダモク、ヨレモクモドキの他の</w:t>
      </w:r>
      <w:r w:rsidR="00926043" w:rsidRPr="007E0C38">
        <w:rPr>
          <w:rFonts w:hint="eastAsia"/>
        </w:rPr>
        <w:t>ホンダワラ類については、アカモク、エンドウモク、タマハハキモク、ヒジキ、ホンダワラなど計</w:t>
      </w:r>
      <w:r w:rsidR="00926043" w:rsidRPr="007E0C38">
        <w:t>13種類が出現している</w:t>
      </w:r>
      <w:r w:rsidR="00265B5F" w:rsidRPr="007E0C38">
        <w:rPr>
          <w:rFonts w:hint="eastAsia"/>
        </w:rPr>
        <w:t>(</w:t>
      </w:r>
      <w:r w:rsidR="00265B5F" w:rsidRPr="007E0C38">
        <w:fldChar w:fldCharType="begin"/>
      </w:r>
      <w:r w:rsidR="00265B5F" w:rsidRPr="007E0C38">
        <w:instrText xml:space="preserve"> </w:instrText>
      </w:r>
      <w:r w:rsidR="00265B5F" w:rsidRPr="007E0C38">
        <w:rPr>
          <w:rFonts w:hint="eastAsia"/>
        </w:rPr>
        <w:instrText>REF _Ref191376801 \h</w:instrText>
      </w:r>
      <w:r w:rsidR="00265B5F" w:rsidRPr="007E0C38">
        <w:instrText xml:space="preserve"> </w:instrText>
      </w:r>
      <w:r w:rsidR="007E0C38" w:rsidRPr="007E0C38">
        <w:instrText xml:space="preserve"> \* MERGEFORMAT </w:instrText>
      </w:r>
      <w:r w:rsidR="00265B5F" w:rsidRPr="007E0C38">
        <w:fldChar w:fldCharType="separate"/>
      </w:r>
      <w:r w:rsidR="00AF5DF1" w:rsidRPr="007E0C38">
        <w:t xml:space="preserve">表 </w:t>
      </w:r>
      <w:r w:rsidR="00AF5DF1" w:rsidRPr="007E0C38">
        <w:rPr>
          <w:noProof/>
        </w:rPr>
        <w:t>3</w:t>
      </w:r>
      <w:r w:rsidR="00AF5DF1" w:rsidRPr="007E0C38">
        <w:noBreakHyphen/>
      </w:r>
      <w:r w:rsidR="00AF5DF1" w:rsidRPr="007E0C38">
        <w:rPr>
          <w:noProof/>
        </w:rPr>
        <w:t>10</w:t>
      </w:r>
      <w:r w:rsidR="00265B5F" w:rsidRPr="007E0C38">
        <w:fldChar w:fldCharType="end"/>
      </w:r>
      <w:r w:rsidR="00265B5F" w:rsidRPr="007E0C38">
        <w:rPr>
          <w:rFonts w:hint="eastAsia"/>
        </w:rPr>
        <w:t>)</w:t>
      </w:r>
      <w:r w:rsidR="00926043" w:rsidRPr="007E0C38">
        <w:t>。</w:t>
      </w:r>
    </w:p>
    <w:p w14:paraId="189BEF36" w14:textId="7278A54A" w:rsidR="00E05C9F" w:rsidRPr="007E0C38" w:rsidRDefault="00E05C9F">
      <w:pPr>
        <w:widowControl/>
        <w:jc w:val="left"/>
      </w:pPr>
      <w:r w:rsidRPr="007E0C38">
        <w:br w:type="page"/>
      </w:r>
    </w:p>
    <w:p w14:paraId="1E94C4A1" w14:textId="2D6F64EE" w:rsidR="00E05C9F" w:rsidRPr="007E0C38" w:rsidRDefault="000A7EB6" w:rsidP="0018318F">
      <w:pPr>
        <w:widowControl/>
        <w:wordWrap w:val="0"/>
        <w:jc w:val="center"/>
        <w:rPr>
          <w:rFonts w:ascii="ＭＳ ゴシック" w:eastAsia="ＭＳ ゴシック" w:hAnsi="ＭＳ ゴシック"/>
        </w:rPr>
      </w:pPr>
      <w:bookmarkStart w:id="25" w:name="_Ref191376801"/>
      <w:r w:rsidRPr="007E0C38">
        <w:rPr>
          <w:rFonts w:ascii="ＭＳ ゴシック" w:eastAsia="ＭＳ ゴシック" w:hAnsi="ＭＳ ゴシック"/>
        </w:rPr>
        <w:lastRenderedPageBreak/>
        <w:t xml:space="preserve">表 </w:t>
      </w:r>
      <w:r w:rsidRPr="007E0C38">
        <w:rPr>
          <w:rFonts w:ascii="ＭＳ ゴシック" w:eastAsia="ＭＳ ゴシック" w:hAnsi="ＭＳ ゴシック"/>
        </w:rPr>
        <w:fldChar w:fldCharType="begin"/>
      </w:r>
      <w:r w:rsidRPr="007E0C38">
        <w:rPr>
          <w:rFonts w:ascii="ＭＳ ゴシック" w:eastAsia="ＭＳ ゴシック" w:hAnsi="ＭＳ ゴシック"/>
        </w:rPr>
        <w:instrText xml:space="preserve"> STYLEREF 1 \s </w:instrText>
      </w:r>
      <w:r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3</w:t>
      </w:r>
      <w:r w:rsidRPr="007E0C38">
        <w:rPr>
          <w:rFonts w:ascii="ＭＳ ゴシック" w:eastAsia="ＭＳ ゴシック" w:hAnsi="ＭＳ ゴシック"/>
        </w:rPr>
        <w:fldChar w:fldCharType="end"/>
      </w:r>
      <w:r w:rsidRPr="007E0C38">
        <w:rPr>
          <w:rFonts w:ascii="ＭＳ ゴシック" w:eastAsia="ＭＳ ゴシック" w:hAnsi="ＭＳ ゴシック"/>
        </w:rPr>
        <w:noBreakHyphen/>
      </w:r>
      <w:r w:rsidRPr="007E0C38">
        <w:rPr>
          <w:rFonts w:ascii="ＭＳ ゴシック" w:eastAsia="ＭＳ ゴシック" w:hAnsi="ＭＳ ゴシック"/>
        </w:rPr>
        <w:fldChar w:fldCharType="begin"/>
      </w:r>
      <w:r w:rsidRPr="007E0C38">
        <w:rPr>
          <w:rFonts w:ascii="ＭＳ ゴシック" w:eastAsia="ＭＳ ゴシック" w:hAnsi="ＭＳ ゴシック"/>
        </w:rPr>
        <w:instrText xml:space="preserve"> SEQ 表 \* ARABIC \s 1 </w:instrText>
      </w:r>
      <w:r w:rsidRPr="007E0C38">
        <w:rPr>
          <w:rFonts w:ascii="ＭＳ ゴシック" w:eastAsia="ＭＳ ゴシック" w:hAnsi="ＭＳ ゴシック"/>
        </w:rPr>
        <w:fldChar w:fldCharType="separate"/>
      </w:r>
      <w:r w:rsidR="00AF5DF1" w:rsidRPr="007E0C38">
        <w:rPr>
          <w:rFonts w:ascii="ＭＳ ゴシック" w:eastAsia="ＭＳ ゴシック" w:hAnsi="ＭＳ ゴシック"/>
          <w:noProof/>
        </w:rPr>
        <w:t>10</w:t>
      </w:r>
      <w:r w:rsidRPr="007E0C38">
        <w:rPr>
          <w:rFonts w:ascii="ＭＳ ゴシック" w:eastAsia="ＭＳ ゴシック" w:hAnsi="ＭＳ ゴシック"/>
        </w:rPr>
        <w:fldChar w:fldCharType="end"/>
      </w:r>
      <w:bookmarkEnd w:id="25"/>
      <w:r w:rsidRPr="007E0C38">
        <w:rPr>
          <w:rFonts w:ascii="ＭＳ ゴシック" w:eastAsia="ＭＳ ゴシック" w:hAnsi="ＭＳ ゴシック" w:hint="eastAsia"/>
        </w:rPr>
        <w:t xml:space="preserve">　</w:t>
      </w:r>
      <w:r w:rsidR="00E05C9F" w:rsidRPr="007E0C38">
        <w:rPr>
          <w:rFonts w:ascii="ＭＳ ゴシック" w:eastAsia="ＭＳ ゴシック" w:hAnsi="ＭＳ ゴシック" w:hint="eastAsia"/>
        </w:rPr>
        <w:t>関西国際空港島における大型海藻の出現状況</w:t>
      </w:r>
      <w:r w:rsidR="00E05C9F" w:rsidRPr="007E0C38">
        <w:rPr>
          <w:rFonts w:ascii="ＭＳ ゴシック" w:eastAsia="ＭＳ ゴシック" w:hAnsi="ＭＳ ゴシック"/>
        </w:rPr>
        <w:t>(2022年3月</w:t>
      </w:r>
      <w:r w:rsidR="00052EF6" w:rsidRPr="007E0C38">
        <w:rPr>
          <w:rFonts w:ascii="ＭＳ ゴシック" w:eastAsia="ＭＳ ゴシック" w:hAnsi="ＭＳ ゴシック" w:hint="eastAsia"/>
        </w:rPr>
        <w:t>、</w:t>
      </w:r>
      <w:r w:rsidR="00052EF6" w:rsidRPr="007E0C38">
        <w:rPr>
          <w:rFonts w:ascii="ＭＳ ゴシック" w:eastAsia="ＭＳ ゴシック" w:hAnsi="ＭＳ ゴシック"/>
        </w:rPr>
        <w:t>1期･2期の合計</w:t>
      </w:r>
      <w:r w:rsidR="00E05C9F" w:rsidRPr="007E0C38">
        <w:rPr>
          <w:rFonts w:ascii="ＭＳ ゴシック" w:eastAsia="ＭＳ ゴシック" w:hAnsi="ＭＳ ゴシック"/>
        </w:rPr>
        <w:t>)</w:t>
      </w:r>
    </w:p>
    <w:p w14:paraId="3C823513" w14:textId="6A3ADE4F" w:rsidR="00E05C9F" w:rsidRPr="007E0C38" w:rsidRDefault="00E05C9F" w:rsidP="00E05C9F">
      <w:pPr>
        <w:widowControl/>
        <w:wordWrap w:val="0"/>
        <w:snapToGrid w:val="0"/>
        <w:jc w:val="left"/>
        <w:rPr>
          <w:rFonts w:ascii="ＭＳ ゴシック" w:eastAsia="ＭＳ ゴシック" w:hAnsi="ＭＳ ゴシック"/>
        </w:rPr>
      </w:pPr>
      <w:r w:rsidRPr="00D13528">
        <w:rPr>
          <w:rFonts w:ascii="ＭＳ ゴシック" w:eastAsia="ＭＳ ゴシック" w:hAnsi="ＭＳ ゴシック"/>
          <w:noProof/>
        </w:rPr>
        <w:drawing>
          <wp:inline distT="0" distB="0" distL="0" distR="0" wp14:anchorId="4D578CFD" wp14:editId="27101A35">
            <wp:extent cx="5939790" cy="2966085"/>
            <wp:effectExtent l="0" t="0" r="3810" b="5715"/>
            <wp:docPr id="148682078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20789" name=""/>
                    <pic:cNvPicPr/>
                  </pic:nvPicPr>
                  <pic:blipFill>
                    <a:blip r:embed="rId108" cstate="email">
                      <a:extLst>
                        <a:ext uri="{28A0092B-C50C-407E-A947-70E740481C1C}">
                          <a14:useLocalDpi xmlns:a14="http://schemas.microsoft.com/office/drawing/2010/main"/>
                        </a:ext>
                      </a:extLst>
                    </a:blip>
                    <a:stretch>
                      <a:fillRect/>
                    </a:stretch>
                  </pic:blipFill>
                  <pic:spPr>
                    <a:xfrm>
                      <a:off x="0" y="0"/>
                      <a:ext cx="5939790" cy="2966085"/>
                    </a:xfrm>
                    <a:prstGeom prst="rect">
                      <a:avLst/>
                    </a:prstGeom>
                  </pic:spPr>
                </pic:pic>
              </a:graphicData>
            </a:graphic>
          </wp:inline>
        </w:drawing>
      </w:r>
    </w:p>
    <w:p w14:paraId="1618D466" w14:textId="77777777" w:rsidR="00E05C9F" w:rsidRPr="007E0C38" w:rsidRDefault="00E05C9F" w:rsidP="00E05C9F">
      <w:pPr>
        <w:widowControl/>
        <w:wordWrap w:val="0"/>
        <w:snapToGrid w:val="0"/>
        <w:jc w:val="left"/>
        <w:rPr>
          <w:rFonts w:ascii="ＭＳ ゴシック" w:eastAsia="ＭＳ ゴシック" w:hAnsi="ＭＳ ゴシック"/>
        </w:rPr>
      </w:pPr>
    </w:p>
    <w:p w14:paraId="51F08884" w14:textId="4B4D7FA8" w:rsidR="00E05C9F" w:rsidRPr="007E0C38" w:rsidRDefault="00E05C9F" w:rsidP="00E05C9F">
      <w:pPr>
        <w:widowControl/>
        <w:wordWrap w:val="0"/>
        <w:snapToGrid w:val="0"/>
        <w:jc w:val="left"/>
        <w:rPr>
          <w:rFonts w:ascii="ＭＳ ゴシック" w:eastAsia="ＭＳ ゴシック" w:hAnsi="ＭＳ ゴシック"/>
          <w:sz w:val="20"/>
          <w:szCs w:val="20"/>
        </w:rPr>
      </w:pPr>
      <w:r w:rsidRPr="007E0C38">
        <w:rPr>
          <w:rFonts w:ascii="ＭＳ ゴシック" w:eastAsia="ＭＳ ゴシック" w:hAnsi="ＭＳ ゴシック"/>
          <w:sz w:val="20"/>
          <w:szCs w:val="20"/>
        </w:rPr>
        <w:t>(上表の</w:t>
      </w:r>
      <w:r w:rsidRPr="007E0C38">
        <w:rPr>
          <w:rFonts w:ascii="ＭＳ ゴシック" w:eastAsia="ＭＳ ゴシック" w:hAnsi="ＭＳ ゴシック"/>
          <w:sz w:val="20"/>
          <w:szCs w:val="20"/>
          <w:vertAlign w:val="superscript"/>
        </w:rPr>
        <w:t>*</w:t>
      </w:r>
      <w:r w:rsidRPr="007E0C38">
        <w:rPr>
          <w:rFonts w:ascii="ＭＳ ゴシック" w:eastAsia="ＭＳ ゴシック" w:hAnsi="ＭＳ ゴシック"/>
          <w:sz w:val="20"/>
          <w:szCs w:val="20"/>
        </w:rPr>
        <w:t>1、</w:t>
      </w:r>
      <w:r w:rsidRPr="007E0C38">
        <w:rPr>
          <w:rFonts w:ascii="ＭＳ ゴシック" w:eastAsia="ＭＳ ゴシック" w:hAnsi="ＭＳ ゴシック"/>
          <w:sz w:val="20"/>
          <w:szCs w:val="20"/>
          <w:vertAlign w:val="superscript"/>
        </w:rPr>
        <w:t>*</w:t>
      </w:r>
      <w:r w:rsidRPr="007E0C38">
        <w:rPr>
          <w:rFonts w:ascii="ＭＳ ゴシック" w:eastAsia="ＭＳ ゴシック" w:hAnsi="ＭＳ ゴシック"/>
          <w:sz w:val="20"/>
          <w:szCs w:val="20"/>
        </w:rPr>
        <w:t>2の面積内訳)</w:t>
      </w:r>
    </w:p>
    <w:p w14:paraId="086AB3DB" w14:textId="77777777" w:rsidR="00A9292D" w:rsidRPr="007E0C38" w:rsidRDefault="00E05C9F" w:rsidP="00E05C9F">
      <w:pPr>
        <w:widowControl/>
        <w:wordWrap w:val="0"/>
        <w:snapToGrid w:val="0"/>
        <w:jc w:val="left"/>
      </w:pPr>
      <w:r w:rsidRPr="00D13528">
        <w:rPr>
          <w:noProof/>
        </w:rPr>
        <w:drawing>
          <wp:inline distT="0" distB="0" distL="0" distR="0" wp14:anchorId="4DA3D0C7" wp14:editId="2FCA2A83">
            <wp:extent cx="4467225" cy="2148978"/>
            <wp:effectExtent l="0" t="0" r="0" b="3810"/>
            <wp:docPr id="15372341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34177" name=""/>
                    <pic:cNvPicPr/>
                  </pic:nvPicPr>
                  <pic:blipFill>
                    <a:blip r:embed="rId109" cstate="email">
                      <a:extLst>
                        <a:ext uri="{28A0092B-C50C-407E-A947-70E740481C1C}">
                          <a14:useLocalDpi xmlns:a14="http://schemas.microsoft.com/office/drawing/2010/main"/>
                        </a:ext>
                      </a:extLst>
                    </a:blip>
                    <a:stretch>
                      <a:fillRect/>
                    </a:stretch>
                  </pic:blipFill>
                  <pic:spPr>
                    <a:xfrm>
                      <a:off x="0" y="0"/>
                      <a:ext cx="4482131" cy="2156148"/>
                    </a:xfrm>
                    <a:prstGeom prst="rect">
                      <a:avLst/>
                    </a:prstGeom>
                  </pic:spPr>
                </pic:pic>
              </a:graphicData>
            </a:graphic>
          </wp:inline>
        </w:drawing>
      </w:r>
    </w:p>
    <w:p w14:paraId="26E664D0" w14:textId="49DC4E69" w:rsidR="00483B0E" w:rsidRPr="007E0C38" w:rsidRDefault="00A9292D" w:rsidP="00A9292D">
      <w:pPr>
        <w:widowControl/>
        <w:wordWrap w:val="0"/>
        <w:snapToGrid w:val="0"/>
        <w:jc w:val="right"/>
        <w:rPr>
          <w:rFonts w:ascii="ＭＳ ゴシック" w:eastAsia="ＭＳ ゴシック" w:hAnsi="ＭＳ ゴシック"/>
          <w:sz w:val="20"/>
          <w:szCs w:val="20"/>
        </w:rPr>
      </w:pPr>
      <w:r w:rsidRPr="007E0C38">
        <w:rPr>
          <w:rFonts w:ascii="ＭＳ ゴシック" w:eastAsia="ＭＳ ゴシック" w:hAnsi="ＭＳ ゴシック" w:hint="eastAsia"/>
          <w:sz w:val="18"/>
          <w:szCs w:val="18"/>
        </w:rPr>
        <w:t>ジャパンブルーエコノミー技術研究組合</w:t>
      </w:r>
      <w:r w:rsidRPr="007E0C38">
        <w:rPr>
          <w:rFonts w:ascii="ＭＳ ゴシック" w:eastAsia="ＭＳ ゴシック" w:hAnsi="ＭＳ ゴシック"/>
          <w:sz w:val="18"/>
          <w:szCs w:val="18"/>
        </w:rPr>
        <w:t>(2022)より</w:t>
      </w:r>
    </w:p>
    <w:p w14:paraId="4DC648A4" w14:textId="77777777" w:rsidR="00BD6A25" w:rsidRPr="007E0C38" w:rsidRDefault="00BD6A25">
      <w:pPr>
        <w:widowControl/>
        <w:jc w:val="left"/>
        <w:rPr>
          <w:rFonts w:ascii="ＭＳ ゴシック" w:eastAsia="ＭＳ ゴシック" w:hAnsi="ＭＳ ゴシック"/>
          <w:sz w:val="20"/>
          <w:szCs w:val="20"/>
        </w:rPr>
      </w:pPr>
      <w:r w:rsidRPr="007E0C38">
        <w:rPr>
          <w:rFonts w:ascii="ＭＳ ゴシック" w:eastAsia="ＭＳ ゴシック" w:hAnsi="ＭＳ ゴシック"/>
          <w:sz w:val="20"/>
          <w:szCs w:val="20"/>
        </w:rPr>
        <w:br w:type="page"/>
      </w:r>
    </w:p>
    <w:p w14:paraId="42B73F19" w14:textId="4BBA9DF5" w:rsidR="00D96BA3" w:rsidRDefault="00D96BA3" w:rsidP="007B7B9C">
      <w:pPr>
        <w:pStyle w:val="3"/>
      </w:pPr>
      <w:r>
        <w:rPr>
          <w:rFonts w:hint="eastAsia"/>
        </w:rPr>
        <w:lastRenderedPageBreak/>
        <w:t>大阪湾奥部（兵庫県</w:t>
      </w:r>
      <w:r w:rsidR="007E0C38">
        <w:rPr>
          <w:rFonts w:hint="eastAsia"/>
        </w:rPr>
        <w:t>側</w:t>
      </w:r>
      <w:r>
        <w:rPr>
          <w:rFonts w:hint="eastAsia"/>
        </w:rPr>
        <w:t>）における藻場分布</w:t>
      </w:r>
    </w:p>
    <w:p w14:paraId="10B4011C" w14:textId="71BAF508" w:rsidR="00376CA6" w:rsidRPr="007E0C38" w:rsidRDefault="00376CA6" w:rsidP="007E0C38">
      <w:pPr>
        <w:widowControl/>
        <w:wordWrap w:val="0"/>
        <w:ind w:firstLineChars="100" w:firstLine="210"/>
      </w:pPr>
      <w:r w:rsidRPr="007E0C38">
        <w:rPr>
          <w:rFonts w:hint="eastAsia"/>
        </w:rPr>
        <w:t>大阪湾奥部の兵庫県側の</w:t>
      </w:r>
      <w:r w:rsidR="001759F0" w:rsidRPr="007E0C38">
        <w:rPr>
          <w:rFonts w:hint="eastAsia"/>
        </w:rPr>
        <w:t>大型海藻</w:t>
      </w:r>
      <w:r w:rsidRPr="007E0C38">
        <w:rPr>
          <w:rFonts w:hint="eastAsia"/>
        </w:rPr>
        <w:t>の分布状況</w:t>
      </w:r>
      <w:r w:rsidR="007B7B9C" w:rsidRPr="007E0C38">
        <w:rPr>
          <w:rFonts w:hint="eastAsia"/>
        </w:rPr>
        <w:t>については</w:t>
      </w:r>
      <w:r w:rsidRPr="007E0C38">
        <w:rPr>
          <w:rFonts w:hint="eastAsia"/>
        </w:rPr>
        <w:t>、</w:t>
      </w:r>
      <w:r w:rsidR="007E0C38">
        <w:rPr>
          <w:rFonts w:hint="eastAsia"/>
        </w:rPr>
        <w:t>神戸空港島(</w:t>
      </w:r>
      <w:r w:rsidRPr="007E0C38">
        <w:rPr>
          <w:rFonts w:hint="eastAsia"/>
        </w:rPr>
        <w:t>ジャパンブルーエコノミー技術研究組合</w:t>
      </w:r>
      <w:r w:rsidR="007E0C38">
        <w:rPr>
          <w:rFonts w:hint="eastAsia"/>
        </w:rPr>
        <w:t xml:space="preserve"> </w:t>
      </w:r>
      <w:r w:rsidRPr="007E0C38">
        <w:t>2022)</w:t>
      </w:r>
      <w:r w:rsidR="007E0C38">
        <w:rPr>
          <w:rFonts w:hint="eastAsia"/>
        </w:rPr>
        <w:t>)</w:t>
      </w:r>
      <w:r w:rsidRPr="007E0C38">
        <w:rPr>
          <w:rFonts w:hint="eastAsia"/>
        </w:rPr>
        <w:t>、</w:t>
      </w:r>
      <w:r w:rsidR="007E0C38">
        <w:rPr>
          <w:rFonts w:hint="eastAsia"/>
        </w:rPr>
        <w:t>神戸空港島の東側に位置する神戸沖処分場(</w:t>
      </w:r>
      <w:r w:rsidRPr="007E0C38">
        <w:rPr>
          <w:rFonts w:hint="eastAsia"/>
        </w:rPr>
        <w:t>株式会社総合水研究所</w:t>
      </w:r>
      <w:r w:rsidR="007E0C38">
        <w:rPr>
          <w:rFonts w:hint="eastAsia"/>
        </w:rPr>
        <w:t xml:space="preserve"> </w:t>
      </w:r>
      <w:r w:rsidRPr="007E0C38">
        <w:t>2022)</w:t>
      </w:r>
      <w:r w:rsidRPr="007E0C38">
        <w:rPr>
          <w:rFonts w:hint="eastAsia"/>
        </w:rPr>
        <w:t>での調査</w:t>
      </w:r>
      <w:r w:rsidR="007E0C38">
        <w:rPr>
          <w:rFonts w:hint="eastAsia"/>
        </w:rPr>
        <w:t>が行われている</w:t>
      </w:r>
      <w:r w:rsidRPr="007E0C38">
        <w:rPr>
          <w:rFonts w:hint="eastAsia"/>
        </w:rPr>
        <w:t>。</w:t>
      </w:r>
    </w:p>
    <w:p w14:paraId="7FF0BFDE" w14:textId="77777777" w:rsidR="00265B5F" w:rsidRPr="007E0C38" w:rsidRDefault="00265B5F" w:rsidP="00265B5F">
      <w:pPr>
        <w:widowControl/>
        <w:wordWrap w:val="0"/>
        <w:snapToGrid w:val="0"/>
        <w:ind w:firstLineChars="100" w:firstLine="210"/>
        <w:jc w:val="left"/>
      </w:pPr>
    </w:p>
    <w:p w14:paraId="582B5EE7" w14:textId="02C3146B" w:rsidR="00D96BA3" w:rsidRPr="0018318F" w:rsidRDefault="00265B5F" w:rsidP="007E0C38">
      <w:pPr>
        <w:pStyle w:val="a4"/>
        <w:widowControl/>
        <w:wordWrap w:val="0"/>
        <w:ind w:leftChars="0" w:left="0"/>
        <w:rPr>
          <w:b/>
        </w:rPr>
      </w:pPr>
      <w:r w:rsidRPr="0018318F">
        <w:rPr>
          <w:rFonts w:hint="eastAsia"/>
          <w:b/>
        </w:rPr>
        <w:t>・</w:t>
      </w:r>
      <w:r w:rsidRPr="0018318F">
        <w:rPr>
          <w:b/>
        </w:rPr>
        <w:t>2020年</w:t>
      </w:r>
      <w:r w:rsidR="007E0C38" w:rsidRPr="0018318F">
        <w:rPr>
          <w:rFonts w:hint="eastAsia"/>
          <w:b/>
        </w:rPr>
        <w:t>の</w:t>
      </w:r>
      <w:r w:rsidRPr="0018318F">
        <w:rPr>
          <w:rFonts w:hint="eastAsia"/>
          <w:b/>
        </w:rPr>
        <w:t>神戸空港島での現地調査結果</w:t>
      </w:r>
      <w:r w:rsidR="00D96BA3" w:rsidRPr="0018318F">
        <w:rPr>
          <w:b/>
        </w:rPr>
        <w:t>(ジャパンブルーエコノミー技術研究組合 2022)</w:t>
      </w:r>
    </w:p>
    <w:p w14:paraId="5435F0BC" w14:textId="7C2CB4BC" w:rsidR="00007C3F" w:rsidRPr="007E0C38" w:rsidRDefault="00A25E3B" w:rsidP="007E0C38">
      <w:pPr>
        <w:widowControl/>
        <w:wordWrap w:val="0"/>
        <w:ind w:firstLineChars="100" w:firstLine="210"/>
      </w:pPr>
      <w:r w:rsidRPr="007E0C38">
        <w:t>2020年3月</w:t>
      </w:r>
      <w:r w:rsidR="007E0C38">
        <w:rPr>
          <w:rFonts w:hint="eastAsia"/>
        </w:rPr>
        <w:t>では</w:t>
      </w:r>
      <w:r w:rsidR="00977B28" w:rsidRPr="007E0C38">
        <w:rPr>
          <w:rFonts w:hint="eastAsia"/>
        </w:rPr>
        <w:t>、</w:t>
      </w:r>
      <w:r w:rsidR="007E0C38">
        <w:rPr>
          <w:rFonts w:hint="eastAsia"/>
        </w:rPr>
        <w:t>神戸空港島の全周に</w:t>
      </w:r>
      <w:r w:rsidR="00376CA6" w:rsidRPr="007E0C38">
        <w:rPr>
          <w:rFonts w:hint="eastAsia"/>
        </w:rPr>
        <w:t>主に</w:t>
      </w:r>
      <w:r w:rsidR="00977B28" w:rsidRPr="007E0C38">
        <w:rPr>
          <w:rFonts w:hint="eastAsia"/>
        </w:rPr>
        <w:t>シダモク</w:t>
      </w:r>
      <w:r w:rsidR="00977B28" w:rsidRPr="007E0C38">
        <w:t>(アカモク)、タマハハキモク</w:t>
      </w:r>
      <w:r w:rsidR="00376CA6" w:rsidRPr="007E0C38">
        <w:rPr>
          <w:rFonts w:hint="eastAsia"/>
        </w:rPr>
        <w:t>などのホンダワラ類が出現し、水深</w:t>
      </w:r>
      <w:r w:rsidR="00376CA6" w:rsidRPr="007E0C38">
        <w:t>3m以浅で</w:t>
      </w:r>
      <w:r w:rsidR="007E0C38">
        <w:rPr>
          <w:rFonts w:hint="eastAsia"/>
        </w:rPr>
        <w:t>被度の</w:t>
      </w:r>
      <w:r w:rsidR="00376CA6" w:rsidRPr="007E0C38">
        <w:t>高い範囲がみられている。また、ワカメが西側</w:t>
      </w:r>
      <w:r w:rsidR="007E0C38">
        <w:rPr>
          <w:rFonts w:hint="eastAsia"/>
        </w:rPr>
        <w:t>護岸</w:t>
      </w:r>
      <w:r w:rsidR="00376CA6" w:rsidRPr="007E0C38">
        <w:t>以外の水深3m以浅で高い被度がみられている。しかし</w:t>
      </w:r>
      <w:r w:rsidR="00977B28" w:rsidRPr="007E0C38">
        <w:rPr>
          <w:rFonts w:hint="eastAsia"/>
        </w:rPr>
        <w:t>、カジメはみられず、ホンダワラ類</w:t>
      </w:r>
      <w:r w:rsidR="007E0C38" w:rsidRPr="007E0C38">
        <w:rPr>
          <w:rFonts w:hint="eastAsia"/>
        </w:rPr>
        <w:t>の種類数も</w:t>
      </w:r>
      <w:r w:rsidR="00977B28" w:rsidRPr="007E0C38">
        <w:rPr>
          <w:rFonts w:hint="eastAsia"/>
        </w:rPr>
        <w:t>少ない</w:t>
      </w:r>
      <w:r w:rsidR="00265B5F" w:rsidRPr="007E0C38">
        <w:rPr>
          <w:rFonts w:hint="eastAsia"/>
        </w:rPr>
        <w:t>(</w:t>
      </w:r>
      <w:r w:rsidR="00265B5F" w:rsidRPr="007E0C38">
        <w:fldChar w:fldCharType="begin"/>
      </w:r>
      <w:r w:rsidR="00265B5F" w:rsidRPr="007E0C38">
        <w:instrText xml:space="preserve"> </w:instrText>
      </w:r>
      <w:r w:rsidR="00265B5F" w:rsidRPr="007E0C38">
        <w:rPr>
          <w:rFonts w:hint="eastAsia"/>
        </w:rPr>
        <w:instrText>REF _Ref191376984 \h</w:instrText>
      </w:r>
      <w:r w:rsidR="00265B5F" w:rsidRPr="007E0C38">
        <w:instrText xml:space="preserve"> </w:instrText>
      </w:r>
      <w:r w:rsidR="007E0C38" w:rsidRPr="007E0C38">
        <w:instrText xml:space="preserve"> \* MERGEFORMAT </w:instrText>
      </w:r>
      <w:r w:rsidR="00265B5F" w:rsidRPr="007E0C38">
        <w:fldChar w:fldCharType="separate"/>
      </w:r>
      <w:r w:rsidR="00AF5DF1" w:rsidRPr="007E0C38">
        <w:t xml:space="preserve">図 </w:t>
      </w:r>
      <w:r w:rsidR="00AF5DF1" w:rsidRPr="007E0C38">
        <w:rPr>
          <w:noProof/>
        </w:rPr>
        <w:t>3</w:t>
      </w:r>
      <w:r w:rsidR="00AF5DF1" w:rsidRPr="007E0C38">
        <w:noBreakHyphen/>
      </w:r>
      <w:r w:rsidR="00AF5DF1" w:rsidRPr="007E0C38">
        <w:rPr>
          <w:noProof/>
        </w:rPr>
        <w:t>16</w:t>
      </w:r>
      <w:r w:rsidR="00265B5F" w:rsidRPr="007E0C38">
        <w:fldChar w:fldCharType="end"/>
      </w:r>
      <w:r w:rsidR="00265B5F" w:rsidRPr="007E0C38">
        <w:rPr>
          <w:rFonts w:hint="eastAsia"/>
        </w:rPr>
        <w:t>)</w:t>
      </w:r>
      <w:r w:rsidR="00977B28" w:rsidRPr="007E0C38">
        <w:rPr>
          <w:rFonts w:hint="eastAsia"/>
        </w:rPr>
        <w:t>。</w:t>
      </w:r>
    </w:p>
    <w:p w14:paraId="6F310CE3" w14:textId="34595B4A" w:rsidR="00BD6A25" w:rsidRPr="007E0C38" w:rsidRDefault="00F05CA9" w:rsidP="00F05CA9">
      <w:pPr>
        <w:widowControl/>
        <w:jc w:val="center"/>
        <w:rPr>
          <w:rFonts w:ascii="ＭＳ ゴシック" w:eastAsia="ＭＳ ゴシック" w:hAnsi="ＭＳ ゴシック"/>
          <w:sz w:val="20"/>
          <w:szCs w:val="20"/>
        </w:rPr>
      </w:pPr>
      <w:r w:rsidRPr="00D13528">
        <w:rPr>
          <w:rFonts w:ascii="ＭＳ ゴシック" w:eastAsia="ＭＳ ゴシック" w:hAnsi="ＭＳ ゴシック"/>
          <w:noProof/>
          <w:sz w:val="20"/>
          <w:szCs w:val="20"/>
        </w:rPr>
        <mc:AlternateContent>
          <mc:Choice Requires="wpg">
            <w:drawing>
              <wp:inline distT="0" distB="0" distL="0" distR="0" wp14:anchorId="630FEFD6" wp14:editId="79CDB376">
                <wp:extent cx="4140000" cy="2237620"/>
                <wp:effectExtent l="0" t="0" r="0" b="0"/>
                <wp:docPr id="1251306646" name="グループ化 3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40000" cy="2237620"/>
                          <a:chOff x="0" y="0"/>
                          <a:chExt cx="5939790" cy="3210560"/>
                        </a:xfrm>
                      </wpg:grpSpPr>
                      <pic:pic xmlns:pic="http://schemas.openxmlformats.org/drawingml/2006/picture">
                        <pic:nvPicPr>
                          <pic:cNvPr id="302266555" name="図 1"/>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5939790" cy="3210560"/>
                          </a:xfrm>
                          <a:prstGeom prst="rect">
                            <a:avLst/>
                          </a:prstGeom>
                        </pic:spPr>
                      </pic:pic>
                      <wps:wsp>
                        <wps:cNvPr id="1566797966" name="テキスト ボックス 2"/>
                        <wps:cNvSpPr txBox="1">
                          <a:spLocks noChangeArrowheads="1"/>
                        </wps:cNvSpPr>
                        <wps:spPr bwMode="auto">
                          <a:xfrm>
                            <a:off x="80919" y="131200"/>
                            <a:ext cx="1265805" cy="341663"/>
                          </a:xfrm>
                          <a:prstGeom prst="rect">
                            <a:avLst/>
                          </a:prstGeom>
                          <a:noFill/>
                          <a:ln w="9525">
                            <a:noFill/>
                            <a:miter lim="800000"/>
                            <a:headEnd/>
                            <a:tailEnd/>
                          </a:ln>
                        </wps:spPr>
                        <wps:txbx>
                          <w:txbxContent>
                            <w:p w14:paraId="4B8F35BB" w14:textId="05937B55" w:rsidR="000A7EB6" w:rsidRPr="00F05CA9" w:rsidRDefault="000A7EB6">
                              <w:pPr>
                                <w:rPr>
                                  <w:rFonts w:ascii="ＭＳ ゴシック" w:eastAsia="ＭＳ ゴシック" w:hAnsi="ＭＳ ゴシック"/>
                                </w:rPr>
                              </w:pPr>
                              <w:r>
                                <w:rPr>
                                  <w:rFonts w:ascii="ＭＳ ゴシック" w:eastAsia="ＭＳ ゴシック" w:hAnsi="ＭＳ ゴシック" w:hint="eastAsia"/>
                                </w:rPr>
                                <w:t>ホンダワラ類</w:t>
                              </w:r>
                            </w:p>
                          </w:txbxContent>
                        </wps:txbx>
                        <wps:bodyPr rot="0" vert="horz" wrap="none" lIns="36000" tIns="0" rIns="36000" bIns="0" anchor="t" anchorCtr="0">
                          <a:spAutoFit/>
                        </wps:bodyPr>
                      </wps:wsp>
                    </wpg:wgp>
                  </a:graphicData>
                </a:graphic>
              </wp:inline>
            </w:drawing>
          </mc:Choice>
          <mc:Fallback>
            <w:pict>
              <v:group w14:anchorId="630FEFD6" id="グループ化 312" o:spid="_x0000_s1313" style="width:326pt;height:176.2pt;mso-position-horizontal-relative:char;mso-position-vertical-relative:line" coordsize="59397,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">
                <o:lock v:ext="edit" aspectratio="t"/>
                <v:shape id="図 1" o:spid="_x0000_s1314" type="#_x0000_t75" style="position:absolute;width:59397;height:32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">
                  <v:imagedata r:id="rId111" o:title=""/>
                </v:shape>
                <v:shape id="_x0000_s1315" type="#_x0000_t202" style="position:absolute;left:809;top:1312;width:12658;height:3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" filled="f" stroked="f">
                  <v:textbox style="mso-fit-shape-to-text:t" inset="1mm,0,1mm,0">
                    <w:txbxContent>
                      <w:p w14:paraId="4B8F35BB" w14:textId="05937B55" w:rsidR="000A7EB6" w:rsidRPr="00F05CA9" w:rsidRDefault="000A7EB6">
                        <w:pPr>
                          <w:rPr>
                            <w:rFonts w:ascii="ＭＳ ゴシック" w:eastAsia="ＭＳ ゴシック" w:hAnsi="ＭＳ ゴシック"/>
                          </w:rPr>
                        </w:pPr>
                        <w:r>
                          <w:rPr>
                            <w:rFonts w:ascii="ＭＳ ゴシック" w:eastAsia="ＭＳ ゴシック" w:hAnsi="ＭＳ ゴシック" w:hint="eastAsia"/>
                          </w:rPr>
                          <w:t>ホンダワラ類</w:t>
                        </w:r>
                      </w:p>
                    </w:txbxContent>
                  </v:textbox>
                </v:shape>
                <w10:anchorlock/>
              </v:group>
            </w:pict>
          </mc:Fallback>
        </mc:AlternateContent>
      </w:r>
    </w:p>
    <w:p w14:paraId="7855988B" w14:textId="39093FA5" w:rsidR="00483B0E" w:rsidRPr="007E0C38" w:rsidRDefault="00F05CA9" w:rsidP="00F05CA9">
      <w:pPr>
        <w:widowControl/>
        <w:wordWrap w:val="0"/>
        <w:snapToGrid w:val="0"/>
        <w:spacing w:afterLines="10" w:after="36"/>
        <w:jc w:val="center"/>
        <w:rPr>
          <w:rFonts w:ascii="ＭＳ ゴシック" w:eastAsia="ＭＳ ゴシック" w:hAnsi="ＭＳ ゴシック"/>
          <w:sz w:val="20"/>
          <w:szCs w:val="20"/>
        </w:rPr>
      </w:pPr>
      <w:r w:rsidRPr="00D13528">
        <w:rPr>
          <w:rFonts w:ascii="ＭＳ ゴシック" w:eastAsia="ＭＳ ゴシック" w:hAnsi="ＭＳ ゴシック"/>
          <w:noProof/>
          <w:sz w:val="20"/>
          <w:szCs w:val="20"/>
        </w:rPr>
        <mc:AlternateContent>
          <mc:Choice Requires="wpg">
            <w:drawing>
              <wp:inline distT="0" distB="0" distL="0" distR="0" wp14:anchorId="7DD50501" wp14:editId="636AA7D5">
                <wp:extent cx="4140000" cy="2235651"/>
                <wp:effectExtent l="0" t="0" r="0" b="0"/>
                <wp:docPr id="2093812555" name="グループ化 3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40000" cy="2235651"/>
                          <a:chOff x="0" y="0"/>
                          <a:chExt cx="5939790" cy="3208020"/>
                        </a:xfrm>
                      </wpg:grpSpPr>
                      <pic:pic xmlns:pic="http://schemas.openxmlformats.org/drawingml/2006/picture">
                        <pic:nvPicPr>
                          <pic:cNvPr id="1782079300" name="図 1"/>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5939790" cy="3208020"/>
                          </a:xfrm>
                          <a:prstGeom prst="rect">
                            <a:avLst/>
                          </a:prstGeom>
                        </pic:spPr>
                      </pic:pic>
                      <wps:wsp>
                        <wps:cNvPr id="1267200308" name="テキスト ボックス 2"/>
                        <wps:cNvSpPr txBox="1">
                          <a:spLocks noChangeArrowheads="1"/>
                        </wps:cNvSpPr>
                        <wps:spPr bwMode="auto">
                          <a:xfrm>
                            <a:off x="80919" y="71367"/>
                            <a:ext cx="691841" cy="341693"/>
                          </a:xfrm>
                          <a:prstGeom prst="rect">
                            <a:avLst/>
                          </a:prstGeom>
                          <a:noFill/>
                          <a:ln w="9525">
                            <a:noFill/>
                            <a:miter lim="800000"/>
                            <a:headEnd/>
                            <a:tailEnd/>
                          </a:ln>
                        </wps:spPr>
                        <wps:txbx>
                          <w:txbxContent>
                            <w:p w14:paraId="39770692" w14:textId="7971AFBD" w:rsidR="000A7EB6" w:rsidRPr="00F05CA9" w:rsidRDefault="000A7EB6" w:rsidP="00F05CA9">
                              <w:pPr>
                                <w:rPr>
                                  <w:rFonts w:ascii="ＭＳ ゴシック" w:eastAsia="ＭＳ ゴシック" w:hAnsi="ＭＳ ゴシック"/>
                                </w:rPr>
                              </w:pPr>
                              <w:r>
                                <w:rPr>
                                  <w:rFonts w:ascii="ＭＳ ゴシック" w:eastAsia="ＭＳ ゴシック" w:hAnsi="ＭＳ ゴシック" w:hint="eastAsia"/>
                                </w:rPr>
                                <w:t>ワカメ</w:t>
                              </w:r>
                            </w:p>
                          </w:txbxContent>
                        </wps:txbx>
                        <wps:bodyPr rot="0" vert="horz" wrap="none" lIns="36000" tIns="0" rIns="36000" bIns="0" anchor="t" anchorCtr="0">
                          <a:spAutoFit/>
                        </wps:bodyPr>
                      </wps:wsp>
                    </wpg:wgp>
                  </a:graphicData>
                </a:graphic>
              </wp:inline>
            </w:drawing>
          </mc:Choice>
          <mc:Fallback>
            <w:pict>
              <v:group w14:anchorId="7DD50501" id="グループ化 313" o:spid="_x0000_s1316" style="width:326pt;height:176.05pt;mso-position-horizontal-relative:char;mso-position-vertical-relative:line" coordsize="59397,3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">
                <o:lock v:ext="edit" aspectratio="t"/>
                <v:shape id="図 1" o:spid="_x0000_s1317" type="#_x0000_t75" style="position:absolute;width:59397;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">
                  <v:imagedata r:id="rId113" o:title=""/>
                </v:shape>
                <v:shape id="_x0000_s1318" type="#_x0000_t202" style="position:absolute;left:809;top:713;width:6918;height:34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" filled="f" stroked="f">
                  <v:textbox style="mso-fit-shape-to-text:t" inset="1mm,0,1mm,0">
                    <w:txbxContent>
                      <w:p w14:paraId="39770692" w14:textId="7971AFBD" w:rsidR="000A7EB6" w:rsidRPr="00F05CA9" w:rsidRDefault="000A7EB6" w:rsidP="00F05CA9">
                        <w:pPr>
                          <w:rPr>
                            <w:rFonts w:ascii="ＭＳ ゴシック" w:eastAsia="ＭＳ ゴシック" w:hAnsi="ＭＳ ゴシック"/>
                          </w:rPr>
                        </w:pPr>
                        <w:r>
                          <w:rPr>
                            <w:rFonts w:ascii="ＭＳ ゴシック" w:eastAsia="ＭＳ ゴシック" w:hAnsi="ＭＳ ゴシック" w:hint="eastAsia"/>
                          </w:rPr>
                          <w:t>ワカメ</w:t>
                        </w:r>
                      </w:p>
                    </w:txbxContent>
                  </v:textbox>
                </v:shape>
                <w10:anchorlock/>
              </v:group>
            </w:pict>
          </mc:Fallback>
        </mc:AlternateContent>
      </w:r>
    </w:p>
    <w:tbl>
      <w:tblPr>
        <w:tblStyle w:val="a3"/>
        <w:tblW w:w="0" w:type="auto"/>
        <w:tblInd w:w="988" w:type="dxa"/>
        <w:tblLook w:val="04A0" w:firstRow="1" w:lastRow="0" w:firstColumn="1" w:lastColumn="0" w:noHBand="0" w:noVBand="1"/>
      </w:tblPr>
      <w:tblGrid>
        <w:gridCol w:w="3861"/>
        <w:gridCol w:w="3510"/>
      </w:tblGrid>
      <w:tr w:rsidR="00483B0E" w:rsidRPr="007E0C38" w14:paraId="12686CFD" w14:textId="77777777" w:rsidTr="00483B0E">
        <w:tc>
          <w:tcPr>
            <w:tcW w:w="3861" w:type="dxa"/>
            <w:tcBorders>
              <w:top w:val="nil"/>
              <w:left w:val="nil"/>
              <w:bottom w:val="nil"/>
              <w:right w:val="nil"/>
            </w:tcBorders>
          </w:tcPr>
          <w:p w14:paraId="003E409A" w14:textId="77777777" w:rsidR="00483B0E" w:rsidRPr="007E0C38" w:rsidRDefault="00483B0E" w:rsidP="00483B0E">
            <w:pPr>
              <w:widowControl/>
              <w:wordWrap w:val="0"/>
              <w:snapToGrid w:val="0"/>
              <w:jc w:val="center"/>
              <w:rPr>
                <w:rFonts w:ascii="ＭＳ ゴシック" w:eastAsia="ＭＳ ゴシック" w:hAnsi="ＭＳ ゴシック"/>
                <w:sz w:val="20"/>
                <w:szCs w:val="20"/>
              </w:rPr>
            </w:pPr>
            <w:r w:rsidRPr="00D13528">
              <w:rPr>
                <w:rFonts w:ascii="ＭＳ ゴシック" w:eastAsia="ＭＳ ゴシック" w:hAnsi="ＭＳ ゴシック"/>
                <w:noProof/>
                <w:sz w:val="20"/>
                <w:szCs w:val="20"/>
              </w:rPr>
              <w:drawing>
                <wp:inline distT="0" distB="0" distL="0" distR="0" wp14:anchorId="3A7E8314" wp14:editId="0DB57ADC">
                  <wp:extent cx="2314575" cy="1597768"/>
                  <wp:effectExtent l="0" t="0" r="0" b="2540"/>
                  <wp:docPr id="3355100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46861" name=""/>
                          <pic:cNvPicPr/>
                        </pic:nvPicPr>
                        <pic:blipFill>
                          <a:blip r:embed="rId114" cstate="email">
                            <a:extLst>
                              <a:ext uri="{28A0092B-C50C-407E-A947-70E740481C1C}">
                                <a14:useLocalDpi xmlns:a14="http://schemas.microsoft.com/office/drawing/2010/main"/>
                              </a:ext>
                            </a:extLst>
                          </a:blip>
                          <a:stretch>
                            <a:fillRect/>
                          </a:stretch>
                        </pic:blipFill>
                        <pic:spPr>
                          <a:xfrm>
                            <a:off x="0" y="0"/>
                            <a:ext cx="2323233" cy="1603744"/>
                          </a:xfrm>
                          <a:prstGeom prst="rect">
                            <a:avLst/>
                          </a:prstGeom>
                        </pic:spPr>
                      </pic:pic>
                    </a:graphicData>
                  </a:graphic>
                </wp:inline>
              </w:drawing>
            </w:r>
          </w:p>
          <w:p w14:paraId="34808AA3" w14:textId="10BC67B4" w:rsidR="00483B0E" w:rsidRPr="007E0C38" w:rsidRDefault="00483B0E" w:rsidP="00483B0E">
            <w:pPr>
              <w:widowControl/>
              <w:wordWrap w:val="0"/>
              <w:snapToGrid w:val="0"/>
              <w:jc w:val="center"/>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藻場構成種と被度の整理例</w:t>
            </w:r>
          </w:p>
        </w:tc>
        <w:tc>
          <w:tcPr>
            <w:tcW w:w="3510" w:type="dxa"/>
            <w:tcBorders>
              <w:top w:val="nil"/>
              <w:left w:val="nil"/>
              <w:bottom w:val="nil"/>
              <w:right w:val="nil"/>
            </w:tcBorders>
          </w:tcPr>
          <w:p w14:paraId="4253581F" w14:textId="399DC6A2" w:rsidR="00483B0E" w:rsidRPr="007E0C38" w:rsidRDefault="00021CB7" w:rsidP="00483B0E">
            <w:pPr>
              <w:widowControl/>
              <w:wordWrap w:val="0"/>
              <w:snapToGrid w:val="0"/>
              <w:jc w:val="center"/>
              <w:rPr>
                <w:rFonts w:ascii="ＭＳ ゴシック" w:eastAsia="ＭＳ ゴシック" w:hAnsi="ＭＳ ゴシック"/>
                <w:sz w:val="20"/>
                <w:szCs w:val="20"/>
              </w:rPr>
            </w:pPr>
            <w:r w:rsidRPr="00D13528">
              <w:rPr>
                <w:noProof/>
              </w:rPr>
              <w:drawing>
                <wp:anchor distT="0" distB="0" distL="114300" distR="114300" simplePos="0" relativeHeight="252007424" behindDoc="0" locked="0" layoutInCell="1" allowOverlap="1" wp14:anchorId="5ABB12B1" wp14:editId="0E228B77">
                  <wp:simplePos x="0" y="0"/>
                  <wp:positionH relativeFrom="column">
                    <wp:posOffset>1510030</wp:posOffset>
                  </wp:positionH>
                  <wp:positionV relativeFrom="paragraph">
                    <wp:posOffset>1381125</wp:posOffset>
                  </wp:positionV>
                  <wp:extent cx="276225" cy="276225"/>
                  <wp:effectExtent l="0" t="0" r="9525" b="9525"/>
                  <wp:wrapNone/>
                  <wp:docPr id="63419716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76225"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3B0E" w:rsidRPr="003C1035">
              <w:rPr>
                <w:noProof/>
                <w:sz w:val="20"/>
                <w:szCs w:val="20"/>
              </w:rPr>
              <mc:AlternateContent>
                <mc:Choice Requires="wpg">
                  <w:drawing>
                    <wp:inline distT="0" distB="0" distL="0" distR="0" wp14:anchorId="12361119" wp14:editId="3CFE6136">
                      <wp:extent cx="1619250" cy="1691754"/>
                      <wp:effectExtent l="19050" t="19050" r="19050" b="22860"/>
                      <wp:docPr id="1623488627" name="グループ化 2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19250" cy="1691754"/>
                                <a:chOff x="0" y="0"/>
                                <a:chExt cx="2762250" cy="2886075"/>
                              </a:xfrm>
                            </wpg:grpSpPr>
                            <pic:pic xmlns:pic="http://schemas.openxmlformats.org/drawingml/2006/picture">
                              <pic:nvPicPr>
                                <pic:cNvPr id="2041939490" name="図 1"/>
                                <pic:cNvPicPr>
                                  <a:picLocks noChangeAspect="1"/>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2762250" cy="28860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583454105" name="テキスト ボックス 2"/>
                              <wps:cNvSpPr txBox="1">
                                <a:spLocks noChangeArrowheads="1"/>
                              </wps:cNvSpPr>
                              <wps:spPr bwMode="auto">
                                <a:xfrm>
                                  <a:off x="341219" y="685722"/>
                                  <a:ext cx="1078252" cy="208943"/>
                                </a:xfrm>
                                <a:prstGeom prst="rect">
                                  <a:avLst/>
                                </a:prstGeom>
                                <a:noFill/>
                                <a:ln w="9525">
                                  <a:noFill/>
                                  <a:miter lim="800000"/>
                                  <a:headEnd/>
                                  <a:tailEnd/>
                                </a:ln>
                              </wps:spPr>
                              <wps:txbx>
                                <w:txbxContent>
                                  <w:p w14:paraId="061EE0C7" w14:textId="77777777" w:rsidR="000A7EB6" w:rsidRPr="00C2307A" w:rsidRDefault="000A7EB6" w:rsidP="00483B0E">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神戸空港島</w:t>
                                    </w:r>
                                  </w:p>
                                </w:txbxContent>
                              </wps:txbx>
                              <wps:bodyPr rot="0" vert="horz" wrap="square" lIns="36000" tIns="0" rIns="36000" bIns="0" anchor="t" anchorCtr="0">
                                <a:noAutofit/>
                              </wps:bodyPr>
                            </wps:wsp>
                          </wpg:wgp>
                        </a:graphicData>
                      </a:graphic>
                    </wp:inline>
                  </w:drawing>
                </mc:Choice>
                <mc:Fallback>
                  <w:pict>
                    <v:group w14:anchorId="12361119" id="グループ化 296" o:spid="_x0000_s1319" style="width:127.5pt;height:133.2pt;mso-position-horizontal-relative:char;mso-position-vertical-relative:line" coordsize="27622,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">
                      <o:lock v:ext="edit" aspectratio="t"/>
                      <v:shape id="図 1" o:spid="_x0000_s1320" type="#_x0000_t75" style="position:absolute;width:27622;height:2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" stroked="t" strokecolor="windowText">
                        <v:stroke joinstyle="round"/>
                        <v:imagedata r:id="rId116" o:title=""/>
                        <v:path arrowok="t"/>
                      </v:shape>
                      <v:shape id="_x0000_s1321" type="#_x0000_t202" style="position:absolute;left:3412;top:6857;width:10782;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" filled="f" stroked="f">
                        <v:textbox inset="1mm,0,1mm,0">
                          <w:txbxContent>
                            <w:p w14:paraId="061EE0C7" w14:textId="77777777" w:rsidR="000A7EB6" w:rsidRPr="00C2307A" w:rsidRDefault="000A7EB6" w:rsidP="00483B0E">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神戸空港島</w:t>
                              </w:r>
                            </w:p>
                          </w:txbxContent>
                        </v:textbox>
                      </v:shape>
                      <w10:anchorlock/>
                    </v:group>
                  </w:pict>
                </mc:Fallback>
              </mc:AlternateContent>
            </w:r>
          </w:p>
        </w:tc>
      </w:tr>
    </w:tbl>
    <w:p w14:paraId="262C230B" w14:textId="6E40CA53" w:rsidR="009E2AF1" w:rsidRPr="007E0C38" w:rsidRDefault="009E2AF1" w:rsidP="00265B5F">
      <w:pPr>
        <w:widowControl/>
        <w:wordWrap w:val="0"/>
        <w:snapToGrid w:val="0"/>
        <w:spacing w:line="200" w:lineRule="exact"/>
        <w:ind w:rightChars="471" w:right="989"/>
        <w:jc w:val="right"/>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ジャパンブルーエコノミー技術研究組合</w:t>
      </w:r>
      <w:r w:rsidRPr="007E0C38">
        <w:rPr>
          <w:rFonts w:ascii="ＭＳ ゴシック" w:eastAsia="ＭＳ ゴシック" w:hAnsi="ＭＳ ゴシック"/>
          <w:sz w:val="18"/>
          <w:szCs w:val="18"/>
        </w:rPr>
        <w:t>(2022)より</w:t>
      </w:r>
    </w:p>
    <w:p w14:paraId="700CCE10" w14:textId="3D535072" w:rsidR="00483B0E" w:rsidRPr="0018318F" w:rsidRDefault="00575B52" w:rsidP="00483B0E">
      <w:pPr>
        <w:widowControl/>
        <w:wordWrap w:val="0"/>
        <w:snapToGrid w:val="0"/>
        <w:jc w:val="center"/>
        <w:rPr>
          <w:rFonts w:ascii="ＭＳ ゴシック" w:eastAsia="ＭＳ ゴシック" w:hAnsi="ＭＳ ゴシック"/>
          <w:szCs w:val="21"/>
        </w:rPr>
      </w:pPr>
      <w:bookmarkStart w:id="26" w:name="_Ref191376984"/>
      <w:r w:rsidRPr="00BC1E20">
        <w:rPr>
          <w:rFonts w:ascii="ＭＳ ゴシック" w:eastAsia="ＭＳ ゴシック" w:hAnsi="ＭＳ ゴシック"/>
          <w:szCs w:val="21"/>
        </w:rPr>
        <w:t xml:space="preserve">図 </w:t>
      </w:r>
      <w:r w:rsidR="001E5F95" w:rsidRPr="00BC1E20">
        <w:rPr>
          <w:rFonts w:ascii="ＭＳ ゴシック" w:eastAsia="ＭＳ ゴシック" w:hAnsi="ＭＳ ゴシック"/>
          <w:szCs w:val="21"/>
        </w:rPr>
        <w:fldChar w:fldCharType="begin"/>
      </w:r>
      <w:r w:rsidR="001E5F95" w:rsidRPr="00BC1E20">
        <w:rPr>
          <w:rFonts w:ascii="ＭＳ ゴシック" w:eastAsia="ＭＳ ゴシック" w:hAnsi="ＭＳ ゴシック"/>
          <w:szCs w:val="21"/>
        </w:rPr>
        <w:instrText xml:space="preserve"> STYLEREF 1 \s </w:instrText>
      </w:r>
      <w:r w:rsidR="001E5F95" w:rsidRPr="00BC1E20">
        <w:rPr>
          <w:rFonts w:ascii="ＭＳ ゴシック" w:eastAsia="ＭＳ ゴシック" w:hAnsi="ＭＳ ゴシック"/>
          <w:szCs w:val="21"/>
        </w:rPr>
        <w:fldChar w:fldCharType="separate"/>
      </w:r>
      <w:r w:rsidR="00AF5DF1" w:rsidRPr="00BC1E20">
        <w:rPr>
          <w:rFonts w:ascii="ＭＳ ゴシック" w:eastAsia="ＭＳ ゴシック" w:hAnsi="ＭＳ ゴシック"/>
          <w:noProof/>
          <w:szCs w:val="21"/>
        </w:rPr>
        <w:t>3</w:t>
      </w:r>
      <w:r w:rsidR="001E5F95" w:rsidRPr="00BC1E20">
        <w:rPr>
          <w:rFonts w:ascii="ＭＳ ゴシック" w:eastAsia="ＭＳ ゴシック" w:hAnsi="ＭＳ ゴシック"/>
          <w:szCs w:val="21"/>
        </w:rPr>
        <w:fldChar w:fldCharType="end"/>
      </w:r>
      <w:r w:rsidR="001E5F95" w:rsidRPr="00BC1E20">
        <w:rPr>
          <w:rFonts w:ascii="ＭＳ ゴシック" w:eastAsia="ＭＳ ゴシック" w:hAnsi="ＭＳ ゴシック"/>
          <w:szCs w:val="21"/>
        </w:rPr>
        <w:noBreakHyphen/>
      </w:r>
      <w:r w:rsidR="001E5F95" w:rsidRPr="00BC1E20">
        <w:rPr>
          <w:rFonts w:ascii="ＭＳ ゴシック" w:eastAsia="ＭＳ ゴシック" w:hAnsi="ＭＳ ゴシック"/>
          <w:szCs w:val="21"/>
        </w:rPr>
        <w:fldChar w:fldCharType="begin"/>
      </w:r>
      <w:r w:rsidR="001E5F95" w:rsidRPr="00BC1E20">
        <w:rPr>
          <w:rFonts w:ascii="ＭＳ ゴシック" w:eastAsia="ＭＳ ゴシック" w:hAnsi="ＭＳ ゴシック"/>
          <w:szCs w:val="21"/>
        </w:rPr>
        <w:instrText xml:space="preserve"> SEQ 図 \* ARABIC \s 1 </w:instrText>
      </w:r>
      <w:r w:rsidR="001E5F95" w:rsidRPr="00BC1E20">
        <w:rPr>
          <w:rFonts w:ascii="ＭＳ ゴシック" w:eastAsia="ＭＳ ゴシック" w:hAnsi="ＭＳ ゴシック"/>
          <w:szCs w:val="21"/>
        </w:rPr>
        <w:fldChar w:fldCharType="separate"/>
      </w:r>
      <w:r w:rsidR="00AF5DF1" w:rsidRPr="00BC1E20">
        <w:rPr>
          <w:rFonts w:ascii="ＭＳ ゴシック" w:eastAsia="ＭＳ ゴシック" w:hAnsi="ＭＳ ゴシック"/>
          <w:noProof/>
          <w:szCs w:val="21"/>
        </w:rPr>
        <w:t>16</w:t>
      </w:r>
      <w:r w:rsidR="001E5F95" w:rsidRPr="00BC1E20">
        <w:rPr>
          <w:rFonts w:ascii="ＭＳ ゴシック" w:eastAsia="ＭＳ ゴシック" w:hAnsi="ＭＳ ゴシック"/>
          <w:szCs w:val="21"/>
        </w:rPr>
        <w:fldChar w:fldCharType="end"/>
      </w:r>
      <w:bookmarkEnd w:id="26"/>
      <w:r w:rsidR="00DB09CA" w:rsidRPr="0018318F">
        <w:rPr>
          <w:rFonts w:ascii="ＭＳ ゴシック" w:eastAsia="ＭＳ ゴシック" w:hAnsi="ＭＳ ゴシック" w:hint="eastAsia"/>
          <w:szCs w:val="21"/>
        </w:rPr>
        <w:t xml:space="preserve">　</w:t>
      </w:r>
      <w:r w:rsidR="00483B0E" w:rsidRPr="0018318F">
        <w:rPr>
          <w:rFonts w:ascii="ＭＳ ゴシック" w:eastAsia="ＭＳ ゴシック" w:hAnsi="ＭＳ ゴシック" w:hint="eastAsia"/>
          <w:szCs w:val="21"/>
        </w:rPr>
        <w:t>神戸空港における藻場の分布状況</w:t>
      </w:r>
      <w:r w:rsidR="00483B0E" w:rsidRPr="0018318F">
        <w:rPr>
          <w:rFonts w:ascii="ＭＳ ゴシック" w:eastAsia="ＭＳ ゴシック" w:hAnsi="ＭＳ ゴシック"/>
          <w:szCs w:val="21"/>
        </w:rPr>
        <w:t>(</w:t>
      </w:r>
      <w:r w:rsidR="00A25E3B" w:rsidRPr="0018318F">
        <w:rPr>
          <w:rFonts w:ascii="ＭＳ ゴシック" w:eastAsia="ＭＳ ゴシック" w:hAnsi="ＭＳ ゴシック"/>
          <w:szCs w:val="21"/>
        </w:rPr>
        <w:t>2020</w:t>
      </w:r>
      <w:r w:rsidR="00483B0E" w:rsidRPr="0018318F">
        <w:rPr>
          <w:rFonts w:ascii="ＭＳ ゴシック" w:eastAsia="ＭＳ ゴシック" w:hAnsi="ＭＳ ゴシック" w:hint="eastAsia"/>
          <w:szCs w:val="21"/>
        </w:rPr>
        <w:t>年</w:t>
      </w:r>
      <w:r w:rsidR="00483B0E" w:rsidRPr="0018318F">
        <w:rPr>
          <w:rFonts w:ascii="ＭＳ ゴシック" w:eastAsia="ＭＳ ゴシック" w:hAnsi="ＭＳ ゴシック"/>
          <w:szCs w:val="21"/>
        </w:rPr>
        <w:t>3月)</w:t>
      </w:r>
    </w:p>
    <w:p w14:paraId="5FA75769" w14:textId="64349689" w:rsidR="00D96BA3" w:rsidRPr="0018318F" w:rsidRDefault="00265B5F" w:rsidP="00674AD7">
      <w:pPr>
        <w:pStyle w:val="a4"/>
        <w:widowControl/>
        <w:ind w:leftChars="0" w:left="0"/>
        <w:rPr>
          <w:b/>
        </w:rPr>
      </w:pPr>
      <w:r w:rsidRPr="0018318F">
        <w:rPr>
          <w:rFonts w:hint="eastAsia"/>
          <w:b/>
        </w:rPr>
        <w:lastRenderedPageBreak/>
        <w:t>・</w:t>
      </w:r>
      <w:r w:rsidRPr="0018318F">
        <w:rPr>
          <w:b/>
        </w:rPr>
        <w:t>2009～2022年度</w:t>
      </w:r>
      <w:r w:rsidR="007E0C38" w:rsidRPr="0018318F">
        <w:rPr>
          <w:rFonts w:hint="eastAsia"/>
          <w:b/>
        </w:rPr>
        <w:t>の</w:t>
      </w:r>
      <w:r w:rsidRPr="0018318F">
        <w:rPr>
          <w:rFonts w:hint="eastAsia"/>
          <w:b/>
        </w:rPr>
        <w:t>神戸沖処分場での現地調査結果</w:t>
      </w:r>
      <w:r w:rsidR="00D96BA3" w:rsidRPr="0018318F">
        <w:rPr>
          <w:b/>
        </w:rPr>
        <w:t>(株式会社総合水研究所 2022)</w:t>
      </w:r>
    </w:p>
    <w:p w14:paraId="151D08A3" w14:textId="4041FFC7" w:rsidR="00635AE5" w:rsidRPr="007E0C38" w:rsidRDefault="00635AE5" w:rsidP="00635AE5">
      <w:pPr>
        <w:widowControl/>
        <w:jc w:val="left"/>
      </w:pPr>
      <w:r w:rsidRPr="007E0C38">
        <w:rPr>
          <w:rFonts w:hint="eastAsia"/>
        </w:rPr>
        <w:t xml:space="preserve">　神戸空港の東側に位置する神戸沖処分場では</w:t>
      </w:r>
      <w:r w:rsidR="00833146" w:rsidRPr="007E0C38">
        <w:rPr>
          <w:rFonts w:hint="eastAsia"/>
        </w:rPr>
        <w:t>、ワカメ、シダモク、タマハハキモクが継続して出現しており、</w:t>
      </w:r>
      <w:r w:rsidR="00A25E3B" w:rsidRPr="007E0C38">
        <w:rPr>
          <w:rFonts w:hint="eastAsia"/>
        </w:rPr>
        <w:t>ワカメは分布域が拡大傾向にある。</w:t>
      </w:r>
      <w:r w:rsidR="00417805" w:rsidRPr="007E0C38">
        <w:rPr>
          <w:rFonts w:hint="eastAsia"/>
        </w:rPr>
        <w:t>これら</w:t>
      </w:r>
      <w:r w:rsidR="00417805" w:rsidRPr="007E0C38">
        <w:t>3種の他に、</w:t>
      </w:r>
      <w:r w:rsidR="00833146" w:rsidRPr="007E0C38">
        <w:rPr>
          <w:rFonts w:hint="eastAsia"/>
        </w:rPr>
        <w:t>分布域が</w:t>
      </w:r>
      <w:r w:rsidR="00C76638" w:rsidRPr="007E0C38">
        <w:rPr>
          <w:rFonts w:hint="eastAsia"/>
        </w:rPr>
        <w:t>狭い</w:t>
      </w:r>
      <w:r w:rsidR="00833146" w:rsidRPr="007E0C38">
        <w:rPr>
          <w:rFonts w:hint="eastAsia"/>
        </w:rPr>
        <w:t>ながらもヨレモクモドキが</w:t>
      </w:r>
      <w:r w:rsidR="00A25E3B" w:rsidRPr="007E0C38">
        <w:t>2010年以降で</w:t>
      </w:r>
      <w:r w:rsidR="00833146" w:rsidRPr="007E0C38">
        <w:rPr>
          <w:rFonts w:hint="eastAsia"/>
        </w:rPr>
        <w:t>継続して出現している</w:t>
      </w:r>
      <w:r w:rsidR="00265B5F" w:rsidRPr="007E0C38">
        <w:rPr>
          <w:rFonts w:hint="eastAsia"/>
        </w:rPr>
        <w:t>(</w:t>
      </w:r>
      <w:r w:rsidR="00265B5F" w:rsidRPr="007E0C38">
        <w:fldChar w:fldCharType="begin"/>
      </w:r>
      <w:r w:rsidR="00265B5F" w:rsidRPr="007E0C38">
        <w:instrText xml:space="preserve"> </w:instrText>
      </w:r>
      <w:r w:rsidR="00265B5F" w:rsidRPr="007E0C38">
        <w:rPr>
          <w:rFonts w:hint="eastAsia"/>
        </w:rPr>
        <w:instrText>REF _Ref191377091 \h</w:instrText>
      </w:r>
      <w:r w:rsidR="00265B5F" w:rsidRPr="007E0C38">
        <w:instrText xml:space="preserve"> </w:instrText>
      </w:r>
      <w:r w:rsidR="007E0C38" w:rsidRPr="007E0C38">
        <w:instrText xml:space="preserve"> \* MERGEFORMAT </w:instrText>
      </w:r>
      <w:r w:rsidR="00265B5F" w:rsidRPr="007E0C38">
        <w:fldChar w:fldCharType="separate"/>
      </w:r>
      <w:r w:rsidR="00AF5DF1" w:rsidRPr="007E0C38">
        <w:t xml:space="preserve">表 </w:t>
      </w:r>
      <w:r w:rsidR="00AF5DF1" w:rsidRPr="007E0C38">
        <w:rPr>
          <w:noProof/>
        </w:rPr>
        <w:t>3</w:t>
      </w:r>
      <w:r w:rsidR="00AF5DF1" w:rsidRPr="007E0C38">
        <w:noBreakHyphen/>
      </w:r>
      <w:r w:rsidR="00AF5DF1" w:rsidRPr="007E0C38">
        <w:rPr>
          <w:noProof/>
        </w:rPr>
        <w:t>11</w:t>
      </w:r>
      <w:r w:rsidR="00265B5F" w:rsidRPr="007E0C38">
        <w:fldChar w:fldCharType="end"/>
      </w:r>
      <w:r w:rsidR="00265B5F" w:rsidRPr="007E0C38">
        <w:rPr>
          <w:rFonts w:hint="eastAsia"/>
        </w:rPr>
        <w:t>)</w:t>
      </w:r>
      <w:r w:rsidR="00833146" w:rsidRPr="007E0C38">
        <w:rPr>
          <w:rFonts w:hint="eastAsia"/>
        </w:rPr>
        <w:t>。</w:t>
      </w:r>
    </w:p>
    <w:p w14:paraId="23EA3B3D" w14:textId="77777777" w:rsidR="00635AE5" w:rsidRPr="007E0C38" w:rsidRDefault="00635AE5" w:rsidP="00265B5F">
      <w:pPr>
        <w:widowControl/>
        <w:snapToGrid w:val="0"/>
        <w:jc w:val="center"/>
        <w:rPr>
          <w:rFonts w:ascii="ＭＳ ゴシック" w:eastAsia="ＭＳ ゴシック" w:hAnsi="ＭＳ ゴシック"/>
        </w:rPr>
      </w:pPr>
    </w:p>
    <w:p w14:paraId="08707EB6" w14:textId="55E16FCC" w:rsidR="00635AE5" w:rsidRPr="007E0C38" w:rsidRDefault="000A7EB6" w:rsidP="00966038">
      <w:pPr>
        <w:widowControl/>
        <w:ind w:leftChars="405" w:left="850"/>
        <w:jc w:val="left"/>
        <w:rPr>
          <w:rFonts w:ascii="ＭＳ ゴシック" w:eastAsia="ＭＳ ゴシック" w:hAnsi="ＭＳ ゴシック"/>
        </w:rPr>
      </w:pPr>
      <w:bookmarkStart w:id="27" w:name="_Ref191377091"/>
      <w:r w:rsidRPr="007E0C38">
        <w:t xml:space="preserve">表 </w:t>
      </w:r>
      <w:r w:rsidR="001958F6">
        <w:fldChar w:fldCharType="begin"/>
      </w:r>
      <w:r w:rsidR="001958F6">
        <w:instrText xml:space="preserve"> STYLEREF 1 \s </w:instrText>
      </w:r>
      <w:r w:rsidR="001958F6">
        <w:fldChar w:fldCharType="separate"/>
      </w:r>
      <w:r w:rsidR="00AF5DF1" w:rsidRPr="007E0C38">
        <w:rPr>
          <w:noProof/>
        </w:rPr>
        <w:t>3</w:t>
      </w:r>
      <w:r w:rsidR="001958F6">
        <w:rPr>
          <w:noProof/>
        </w:rPr>
        <w:fldChar w:fldCharType="end"/>
      </w:r>
      <w:r w:rsidRPr="007E0C38">
        <w:noBreakHyphen/>
      </w:r>
      <w:r w:rsidR="001958F6">
        <w:fldChar w:fldCharType="begin"/>
      </w:r>
      <w:r w:rsidR="001958F6">
        <w:instrText xml:space="preserve"> SEQ </w:instrText>
      </w:r>
      <w:r w:rsidR="001958F6">
        <w:instrText>表</w:instrText>
      </w:r>
      <w:r w:rsidR="001958F6">
        <w:instrText xml:space="preserve"> \* ARABIC \s 1 </w:instrText>
      </w:r>
      <w:r w:rsidR="001958F6">
        <w:fldChar w:fldCharType="separate"/>
      </w:r>
      <w:r w:rsidR="00AF5DF1" w:rsidRPr="007E0C38">
        <w:rPr>
          <w:noProof/>
        </w:rPr>
        <w:t>11</w:t>
      </w:r>
      <w:r w:rsidR="001958F6">
        <w:rPr>
          <w:noProof/>
        </w:rPr>
        <w:fldChar w:fldCharType="end"/>
      </w:r>
      <w:bookmarkEnd w:id="27"/>
      <w:r w:rsidRPr="007E0C38">
        <w:rPr>
          <w:rFonts w:ascii="ＭＳ ゴシック" w:eastAsia="ＭＳ ゴシック" w:hAnsi="ＭＳ ゴシック" w:hint="eastAsia"/>
        </w:rPr>
        <w:t xml:space="preserve">　</w:t>
      </w:r>
      <w:r w:rsidR="00833146" w:rsidRPr="007E0C38">
        <w:rPr>
          <w:rFonts w:ascii="ＭＳ ゴシック" w:eastAsia="ＭＳ ゴシック" w:hAnsi="ＭＳ ゴシック" w:hint="eastAsia"/>
        </w:rPr>
        <w:t>神戸沖</w:t>
      </w:r>
      <w:r w:rsidR="00635AE5" w:rsidRPr="007E0C38">
        <w:rPr>
          <w:rFonts w:ascii="ＭＳ ゴシック" w:eastAsia="ＭＳ ゴシック" w:hAnsi="ＭＳ ゴシック" w:hint="eastAsia"/>
        </w:rPr>
        <w:t>処分場の護岸別の</w:t>
      </w:r>
      <w:r w:rsidR="001759F0" w:rsidRPr="007E0C38">
        <w:rPr>
          <w:rFonts w:ascii="ＭＳ ゴシック" w:eastAsia="ＭＳ ゴシック" w:hAnsi="ＭＳ ゴシック" w:hint="eastAsia"/>
        </w:rPr>
        <w:t>大型海藻</w:t>
      </w:r>
      <w:r w:rsidR="00635AE5" w:rsidRPr="007E0C38">
        <w:rPr>
          <w:rFonts w:ascii="ＭＳ ゴシック" w:eastAsia="ＭＳ ゴシック" w:hAnsi="ＭＳ ゴシック" w:hint="eastAsia"/>
        </w:rPr>
        <w:t>の分布の推移</w:t>
      </w:r>
      <w:r w:rsidR="00A25E3B" w:rsidRPr="007E0C38">
        <w:rPr>
          <w:rFonts w:ascii="ＭＳ ゴシック" w:eastAsia="ＭＳ ゴシック" w:hAnsi="ＭＳ ゴシック"/>
        </w:rPr>
        <w:t>(2009～2022年)</w:t>
      </w:r>
    </w:p>
    <w:p w14:paraId="5EB9D313" w14:textId="6A79292D" w:rsidR="00635AE5" w:rsidRPr="007E0C38" w:rsidRDefault="00833146" w:rsidP="00635AE5">
      <w:pPr>
        <w:widowControl/>
        <w:snapToGrid w:val="0"/>
        <w:jc w:val="center"/>
        <w:rPr>
          <w:rFonts w:ascii="ＭＳ ゴシック" w:eastAsia="ＭＳ ゴシック" w:hAnsi="ＭＳ ゴシック"/>
        </w:rPr>
      </w:pPr>
      <w:r w:rsidRPr="00D13528">
        <w:rPr>
          <w:rFonts w:ascii="ＭＳ ゴシック" w:eastAsia="ＭＳ ゴシック" w:hAnsi="ＭＳ ゴシック"/>
          <w:noProof/>
        </w:rPr>
        <w:drawing>
          <wp:inline distT="0" distB="0" distL="0" distR="0" wp14:anchorId="6E175EE7" wp14:editId="18A252FF">
            <wp:extent cx="4352925" cy="4095106"/>
            <wp:effectExtent l="0" t="0" r="0" b="1270"/>
            <wp:docPr id="192773583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35836"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4355901" cy="4097905"/>
                    </a:xfrm>
                    <a:prstGeom prst="rect">
                      <a:avLst/>
                    </a:prstGeom>
                  </pic:spPr>
                </pic:pic>
              </a:graphicData>
            </a:graphic>
          </wp:inline>
        </w:drawing>
      </w:r>
    </w:p>
    <w:tbl>
      <w:tblPr>
        <w:tblStyle w:val="a3"/>
        <w:tblW w:w="9356" w:type="dxa"/>
        <w:tblLook w:val="04A0" w:firstRow="1" w:lastRow="0" w:firstColumn="1" w:lastColumn="0" w:noHBand="0" w:noVBand="1"/>
      </w:tblPr>
      <w:tblGrid>
        <w:gridCol w:w="3290"/>
        <w:gridCol w:w="6066"/>
      </w:tblGrid>
      <w:tr w:rsidR="00635AE5" w:rsidRPr="007E0C38" w14:paraId="6FEF84E8" w14:textId="77777777" w:rsidTr="00117770">
        <w:tc>
          <w:tcPr>
            <w:tcW w:w="3402" w:type="dxa"/>
            <w:tcBorders>
              <w:top w:val="nil"/>
              <w:left w:val="nil"/>
              <w:bottom w:val="nil"/>
              <w:right w:val="nil"/>
            </w:tcBorders>
          </w:tcPr>
          <w:p w14:paraId="19E35A45" w14:textId="67BE075A" w:rsidR="00635AE5" w:rsidRPr="007E0C38" w:rsidRDefault="00635AE5" w:rsidP="00117770">
            <w:pPr>
              <w:autoSpaceDE w:val="0"/>
              <w:autoSpaceDN w:val="0"/>
              <w:adjustRightInd w:val="0"/>
              <w:snapToGrid w:val="0"/>
              <w:spacing w:line="240" w:lineRule="exact"/>
              <w:ind w:leftChars="50" w:left="105"/>
              <w:rPr>
                <w:rFonts w:ascii="ＭＳ ゴシック" w:eastAsia="ＭＳ ゴシック" w:hAnsi="ＭＳ ゴシック" w:cs="ＭＳＰゴシック"/>
                <w:kern w:val="0"/>
                <w:sz w:val="20"/>
                <w:szCs w:val="20"/>
              </w:rPr>
            </w:pPr>
            <w:r w:rsidRPr="007E0C38">
              <w:rPr>
                <w:rFonts w:ascii="ＭＳ ゴシック" w:eastAsia="ＭＳ ゴシック" w:hAnsi="ＭＳ ゴシック" w:cs="ＭＳＰゴシック" w:hint="eastAsia"/>
                <w:kern w:val="0"/>
                <w:sz w:val="20"/>
                <w:szCs w:val="20"/>
              </w:rPr>
              <w:t>◎：分布域が調査範囲の全域</w:t>
            </w:r>
          </w:p>
          <w:p w14:paraId="420ABECA" w14:textId="77777777" w:rsidR="00635AE5" w:rsidRPr="007E0C38" w:rsidRDefault="00635AE5" w:rsidP="00117770">
            <w:pPr>
              <w:autoSpaceDE w:val="0"/>
              <w:autoSpaceDN w:val="0"/>
              <w:adjustRightInd w:val="0"/>
              <w:snapToGrid w:val="0"/>
              <w:spacing w:line="240" w:lineRule="exact"/>
              <w:ind w:leftChars="50" w:left="105"/>
              <w:rPr>
                <w:rFonts w:ascii="ＭＳ ゴシック" w:eastAsia="ＭＳ ゴシック" w:hAnsi="ＭＳ ゴシック" w:cs="ＭＳＰゴシック"/>
                <w:kern w:val="0"/>
                <w:sz w:val="20"/>
                <w:szCs w:val="20"/>
              </w:rPr>
            </w:pPr>
            <w:r w:rsidRPr="007E0C38">
              <w:rPr>
                <w:rFonts w:ascii="ＭＳ ゴシック" w:eastAsia="ＭＳ ゴシック" w:hAnsi="ＭＳ ゴシック" w:cs="ＭＳＰゴシック" w:hint="eastAsia"/>
                <w:kern w:val="0"/>
                <w:sz w:val="20"/>
                <w:szCs w:val="20"/>
              </w:rPr>
              <w:t>○：分布域が調査範囲の</w:t>
            </w:r>
            <w:r w:rsidRPr="007E0C38">
              <w:rPr>
                <w:rFonts w:ascii="ＭＳ ゴシック" w:eastAsia="ＭＳ ゴシック" w:hAnsi="ＭＳ ゴシック" w:cs="ＭＳＰゴシック"/>
                <w:kern w:val="0"/>
                <w:sz w:val="20"/>
                <w:szCs w:val="20"/>
              </w:rPr>
              <w:t>50</w:t>
            </w:r>
            <w:r w:rsidRPr="007E0C38">
              <w:rPr>
                <w:rFonts w:ascii="ＭＳ ゴシック" w:eastAsia="ＭＳ ゴシック" w:hAnsi="ＭＳ ゴシック" w:cs="ＭＳＰゴシック" w:hint="eastAsia"/>
                <w:kern w:val="0"/>
                <w:sz w:val="20"/>
                <w:szCs w:val="20"/>
              </w:rPr>
              <w:t>％以上</w:t>
            </w:r>
          </w:p>
          <w:p w14:paraId="31462E4A" w14:textId="2ABA2286" w:rsidR="00635AE5" w:rsidRPr="007E0C38" w:rsidRDefault="00635AE5" w:rsidP="00117770">
            <w:pPr>
              <w:autoSpaceDE w:val="0"/>
              <w:autoSpaceDN w:val="0"/>
              <w:adjustRightInd w:val="0"/>
              <w:snapToGrid w:val="0"/>
              <w:spacing w:line="240" w:lineRule="exact"/>
              <w:ind w:leftChars="50" w:left="105"/>
              <w:rPr>
                <w:rFonts w:ascii="ＭＳ ゴシック" w:eastAsia="ＭＳ ゴシック" w:hAnsi="ＭＳ ゴシック" w:cs="ＭＳＰゴシック"/>
                <w:kern w:val="0"/>
                <w:sz w:val="20"/>
                <w:szCs w:val="20"/>
              </w:rPr>
            </w:pPr>
            <w:r w:rsidRPr="007E0C38">
              <w:rPr>
                <w:rFonts w:ascii="ＭＳ ゴシック" w:eastAsia="ＭＳ ゴシック" w:hAnsi="ＭＳ ゴシック" w:cs="ＭＳＰゴシック" w:hint="eastAsia"/>
                <w:kern w:val="0"/>
                <w:sz w:val="20"/>
                <w:szCs w:val="20"/>
              </w:rPr>
              <w:t>△：分布域が調査範囲の</w:t>
            </w:r>
            <w:r w:rsidRPr="007E0C38">
              <w:rPr>
                <w:rFonts w:ascii="ＭＳ ゴシック" w:eastAsia="ＭＳ ゴシック" w:hAnsi="ＭＳ ゴシック" w:cs="ＭＳＰゴシック"/>
                <w:kern w:val="0"/>
                <w:sz w:val="20"/>
                <w:szCs w:val="20"/>
              </w:rPr>
              <w:t>50</w:t>
            </w:r>
            <w:r w:rsidRPr="007E0C38">
              <w:rPr>
                <w:rFonts w:ascii="ＭＳ ゴシック" w:eastAsia="ＭＳ ゴシック" w:hAnsi="ＭＳ ゴシック" w:cs="ＭＳＰゴシック" w:hint="eastAsia"/>
                <w:kern w:val="0"/>
                <w:sz w:val="20"/>
                <w:szCs w:val="20"/>
              </w:rPr>
              <w:t>％未満</w:t>
            </w:r>
          </w:p>
          <w:p w14:paraId="6C6A9DBA" w14:textId="77777777" w:rsidR="00635AE5" w:rsidRPr="007E0C38" w:rsidRDefault="00635AE5" w:rsidP="00117770">
            <w:pPr>
              <w:autoSpaceDE w:val="0"/>
              <w:autoSpaceDN w:val="0"/>
              <w:adjustRightInd w:val="0"/>
              <w:snapToGrid w:val="0"/>
              <w:spacing w:line="240" w:lineRule="exact"/>
              <w:ind w:leftChars="50" w:left="105"/>
              <w:rPr>
                <w:rFonts w:ascii="ＭＳ ゴシック" w:eastAsia="ＭＳ ゴシック" w:hAnsi="ＭＳ ゴシック" w:cs="ＭＳＰゴシック"/>
                <w:kern w:val="0"/>
                <w:sz w:val="20"/>
                <w:szCs w:val="20"/>
              </w:rPr>
            </w:pPr>
            <w:r w:rsidRPr="007E0C38">
              <w:rPr>
                <w:rFonts w:ascii="ＭＳ ゴシック" w:eastAsia="ＭＳ ゴシック" w:hAnsi="ＭＳ ゴシック" w:cs="ＭＳＰゴシック" w:hint="eastAsia"/>
                <w:b/>
                <w:bCs/>
                <w:color w:val="FF0000"/>
                <w:kern w:val="0"/>
                <w:sz w:val="20"/>
                <w:szCs w:val="20"/>
              </w:rPr>
              <w:t>×</w:t>
            </w:r>
            <w:r w:rsidRPr="007E0C38">
              <w:rPr>
                <w:rFonts w:ascii="ＭＳ ゴシック" w:eastAsia="ＭＳ ゴシック" w:hAnsi="ＭＳ ゴシック" w:cs="ＭＳＰゴシック" w:hint="eastAsia"/>
                <w:kern w:val="0"/>
                <w:sz w:val="20"/>
                <w:szCs w:val="20"/>
              </w:rPr>
              <w:t xml:space="preserve">：分布無し　</w:t>
            </w:r>
          </w:p>
          <w:p w14:paraId="5131E866" w14:textId="77777777" w:rsidR="00635AE5" w:rsidRPr="007E0C38" w:rsidRDefault="00635AE5" w:rsidP="00117770">
            <w:pPr>
              <w:autoSpaceDE w:val="0"/>
              <w:autoSpaceDN w:val="0"/>
              <w:adjustRightInd w:val="0"/>
              <w:snapToGrid w:val="0"/>
              <w:spacing w:line="240" w:lineRule="exact"/>
              <w:ind w:leftChars="50" w:left="105"/>
              <w:rPr>
                <w:rFonts w:ascii="ＭＳ ゴシック" w:eastAsia="ＭＳ ゴシック" w:hAnsi="ＭＳ ゴシック" w:cs="ＭＳＰゴシック"/>
                <w:kern w:val="0"/>
                <w:sz w:val="20"/>
                <w:szCs w:val="20"/>
              </w:rPr>
            </w:pPr>
            <w:r w:rsidRPr="007E0C38">
              <w:rPr>
                <w:rFonts w:ascii="ＭＳ ゴシック" w:eastAsia="ＭＳ ゴシック" w:hAnsi="ＭＳ ゴシック" w:cs="ＭＳＰゴシック" w:hint="eastAsia"/>
                <w:kern w:val="0"/>
                <w:sz w:val="20"/>
                <w:szCs w:val="20"/>
              </w:rPr>
              <w:t>－：調査無し</w:t>
            </w:r>
          </w:p>
          <w:p w14:paraId="02AD6667" w14:textId="77777777" w:rsidR="00635AE5" w:rsidRPr="007E0C38" w:rsidRDefault="00635AE5" w:rsidP="008F5A6A">
            <w:pPr>
              <w:snapToGrid w:val="0"/>
              <w:rPr>
                <w:rFonts w:ascii="ＭＳ ゴシック" w:eastAsia="ＭＳ ゴシック" w:hAnsi="ＭＳ ゴシック"/>
                <w:sz w:val="18"/>
                <w:szCs w:val="18"/>
              </w:rPr>
            </w:pPr>
          </w:p>
          <w:p w14:paraId="513E2C9F" w14:textId="6DDD3FA5" w:rsidR="00635AE5" w:rsidRPr="007E0C38" w:rsidRDefault="00635AE5" w:rsidP="008F5A6A">
            <w:pPr>
              <w:snapToGrid w:val="0"/>
              <w:rPr>
                <w:rFonts w:ascii="ＭＳ ゴシック" w:eastAsia="ＭＳ ゴシック" w:hAnsi="ＭＳ ゴシック"/>
                <w:sz w:val="18"/>
                <w:szCs w:val="18"/>
              </w:rPr>
            </w:pPr>
            <w:r w:rsidRPr="007E0C38">
              <w:rPr>
                <w:rFonts w:ascii="ＭＳ ゴシック" w:eastAsia="ＭＳ ゴシック" w:hAnsi="ＭＳ ゴシック" w:hint="eastAsia"/>
                <w:sz w:val="18"/>
                <w:szCs w:val="18"/>
              </w:rPr>
              <w:t>株式会社総合水研究所</w:t>
            </w:r>
            <w:r w:rsidRPr="007E0C38">
              <w:rPr>
                <w:rFonts w:ascii="ＭＳ ゴシック" w:eastAsia="ＭＳ ゴシック" w:hAnsi="ＭＳ ゴシック"/>
                <w:sz w:val="18"/>
                <w:szCs w:val="18"/>
              </w:rPr>
              <w:t>(2022)より</w:t>
            </w:r>
          </w:p>
        </w:tc>
        <w:tc>
          <w:tcPr>
            <w:tcW w:w="5954" w:type="dxa"/>
            <w:tcBorders>
              <w:top w:val="nil"/>
              <w:left w:val="nil"/>
              <w:bottom w:val="nil"/>
              <w:right w:val="nil"/>
            </w:tcBorders>
          </w:tcPr>
          <w:p w14:paraId="5942BA3C" w14:textId="5BDF864A" w:rsidR="00635AE5" w:rsidRPr="007E0C38" w:rsidRDefault="00021CB7" w:rsidP="008F5A6A">
            <w:pPr>
              <w:snapToGrid w:val="0"/>
              <w:rPr>
                <w:rFonts w:ascii="ＭＳ ゴシック" w:eastAsia="ＭＳ ゴシック" w:hAnsi="ＭＳ ゴシック"/>
                <w:sz w:val="18"/>
                <w:szCs w:val="18"/>
              </w:rPr>
            </w:pPr>
            <w:r w:rsidRPr="00D13528">
              <w:rPr>
                <w:noProof/>
              </w:rPr>
              <w:drawing>
                <wp:anchor distT="0" distB="0" distL="114300" distR="114300" simplePos="0" relativeHeight="252009472" behindDoc="0" locked="0" layoutInCell="1" allowOverlap="1" wp14:anchorId="6AAC4267" wp14:editId="5E4D0FCC">
                  <wp:simplePos x="0" y="0"/>
                  <wp:positionH relativeFrom="column">
                    <wp:posOffset>3299460</wp:posOffset>
                  </wp:positionH>
                  <wp:positionV relativeFrom="paragraph">
                    <wp:posOffset>1196975</wp:posOffset>
                  </wp:positionV>
                  <wp:extent cx="361950" cy="361950"/>
                  <wp:effectExtent l="0" t="0" r="0" b="0"/>
                  <wp:wrapNone/>
                  <wp:docPr id="110827869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71218" name="図 2"/>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3146" w:rsidRPr="003C1035">
              <w:rPr>
                <w:rFonts w:ascii="ＭＳ ゴシック" w:eastAsia="ＭＳ ゴシック" w:hAnsi="ＭＳ ゴシック"/>
                <w:noProof/>
              </w:rPr>
              <mc:AlternateContent>
                <mc:Choice Requires="wpg">
                  <w:drawing>
                    <wp:inline distT="0" distB="0" distL="0" distR="0" wp14:anchorId="06CD9BA7" wp14:editId="43033098">
                      <wp:extent cx="3683000" cy="1847850"/>
                      <wp:effectExtent l="19050" t="19050" r="12700" b="19050"/>
                      <wp:docPr id="141296650" name="グループ化 344"/>
                      <wp:cNvGraphicFramePr/>
                      <a:graphic xmlns:a="http://schemas.openxmlformats.org/drawingml/2006/main">
                        <a:graphicData uri="http://schemas.microsoft.com/office/word/2010/wordprocessingGroup">
                          <wpg:wgp>
                            <wpg:cNvGrpSpPr/>
                            <wpg:grpSpPr>
                              <a:xfrm>
                                <a:off x="0" y="0"/>
                                <a:ext cx="3683000" cy="1847850"/>
                                <a:chOff x="0" y="0"/>
                                <a:chExt cx="3683000" cy="1847850"/>
                              </a:xfrm>
                            </wpg:grpSpPr>
                            <pic:pic xmlns:pic="http://schemas.openxmlformats.org/drawingml/2006/picture">
                              <pic:nvPicPr>
                                <pic:cNvPr id="377580964" name="図 1"/>
                                <pic:cNvPicPr>
                                  <a:picLocks noChangeAspect="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3683000" cy="1847850"/>
                                </a:xfrm>
                                <a:prstGeom prst="rect">
                                  <a:avLst/>
                                </a:prstGeom>
                                <a:ln>
                                  <a:solidFill>
                                    <a:schemeClr val="tx1"/>
                                  </a:solidFill>
                                </a:ln>
                                <a:extLst>
                                  <a:ext uri="{53640926-AAD7-44D8-BBD7-CCE9431645EC}">
                                    <a14:shadowObscured xmlns:a14="http://schemas.microsoft.com/office/drawing/2010/main"/>
                                  </a:ext>
                                </a:extLst>
                              </pic:spPr>
                            </pic:pic>
                            <wps:wsp>
                              <wps:cNvPr id="60883837" name="テキスト ボックス 2"/>
                              <wps:cNvSpPr txBox="1">
                                <a:spLocks noChangeArrowheads="1"/>
                              </wps:cNvSpPr>
                              <wps:spPr bwMode="auto">
                                <a:xfrm>
                                  <a:off x="1219200" y="895350"/>
                                  <a:ext cx="386715" cy="140970"/>
                                </a:xfrm>
                                <a:prstGeom prst="rect">
                                  <a:avLst/>
                                </a:prstGeom>
                                <a:noFill/>
                                <a:ln w="9525">
                                  <a:noFill/>
                                  <a:miter lim="800000"/>
                                  <a:headEnd/>
                                  <a:tailEnd/>
                                </a:ln>
                              </wps:spPr>
                              <wps:txbx>
                                <w:txbxContent>
                                  <w:p w14:paraId="20030270" w14:textId="77777777" w:rsidR="000A7EB6" w:rsidRPr="00F46643" w:rsidRDefault="000A7EB6" w:rsidP="00635AE5">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wps:txbx>
                              <wps:bodyPr rot="0" vert="horz" wrap="none" lIns="36000" tIns="0" rIns="36000" bIns="0" anchor="t" anchorCtr="0">
                                <a:spAutoFit/>
                              </wps:bodyPr>
                            </wps:wsp>
                            <wps:wsp>
                              <wps:cNvPr id="2130927418" name="テキスト ボックス 2"/>
                              <wps:cNvSpPr txBox="1">
                                <a:spLocks noChangeArrowheads="1"/>
                              </wps:cNvSpPr>
                              <wps:spPr bwMode="auto">
                                <a:xfrm>
                                  <a:off x="1219200" y="752475"/>
                                  <a:ext cx="386715" cy="140970"/>
                                </a:xfrm>
                                <a:prstGeom prst="rect">
                                  <a:avLst/>
                                </a:prstGeom>
                                <a:noFill/>
                                <a:ln w="9525">
                                  <a:noFill/>
                                  <a:miter lim="800000"/>
                                  <a:headEnd/>
                                  <a:tailEnd/>
                                </a:ln>
                              </wps:spPr>
                              <wps:txbx>
                                <w:txbxContent>
                                  <w:p w14:paraId="33040183"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793146549" name="テキスト ボックス 2"/>
                              <wps:cNvSpPr txBox="1">
                                <a:spLocks noChangeArrowheads="1"/>
                              </wps:cNvSpPr>
                              <wps:spPr bwMode="auto">
                                <a:xfrm>
                                  <a:off x="790575" y="895350"/>
                                  <a:ext cx="386715" cy="140970"/>
                                </a:xfrm>
                                <a:prstGeom prst="rect">
                                  <a:avLst/>
                                </a:prstGeom>
                                <a:noFill/>
                                <a:ln w="9525">
                                  <a:noFill/>
                                  <a:miter lim="800000"/>
                                  <a:headEnd/>
                                  <a:tailEnd/>
                                </a:ln>
                              </wps:spPr>
                              <wps:txbx>
                                <w:txbxContent>
                                  <w:p w14:paraId="05FD3474"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1101697348" name="テキスト ボックス 2"/>
                              <wps:cNvSpPr txBox="1">
                                <a:spLocks noChangeArrowheads="1"/>
                              </wps:cNvSpPr>
                              <wps:spPr bwMode="auto">
                                <a:xfrm>
                                  <a:off x="1143000" y="1038225"/>
                                  <a:ext cx="386715" cy="140970"/>
                                </a:xfrm>
                                <a:prstGeom prst="rect">
                                  <a:avLst/>
                                </a:prstGeom>
                                <a:noFill/>
                                <a:ln w="9525">
                                  <a:noFill/>
                                  <a:miter lim="800000"/>
                                  <a:headEnd/>
                                  <a:tailEnd/>
                                </a:ln>
                              </wps:spPr>
                              <wps:txbx>
                                <w:txbxContent>
                                  <w:p w14:paraId="5AA9FC59"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wps:txbx>
                              <wps:bodyPr rot="0" vert="horz" wrap="none" lIns="36000" tIns="0" rIns="36000" bIns="0" anchor="t" anchorCtr="0">
                                <a:spAutoFit/>
                              </wps:bodyPr>
                            </wps:wsp>
                            <wps:wsp>
                              <wps:cNvPr id="536857445" name="フリーフォーム: 図形 272"/>
                              <wps:cNvSpPr/>
                              <wps:spPr>
                                <a:xfrm>
                                  <a:off x="1914525" y="1162050"/>
                                  <a:ext cx="180712" cy="193248"/>
                                </a:xfrm>
                                <a:custGeom>
                                  <a:avLst/>
                                  <a:gdLst>
                                    <a:gd name="connsiteX0" fmla="*/ 0 w 347662"/>
                                    <a:gd name="connsiteY0" fmla="*/ 0 h 76200"/>
                                    <a:gd name="connsiteX1" fmla="*/ 123825 w 347662"/>
                                    <a:gd name="connsiteY1" fmla="*/ 30956 h 76200"/>
                                    <a:gd name="connsiteX2" fmla="*/ 288131 w 347662"/>
                                    <a:gd name="connsiteY2" fmla="*/ 59531 h 76200"/>
                                    <a:gd name="connsiteX3" fmla="*/ 347662 w 347662"/>
                                    <a:gd name="connsiteY3" fmla="*/ 76200 h 76200"/>
                                    <a:gd name="connsiteX0" fmla="*/ 0 w 347662"/>
                                    <a:gd name="connsiteY0" fmla="*/ 102831 h 179382"/>
                                    <a:gd name="connsiteX1" fmla="*/ 95224 w 347662"/>
                                    <a:gd name="connsiteY1" fmla="*/ 437 h 179382"/>
                                    <a:gd name="connsiteX2" fmla="*/ 288131 w 347662"/>
                                    <a:gd name="connsiteY2" fmla="*/ 162362 h 179382"/>
                                    <a:gd name="connsiteX3" fmla="*/ 347662 w 347662"/>
                                    <a:gd name="connsiteY3" fmla="*/ 179031 h 179382"/>
                                    <a:gd name="connsiteX0" fmla="*/ 0 w 347662"/>
                                    <a:gd name="connsiteY0" fmla="*/ 102409 h 178610"/>
                                    <a:gd name="connsiteX1" fmla="*/ 95224 w 347662"/>
                                    <a:gd name="connsiteY1" fmla="*/ 15 h 178610"/>
                                    <a:gd name="connsiteX2" fmla="*/ 180877 w 347662"/>
                                    <a:gd name="connsiteY2" fmla="*/ 95471 h 178610"/>
                                    <a:gd name="connsiteX3" fmla="*/ 347662 w 347662"/>
                                    <a:gd name="connsiteY3" fmla="*/ 178609 h 17861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950"/>
                                    <a:gd name="connsiteY0" fmla="*/ 102409 h 193760"/>
                                    <a:gd name="connsiteX1" fmla="*/ 95224 w 180950"/>
                                    <a:gd name="connsiteY1" fmla="*/ 15 h 193760"/>
                                    <a:gd name="connsiteX2" fmla="*/ 180877 w 180950"/>
                                    <a:gd name="connsiteY2" fmla="*/ 95471 h 193760"/>
                                    <a:gd name="connsiteX3" fmla="*/ 80719 w 180950"/>
                                    <a:gd name="connsiteY3" fmla="*/ 193760 h 193760"/>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877"/>
                                    <a:gd name="connsiteY0" fmla="*/ 102394 h 193745"/>
                                    <a:gd name="connsiteX1" fmla="*/ 95224 w 180877"/>
                                    <a:gd name="connsiteY1" fmla="*/ 0 h 193745"/>
                                    <a:gd name="connsiteX2" fmla="*/ 180877 w 180877"/>
                                    <a:gd name="connsiteY2" fmla="*/ 95456 h 193745"/>
                                    <a:gd name="connsiteX3" fmla="*/ 80719 w 180877"/>
                                    <a:gd name="connsiteY3" fmla="*/ 193745 h 19374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972"/>
                                    <a:gd name="connsiteY0" fmla="*/ 102394 h 193585"/>
                                    <a:gd name="connsiteX1" fmla="*/ 95224 w 180972"/>
                                    <a:gd name="connsiteY1" fmla="*/ 0 h 193585"/>
                                    <a:gd name="connsiteX2" fmla="*/ 180877 w 180972"/>
                                    <a:gd name="connsiteY2" fmla="*/ 95456 h 193585"/>
                                    <a:gd name="connsiteX3" fmla="*/ 78331 w 180972"/>
                                    <a:gd name="connsiteY3" fmla="*/ 193585 h 193585"/>
                                    <a:gd name="connsiteX0" fmla="*/ 0 w 180877"/>
                                    <a:gd name="connsiteY0" fmla="*/ 102394 h 193585"/>
                                    <a:gd name="connsiteX1" fmla="*/ 95224 w 180877"/>
                                    <a:gd name="connsiteY1" fmla="*/ 0 h 193585"/>
                                    <a:gd name="connsiteX2" fmla="*/ 180877 w 180877"/>
                                    <a:gd name="connsiteY2" fmla="*/ 95456 h 193585"/>
                                    <a:gd name="connsiteX3" fmla="*/ 78331 w 180877"/>
                                    <a:gd name="connsiteY3" fmla="*/ 193585 h 193585"/>
                                  </a:gdLst>
                                  <a:ahLst/>
                                  <a:cxnLst>
                                    <a:cxn ang="0">
                                      <a:pos x="connsiteX0" y="connsiteY0"/>
                                    </a:cxn>
                                    <a:cxn ang="0">
                                      <a:pos x="connsiteX1" y="connsiteY1"/>
                                    </a:cxn>
                                    <a:cxn ang="0">
                                      <a:pos x="connsiteX2" y="connsiteY2"/>
                                    </a:cxn>
                                    <a:cxn ang="0">
                                      <a:pos x="connsiteX3" y="connsiteY3"/>
                                    </a:cxn>
                                  </a:cxnLst>
                                  <a:rect l="l" t="t" r="r" b="b"/>
                                  <a:pathLst>
                                    <a:path w="180877" h="193585">
                                      <a:moveTo>
                                        <a:pt x="0" y="102394"/>
                                      </a:moveTo>
                                      <a:lnTo>
                                        <a:pt x="95224" y="0"/>
                                      </a:lnTo>
                                      <a:lnTo>
                                        <a:pt x="180877" y="95456"/>
                                      </a:lnTo>
                                      <a:lnTo>
                                        <a:pt x="78331" y="193585"/>
                                      </a:lnTo>
                                    </a:path>
                                  </a:pathLst>
                                </a:cu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6CD9BA7" id="グループ化 344" o:spid="_x0000_s1322" style="width:290pt;height:145.5pt;mso-position-horizontal-relative:char;mso-position-vertical-relative:line" coordsize="36830,18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">
                      <v:shape id="図 1" o:spid="_x0000_s1323" type="#_x0000_t75" style="position:absolute;width:36830;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" stroked="t" strokecolor="black [3213]">
                        <v:imagedata r:id="rId119" o:title=""/>
                        <v:path arrowok="t"/>
                      </v:shape>
                      <v:shape id="_x0000_s1324" type="#_x0000_t202" style="position:absolute;left:12192;top:8953;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" filled="f" stroked="f">
                        <v:textbox style="mso-fit-shape-to-text:t" inset="1mm,0,1mm,0">
                          <w:txbxContent>
                            <w:p w14:paraId="20030270" w14:textId="77777777" w:rsidR="000A7EB6" w:rsidRPr="00F46643" w:rsidRDefault="000A7EB6" w:rsidP="00635AE5">
                              <w:pPr>
                                <w:snapToGrid w:val="0"/>
                                <w:rPr>
                                  <w:rFonts w:ascii="ＭＳ ゴシック" w:eastAsia="ＭＳ ゴシック" w:hAnsi="ＭＳ ゴシック"/>
                                  <w:sz w:val="16"/>
                                  <w:szCs w:val="16"/>
                                </w:rPr>
                              </w:pPr>
                              <w:r w:rsidRPr="00F46643">
                                <w:rPr>
                                  <w:rFonts w:ascii="ＭＳ ゴシック" w:eastAsia="ＭＳ ゴシック" w:hAnsi="ＭＳ ゴシック" w:hint="eastAsia"/>
                                  <w:sz w:val="16"/>
                                  <w:szCs w:val="16"/>
                                </w:rPr>
                                <w:t>東護岸</w:t>
                              </w:r>
                            </w:p>
                          </w:txbxContent>
                        </v:textbox>
                      </v:shape>
                      <v:shape id="_x0000_s1325" type="#_x0000_t202" style="position:absolute;left:12192;top:7524;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" filled="f" stroked="f">
                        <v:textbox style="mso-fit-shape-to-text:t" inset="1mm,0,1mm,0">
                          <w:txbxContent>
                            <w:p w14:paraId="33040183"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北</w:t>
                              </w:r>
                              <w:r w:rsidRPr="00F46643">
                                <w:rPr>
                                  <w:rFonts w:ascii="ＭＳ ゴシック" w:eastAsia="ＭＳ ゴシック" w:hAnsi="ＭＳ ゴシック" w:hint="eastAsia"/>
                                  <w:sz w:val="16"/>
                                  <w:szCs w:val="16"/>
                                </w:rPr>
                                <w:t>護岸</w:t>
                              </w:r>
                            </w:p>
                          </w:txbxContent>
                        </v:textbox>
                      </v:shape>
                      <v:shape id="_x0000_s1326" type="#_x0000_t202" style="position:absolute;left:7905;top:8953;width:3867;height:1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" filled="f" stroked="f">
                        <v:textbox style="mso-fit-shape-to-text:t" inset="1mm,0,1mm,0">
                          <w:txbxContent>
                            <w:p w14:paraId="05FD3474"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西</w:t>
                              </w:r>
                              <w:r w:rsidRPr="00F46643">
                                <w:rPr>
                                  <w:rFonts w:ascii="ＭＳ ゴシック" w:eastAsia="ＭＳ ゴシック" w:hAnsi="ＭＳ ゴシック" w:hint="eastAsia"/>
                                  <w:sz w:val="16"/>
                                  <w:szCs w:val="16"/>
                                </w:rPr>
                                <w:t>護岸</w:t>
                              </w:r>
                            </w:p>
                          </w:txbxContent>
                        </v:textbox>
                      </v:shape>
                      <v:shape id="_x0000_s1327" type="#_x0000_t202" style="position:absolute;left:11430;top:10382;width:3867;height:14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" filled="f" stroked="f">
                        <v:textbox style="mso-fit-shape-to-text:t" inset="1mm,0,1mm,0">
                          <w:txbxContent>
                            <w:p w14:paraId="5AA9FC59" w14:textId="77777777" w:rsidR="000A7EB6" w:rsidRPr="00F46643" w:rsidRDefault="000A7EB6" w:rsidP="00635AE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南</w:t>
                              </w:r>
                              <w:r w:rsidRPr="00F46643">
                                <w:rPr>
                                  <w:rFonts w:ascii="ＭＳ ゴシック" w:eastAsia="ＭＳ ゴシック" w:hAnsi="ＭＳ ゴシック" w:hint="eastAsia"/>
                                  <w:sz w:val="16"/>
                                  <w:szCs w:val="16"/>
                                </w:rPr>
                                <w:t>護岸</w:t>
                              </w:r>
                            </w:p>
                          </w:txbxContent>
                        </v:textbox>
                      </v:shape>
                      <v:shape id="フリーフォーム: 図形 272" o:spid="_x0000_s1328" style="position:absolute;left:19145;top:11620;width:1807;height:1932;visibility:visible;mso-wrap-style:square;v-text-anchor:middle" coordsize="180877,19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" path="m,102394l95224,r85653,95456l78331,193585e" filled="f" strokecolor="black [3213]" strokeweight="1pt">
                        <v:stroke joinstyle="miter"/>
                        <v:path arrowok="t" o:connecttype="custom" o:connectlocs="0,102216;95137,0;180712,95290;78260,193248" o:connectangles="0,0,0,0"/>
                      </v:shape>
                      <w10:anchorlock/>
                    </v:group>
                  </w:pict>
                </mc:Fallback>
              </mc:AlternateContent>
            </w:r>
          </w:p>
        </w:tc>
      </w:tr>
    </w:tbl>
    <w:p w14:paraId="4B1F044E" w14:textId="7FF502D1" w:rsidR="00404808" w:rsidRPr="007E0C38" w:rsidRDefault="00404808" w:rsidP="009104C6">
      <w:pPr>
        <w:widowControl/>
        <w:jc w:val="left"/>
        <w:rPr>
          <w:color w:val="000000" w:themeColor="text1"/>
        </w:rPr>
      </w:pPr>
    </w:p>
    <w:p w14:paraId="6677FC6D" w14:textId="3EFE5161" w:rsidR="00404808" w:rsidRPr="0018318F" w:rsidRDefault="00404808" w:rsidP="00404808">
      <w:pPr>
        <w:widowControl/>
        <w:jc w:val="left"/>
        <w:rPr>
          <w:b/>
          <w:color w:val="000000" w:themeColor="text1"/>
        </w:rPr>
      </w:pPr>
      <w:r w:rsidRPr="0018318F">
        <w:rPr>
          <w:rFonts w:hint="eastAsia"/>
          <w:b/>
          <w:color w:val="000000" w:themeColor="text1"/>
        </w:rPr>
        <w:t>【</w:t>
      </w:r>
      <w:r w:rsidR="00F67C02" w:rsidRPr="0018318F">
        <w:rPr>
          <w:rFonts w:hint="eastAsia"/>
          <w:b/>
          <w:bCs/>
          <w:color w:val="000000" w:themeColor="text1"/>
        </w:rPr>
        <w:t>まとめ</w:t>
      </w:r>
      <w:r w:rsidRPr="0018318F">
        <w:rPr>
          <w:rFonts w:hint="eastAsia"/>
          <w:b/>
          <w:color w:val="000000" w:themeColor="text1"/>
        </w:rPr>
        <w:t>】</w:t>
      </w:r>
    </w:p>
    <w:p w14:paraId="0039D05E" w14:textId="7CC93AC4" w:rsidR="00021CB7" w:rsidRDefault="009104C6" w:rsidP="00020C03">
      <w:pPr>
        <w:widowControl/>
        <w:ind w:firstLineChars="100" w:firstLine="210"/>
        <w:jc w:val="left"/>
        <w:rPr>
          <w:rFonts w:ascii="ＭＳ ゴシック" w:eastAsia="ＭＳ ゴシック" w:hAnsi="ＭＳ ゴシック"/>
          <w:sz w:val="20"/>
          <w:szCs w:val="20"/>
        </w:rPr>
      </w:pPr>
      <w:r w:rsidRPr="00674AD7">
        <w:rPr>
          <w:rFonts w:hint="eastAsia"/>
          <w:color w:val="000000" w:themeColor="text1"/>
        </w:rPr>
        <w:t>大阪湾奥部</w:t>
      </w:r>
      <w:r w:rsidR="007E0C38" w:rsidRPr="007E0C38">
        <w:rPr>
          <w:rFonts w:hint="eastAsia"/>
          <w:color w:val="000000" w:themeColor="text1"/>
        </w:rPr>
        <w:t>(大阪側)</w:t>
      </w:r>
      <w:r w:rsidRPr="00674AD7">
        <w:rPr>
          <w:rFonts w:hint="eastAsia"/>
          <w:color w:val="000000" w:themeColor="text1"/>
        </w:rPr>
        <w:t>に隣接する</w:t>
      </w:r>
      <w:r w:rsidR="007E0C38">
        <w:rPr>
          <w:rFonts w:hint="eastAsia"/>
          <w:color w:val="000000" w:themeColor="text1"/>
        </w:rPr>
        <w:t>海域で</w:t>
      </w:r>
      <w:r w:rsidRPr="00674AD7">
        <w:rPr>
          <w:rFonts w:hint="eastAsia"/>
          <w:color w:val="000000" w:themeColor="text1"/>
        </w:rPr>
        <w:t>は、泉佐野や関西国際空島といった大阪湾奥部の南側の海域で大型海藻の出現種類数が多く、</w:t>
      </w:r>
      <w:r w:rsidR="00265B5F" w:rsidRPr="007E0C38">
        <w:rPr>
          <w:rFonts w:hint="eastAsia"/>
          <w:color w:val="000000" w:themeColor="text1"/>
        </w:rPr>
        <w:t>カジメ、ワカメ、シダモク、ヨレモクモドキの</w:t>
      </w:r>
      <w:r w:rsidRPr="00674AD7">
        <w:rPr>
          <w:rFonts w:hint="eastAsia"/>
          <w:color w:val="000000" w:themeColor="text1"/>
        </w:rPr>
        <w:t>被度も高くなる傾向にあり、一方、大阪湾奥部</w:t>
      </w:r>
      <w:r w:rsidR="007E0C38">
        <w:rPr>
          <w:rFonts w:hint="eastAsia"/>
          <w:color w:val="000000" w:themeColor="text1"/>
        </w:rPr>
        <w:t>(大阪側)</w:t>
      </w:r>
      <w:r w:rsidRPr="00674AD7">
        <w:rPr>
          <w:rFonts w:hint="eastAsia"/>
          <w:color w:val="000000" w:themeColor="text1"/>
        </w:rPr>
        <w:t>の西側</w:t>
      </w:r>
      <w:r w:rsidR="007E0C38">
        <w:rPr>
          <w:rFonts w:hint="eastAsia"/>
          <w:color w:val="000000" w:themeColor="text1"/>
        </w:rPr>
        <w:t>の大阪湾奥部(兵庫県側)</w:t>
      </w:r>
      <w:r w:rsidRPr="00674AD7">
        <w:rPr>
          <w:rFonts w:hint="eastAsia"/>
          <w:color w:val="000000" w:themeColor="text1"/>
        </w:rPr>
        <w:t>の神戸沖処分場や神戸空港島</w:t>
      </w:r>
      <w:r w:rsidR="007E0C38">
        <w:rPr>
          <w:rFonts w:hint="eastAsia"/>
          <w:color w:val="000000" w:themeColor="text1"/>
        </w:rPr>
        <w:t>の</w:t>
      </w:r>
      <w:r w:rsidR="00F72BCA" w:rsidRPr="007E0C38">
        <w:rPr>
          <w:rFonts w:hint="eastAsia"/>
          <w:color w:val="000000" w:themeColor="text1"/>
        </w:rPr>
        <w:t>主な</w:t>
      </w:r>
      <w:r w:rsidR="00020C03" w:rsidRPr="007E0C38">
        <w:rPr>
          <w:rFonts w:hint="eastAsia"/>
          <w:color w:val="000000" w:themeColor="text1"/>
        </w:rPr>
        <w:t>大型海藻はワカメ、シダモク、タマハハキモク</w:t>
      </w:r>
      <w:r w:rsidR="00F72BCA" w:rsidRPr="007E0C38">
        <w:rPr>
          <w:rFonts w:hint="eastAsia"/>
          <w:color w:val="000000" w:themeColor="text1"/>
        </w:rPr>
        <w:t>であった</w:t>
      </w:r>
      <w:r w:rsidRPr="00674AD7">
        <w:rPr>
          <w:rFonts w:hint="eastAsia"/>
          <w:color w:val="000000" w:themeColor="text1"/>
        </w:rPr>
        <w:t>。</w:t>
      </w:r>
    </w:p>
    <w:sectPr w:rsidR="00021CB7" w:rsidSect="00781D9F">
      <w:footerReference w:type="default" r:id="rId120"/>
      <w:pgSz w:w="11906" w:h="16838" w:code="9"/>
      <w:pgMar w:top="1418" w:right="1276" w:bottom="1418" w:left="1276" w:header="851" w:footer="567" w:gutter="0"/>
      <w:pgNumType w:start="84"/>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14296C" w14:textId="77777777" w:rsidR="001958F6" w:rsidRDefault="001958F6" w:rsidP="00A946A6">
      <w:r>
        <w:separator/>
      </w:r>
    </w:p>
  </w:endnote>
  <w:endnote w:type="continuationSeparator" w:id="0">
    <w:p w14:paraId="792B41AE" w14:textId="77777777" w:rsidR="001958F6" w:rsidRDefault="001958F6" w:rsidP="00A946A6">
      <w:r>
        <w:continuationSeparator/>
      </w:r>
    </w:p>
  </w:endnote>
  <w:endnote w:type="continuationNotice" w:id="1">
    <w:p w14:paraId="53228623" w14:textId="77777777" w:rsidR="001958F6" w:rsidRDefault="001958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Ｐゴシック">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006511"/>
      <w:docPartObj>
        <w:docPartGallery w:val="Page Numbers (Bottom of Page)"/>
        <w:docPartUnique/>
      </w:docPartObj>
    </w:sdtPr>
    <w:sdtEndPr/>
    <w:sdtContent>
      <w:p w14:paraId="7C9F0892" w14:textId="542C2C69" w:rsidR="000A7EB6" w:rsidRDefault="000A7EB6" w:rsidP="00E5398B">
        <w:pPr>
          <w:pStyle w:val="a7"/>
          <w:jc w:val="center"/>
        </w:pPr>
        <w:r>
          <w:fldChar w:fldCharType="begin"/>
        </w:r>
        <w:r>
          <w:instrText>PAGE   \* MERGEFORMAT</w:instrText>
        </w:r>
        <w:r>
          <w:fldChar w:fldCharType="separate"/>
        </w:r>
        <w:r w:rsidR="00447CEA" w:rsidRPr="00447CEA">
          <w:rPr>
            <w:noProof/>
            <w:lang w:val="ja-JP"/>
          </w:rPr>
          <w:t>75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F1791" w14:textId="77777777" w:rsidR="001958F6" w:rsidRDefault="001958F6" w:rsidP="00A946A6">
      <w:r>
        <w:separator/>
      </w:r>
    </w:p>
  </w:footnote>
  <w:footnote w:type="continuationSeparator" w:id="0">
    <w:p w14:paraId="407470A7" w14:textId="77777777" w:rsidR="001958F6" w:rsidRDefault="001958F6" w:rsidP="00A946A6">
      <w:r>
        <w:continuationSeparator/>
      </w:r>
    </w:p>
  </w:footnote>
  <w:footnote w:type="continuationNotice" w:id="1">
    <w:p w14:paraId="36533E86" w14:textId="77777777" w:rsidR="001958F6" w:rsidRDefault="001958F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247AD"/>
    <w:multiLevelType w:val="multilevel"/>
    <w:tmpl w:val="8D3E1DBA"/>
    <w:lvl w:ilvl="0">
      <w:start w:val="3"/>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278B3408"/>
    <w:multiLevelType w:val="hybridMultilevel"/>
    <w:tmpl w:val="7D2A31DE"/>
    <w:lvl w:ilvl="0" w:tplc="8BEEC8B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8451E77"/>
    <w:multiLevelType w:val="multilevel"/>
    <w:tmpl w:val="5672DB64"/>
    <w:lvl w:ilvl="0">
      <w:start w:val="4"/>
      <w:numFmt w:val="decimal"/>
      <w:lvlText w:val="%1."/>
      <w:lvlJc w:val="left"/>
      <w:pPr>
        <w:ind w:left="425" w:hanging="425"/>
      </w:pPr>
      <w:rPr>
        <w:rFonts w:ascii="ＭＳ ゴシック" w:eastAsia="ＭＳ ゴシック" w:hint="eastAsia"/>
        <w:b w:val="0"/>
        <w:i w:val="0"/>
        <w:sz w:val="24"/>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34CC2496"/>
    <w:multiLevelType w:val="multilevel"/>
    <w:tmpl w:val="48CE90A4"/>
    <w:lvl w:ilvl="0">
      <w:start w:val="3"/>
      <w:numFmt w:val="decimal"/>
      <w:pStyle w:val="1"/>
      <w:lvlText w:val="%1."/>
      <w:lvlJc w:val="left"/>
      <w:pPr>
        <w:ind w:left="425" w:hanging="425"/>
      </w:pPr>
      <w:rPr>
        <w:rFonts w:ascii="ＭＳ ゴシック" w:eastAsia="ＭＳ ゴシック" w:hint="eastAsia"/>
        <w:b w:val="0"/>
        <w:i w:val="0"/>
        <w:sz w:val="24"/>
      </w:rPr>
    </w:lvl>
    <w:lvl w:ilvl="1">
      <w:start w:val="1"/>
      <w:numFmt w:val="decimal"/>
      <w:pStyle w:val="2"/>
      <w:suff w:val="space"/>
      <w:lvlText w:val="%1.%2."/>
      <w:lvlJc w:val="left"/>
      <w:pPr>
        <w:ind w:left="0" w:firstLine="0"/>
      </w:pPr>
    </w:lvl>
    <w:lvl w:ilvl="2">
      <w:start w:val="1"/>
      <w:numFmt w:val="decimal"/>
      <w:pStyle w:val="3"/>
      <w:suff w:val="space"/>
      <w:lvlText w:val="%1.%2.%3 "/>
      <w:lvlJc w:val="left"/>
      <w:pPr>
        <w:ind w:left="0" w:firstLine="0"/>
      </w:pPr>
      <w:rPr>
        <w:rFonts w:eastAsia="ＭＳ ゴシック" w:hint="eastAsia"/>
        <w:b w:val="0"/>
        <w:i w:val="0"/>
        <w:sz w:val="21"/>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6BC81798"/>
    <w:multiLevelType w:val="hybridMultilevel"/>
    <w:tmpl w:val="9948EE18"/>
    <w:lvl w:ilvl="0" w:tplc="2A521010">
      <w:start w:val="3"/>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751F6FDC"/>
    <w:multiLevelType w:val="hybridMultilevel"/>
    <w:tmpl w:val="6EA2A6C6"/>
    <w:lvl w:ilvl="0" w:tplc="B68CB5D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78D72DD5"/>
    <w:multiLevelType w:val="hybridMultilevel"/>
    <w:tmpl w:val="31E68D94"/>
    <w:lvl w:ilvl="0" w:tplc="65DC1230">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5"/>
  </w:num>
  <w:num w:numId="2">
    <w:abstractNumId w:val="6"/>
  </w:num>
  <w:num w:numId="3">
    <w:abstractNumId w:val="1"/>
  </w:num>
  <w:num w:numId="4">
    <w:abstractNumId w:val="4"/>
  </w:num>
  <w:num w:numId="5">
    <w:abstractNumId w:val="0"/>
  </w:num>
  <w:num w:numId="6">
    <w:abstractNumId w:val="0"/>
  </w:num>
  <w:num w:numId="7">
    <w:abstractNumId w:val="3"/>
  </w:num>
  <w:num w:numId="8">
    <w:abstractNumId w:val="2"/>
  </w:num>
  <w:num w:numId="9">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7536"/>
    <w:rsid w:val="00000002"/>
    <w:rsid w:val="00000835"/>
    <w:rsid w:val="00000D37"/>
    <w:rsid w:val="00001431"/>
    <w:rsid w:val="000020EF"/>
    <w:rsid w:val="00002521"/>
    <w:rsid w:val="0000698B"/>
    <w:rsid w:val="00007C3F"/>
    <w:rsid w:val="000102C7"/>
    <w:rsid w:val="00010CE8"/>
    <w:rsid w:val="00010FC5"/>
    <w:rsid w:val="00012A68"/>
    <w:rsid w:val="00013127"/>
    <w:rsid w:val="000138CA"/>
    <w:rsid w:val="000158FE"/>
    <w:rsid w:val="00017027"/>
    <w:rsid w:val="00017BC8"/>
    <w:rsid w:val="00017D58"/>
    <w:rsid w:val="0002053C"/>
    <w:rsid w:val="00020C03"/>
    <w:rsid w:val="00020F46"/>
    <w:rsid w:val="00020F70"/>
    <w:rsid w:val="00020FF8"/>
    <w:rsid w:val="00021A0E"/>
    <w:rsid w:val="00021CB7"/>
    <w:rsid w:val="00022EA2"/>
    <w:rsid w:val="00023596"/>
    <w:rsid w:val="00025036"/>
    <w:rsid w:val="00025C73"/>
    <w:rsid w:val="00025DCD"/>
    <w:rsid w:val="000267A6"/>
    <w:rsid w:val="0003009F"/>
    <w:rsid w:val="00030CFF"/>
    <w:rsid w:val="0003126A"/>
    <w:rsid w:val="0003227E"/>
    <w:rsid w:val="00032353"/>
    <w:rsid w:val="00035470"/>
    <w:rsid w:val="00035E3A"/>
    <w:rsid w:val="00035F73"/>
    <w:rsid w:val="00036064"/>
    <w:rsid w:val="000362D8"/>
    <w:rsid w:val="00040FC2"/>
    <w:rsid w:val="00041878"/>
    <w:rsid w:val="00043198"/>
    <w:rsid w:val="000450A3"/>
    <w:rsid w:val="00046A82"/>
    <w:rsid w:val="0005079F"/>
    <w:rsid w:val="00051DA6"/>
    <w:rsid w:val="00052EF6"/>
    <w:rsid w:val="00053811"/>
    <w:rsid w:val="0005389A"/>
    <w:rsid w:val="00053D0F"/>
    <w:rsid w:val="00054AC1"/>
    <w:rsid w:val="0005574B"/>
    <w:rsid w:val="000558F6"/>
    <w:rsid w:val="0005634A"/>
    <w:rsid w:val="00057CF1"/>
    <w:rsid w:val="00057E60"/>
    <w:rsid w:val="000611E0"/>
    <w:rsid w:val="0006182F"/>
    <w:rsid w:val="00061D5E"/>
    <w:rsid w:val="00062B3B"/>
    <w:rsid w:val="00062B6E"/>
    <w:rsid w:val="0006495B"/>
    <w:rsid w:val="00065527"/>
    <w:rsid w:val="00066F3D"/>
    <w:rsid w:val="000673E4"/>
    <w:rsid w:val="00067501"/>
    <w:rsid w:val="000678A5"/>
    <w:rsid w:val="000701FA"/>
    <w:rsid w:val="00070937"/>
    <w:rsid w:val="00071221"/>
    <w:rsid w:val="000717FA"/>
    <w:rsid w:val="00071A4B"/>
    <w:rsid w:val="00072035"/>
    <w:rsid w:val="000727DC"/>
    <w:rsid w:val="0007284C"/>
    <w:rsid w:val="00073864"/>
    <w:rsid w:val="00075312"/>
    <w:rsid w:val="000767A7"/>
    <w:rsid w:val="00076CBD"/>
    <w:rsid w:val="0007744D"/>
    <w:rsid w:val="000829C7"/>
    <w:rsid w:val="00082D3A"/>
    <w:rsid w:val="00083F40"/>
    <w:rsid w:val="000848C6"/>
    <w:rsid w:val="000852A8"/>
    <w:rsid w:val="00085564"/>
    <w:rsid w:val="00085F75"/>
    <w:rsid w:val="000864F6"/>
    <w:rsid w:val="00086F8E"/>
    <w:rsid w:val="00087FA0"/>
    <w:rsid w:val="000908D1"/>
    <w:rsid w:val="00090976"/>
    <w:rsid w:val="00090BD3"/>
    <w:rsid w:val="00091293"/>
    <w:rsid w:val="00093301"/>
    <w:rsid w:val="00093D2A"/>
    <w:rsid w:val="00095D24"/>
    <w:rsid w:val="000979FA"/>
    <w:rsid w:val="00097BC3"/>
    <w:rsid w:val="000A0F37"/>
    <w:rsid w:val="000A45A2"/>
    <w:rsid w:val="000A4B8C"/>
    <w:rsid w:val="000A4CDC"/>
    <w:rsid w:val="000A560F"/>
    <w:rsid w:val="000A56A2"/>
    <w:rsid w:val="000A56AA"/>
    <w:rsid w:val="000A5A20"/>
    <w:rsid w:val="000A698F"/>
    <w:rsid w:val="000A7EB6"/>
    <w:rsid w:val="000B0147"/>
    <w:rsid w:val="000B14FF"/>
    <w:rsid w:val="000B19D3"/>
    <w:rsid w:val="000B3329"/>
    <w:rsid w:val="000B377F"/>
    <w:rsid w:val="000B3932"/>
    <w:rsid w:val="000B3B95"/>
    <w:rsid w:val="000B45EA"/>
    <w:rsid w:val="000B4FAE"/>
    <w:rsid w:val="000B5BA3"/>
    <w:rsid w:val="000B5ECD"/>
    <w:rsid w:val="000B605A"/>
    <w:rsid w:val="000B70CF"/>
    <w:rsid w:val="000B78E3"/>
    <w:rsid w:val="000C03C7"/>
    <w:rsid w:val="000C0A14"/>
    <w:rsid w:val="000C1FF9"/>
    <w:rsid w:val="000C2051"/>
    <w:rsid w:val="000C2082"/>
    <w:rsid w:val="000C2710"/>
    <w:rsid w:val="000C30CA"/>
    <w:rsid w:val="000C3EC6"/>
    <w:rsid w:val="000C3F31"/>
    <w:rsid w:val="000C438D"/>
    <w:rsid w:val="000C473A"/>
    <w:rsid w:val="000C4EBF"/>
    <w:rsid w:val="000C730A"/>
    <w:rsid w:val="000C737D"/>
    <w:rsid w:val="000C7726"/>
    <w:rsid w:val="000C7934"/>
    <w:rsid w:val="000C793F"/>
    <w:rsid w:val="000D1A47"/>
    <w:rsid w:val="000D2AA7"/>
    <w:rsid w:val="000D3348"/>
    <w:rsid w:val="000D3ECA"/>
    <w:rsid w:val="000D47C2"/>
    <w:rsid w:val="000D4EA2"/>
    <w:rsid w:val="000D4F49"/>
    <w:rsid w:val="000D5C9A"/>
    <w:rsid w:val="000D5DD6"/>
    <w:rsid w:val="000D63C0"/>
    <w:rsid w:val="000D6BC9"/>
    <w:rsid w:val="000D6CCF"/>
    <w:rsid w:val="000D7310"/>
    <w:rsid w:val="000E0E94"/>
    <w:rsid w:val="000E1394"/>
    <w:rsid w:val="000E16B8"/>
    <w:rsid w:val="000E21AF"/>
    <w:rsid w:val="000E2CD3"/>
    <w:rsid w:val="000E3EB4"/>
    <w:rsid w:val="000E5DDA"/>
    <w:rsid w:val="000E6722"/>
    <w:rsid w:val="000F0EA2"/>
    <w:rsid w:val="000F17D9"/>
    <w:rsid w:val="000F1D90"/>
    <w:rsid w:val="000F2E57"/>
    <w:rsid w:val="000F3713"/>
    <w:rsid w:val="000F3AC0"/>
    <w:rsid w:val="000F3EA6"/>
    <w:rsid w:val="000F4DDB"/>
    <w:rsid w:val="000F5176"/>
    <w:rsid w:val="000F5681"/>
    <w:rsid w:val="000F7951"/>
    <w:rsid w:val="0010112A"/>
    <w:rsid w:val="001012AF"/>
    <w:rsid w:val="00101526"/>
    <w:rsid w:val="001015A1"/>
    <w:rsid w:val="00101839"/>
    <w:rsid w:val="00104401"/>
    <w:rsid w:val="0010496C"/>
    <w:rsid w:val="00104C4D"/>
    <w:rsid w:val="0010511F"/>
    <w:rsid w:val="00105F91"/>
    <w:rsid w:val="00106884"/>
    <w:rsid w:val="00107A57"/>
    <w:rsid w:val="0011080E"/>
    <w:rsid w:val="00112A08"/>
    <w:rsid w:val="00113159"/>
    <w:rsid w:val="00113549"/>
    <w:rsid w:val="00114363"/>
    <w:rsid w:val="00114F61"/>
    <w:rsid w:val="00115B3D"/>
    <w:rsid w:val="00116785"/>
    <w:rsid w:val="00116998"/>
    <w:rsid w:val="00117013"/>
    <w:rsid w:val="00117770"/>
    <w:rsid w:val="00121138"/>
    <w:rsid w:val="0012214C"/>
    <w:rsid w:val="001221E3"/>
    <w:rsid w:val="001227FD"/>
    <w:rsid w:val="00123C8B"/>
    <w:rsid w:val="00123E3E"/>
    <w:rsid w:val="00123EE3"/>
    <w:rsid w:val="00125DF4"/>
    <w:rsid w:val="00126324"/>
    <w:rsid w:val="00126662"/>
    <w:rsid w:val="0013015F"/>
    <w:rsid w:val="00130A1E"/>
    <w:rsid w:val="00130A74"/>
    <w:rsid w:val="00131339"/>
    <w:rsid w:val="00131B7B"/>
    <w:rsid w:val="00135B18"/>
    <w:rsid w:val="00135C55"/>
    <w:rsid w:val="00137171"/>
    <w:rsid w:val="00137264"/>
    <w:rsid w:val="00137536"/>
    <w:rsid w:val="00137790"/>
    <w:rsid w:val="0013779A"/>
    <w:rsid w:val="00141374"/>
    <w:rsid w:val="00141A41"/>
    <w:rsid w:val="00141AB3"/>
    <w:rsid w:val="00142E00"/>
    <w:rsid w:val="00142F02"/>
    <w:rsid w:val="00143690"/>
    <w:rsid w:val="00144654"/>
    <w:rsid w:val="00145BBF"/>
    <w:rsid w:val="001464BE"/>
    <w:rsid w:val="00150E44"/>
    <w:rsid w:val="001512F8"/>
    <w:rsid w:val="00151E33"/>
    <w:rsid w:val="00155836"/>
    <w:rsid w:val="00155DA6"/>
    <w:rsid w:val="00156028"/>
    <w:rsid w:val="001562CF"/>
    <w:rsid w:val="0015700B"/>
    <w:rsid w:val="00157148"/>
    <w:rsid w:val="00157306"/>
    <w:rsid w:val="001600E2"/>
    <w:rsid w:val="001607F6"/>
    <w:rsid w:val="00160F45"/>
    <w:rsid w:val="001625F6"/>
    <w:rsid w:val="00162AAF"/>
    <w:rsid w:val="001634A1"/>
    <w:rsid w:val="00164329"/>
    <w:rsid w:val="00166E27"/>
    <w:rsid w:val="00167BD7"/>
    <w:rsid w:val="001722EE"/>
    <w:rsid w:val="001725DA"/>
    <w:rsid w:val="001727BF"/>
    <w:rsid w:val="00172E07"/>
    <w:rsid w:val="0017340E"/>
    <w:rsid w:val="00175671"/>
    <w:rsid w:val="001756F0"/>
    <w:rsid w:val="0017586F"/>
    <w:rsid w:val="001759F0"/>
    <w:rsid w:val="001762E2"/>
    <w:rsid w:val="001767EB"/>
    <w:rsid w:val="00180137"/>
    <w:rsid w:val="001807F7"/>
    <w:rsid w:val="00181DDB"/>
    <w:rsid w:val="00182989"/>
    <w:rsid w:val="0018318F"/>
    <w:rsid w:val="00183D0C"/>
    <w:rsid w:val="001843C5"/>
    <w:rsid w:val="00185459"/>
    <w:rsid w:val="00185A0A"/>
    <w:rsid w:val="00185D29"/>
    <w:rsid w:val="00190244"/>
    <w:rsid w:val="001918F7"/>
    <w:rsid w:val="00191BB6"/>
    <w:rsid w:val="001936FB"/>
    <w:rsid w:val="00193865"/>
    <w:rsid w:val="00193AFE"/>
    <w:rsid w:val="00194ADA"/>
    <w:rsid w:val="0019524C"/>
    <w:rsid w:val="001958F6"/>
    <w:rsid w:val="00196D84"/>
    <w:rsid w:val="001A0E73"/>
    <w:rsid w:val="001A1BC6"/>
    <w:rsid w:val="001A2376"/>
    <w:rsid w:val="001A2998"/>
    <w:rsid w:val="001A5176"/>
    <w:rsid w:val="001A5981"/>
    <w:rsid w:val="001A6994"/>
    <w:rsid w:val="001B1FF9"/>
    <w:rsid w:val="001B2CFF"/>
    <w:rsid w:val="001B3287"/>
    <w:rsid w:val="001B4F15"/>
    <w:rsid w:val="001B7613"/>
    <w:rsid w:val="001B783B"/>
    <w:rsid w:val="001B7915"/>
    <w:rsid w:val="001C0970"/>
    <w:rsid w:val="001C0F39"/>
    <w:rsid w:val="001C115A"/>
    <w:rsid w:val="001C17FB"/>
    <w:rsid w:val="001C1BDC"/>
    <w:rsid w:val="001C1CE4"/>
    <w:rsid w:val="001C273A"/>
    <w:rsid w:val="001C2E44"/>
    <w:rsid w:val="001C4389"/>
    <w:rsid w:val="001C59FA"/>
    <w:rsid w:val="001C6429"/>
    <w:rsid w:val="001C6EF1"/>
    <w:rsid w:val="001C783E"/>
    <w:rsid w:val="001D00C3"/>
    <w:rsid w:val="001D0642"/>
    <w:rsid w:val="001D1411"/>
    <w:rsid w:val="001D19C4"/>
    <w:rsid w:val="001D2041"/>
    <w:rsid w:val="001D22E9"/>
    <w:rsid w:val="001D2D66"/>
    <w:rsid w:val="001D4253"/>
    <w:rsid w:val="001D4ECA"/>
    <w:rsid w:val="001D51D5"/>
    <w:rsid w:val="001D7350"/>
    <w:rsid w:val="001E0645"/>
    <w:rsid w:val="001E2B70"/>
    <w:rsid w:val="001E2B8A"/>
    <w:rsid w:val="001E33A4"/>
    <w:rsid w:val="001E3C08"/>
    <w:rsid w:val="001E423B"/>
    <w:rsid w:val="001E45C4"/>
    <w:rsid w:val="001E5AD8"/>
    <w:rsid w:val="001E5F95"/>
    <w:rsid w:val="001E654A"/>
    <w:rsid w:val="001E7843"/>
    <w:rsid w:val="001F2219"/>
    <w:rsid w:val="001F2CD2"/>
    <w:rsid w:val="001F386A"/>
    <w:rsid w:val="001F4046"/>
    <w:rsid w:val="001F51A4"/>
    <w:rsid w:val="001F527D"/>
    <w:rsid w:val="001F58FF"/>
    <w:rsid w:val="001F6F2A"/>
    <w:rsid w:val="0020071E"/>
    <w:rsid w:val="00201526"/>
    <w:rsid w:val="002047CA"/>
    <w:rsid w:val="00204CC3"/>
    <w:rsid w:val="002056AA"/>
    <w:rsid w:val="00205E67"/>
    <w:rsid w:val="00206558"/>
    <w:rsid w:val="00206FEC"/>
    <w:rsid w:val="002102BB"/>
    <w:rsid w:val="002109E2"/>
    <w:rsid w:val="00210E08"/>
    <w:rsid w:val="002117AF"/>
    <w:rsid w:val="002127C0"/>
    <w:rsid w:val="002132C8"/>
    <w:rsid w:val="002139B7"/>
    <w:rsid w:val="00214D0D"/>
    <w:rsid w:val="00215C01"/>
    <w:rsid w:val="00215F62"/>
    <w:rsid w:val="00217241"/>
    <w:rsid w:val="002173C1"/>
    <w:rsid w:val="0022035F"/>
    <w:rsid w:val="002206E7"/>
    <w:rsid w:val="002213B7"/>
    <w:rsid w:val="00221E47"/>
    <w:rsid w:val="00222D93"/>
    <w:rsid w:val="00223C1B"/>
    <w:rsid w:val="00223C6F"/>
    <w:rsid w:val="00226557"/>
    <w:rsid w:val="002276BD"/>
    <w:rsid w:val="002276F8"/>
    <w:rsid w:val="00232CEA"/>
    <w:rsid w:val="00233169"/>
    <w:rsid w:val="0023341D"/>
    <w:rsid w:val="00233E3D"/>
    <w:rsid w:val="002350EE"/>
    <w:rsid w:val="0023528E"/>
    <w:rsid w:val="0023559A"/>
    <w:rsid w:val="00235624"/>
    <w:rsid w:val="00235825"/>
    <w:rsid w:val="00237FF3"/>
    <w:rsid w:val="00240A57"/>
    <w:rsid w:val="002411EA"/>
    <w:rsid w:val="00241444"/>
    <w:rsid w:val="0024380A"/>
    <w:rsid w:val="002441AC"/>
    <w:rsid w:val="00244838"/>
    <w:rsid w:val="00244F38"/>
    <w:rsid w:val="0024550A"/>
    <w:rsid w:val="00245B76"/>
    <w:rsid w:val="002505FD"/>
    <w:rsid w:val="00250A50"/>
    <w:rsid w:val="0025322A"/>
    <w:rsid w:val="00253E54"/>
    <w:rsid w:val="002543DA"/>
    <w:rsid w:val="002547ED"/>
    <w:rsid w:val="00254D5F"/>
    <w:rsid w:val="00254E47"/>
    <w:rsid w:val="002557D5"/>
    <w:rsid w:val="00255D43"/>
    <w:rsid w:val="00256ACC"/>
    <w:rsid w:val="00256AE1"/>
    <w:rsid w:val="002579B2"/>
    <w:rsid w:val="00261B6F"/>
    <w:rsid w:val="00262528"/>
    <w:rsid w:val="00262E23"/>
    <w:rsid w:val="00264D30"/>
    <w:rsid w:val="00264F55"/>
    <w:rsid w:val="0026593C"/>
    <w:rsid w:val="00265B5F"/>
    <w:rsid w:val="0026633B"/>
    <w:rsid w:val="00266665"/>
    <w:rsid w:val="002709F9"/>
    <w:rsid w:val="00270AEE"/>
    <w:rsid w:val="0027131C"/>
    <w:rsid w:val="00271DDA"/>
    <w:rsid w:val="00272017"/>
    <w:rsid w:val="0027205E"/>
    <w:rsid w:val="00273046"/>
    <w:rsid w:val="00273F8B"/>
    <w:rsid w:val="002744C6"/>
    <w:rsid w:val="00275E32"/>
    <w:rsid w:val="0027678B"/>
    <w:rsid w:val="00277971"/>
    <w:rsid w:val="00277BB7"/>
    <w:rsid w:val="00281904"/>
    <w:rsid w:val="00281AF7"/>
    <w:rsid w:val="00282292"/>
    <w:rsid w:val="0028326E"/>
    <w:rsid w:val="0028415C"/>
    <w:rsid w:val="00284184"/>
    <w:rsid w:val="002847BD"/>
    <w:rsid w:val="00284A36"/>
    <w:rsid w:val="00286584"/>
    <w:rsid w:val="0028684D"/>
    <w:rsid w:val="00290F26"/>
    <w:rsid w:val="002915C3"/>
    <w:rsid w:val="00291877"/>
    <w:rsid w:val="00292445"/>
    <w:rsid w:val="00294182"/>
    <w:rsid w:val="0029468B"/>
    <w:rsid w:val="002948AB"/>
    <w:rsid w:val="00294A01"/>
    <w:rsid w:val="00294A13"/>
    <w:rsid w:val="00295363"/>
    <w:rsid w:val="00296E5F"/>
    <w:rsid w:val="002A0728"/>
    <w:rsid w:val="002A0D6D"/>
    <w:rsid w:val="002A1470"/>
    <w:rsid w:val="002A1759"/>
    <w:rsid w:val="002A2558"/>
    <w:rsid w:val="002A4ACC"/>
    <w:rsid w:val="002A5A58"/>
    <w:rsid w:val="002A5D74"/>
    <w:rsid w:val="002A607E"/>
    <w:rsid w:val="002A62B5"/>
    <w:rsid w:val="002A6AD6"/>
    <w:rsid w:val="002A72F5"/>
    <w:rsid w:val="002A7777"/>
    <w:rsid w:val="002B1CBD"/>
    <w:rsid w:val="002B3216"/>
    <w:rsid w:val="002B3DCA"/>
    <w:rsid w:val="002B46FB"/>
    <w:rsid w:val="002B4A65"/>
    <w:rsid w:val="002B6698"/>
    <w:rsid w:val="002B67FC"/>
    <w:rsid w:val="002B6F9B"/>
    <w:rsid w:val="002B7C6B"/>
    <w:rsid w:val="002B7E27"/>
    <w:rsid w:val="002C01FE"/>
    <w:rsid w:val="002C0427"/>
    <w:rsid w:val="002C1023"/>
    <w:rsid w:val="002C19DA"/>
    <w:rsid w:val="002C1E01"/>
    <w:rsid w:val="002C4883"/>
    <w:rsid w:val="002C4F55"/>
    <w:rsid w:val="002C5DC6"/>
    <w:rsid w:val="002D05E5"/>
    <w:rsid w:val="002D0B92"/>
    <w:rsid w:val="002D1476"/>
    <w:rsid w:val="002D3FB7"/>
    <w:rsid w:val="002D47EF"/>
    <w:rsid w:val="002D484A"/>
    <w:rsid w:val="002D511D"/>
    <w:rsid w:val="002D5E61"/>
    <w:rsid w:val="002D6062"/>
    <w:rsid w:val="002D6242"/>
    <w:rsid w:val="002D72D4"/>
    <w:rsid w:val="002D77E7"/>
    <w:rsid w:val="002E0720"/>
    <w:rsid w:val="002E0AF3"/>
    <w:rsid w:val="002E14B7"/>
    <w:rsid w:val="002E1A52"/>
    <w:rsid w:val="002E216E"/>
    <w:rsid w:val="002E242D"/>
    <w:rsid w:val="002E2DE5"/>
    <w:rsid w:val="002E30B6"/>
    <w:rsid w:val="002E35F1"/>
    <w:rsid w:val="002E5A2C"/>
    <w:rsid w:val="002E656A"/>
    <w:rsid w:val="002E6A66"/>
    <w:rsid w:val="002E7B74"/>
    <w:rsid w:val="002E7F9F"/>
    <w:rsid w:val="002F5A25"/>
    <w:rsid w:val="002F5BAA"/>
    <w:rsid w:val="002F68E9"/>
    <w:rsid w:val="002F6DD1"/>
    <w:rsid w:val="002F75B7"/>
    <w:rsid w:val="002F7974"/>
    <w:rsid w:val="002F7A49"/>
    <w:rsid w:val="002F7BB0"/>
    <w:rsid w:val="00300A84"/>
    <w:rsid w:val="00301BD2"/>
    <w:rsid w:val="003034EE"/>
    <w:rsid w:val="00303EE6"/>
    <w:rsid w:val="00304463"/>
    <w:rsid w:val="00304C40"/>
    <w:rsid w:val="00304F46"/>
    <w:rsid w:val="0030510A"/>
    <w:rsid w:val="0030564C"/>
    <w:rsid w:val="00306304"/>
    <w:rsid w:val="00306B67"/>
    <w:rsid w:val="00310714"/>
    <w:rsid w:val="00312C95"/>
    <w:rsid w:val="00312F57"/>
    <w:rsid w:val="00314231"/>
    <w:rsid w:val="003147ED"/>
    <w:rsid w:val="0031495E"/>
    <w:rsid w:val="0031538E"/>
    <w:rsid w:val="00315B9F"/>
    <w:rsid w:val="00315FFF"/>
    <w:rsid w:val="003166D0"/>
    <w:rsid w:val="00317AA9"/>
    <w:rsid w:val="00320254"/>
    <w:rsid w:val="0032088D"/>
    <w:rsid w:val="003222A4"/>
    <w:rsid w:val="00325044"/>
    <w:rsid w:val="003254EC"/>
    <w:rsid w:val="00325B65"/>
    <w:rsid w:val="00326C19"/>
    <w:rsid w:val="0033008D"/>
    <w:rsid w:val="00330103"/>
    <w:rsid w:val="0033136F"/>
    <w:rsid w:val="003317A0"/>
    <w:rsid w:val="00332356"/>
    <w:rsid w:val="00332869"/>
    <w:rsid w:val="003329EE"/>
    <w:rsid w:val="00333783"/>
    <w:rsid w:val="00333F38"/>
    <w:rsid w:val="003342DB"/>
    <w:rsid w:val="00336DFB"/>
    <w:rsid w:val="0033763E"/>
    <w:rsid w:val="003405B5"/>
    <w:rsid w:val="003408DA"/>
    <w:rsid w:val="003423AE"/>
    <w:rsid w:val="00342C1B"/>
    <w:rsid w:val="00345676"/>
    <w:rsid w:val="00346CD9"/>
    <w:rsid w:val="00346D19"/>
    <w:rsid w:val="00350334"/>
    <w:rsid w:val="003603C7"/>
    <w:rsid w:val="003608F5"/>
    <w:rsid w:val="003612B4"/>
    <w:rsid w:val="0036166E"/>
    <w:rsid w:val="0036304D"/>
    <w:rsid w:val="00363266"/>
    <w:rsid w:val="003633D3"/>
    <w:rsid w:val="003642D9"/>
    <w:rsid w:val="00366064"/>
    <w:rsid w:val="00366E1A"/>
    <w:rsid w:val="003677F2"/>
    <w:rsid w:val="00370AEF"/>
    <w:rsid w:val="003712ED"/>
    <w:rsid w:val="00372141"/>
    <w:rsid w:val="00374942"/>
    <w:rsid w:val="00374EC0"/>
    <w:rsid w:val="00376197"/>
    <w:rsid w:val="00376BD7"/>
    <w:rsid w:val="00376CA6"/>
    <w:rsid w:val="00381055"/>
    <w:rsid w:val="00381291"/>
    <w:rsid w:val="00381E17"/>
    <w:rsid w:val="00382704"/>
    <w:rsid w:val="00382EC1"/>
    <w:rsid w:val="00392DF3"/>
    <w:rsid w:val="00393939"/>
    <w:rsid w:val="00394ECB"/>
    <w:rsid w:val="0039522D"/>
    <w:rsid w:val="003961DE"/>
    <w:rsid w:val="00396251"/>
    <w:rsid w:val="00397339"/>
    <w:rsid w:val="003A0695"/>
    <w:rsid w:val="003A0ECA"/>
    <w:rsid w:val="003A183B"/>
    <w:rsid w:val="003A23EF"/>
    <w:rsid w:val="003A3B5B"/>
    <w:rsid w:val="003A4237"/>
    <w:rsid w:val="003A479E"/>
    <w:rsid w:val="003A581E"/>
    <w:rsid w:val="003A5F0B"/>
    <w:rsid w:val="003A6E20"/>
    <w:rsid w:val="003A785F"/>
    <w:rsid w:val="003A7C55"/>
    <w:rsid w:val="003A7DDF"/>
    <w:rsid w:val="003B0422"/>
    <w:rsid w:val="003B1ADF"/>
    <w:rsid w:val="003B2557"/>
    <w:rsid w:val="003B2797"/>
    <w:rsid w:val="003B5849"/>
    <w:rsid w:val="003B5E82"/>
    <w:rsid w:val="003B6E00"/>
    <w:rsid w:val="003B706B"/>
    <w:rsid w:val="003B7C8D"/>
    <w:rsid w:val="003C0C0F"/>
    <w:rsid w:val="003C1035"/>
    <w:rsid w:val="003C1242"/>
    <w:rsid w:val="003C2657"/>
    <w:rsid w:val="003C5A5D"/>
    <w:rsid w:val="003C6A42"/>
    <w:rsid w:val="003C6A7E"/>
    <w:rsid w:val="003C7AFD"/>
    <w:rsid w:val="003D168B"/>
    <w:rsid w:val="003D1AA5"/>
    <w:rsid w:val="003D3BEE"/>
    <w:rsid w:val="003D4246"/>
    <w:rsid w:val="003D4E6E"/>
    <w:rsid w:val="003D6480"/>
    <w:rsid w:val="003D64FD"/>
    <w:rsid w:val="003D79B5"/>
    <w:rsid w:val="003D7C24"/>
    <w:rsid w:val="003E06FF"/>
    <w:rsid w:val="003E0D56"/>
    <w:rsid w:val="003E1809"/>
    <w:rsid w:val="003E1BFF"/>
    <w:rsid w:val="003E2B1B"/>
    <w:rsid w:val="003E3191"/>
    <w:rsid w:val="003E3ABA"/>
    <w:rsid w:val="003E46A7"/>
    <w:rsid w:val="003E4998"/>
    <w:rsid w:val="003E4A58"/>
    <w:rsid w:val="003E514C"/>
    <w:rsid w:val="003E71A5"/>
    <w:rsid w:val="003F04BF"/>
    <w:rsid w:val="003F0CE6"/>
    <w:rsid w:val="003F11C8"/>
    <w:rsid w:val="003F1C0E"/>
    <w:rsid w:val="003F2645"/>
    <w:rsid w:val="003F3907"/>
    <w:rsid w:val="003F3A9E"/>
    <w:rsid w:val="003F51CA"/>
    <w:rsid w:val="003F5ADF"/>
    <w:rsid w:val="003F6257"/>
    <w:rsid w:val="003F69AC"/>
    <w:rsid w:val="003F6D70"/>
    <w:rsid w:val="004014CE"/>
    <w:rsid w:val="00401C0D"/>
    <w:rsid w:val="00402B8A"/>
    <w:rsid w:val="00402C76"/>
    <w:rsid w:val="00402C9E"/>
    <w:rsid w:val="004046AC"/>
    <w:rsid w:val="00404808"/>
    <w:rsid w:val="00405338"/>
    <w:rsid w:val="00405B2A"/>
    <w:rsid w:val="00405E8A"/>
    <w:rsid w:val="00406DC1"/>
    <w:rsid w:val="00406EB8"/>
    <w:rsid w:val="0040761D"/>
    <w:rsid w:val="00410652"/>
    <w:rsid w:val="00410C0F"/>
    <w:rsid w:val="00412FBA"/>
    <w:rsid w:val="00414614"/>
    <w:rsid w:val="00414862"/>
    <w:rsid w:val="0041699B"/>
    <w:rsid w:val="0041731F"/>
    <w:rsid w:val="0041748B"/>
    <w:rsid w:val="00417805"/>
    <w:rsid w:val="0042105E"/>
    <w:rsid w:val="00421F62"/>
    <w:rsid w:val="00422953"/>
    <w:rsid w:val="00423168"/>
    <w:rsid w:val="004237C5"/>
    <w:rsid w:val="0042388A"/>
    <w:rsid w:val="00423EA8"/>
    <w:rsid w:val="004243D9"/>
    <w:rsid w:val="00424C3A"/>
    <w:rsid w:val="004250DD"/>
    <w:rsid w:val="00427902"/>
    <w:rsid w:val="00431049"/>
    <w:rsid w:val="004319FC"/>
    <w:rsid w:val="00432138"/>
    <w:rsid w:val="00432BE1"/>
    <w:rsid w:val="00433070"/>
    <w:rsid w:val="00433472"/>
    <w:rsid w:val="00433E95"/>
    <w:rsid w:val="0043438D"/>
    <w:rsid w:val="00435298"/>
    <w:rsid w:val="00435C48"/>
    <w:rsid w:val="00436BED"/>
    <w:rsid w:val="00437440"/>
    <w:rsid w:val="00440128"/>
    <w:rsid w:val="0044021F"/>
    <w:rsid w:val="00440FA8"/>
    <w:rsid w:val="004413CB"/>
    <w:rsid w:val="004416CC"/>
    <w:rsid w:val="0044189A"/>
    <w:rsid w:val="00442009"/>
    <w:rsid w:val="00443456"/>
    <w:rsid w:val="00443BBE"/>
    <w:rsid w:val="00444E2C"/>
    <w:rsid w:val="0044764F"/>
    <w:rsid w:val="004479B5"/>
    <w:rsid w:val="00447CEA"/>
    <w:rsid w:val="004500F1"/>
    <w:rsid w:val="00450475"/>
    <w:rsid w:val="00451254"/>
    <w:rsid w:val="00451700"/>
    <w:rsid w:val="00451730"/>
    <w:rsid w:val="0045193A"/>
    <w:rsid w:val="00451BF7"/>
    <w:rsid w:val="00451D7E"/>
    <w:rsid w:val="00452867"/>
    <w:rsid w:val="004536BF"/>
    <w:rsid w:val="00453772"/>
    <w:rsid w:val="0045469D"/>
    <w:rsid w:val="00455231"/>
    <w:rsid w:val="00455C15"/>
    <w:rsid w:val="0046098D"/>
    <w:rsid w:val="00460DD1"/>
    <w:rsid w:val="00462E0D"/>
    <w:rsid w:val="00464A8F"/>
    <w:rsid w:val="004663E0"/>
    <w:rsid w:val="00466B55"/>
    <w:rsid w:val="00467436"/>
    <w:rsid w:val="00471A82"/>
    <w:rsid w:val="00474329"/>
    <w:rsid w:val="0047439F"/>
    <w:rsid w:val="004758B1"/>
    <w:rsid w:val="00476C26"/>
    <w:rsid w:val="00477EEC"/>
    <w:rsid w:val="0048096A"/>
    <w:rsid w:val="004809FE"/>
    <w:rsid w:val="004833E7"/>
    <w:rsid w:val="00483807"/>
    <w:rsid w:val="00483B0E"/>
    <w:rsid w:val="00483C83"/>
    <w:rsid w:val="00484734"/>
    <w:rsid w:val="00485409"/>
    <w:rsid w:val="00486736"/>
    <w:rsid w:val="00486956"/>
    <w:rsid w:val="00486A42"/>
    <w:rsid w:val="00486CD5"/>
    <w:rsid w:val="00486E61"/>
    <w:rsid w:val="00487DAD"/>
    <w:rsid w:val="0049026F"/>
    <w:rsid w:val="00490D9E"/>
    <w:rsid w:val="00491751"/>
    <w:rsid w:val="00493240"/>
    <w:rsid w:val="00493DED"/>
    <w:rsid w:val="00494B53"/>
    <w:rsid w:val="00494CD3"/>
    <w:rsid w:val="00495337"/>
    <w:rsid w:val="00496CB4"/>
    <w:rsid w:val="00496F03"/>
    <w:rsid w:val="004976C0"/>
    <w:rsid w:val="004A0A09"/>
    <w:rsid w:val="004A1526"/>
    <w:rsid w:val="004A2B13"/>
    <w:rsid w:val="004A2CE1"/>
    <w:rsid w:val="004A3837"/>
    <w:rsid w:val="004A42A7"/>
    <w:rsid w:val="004A47FC"/>
    <w:rsid w:val="004A4BAF"/>
    <w:rsid w:val="004A55D8"/>
    <w:rsid w:val="004A564C"/>
    <w:rsid w:val="004A5C40"/>
    <w:rsid w:val="004A7644"/>
    <w:rsid w:val="004A7AEF"/>
    <w:rsid w:val="004B0105"/>
    <w:rsid w:val="004B36FE"/>
    <w:rsid w:val="004B3B02"/>
    <w:rsid w:val="004B50D8"/>
    <w:rsid w:val="004B58C1"/>
    <w:rsid w:val="004B6995"/>
    <w:rsid w:val="004B6B58"/>
    <w:rsid w:val="004B76FB"/>
    <w:rsid w:val="004C01D3"/>
    <w:rsid w:val="004C05CA"/>
    <w:rsid w:val="004C1A18"/>
    <w:rsid w:val="004C42B0"/>
    <w:rsid w:val="004C4A98"/>
    <w:rsid w:val="004C4F6A"/>
    <w:rsid w:val="004C54FA"/>
    <w:rsid w:val="004C5CB9"/>
    <w:rsid w:val="004C63CC"/>
    <w:rsid w:val="004C6777"/>
    <w:rsid w:val="004C6DAD"/>
    <w:rsid w:val="004C7F14"/>
    <w:rsid w:val="004D156D"/>
    <w:rsid w:val="004D262B"/>
    <w:rsid w:val="004D2693"/>
    <w:rsid w:val="004D27CB"/>
    <w:rsid w:val="004D393E"/>
    <w:rsid w:val="004D5311"/>
    <w:rsid w:val="004D6464"/>
    <w:rsid w:val="004D6BB8"/>
    <w:rsid w:val="004D6BD4"/>
    <w:rsid w:val="004D6C4E"/>
    <w:rsid w:val="004D73EC"/>
    <w:rsid w:val="004D7558"/>
    <w:rsid w:val="004D75CD"/>
    <w:rsid w:val="004E2BAD"/>
    <w:rsid w:val="004E30B8"/>
    <w:rsid w:val="004E43FE"/>
    <w:rsid w:val="004E4601"/>
    <w:rsid w:val="004E4753"/>
    <w:rsid w:val="004E4968"/>
    <w:rsid w:val="004F04CF"/>
    <w:rsid w:val="004F0953"/>
    <w:rsid w:val="004F13DD"/>
    <w:rsid w:val="004F1D8A"/>
    <w:rsid w:val="004F29BA"/>
    <w:rsid w:val="004F3C8C"/>
    <w:rsid w:val="004F664B"/>
    <w:rsid w:val="004F67A5"/>
    <w:rsid w:val="004F6D45"/>
    <w:rsid w:val="00500F54"/>
    <w:rsid w:val="00501AEA"/>
    <w:rsid w:val="00502609"/>
    <w:rsid w:val="00504351"/>
    <w:rsid w:val="00504704"/>
    <w:rsid w:val="0050574A"/>
    <w:rsid w:val="00505814"/>
    <w:rsid w:val="00505926"/>
    <w:rsid w:val="005059DB"/>
    <w:rsid w:val="00506EEC"/>
    <w:rsid w:val="00510AFD"/>
    <w:rsid w:val="00511DCB"/>
    <w:rsid w:val="00512942"/>
    <w:rsid w:val="00512BC5"/>
    <w:rsid w:val="00512D12"/>
    <w:rsid w:val="00512DC0"/>
    <w:rsid w:val="0051351B"/>
    <w:rsid w:val="005149B9"/>
    <w:rsid w:val="00516152"/>
    <w:rsid w:val="00517058"/>
    <w:rsid w:val="00520819"/>
    <w:rsid w:val="00520C45"/>
    <w:rsid w:val="00521224"/>
    <w:rsid w:val="005214C1"/>
    <w:rsid w:val="00521595"/>
    <w:rsid w:val="00523E1D"/>
    <w:rsid w:val="00526EDA"/>
    <w:rsid w:val="0053059A"/>
    <w:rsid w:val="0053279E"/>
    <w:rsid w:val="00533145"/>
    <w:rsid w:val="005339EB"/>
    <w:rsid w:val="00533A70"/>
    <w:rsid w:val="0053575D"/>
    <w:rsid w:val="00535B08"/>
    <w:rsid w:val="00535BBD"/>
    <w:rsid w:val="00535F79"/>
    <w:rsid w:val="00536AF2"/>
    <w:rsid w:val="00536C3D"/>
    <w:rsid w:val="00540064"/>
    <w:rsid w:val="005409B6"/>
    <w:rsid w:val="0054116F"/>
    <w:rsid w:val="00541466"/>
    <w:rsid w:val="00541E52"/>
    <w:rsid w:val="00541E8E"/>
    <w:rsid w:val="00542BD9"/>
    <w:rsid w:val="00543210"/>
    <w:rsid w:val="00543A47"/>
    <w:rsid w:val="00544A7E"/>
    <w:rsid w:val="00545510"/>
    <w:rsid w:val="00546061"/>
    <w:rsid w:val="0054634B"/>
    <w:rsid w:val="00546BA5"/>
    <w:rsid w:val="00546BF1"/>
    <w:rsid w:val="00546C1C"/>
    <w:rsid w:val="0054716C"/>
    <w:rsid w:val="005472CB"/>
    <w:rsid w:val="00547800"/>
    <w:rsid w:val="00550C00"/>
    <w:rsid w:val="00550F42"/>
    <w:rsid w:val="005516A3"/>
    <w:rsid w:val="00551929"/>
    <w:rsid w:val="005521F4"/>
    <w:rsid w:val="00552D6F"/>
    <w:rsid w:val="00553269"/>
    <w:rsid w:val="0055450A"/>
    <w:rsid w:val="00555E06"/>
    <w:rsid w:val="005562EF"/>
    <w:rsid w:val="00557293"/>
    <w:rsid w:val="00557A28"/>
    <w:rsid w:val="00557F4D"/>
    <w:rsid w:val="00561459"/>
    <w:rsid w:val="00561ACF"/>
    <w:rsid w:val="00564F86"/>
    <w:rsid w:val="00566302"/>
    <w:rsid w:val="00566F1E"/>
    <w:rsid w:val="0057060D"/>
    <w:rsid w:val="00571ACF"/>
    <w:rsid w:val="005740B0"/>
    <w:rsid w:val="0057418B"/>
    <w:rsid w:val="0057592A"/>
    <w:rsid w:val="00575A26"/>
    <w:rsid w:val="00575B52"/>
    <w:rsid w:val="00576174"/>
    <w:rsid w:val="005762CF"/>
    <w:rsid w:val="00576504"/>
    <w:rsid w:val="00576FD4"/>
    <w:rsid w:val="00577A46"/>
    <w:rsid w:val="00577C17"/>
    <w:rsid w:val="00580D0A"/>
    <w:rsid w:val="00580FC4"/>
    <w:rsid w:val="00581261"/>
    <w:rsid w:val="00581361"/>
    <w:rsid w:val="00581A80"/>
    <w:rsid w:val="00582D94"/>
    <w:rsid w:val="0058305C"/>
    <w:rsid w:val="00584002"/>
    <w:rsid w:val="005861B6"/>
    <w:rsid w:val="00586497"/>
    <w:rsid w:val="005869FC"/>
    <w:rsid w:val="005909C5"/>
    <w:rsid w:val="00592192"/>
    <w:rsid w:val="00592B0C"/>
    <w:rsid w:val="00594FEC"/>
    <w:rsid w:val="00595016"/>
    <w:rsid w:val="00596A31"/>
    <w:rsid w:val="005A01A7"/>
    <w:rsid w:val="005A3657"/>
    <w:rsid w:val="005A3844"/>
    <w:rsid w:val="005A3898"/>
    <w:rsid w:val="005A3B98"/>
    <w:rsid w:val="005A482C"/>
    <w:rsid w:val="005A4FB2"/>
    <w:rsid w:val="005A5AB4"/>
    <w:rsid w:val="005A6309"/>
    <w:rsid w:val="005A7460"/>
    <w:rsid w:val="005A76A9"/>
    <w:rsid w:val="005B033C"/>
    <w:rsid w:val="005B0449"/>
    <w:rsid w:val="005B101C"/>
    <w:rsid w:val="005B2433"/>
    <w:rsid w:val="005B2EE3"/>
    <w:rsid w:val="005B2FBE"/>
    <w:rsid w:val="005B41E3"/>
    <w:rsid w:val="005B4243"/>
    <w:rsid w:val="005B58B3"/>
    <w:rsid w:val="005B60C1"/>
    <w:rsid w:val="005B7018"/>
    <w:rsid w:val="005C0A45"/>
    <w:rsid w:val="005C0D3A"/>
    <w:rsid w:val="005C0DE3"/>
    <w:rsid w:val="005C141C"/>
    <w:rsid w:val="005C1A7A"/>
    <w:rsid w:val="005C2654"/>
    <w:rsid w:val="005C2896"/>
    <w:rsid w:val="005C2C70"/>
    <w:rsid w:val="005C49FA"/>
    <w:rsid w:val="005C62DA"/>
    <w:rsid w:val="005C633F"/>
    <w:rsid w:val="005C647B"/>
    <w:rsid w:val="005D11E5"/>
    <w:rsid w:val="005D1D35"/>
    <w:rsid w:val="005D26BE"/>
    <w:rsid w:val="005D378E"/>
    <w:rsid w:val="005D4750"/>
    <w:rsid w:val="005D77F2"/>
    <w:rsid w:val="005D7EC2"/>
    <w:rsid w:val="005E015D"/>
    <w:rsid w:val="005E2113"/>
    <w:rsid w:val="005E27C4"/>
    <w:rsid w:val="005E3B2D"/>
    <w:rsid w:val="005E40CB"/>
    <w:rsid w:val="005E446D"/>
    <w:rsid w:val="005E5F9F"/>
    <w:rsid w:val="005E6156"/>
    <w:rsid w:val="005E6806"/>
    <w:rsid w:val="005E6C41"/>
    <w:rsid w:val="005E793D"/>
    <w:rsid w:val="005F0287"/>
    <w:rsid w:val="005F05FB"/>
    <w:rsid w:val="005F11BA"/>
    <w:rsid w:val="005F1B33"/>
    <w:rsid w:val="005F1E5C"/>
    <w:rsid w:val="005F2325"/>
    <w:rsid w:val="005F23B7"/>
    <w:rsid w:val="005F3690"/>
    <w:rsid w:val="005F39CC"/>
    <w:rsid w:val="005F4DC4"/>
    <w:rsid w:val="005F7A1B"/>
    <w:rsid w:val="005F7EC8"/>
    <w:rsid w:val="0060125D"/>
    <w:rsid w:val="00602AB8"/>
    <w:rsid w:val="00603A39"/>
    <w:rsid w:val="0060518E"/>
    <w:rsid w:val="00605C08"/>
    <w:rsid w:val="00606B69"/>
    <w:rsid w:val="006073CE"/>
    <w:rsid w:val="006102B3"/>
    <w:rsid w:val="00610EE5"/>
    <w:rsid w:val="0061168C"/>
    <w:rsid w:val="00613BFB"/>
    <w:rsid w:val="00613D0B"/>
    <w:rsid w:val="00615EAB"/>
    <w:rsid w:val="0061648E"/>
    <w:rsid w:val="00616809"/>
    <w:rsid w:val="00616A5D"/>
    <w:rsid w:val="00620BB4"/>
    <w:rsid w:val="0062219A"/>
    <w:rsid w:val="006228E7"/>
    <w:rsid w:val="00622E20"/>
    <w:rsid w:val="0062316E"/>
    <w:rsid w:val="006235D4"/>
    <w:rsid w:val="00624531"/>
    <w:rsid w:val="006249D2"/>
    <w:rsid w:val="00627130"/>
    <w:rsid w:val="00630330"/>
    <w:rsid w:val="00630568"/>
    <w:rsid w:val="00630A08"/>
    <w:rsid w:val="00631043"/>
    <w:rsid w:val="006310A8"/>
    <w:rsid w:val="00632DE5"/>
    <w:rsid w:val="00634930"/>
    <w:rsid w:val="006354DF"/>
    <w:rsid w:val="00635AE5"/>
    <w:rsid w:val="00635CD4"/>
    <w:rsid w:val="006361CC"/>
    <w:rsid w:val="006400B5"/>
    <w:rsid w:val="00641944"/>
    <w:rsid w:val="00642328"/>
    <w:rsid w:val="00642E22"/>
    <w:rsid w:val="00643114"/>
    <w:rsid w:val="00643550"/>
    <w:rsid w:val="006439E2"/>
    <w:rsid w:val="006443AB"/>
    <w:rsid w:val="00647F60"/>
    <w:rsid w:val="006507DB"/>
    <w:rsid w:val="00651015"/>
    <w:rsid w:val="0065288C"/>
    <w:rsid w:val="00652DFE"/>
    <w:rsid w:val="00652EF1"/>
    <w:rsid w:val="00654B13"/>
    <w:rsid w:val="00655CA8"/>
    <w:rsid w:val="00655F3C"/>
    <w:rsid w:val="00660378"/>
    <w:rsid w:val="006606D0"/>
    <w:rsid w:val="00661D1A"/>
    <w:rsid w:val="00661FD6"/>
    <w:rsid w:val="0066233F"/>
    <w:rsid w:val="0066360A"/>
    <w:rsid w:val="00663A8C"/>
    <w:rsid w:val="00664B88"/>
    <w:rsid w:val="006675B0"/>
    <w:rsid w:val="00670038"/>
    <w:rsid w:val="006700F5"/>
    <w:rsid w:val="006700F6"/>
    <w:rsid w:val="006712A1"/>
    <w:rsid w:val="00672366"/>
    <w:rsid w:val="00672BDE"/>
    <w:rsid w:val="00673390"/>
    <w:rsid w:val="006736B3"/>
    <w:rsid w:val="00674AD7"/>
    <w:rsid w:val="006752A9"/>
    <w:rsid w:val="00676389"/>
    <w:rsid w:val="00677D01"/>
    <w:rsid w:val="00680260"/>
    <w:rsid w:val="006802FA"/>
    <w:rsid w:val="00681F89"/>
    <w:rsid w:val="00682DBB"/>
    <w:rsid w:val="00683A85"/>
    <w:rsid w:val="00684E12"/>
    <w:rsid w:val="006852ED"/>
    <w:rsid w:val="00686D6C"/>
    <w:rsid w:val="006879EA"/>
    <w:rsid w:val="00687D5C"/>
    <w:rsid w:val="006915BA"/>
    <w:rsid w:val="00692059"/>
    <w:rsid w:val="00692247"/>
    <w:rsid w:val="006922AF"/>
    <w:rsid w:val="00692A48"/>
    <w:rsid w:val="006937C7"/>
    <w:rsid w:val="00694966"/>
    <w:rsid w:val="0069496B"/>
    <w:rsid w:val="006953D6"/>
    <w:rsid w:val="00695E22"/>
    <w:rsid w:val="006967D3"/>
    <w:rsid w:val="00697F34"/>
    <w:rsid w:val="006A0DBB"/>
    <w:rsid w:val="006A2E43"/>
    <w:rsid w:val="006A3D90"/>
    <w:rsid w:val="006A42DA"/>
    <w:rsid w:val="006A44B8"/>
    <w:rsid w:val="006A5880"/>
    <w:rsid w:val="006A59AD"/>
    <w:rsid w:val="006A5AAC"/>
    <w:rsid w:val="006A64DA"/>
    <w:rsid w:val="006A694C"/>
    <w:rsid w:val="006A70C7"/>
    <w:rsid w:val="006A77E5"/>
    <w:rsid w:val="006A7A9E"/>
    <w:rsid w:val="006A7EEB"/>
    <w:rsid w:val="006B076D"/>
    <w:rsid w:val="006B09C9"/>
    <w:rsid w:val="006B1B7A"/>
    <w:rsid w:val="006B1BC2"/>
    <w:rsid w:val="006B35A2"/>
    <w:rsid w:val="006B3B20"/>
    <w:rsid w:val="006B482F"/>
    <w:rsid w:val="006B48A8"/>
    <w:rsid w:val="006B4FCD"/>
    <w:rsid w:val="006B6013"/>
    <w:rsid w:val="006B6250"/>
    <w:rsid w:val="006B7EF9"/>
    <w:rsid w:val="006C0501"/>
    <w:rsid w:val="006C0F87"/>
    <w:rsid w:val="006C10D9"/>
    <w:rsid w:val="006C1397"/>
    <w:rsid w:val="006C38EA"/>
    <w:rsid w:val="006C3BFB"/>
    <w:rsid w:val="006C4D2A"/>
    <w:rsid w:val="006C510F"/>
    <w:rsid w:val="006C61A8"/>
    <w:rsid w:val="006C695B"/>
    <w:rsid w:val="006C70B5"/>
    <w:rsid w:val="006C7DE0"/>
    <w:rsid w:val="006D055C"/>
    <w:rsid w:val="006D093C"/>
    <w:rsid w:val="006D1CAA"/>
    <w:rsid w:val="006D44E6"/>
    <w:rsid w:val="006D4976"/>
    <w:rsid w:val="006D4F7F"/>
    <w:rsid w:val="006D5FF6"/>
    <w:rsid w:val="006D6702"/>
    <w:rsid w:val="006D698B"/>
    <w:rsid w:val="006D69C2"/>
    <w:rsid w:val="006E0126"/>
    <w:rsid w:val="006E0764"/>
    <w:rsid w:val="006E0C69"/>
    <w:rsid w:val="006E4511"/>
    <w:rsid w:val="006E52A9"/>
    <w:rsid w:val="006E5E8C"/>
    <w:rsid w:val="006E7C9E"/>
    <w:rsid w:val="006E7F3B"/>
    <w:rsid w:val="006F0641"/>
    <w:rsid w:val="006F1BB2"/>
    <w:rsid w:val="006F3234"/>
    <w:rsid w:val="006F5147"/>
    <w:rsid w:val="006F5309"/>
    <w:rsid w:val="006F5D7A"/>
    <w:rsid w:val="006F7807"/>
    <w:rsid w:val="007008A8"/>
    <w:rsid w:val="00700EE9"/>
    <w:rsid w:val="00701D11"/>
    <w:rsid w:val="00703555"/>
    <w:rsid w:val="007062A5"/>
    <w:rsid w:val="007101C4"/>
    <w:rsid w:val="00710C12"/>
    <w:rsid w:val="007126D9"/>
    <w:rsid w:val="007137B3"/>
    <w:rsid w:val="007145BC"/>
    <w:rsid w:val="00715425"/>
    <w:rsid w:val="0071595D"/>
    <w:rsid w:val="00715FDC"/>
    <w:rsid w:val="007163C7"/>
    <w:rsid w:val="00716D4E"/>
    <w:rsid w:val="007173E9"/>
    <w:rsid w:val="00717648"/>
    <w:rsid w:val="00717AE7"/>
    <w:rsid w:val="0072037D"/>
    <w:rsid w:val="007210AF"/>
    <w:rsid w:val="00721191"/>
    <w:rsid w:val="00721429"/>
    <w:rsid w:val="007221DA"/>
    <w:rsid w:val="00723262"/>
    <w:rsid w:val="0072371D"/>
    <w:rsid w:val="00723C58"/>
    <w:rsid w:val="00724870"/>
    <w:rsid w:val="00724BDD"/>
    <w:rsid w:val="00724F9B"/>
    <w:rsid w:val="00725752"/>
    <w:rsid w:val="00726852"/>
    <w:rsid w:val="00727ACD"/>
    <w:rsid w:val="00727B57"/>
    <w:rsid w:val="0073009C"/>
    <w:rsid w:val="00732FD7"/>
    <w:rsid w:val="007335A6"/>
    <w:rsid w:val="00733FD3"/>
    <w:rsid w:val="00734C54"/>
    <w:rsid w:val="00734D99"/>
    <w:rsid w:val="007352B2"/>
    <w:rsid w:val="00737F47"/>
    <w:rsid w:val="00740834"/>
    <w:rsid w:val="00740F4B"/>
    <w:rsid w:val="007438C0"/>
    <w:rsid w:val="007441B7"/>
    <w:rsid w:val="00745D10"/>
    <w:rsid w:val="00747D0C"/>
    <w:rsid w:val="007503B3"/>
    <w:rsid w:val="00750814"/>
    <w:rsid w:val="007529B8"/>
    <w:rsid w:val="00752ADF"/>
    <w:rsid w:val="007541F8"/>
    <w:rsid w:val="007542FF"/>
    <w:rsid w:val="007543DD"/>
    <w:rsid w:val="00754C0E"/>
    <w:rsid w:val="00755C06"/>
    <w:rsid w:val="00756620"/>
    <w:rsid w:val="007568BB"/>
    <w:rsid w:val="007571B9"/>
    <w:rsid w:val="00761407"/>
    <w:rsid w:val="00762991"/>
    <w:rsid w:val="00763C64"/>
    <w:rsid w:val="00766CF0"/>
    <w:rsid w:val="007670D6"/>
    <w:rsid w:val="007678BA"/>
    <w:rsid w:val="0077047A"/>
    <w:rsid w:val="0077048C"/>
    <w:rsid w:val="00770E77"/>
    <w:rsid w:val="007715BC"/>
    <w:rsid w:val="0077229E"/>
    <w:rsid w:val="00772D46"/>
    <w:rsid w:val="007731C8"/>
    <w:rsid w:val="007735F6"/>
    <w:rsid w:val="007736AD"/>
    <w:rsid w:val="00774439"/>
    <w:rsid w:val="007749AA"/>
    <w:rsid w:val="00774A5D"/>
    <w:rsid w:val="00775C87"/>
    <w:rsid w:val="00775F4F"/>
    <w:rsid w:val="007763F1"/>
    <w:rsid w:val="00776C9E"/>
    <w:rsid w:val="00780002"/>
    <w:rsid w:val="0078041D"/>
    <w:rsid w:val="007806DF"/>
    <w:rsid w:val="00780A3B"/>
    <w:rsid w:val="007815A8"/>
    <w:rsid w:val="00781D9F"/>
    <w:rsid w:val="0078275D"/>
    <w:rsid w:val="00782E9D"/>
    <w:rsid w:val="00783541"/>
    <w:rsid w:val="007844ED"/>
    <w:rsid w:val="00786E38"/>
    <w:rsid w:val="00787AA7"/>
    <w:rsid w:val="007917AB"/>
    <w:rsid w:val="00791AB6"/>
    <w:rsid w:val="00794253"/>
    <w:rsid w:val="00795B29"/>
    <w:rsid w:val="00795BC4"/>
    <w:rsid w:val="007962E5"/>
    <w:rsid w:val="00796446"/>
    <w:rsid w:val="00796DEC"/>
    <w:rsid w:val="007977AC"/>
    <w:rsid w:val="007A061A"/>
    <w:rsid w:val="007A1AE9"/>
    <w:rsid w:val="007A269C"/>
    <w:rsid w:val="007A2C9F"/>
    <w:rsid w:val="007A349C"/>
    <w:rsid w:val="007A3EDD"/>
    <w:rsid w:val="007A5423"/>
    <w:rsid w:val="007A560E"/>
    <w:rsid w:val="007A61FC"/>
    <w:rsid w:val="007A627A"/>
    <w:rsid w:val="007A6BE8"/>
    <w:rsid w:val="007A73AA"/>
    <w:rsid w:val="007A7D60"/>
    <w:rsid w:val="007B0B34"/>
    <w:rsid w:val="007B1C56"/>
    <w:rsid w:val="007B3357"/>
    <w:rsid w:val="007B37A9"/>
    <w:rsid w:val="007B4095"/>
    <w:rsid w:val="007B473A"/>
    <w:rsid w:val="007B4A4E"/>
    <w:rsid w:val="007B5877"/>
    <w:rsid w:val="007B6868"/>
    <w:rsid w:val="007B770B"/>
    <w:rsid w:val="007B7B9C"/>
    <w:rsid w:val="007C07CB"/>
    <w:rsid w:val="007C1616"/>
    <w:rsid w:val="007C2217"/>
    <w:rsid w:val="007C2370"/>
    <w:rsid w:val="007C2611"/>
    <w:rsid w:val="007C2F50"/>
    <w:rsid w:val="007C3ECF"/>
    <w:rsid w:val="007C4839"/>
    <w:rsid w:val="007C63A7"/>
    <w:rsid w:val="007C6780"/>
    <w:rsid w:val="007D01EF"/>
    <w:rsid w:val="007D0A89"/>
    <w:rsid w:val="007D1059"/>
    <w:rsid w:val="007D1BC5"/>
    <w:rsid w:val="007D23E0"/>
    <w:rsid w:val="007D2417"/>
    <w:rsid w:val="007D3FA4"/>
    <w:rsid w:val="007D56C7"/>
    <w:rsid w:val="007D60C1"/>
    <w:rsid w:val="007D6F35"/>
    <w:rsid w:val="007E037A"/>
    <w:rsid w:val="007E09FF"/>
    <w:rsid w:val="007E0C38"/>
    <w:rsid w:val="007E20D6"/>
    <w:rsid w:val="007E2587"/>
    <w:rsid w:val="007E3C17"/>
    <w:rsid w:val="007E4F9A"/>
    <w:rsid w:val="007E5214"/>
    <w:rsid w:val="007E5530"/>
    <w:rsid w:val="007E589A"/>
    <w:rsid w:val="007E6BB5"/>
    <w:rsid w:val="007E7689"/>
    <w:rsid w:val="007F065C"/>
    <w:rsid w:val="007F4B47"/>
    <w:rsid w:val="007F4D54"/>
    <w:rsid w:val="007F54CA"/>
    <w:rsid w:val="007F7647"/>
    <w:rsid w:val="007F7688"/>
    <w:rsid w:val="007F7F13"/>
    <w:rsid w:val="008013F0"/>
    <w:rsid w:val="00801CB2"/>
    <w:rsid w:val="008020B9"/>
    <w:rsid w:val="00802384"/>
    <w:rsid w:val="00802E0F"/>
    <w:rsid w:val="0080391B"/>
    <w:rsid w:val="00803DD0"/>
    <w:rsid w:val="00804A49"/>
    <w:rsid w:val="00805398"/>
    <w:rsid w:val="008062D4"/>
    <w:rsid w:val="00806308"/>
    <w:rsid w:val="0080657B"/>
    <w:rsid w:val="00807C5C"/>
    <w:rsid w:val="008104DF"/>
    <w:rsid w:val="008106B6"/>
    <w:rsid w:val="008118FA"/>
    <w:rsid w:val="008127B9"/>
    <w:rsid w:val="008127F5"/>
    <w:rsid w:val="00813569"/>
    <w:rsid w:val="00813DDE"/>
    <w:rsid w:val="00814E92"/>
    <w:rsid w:val="00817391"/>
    <w:rsid w:val="00820914"/>
    <w:rsid w:val="0082161A"/>
    <w:rsid w:val="00823D25"/>
    <w:rsid w:val="00824375"/>
    <w:rsid w:val="00824820"/>
    <w:rsid w:val="00824B86"/>
    <w:rsid w:val="0082551D"/>
    <w:rsid w:val="008255B8"/>
    <w:rsid w:val="008258B4"/>
    <w:rsid w:val="00825F1A"/>
    <w:rsid w:val="008266ED"/>
    <w:rsid w:val="00830B57"/>
    <w:rsid w:val="00831DD2"/>
    <w:rsid w:val="00833146"/>
    <w:rsid w:val="00833A1F"/>
    <w:rsid w:val="00834B42"/>
    <w:rsid w:val="008368B2"/>
    <w:rsid w:val="00837B87"/>
    <w:rsid w:val="00837E80"/>
    <w:rsid w:val="0084225A"/>
    <w:rsid w:val="0084252A"/>
    <w:rsid w:val="0084270B"/>
    <w:rsid w:val="00843C41"/>
    <w:rsid w:val="00843F3D"/>
    <w:rsid w:val="00845AA6"/>
    <w:rsid w:val="008460BD"/>
    <w:rsid w:val="0084641E"/>
    <w:rsid w:val="00850ABF"/>
    <w:rsid w:val="008522F6"/>
    <w:rsid w:val="00852D5C"/>
    <w:rsid w:val="00853FBD"/>
    <w:rsid w:val="00854260"/>
    <w:rsid w:val="00854F78"/>
    <w:rsid w:val="00855A87"/>
    <w:rsid w:val="008563C0"/>
    <w:rsid w:val="00856A27"/>
    <w:rsid w:val="00857C07"/>
    <w:rsid w:val="00860DA5"/>
    <w:rsid w:val="008618BF"/>
    <w:rsid w:val="0086194F"/>
    <w:rsid w:val="00862B0B"/>
    <w:rsid w:val="00862DF5"/>
    <w:rsid w:val="00863798"/>
    <w:rsid w:val="00863B9B"/>
    <w:rsid w:val="00863E9E"/>
    <w:rsid w:val="008651F4"/>
    <w:rsid w:val="0086570B"/>
    <w:rsid w:val="00865E52"/>
    <w:rsid w:val="008670A5"/>
    <w:rsid w:val="008675F1"/>
    <w:rsid w:val="008702C7"/>
    <w:rsid w:val="0087127A"/>
    <w:rsid w:val="00872B0C"/>
    <w:rsid w:val="00872C23"/>
    <w:rsid w:val="008750C4"/>
    <w:rsid w:val="0087631B"/>
    <w:rsid w:val="008769D5"/>
    <w:rsid w:val="00876B2B"/>
    <w:rsid w:val="00877313"/>
    <w:rsid w:val="00877A37"/>
    <w:rsid w:val="00877BBD"/>
    <w:rsid w:val="008818B8"/>
    <w:rsid w:val="00882523"/>
    <w:rsid w:val="00882718"/>
    <w:rsid w:val="00883123"/>
    <w:rsid w:val="00883305"/>
    <w:rsid w:val="0088355A"/>
    <w:rsid w:val="00883959"/>
    <w:rsid w:val="00883D0F"/>
    <w:rsid w:val="00883E9E"/>
    <w:rsid w:val="00883FD8"/>
    <w:rsid w:val="008847CE"/>
    <w:rsid w:val="008851D5"/>
    <w:rsid w:val="008854D7"/>
    <w:rsid w:val="008856E1"/>
    <w:rsid w:val="00890339"/>
    <w:rsid w:val="008911DE"/>
    <w:rsid w:val="00891DAA"/>
    <w:rsid w:val="00891E02"/>
    <w:rsid w:val="008928B5"/>
    <w:rsid w:val="00893C57"/>
    <w:rsid w:val="00893CA5"/>
    <w:rsid w:val="00894249"/>
    <w:rsid w:val="00894488"/>
    <w:rsid w:val="008948DA"/>
    <w:rsid w:val="00894D58"/>
    <w:rsid w:val="0089505D"/>
    <w:rsid w:val="00895643"/>
    <w:rsid w:val="00896926"/>
    <w:rsid w:val="00897653"/>
    <w:rsid w:val="008A07E8"/>
    <w:rsid w:val="008A0C2E"/>
    <w:rsid w:val="008A1853"/>
    <w:rsid w:val="008A34F2"/>
    <w:rsid w:val="008A3B7F"/>
    <w:rsid w:val="008A5530"/>
    <w:rsid w:val="008A59D3"/>
    <w:rsid w:val="008A667C"/>
    <w:rsid w:val="008A6F80"/>
    <w:rsid w:val="008B0C70"/>
    <w:rsid w:val="008B10AC"/>
    <w:rsid w:val="008B19DE"/>
    <w:rsid w:val="008B218C"/>
    <w:rsid w:val="008B3298"/>
    <w:rsid w:val="008B3BCE"/>
    <w:rsid w:val="008B3DE7"/>
    <w:rsid w:val="008B44DF"/>
    <w:rsid w:val="008B4745"/>
    <w:rsid w:val="008B48AC"/>
    <w:rsid w:val="008B5B50"/>
    <w:rsid w:val="008B5DCE"/>
    <w:rsid w:val="008B5F64"/>
    <w:rsid w:val="008C0FCF"/>
    <w:rsid w:val="008C12FF"/>
    <w:rsid w:val="008C1D73"/>
    <w:rsid w:val="008C3B50"/>
    <w:rsid w:val="008C5606"/>
    <w:rsid w:val="008C5983"/>
    <w:rsid w:val="008C5B7D"/>
    <w:rsid w:val="008C6799"/>
    <w:rsid w:val="008C6BA7"/>
    <w:rsid w:val="008C79E5"/>
    <w:rsid w:val="008C7A05"/>
    <w:rsid w:val="008C7ABE"/>
    <w:rsid w:val="008D0BDA"/>
    <w:rsid w:val="008D101B"/>
    <w:rsid w:val="008D139A"/>
    <w:rsid w:val="008D18C7"/>
    <w:rsid w:val="008D2E04"/>
    <w:rsid w:val="008D3330"/>
    <w:rsid w:val="008D350F"/>
    <w:rsid w:val="008D42DE"/>
    <w:rsid w:val="008D46B6"/>
    <w:rsid w:val="008D4A28"/>
    <w:rsid w:val="008D50B8"/>
    <w:rsid w:val="008D5190"/>
    <w:rsid w:val="008D5FA3"/>
    <w:rsid w:val="008D6BD4"/>
    <w:rsid w:val="008D7003"/>
    <w:rsid w:val="008D71E3"/>
    <w:rsid w:val="008D7954"/>
    <w:rsid w:val="008D7D5F"/>
    <w:rsid w:val="008E1014"/>
    <w:rsid w:val="008E1583"/>
    <w:rsid w:val="008E1D18"/>
    <w:rsid w:val="008E3784"/>
    <w:rsid w:val="008E3B1B"/>
    <w:rsid w:val="008E3B3A"/>
    <w:rsid w:val="008E4643"/>
    <w:rsid w:val="008E5C67"/>
    <w:rsid w:val="008E6BAC"/>
    <w:rsid w:val="008E70B7"/>
    <w:rsid w:val="008F07F3"/>
    <w:rsid w:val="008F0A8F"/>
    <w:rsid w:val="008F1029"/>
    <w:rsid w:val="008F11D2"/>
    <w:rsid w:val="008F1A84"/>
    <w:rsid w:val="008F21C3"/>
    <w:rsid w:val="008F263C"/>
    <w:rsid w:val="008F265C"/>
    <w:rsid w:val="008F29AE"/>
    <w:rsid w:val="008F3554"/>
    <w:rsid w:val="008F36B6"/>
    <w:rsid w:val="008F36BB"/>
    <w:rsid w:val="008F49E9"/>
    <w:rsid w:val="008F50AC"/>
    <w:rsid w:val="008F5A6A"/>
    <w:rsid w:val="008F6793"/>
    <w:rsid w:val="00900EC4"/>
    <w:rsid w:val="00903777"/>
    <w:rsid w:val="00903F5B"/>
    <w:rsid w:val="009048CD"/>
    <w:rsid w:val="00905642"/>
    <w:rsid w:val="009060DB"/>
    <w:rsid w:val="009104C6"/>
    <w:rsid w:val="00912484"/>
    <w:rsid w:val="00912B39"/>
    <w:rsid w:val="00912D1C"/>
    <w:rsid w:val="009131D5"/>
    <w:rsid w:val="0091380C"/>
    <w:rsid w:val="009152D6"/>
    <w:rsid w:val="00915465"/>
    <w:rsid w:val="00915A46"/>
    <w:rsid w:val="00915E54"/>
    <w:rsid w:val="00915EE2"/>
    <w:rsid w:val="009168A7"/>
    <w:rsid w:val="00917264"/>
    <w:rsid w:val="00921352"/>
    <w:rsid w:val="00922C2E"/>
    <w:rsid w:val="00923D8F"/>
    <w:rsid w:val="00924B58"/>
    <w:rsid w:val="00926043"/>
    <w:rsid w:val="00926146"/>
    <w:rsid w:val="0092689B"/>
    <w:rsid w:val="009300C0"/>
    <w:rsid w:val="00930278"/>
    <w:rsid w:val="00930395"/>
    <w:rsid w:val="0093066D"/>
    <w:rsid w:val="009306B9"/>
    <w:rsid w:val="009309D8"/>
    <w:rsid w:val="00930E54"/>
    <w:rsid w:val="009317C0"/>
    <w:rsid w:val="00932842"/>
    <w:rsid w:val="00933F6D"/>
    <w:rsid w:val="00934EED"/>
    <w:rsid w:val="00936464"/>
    <w:rsid w:val="00936883"/>
    <w:rsid w:val="00936CE7"/>
    <w:rsid w:val="00937012"/>
    <w:rsid w:val="009372B0"/>
    <w:rsid w:val="0094010F"/>
    <w:rsid w:val="00941215"/>
    <w:rsid w:val="00942BD4"/>
    <w:rsid w:val="009437C0"/>
    <w:rsid w:val="00943F4B"/>
    <w:rsid w:val="009444C0"/>
    <w:rsid w:val="00946D0E"/>
    <w:rsid w:val="0094702E"/>
    <w:rsid w:val="0094751F"/>
    <w:rsid w:val="0095063A"/>
    <w:rsid w:val="00951304"/>
    <w:rsid w:val="009515F0"/>
    <w:rsid w:val="00951E6B"/>
    <w:rsid w:val="00954431"/>
    <w:rsid w:val="00954806"/>
    <w:rsid w:val="00954C10"/>
    <w:rsid w:val="009550D0"/>
    <w:rsid w:val="00955847"/>
    <w:rsid w:val="009570ED"/>
    <w:rsid w:val="00957C0D"/>
    <w:rsid w:val="00960342"/>
    <w:rsid w:val="00960D42"/>
    <w:rsid w:val="00961699"/>
    <w:rsid w:val="009619ED"/>
    <w:rsid w:val="00961C34"/>
    <w:rsid w:val="00961CBC"/>
    <w:rsid w:val="0096255F"/>
    <w:rsid w:val="00962ACD"/>
    <w:rsid w:val="00962E40"/>
    <w:rsid w:val="009631EF"/>
    <w:rsid w:val="00964116"/>
    <w:rsid w:val="0096414E"/>
    <w:rsid w:val="009642EB"/>
    <w:rsid w:val="009649FD"/>
    <w:rsid w:val="00965D52"/>
    <w:rsid w:val="00966038"/>
    <w:rsid w:val="00966381"/>
    <w:rsid w:val="00966647"/>
    <w:rsid w:val="00967134"/>
    <w:rsid w:val="00970A2C"/>
    <w:rsid w:val="009715C5"/>
    <w:rsid w:val="00971A8B"/>
    <w:rsid w:val="00971CBE"/>
    <w:rsid w:val="00973777"/>
    <w:rsid w:val="00973FDC"/>
    <w:rsid w:val="0097524E"/>
    <w:rsid w:val="00975B26"/>
    <w:rsid w:val="00976E4B"/>
    <w:rsid w:val="00977169"/>
    <w:rsid w:val="00977386"/>
    <w:rsid w:val="00977B28"/>
    <w:rsid w:val="009810C0"/>
    <w:rsid w:val="00982436"/>
    <w:rsid w:val="00982602"/>
    <w:rsid w:val="009837E4"/>
    <w:rsid w:val="00983806"/>
    <w:rsid w:val="00984831"/>
    <w:rsid w:val="00984BE7"/>
    <w:rsid w:val="0098530F"/>
    <w:rsid w:val="009862A2"/>
    <w:rsid w:val="009862F1"/>
    <w:rsid w:val="0098646D"/>
    <w:rsid w:val="009912CB"/>
    <w:rsid w:val="00991ED1"/>
    <w:rsid w:val="00992B04"/>
    <w:rsid w:val="00993E1A"/>
    <w:rsid w:val="009941C5"/>
    <w:rsid w:val="009944C4"/>
    <w:rsid w:val="0099450D"/>
    <w:rsid w:val="009946D8"/>
    <w:rsid w:val="00994C9E"/>
    <w:rsid w:val="00995E56"/>
    <w:rsid w:val="00995F0F"/>
    <w:rsid w:val="00997C53"/>
    <w:rsid w:val="009A0C63"/>
    <w:rsid w:val="009A194C"/>
    <w:rsid w:val="009A3158"/>
    <w:rsid w:val="009A3AEE"/>
    <w:rsid w:val="009A550C"/>
    <w:rsid w:val="009A5AF4"/>
    <w:rsid w:val="009A762A"/>
    <w:rsid w:val="009B0EBD"/>
    <w:rsid w:val="009B10B1"/>
    <w:rsid w:val="009B2379"/>
    <w:rsid w:val="009B473F"/>
    <w:rsid w:val="009B4AAD"/>
    <w:rsid w:val="009B5A3F"/>
    <w:rsid w:val="009B5F94"/>
    <w:rsid w:val="009B6AF4"/>
    <w:rsid w:val="009B6C10"/>
    <w:rsid w:val="009B76F8"/>
    <w:rsid w:val="009B77DA"/>
    <w:rsid w:val="009B79F6"/>
    <w:rsid w:val="009C03FB"/>
    <w:rsid w:val="009C0C61"/>
    <w:rsid w:val="009C1DC4"/>
    <w:rsid w:val="009C29F3"/>
    <w:rsid w:val="009C329D"/>
    <w:rsid w:val="009C393D"/>
    <w:rsid w:val="009C51DB"/>
    <w:rsid w:val="009C5E38"/>
    <w:rsid w:val="009C61E0"/>
    <w:rsid w:val="009C64D3"/>
    <w:rsid w:val="009C6725"/>
    <w:rsid w:val="009C67C0"/>
    <w:rsid w:val="009C6D53"/>
    <w:rsid w:val="009D0E90"/>
    <w:rsid w:val="009D22D1"/>
    <w:rsid w:val="009D25D7"/>
    <w:rsid w:val="009D3092"/>
    <w:rsid w:val="009D441A"/>
    <w:rsid w:val="009D6CB9"/>
    <w:rsid w:val="009E1BEE"/>
    <w:rsid w:val="009E1CBD"/>
    <w:rsid w:val="009E1D32"/>
    <w:rsid w:val="009E2AF1"/>
    <w:rsid w:val="009E5B0A"/>
    <w:rsid w:val="009E5BE1"/>
    <w:rsid w:val="009E6060"/>
    <w:rsid w:val="009E691E"/>
    <w:rsid w:val="009E74E9"/>
    <w:rsid w:val="009F024D"/>
    <w:rsid w:val="009F1CED"/>
    <w:rsid w:val="009F40A5"/>
    <w:rsid w:val="009F4384"/>
    <w:rsid w:val="009F439F"/>
    <w:rsid w:val="009F71E1"/>
    <w:rsid w:val="009F750A"/>
    <w:rsid w:val="00A00952"/>
    <w:rsid w:val="00A00A93"/>
    <w:rsid w:val="00A00EAD"/>
    <w:rsid w:val="00A01545"/>
    <w:rsid w:val="00A0176D"/>
    <w:rsid w:val="00A01F25"/>
    <w:rsid w:val="00A022A8"/>
    <w:rsid w:val="00A02386"/>
    <w:rsid w:val="00A0415A"/>
    <w:rsid w:val="00A04C48"/>
    <w:rsid w:val="00A05B93"/>
    <w:rsid w:val="00A0749D"/>
    <w:rsid w:val="00A102B3"/>
    <w:rsid w:val="00A10969"/>
    <w:rsid w:val="00A11B89"/>
    <w:rsid w:val="00A11CBF"/>
    <w:rsid w:val="00A132C4"/>
    <w:rsid w:val="00A13D6E"/>
    <w:rsid w:val="00A14757"/>
    <w:rsid w:val="00A14C32"/>
    <w:rsid w:val="00A14DE0"/>
    <w:rsid w:val="00A1596B"/>
    <w:rsid w:val="00A15CFC"/>
    <w:rsid w:val="00A16DBF"/>
    <w:rsid w:val="00A17B39"/>
    <w:rsid w:val="00A17CDB"/>
    <w:rsid w:val="00A20587"/>
    <w:rsid w:val="00A21353"/>
    <w:rsid w:val="00A228D7"/>
    <w:rsid w:val="00A22BB1"/>
    <w:rsid w:val="00A2300A"/>
    <w:rsid w:val="00A24062"/>
    <w:rsid w:val="00A245F1"/>
    <w:rsid w:val="00A25BDD"/>
    <w:rsid w:val="00A25E3B"/>
    <w:rsid w:val="00A2634F"/>
    <w:rsid w:val="00A26794"/>
    <w:rsid w:val="00A26B79"/>
    <w:rsid w:val="00A270FE"/>
    <w:rsid w:val="00A27A22"/>
    <w:rsid w:val="00A313D6"/>
    <w:rsid w:val="00A32D4A"/>
    <w:rsid w:val="00A350CA"/>
    <w:rsid w:val="00A35840"/>
    <w:rsid w:val="00A3591A"/>
    <w:rsid w:val="00A37A97"/>
    <w:rsid w:val="00A41FFD"/>
    <w:rsid w:val="00A4364D"/>
    <w:rsid w:val="00A44E6B"/>
    <w:rsid w:val="00A4555D"/>
    <w:rsid w:val="00A45FE3"/>
    <w:rsid w:val="00A46DA8"/>
    <w:rsid w:val="00A50A11"/>
    <w:rsid w:val="00A50C4E"/>
    <w:rsid w:val="00A516B7"/>
    <w:rsid w:val="00A51816"/>
    <w:rsid w:val="00A53DF6"/>
    <w:rsid w:val="00A552C4"/>
    <w:rsid w:val="00A556A4"/>
    <w:rsid w:val="00A563CF"/>
    <w:rsid w:val="00A572BE"/>
    <w:rsid w:val="00A57364"/>
    <w:rsid w:val="00A6008D"/>
    <w:rsid w:val="00A608FF"/>
    <w:rsid w:val="00A60E7B"/>
    <w:rsid w:val="00A60E8A"/>
    <w:rsid w:val="00A61A61"/>
    <w:rsid w:val="00A61A68"/>
    <w:rsid w:val="00A62542"/>
    <w:rsid w:val="00A6481A"/>
    <w:rsid w:val="00A64FDB"/>
    <w:rsid w:val="00A6557E"/>
    <w:rsid w:val="00A65F1D"/>
    <w:rsid w:val="00A667A3"/>
    <w:rsid w:val="00A668C9"/>
    <w:rsid w:val="00A67124"/>
    <w:rsid w:val="00A67B0C"/>
    <w:rsid w:val="00A67D95"/>
    <w:rsid w:val="00A71294"/>
    <w:rsid w:val="00A72285"/>
    <w:rsid w:val="00A75D3E"/>
    <w:rsid w:val="00A7696A"/>
    <w:rsid w:val="00A76B51"/>
    <w:rsid w:val="00A81164"/>
    <w:rsid w:val="00A8135E"/>
    <w:rsid w:val="00A819F7"/>
    <w:rsid w:val="00A81AB3"/>
    <w:rsid w:val="00A81B50"/>
    <w:rsid w:val="00A8225D"/>
    <w:rsid w:val="00A84EF8"/>
    <w:rsid w:val="00A8543D"/>
    <w:rsid w:val="00A87D4D"/>
    <w:rsid w:val="00A90F92"/>
    <w:rsid w:val="00A9143A"/>
    <w:rsid w:val="00A916A7"/>
    <w:rsid w:val="00A91BDE"/>
    <w:rsid w:val="00A9292D"/>
    <w:rsid w:val="00A9348B"/>
    <w:rsid w:val="00A935EA"/>
    <w:rsid w:val="00A93CE9"/>
    <w:rsid w:val="00A93D84"/>
    <w:rsid w:val="00A946A6"/>
    <w:rsid w:val="00A962FA"/>
    <w:rsid w:val="00A96FB8"/>
    <w:rsid w:val="00AA5B5E"/>
    <w:rsid w:val="00AA7EF7"/>
    <w:rsid w:val="00AB0C01"/>
    <w:rsid w:val="00AB14AA"/>
    <w:rsid w:val="00AB1B8A"/>
    <w:rsid w:val="00AB38B2"/>
    <w:rsid w:val="00AB4A0A"/>
    <w:rsid w:val="00AB4DB0"/>
    <w:rsid w:val="00AB5C92"/>
    <w:rsid w:val="00AB7556"/>
    <w:rsid w:val="00AC04FB"/>
    <w:rsid w:val="00AC05ED"/>
    <w:rsid w:val="00AC1951"/>
    <w:rsid w:val="00AC295F"/>
    <w:rsid w:val="00AC3062"/>
    <w:rsid w:val="00AC32A2"/>
    <w:rsid w:val="00AC3D59"/>
    <w:rsid w:val="00AC462F"/>
    <w:rsid w:val="00AC46D8"/>
    <w:rsid w:val="00AC68FD"/>
    <w:rsid w:val="00AD04C7"/>
    <w:rsid w:val="00AD0DF1"/>
    <w:rsid w:val="00AD32D6"/>
    <w:rsid w:val="00AD3819"/>
    <w:rsid w:val="00AD4BBF"/>
    <w:rsid w:val="00AD6498"/>
    <w:rsid w:val="00AD6A0F"/>
    <w:rsid w:val="00AD6B7D"/>
    <w:rsid w:val="00AD7014"/>
    <w:rsid w:val="00AD756D"/>
    <w:rsid w:val="00AD76DF"/>
    <w:rsid w:val="00AD7F15"/>
    <w:rsid w:val="00AE0015"/>
    <w:rsid w:val="00AE01DD"/>
    <w:rsid w:val="00AE2228"/>
    <w:rsid w:val="00AE2646"/>
    <w:rsid w:val="00AE475A"/>
    <w:rsid w:val="00AE533E"/>
    <w:rsid w:val="00AE54DE"/>
    <w:rsid w:val="00AE6A57"/>
    <w:rsid w:val="00AE6B15"/>
    <w:rsid w:val="00AE6CC8"/>
    <w:rsid w:val="00AE708B"/>
    <w:rsid w:val="00AE7747"/>
    <w:rsid w:val="00AE77B0"/>
    <w:rsid w:val="00AE7C57"/>
    <w:rsid w:val="00AF0929"/>
    <w:rsid w:val="00AF1160"/>
    <w:rsid w:val="00AF1248"/>
    <w:rsid w:val="00AF3C0E"/>
    <w:rsid w:val="00AF3C26"/>
    <w:rsid w:val="00AF481C"/>
    <w:rsid w:val="00AF5722"/>
    <w:rsid w:val="00AF57DB"/>
    <w:rsid w:val="00AF5DF1"/>
    <w:rsid w:val="00AF6CCE"/>
    <w:rsid w:val="00B008B7"/>
    <w:rsid w:val="00B02351"/>
    <w:rsid w:val="00B0339D"/>
    <w:rsid w:val="00B04B88"/>
    <w:rsid w:val="00B04E95"/>
    <w:rsid w:val="00B0503D"/>
    <w:rsid w:val="00B0676F"/>
    <w:rsid w:val="00B07191"/>
    <w:rsid w:val="00B0751B"/>
    <w:rsid w:val="00B100F4"/>
    <w:rsid w:val="00B1019E"/>
    <w:rsid w:val="00B10627"/>
    <w:rsid w:val="00B10F0A"/>
    <w:rsid w:val="00B1159E"/>
    <w:rsid w:val="00B12209"/>
    <w:rsid w:val="00B122D5"/>
    <w:rsid w:val="00B12C79"/>
    <w:rsid w:val="00B13273"/>
    <w:rsid w:val="00B1383C"/>
    <w:rsid w:val="00B1417D"/>
    <w:rsid w:val="00B1431E"/>
    <w:rsid w:val="00B14755"/>
    <w:rsid w:val="00B15502"/>
    <w:rsid w:val="00B1650F"/>
    <w:rsid w:val="00B176FB"/>
    <w:rsid w:val="00B17D30"/>
    <w:rsid w:val="00B20AE7"/>
    <w:rsid w:val="00B20E11"/>
    <w:rsid w:val="00B20EA7"/>
    <w:rsid w:val="00B2100A"/>
    <w:rsid w:val="00B21661"/>
    <w:rsid w:val="00B22198"/>
    <w:rsid w:val="00B2409A"/>
    <w:rsid w:val="00B2430C"/>
    <w:rsid w:val="00B2455A"/>
    <w:rsid w:val="00B24ABF"/>
    <w:rsid w:val="00B24D4C"/>
    <w:rsid w:val="00B258CA"/>
    <w:rsid w:val="00B263F9"/>
    <w:rsid w:val="00B27CF1"/>
    <w:rsid w:val="00B30088"/>
    <w:rsid w:val="00B30EE0"/>
    <w:rsid w:val="00B31643"/>
    <w:rsid w:val="00B317D2"/>
    <w:rsid w:val="00B31E02"/>
    <w:rsid w:val="00B335ED"/>
    <w:rsid w:val="00B35301"/>
    <w:rsid w:val="00B361C2"/>
    <w:rsid w:val="00B368BC"/>
    <w:rsid w:val="00B37129"/>
    <w:rsid w:val="00B3749A"/>
    <w:rsid w:val="00B37A78"/>
    <w:rsid w:val="00B4000A"/>
    <w:rsid w:val="00B4059E"/>
    <w:rsid w:val="00B41421"/>
    <w:rsid w:val="00B418CC"/>
    <w:rsid w:val="00B42208"/>
    <w:rsid w:val="00B422B9"/>
    <w:rsid w:val="00B43CCD"/>
    <w:rsid w:val="00B443B8"/>
    <w:rsid w:val="00B44A63"/>
    <w:rsid w:val="00B454F0"/>
    <w:rsid w:val="00B45630"/>
    <w:rsid w:val="00B45FAC"/>
    <w:rsid w:val="00B4768F"/>
    <w:rsid w:val="00B504F1"/>
    <w:rsid w:val="00B51A38"/>
    <w:rsid w:val="00B53497"/>
    <w:rsid w:val="00B53654"/>
    <w:rsid w:val="00B550B4"/>
    <w:rsid w:val="00B56389"/>
    <w:rsid w:val="00B563A1"/>
    <w:rsid w:val="00B57559"/>
    <w:rsid w:val="00B6038B"/>
    <w:rsid w:val="00B608C2"/>
    <w:rsid w:val="00B60CA8"/>
    <w:rsid w:val="00B61165"/>
    <w:rsid w:val="00B620AE"/>
    <w:rsid w:val="00B64A5F"/>
    <w:rsid w:val="00B64B23"/>
    <w:rsid w:val="00B65B9F"/>
    <w:rsid w:val="00B66381"/>
    <w:rsid w:val="00B67CF3"/>
    <w:rsid w:val="00B7073A"/>
    <w:rsid w:val="00B71269"/>
    <w:rsid w:val="00B71741"/>
    <w:rsid w:val="00B71EA8"/>
    <w:rsid w:val="00B7281F"/>
    <w:rsid w:val="00B72C16"/>
    <w:rsid w:val="00B73A84"/>
    <w:rsid w:val="00B75175"/>
    <w:rsid w:val="00B7609C"/>
    <w:rsid w:val="00B7621D"/>
    <w:rsid w:val="00B76A8E"/>
    <w:rsid w:val="00B809D3"/>
    <w:rsid w:val="00B82B3C"/>
    <w:rsid w:val="00B82D59"/>
    <w:rsid w:val="00B846D8"/>
    <w:rsid w:val="00B85428"/>
    <w:rsid w:val="00B86709"/>
    <w:rsid w:val="00B8794A"/>
    <w:rsid w:val="00B90D05"/>
    <w:rsid w:val="00B927C2"/>
    <w:rsid w:val="00B94855"/>
    <w:rsid w:val="00B95DBC"/>
    <w:rsid w:val="00B96BA6"/>
    <w:rsid w:val="00B96EC0"/>
    <w:rsid w:val="00B97B17"/>
    <w:rsid w:val="00BA06D4"/>
    <w:rsid w:val="00BA14A8"/>
    <w:rsid w:val="00BA1C1C"/>
    <w:rsid w:val="00BA2626"/>
    <w:rsid w:val="00BA3500"/>
    <w:rsid w:val="00BA3794"/>
    <w:rsid w:val="00BA5975"/>
    <w:rsid w:val="00BA5A5A"/>
    <w:rsid w:val="00BA63B9"/>
    <w:rsid w:val="00BA643E"/>
    <w:rsid w:val="00BA7084"/>
    <w:rsid w:val="00BB028B"/>
    <w:rsid w:val="00BB2DDB"/>
    <w:rsid w:val="00BB3250"/>
    <w:rsid w:val="00BB40FE"/>
    <w:rsid w:val="00BB4D15"/>
    <w:rsid w:val="00BB7405"/>
    <w:rsid w:val="00BB78B5"/>
    <w:rsid w:val="00BC0109"/>
    <w:rsid w:val="00BC016A"/>
    <w:rsid w:val="00BC021C"/>
    <w:rsid w:val="00BC09C1"/>
    <w:rsid w:val="00BC0F09"/>
    <w:rsid w:val="00BC12AE"/>
    <w:rsid w:val="00BC1829"/>
    <w:rsid w:val="00BC1E20"/>
    <w:rsid w:val="00BC2004"/>
    <w:rsid w:val="00BC2036"/>
    <w:rsid w:val="00BC2155"/>
    <w:rsid w:val="00BC42DD"/>
    <w:rsid w:val="00BC4AF6"/>
    <w:rsid w:val="00BC52E8"/>
    <w:rsid w:val="00BC6062"/>
    <w:rsid w:val="00BC665D"/>
    <w:rsid w:val="00BD3037"/>
    <w:rsid w:val="00BD4ABA"/>
    <w:rsid w:val="00BD6A25"/>
    <w:rsid w:val="00BD7D32"/>
    <w:rsid w:val="00BE00E8"/>
    <w:rsid w:val="00BE0EC9"/>
    <w:rsid w:val="00BE10E7"/>
    <w:rsid w:val="00BE42DD"/>
    <w:rsid w:val="00BE4EA2"/>
    <w:rsid w:val="00BE56D6"/>
    <w:rsid w:val="00BE56E0"/>
    <w:rsid w:val="00BE5C1A"/>
    <w:rsid w:val="00BE5E64"/>
    <w:rsid w:val="00BE666D"/>
    <w:rsid w:val="00BE6690"/>
    <w:rsid w:val="00BE77CE"/>
    <w:rsid w:val="00BF04A1"/>
    <w:rsid w:val="00BF12CF"/>
    <w:rsid w:val="00BF1BCD"/>
    <w:rsid w:val="00BF22F1"/>
    <w:rsid w:val="00BF2F00"/>
    <w:rsid w:val="00BF53F0"/>
    <w:rsid w:val="00BF5446"/>
    <w:rsid w:val="00BF5EF0"/>
    <w:rsid w:val="00BF6D5B"/>
    <w:rsid w:val="00BF7DB5"/>
    <w:rsid w:val="00C006C6"/>
    <w:rsid w:val="00C006C9"/>
    <w:rsid w:val="00C00ADC"/>
    <w:rsid w:val="00C0102E"/>
    <w:rsid w:val="00C0136B"/>
    <w:rsid w:val="00C015BC"/>
    <w:rsid w:val="00C01B25"/>
    <w:rsid w:val="00C03444"/>
    <w:rsid w:val="00C03848"/>
    <w:rsid w:val="00C04732"/>
    <w:rsid w:val="00C050D7"/>
    <w:rsid w:val="00C0559B"/>
    <w:rsid w:val="00C0590C"/>
    <w:rsid w:val="00C05F38"/>
    <w:rsid w:val="00C0658C"/>
    <w:rsid w:val="00C06E2D"/>
    <w:rsid w:val="00C0786F"/>
    <w:rsid w:val="00C07A3E"/>
    <w:rsid w:val="00C1278F"/>
    <w:rsid w:val="00C14006"/>
    <w:rsid w:val="00C1434D"/>
    <w:rsid w:val="00C15E97"/>
    <w:rsid w:val="00C16143"/>
    <w:rsid w:val="00C16388"/>
    <w:rsid w:val="00C22549"/>
    <w:rsid w:val="00C2307A"/>
    <w:rsid w:val="00C23CAC"/>
    <w:rsid w:val="00C23CDE"/>
    <w:rsid w:val="00C23EA6"/>
    <w:rsid w:val="00C263C6"/>
    <w:rsid w:val="00C26B96"/>
    <w:rsid w:val="00C2742E"/>
    <w:rsid w:val="00C309AB"/>
    <w:rsid w:val="00C31721"/>
    <w:rsid w:val="00C334CE"/>
    <w:rsid w:val="00C33649"/>
    <w:rsid w:val="00C343D6"/>
    <w:rsid w:val="00C34EF1"/>
    <w:rsid w:val="00C35EBD"/>
    <w:rsid w:val="00C37013"/>
    <w:rsid w:val="00C417AD"/>
    <w:rsid w:val="00C42E65"/>
    <w:rsid w:val="00C44C3E"/>
    <w:rsid w:val="00C467C1"/>
    <w:rsid w:val="00C474E8"/>
    <w:rsid w:val="00C47544"/>
    <w:rsid w:val="00C47C90"/>
    <w:rsid w:val="00C50042"/>
    <w:rsid w:val="00C506CE"/>
    <w:rsid w:val="00C51201"/>
    <w:rsid w:val="00C51597"/>
    <w:rsid w:val="00C51DE2"/>
    <w:rsid w:val="00C52227"/>
    <w:rsid w:val="00C52755"/>
    <w:rsid w:val="00C55E75"/>
    <w:rsid w:val="00C56819"/>
    <w:rsid w:val="00C56AA4"/>
    <w:rsid w:val="00C60D13"/>
    <w:rsid w:val="00C613FB"/>
    <w:rsid w:val="00C630FA"/>
    <w:rsid w:val="00C64E1A"/>
    <w:rsid w:val="00C65AB3"/>
    <w:rsid w:val="00C65B58"/>
    <w:rsid w:val="00C66804"/>
    <w:rsid w:val="00C678CD"/>
    <w:rsid w:val="00C678EE"/>
    <w:rsid w:val="00C70619"/>
    <w:rsid w:val="00C709B9"/>
    <w:rsid w:val="00C70E96"/>
    <w:rsid w:val="00C71598"/>
    <w:rsid w:val="00C72781"/>
    <w:rsid w:val="00C73631"/>
    <w:rsid w:val="00C7414E"/>
    <w:rsid w:val="00C75C72"/>
    <w:rsid w:val="00C75CCC"/>
    <w:rsid w:val="00C75E6A"/>
    <w:rsid w:val="00C76638"/>
    <w:rsid w:val="00C76A01"/>
    <w:rsid w:val="00C770EE"/>
    <w:rsid w:val="00C8209D"/>
    <w:rsid w:val="00C82F45"/>
    <w:rsid w:val="00C84C27"/>
    <w:rsid w:val="00C85352"/>
    <w:rsid w:val="00C87133"/>
    <w:rsid w:val="00C902FC"/>
    <w:rsid w:val="00C90ECF"/>
    <w:rsid w:val="00C913B1"/>
    <w:rsid w:val="00C916BC"/>
    <w:rsid w:val="00C920BA"/>
    <w:rsid w:val="00C94DC4"/>
    <w:rsid w:val="00C95074"/>
    <w:rsid w:val="00C95201"/>
    <w:rsid w:val="00C95340"/>
    <w:rsid w:val="00C97386"/>
    <w:rsid w:val="00CA018A"/>
    <w:rsid w:val="00CA3D59"/>
    <w:rsid w:val="00CA519C"/>
    <w:rsid w:val="00CA5B42"/>
    <w:rsid w:val="00CA602A"/>
    <w:rsid w:val="00CA6B2E"/>
    <w:rsid w:val="00CB26B3"/>
    <w:rsid w:val="00CB2F8A"/>
    <w:rsid w:val="00CB4CD1"/>
    <w:rsid w:val="00CB4EF5"/>
    <w:rsid w:val="00CB6C88"/>
    <w:rsid w:val="00CC02CD"/>
    <w:rsid w:val="00CC02E1"/>
    <w:rsid w:val="00CC04C9"/>
    <w:rsid w:val="00CC11F1"/>
    <w:rsid w:val="00CC12E9"/>
    <w:rsid w:val="00CC1D90"/>
    <w:rsid w:val="00CC2EEA"/>
    <w:rsid w:val="00CC36EC"/>
    <w:rsid w:val="00CC46ED"/>
    <w:rsid w:val="00CC554C"/>
    <w:rsid w:val="00CC6750"/>
    <w:rsid w:val="00CC6BFE"/>
    <w:rsid w:val="00CD143F"/>
    <w:rsid w:val="00CD22EF"/>
    <w:rsid w:val="00CD3A2D"/>
    <w:rsid w:val="00CD4809"/>
    <w:rsid w:val="00CD502B"/>
    <w:rsid w:val="00CD6D47"/>
    <w:rsid w:val="00CD7B9F"/>
    <w:rsid w:val="00CE08E1"/>
    <w:rsid w:val="00CE0E46"/>
    <w:rsid w:val="00CE1275"/>
    <w:rsid w:val="00CE1BCB"/>
    <w:rsid w:val="00CE2694"/>
    <w:rsid w:val="00CE5157"/>
    <w:rsid w:val="00CE5E55"/>
    <w:rsid w:val="00CE68F6"/>
    <w:rsid w:val="00CE6C49"/>
    <w:rsid w:val="00CE6D4F"/>
    <w:rsid w:val="00CE7149"/>
    <w:rsid w:val="00CF0C59"/>
    <w:rsid w:val="00CF64FA"/>
    <w:rsid w:val="00D009EE"/>
    <w:rsid w:val="00D01283"/>
    <w:rsid w:val="00D01ED4"/>
    <w:rsid w:val="00D02247"/>
    <w:rsid w:val="00D02700"/>
    <w:rsid w:val="00D03A64"/>
    <w:rsid w:val="00D03A79"/>
    <w:rsid w:val="00D03C5B"/>
    <w:rsid w:val="00D051D2"/>
    <w:rsid w:val="00D05F22"/>
    <w:rsid w:val="00D07F35"/>
    <w:rsid w:val="00D103FC"/>
    <w:rsid w:val="00D111DE"/>
    <w:rsid w:val="00D12059"/>
    <w:rsid w:val="00D12B01"/>
    <w:rsid w:val="00D13528"/>
    <w:rsid w:val="00D160AB"/>
    <w:rsid w:val="00D16B80"/>
    <w:rsid w:val="00D170FF"/>
    <w:rsid w:val="00D1780A"/>
    <w:rsid w:val="00D178A7"/>
    <w:rsid w:val="00D2017F"/>
    <w:rsid w:val="00D20B76"/>
    <w:rsid w:val="00D22116"/>
    <w:rsid w:val="00D23154"/>
    <w:rsid w:val="00D24682"/>
    <w:rsid w:val="00D25716"/>
    <w:rsid w:val="00D2732B"/>
    <w:rsid w:val="00D274B9"/>
    <w:rsid w:val="00D2769F"/>
    <w:rsid w:val="00D3126B"/>
    <w:rsid w:val="00D31770"/>
    <w:rsid w:val="00D333F4"/>
    <w:rsid w:val="00D33A55"/>
    <w:rsid w:val="00D344DD"/>
    <w:rsid w:val="00D35255"/>
    <w:rsid w:val="00D375F8"/>
    <w:rsid w:val="00D37C28"/>
    <w:rsid w:val="00D403C7"/>
    <w:rsid w:val="00D40818"/>
    <w:rsid w:val="00D40CA5"/>
    <w:rsid w:val="00D414EC"/>
    <w:rsid w:val="00D421E1"/>
    <w:rsid w:val="00D42C47"/>
    <w:rsid w:val="00D43099"/>
    <w:rsid w:val="00D43367"/>
    <w:rsid w:val="00D434DE"/>
    <w:rsid w:val="00D44691"/>
    <w:rsid w:val="00D454C0"/>
    <w:rsid w:val="00D4685B"/>
    <w:rsid w:val="00D468FC"/>
    <w:rsid w:val="00D472B4"/>
    <w:rsid w:val="00D47AC6"/>
    <w:rsid w:val="00D506CE"/>
    <w:rsid w:val="00D51DBC"/>
    <w:rsid w:val="00D51E21"/>
    <w:rsid w:val="00D53E24"/>
    <w:rsid w:val="00D53E82"/>
    <w:rsid w:val="00D54667"/>
    <w:rsid w:val="00D56484"/>
    <w:rsid w:val="00D5657E"/>
    <w:rsid w:val="00D568E3"/>
    <w:rsid w:val="00D6052D"/>
    <w:rsid w:val="00D60952"/>
    <w:rsid w:val="00D60F4D"/>
    <w:rsid w:val="00D61977"/>
    <w:rsid w:val="00D61A81"/>
    <w:rsid w:val="00D62306"/>
    <w:rsid w:val="00D63535"/>
    <w:rsid w:val="00D64B88"/>
    <w:rsid w:val="00D66104"/>
    <w:rsid w:val="00D672F0"/>
    <w:rsid w:val="00D67A21"/>
    <w:rsid w:val="00D67EEA"/>
    <w:rsid w:val="00D712BA"/>
    <w:rsid w:val="00D71A98"/>
    <w:rsid w:val="00D71DCD"/>
    <w:rsid w:val="00D71F5F"/>
    <w:rsid w:val="00D71F94"/>
    <w:rsid w:val="00D73E06"/>
    <w:rsid w:val="00D73F5B"/>
    <w:rsid w:val="00D7761B"/>
    <w:rsid w:val="00D77921"/>
    <w:rsid w:val="00D77AE6"/>
    <w:rsid w:val="00D8077E"/>
    <w:rsid w:val="00D812B9"/>
    <w:rsid w:val="00D815F8"/>
    <w:rsid w:val="00D82015"/>
    <w:rsid w:val="00D82135"/>
    <w:rsid w:val="00D822F1"/>
    <w:rsid w:val="00D82EFB"/>
    <w:rsid w:val="00D82FA3"/>
    <w:rsid w:val="00D82FA6"/>
    <w:rsid w:val="00D83343"/>
    <w:rsid w:val="00D83E83"/>
    <w:rsid w:val="00D8677C"/>
    <w:rsid w:val="00D911D8"/>
    <w:rsid w:val="00D91D9A"/>
    <w:rsid w:val="00D9236E"/>
    <w:rsid w:val="00D926D7"/>
    <w:rsid w:val="00D92FEC"/>
    <w:rsid w:val="00D93FB1"/>
    <w:rsid w:val="00D95182"/>
    <w:rsid w:val="00D95E7E"/>
    <w:rsid w:val="00D9669A"/>
    <w:rsid w:val="00D96BA3"/>
    <w:rsid w:val="00D97055"/>
    <w:rsid w:val="00D9711F"/>
    <w:rsid w:val="00DA1C1F"/>
    <w:rsid w:val="00DA1CCF"/>
    <w:rsid w:val="00DA23E2"/>
    <w:rsid w:val="00DA3C5D"/>
    <w:rsid w:val="00DA56BE"/>
    <w:rsid w:val="00DA733D"/>
    <w:rsid w:val="00DA7687"/>
    <w:rsid w:val="00DB09CA"/>
    <w:rsid w:val="00DB0B0C"/>
    <w:rsid w:val="00DB3C63"/>
    <w:rsid w:val="00DB3F68"/>
    <w:rsid w:val="00DB75B4"/>
    <w:rsid w:val="00DB75BE"/>
    <w:rsid w:val="00DC0118"/>
    <w:rsid w:val="00DC04F7"/>
    <w:rsid w:val="00DC129A"/>
    <w:rsid w:val="00DC2146"/>
    <w:rsid w:val="00DC3479"/>
    <w:rsid w:val="00DC47C3"/>
    <w:rsid w:val="00DC50FA"/>
    <w:rsid w:val="00DC6153"/>
    <w:rsid w:val="00DD0CFE"/>
    <w:rsid w:val="00DD481D"/>
    <w:rsid w:val="00DD56E2"/>
    <w:rsid w:val="00DD6083"/>
    <w:rsid w:val="00DD6820"/>
    <w:rsid w:val="00DD6EEF"/>
    <w:rsid w:val="00DD76AE"/>
    <w:rsid w:val="00DE0048"/>
    <w:rsid w:val="00DE0137"/>
    <w:rsid w:val="00DE03BF"/>
    <w:rsid w:val="00DE0619"/>
    <w:rsid w:val="00DE0E59"/>
    <w:rsid w:val="00DE13BF"/>
    <w:rsid w:val="00DE1C78"/>
    <w:rsid w:val="00DE1F34"/>
    <w:rsid w:val="00DE2377"/>
    <w:rsid w:val="00DE249E"/>
    <w:rsid w:val="00DE427D"/>
    <w:rsid w:val="00DE4759"/>
    <w:rsid w:val="00DE5CF5"/>
    <w:rsid w:val="00DE7CEB"/>
    <w:rsid w:val="00DF002B"/>
    <w:rsid w:val="00DF0662"/>
    <w:rsid w:val="00DF0663"/>
    <w:rsid w:val="00DF1D91"/>
    <w:rsid w:val="00DF1FAF"/>
    <w:rsid w:val="00DF4F6B"/>
    <w:rsid w:val="00DF5849"/>
    <w:rsid w:val="00DF59C7"/>
    <w:rsid w:val="00DF607E"/>
    <w:rsid w:val="00DF6CD1"/>
    <w:rsid w:val="00DF6CED"/>
    <w:rsid w:val="00DF7825"/>
    <w:rsid w:val="00E00084"/>
    <w:rsid w:val="00E00997"/>
    <w:rsid w:val="00E01654"/>
    <w:rsid w:val="00E019AD"/>
    <w:rsid w:val="00E04B0F"/>
    <w:rsid w:val="00E05C9F"/>
    <w:rsid w:val="00E061AE"/>
    <w:rsid w:val="00E06214"/>
    <w:rsid w:val="00E0643A"/>
    <w:rsid w:val="00E07725"/>
    <w:rsid w:val="00E07A9D"/>
    <w:rsid w:val="00E07E9D"/>
    <w:rsid w:val="00E07EDB"/>
    <w:rsid w:val="00E10688"/>
    <w:rsid w:val="00E10ED0"/>
    <w:rsid w:val="00E10FC6"/>
    <w:rsid w:val="00E13091"/>
    <w:rsid w:val="00E13A27"/>
    <w:rsid w:val="00E14EB5"/>
    <w:rsid w:val="00E153F1"/>
    <w:rsid w:val="00E16157"/>
    <w:rsid w:val="00E16159"/>
    <w:rsid w:val="00E16C5A"/>
    <w:rsid w:val="00E16D3A"/>
    <w:rsid w:val="00E200D8"/>
    <w:rsid w:val="00E213BB"/>
    <w:rsid w:val="00E22B32"/>
    <w:rsid w:val="00E23ABC"/>
    <w:rsid w:val="00E24959"/>
    <w:rsid w:val="00E24C5F"/>
    <w:rsid w:val="00E25698"/>
    <w:rsid w:val="00E30E24"/>
    <w:rsid w:val="00E3127A"/>
    <w:rsid w:val="00E31CF1"/>
    <w:rsid w:val="00E32388"/>
    <w:rsid w:val="00E3286E"/>
    <w:rsid w:val="00E32AE1"/>
    <w:rsid w:val="00E32BE0"/>
    <w:rsid w:val="00E3332E"/>
    <w:rsid w:val="00E34163"/>
    <w:rsid w:val="00E34487"/>
    <w:rsid w:val="00E3558D"/>
    <w:rsid w:val="00E37103"/>
    <w:rsid w:val="00E37FC9"/>
    <w:rsid w:val="00E40A56"/>
    <w:rsid w:val="00E4122E"/>
    <w:rsid w:val="00E415EB"/>
    <w:rsid w:val="00E43EF8"/>
    <w:rsid w:val="00E43FB0"/>
    <w:rsid w:val="00E44020"/>
    <w:rsid w:val="00E4595A"/>
    <w:rsid w:val="00E462D8"/>
    <w:rsid w:val="00E46FC2"/>
    <w:rsid w:val="00E52098"/>
    <w:rsid w:val="00E53938"/>
    <w:rsid w:val="00E5398B"/>
    <w:rsid w:val="00E548AD"/>
    <w:rsid w:val="00E55466"/>
    <w:rsid w:val="00E55DA9"/>
    <w:rsid w:val="00E561E4"/>
    <w:rsid w:val="00E56985"/>
    <w:rsid w:val="00E56C38"/>
    <w:rsid w:val="00E57C0E"/>
    <w:rsid w:val="00E60886"/>
    <w:rsid w:val="00E60CE2"/>
    <w:rsid w:val="00E612B2"/>
    <w:rsid w:val="00E616ED"/>
    <w:rsid w:val="00E61C1D"/>
    <w:rsid w:val="00E61E2E"/>
    <w:rsid w:val="00E622E3"/>
    <w:rsid w:val="00E627B6"/>
    <w:rsid w:val="00E64E04"/>
    <w:rsid w:val="00E672F0"/>
    <w:rsid w:val="00E6775F"/>
    <w:rsid w:val="00E677CA"/>
    <w:rsid w:val="00E711C3"/>
    <w:rsid w:val="00E722A8"/>
    <w:rsid w:val="00E73795"/>
    <w:rsid w:val="00E73EDF"/>
    <w:rsid w:val="00E73F05"/>
    <w:rsid w:val="00E746D5"/>
    <w:rsid w:val="00E748E2"/>
    <w:rsid w:val="00E74E83"/>
    <w:rsid w:val="00E757D0"/>
    <w:rsid w:val="00E77431"/>
    <w:rsid w:val="00E800B0"/>
    <w:rsid w:val="00E802A8"/>
    <w:rsid w:val="00E80A68"/>
    <w:rsid w:val="00E80AE0"/>
    <w:rsid w:val="00E81610"/>
    <w:rsid w:val="00E81C73"/>
    <w:rsid w:val="00E82621"/>
    <w:rsid w:val="00E84619"/>
    <w:rsid w:val="00E854B6"/>
    <w:rsid w:val="00E856CE"/>
    <w:rsid w:val="00E879BE"/>
    <w:rsid w:val="00E87EE0"/>
    <w:rsid w:val="00E90481"/>
    <w:rsid w:val="00E91248"/>
    <w:rsid w:val="00E9127E"/>
    <w:rsid w:val="00E9150A"/>
    <w:rsid w:val="00E9195F"/>
    <w:rsid w:val="00E920BD"/>
    <w:rsid w:val="00E92ABC"/>
    <w:rsid w:val="00E94A82"/>
    <w:rsid w:val="00E94B64"/>
    <w:rsid w:val="00E94E27"/>
    <w:rsid w:val="00E94E34"/>
    <w:rsid w:val="00E9520D"/>
    <w:rsid w:val="00E95EDF"/>
    <w:rsid w:val="00EA0391"/>
    <w:rsid w:val="00EA19D2"/>
    <w:rsid w:val="00EA29BC"/>
    <w:rsid w:val="00EA2B58"/>
    <w:rsid w:val="00EA48D5"/>
    <w:rsid w:val="00EA4B5D"/>
    <w:rsid w:val="00EA4CB5"/>
    <w:rsid w:val="00EA4E92"/>
    <w:rsid w:val="00EA590A"/>
    <w:rsid w:val="00EA74FE"/>
    <w:rsid w:val="00EB0648"/>
    <w:rsid w:val="00EB0684"/>
    <w:rsid w:val="00EB0B73"/>
    <w:rsid w:val="00EB0D5E"/>
    <w:rsid w:val="00EB17F3"/>
    <w:rsid w:val="00EB2F6F"/>
    <w:rsid w:val="00EB3E03"/>
    <w:rsid w:val="00EB5531"/>
    <w:rsid w:val="00EB5BB1"/>
    <w:rsid w:val="00EB69A7"/>
    <w:rsid w:val="00EB6B05"/>
    <w:rsid w:val="00EC2021"/>
    <w:rsid w:val="00EC2372"/>
    <w:rsid w:val="00EC2622"/>
    <w:rsid w:val="00EC2E1E"/>
    <w:rsid w:val="00EC3334"/>
    <w:rsid w:val="00EC4298"/>
    <w:rsid w:val="00EC48D6"/>
    <w:rsid w:val="00EC6DA3"/>
    <w:rsid w:val="00EC6F97"/>
    <w:rsid w:val="00EC74D5"/>
    <w:rsid w:val="00EC7571"/>
    <w:rsid w:val="00ED1C2F"/>
    <w:rsid w:val="00ED25A7"/>
    <w:rsid w:val="00ED6DA4"/>
    <w:rsid w:val="00ED6F4B"/>
    <w:rsid w:val="00ED7170"/>
    <w:rsid w:val="00ED7616"/>
    <w:rsid w:val="00EE0CB1"/>
    <w:rsid w:val="00EE19DE"/>
    <w:rsid w:val="00EE1CFC"/>
    <w:rsid w:val="00EE35EB"/>
    <w:rsid w:val="00EE37A2"/>
    <w:rsid w:val="00EE578A"/>
    <w:rsid w:val="00EE59CF"/>
    <w:rsid w:val="00EE69C9"/>
    <w:rsid w:val="00EF13ED"/>
    <w:rsid w:val="00EF165F"/>
    <w:rsid w:val="00EF1A83"/>
    <w:rsid w:val="00EF2E71"/>
    <w:rsid w:val="00EF4668"/>
    <w:rsid w:val="00EF5BE1"/>
    <w:rsid w:val="00F003B9"/>
    <w:rsid w:val="00F02D2B"/>
    <w:rsid w:val="00F0345D"/>
    <w:rsid w:val="00F0346A"/>
    <w:rsid w:val="00F05792"/>
    <w:rsid w:val="00F05CA9"/>
    <w:rsid w:val="00F0600A"/>
    <w:rsid w:val="00F06336"/>
    <w:rsid w:val="00F06347"/>
    <w:rsid w:val="00F06447"/>
    <w:rsid w:val="00F0680A"/>
    <w:rsid w:val="00F07311"/>
    <w:rsid w:val="00F07A9C"/>
    <w:rsid w:val="00F07DA9"/>
    <w:rsid w:val="00F100FE"/>
    <w:rsid w:val="00F10A08"/>
    <w:rsid w:val="00F10F79"/>
    <w:rsid w:val="00F114EE"/>
    <w:rsid w:val="00F11D0F"/>
    <w:rsid w:val="00F11D6C"/>
    <w:rsid w:val="00F12902"/>
    <w:rsid w:val="00F12D1A"/>
    <w:rsid w:val="00F12DD2"/>
    <w:rsid w:val="00F131FF"/>
    <w:rsid w:val="00F13377"/>
    <w:rsid w:val="00F133B4"/>
    <w:rsid w:val="00F14B51"/>
    <w:rsid w:val="00F15237"/>
    <w:rsid w:val="00F152E0"/>
    <w:rsid w:val="00F15DFD"/>
    <w:rsid w:val="00F17703"/>
    <w:rsid w:val="00F23568"/>
    <w:rsid w:val="00F238EE"/>
    <w:rsid w:val="00F245E6"/>
    <w:rsid w:val="00F24AFB"/>
    <w:rsid w:val="00F24E35"/>
    <w:rsid w:val="00F250B3"/>
    <w:rsid w:val="00F267E6"/>
    <w:rsid w:val="00F27323"/>
    <w:rsid w:val="00F32D37"/>
    <w:rsid w:val="00F35A1B"/>
    <w:rsid w:val="00F37CF3"/>
    <w:rsid w:val="00F37E94"/>
    <w:rsid w:val="00F40325"/>
    <w:rsid w:val="00F40E64"/>
    <w:rsid w:val="00F42F83"/>
    <w:rsid w:val="00F432A1"/>
    <w:rsid w:val="00F44AE7"/>
    <w:rsid w:val="00F44DF3"/>
    <w:rsid w:val="00F45CDA"/>
    <w:rsid w:val="00F46394"/>
    <w:rsid w:val="00F46643"/>
    <w:rsid w:val="00F478AC"/>
    <w:rsid w:val="00F47F2C"/>
    <w:rsid w:val="00F510CC"/>
    <w:rsid w:val="00F5110A"/>
    <w:rsid w:val="00F5234C"/>
    <w:rsid w:val="00F52693"/>
    <w:rsid w:val="00F52A88"/>
    <w:rsid w:val="00F52CE0"/>
    <w:rsid w:val="00F5380C"/>
    <w:rsid w:val="00F549BA"/>
    <w:rsid w:val="00F55B09"/>
    <w:rsid w:val="00F565FD"/>
    <w:rsid w:val="00F56877"/>
    <w:rsid w:val="00F56897"/>
    <w:rsid w:val="00F57222"/>
    <w:rsid w:val="00F60503"/>
    <w:rsid w:val="00F60D4C"/>
    <w:rsid w:val="00F612CB"/>
    <w:rsid w:val="00F62F71"/>
    <w:rsid w:val="00F65187"/>
    <w:rsid w:val="00F653F5"/>
    <w:rsid w:val="00F65BC7"/>
    <w:rsid w:val="00F66E64"/>
    <w:rsid w:val="00F6725D"/>
    <w:rsid w:val="00F67C02"/>
    <w:rsid w:val="00F702C0"/>
    <w:rsid w:val="00F70AA6"/>
    <w:rsid w:val="00F71176"/>
    <w:rsid w:val="00F71987"/>
    <w:rsid w:val="00F7284C"/>
    <w:rsid w:val="00F72BCA"/>
    <w:rsid w:val="00F75A21"/>
    <w:rsid w:val="00F75DDE"/>
    <w:rsid w:val="00F7747A"/>
    <w:rsid w:val="00F7767A"/>
    <w:rsid w:val="00F77A90"/>
    <w:rsid w:val="00F77A99"/>
    <w:rsid w:val="00F77CA9"/>
    <w:rsid w:val="00F8090D"/>
    <w:rsid w:val="00F8152D"/>
    <w:rsid w:val="00F81551"/>
    <w:rsid w:val="00F82EBF"/>
    <w:rsid w:val="00F832A6"/>
    <w:rsid w:val="00F83784"/>
    <w:rsid w:val="00F85457"/>
    <w:rsid w:val="00F865DA"/>
    <w:rsid w:val="00F90595"/>
    <w:rsid w:val="00F90951"/>
    <w:rsid w:val="00F91C80"/>
    <w:rsid w:val="00F91F8B"/>
    <w:rsid w:val="00F92B97"/>
    <w:rsid w:val="00F92ECB"/>
    <w:rsid w:val="00F94F51"/>
    <w:rsid w:val="00F957BB"/>
    <w:rsid w:val="00F97863"/>
    <w:rsid w:val="00FA03BE"/>
    <w:rsid w:val="00FA1027"/>
    <w:rsid w:val="00FA126F"/>
    <w:rsid w:val="00FA1EAB"/>
    <w:rsid w:val="00FA27D2"/>
    <w:rsid w:val="00FA38CC"/>
    <w:rsid w:val="00FA3C3D"/>
    <w:rsid w:val="00FA3F4F"/>
    <w:rsid w:val="00FA66EF"/>
    <w:rsid w:val="00FA673C"/>
    <w:rsid w:val="00FA6FAC"/>
    <w:rsid w:val="00FA79E8"/>
    <w:rsid w:val="00FB1ED8"/>
    <w:rsid w:val="00FB201E"/>
    <w:rsid w:val="00FB21F1"/>
    <w:rsid w:val="00FB39CB"/>
    <w:rsid w:val="00FB4248"/>
    <w:rsid w:val="00FB45BB"/>
    <w:rsid w:val="00FB46C9"/>
    <w:rsid w:val="00FB476C"/>
    <w:rsid w:val="00FB546A"/>
    <w:rsid w:val="00FB5B7E"/>
    <w:rsid w:val="00FB5E0A"/>
    <w:rsid w:val="00FB7135"/>
    <w:rsid w:val="00FB79F7"/>
    <w:rsid w:val="00FC0B39"/>
    <w:rsid w:val="00FC2BC3"/>
    <w:rsid w:val="00FC301B"/>
    <w:rsid w:val="00FC3AE7"/>
    <w:rsid w:val="00FC423F"/>
    <w:rsid w:val="00FC4372"/>
    <w:rsid w:val="00FC4686"/>
    <w:rsid w:val="00FC498C"/>
    <w:rsid w:val="00FC5975"/>
    <w:rsid w:val="00FC6005"/>
    <w:rsid w:val="00FC77D0"/>
    <w:rsid w:val="00FC7D81"/>
    <w:rsid w:val="00FC7E39"/>
    <w:rsid w:val="00FD1158"/>
    <w:rsid w:val="00FD128E"/>
    <w:rsid w:val="00FD1981"/>
    <w:rsid w:val="00FD2375"/>
    <w:rsid w:val="00FD252A"/>
    <w:rsid w:val="00FD2544"/>
    <w:rsid w:val="00FD3221"/>
    <w:rsid w:val="00FD465F"/>
    <w:rsid w:val="00FD6143"/>
    <w:rsid w:val="00FD7218"/>
    <w:rsid w:val="00FE0053"/>
    <w:rsid w:val="00FE0FB9"/>
    <w:rsid w:val="00FE1625"/>
    <w:rsid w:val="00FE2146"/>
    <w:rsid w:val="00FE2C4B"/>
    <w:rsid w:val="00FE40A2"/>
    <w:rsid w:val="00FE511C"/>
    <w:rsid w:val="00FE554A"/>
    <w:rsid w:val="00FE56F5"/>
    <w:rsid w:val="00FE5CBA"/>
    <w:rsid w:val="00FE6F76"/>
    <w:rsid w:val="00FE7E5A"/>
    <w:rsid w:val="00FF06E0"/>
    <w:rsid w:val="00FF0A2C"/>
    <w:rsid w:val="00FF1340"/>
    <w:rsid w:val="00FF2BEB"/>
    <w:rsid w:val="00FF3814"/>
    <w:rsid w:val="00FF4E76"/>
    <w:rsid w:val="00FF54E4"/>
    <w:rsid w:val="00FF5722"/>
    <w:rsid w:val="00FF68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9416901"/>
  <w15:chartTrackingRefBased/>
  <w15:docId w15:val="{F576B664-6357-4749-8635-C31324C1C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94C9E"/>
    <w:pPr>
      <w:widowControl w:val="0"/>
      <w:jc w:val="both"/>
    </w:pPr>
    <w:rPr>
      <w:rFonts w:ascii="ＭＳ 明朝" w:eastAsia="ＭＳ 明朝" w:hAnsi="ＭＳ 明朝"/>
    </w:rPr>
  </w:style>
  <w:style w:type="paragraph" w:styleId="1">
    <w:name w:val="heading 1"/>
    <w:basedOn w:val="a"/>
    <w:next w:val="a"/>
    <w:link w:val="10"/>
    <w:uiPriority w:val="9"/>
    <w:qFormat/>
    <w:rsid w:val="00D111DE"/>
    <w:pPr>
      <w:keepNext/>
      <w:numPr>
        <w:numId w:val="7"/>
      </w:numPr>
      <w:outlineLvl w:val="0"/>
    </w:pPr>
    <w:rPr>
      <w:rFonts w:ascii="ＭＳ ゴシック" w:eastAsia="ＭＳ ゴシック" w:hAnsi="ＭＳ ゴシック" w:cstheme="majorBidi"/>
      <w:sz w:val="24"/>
      <w:szCs w:val="24"/>
    </w:rPr>
  </w:style>
  <w:style w:type="paragraph" w:styleId="2">
    <w:name w:val="heading 2"/>
    <w:basedOn w:val="a"/>
    <w:next w:val="a"/>
    <w:link w:val="20"/>
    <w:uiPriority w:val="9"/>
    <w:unhideWhenUsed/>
    <w:qFormat/>
    <w:rsid w:val="00D13528"/>
    <w:pPr>
      <w:keepNext/>
      <w:numPr>
        <w:ilvl w:val="1"/>
        <w:numId w:val="7"/>
      </w:numPr>
      <w:outlineLvl w:val="1"/>
    </w:pPr>
    <w:rPr>
      <w:rFonts w:ascii="ＭＳ ゴシック" w:eastAsia="ＭＳ ゴシック" w:hAnsi="ＭＳ ゴシック" w:cstheme="majorBidi"/>
    </w:rPr>
  </w:style>
  <w:style w:type="paragraph" w:styleId="3">
    <w:name w:val="heading 3"/>
    <w:basedOn w:val="a"/>
    <w:next w:val="a"/>
    <w:link w:val="30"/>
    <w:uiPriority w:val="9"/>
    <w:unhideWhenUsed/>
    <w:qFormat/>
    <w:rsid w:val="00D111DE"/>
    <w:pPr>
      <w:keepNext/>
      <w:numPr>
        <w:ilvl w:val="2"/>
        <w:numId w:val="7"/>
      </w:numPr>
      <w:outlineLvl w:val="2"/>
    </w:pPr>
    <w:rPr>
      <w:rFonts w:ascii="ＭＳ ゴシック" w:eastAsia="ＭＳ ゴシック" w:hAnsi="ＭＳ ゴシック"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37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450A3"/>
    <w:pPr>
      <w:ind w:leftChars="400" w:left="840"/>
    </w:pPr>
  </w:style>
  <w:style w:type="paragraph" w:styleId="a5">
    <w:name w:val="header"/>
    <w:basedOn w:val="a"/>
    <w:link w:val="a6"/>
    <w:uiPriority w:val="99"/>
    <w:unhideWhenUsed/>
    <w:rsid w:val="00A946A6"/>
    <w:pPr>
      <w:tabs>
        <w:tab w:val="center" w:pos="4252"/>
        <w:tab w:val="right" w:pos="8504"/>
      </w:tabs>
      <w:snapToGrid w:val="0"/>
    </w:pPr>
  </w:style>
  <w:style w:type="character" w:customStyle="1" w:styleId="a6">
    <w:name w:val="ヘッダー (文字)"/>
    <w:basedOn w:val="a0"/>
    <w:link w:val="a5"/>
    <w:uiPriority w:val="99"/>
    <w:rsid w:val="00A946A6"/>
  </w:style>
  <w:style w:type="paragraph" w:styleId="a7">
    <w:name w:val="footer"/>
    <w:basedOn w:val="a"/>
    <w:link w:val="a8"/>
    <w:uiPriority w:val="99"/>
    <w:unhideWhenUsed/>
    <w:rsid w:val="00A946A6"/>
    <w:pPr>
      <w:tabs>
        <w:tab w:val="center" w:pos="4252"/>
        <w:tab w:val="right" w:pos="8504"/>
      </w:tabs>
      <w:snapToGrid w:val="0"/>
    </w:pPr>
  </w:style>
  <w:style w:type="character" w:customStyle="1" w:styleId="a8">
    <w:name w:val="フッター (文字)"/>
    <w:basedOn w:val="a0"/>
    <w:link w:val="a7"/>
    <w:uiPriority w:val="99"/>
    <w:rsid w:val="00A946A6"/>
  </w:style>
  <w:style w:type="character" w:styleId="a9">
    <w:name w:val="annotation reference"/>
    <w:basedOn w:val="a0"/>
    <w:uiPriority w:val="99"/>
    <w:semiHidden/>
    <w:unhideWhenUsed/>
    <w:rsid w:val="00B10627"/>
    <w:rPr>
      <w:sz w:val="18"/>
      <w:szCs w:val="18"/>
    </w:rPr>
  </w:style>
  <w:style w:type="paragraph" w:styleId="aa">
    <w:name w:val="annotation text"/>
    <w:basedOn w:val="a"/>
    <w:link w:val="ab"/>
    <w:uiPriority w:val="99"/>
    <w:unhideWhenUsed/>
    <w:rsid w:val="00B10627"/>
    <w:pPr>
      <w:jc w:val="left"/>
    </w:pPr>
  </w:style>
  <w:style w:type="character" w:customStyle="1" w:styleId="ab">
    <w:name w:val="コメント文字列 (文字)"/>
    <w:basedOn w:val="a0"/>
    <w:link w:val="aa"/>
    <w:uiPriority w:val="99"/>
    <w:rsid w:val="00B10627"/>
  </w:style>
  <w:style w:type="paragraph" w:styleId="ac">
    <w:name w:val="annotation subject"/>
    <w:basedOn w:val="aa"/>
    <w:next w:val="aa"/>
    <w:link w:val="ad"/>
    <w:uiPriority w:val="99"/>
    <w:semiHidden/>
    <w:unhideWhenUsed/>
    <w:rsid w:val="007962E5"/>
    <w:rPr>
      <w:b/>
      <w:bCs/>
    </w:rPr>
  </w:style>
  <w:style w:type="character" w:customStyle="1" w:styleId="ad">
    <w:name w:val="コメント内容 (文字)"/>
    <w:basedOn w:val="ab"/>
    <w:link w:val="ac"/>
    <w:uiPriority w:val="99"/>
    <w:semiHidden/>
    <w:rsid w:val="007962E5"/>
    <w:rPr>
      <w:b/>
      <w:bCs/>
    </w:rPr>
  </w:style>
  <w:style w:type="character" w:customStyle="1" w:styleId="10">
    <w:name w:val="見出し 1 (文字)"/>
    <w:basedOn w:val="a0"/>
    <w:link w:val="1"/>
    <w:uiPriority w:val="9"/>
    <w:rsid w:val="00D111DE"/>
    <w:rPr>
      <w:rFonts w:ascii="ＭＳ ゴシック" w:eastAsia="ＭＳ ゴシック" w:hAnsi="ＭＳ ゴシック" w:cstheme="majorBidi"/>
      <w:sz w:val="24"/>
      <w:szCs w:val="24"/>
    </w:rPr>
  </w:style>
  <w:style w:type="character" w:customStyle="1" w:styleId="20">
    <w:name w:val="見出し 2 (文字)"/>
    <w:basedOn w:val="a0"/>
    <w:link w:val="2"/>
    <w:uiPriority w:val="9"/>
    <w:rsid w:val="00D13528"/>
    <w:rPr>
      <w:rFonts w:ascii="ＭＳ ゴシック" w:eastAsia="ＭＳ ゴシック" w:hAnsi="ＭＳ ゴシック" w:cstheme="majorBidi"/>
    </w:rPr>
  </w:style>
  <w:style w:type="character" w:customStyle="1" w:styleId="30">
    <w:name w:val="見出し 3 (文字)"/>
    <w:basedOn w:val="a0"/>
    <w:link w:val="3"/>
    <w:uiPriority w:val="9"/>
    <w:rsid w:val="00D111DE"/>
    <w:rPr>
      <w:rFonts w:ascii="ＭＳ ゴシック" w:eastAsia="ＭＳ ゴシック" w:hAnsi="ＭＳ ゴシック" w:cstheme="majorBidi"/>
    </w:rPr>
  </w:style>
  <w:style w:type="paragraph" w:styleId="ae">
    <w:name w:val="caption"/>
    <w:basedOn w:val="a"/>
    <w:next w:val="a"/>
    <w:uiPriority w:val="35"/>
    <w:unhideWhenUsed/>
    <w:qFormat/>
    <w:rsid w:val="00421F62"/>
    <w:pPr>
      <w:jc w:val="center"/>
    </w:pPr>
    <w:rPr>
      <w:rFonts w:ascii="ＭＳ ゴシック" w:eastAsia="ＭＳ ゴシック" w:hAnsi="ＭＳ ゴシック"/>
      <w:szCs w:val="21"/>
    </w:rPr>
  </w:style>
  <w:style w:type="character" w:styleId="af">
    <w:name w:val="Hyperlink"/>
    <w:basedOn w:val="a0"/>
    <w:uiPriority w:val="99"/>
    <w:unhideWhenUsed/>
    <w:rsid w:val="00854260"/>
    <w:rPr>
      <w:color w:val="0563C1" w:themeColor="hyperlink"/>
      <w:u w:val="single"/>
    </w:rPr>
  </w:style>
  <w:style w:type="character" w:customStyle="1" w:styleId="11">
    <w:name w:val="未解決のメンション1"/>
    <w:basedOn w:val="a0"/>
    <w:uiPriority w:val="99"/>
    <w:semiHidden/>
    <w:unhideWhenUsed/>
    <w:rsid w:val="00854260"/>
    <w:rPr>
      <w:color w:val="605E5C"/>
      <w:shd w:val="clear" w:color="auto" w:fill="E1DFDD"/>
    </w:rPr>
  </w:style>
  <w:style w:type="paragraph" w:styleId="af0">
    <w:name w:val="Balloon Text"/>
    <w:basedOn w:val="a"/>
    <w:link w:val="af1"/>
    <w:uiPriority w:val="99"/>
    <w:semiHidden/>
    <w:unhideWhenUsed/>
    <w:rsid w:val="0002053C"/>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02053C"/>
    <w:rPr>
      <w:rFonts w:asciiTheme="majorHAnsi" w:eastAsiaTheme="majorEastAsia" w:hAnsiTheme="majorHAnsi" w:cstheme="majorBidi"/>
      <w:sz w:val="18"/>
      <w:szCs w:val="18"/>
    </w:rPr>
  </w:style>
  <w:style w:type="paragraph" w:styleId="af2">
    <w:name w:val="Revision"/>
    <w:hidden/>
    <w:uiPriority w:val="99"/>
    <w:semiHidden/>
    <w:rsid w:val="00E622E3"/>
  </w:style>
  <w:style w:type="character" w:styleId="af3">
    <w:name w:val="Emphasis"/>
    <w:basedOn w:val="a0"/>
    <w:uiPriority w:val="20"/>
    <w:qFormat/>
    <w:rsid w:val="00896926"/>
    <w:rPr>
      <w:i/>
      <w:iCs/>
    </w:rPr>
  </w:style>
  <w:style w:type="paragraph" w:styleId="Web">
    <w:name w:val="Normal (Web)"/>
    <w:basedOn w:val="a"/>
    <w:uiPriority w:val="99"/>
    <w:semiHidden/>
    <w:unhideWhenUsed/>
    <w:rsid w:val="00605C08"/>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No Spacing"/>
    <w:uiPriority w:val="1"/>
    <w:qFormat/>
    <w:rsid w:val="00575B52"/>
    <w:pPr>
      <w:widowControl w:val="0"/>
      <w:jc w:val="both"/>
    </w:pPr>
    <w:rPr>
      <w:rFonts w:ascii="ＭＳ 明朝"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290816">
      <w:bodyDiv w:val="1"/>
      <w:marLeft w:val="0"/>
      <w:marRight w:val="0"/>
      <w:marTop w:val="0"/>
      <w:marBottom w:val="0"/>
      <w:divBdr>
        <w:top w:val="none" w:sz="0" w:space="0" w:color="auto"/>
        <w:left w:val="none" w:sz="0" w:space="0" w:color="auto"/>
        <w:bottom w:val="none" w:sz="0" w:space="0" w:color="auto"/>
        <w:right w:val="none" w:sz="0" w:space="0" w:color="auto"/>
      </w:divBdr>
    </w:div>
    <w:div w:id="435709480">
      <w:bodyDiv w:val="1"/>
      <w:marLeft w:val="0"/>
      <w:marRight w:val="0"/>
      <w:marTop w:val="0"/>
      <w:marBottom w:val="0"/>
      <w:divBdr>
        <w:top w:val="none" w:sz="0" w:space="0" w:color="auto"/>
        <w:left w:val="none" w:sz="0" w:space="0" w:color="auto"/>
        <w:bottom w:val="none" w:sz="0" w:space="0" w:color="auto"/>
        <w:right w:val="none" w:sz="0" w:space="0" w:color="auto"/>
      </w:divBdr>
    </w:div>
    <w:div w:id="980646932">
      <w:bodyDiv w:val="1"/>
      <w:marLeft w:val="0"/>
      <w:marRight w:val="0"/>
      <w:marTop w:val="0"/>
      <w:marBottom w:val="0"/>
      <w:divBdr>
        <w:top w:val="none" w:sz="0" w:space="0" w:color="auto"/>
        <w:left w:val="none" w:sz="0" w:space="0" w:color="auto"/>
        <w:bottom w:val="none" w:sz="0" w:space="0" w:color="auto"/>
        <w:right w:val="none" w:sz="0" w:space="0" w:color="auto"/>
      </w:divBdr>
    </w:div>
    <w:div w:id="1169901835">
      <w:bodyDiv w:val="1"/>
      <w:marLeft w:val="0"/>
      <w:marRight w:val="0"/>
      <w:marTop w:val="0"/>
      <w:marBottom w:val="0"/>
      <w:divBdr>
        <w:top w:val="none" w:sz="0" w:space="0" w:color="auto"/>
        <w:left w:val="none" w:sz="0" w:space="0" w:color="auto"/>
        <w:bottom w:val="none" w:sz="0" w:space="0" w:color="auto"/>
        <w:right w:val="none" w:sz="0" w:space="0" w:color="auto"/>
      </w:divBdr>
    </w:div>
    <w:div w:id="1620717846">
      <w:bodyDiv w:val="1"/>
      <w:marLeft w:val="0"/>
      <w:marRight w:val="0"/>
      <w:marTop w:val="0"/>
      <w:marBottom w:val="0"/>
      <w:divBdr>
        <w:top w:val="none" w:sz="0" w:space="0" w:color="auto"/>
        <w:left w:val="none" w:sz="0" w:space="0" w:color="auto"/>
        <w:bottom w:val="none" w:sz="0" w:space="0" w:color="auto"/>
        <w:right w:val="none" w:sz="0" w:space="0" w:color="auto"/>
      </w:divBdr>
    </w:div>
    <w:div w:id="1688407710">
      <w:bodyDiv w:val="1"/>
      <w:marLeft w:val="0"/>
      <w:marRight w:val="0"/>
      <w:marTop w:val="0"/>
      <w:marBottom w:val="0"/>
      <w:divBdr>
        <w:top w:val="none" w:sz="0" w:space="0" w:color="auto"/>
        <w:left w:val="none" w:sz="0" w:space="0" w:color="auto"/>
        <w:bottom w:val="none" w:sz="0" w:space="0" w:color="auto"/>
        <w:right w:val="none" w:sz="0" w:space="0" w:color="auto"/>
      </w:divBdr>
    </w:div>
    <w:div w:id="1789280812">
      <w:bodyDiv w:val="1"/>
      <w:marLeft w:val="0"/>
      <w:marRight w:val="0"/>
      <w:marTop w:val="0"/>
      <w:marBottom w:val="0"/>
      <w:divBdr>
        <w:top w:val="none" w:sz="0" w:space="0" w:color="auto"/>
        <w:left w:val="none" w:sz="0" w:space="0" w:color="auto"/>
        <w:bottom w:val="none" w:sz="0" w:space="0" w:color="auto"/>
        <w:right w:val="none" w:sz="0" w:space="0" w:color="auto"/>
      </w:divBdr>
    </w:div>
    <w:div w:id="1887642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8.png"/><Relationship Id="rId21" Type="http://schemas.openxmlformats.org/officeDocument/2006/relationships/image" Target="media/image7.emf"/><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510.png"/><Relationship Id="rId89" Type="http://schemas.openxmlformats.org/officeDocument/2006/relationships/image" Target="media/image71.png"/><Relationship Id="rId112" Type="http://schemas.openxmlformats.org/officeDocument/2006/relationships/image" Target="media/image93.png"/><Relationship Id="rId16" Type="http://schemas.openxmlformats.org/officeDocument/2006/relationships/image" Target="media/image6.emf"/><Relationship Id="rId107" Type="http://schemas.openxmlformats.org/officeDocument/2006/relationships/image" Target="media/image88.png"/><Relationship Id="rId11" Type="http://schemas.openxmlformats.org/officeDocument/2006/relationships/image" Target="media/image1.png"/><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image" Target="media/image460.png"/><Relationship Id="rId79" Type="http://schemas.openxmlformats.org/officeDocument/2006/relationships/image" Target="media/image62.png"/><Relationship Id="rId102" Type="http://schemas.openxmlformats.org/officeDocument/2006/relationships/image" Target="media/image83.png"/><Relationship Id="rId5" Type="http://schemas.openxmlformats.org/officeDocument/2006/relationships/numbering" Target="numbering.xml"/><Relationship Id="rId90" Type="http://schemas.openxmlformats.org/officeDocument/2006/relationships/image" Target="media/image72.png"/><Relationship Id="rId95" Type="http://schemas.openxmlformats.org/officeDocument/2006/relationships/image" Target="media/image77.emf"/><Relationship Id="rId22" Type="http://schemas.openxmlformats.org/officeDocument/2006/relationships/image" Target="media/image8.emf"/><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4.png"/><Relationship Id="rId118" Type="http://schemas.openxmlformats.org/officeDocument/2006/relationships/image" Target="media/image99.png"/><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2.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20.png"/><Relationship Id="rId70" Type="http://schemas.openxmlformats.org/officeDocument/2006/relationships/image" Target="media/image54.png"/><Relationship Id="rId75" Type="http://schemas.openxmlformats.org/officeDocument/2006/relationships/image" Target="media/image58.png"/><Relationship Id="rId91" Type="http://schemas.openxmlformats.org/officeDocument/2006/relationships/image" Target="media/image73.png"/><Relationship Id="rId96" Type="http://schemas.openxmlformats.org/officeDocument/2006/relationships/image" Target="media/image78.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5.png"/><Relationship Id="rId119"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650.png"/><Relationship Id="rId12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39" Type="http://schemas.openxmlformats.org/officeDocument/2006/relationships/image" Target="media/image25.png"/><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339.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5.png"/><Relationship Id="rId82" Type="http://schemas.openxmlformats.org/officeDocument/2006/relationships/image" Target="media/image65.emf"/><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1.png"/><Relationship Id="rId116" Type="http://schemas.openxmlformats.org/officeDocument/2006/relationships/image" Target="media/image97.pn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92.png"/><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image" Target="media/image41.png"/><Relationship Id="rId106" Type="http://schemas.openxmlformats.org/officeDocument/2006/relationships/image" Target="media/image8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ドキュメント" ma:contentTypeID="0x0101005CE90372E564C0448A235BD2F26E4391" ma:contentTypeVersion="14" ma:contentTypeDescription="新しいドキュメントを作成します。" ma:contentTypeScope="" ma:versionID="f0beb621805016808bf770a973315160">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9bdd412cf896a761d635c3712854e29f"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E824A6-A8FC-41B4-8351-D27144640F3F}">
  <ds:schemaRefs>
    <ds:schemaRef ds:uri="http://schemas.microsoft.com/sharepoint/v3/contenttype/forms"/>
  </ds:schemaRefs>
</ds:datastoreItem>
</file>

<file path=customXml/itemProps2.xml><?xml version="1.0" encoding="utf-8"?>
<ds:datastoreItem xmlns:ds="http://schemas.openxmlformats.org/officeDocument/2006/customXml" ds:itemID="{5139B2C7-E757-4CC4-9D7E-D9D7E9443FF8}">
  <ds:schemaRefs>
    <ds:schemaRef ds:uri="http://schemas.openxmlformats.org/officeDocument/2006/bibliography"/>
  </ds:schemaRefs>
</ds:datastoreItem>
</file>

<file path=customXml/itemProps3.xml><?xml version="1.0" encoding="utf-8"?>
<ds:datastoreItem xmlns:ds="http://schemas.openxmlformats.org/officeDocument/2006/customXml" ds:itemID="{6FA942F9-2A8E-41CE-AF74-4B3468FA3875}">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customXml/itemProps4.xml><?xml version="1.0" encoding="utf-8"?>
<ds:datastoreItem xmlns:ds="http://schemas.openxmlformats.org/officeDocument/2006/customXml" ds:itemID="{F0FEE8B9-3C1C-4F7F-8C27-51FF7963BA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1459</Words>
  <Characters>8322</Characters>
  <Application>Microsoft Office Word</Application>
  <DocSecurity>0</DocSecurity>
  <Lines>69</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中村 憲司</dc:creator>
  <cp:keywords/>
  <dc:description/>
  <cp:lastModifiedBy>吉見　翔太郎</cp:lastModifiedBy>
  <cp:revision>4</cp:revision>
  <cp:lastPrinted>2025-03-04T01:37:00Z</cp:lastPrinted>
  <dcterms:created xsi:type="dcterms:W3CDTF">2025-04-07T01:22:00Z</dcterms:created>
  <dcterms:modified xsi:type="dcterms:W3CDTF">2025-04-07T01:31:00Z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y fmtid="{D5CDD505-2E9C-101B-9397-08002B2CF9AE}" pid="3" name="MediaServiceImageTags">
    <vt:lpwstr/>
  </property>
</Properties>
</file>