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3240837B" w14:textId="5F7D2DEA" w:rsidR="00DB118E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EC3BA1">
        <w:rPr>
          <w:rFonts w:ascii="ＭＳ ゴシック" w:eastAsia="ＭＳ ゴシック" w:hAnsi="ＭＳ ゴシック" w:hint="eastAsia"/>
          <w:b/>
          <w:szCs w:val="28"/>
        </w:rPr>
        <w:t>７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DB118E">
        <w:rPr>
          <w:rFonts w:ascii="ＭＳ ゴシック" w:eastAsia="ＭＳ ゴシック" w:hAnsi="ＭＳ ゴシック" w:hint="eastAsia"/>
          <w:b/>
          <w:szCs w:val="28"/>
        </w:rPr>
        <w:t>国への働きかけに向けた副首都化を後押しする</w:t>
      </w:r>
    </w:p>
    <w:p w14:paraId="2DD28163" w14:textId="19E6470D" w:rsidR="005B67BD" w:rsidRPr="00EE5E51" w:rsidRDefault="00DB118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szCs w:val="28"/>
        </w:rPr>
        <w:t>仕組みづくりに関する</w:t>
      </w:r>
      <w:r w:rsidR="00BA5A3D">
        <w:rPr>
          <w:rFonts w:ascii="ＭＳ ゴシック" w:eastAsia="ＭＳ ゴシック" w:hAnsi="ＭＳ ゴシック" w:hint="eastAsia"/>
          <w:b/>
          <w:szCs w:val="28"/>
        </w:rPr>
        <w:t>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B118E">
        <w:trPr>
          <w:trHeight w:val="10092"/>
        </w:trPr>
        <w:tc>
          <w:tcPr>
            <w:tcW w:w="9923" w:type="dxa"/>
            <w:shd w:val="clear" w:color="auto" w:fill="auto"/>
          </w:tcPr>
          <w:p w14:paraId="08A4539F" w14:textId="16ADCABC" w:rsidR="009E141C" w:rsidRDefault="003E28A5" w:rsidP="00EC3BA1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メンバー　</w:t>
            </w:r>
            <w:r w:rsidR="00BA0F63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</w:p>
          <w:p w14:paraId="302AF37A" w14:textId="1B86F20B" w:rsidR="00DB118E" w:rsidRPr="00B80C36" w:rsidRDefault="00B80C36" w:rsidP="00DB118E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倉本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宜史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</w:t>
            </w:r>
            <w:r w:rsidR="00C7456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京都産業大学経済学部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教授</w:t>
            </w:r>
          </w:p>
          <w:p w14:paraId="2D9A0ECA" w14:textId="019226F9" w:rsidR="009E141C" w:rsidRDefault="009E141C" w:rsidP="009E141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　 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同志社大学政策学部　教授</w:t>
            </w:r>
          </w:p>
          <w:p w14:paraId="3194C566" w14:textId="77777777" w:rsidR="00B80C36" w:rsidRPr="00B80C36" w:rsidRDefault="00B80C36" w:rsidP="00B80C36">
            <w:pPr>
              <w:spacing w:line="276" w:lineRule="auto"/>
              <w:ind w:right="522"/>
              <w:jc w:val="lef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4455AD28" w14:textId="2AC5CA2F" w:rsidR="00B80C36" w:rsidRDefault="00B80C36" w:rsidP="00B80C36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00EA2DF7" w14:textId="77777777" w:rsidR="00821227" w:rsidRPr="00C7456C" w:rsidRDefault="00821227" w:rsidP="00C7456C">
            <w:pPr>
              <w:spacing w:line="276" w:lineRule="auto"/>
              <w:ind w:right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5EFCA6EB" w14:textId="77777777" w:rsidR="00821227" w:rsidRPr="001E229C" w:rsidRDefault="00821227" w:rsidP="00821227">
            <w:pPr>
              <w:spacing w:line="276" w:lineRule="auto"/>
              <w:ind w:right="1696" w:firstLineChars="400" w:firstLine="1044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【資料による意見提出】</w:t>
            </w:r>
          </w:p>
          <w:p w14:paraId="5D5CBD00" w14:textId="76EBEC58" w:rsidR="009E141C" w:rsidRPr="00821227" w:rsidRDefault="00821227" w:rsidP="00821227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23670901" w14:textId="77777777" w:rsidR="00821227" w:rsidRPr="00531F12" w:rsidRDefault="00821227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60B7D14" w14:textId="77777777" w:rsidR="00BA0F63" w:rsidRDefault="00FD34B8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0F63" w:rsidRPr="00ED57C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西島　亨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</w:t>
            </w:r>
            <w:r w:rsidR="00BA0F63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31CA5643" w14:textId="641924C5" w:rsidR="00BA0F63" w:rsidRDefault="00BA0F63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濵ノ園　英樹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副首都推進局副首都推進担当部長</w:t>
            </w:r>
          </w:p>
          <w:p w14:paraId="3A5C14B1" w14:textId="1CB4EDF2" w:rsidR="00BA0F63" w:rsidRDefault="00BA0F63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EC3BA1" w:rsidRP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小田　哲史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副首都推進局副首都推進担当部長</w:t>
            </w:r>
          </w:p>
          <w:p w14:paraId="7698B3CF" w14:textId="42B51CB1" w:rsidR="005E022B" w:rsidRPr="00BA5A3D" w:rsidRDefault="005E022B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鴨田　悦史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0A36E4AD" w14:textId="32FE1285" w:rsidR="00BA0F63" w:rsidRDefault="00EC3BA1" w:rsidP="00BA0F63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伊東　義博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3BC75B11" w14:textId="16E25316" w:rsidR="005A3898" w:rsidRPr="00EC3BA1" w:rsidRDefault="00EC3BA1" w:rsidP="00EC3BA1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瀨藤　威夫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Pr="00DB118E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RPr="00DB118E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 w16cid:durableId="1762263868">
    <w:abstractNumId w:val="1"/>
  </w:num>
  <w:num w:numId="2" w16cid:durableId="1470440955">
    <w:abstractNumId w:val="0"/>
  </w:num>
  <w:num w:numId="3" w16cid:durableId="1120107639">
    <w:abstractNumId w:val="3"/>
  </w:num>
  <w:num w:numId="4" w16cid:durableId="55728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552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22A8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7C64"/>
    <w:rsid w:val="0024021C"/>
    <w:rsid w:val="00240646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56233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28A5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31F12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022B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162D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C6828"/>
    <w:rsid w:val="007D0A36"/>
    <w:rsid w:val="007D1C5C"/>
    <w:rsid w:val="007D6EF7"/>
    <w:rsid w:val="007E25D5"/>
    <w:rsid w:val="007E4E5C"/>
    <w:rsid w:val="00802E85"/>
    <w:rsid w:val="008045E5"/>
    <w:rsid w:val="0081369F"/>
    <w:rsid w:val="00821227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C328B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006B"/>
    <w:rsid w:val="00982575"/>
    <w:rsid w:val="00990D61"/>
    <w:rsid w:val="00997A92"/>
    <w:rsid w:val="009A497D"/>
    <w:rsid w:val="009B3E85"/>
    <w:rsid w:val="009B7D2D"/>
    <w:rsid w:val="009C0D3A"/>
    <w:rsid w:val="009D2FD5"/>
    <w:rsid w:val="009E141C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2DB2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0C36"/>
    <w:rsid w:val="00B85BEA"/>
    <w:rsid w:val="00B90754"/>
    <w:rsid w:val="00BA0F63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E1409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557D0"/>
    <w:rsid w:val="00C7456C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118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26994"/>
    <w:rsid w:val="00E320A9"/>
    <w:rsid w:val="00E454C8"/>
    <w:rsid w:val="00E47B0E"/>
    <w:rsid w:val="00E7008B"/>
    <w:rsid w:val="00E701EF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3BA1"/>
    <w:rsid w:val="00EC473C"/>
    <w:rsid w:val="00EC4D92"/>
    <w:rsid w:val="00EC7E0F"/>
    <w:rsid w:val="00ED51D1"/>
    <w:rsid w:val="00ED57C9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29108-98B6-4A3D-983A-D2904BB8C9C9}">
  <ds:schemaRefs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CE2418-A6D7-4A5D-B449-BBFD550E53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9524966-5E64-4DC6-AA78-EB2FFCC24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FD385D-46A0-4A12-A0A2-405C3BC9D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2022-03-16T11:28:00Z</dcterms:created>
  <dcterms:modified xsi:type="dcterms:W3CDTF">2024-04-11T01:48:00Z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