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8292" w14:textId="6643A0A1" w:rsidR="00D5625E" w:rsidRDefault="00D5625E">
      <w:pPr>
        <w:wordWrap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5625E" w14:paraId="4882348F" w14:textId="77777777" w:rsidTr="00894E97">
        <w:trPr>
          <w:trHeight w:val="12686"/>
        </w:trPr>
        <w:tc>
          <w:tcPr>
            <w:tcW w:w="8702" w:type="dxa"/>
          </w:tcPr>
          <w:p w14:paraId="3FF8D1E3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4798C9CE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4B82C398" w14:textId="6651AC15" w:rsidR="00D5625E" w:rsidRDefault="00894E97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登記事項の変更登記完了届出書</w:t>
            </w:r>
          </w:p>
          <w:p w14:paraId="72967D4D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1251E012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6A0DD7FF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30243A17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　　</w:t>
            </w:r>
          </w:p>
          <w:p w14:paraId="78D53FC5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27FC6A58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19887C86" w14:textId="77777777" w:rsidR="00D5625E" w:rsidRDefault="00D5625E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大阪府知</w:t>
            </w:r>
            <w:r>
              <w:rPr>
                <w:rFonts w:ascii="ＭＳ 明朝" w:hint="eastAsia"/>
              </w:rPr>
              <w:t>事　　　様</w:t>
            </w:r>
          </w:p>
          <w:p w14:paraId="241DF041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2B96C3B5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51DEC547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6A431C6B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2BA616BB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　　　</w:t>
            </w:r>
          </w:p>
          <w:p w14:paraId="1DC2BFF4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</w:p>
          <w:p w14:paraId="534ABA13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法人名　　　　　　　　　　　　　　　　</w:t>
            </w:r>
          </w:p>
          <w:p w14:paraId="74D13AD9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</w:p>
          <w:p w14:paraId="19CB8FC5" w14:textId="77777777" w:rsidR="00D5625E" w:rsidRDefault="001C2C4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代表者氏名　　　　　　　　　　　　</w:t>
            </w:r>
            <w:r w:rsidR="00D5625E">
              <w:rPr>
                <w:rFonts w:ascii="ＭＳ 明朝" w:hint="eastAsia"/>
              </w:rPr>
              <w:t xml:space="preserve">　　</w:t>
            </w:r>
          </w:p>
          <w:p w14:paraId="315732A3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793E6849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6A33A6E3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5A9641BB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51649905" w14:textId="510646BE" w:rsidR="00D5625E" w:rsidRDefault="00D5625E">
            <w:pPr>
              <w:wordWrap w:val="0"/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94E97">
              <w:rPr>
                <w:rFonts w:ascii="ＭＳ 明朝" w:hint="eastAsia"/>
              </w:rPr>
              <w:t>登記事項の変更登記が完了しました</w:t>
            </w:r>
            <w:r w:rsidR="00F97046">
              <w:rPr>
                <w:rFonts w:ascii="ＭＳ 明朝" w:hint="eastAsia"/>
              </w:rPr>
              <w:t>の</w:t>
            </w:r>
            <w:r w:rsidR="00894E97">
              <w:rPr>
                <w:rFonts w:ascii="ＭＳ 明朝" w:hint="eastAsia"/>
              </w:rPr>
              <w:t>で、大阪府農業協同組合法施行細則第1</w:t>
            </w:r>
            <w:r w:rsidR="00894E97">
              <w:rPr>
                <w:rFonts w:ascii="ＭＳ 明朝"/>
              </w:rPr>
              <w:t>3</w:t>
            </w:r>
            <w:r w:rsidR="00894E97">
              <w:rPr>
                <w:rFonts w:ascii="ＭＳ 明朝" w:hint="eastAsia"/>
              </w:rPr>
              <w:t>条の規定により、関係書類を添えて届け出ます。</w:t>
            </w:r>
          </w:p>
          <w:p w14:paraId="577DF00E" w14:textId="156F22B4" w:rsidR="00894E97" w:rsidRDefault="00894E97">
            <w:pPr>
              <w:wordWrap w:val="0"/>
              <w:spacing w:line="480" w:lineRule="auto"/>
              <w:rPr>
                <w:rFonts w:ascii="ＭＳ 明朝"/>
              </w:rPr>
            </w:pPr>
          </w:p>
          <w:p w14:paraId="6D0734D1" w14:textId="1A8E456E" w:rsidR="00D5625E" w:rsidRDefault="00894E97" w:rsidP="00894E97">
            <w:pPr>
              <w:wordWrap w:val="0"/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変更事項　　</w:t>
            </w:r>
          </w:p>
        </w:tc>
      </w:tr>
    </w:tbl>
    <w:p w14:paraId="46271B74" w14:textId="77777777" w:rsidR="00D5625E" w:rsidRDefault="00D5625E" w:rsidP="00894E97">
      <w:pPr>
        <w:wordWrap w:val="0"/>
        <w:rPr>
          <w:rFonts w:ascii="ＭＳ 明朝"/>
        </w:rPr>
      </w:pPr>
    </w:p>
    <w:sectPr w:rsidR="00D562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C992" w14:textId="77777777" w:rsidR="00B8606E" w:rsidRDefault="00B8606E" w:rsidP="00094649">
      <w:r>
        <w:separator/>
      </w:r>
    </w:p>
  </w:endnote>
  <w:endnote w:type="continuationSeparator" w:id="0">
    <w:p w14:paraId="03DB7FAB" w14:textId="77777777" w:rsidR="00B8606E" w:rsidRDefault="00B8606E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0464" w14:textId="77777777" w:rsidR="00B8606E" w:rsidRDefault="00B8606E" w:rsidP="00094649">
      <w:r>
        <w:separator/>
      </w:r>
    </w:p>
  </w:footnote>
  <w:footnote w:type="continuationSeparator" w:id="0">
    <w:p w14:paraId="47F2A086" w14:textId="77777777" w:rsidR="00B8606E" w:rsidRDefault="00B8606E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E"/>
    <w:rsid w:val="00055CE4"/>
    <w:rsid w:val="00094649"/>
    <w:rsid w:val="000E7709"/>
    <w:rsid w:val="001C2C4C"/>
    <w:rsid w:val="001F1427"/>
    <w:rsid w:val="002A547D"/>
    <w:rsid w:val="00894E97"/>
    <w:rsid w:val="00AB332C"/>
    <w:rsid w:val="00B8606E"/>
    <w:rsid w:val="00BC2C5D"/>
    <w:rsid w:val="00C77DE8"/>
    <w:rsid w:val="00D5625E"/>
    <w:rsid w:val="00EA797D"/>
    <w:rsid w:val="00F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9DB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93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2024-01-25T04:28:00Z</dcterms:created>
  <dcterms:modified xsi:type="dcterms:W3CDTF">2024-02-14T08:29:00Z</dcterms:modified>
</cp:coreProperties>
</file>