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85" w:rsidRPr="00213358" w:rsidRDefault="00532C85" w:rsidP="00532C85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213358">
        <w:rPr>
          <w:rFonts w:ascii="ＭＳ 明朝" w:eastAsia="ＭＳ 明朝" w:hAnsi="ＭＳ 明朝" w:cs="Times New Roman" w:hint="eastAsia"/>
          <w:sz w:val="22"/>
        </w:rPr>
        <w:t>（様式２）</w:t>
      </w:r>
    </w:p>
    <w:p w:rsidR="00532C85" w:rsidRPr="00213358" w:rsidRDefault="00532C85" w:rsidP="00532C85">
      <w:pPr>
        <w:widowControl/>
        <w:jc w:val="center"/>
        <w:rPr>
          <w:rFonts w:ascii="ＭＳ 明朝" w:eastAsia="ＭＳ 明朝" w:hAnsi="ＭＳ 明朝" w:cs="Times New Roman"/>
          <w:b/>
          <w:sz w:val="22"/>
        </w:rPr>
      </w:pPr>
      <w:r w:rsidRPr="00213358">
        <w:rPr>
          <w:rFonts w:ascii="ＭＳ 明朝" w:eastAsia="ＭＳ 明朝" w:hAnsi="ＭＳ 明朝" w:cs="Times New Roman" w:hint="eastAsia"/>
          <w:b/>
          <w:sz w:val="22"/>
        </w:rPr>
        <w:t>林地開発許可実績</w:t>
      </w:r>
    </w:p>
    <w:p w:rsidR="00532C85" w:rsidRPr="00213358" w:rsidRDefault="00532C85" w:rsidP="00532C85">
      <w:pPr>
        <w:widowControl/>
        <w:jc w:val="center"/>
        <w:rPr>
          <w:rFonts w:ascii="ＭＳ 明朝" w:eastAsia="ＭＳ 明朝" w:hAnsi="ＭＳ 明朝" w:cs="Times New Roman"/>
          <w:b/>
          <w:sz w:val="22"/>
        </w:rPr>
      </w:pPr>
      <w:r w:rsidRPr="00213358">
        <w:rPr>
          <w:rFonts w:ascii="ＭＳ 明朝" w:eastAsia="ＭＳ 明朝" w:hAnsi="ＭＳ 明朝" w:cs="Times New Roman" w:hint="eastAsia"/>
          <w:b/>
          <w:sz w:val="22"/>
        </w:rPr>
        <w:t>（開発行為の目的別集計表）</w:t>
      </w:r>
    </w:p>
    <w:p w:rsidR="00532C85" w:rsidRPr="00213358" w:rsidRDefault="00532C85" w:rsidP="00532C85">
      <w:pPr>
        <w:widowControl/>
        <w:jc w:val="center"/>
        <w:rPr>
          <w:rFonts w:ascii="ＭＳ 明朝" w:eastAsia="ＭＳ 明朝" w:hAnsi="ＭＳ 明朝" w:cs="Times New Roman"/>
          <w:b/>
          <w:sz w:val="22"/>
        </w:rPr>
      </w:pPr>
    </w:p>
    <w:p w:rsidR="00532C85" w:rsidRPr="00213358" w:rsidRDefault="00A63AA3" w:rsidP="00532C85">
      <w:pPr>
        <w:widowControl/>
        <w:wordWrap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（</w:t>
      </w:r>
      <w:r w:rsidRPr="009C660A">
        <w:rPr>
          <w:rFonts w:ascii="ＭＳ 明朝" w:eastAsia="ＭＳ 明朝" w:hAnsi="Century" w:cs="Times New Roman" w:hint="eastAsia"/>
          <w:sz w:val="22"/>
        </w:rPr>
        <w:t>令和</w:t>
      </w:r>
      <w:r w:rsidR="00986395" w:rsidRPr="009C660A">
        <w:rPr>
          <w:rFonts w:ascii="ＭＳ 明朝" w:eastAsia="ＭＳ 明朝" w:hAnsi="Century" w:cs="Times New Roman" w:hint="eastAsia"/>
          <w:sz w:val="22"/>
        </w:rPr>
        <w:t>３</w:t>
      </w:r>
      <w:r w:rsidR="00C63EC9" w:rsidRPr="009C660A">
        <w:rPr>
          <w:rFonts w:ascii="ＭＳ 明朝" w:eastAsia="ＭＳ 明朝" w:hAnsi="Century" w:cs="Times New Roman" w:hint="eastAsia"/>
          <w:sz w:val="22"/>
        </w:rPr>
        <w:t>年</w:t>
      </w:r>
      <w:r w:rsidR="00986395" w:rsidRPr="009C660A">
        <w:rPr>
          <w:rFonts w:ascii="ＭＳ 明朝" w:eastAsia="ＭＳ 明朝" w:hAnsi="Century" w:cs="Times New Roman" w:hint="eastAsia"/>
          <w:sz w:val="22"/>
        </w:rPr>
        <w:t>12</w:t>
      </w:r>
      <w:r w:rsidR="00C63EC9" w:rsidRPr="009C660A">
        <w:rPr>
          <w:rFonts w:ascii="ＭＳ 明朝" w:eastAsia="ＭＳ 明朝" w:hAnsi="Century" w:cs="Times New Roman" w:hint="eastAsia"/>
          <w:sz w:val="22"/>
        </w:rPr>
        <w:t>月</w:t>
      </w:r>
      <w:r w:rsidR="00986395" w:rsidRPr="009C660A">
        <w:rPr>
          <w:rFonts w:ascii="ＭＳ 明朝" w:eastAsia="ＭＳ 明朝" w:hAnsi="Century" w:cs="Times New Roman" w:hint="eastAsia"/>
          <w:sz w:val="22"/>
        </w:rPr>
        <w:t>７</w:t>
      </w:r>
      <w:r w:rsidR="00156335" w:rsidRPr="009C660A">
        <w:rPr>
          <w:rFonts w:ascii="ＭＳ 明朝" w:eastAsia="ＭＳ 明朝" w:hAnsi="Century" w:cs="Times New Roman" w:hint="eastAsia"/>
          <w:sz w:val="22"/>
        </w:rPr>
        <w:t>日～令和</w:t>
      </w:r>
      <w:r w:rsidR="0074519D">
        <w:rPr>
          <w:rFonts w:ascii="ＭＳ 明朝" w:eastAsia="ＭＳ 明朝" w:hAnsi="Century" w:cs="Times New Roman" w:hint="eastAsia"/>
          <w:sz w:val="22"/>
        </w:rPr>
        <w:t>５</w:t>
      </w:r>
      <w:r w:rsidR="00C63EC9" w:rsidRPr="009C660A">
        <w:rPr>
          <w:rFonts w:ascii="ＭＳ 明朝" w:eastAsia="ＭＳ 明朝" w:hAnsi="Century" w:cs="Times New Roman" w:hint="eastAsia"/>
          <w:sz w:val="22"/>
        </w:rPr>
        <w:t>年</w:t>
      </w:r>
      <w:r w:rsidR="0074519D">
        <w:rPr>
          <w:rFonts w:ascii="ＭＳ 明朝" w:eastAsia="ＭＳ 明朝" w:hAnsi="Century" w:cs="Times New Roman" w:hint="eastAsia"/>
          <w:sz w:val="22"/>
        </w:rPr>
        <w:t>１</w:t>
      </w:r>
      <w:r w:rsidR="00C63EC9" w:rsidRPr="009C660A">
        <w:rPr>
          <w:rFonts w:ascii="ＭＳ 明朝" w:eastAsia="ＭＳ 明朝" w:hAnsi="Century" w:cs="Times New Roman" w:hint="eastAsia"/>
          <w:sz w:val="22"/>
        </w:rPr>
        <w:t>月</w:t>
      </w:r>
      <w:r w:rsidR="0074519D">
        <w:rPr>
          <w:rFonts w:ascii="ＭＳ 明朝" w:eastAsia="ＭＳ 明朝" w:hAnsi="Century" w:cs="Times New Roman" w:hint="eastAsia"/>
          <w:sz w:val="22"/>
        </w:rPr>
        <w:t>1</w:t>
      </w:r>
      <w:r w:rsidR="0074519D">
        <w:rPr>
          <w:rFonts w:ascii="ＭＳ 明朝" w:eastAsia="ＭＳ 明朝" w:hAnsi="Century" w:cs="Times New Roman"/>
          <w:sz w:val="22"/>
        </w:rPr>
        <w:t>9</w:t>
      </w:r>
      <w:r w:rsidR="00532C85" w:rsidRPr="009C660A">
        <w:rPr>
          <w:rFonts w:ascii="ＭＳ 明朝" w:eastAsia="ＭＳ 明朝" w:hAnsi="Century" w:cs="Times New Roman" w:hint="eastAsia"/>
          <w:sz w:val="22"/>
        </w:rPr>
        <w:t>日</w:t>
      </w:r>
      <w:r w:rsidR="00532C85" w:rsidRPr="00213358">
        <w:rPr>
          <w:rFonts w:ascii="ＭＳ 明朝" w:eastAsia="ＭＳ 明朝" w:hAnsi="Century" w:cs="Times New Roman" w:hint="eastAsia"/>
          <w:sz w:val="22"/>
        </w:rPr>
        <w:t>）</w:t>
      </w:r>
    </w:p>
    <w:tbl>
      <w:tblPr>
        <w:tblStyle w:val="1"/>
        <w:tblW w:w="8931" w:type="dxa"/>
        <w:tblInd w:w="-34" w:type="dxa"/>
        <w:tblLook w:val="04A0" w:firstRow="1" w:lastRow="0" w:firstColumn="1" w:lastColumn="0" w:noHBand="0" w:noVBand="1"/>
      </w:tblPr>
      <w:tblGrid>
        <w:gridCol w:w="1702"/>
        <w:gridCol w:w="708"/>
        <w:gridCol w:w="1701"/>
        <w:gridCol w:w="709"/>
        <w:gridCol w:w="1701"/>
        <w:gridCol w:w="709"/>
        <w:gridCol w:w="1701"/>
      </w:tblGrid>
      <w:tr w:rsidR="00213358" w:rsidRPr="00213358" w:rsidTr="00067D03">
        <w:trPr>
          <w:trHeight w:val="135"/>
        </w:trPr>
        <w:tc>
          <w:tcPr>
            <w:tcW w:w="1702" w:type="dxa"/>
            <w:vMerge w:val="restart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開発行為の目的</w:t>
            </w:r>
          </w:p>
        </w:tc>
        <w:tc>
          <w:tcPr>
            <w:tcW w:w="2409" w:type="dxa"/>
            <w:gridSpan w:val="2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新規(A)</w:t>
            </w:r>
          </w:p>
        </w:tc>
        <w:tc>
          <w:tcPr>
            <w:tcW w:w="2410" w:type="dxa"/>
            <w:gridSpan w:val="2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変更(B)</w:t>
            </w:r>
          </w:p>
        </w:tc>
        <w:tc>
          <w:tcPr>
            <w:tcW w:w="2410" w:type="dxa"/>
            <w:gridSpan w:val="2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合計(A+B)</w:t>
            </w:r>
          </w:p>
        </w:tc>
      </w:tr>
      <w:tr w:rsidR="00213358" w:rsidRPr="00213358" w:rsidTr="00067D03">
        <w:trPr>
          <w:trHeight w:val="225"/>
        </w:trPr>
        <w:tc>
          <w:tcPr>
            <w:tcW w:w="1702" w:type="dxa"/>
            <w:vMerge/>
            <w:vAlign w:val="center"/>
          </w:tcPr>
          <w:p w:rsidR="00532C85" w:rsidRPr="00213358" w:rsidRDefault="00532C85" w:rsidP="00532C85">
            <w:pPr>
              <w:jc w:val="center"/>
              <w:rPr>
                <w:rFonts w:ascii="ＭＳ 明朝"/>
              </w:rPr>
            </w:pPr>
          </w:p>
        </w:tc>
        <w:tc>
          <w:tcPr>
            <w:tcW w:w="708" w:type="dxa"/>
            <w:vAlign w:val="center"/>
          </w:tcPr>
          <w:p w:rsidR="00532C85" w:rsidRPr="00213358" w:rsidRDefault="00532C85" w:rsidP="00532C85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件数</w:t>
            </w:r>
          </w:p>
        </w:tc>
        <w:tc>
          <w:tcPr>
            <w:tcW w:w="1701" w:type="dxa"/>
            <w:vAlign w:val="center"/>
          </w:tcPr>
          <w:p w:rsidR="00532C85" w:rsidRPr="00213358" w:rsidRDefault="00532C85" w:rsidP="00532C85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開発行為に係る森林面積（ha）</w:t>
            </w:r>
          </w:p>
        </w:tc>
        <w:tc>
          <w:tcPr>
            <w:tcW w:w="709" w:type="dxa"/>
            <w:vAlign w:val="center"/>
          </w:tcPr>
          <w:p w:rsidR="00532C85" w:rsidRPr="00213358" w:rsidRDefault="00532C85" w:rsidP="00532C85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件数</w:t>
            </w:r>
          </w:p>
        </w:tc>
        <w:tc>
          <w:tcPr>
            <w:tcW w:w="1701" w:type="dxa"/>
            <w:vAlign w:val="center"/>
          </w:tcPr>
          <w:p w:rsidR="00532C85" w:rsidRPr="00213358" w:rsidRDefault="00532C85" w:rsidP="00532C85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開発行為に係る森林面積</w:t>
            </w:r>
            <w:r w:rsidR="00623C24" w:rsidRPr="00213358">
              <w:rPr>
                <w:rFonts w:ascii="ＭＳ 明朝" w:hint="eastAsia"/>
              </w:rPr>
              <w:t>の増減</w:t>
            </w:r>
            <w:r w:rsidRPr="00213358">
              <w:rPr>
                <w:rFonts w:ascii="ＭＳ 明朝" w:hint="eastAsia"/>
              </w:rPr>
              <w:t>（ha）</w:t>
            </w:r>
          </w:p>
        </w:tc>
        <w:tc>
          <w:tcPr>
            <w:tcW w:w="709" w:type="dxa"/>
            <w:vAlign w:val="center"/>
          </w:tcPr>
          <w:p w:rsidR="00532C85" w:rsidRPr="00213358" w:rsidRDefault="00532C85" w:rsidP="00532C85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件数</w:t>
            </w:r>
          </w:p>
        </w:tc>
        <w:tc>
          <w:tcPr>
            <w:tcW w:w="1701" w:type="dxa"/>
            <w:vAlign w:val="center"/>
          </w:tcPr>
          <w:p w:rsidR="00532C85" w:rsidRPr="00213358" w:rsidRDefault="00532C85" w:rsidP="00623C24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（ha）</w:t>
            </w:r>
          </w:p>
        </w:tc>
      </w:tr>
      <w:tr w:rsidR="00213358" w:rsidRPr="00213358" w:rsidTr="00067D03">
        <w:trPr>
          <w:trHeight w:val="842"/>
        </w:trPr>
        <w:tc>
          <w:tcPr>
            <w:tcW w:w="1702" w:type="dxa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工場・事業所用地の造成</w:t>
            </w:r>
          </w:p>
        </w:tc>
        <w:tc>
          <w:tcPr>
            <w:tcW w:w="708" w:type="dxa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403363" w:rsidRPr="00213358" w:rsidRDefault="00403363" w:rsidP="00403363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623C24" w:rsidRPr="00213358" w:rsidRDefault="00986395" w:rsidP="00623C2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623C24" w:rsidRPr="00213358" w:rsidRDefault="00714987" w:rsidP="00623C2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0</w:t>
            </w:r>
            <w:r w:rsidR="00986395">
              <w:rPr>
                <w:rFonts w:ascii="ＭＳ 明朝"/>
              </w:rPr>
              <w:t>.</w:t>
            </w:r>
            <w:r w:rsidR="00986395">
              <w:rPr>
                <w:rFonts w:ascii="ＭＳ 明朝" w:hint="eastAsia"/>
              </w:rPr>
              <w:t>2099</w:t>
            </w:r>
          </w:p>
        </w:tc>
        <w:tc>
          <w:tcPr>
            <w:tcW w:w="709" w:type="dxa"/>
            <w:vAlign w:val="center"/>
          </w:tcPr>
          <w:p w:rsidR="002B2EC2" w:rsidRPr="00213358" w:rsidRDefault="00986395" w:rsidP="002B2EC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623C24" w:rsidRPr="00213358" w:rsidRDefault="00986395" w:rsidP="00623C2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0</w:t>
            </w:r>
            <w:r>
              <w:rPr>
                <w:rFonts w:ascii="ＭＳ 明朝"/>
              </w:rPr>
              <w:t>.</w:t>
            </w:r>
            <w:r>
              <w:rPr>
                <w:rFonts w:ascii="ＭＳ 明朝" w:hint="eastAsia"/>
              </w:rPr>
              <w:t>2099</w:t>
            </w:r>
          </w:p>
        </w:tc>
      </w:tr>
      <w:tr w:rsidR="00213358" w:rsidRPr="00213358" w:rsidTr="00067D03">
        <w:trPr>
          <w:trHeight w:val="842"/>
        </w:trPr>
        <w:tc>
          <w:tcPr>
            <w:tcW w:w="1702" w:type="dxa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住宅地の造成</w:t>
            </w:r>
          </w:p>
        </w:tc>
        <w:tc>
          <w:tcPr>
            <w:tcW w:w="708" w:type="dxa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</w:tr>
      <w:tr w:rsidR="00213358" w:rsidRPr="00213358" w:rsidTr="00067D03">
        <w:trPr>
          <w:trHeight w:val="842"/>
        </w:trPr>
        <w:tc>
          <w:tcPr>
            <w:tcW w:w="1702" w:type="dxa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別荘地の造成</w:t>
            </w:r>
          </w:p>
        </w:tc>
        <w:tc>
          <w:tcPr>
            <w:tcW w:w="708" w:type="dxa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</w:tr>
      <w:tr w:rsidR="00213358" w:rsidRPr="00213358" w:rsidTr="00067D03">
        <w:trPr>
          <w:trHeight w:val="842"/>
        </w:trPr>
        <w:tc>
          <w:tcPr>
            <w:tcW w:w="1702" w:type="dxa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ゴルフ場の造成</w:t>
            </w:r>
          </w:p>
        </w:tc>
        <w:tc>
          <w:tcPr>
            <w:tcW w:w="708" w:type="dxa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</w:tr>
      <w:tr w:rsidR="00213358" w:rsidRPr="00213358" w:rsidTr="00067D03">
        <w:trPr>
          <w:trHeight w:val="842"/>
        </w:trPr>
        <w:tc>
          <w:tcPr>
            <w:tcW w:w="1702" w:type="dxa"/>
            <w:vAlign w:val="center"/>
          </w:tcPr>
          <w:p w:rsidR="00F54F59" w:rsidRPr="00213358" w:rsidRDefault="00F54F59" w:rsidP="00F54F59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レジャー施設の設置</w:t>
            </w:r>
          </w:p>
        </w:tc>
        <w:tc>
          <w:tcPr>
            <w:tcW w:w="708" w:type="dxa"/>
            <w:vAlign w:val="center"/>
          </w:tcPr>
          <w:p w:rsidR="00F54F59" w:rsidRPr="00213358" w:rsidRDefault="00F54F59" w:rsidP="00F54F5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F54F59" w:rsidRPr="00213358" w:rsidRDefault="00F54F59" w:rsidP="00F54F59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F54F59" w:rsidRPr="00213358" w:rsidRDefault="00F54F59" w:rsidP="00F54F5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F54F59" w:rsidRPr="00213358" w:rsidRDefault="00F54F59" w:rsidP="00F54F59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F54F59" w:rsidRPr="00213358" w:rsidRDefault="00F54F59" w:rsidP="00F54F5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F54F59" w:rsidRPr="00213358" w:rsidRDefault="00F54F59" w:rsidP="00F54F59">
            <w:pPr>
              <w:jc w:val="center"/>
              <w:rPr>
                <w:rFonts w:ascii="ＭＳ 明朝"/>
              </w:rPr>
            </w:pPr>
          </w:p>
        </w:tc>
      </w:tr>
      <w:tr w:rsidR="00213358" w:rsidRPr="00213358" w:rsidTr="00067D03">
        <w:trPr>
          <w:trHeight w:val="842"/>
        </w:trPr>
        <w:tc>
          <w:tcPr>
            <w:tcW w:w="1702" w:type="dxa"/>
            <w:vAlign w:val="center"/>
          </w:tcPr>
          <w:p w:rsidR="00F54F59" w:rsidRPr="00213358" w:rsidRDefault="00F54F59" w:rsidP="00F54F59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道路の新設又は改築</w:t>
            </w:r>
          </w:p>
        </w:tc>
        <w:tc>
          <w:tcPr>
            <w:tcW w:w="708" w:type="dxa"/>
            <w:vAlign w:val="center"/>
          </w:tcPr>
          <w:p w:rsidR="00F54F59" w:rsidRPr="00213358" w:rsidRDefault="00F54F59" w:rsidP="00F54F5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F54F59" w:rsidRPr="00213358" w:rsidRDefault="00F54F59" w:rsidP="00F54F59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CA38C5" w:rsidRPr="00213358" w:rsidRDefault="00CA38C5" w:rsidP="00CA38C5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F54F59" w:rsidRPr="00213358" w:rsidRDefault="00F54F59" w:rsidP="00F54F59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F54F59" w:rsidRPr="00213358" w:rsidRDefault="00F54F59" w:rsidP="00F54F5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403363" w:rsidRPr="00213358" w:rsidRDefault="00403363" w:rsidP="00403363">
            <w:pPr>
              <w:jc w:val="center"/>
              <w:rPr>
                <w:rFonts w:ascii="ＭＳ 明朝"/>
              </w:rPr>
            </w:pPr>
          </w:p>
        </w:tc>
      </w:tr>
      <w:tr w:rsidR="00986395" w:rsidRPr="00213358" w:rsidTr="00067D03">
        <w:trPr>
          <w:trHeight w:val="842"/>
        </w:trPr>
        <w:tc>
          <w:tcPr>
            <w:tcW w:w="1702" w:type="dxa"/>
            <w:vAlign w:val="center"/>
          </w:tcPr>
          <w:p w:rsidR="00986395" w:rsidRPr="00213358" w:rsidRDefault="00986395" w:rsidP="00986395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土石の採掘</w:t>
            </w:r>
          </w:p>
        </w:tc>
        <w:tc>
          <w:tcPr>
            <w:tcW w:w="708" w:type="dxa"/>
            <w:vAlign w:val="center"/>
          </w:tcPr>
          <w:p w:rsidR="00986395" w:rsidRPr="00213358" w:rsidRDefault="00986395" w:rsidP="00986395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986395" w:rsidRPr="00213358" w:rsidRDefault="00986395" w:rsidP="00986395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986395" w:rsidRPr="00213358" w:rsidRDefault="00671342" w:rsidP="0098639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986395" w:rsidRPr="00213358" w:rsidRDefault="00671342" w:rsidP="00986395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8.9276</w:t>
            </w:r>
          </w:p>
        </w:tc>
        <w:tc>
          <w:tcPr>
            <w:tcW w:w="709" w:type="dxa"/>
            <w:vAlign w:val="center"/>
          </w:tcPr>
          <w:p w:rsidR="00986395" w:rsidRPr="00213358" w:rsidRDefault="00671342" w:rsidP="0098639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986395" w:rsidRPr="00213358" w:rsidRDefault="00B37F43" w:rsidP="00986395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8.9276</w:t>
            </w:r>
          </w:p>
        </w:tc>
      </w:tr>
      <w:tr w:rsidR="00213358" w:rsidRPr="00213358" w:rsidTr="00067D03">
        <w:trPr>
          <w:trHeight w:val="842"/>
        </w:trPr>
        <w:tc>
          <w:tcPr>
            <w:tcW w:w="1702" w:type="dxa"/>
            <w:vAlign w:val="center"/>
          </w:tcPr>
          <w:p w:rsidR="007A26FF" w:rsidRPr="00213358" w:rsidRDefault="007A26FF" w:rsidP="007A26FF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その他</w:t>
            </w:r>
          </w:p>
        </w:tc>
        <w:tc>
          <w:tcPr>
            <w:tcW w:w="708" w:type="dxa"/>
            <w:vAlign w:val="center"/>
          </w:tcPr>
          <w:p w:rsidR="007A26FF" w:rsidRPr="00213358" w:rsidRDefault="00986395" w:rsidP="007A26F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7A26FF" w:rsidRPr="00213358" w:rsidRDefault="00986395" w:rsidP="007A26F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2.8389</w:t>
            </w:r>
          </w:p>
        </w:tc>
        <w:tc>
          <w:tcPr>
            <w:tcW w:w="709" w:type="dxa"/>
            <w:vAlign w:val="center"/>
          </w:tcPr>
          <w:p w:rsidR="007A26FF" w:rsidRPr="00213358" w:rsidRDefault="007A26FF" w:rsidP="007A26F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7A26FF" w:rsidRPr="00213358" w:rsidRDefault="007A26FF" w:rsidP="007A26FF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7A26FF" w:rsidRPr="00213358" w:rsidRDefault="00453929" w:rsidP="007A26F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7A26FF" w:rsidRPr="00213358" w:rsidRDefault="00453929" w:rsidP="007A26F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2.8389</w:t>
            </w:r>
          </w:p>
        </w:tc>
      </w:tr>
      <w:tr w:rsidR="00986395" w:rsidRPr="00213358" w:rsidTr="00067D03">
        <w:trPr>
          <w:trHeight w:val="842"/>
        </w:trPr>
        <w:tc>
          <w:tcPr>
            <w:tcW w:w="1702" w:type="dxa"/>
            <w:vAlign w:val="center"/>
          </w:tcPr>
          <w:p w:rsidR="00986395" w:rsidRPr="00213358" w:rsidRDefault="00986395" w:rsidP="00986395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合　計</w:t>
            </w:r>
          </w:p>
        </w:tc>
        <w:tc>
          <w:tcPr>
            <w:tcW w:w="708" w:type="dxa"/>
            <w:vAlign w:val="center"/>
          </w:tcPr>
          <w:p w:rsidR="00986395" w:rsidRPr="00213358" w:rsidRDefault="00986395" w:rsidP="0098639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986395" w:rsidRPr="00213358" w:rsidRDefault="00986395" w:rsidP="0098639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2.8389</w:t>
            </w:r>
          </w:p>
        </w:tc>
        <w:tc>
          <w:tcPr>
            <w:tcW w:w="709" w:type="dxa"/>
            <w:vAlign w:val="center"/>
          </w:tcPr>
          <w:p w:rsidR="00986395" w:rsidRPr="00213358" w:rsidRDefault="00453929" w:rsidP="0098639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986395" w:rsidRPr="00213358" w:rsidRDefault="0074519D" w:rsidP="00986395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9.1375</w:t>
            </w:r>
          </w:p>
        </w:tc>
        <w:tc>
          <w:tcPr>
            <w:tcW w:w="709" w:type="dxa"/>
            <w:vAlign w:val="center"/>
          </w:tcPr>
          <w:p w:rsidR="00E9540E" w:rsidRPr="00213358" w:rsidRDefault="00453929" w:rsidP="00E9540E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7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986395" w:rsidRPr="00213358" w:rsidRDefault="0074519D" w:rsidP="00986395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11.9764</w:t>
            </w:r>
          </w:p>
        </w:tc>
      </w:tr>
    </w:tbl>
    <w:p w:rsidR="00532C85" w:rsidRPr="00213358" w:rsidRDefault="00532C85" w:rsidP="00532C85">
      <w:pPr>
        <w:ind w:right="880"/>
        <w:rPr>
          <w:rFonts w:ascii="ＭＳ 明朝" w:eastAsia="ＭＳ 明朝" w:hAnsi="Century" w:cs="Times New Roman"/>
          <w:sz w:val="22"/>
        </w:rPr>
      </w:pPr>
      <w:r w:rsidRPr="00213358">
        <w:rPr>
          <w:rFonts w:ascii="ＭＳ 明朝" w:eastAsia="ＭＳ 明朝" w:hAnsi="Century" w:cs="Times New Roman" w:hint="eastAsia"/>
          <w:sz w:val="22"/>
        </w:rPr>
        <w:t>【備　考】</w:t>
      </w:r>
    </w:p>
    <w:p w:rsidR="00532C85" w:rsidRPr="00213358" w:rsidRDefault="00532C85" w:rsidP="00532C85">
      <w:pPr>
        <w:ind w:leftChars="100" w:left="210"/>
        <w:rPr>
          <w:rFonts w:ascii="ＭＳ 明朝" w:eastAsia="ＭＳ 明朝" w:hAnsi="Century" w:cs="Times New Roman"/>
          <w:sz w:val="22"/>
        </w:rPr>
      </w:pPr>
      <w:r w:rsidRPr="00213358">
        <w:rPr>
          <w:rFonts w:ascii="ＭＳ 明朝" w:eastAsia="ＭＳ 明朝" w:hAnsi="Century" w:cs="Times New Roman" w:hint="eastAsia"/>
          <w:sz w:val="22"/>
        </w:rPr>
        <w:t>本件は、『森林審議会への意見聴取にかかる事務取扱要領』により、個別意見聴取を要しない5ha未満の許可実績に関する報告です。</w:t>
      </w:r>
    </w:p>
    <w:p w:rsidR="00532C85" w:rsidRPr="00213358" w:rsidRDefault="00532C85" w:rsidP="00532C85">
      <w:pPr>
        <w:ind w:leftChars="100" w:left="210"/>
        <w:rPr>
          <w:rFonts w:ascii="ＭＳ 明朝" w:eastAsia="ＭＳ 明朝" w:hAnsi="Century" w:cs="Times New Roman"/>
          <w:sz w:val="22"/>
        </w:rPr>
      </w:pPr>
      <w:r w:rsidRPr="00213358">
        <w:rPr>
          <w:rFonts w:ascii="ＭＳ 明朝" w:eastAsia="ＭＳ 明朝" w:hAnsi="Century" w:cs="Times New Roman" w:hint="eastAsia"/>
          <w:sz w:val="22"/>
        </w:rPr>
        <w:t>変更における開発に係る森林面積は、前回許可から増減した面積を記載しています。</w:t>
      </w:r>
    </w:p>
    <w:p w:rsidR="00532C85" w:rsidRPr="00213358" w:rsidRDefault="00532C85" w:rsidP="00532C85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13358">
        <w:rPr>
          <w:rFonts w:ascii="ＭＳ 明朝" w:eastAsia="ＭＳ 明朝" w:hAnsi="Century" w:cs="Times New Roman" w:hint="eastAsia"/>
          <w:sz w:val="22"/>
        </w:rPr>
        <w:t>面積については小数点第４位まで記載しています。</w:t>
      </w:r>
    </w:p>
    <w:p w:rsidR="00532C85" w:rsidRPr="00213358" w:rsidRDefault="00532C85" w:rsidP="00532C85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13358">
        <w:rPr>
          <w:rFonts w:ascii="ＭＳ 明朝" w:eastAsia="ＭＳ 明朝" w:hAnsi="Century" w:cs="Times New Roman" w:hint="eastAsia"/>
          <w:sz w:val="22"/>
        </w:rPr>
        <w:t>前回の審議会以降に許可実績のある案件が対象です。</w:t>
      </w:r>
    </w:p>
    <w:p w:rsidR="00532C85" w:rsidRPr="00213358" w:rsidRDefault="00532C85" w:rsidP="00532C85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13358">
        <w:rPr>
          <w:rFonts w:ascii="ＭＳ 明朝" w:eastAsia="ＭＳ 明朝" w:hAnsi="Century" w:cs="Times New Roman" w:hint="eastAsia"/>
          <w:sz w:val="22"/>
        </w:rPr>
        <w:t>個別の変更内容については別紙に記載しています。</w:t>
      </w:r>
    </w:p>
    <w:p w:rsidR="00532C85" w:rsidRPr="00E44B0C" w:rsidRDefault="00532C85" w:rsidP="00E44B0C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sectPr w:rsidR="00532C85" w:rsidRPr="00E44B0C" w:rsidSect="009A196D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D03" w:rsidRDefault="00067D03" w:rsidP="00EA4B83">
      <w:r>
        <w:separator/>
      </w:r>
    </w:p>
  </w:endnote>
  <w:endnote w:type="continuationSeparator" w:id="0">
    <w:p w:rsidR="00067D03" w:rsidRDefault="00067D03" w:rsidP="00EA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D03" w:rsidRDefault="00067D03" w:rsidP="00EA4B83">
      <w:r>
        <w:separator/>
      </w:r>
    </w:p>
  </w:footnote>
  <w:footnote w:type="continuationSeparator" w:id="0">
    <w:p w:rsidR="00067D03" w:rsidRDefault="00067D03" w:rsidP="00EA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D1277"/>
    <w:multiLevelType w:val="hybridMultilevel"/>
    <w:tmpl w:val="1EE47358"/>
    <w:lvl w:ilvl="0" w:tplc="521C9218">
      <w:start w:val="1"/>
      <w:numFmt w:val="decimalEnclosedParen"/>
      <w:lvlText w:val="%1"/>
      <w:lvlJc w:val="left"/>
      <w:pPr>
        <w:ind w:left="10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C5"/>
    <w:rsid w:val="00027972"/>
    <w:rsid w:val="00051BB5"/>
    <w:rsid w:val="00053E96"/>
    <w:rsid w:val="000553DD"/>
    <w:rsid w:val="00057406"/>
    <w:rsid w:val="00067D03"/>
    <w:rsid w:val="0007589E"/>
    <w:rsid w:val="000929D4"/>
    <w:rsid w:val="000938DA"/>
    <w:rsid w:val="000D3FA5"/>
    <w:rsid w:val="00103910"/>
    <w:rsid w:val="00156335"/>
    <w:rsid w:val="001A01DB"/>
    <w:rsid w:val="001A37B5"/>
    <w:rsid w:val="001B6674"/>
    <w:rsid w:val="001F25D8"/>
    <w:rsid w:val="00213358"/>
    <w:rsid w:val="00221C66"/>
    <w:rsid w:val="00247F34"/>
    <w:rsid w:val="00260F72"/>
    <w:rsid w:val="002948A9"/>
    <w:rsid w:val="002B2EC2"/>
    <w:rsid w:val="002C0A15"/>
    <w:rsid w:val="002D1BFC"/>
    <w:rsid w:val="00314423"/>
    <w:rsid w:val="00317D72"/>
    <w:rsid w:val="0032340F"/>
    <w:rsid w:val="00341C8F"/>
    <w:rsid w:val="003470E7"/>
    <w:rsid w:val="00347101"/>
    <w:rsid w:val="003E7719"/>
    <w:rsid w:val="003F072F"/>
    <w:rsid w:val="00403363"/>
    <w:rsid w:val="00430367"/>
    <w:rsid w:val="004415F8"/>
    <w:rsid w:val="00453929"/>
    <w:rsid w:val="00466F45"/>
    <w:rsid w:val="0046748C"/>
    <w:rsid w:val="00474C82"/>
    <w:rsid w:val="004851C4"/>
    <w:rsid w:val="004C1488"/>
    <w:rsid w:val="00514667"/>
    <w:rsid w:val="00532C85"/>
    <w:rsid w:val="005A1AE2"/>
    <w:rsid w:val="005D2B2B"/>
    <w:rsid w:val="005E13A7"/>
    <w:rsid w:val="00613F49"/>
    <w:rsid w:val="00623C24"/>
    <w:rsid w:val="00630204"/>
    <w:rsid w:val="00671342"/>
    <w:rsid w:val="0067159A"/>
    <w:rsid w:val="006D6FB3"/>
    <w:rsid w:val="007115E8"/>
    <w:rsid w:val="00714987"/>
    <w:rsid w:val="0072325E"/>
    <w:rsid w:val="0074519D"/>
    <w:rsid w:val="00762F1B"/>
    <w:rsid w:val="007A127B"/>
    <w:rsid w:val="007A26FF"/>
    <w:rsid w:val="007B30CA"/>
    <w:rsid w:val="007C0559"/>
    <w:rsid w:val="00843A84"/>
    <w:rsid w:val="00894E1C"/>
    <w:rsid w:val="008D0F12"/>
    <w:rsid w:val="009527D5"/>
    <w:rsid w:val="00984B16"/>
    <w:rsid w:val="00986395"/>
    <w:rsid w:val="009A196D"/>
    <w:rsid w:val="009A57FC"/>
    <w:rsid w:val="009C660A"/>
    <w:rsid w:val="009D0640"/>
    <w:rsid w:val="009E7A81"/>
    <w:rsid w:val="009F56BF"/>
    <w:rsid w:val="00A2759A"/>
    <w:rsid w:val="00A63AA3"/>
    <w:rsid w:val="00A67D1B"/>
    <w:rsid w:val="00A95D39"/>
    <w:rsid w:val="00AA687C"/>
    <w:rsid w:val="00AC7594"/>
    <w:rsid w:val="00B018C5"/>
    <w:rsid w:val="00B0682B"/>
    <w:rsid w:val="00B37F43"/>
    <w:rsid w:val="00B52E68"/>
    <w:rsid w:val="00B53B71"/>
    <w:rsid w:val="00B9037A"/>
    <w:rsid w:val="00B90451"/>
    <w:rsid w:val="00C27D2F"/>
    <w:rsid w:val="00C63EC9"/>
    <w:rsid w:val="00CA38C5"/>
    <w:rsid w:val="00CA6195"/>
    <w:rsid w:val="00CE2BB8"/>
    <w:rsid w:val="00CF3769"/>
    <w:rsid w:val="00CF67BA"/>
    <w:rsid w:val="00D51477"/>
    <w:rsid w:val="00D604B1"/>
    <w:rsid w:val="00DE226E"/>
    <w:rsid w:val="00E10B82"/>
    <w:rsid w:val="00E11410"/>
    <w:rsid w:val="00E44B0C"/>
    <w:rsid w:val="00E4579E"/>
    <w:rsid w:val="00E53A70"/>
    <w:rsid w:val="00E57579"/>
    <w:rsid w:val="00E8673D"/>
    <w:rsid w:val="00E9540E"/>
    <w:rsid w:val="00EA4B83"/>
    <w:rsid w:val="00EE7025"/>
    <w:rsid w:val="00F42A91"/>
    <w:rsid w:val="00F5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21F1B247"/>
  <w15:docId w15:val="{0E66EC33-1FD6-4495-854E-DC3858D6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B83"/>
  </w:style>
  <w:style w:type="paragraph" w:styleId="a5">
    <w:name w:val="footer"/>
    <w:basedOn w:val="a"/>
    <w:link w:val="a6"/>
    <w:uiPriority w:val="99"/>
    <w:unhideWhenUsed/>
    <w:rsid w:val="00EA4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B83"/>
  </w:style>
  <w:style w:type="paragraph" w:styleId="a7">
    <w:name w:val="Balloon Text"/>
    <w:basedOn w:val="a"/>
    <w:link w:val="a8"/>
    <w:uiPriority w:val="99"/>
    <w:semiHidden/>
    <w:unhideWhenUsed/>
    <w:rsid w:val="00B90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03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0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532C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2C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A57F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F56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F56B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F56BF"/>
  </w:style>
  <w:style w:type="paragraph" w:styleId="ae">
    <w:name w:val="annotation subject"/>
    <w:basedOn w:val="ac"/>
    <w:next w:val="ac"/>
    <w:link w:val="af"/>
    <w:uiPriority w:val="99"/>
    <w:semiHidden/>
    <w:unhideWhenUsed/>
    <w:rsid w:val="009F56B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5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赤井　祐子</dc:creator>
  <cp:lastModifiedBy>長岡　聡史</cp:lastModifiedBy>
  <cp:revision>12</cp:revision>
  <cp:lastPrinted>2023-01-13T11:50:00Z</cp:lastPrinted>
  <dcterms:created xsi:type="dcterms:W3CDTF">2020-12-18T06:35:00Z</dcterms:created>
  <dcterms:modified xsi:type="dcterms:W3CDTF">2023-01-13T12:55:00Z</dcterms:modified>
</cp:coreProperties>
</file>