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8F6C3" w14:textId="77777777" w:rsidR="000C38A3" w:rsidRPr="00B45AE1" w:rsidRDefault="000C38A3" w:rsidP="00B45AE1">
      <w:pPr>
        <w:rPr>
          <w:rFonts w:ascii="HG丸ｺﾞｼｯｸM-PRO" w:eastAsia="HG丸ｺﾞｼｯｸM-PRO" w:hAnsi="HG丸ｺﾞｼｯｸM-PRO"/>
          <w:b/>
          <w:szCs w:val="21"/>
        </w:rPr>
      </w:pPr>
    </w:p>
    <w:p w14:paraId="5F350E5D" w14:textId="77777777" w:rsidR="00B45AE1" w:rsidRPr="00B45AE1" w:rsidRDefault="00B45AE1" w:rsidP="00B45AE1">
      <w:pPr>
        <w:rPr>
          <w:rFonts w:ascii="HG丸ｺﾞｼｯｸM-PRO" w:eastAsia="HG丸ｺﾞｼｯｸM-PRO" w:hAnsi="HG丸ｺﾞｼｯｸM-PRO"/>
          <w:b/>
          <w:szCs w:val="21"/>
        </w:rPr>
      </w:pPr>
    </w:p>
    <w:p w14:paraId="7505FB9B" w14:textId="1174ED30" w:rsidR="000C38A3" w:rsidRDefault="000C38A3" w:rsidP="00B45AE1">
      <w:pPr>
        <w:rPr>
          <w:rFonts w:ascii="HG丸ｺﾞｼｯｸM-PRO" w:eastAsia="HG丸ｺﾞｼｯｸM-PRO" w:hAnsi="HG丸ｺﾞｼｯｸM-PRO"/>
          <w:b/>
          <w:szCs w:val="21"/>
        </w:rPr>
      </w:pPr>
    </w:p>
    <w:p w14:paraId="4DBC1763" w14:textId="43DA1FB5" w:rsidR="00B45AE1" w:rsidRDefault="00B45AE1" w:rsidP="00B45AE1">
      <w:pPr>
        <w:rPr>
          <w:rFonts w:ascii="HG丸ｺﾞｼｯｸM-PRO" w:eastAsia="HG丸ｺﾞｼｯｸM-PRO" w:hAnsi="HG丸ｺﾞｼｯｸM-PRO"/>
          <w:b/>
          <w:szCs w:val="21"/>
        </w:rPr>
      </w:pPr>
    </w:p>
    <w:p w14:paraId="21FF4E6E" w14:textId="5A70861C" w:rsidR="00B45AE1" w:rsidRDefault="00B45AE1" w:rsidP="00B45AE1">
      <w:pPr>
        <w:rPr>
          <w:rFonts w:ascii="HG丸ｺﾞｼｯｸM-PRO" w:eastAsia="HG丸ｺﾞｼｯｸM-PRO" w:hAnsi="HG丸ｺﾞｼｯｸM-PRO"/>
          <w:b/>
          <w:szCs w:val="21"/>
        </w:rPr>
      </w:pPr>
    </w:p>
    <w:p w14:paraId="29D5CA32" w14:textId="09BABAD5" w:rsidR="00B45AE1" w:rsidRDefault="00B45AE1" w:rsidP="00B45AE1">
      <w:pPr>
        <w:rPr>
          <w:rFonts w:ascii="HG丸ｺﾞｼｯｸM-PRO" w:eastAsia="HG丸ｺﾞｼｯｸM-PRO" w:hAnsi="HG丸ｺﾞｼｯｸM-PRO"/>
          <w:b/>
          <w:szCs w:val="21"/>
        </w:rPr>
      </w:pPr>
    </w:p>
    <w:p w14:paraId="5B9E289C" w14:textId="5D88E174" w:rsidR="00B45AE1" w:rsidRDefault="00B45AE1" w:rsidP="00B45AE1">
      <w:pPr>
        <w:rPr>
          <w:rFonts w:ascii="HG丸ｺﾞｼｯｸM-PRO" w:eastAsia="HG丸ｺﾞｼｯｸM-PRO" w:hAnsi="HG丸ｺﾞｼｯｸM-PRO"/>
          <w:b/>
          <w:szCs w:val="21"/>
        </w:rPr>
      </w:pPr>
    </w:p>
    <w:p w14:paraId="673E17D9" w14:textId="77777777" w:rsidR="00B45AE1" w:rsidRPr="00B45AE1" w:rsidRDefault="00B45AE1" w:rsidP="00B45AE1">
      <w:pPr>
        <w:rPr>
          <w:rFonts w:ascii="HG丸ｺﾞｼｯｸM-PRO" w:eastAsia="HG丸ｺﾞｼｯｸM-PRO" w:hAnsi="HG丸ｺﾞｼｯｸM-PRO"/>
          <w:b/>
          <w:szCs w:val="21"/>
        </w:rPr>
      </w:pPr>
    </w:p>
    <w:p w14:paraId="01926DF0" w14:textId="67364AA2" w:rsidR="000C38A3" w:rsidRPr="00B45AE1" w:rsidRDefault="000C38A3" w:rsidP="000C38A3">
      <w:pPr>
        <w:jc w:val="center"/>
        <w:rPr>
          <w:rFonts w:ascii="HG丸ｺﾞｼｯｸM-PRO" w:eastAsia="HG丸ｺﾞｼｯｸM-PRO" w:hAnsi="HG丸ｺﾞｼｯｸM-PRO"/>
          <w:b/>
          <w:sz w:val="28"/>
          <w:szCs w:val="28"/>
        </w:rPr>
      </w:pPr>
      <w:r w:rsidRPr="00B45AE1">
        <w:rPr>
          <w:rFonts w:ascii="HG丸ｺﾞｼｯｸM-PRO" w:eastAsia="HG丸ｺﾞｼｯｸM-PRO" w:hAnsi="HG丸ｺﾞｼｯｸM-PRO" w:hint="eastAsia"/>
          <w:b/>
          <w:sz w:val="28"/>
          <w:szCs w:val="28"/>
        </w:rPr>
        <w:t>第4</w:t>
      </w:r>
      <w:r w:rsidR="00F736B8" w:rsidRPr="00B45AE1">
        <w:rPr>
          <w:rFonts w:ascii="HG丸ｺﾞｼｯｸM-PRO" w:eastAsia="HG丸ｺﾞｼｯｸM-PRO" w:hAnsi="HG丸ｺﾞｼｯｸM-PRO" w:hint="eastAsia"/>
          <w:b/>
          <w:sz w:val="28"/>
          <w:szCs w:val="28"/>
        </w:rPr>
        <w:t>9</w:t>
      </w:r>
      <w:r w:rsidRPr="00B45AE1">
        <w:rPr>
          <w:rFonts w:ascii="HG丸ｺﾞｼｯｸM-PRO" w:eastAsia="HG丸ｺﾞｼｯｸM-PRO" w:hAnsi="HG丸ｺﾞｼｯｸM-PRO" w:hint="eastAsia"/>
          <w:b/>
          <w:sz w:val="28"/>
          <w:szCs w:val="28"/>
        </w:rPr>
        <w:t>回大阪府障がい者施策推進協議会</w:t>
      </w:r>
    </w:p>
    <w:p w14:paraId="699030C7" w14:textId="77777777" w:rsidR="000C38A3" w:rsidRPr="00B45AE1" w:rsidRDefault="000C38A3" w:rsidP="000C38A3">
      <w:pPr>
        <w:rPr>
          <w:rFonts w:ascii="HG丸ｺﾞｼｯｸM-PRO" w:eastAsia="HG丸ｺﾞｼｯｸM-PRO" w:hAnsi="HG丸ｺﾞｼｯｸM-PRO"/>
          <w:szCs w:val="21"/>
        </w:rPr>
      </w:pPr>
    </w:p>
    <w:p w14:paraId="5BAC4305" w14:textId="77777777" w:rsidR="000C38A3" w:rsidRPr="00B45AE1" w:rsidRDefault="000C38A3" w:rsidP="000C38A3">
      <w:pPr>
        <w:rPr>
          <w:rFonts w:ascii="HG丸ｺﾞｼｯｸM-PRO" w:eastAsia="HG丸ｺﾞｼｯｸM-PRO" w:hAnsi="HG丸ｺﾞｼｯｸM-PRO"/>
          <w:szCs w:val="21"/>
        </w:rPr>
      </w:pPr>
    </w:p>
    <w:p w14:paraId="7A93FE5D" w14:textId="77777777" w:rsidR="000C38A3" w:rsidRPr="00B45AE1" w:rsidRDefault="000C38A3" w:rsidP="000C38A3">
      <w:pPr>
        <w:rPr>
          <w:rFonts w:ascii="HG丸ｺﾞｼｯｸM-PRO" w:eastAsia="HG丸ｺﾞｼｯｸM-PRO" w:hAnsi="HG丸ｺﾞｼｯｸM-PRO"/>
          <w:szCs w:val="21"/>
        </w:rPr>
      </w:pPr>
    </w:p>
    <w:p w14:paraId="1A92370A" w14:textId="77777777" w:rsidR="000C38A3" w:rsidRPr="00B45AE1" w:rsidRDefault="000C38A3" w:rsidP="000C38A3">
      <w:pPr>
        <w:rPr>
          <w:rFonts w:ascii="HG丸ｺﾞｼｯｸM-PRO" w:eastAsia="HG丸ｺﾞｼｯｸM-PRO" w:hAnsi="HG丸ｺﾞｼｯｸM-PRO"/>
          <w:szCs w:val="21"/>
        </w:rPr>
      </w:pPr>
    </w:p>
    <w:p w14:paraId="76563AD8" w14:textId="77777777" w:rsidR="000C38A3" w:rsidRPr="00B45AE1" w:rsidRDefault="000C38A3" w:rsidP="000C38A3">
      <w:pPr>
        <w:rPr>
          <w:rFonts w:ascii="HG丸ｺﾞｼｯｸM-PRO" w:eastAsia="HG丸ｺﾞｼｯｸM-PRO" w:hAnsi="HG丸ｺﾞｼｯｸM-PRO"/>
          <w:szCs w:val="21"/>
        </w:rPr>
      </w:pPr>
    </w:p>
    <w:p w14:paraId="77EBD885" w14:textId="77777777" w:rsidR="000C38A3" w:rsidRPr="00B45AE1" w:rsidRDefault="000C38A3" w:rsidP="000C38A3">
      <w:pPr>
        <w:rPr>
          <w:rFonts w:ascii="HG丸ｺﾞｼｯｸM-PRO" w:eastAsia="HG丸ｺﾞｼｯｸM-PRO" w:hAnsi="HG丸ｺﾞｼｯｸM-PRO"/>
          <w:szCs w:val="21"/>
        </w:rPr>
      </w:pPr>
    </w:p>
    <w:p w14:paraId="2DDE4DDE" w14:textId="77777777" w:rsidR="000C38A3" w:rsidRPr="00B45AE1" w:rsidRDefault="000C38A3" w:rsidP="000C38A3">
      <w:pPr>
        <w:rPr>
          <w:rFonts w:ascii="HG丸ｺﾞｼｯｸM-PRO" w:eastAsia="HG丸ｺﾞｼｯｸM-PRO" w:hAnsi="HG丸ｺﾞｼｯｸM-PRO"/>
          <w:szCs w:val="21"/>
        </w:rPr>
      </w:pPr>
    </w:p>
    <w:p w14:paraId="56B5E545" w14:textId="77777777" w:rsidR="000C38A3" w:rsidRPr="00B45AE1" w:rsidRDefault="000C38A3" w:rsidP="000C38A3">
      <w:pPr>
        <w:rPr>
          <w:rFonts w:ascii="HG丸ｺﾞｼｯｸM-PRO" w:eastAsia="HG丸ｺﾞｼｯｸM-PRO" w:hAnsi="HG丸ｺﾞｼｯｸM-PRO"/>
          <w:szCs w:val="21"/>
        </w:rPr>
      </w:pPr>
    </w:p>
    <w:p w14:paraId="1B295C4A" w14:textId="77777777" w:rsidR="000C38A3" w:rsidRPr="00B45AE1" w:rsidRDefault="000C38A3" w:rsidP="000C38A3">
      <w:pPr>
        <w:rPr>
          <w:rFonts w:ascii="HG丸ｺﾞｼｯｸM-PRO" w:eastAsia="HG丸ｺﾞｼｯｸM-PRO" w:hAnsi="HG丸ｺﾞｼｯｸM-PRO"/>
          <w:szCs w:val="21"/>
        </w:rPr>
      </w:pPr>
    </w:p>
    <w:p w14:paraId="1CC63CA8" w14:textId="77777777" w:rsidR="000C38A3" w:rsidRPr="00B45AE1" w:rsidRDefault="000C38A3" w:rsidP="000C38A3">
      <w:pPr>
        <w:rPr>
          <w:rFonts w:ascii="HG丸ｺﾞｼｯｸM-PRO" w:eastAsia="HG丸ｺﾞｼｯｸM-PRO" w:hAnsi="HG丸ｺﾞｼｯｸM-PRO"/>
          <w:szCs w:val="21"/>
        </w:rPr>
      </w:pPr>
    </w:p>
    <w:p w14:paraId="7C11AE3A" w14:textId="77777777" w:rsidR="000C38A3" w:rsidRPr="00B45AE1" w:rsidRDefault="000C38A3" w:rsidP="000C38A3">
      <w:pPr>
        <w:rPr>
          <w:rFonts w:ascii="HG丸ｺﾞｼｯｸM-PRO" w:eastAsia="HG丸ｺﾞｼｯｸM-PRO" w:hAnsi="HG丸ｺﾞｼｯｸM-PRO"/>
          <w:szCs w:val="21"/>
        </w:rPr>
      </w:pPr>
    </w:p>
    <w:p w14:paraId="4D55E5EC" w14:textId="77777777" w:rsidR="000C38A3" w:rsidRPr="00B45AE1" w:rsidRDefault="000C38A3" w:rsidP="000C38A3">
      <w:pPr>
        <w:rPr>
          <w:rFonts w:ascii="HG丸ｺﾞｼｯｸM-PRO" w:eastAsia="HG丸ｺﾞｼｯｸM-PRO" w:hAnsi="HG丸ｺﾞｼｯｸM-PRO"/>
          <w:szCs w:val="21"/>
        </w:rPr>
      </w:pPr>
    </w:p>
    <w:p w14:paraId="73627C80" w14:textId="77777777" w:rsidR="000C38A3" w:rsidRPr="00B45AE1" w:rsidRDefault="000C38A3" w:rsidP="000C38A3">
      <w:pPr>
        <w:rPr>
          <w:rFonts w:ascii="HG丸ｺﾞｼｯｸM-PRO" w:eastAsia="HG丸ｺﾞｼｯｸM-PRO" w:hAnsi="HG丸ｺﾞｼｯｸM-PRO"/>
          <w:szCs w:val="21"/>
        </w:rPr>
      </w:pPr>
    </w:p>
    <w:p w14:paraId="244F3EAD" w14:textId="77777777" w:rsidR="000C38A3" w:rsidRPr="00B45AE1" w:rsidRDefault="000C38A3" w:rsidP="000C38A3">
      <w:pPr>
        <w:rPr>
          <w:rFonts w:ascii="HG丸ｺﾞｼｯｸM-PRO" w:eastAsia="HG丸ｺﾞｼｯｸM-PRO" w:hAnsi="HG丸ｺﾞｼｯｸM-PRO"/>
          <w:szCs w:val="21"/>
        </w:rPr>
      </w:pPr>
    </w:p>
    <w:p w14:paraId="0F243636" w14:textId="77777777" w:rsidR="000C38A3" w:rsidRPr="00B45AE1" w:rsidRDefault="000C38A3" w:rsidP="000C38A3">
      <w:pPr>
        <w:ind w:leftChars="2200" w:left="4620"/>
        <w:rPr>
          <w:rFonts w:ascii="HG丸ｺﾞｼｯｸM-PRO" w:eastAsia="HG丸ｺﾞｼｯｸM-PRO" w:hAnsi="HG丸ｺﾞｼｯｸM-PRO"/>
          <w:b/>
          <w:szCs w:val="21"/>
        </w:rPr>
      </w:pPr>
      <w:r w:rsidRPr="00B45AE1">
        <w:rPr>
          <w:rFonts w:ascii="HG丸ｺﾞｼｯｸM-PRO" w:eastAsia="HG丸ｺﾞｼｯｸM-PRO" w:hAnsi="HG丸ｺﾞｼｯｸM-PRO" w:hint="eastAsia"/>
          <w:b/>
          <w:szCs w:val="21"/>
        </w:rPr>
        <w:t>日時：令和２年12月23日（水）</w:t>
      </w:r>
    </w:p>
    <w:p w14:paraId="7B407467" w14:textId="751FEEDC" w:rsidR="000C38A3" w:rsidRPr="00B45AE1" w:rsidRDefault="000C38A3" w:rsidP="000C38A3">
      <w:pPr>
        <w:ind w:leftChars="2100" w:left="4410" w:firstLineChars="400" w:firstLine="843"/>
        <w:rPr>
          <w:rFonts w:ascii="HG丸ｺﾞｼｯｸM-PRO" w:eastAsia="HG丸ｺﾞｼｯｸM-PRO" w:hAnsi="HG丸ｺﾞｼｯｸM-PRO"/>
          <w:b/>
          <w:szCs w:val="21"/>
        </w:rPr>
      </w:pPr>
      <w:r w:rsidRPr="00B45AE1">
        <w:rPr>
          <w:rFonts w:ascii="HG丸ｺﾞｼｯｸM-PRO" w:eastAsia="HG丸ｺﾞｼｯｸM-PRO" w:hAnsi="HG丸ｺﾞｼｯｸM-PRO" w:hint="eastAsia"/>
          <w:b/>
          <w:szCs w:val="21"/>
        </w:rPr>
        <w:t>午前11時00分</w:t>
      </w:r>
      <w:r w:rsidR="00301941">
        <w:rPr>
          <w:rFonts w:ascii="HG丸ｺﾞｼｯｸM-PRO" w:eastAsia="HG丸ｺﾞｼｯｸM-PRO" w:hAnsi="HG丸ｺﾞｼｯｸM-PRO" w:hint="eastAsia"/>
          <w:b/>
          <w:szCs w:val="21"/>
        </w:rPr>
        <w:t>から</w:t>
      </w:r>
    </w:p>
    <w:p w14:paraId="72BE9BDC" w14:textId="77777777" w:rsidR="000C38A3" w:rsidRPr="00B45AE1" w:rsidRDefault="000C38A3" w:rsidP="000C38A3">
      <w:pPr>
        <w:ind w:leftChars="2200" w:left="4620"/>
        <w:rPr>
          <w:rFonts w:ascii="HG丸ｺﾞｼｯｸM-PRO" w:eastAsia="HG丸ｺﾞｼｯｸM-PRO" w:hAnsi="HG丸ｺﾞｼｯｸM-PRO"/>
          <w:b/>
          <w:szCs w:val="21"/>
        </w:rPr>
      </w:pPr>
      <w:r w:rsidRPr="00B45AE1">
        <w:rPr>
          <w:rFonts w:ascii="HG丸ｺﾞｼｯｸM-PRO" w:eastAsia="HG丸ｺﾞｼｯｸM-PRO" w:hAnsi="HG丸ｺﾞｼｯｸM-PRO" w:hint="eastAsia"/>
          <w:b/>
          <w:szCs w:val="21"/>
        </w:rPr>
        <w:t>場所：国民会館住友生命ビル</w:t>
      </w:r>
    </w:p>
    <w:p w14:paraId="156E3E49" w14:textId="77777777" w:rsidR="000C38A3" w:rsidRPr="00B45AE1" w:rsidRDefault="000C38A3" w:rsidP="000C38A3">
      <w:pPr>
        <w:ind w:leftChars="2550" w:left="5355"/>
        <w:rPr>
          <w:rFonts w:ascii="HG丸ｺﾞｼｯｸM-PRO" w:eastAsia="HG丸ｺﾞｼｯｸM-PRO" w:hAnsi="HG丸ｺﾞｼｯｸM-PRO"/>
          <w:b/>
          <w:szCs w:val="21"/>
        </w:rPr>
      </w:pPr>
      <w:r w:rsidRPr="00B45AE1">
        <w:rPr>
          <w:rFonts w:ascii="HG丸ｺﾞｼｯｸM-PRO" w:eastAsia="HG丸ｺﾞｼｯｸM-PRO" w:hAnsi="HG丸ｺﾞｼｯｸM-PRO" w:hint="eastAsia"/>
          <w:b/>
          <w:szCs w:val="21"/>
        </w:rPr>
        <w:t>12階大ホール</w:t>
      </w:r>
    </w:p>
    <w:p w14:paraId="415837A2" w14:textId="67234A8F" w:rsidR="000C38A3" w:rsidRPr="00B45AE1" w:rsidRDefault="000C38A3">
      <w:pPr>
        <w:widowControl/>
        <w:jc w:val="left"/>
        <w:rPr>
          <w:rFonts w:ascii="HG丸ｺﾞｼｯｸM-PRO" w:eastAsia="HG丸ｺﾞｼｯｸM-PRO" w:hAnsi="HG丸ｺﾞｼｯｸM-PRO"/>
          <w:szCs w:val="21"/>
        </w:rPr>
      </w:pPr>
      <w:r w:rsidRPr="00B45AE1">
        <w:rPr>
          <w:rFonts w:ascii="HG丸ｺﾞｼｯｸM-PRO" w:eastAsia="HG丸ｺﾞｼｯｸM-PRO" w:hAnsi="HG丸ｺﾞｼｯｸM-PRO"/>
          <w:szCs w:val="21"/>
        </w:rPr>
        <w:br w:type="page"/>
      </w:r>
    </w:p>
    <w:p w14:paraId="406F70E8" w14:textId="68644288" w:rsidR="00301941" w:rsidRDefault="00301941"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出席委員（五十音順、敬称略）</w:t>
      </w:r>
    </w:p>
    <w:p w14:paraId="4E084C5D" w14:textId="77777777" w:rsidR="00301941" w:rsidRDefault="00301941" w:rsidP="00CC1FCB">
      <w:pPr>
        <w:rPr>
          <w:rFonts w:ascii="HG丸ｺﾞｼｯｸM-PRO" w:eastAsia="HG丸ｺﾞｼｯｸM-PRO" w:hAnsi="HG丸ｺﾞｼｯｸM-PRO"/>
          <w:szCs w:val="21"/>
        </w:rPr>
      </w:pPr>
    </w:p>
    <w:p w14:paraId="62B748BC" w14:textId="7F95AC96" w:rsidR="00301941" w:rsidRDefault="00301941"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大竹　浩司　　　公益社団法人　大阪聴力障害者協会　会長</w:t>
      </w:r>
    </w:p>
    <w:p w14:paraId="13656EDE" w14:textId="77CEB66A" w:rsidR="00301941" w:rsidRPr="00301941" w:rsidRDefault="00301941"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小野　達也　　　桃山学院大学　社会学部　社会福祉学科　教授（会長）</w:t>
      </w:r>
    </w:p>
    <w:p w14:paraId="28B7B388" w14:textId="60DF9CB7" w:rsidR="00301941" w:rsidRDefault="00301941"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黒田　隆之　　　桃山学院大学　社会学部　社会福祉学科　准教授</w:t>
      </w:r>
    </w:p>
    <w:p w14:paraId="15FAB86C" w14:textId="176296D3" w:rsidR="00301941" w:rsidRPr="00301941" w:rsidRDefault="00301941"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坂本　ヒロ子　　社会福祉法人　大阪手をつなぐ育成会　理事長</w:t>
      </w:r>
    </w:p>
    <w:p w14:paraId="10BC633D" w14:textId="29F59CE6" w:rsidR="00301941" w:rsidRDefault="00301941"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塩見　洋介　　　障害者（児）を守る全大阪連絡協議会　事務局長</w:t>
      </w:r>
    </w:p>
    <w:p w14:paraId="772B7A14" w14:textId="50CAC9CC" w:rsidR="00301941" w:rsidRDefault="00301941"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壷井　一平　　　大阪</w:t>
      </w:r>
      <w:r w:rsidR="009B5F99">
        <w:rPr>
          <w:rFonts w:ascii="HG丸ｺﾞｼｯｸM-PRO" w:eastAsia="HG丸ｺﾞｼｯｸM-PRO" w:hAnsi="HG丸ｺﾞｼｯｸM-PRO" w:hint="eastAsia"/>
          <w:szCs w:val="21"/>
        </w:rPr>
        <w:t>ともだちの会　全国本人活動連絡協議会</w:t>
      </w:r>
    </w:p>
    <w:p w14:paraId="7B8001E8" w14:textId="63B5B27C"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寺田　一男　　　一般財団法人　大阪府身体障害者福祉協会会長</w:t>
      </w:r>
    </w:p>
    <w:p w14:paraId="444A756A" w14:textId="18A9C0C9"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原　憲一郎　　　社会福祉法人　四天王寺福祉事業団法人本部　副部長</w:t>
      </w:r>
    </w:p>
    <w:p w14:paraId="6F108915" w14:textId="112F80AB"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福田　啓子　　　一般社団法人　大阪自閉スペクトラム症協会　理事長</w:t>
      </w:r>
    </w:p>
    <w:p w14:paraId="21BF9267" w14:textId="57B11A98"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古田　朋也　　　障害者の自立と完全参加を目指す全大阪連絡会議　議長</w:t>
      </w:r>
    </w:p>
    <w:p w14:paraId="115127C8" w14:textId="593784F1"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松上　利男　　　一般社団法人　大阪知的障害者福祉協会　会長</w:t>
      </w:r>
    </w:p>
    <w:p w14:paraId="72353246" w14:textId="7DC390D6"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松本　信代　　　特定非営利活動法人　大阪難病連　理事長</w:t>
      </w:r>
    </w:p>
    <w:p w14:paraId="52986CF5" w14:textId="24D2C1F0" w:rsidR="00A92037" w:rsidRDefault="00A92037" w:rsidP="00CC1FC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松本　親明　　　公益社団法人　関西経済連合会　理事・労働政策部長</w:t>
      </w:r>
    </w:p>
    <w:p w14:paraId="757E09D5" w14:textId="6B7447F6"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宮村　誠一　　　大阪府障がい者スポーツ協会　専務理事</w:t>
      </w:r>
    </w:p>
    <w:p w14:paraId="3735AEEA" w14:textId="278A5EE9"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森田　昌吾　　　河南町長</w:t>
      </w:r>
    </w:p>
    <w:p w14:paraId="03427B9D" w14:textId="03756543"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ＭＳ 明朝" w:eastAsia="ＭＳ 明朝" w:hAnsi="ＭＳ 明朝" w:cs="ＭＳ 明朝" w:hint="eastAsia"/>
          <w:szCs w:val="21"/>
        </w:rPr>
        <w:t>吉田　文　　　　大阪保健医療大学　保健医療学部　リハビリテーション学科　教授</w:t>
      </w:r>
    </w:p>
    <w:p w14:paraId="1C33C983" w14:textId="26285CF2" w:rsidR="00301941"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ＭＳ 明朝" w:eastAsia="ＭＳ 明朝" w:hAnsi="ＭＳ 明朝" w:cs="ＭＳ 明朝" w:hint="eastAsia"/>
          <w:szCs w:val="21"/>
        </w:rPr>
        <w:t>𠮷</w:t>
      </w:r>
      <w:r>
        <w:rPr>
          <w:rFonts w:ascii="HG丸ｺﾞｼｯｸM-PRO" w:eastAsia="HG丸ｺﾞｼｯｸM-PRO" w:hAnsi="HG丸ｺﾞｼｯｸM-PRO" w:hint="eastAsia"/>
          <w:szCs w:val="21"/>
        </w:rPr>
        <w:t>田　初恵　　　関西福祉科学大学　社会福祉学部　社会福祉学科　教授</w:t>
      </w:r>
    </w:p>
    <w:p w14:paraId="6332A1A6" w14:textId="77777777" w:rsidR="00301941" w:rsidRDefault="00301941" w:rsidP="00CC1FCB">
      <w:pPr>
        <w:rPr>
          <w:rFonts w:ascii="HG丸ｺﾞｼｯｸM-PRO" w:eastAsia="HG丸ｺﾞｼｯｸM-PRO" w:hAnsi="HG丸ｺﾞｼｯｸM-PRO"/>
          <w:szCs w:val="21"/>
        </w:rPr>
      </w:pPr>
    </w:p>
    <w:p w14:paraId="3313EA46" w14:textId="77777777" w:rsidR="00301941" w:rsidRDefault="00301941" w:rsidP="00CC1FCB">
      <w:pPr>
        <w:rPr>
          <w:rFonts w:ascii="HG丸ｺﾞｼｯｸM-PRO" w:eastAsia="HG丸ｺﾞｼｯｸM-PRO" w:hAnsi="HG丸ｺﾞｼｯｸM-PRO"/>
          <w:szCs w:val="21"/>
        </w:rPr>
      </w:pPr>
    </w:p>
    <w:p w14:paraId="42753704" w14:textId="77777777" w:rsidR="00301941" w:rsidRDefault="00301941" w:rsidP="00CC1FCB">
      <w:pPr>
        <w:rPr>
          <w:rFonts w:ascii="HG丸ｺﾞｼｯｸM-PRO" w:eastAsia="HG丸ｺﾞｼｯｸM-PRO" w:hAnsi="HG丸ｺﾞｼｯｸM-PRO"/>
          <w:szCs w:val="21"/>
        </w:rPr>
      </w:pPr>
    </w:p>
    <w:p w14:paraId="2BC4B73A" w14:textId="77777777" w:rsidR="00301941" w:rsidRDefault="00301941" w:rsidP="00CC1FCB">
      <w:pPr>
        <w:rPr>
          <w:rFonts w:ascii="HG丸ｺﾞｼｯｸM-PRO" w:eastAsia="HG丸ｺﾞｼｯｸM-PRO" w:hAnsi="HG丸ｺﾞｼｯｸM-PRO"/>
          <w:szCs w:val="21"/>
        </w:rPr>
      </w:pPr>
    </w:p>
    <w:p w14:paraId="7A7914B8" w14:textId="77777777" w:rsidR="00301941" w:rsidRDefault="00301941" w:rsidP="00CC1FCB">
      <w:pPr>
        <w:rPr>
          <w:rFonts w:ascii="HG丸ｺﾞｼｯｸM-PRO" w:eastAsia="HG丸ｺﾞｼｯｸM-PRO" w:hAnsi="HG丸ｺﾞｼｯｸM-PRO"/>
          <w:szCs w:val="21"/>
        </w:rPr>
      </w:pPr>
    </w:p>
    <w:p w14:paraId="12519FAE" w14:textId="77777777" w:rsidR="00301941" w:rsidRDefault="00301941" w:rsidP="00CC1FCB">
      <w:pPr>
        <w:rPr>
          <w:rFonts w:ascii="HG丸ｺﾞｼｯｸM-PRO" w:eastAsia="HG丸ｺﾞｼｯｸM-PRO" w:hAnsi="HG丸ｺﾞｼｯｸM-PRO"/>
          <w:szCs w:val="21"/>
        </w:rPr>
      </w:pPr>
    </w:p>
    <w:p w14:paraId="378CC1B5" w14:textId="77777777" w:rsidR="00301941" w:rsidRDefault="00301941" w:rsidP="00CC1FCB">
      <w:pPr>
        <w:rPr>
          <w:rFonts w:ascii="HG丸ｺﾞｼｯｸM-PRO" w:eastAsia="HG丸ｺﾞｼｯｸM-PRO" w:hAnsi="HG丸ｺﾞｼｯｸM-PRO"/>
          <w:szCs w:val="21"/>
        </w:rPr>
      </w:pPr>
    </w:p>
    <w:p w14:paraId="02CB2D33" w14:textId="77777777" w:rsidR="00301941" w:rsidRDefault="00301941" w:rsidP="00CC1FCB">
      <w:pPr>
        <w:rPr>
          <w:rFonts w:ascii="HG丸ｺﾞｼｯｸM-PRO" w:eastAsia="HG丸ｺﾞｼｯｸM-PRO" w:hAnsi="HG丸ｺﾞｼｯｸM-PRO"/>
          <w:szCs w:val="21"/>
        </w:rPr>
      </w:pPr>
    </w:p>
    <w:p w14:paraId="2459738C" w14:textId="77777777" w:rsidR="00301941" w:rsidRDefault="00301941" w:rsidP="00CC1FCB">
      <w:pPr>
        <w:rPr>
          <w:rFonts w:ascii="HG丸ｺﾞｼｯｸM-PRO" w:eastAsia="HG丸ｺﾞｼｯｸM-PRO" w:hAnsi="HG丸ｺﾞｼｯｸM-PRO"/>
          <w:szCs w:val="21"/>
        </w:rPr>
      </w:pPr>
    </w:p>
    <w:p w14:paraId="6E088D57" w14:textId="77777777" w:rsidR="00301941" w:rsidRDefault="00301941" w:rsidP="00CC1FCB">
      <w:pPr>
        <w:rPr>
          <w:rFonts w:ascii="HG丸ｺﾞｼｯｸM-PRO" w:eastAsia="HG丸ｺﾞｼｯｸM-PRO" w:hAnsi="HG丸ｺﾞｼｯｸM-PRO"/>
          <w:szCs w:val="21"/>
        </w:rPr>
      </w:pPr>
    </w:p>
    <w:p w14:paraId="3F25DD67" w14:textId="77777777" w:rsidR="00301941" w:rsidRDefault="00301941" w:rsidP="00CC1FCB">
      <w:pPr>
        <w:rPr>
          <w:rFonts w:ascii="HG丸ｺﾞｼｯｸM-PRO" w:eastAsia="HG丸ｺﾞｼｯｸM-PRO" w:hAnsi="HG丸ｺﾞｼｯｸM-PRO"/>
          <w:szCs w:val="21"/>
        </w:rPr>
      </w:pPr>
    </w:p>
    <w:p w14:paraId="469587BA" w14:textId="77777777" w:rsidR="00301941" w:rsidRDefault="00301941" w:rsidP="00CC1FCB">
      <w:pPr>
        <w:rPr>
          <w:rFonts w:ascii="HG丸ｺﾞｼｯｸM-PRO" w:eastAsia="HG丸ｺﾞｼｯｸM-PRO" w:hAnsi="HG丸ｺﾞｼｯｸM-PRO"/>
          <w:szCs w:val="21"/>
        </w:rPr>
      </w:pPr>
    </w:p>
    <w:p w14:paraId="4C9FCDB6" w14:textId="77777777" w:rsidR="00301941" w:rsidRDefault="00301941" w:rsidP="00CC1FCB">
      <w:pPr>
        <w:rPr>
          <w:rFonts w:ascii="HG丸ｺﾞｼｯｸM-PRO" w:eastAsia="HG丸ｺﾞｼｯｸM-PRO" w:hAnsi="HG丸ｺﾞｼｯｸM-PRO"/>
          <w:szCs w:val="21"/>
        </w:rPr>
      </w:pPr>
    </w:p>
    <w:p w14:paraId="56263175" w14:textId="77777777" w:rsidR="00301941" w:rsidRDefault="00301941" w:rsidP="00CC1FCB">
      <w:pPr>
        <w:rPr>
          <w:rFonts w:ascii="HG丸ｺﾞｼｯｸM-PRO" w:eastAsia="HG丸ｺﾞｼｯｸM-PRO" w:hAnsi="HG丸ｺﾞｼｯｸM-PRO"/>
          <w:szCs w:val="21"/>
        </w:rPr>
      </w:pPr>
    </w:p>
    <w:p w14:paraId="4C7C1F4D" w14:textId="77777777" w:rsidR="00301941" w:rsidRDefault="00301941" w:rsidP="00CC1FCB">
      <w:pPr>
        <w:rPr>
          <w:rFonts w:ascii="HG丸ｺﾞｼｯｸM-PRO" w:eastAsia="HG丸ｺﾞｼｯｸM-PRO" w:hAnsi="HG丸ｺﾞｼｯｸM-PRO"/>
          <w:szCs w:val="21"/>
        </w:rPr>
      </w:pPr>
    </w:p>
    <w:p w14:paraId="79CB6014" w14:textId="77777777" w:rsidR="00301941" w:rsidRDefault="00301941" w:rsidP="00CC1FCB">
      <w:pPr>
        <w:rPr>
          <w:rFonts w:ascii="HG丸ｺﾞｼｯｸM-PRO" w:eastAsia="HG丸ｺﾞｼｯｸM-PRO" w:hAnsi="HG丸ｺﾞｼｯｸM-PRO"/>
          <w:szCs w:val="21"/>
        </w:rPr>
      </w:pPr>
    </w:p>
    <w:p w14:paraId="3F4242D5" w14:textId="670831D9" w:rsidR="00301941" w:rsidRDefault="00301941" w:rsidP="00CC1FCB">
      <w:pPr>
        <w:rPr>
          <w:rFonts w:ascii="HG丸ｺﾞｼｯｸM-PRO" w:eastAsia="HG丸ｺﾞｼｯｸM-PRO" w:hAnsi="HG丸ｺﾞｼｯｸM-PRO" w:hint="eastAsia"/>
          <w:szCs w:val="21"/>
        </w:rPr>
      </w:pPr>
      <w:bookmarkStart w:id="0" w:name="_GoBack"/>
      <w:bookmarkEnd w:id="0"/>
    </w:p>
    <w:p w14:paraId="4CB4AB49" w14:textId="77777777" w:rsidR="009B5F99" w:rsidRDefault="009B5F99" w:rsidP="00CC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664DB7" w:rsidRPr="00B45AE1">
        <w:rPr>
          <w:rFonts w:ascii="HG丸ｺﾞｼｯｸM-PRO" w:eastAsia="HG丸ｺﾞｼｯｸM-PRO" w:hAnsi="HG丸ｺﾞｼｯｸM-PRO" w:hint="eastAsia"/>
          <w:szCs w:val="21"/>
        </w:rPr>
        <w:t xml:space="preserve">　</w:t>
      </w:r>
    </w:p>
    <w:p w14:paraId="012E114B" w14:textId="0DFD6266" w:rsidR="0069405A" w:rsidRPr="00B45AE1" w:rsidRDefault="00664DB7" w:rsidP="009B5F99">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それでは、定刻となりましたので、ただ今より「第49回大阪府障がい者施策推進協議会」を開催させていただきます。</w:t>
      </w:r>
    </w:p>
    <w:p w14:paraId="4FCF5471" w14:textId="3E07FD0B" w:rsidR="00664DB7" w:rsidRPr="00B45AE1" w:rsidRDefault="00664DB7" w:rsidP="00664DB7">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委員の皆さま方におかれましては、ご多忙のところご出席を賜りまして、誠にありがとうございます。</w:t>
      </w:r>
    </w:p>
    <w:p w14:paraId="08ABFD4D" w14:textId="5382CFA9" w:rsidR="00BA1036" w:rsidRPr="00B45AE1" w:rsidRDefault="00664DB7"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本日の会議につきましては、新型コロナウイルス感染症の感染防止対策の一環</w:t>
      </w:r>
      <w:r w:rsidR="00056432" w:rsidRPr="00B45AE1">
        <w:rPr>
          <w:rFonts w:ascii="HG丸ｺﾞｼｯｸM-PRO" w:eastAsia="HG丸ｺﾞｼｯｸM-PRO" w:hAnsi="HG丸ｺﾞｼｯｸM-PRO" w:hint="eastAsia"/>
          <w:szCs w:val="21"/>
        </w:rPr>
        <w:t>によりまして、可能な限り事務局の出席者等を限定させていただいておりまして、全体の会議時間を１時間に短縮させていただくとともに、マスクを着用して出席させていただきますので、ご理解のほど何とぞよろしくお願いいたします。</w:t>
      </w:r>
    </w:p>
    <w:p w14:paraId="22421874" w14:textId="35D29512" w:rsidR="00056432" w:rsidRPr="00B45AE1" w:rsidRDefault="00056432"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また円滑な議事進行、意見交換の時間確保の観点から、事前に資料を送付し、あらかじめ</w:t>
      </w:r>
      <w:r w:rsidRPr="00B45AE1">
        <w:rPr>
          <w:rFonts w:ascii="HG丸ｺﾞｼｯｸM-PRO" w:eastAsia="HG丸ｺﾞｼｯｸM-PRO" w:hAnsi="HG丸ｺﾞｼｯｸM-PRO" w:hint="eastAsia"/>
          <w:szCs w:val="21"/>
        </w:rPr>
        <w:lastRenderedPageBreak/>
        <w:t>委員の皆さまから意見を聴取させていただいたところでございま</w:t>
      </w:r>
      <w:r w:rsidR="00262E19" w:rsidRPr="00B45AE1">
        <w:rPr>
          <w:rFonts w:ascii="HG丸ｺﾞｼｯｸM-PRO" w:eastAsia="HG丸ｺﾞｼｯｸM-PRO" w:hAnsi="HG丸ｺﾞｼｯｸM-PRO" w:hint="eastAsia"/>
          <w:szCs w:val="21"/>
        </w:rPr>
        <w:t>して、事務局の説明についても</w:t>
      </w:r>
      <w:r w:rsidR="009B5F99">
        <w:rPr>
          <w:rFonts w:ascii="HG丸ｺﾞｼｯｸM-PRO" w:eastAsia="HG丸ｺﾞｼｯｸM-PRO" w:hAnsi="HG丸ｺﾞｼｯｸM-PRO" w:hint="eastAsia"/>
          <w:szCs w:val="21"/>
        </w:rPr>
        <w:t>可能な限り簡略化させていただきますとともに、本日は資料の種類</w:t>
      </w:r>
      <w:r w:rsidR="00262E19" w:rsidRPr="00B45AE1">
        <w:rPr>
          <w:rFonts w:ascii="HG丸ｺﾞｼｯｸM-PRO" w:eastAsia="HG丸ｺﾞｼｯｸM-PRO" w:hAnsi="HG丸ｺﾞｼｯｸM-PRO" w:hint="eastAsia"/>
          <w:szCs w:val="21"/>
        </w:rPr>
        <w:t>が多うございますので、説明時の</w:t>
      </w:r>
      <w:r w:rsidR="00BD4E0E" w:rsidRPr="00B45AE1">
        <w:rPr>
          <w:rFonts w:ascii="HG丸ｺﾞｼｯｸM-PRO" w:eastAsia="HG丸ｺﾞｼｯｸM-PRO" w:hAnsi="HG丸ｺﾞｼｯｸM-PRO" w:hint="eastAsia"/>
          <w:szCs w:val="21"/>
        </w:rPr>
        <w:t>点字版</w:t>
      </w:r>
      <w:r w:rsidR="009B5F99">
        <w:rPr>
          <w:rFonts w:ascii="HG丸ｺﾞｼｯｸM-PRO" w:eastAsia="HG丸ｺﾞｼｯｸM-PRO" w:hAnsi="HG丸ｺﾞｼｯｸM-PRO" w:hint="eastAsia"/>
          <w:szCs w:val="21"/>
        </w:rPr>
        <w:t>資料、ルビ版</w:t>
      </w:r>
      <w:r w:rsidR="00262E19" w:rsidRPr="00B45AE1">
        <w:rPr>
          <w:rFonts w:ascii="HG丸ｺﾞｼｯｸM-PRO" w:eastAsia="HG丸ｺﾞｼｯｸM-PRO" w:hAnsi="HG丸ｺﾞｼｯｸM-PRO" w:hint="eastAsia"/>
          <w:szCs w:val="21"/>
        </w:rPr>
        <w:t>資料のページ数の案内については、補助員が個別に対応させていただき、説明時には</w:t>
      </w:r>
      <w:r w:rsidR="00E6176F" w:rsidRPr="00B45AE1">
        <w:rPr>
          <w:rFonts w:ascii="HG丸ｺﾞｼｯｸM-PRO" w:eastAsia="HG丸ｺﾞｼｯｸM-PRO" w:hAnsi="HG丸ｺﾞｼｯｸM-PRO" w:hint="eastAsia"/>
          <w:szCs w:val="21"/>
        </w:rPr>
        <w:t>墨字版</w:t>
      </w:r>
      <w:r w:rsidR="00262E19" w:rsidRPr="00B45AE1">
        <w:rPr>
          <w:rFonts w:ascii="HG丸ｺﾞｼｯｸM-PRO" w:eastAsia="HG丸ｺﾞｼｯｸM-PRO" w:hAnsi="HG丸ｺﾞｼｯｸM-PRO" w:hint="eastAsia"/>
          <w:szCs w:val="21"/>
        </w:rPr>
        <w:t>資料のページのみをご案内させていただきますので、ご協力のほど</w:t>
      </w:r>
      <w:r w:rsidR="00F91CED" w:rsidRPr="00B45AE1">
        <w:rPr>
          <w:rFonts w:ascii="HG丸ｺﾞｼｯｸM-PRO" w:eastAsia="HG丸ｺﾞｼｯｸM-PRO" w:hAnsi="HG丸ｺﾞｼｯｸM-PRO" w:hint="eastAsia"/>
          <w:szCs w:val="21"/>
        </w:rPr>
        <w:t>何とぞよろしくお願いいたします。</w:t>
      </w:r>
    </w:p>
    <w:p w14:paraId="63C01AC9" w14:textId="1760B8BD" w:rsidR="00F91CED" w:rsidRPr="00B45AE1" w:rsidRDefault="00F91CED"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現在の委員は</w:t>
      </w:r>
      <w:r w:rsidR="006414CD" w:rsidRPr="00B45AE1">
        <w:rPr>
          <w:rFonts w:ascii="HG丸ｺﾞｼｯｸM-PRO" w:eastAsia="HG丸ｺﾞｼｯｸM-PRO" w:hAnsi="HG丸ｺﾞｼｯｸM-PRO" w:hint="eastAsia"/>
          <w:szCs w:val="21"/>
        </w:rPr>
        <w:t>、配布しております名簿のとおりでございます。本日は、委員数28人のうち現時点で17名のご出席をいただいておりますので、『大阪府障害者施策推進協議会条例』第５条第２項の規定により、会議が有効に成立しておりますこと、ご報告させていただきます。</w:t>
      </w:r>
    </w:p>
    <w:p w14:paraId="351DEB4F" w14:textId="184E35A2" w:rsidR="00000683" w:rsidRPr="00B45AE1" w:rsidRDefault="006414CD"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次にお配りしております資料の確認をさせていただきます。</w:t>
      </w:r>
    </w:p>
    <w:p w14:paraId="3C5B7CA2" w14:textId="0B6C4140" w:rsidR="00000683" w:rsidRPr="00B45AE1" w:rsidRDefault="006414CD"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まず表に</w:t>
      </w:r>
      <w:r w:rsidR="00420D06"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次第</w:t>
      </w:r>
      <w:r w:rsidR="00420D06"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でございます。</w:t>
      </w:r>
    </w:p>
    <w:p w14:paraId="6DA489E2" w14:textId="530FECF8" w:rsidR="00000683" w:rsidRPr="00B45AE1" w:rsidRDefault="00000683"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次に表裏になっておりますが</w:t>
      </w:r>
      <w:r w:rsidR="00420D06"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配席図</w:t>
      </w:r>
      <w:r w:rsidR="00420D06"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と</w:t>
      </w:r>
      <w:r w:rsidR="00420D06"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名簿</w:t>
      </w:r>
      <w:r w:rsidR="00420D06"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でございます。</w:t>
      </w:r>
    </w:p>
    <w:p w14:paraId="0F291D77" w14:textId="2502D331" w:rsidR="00000683" w:rsidRPr="00B45AE1" w:rsidRDefault="00000683"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少し分厚い冊子でございますが、資料１－１ということで「第５次大阪府障がい者計画（案）」でございます。</w:t>
      </w:r>
    </w:p>
    <w:p w14:paraId="749BD91D" w14:textId="2EC7C707" w:rsidR="006414CD" w:rsidRPr="00B45AE1" w:rsidRDefault="00000683"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Ａ４の横になります。資料１－２といたしまして「第５次大阪府障がい者計画（案）に対する委員意見と大阪府の考え方について」でございます。</w:t>
      </w:r>
    </w:p>
    <w:p w14:paraId="6222FE4B" w14:textId="22518C78" w:rsidR="00000683" w:rsidRPr="00B45AE1" w:rsidRDefault="006F53B3" w:rsidP="0005643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同じくＡ４の横になります。資料２といたしまし</w:t>
      </w:r>
      <w:r w:rsidR="00000683" w:rsidRPr="00B45AE1">
        <w:rPr>
          <w:rFonts w:ascii="HG丸ｺﾞｼｯｸM-PRO" w:eastAsia="HG丸ｺﾞｼｯｸM-PRO" w:hAnsi="HG丸ｺﾞｼｯｸM-PRO" w:hint="eastAsia"/>
          <w:szCs w:val="21"/>
        </w:rPr>
        <w:t>て「</w:t>
      </w:r>
      <w:r w:rsidR="00D7242E" w:rsidRPr="00B45AE1">
        <w:rPr>
          <w:rFonts w:ascii="HG丸ｺﾞｼｯｸM-PRO" w:eastAsia="HG丸ｺﾞｼｯｸM-PRO" w:hAnsi="HG丸ｺﾞｼｯｸM-PRO" w:hint="eastAsia"/>
          <w:szCs w:val="21"/>
        </w:rPr>
        <w:t>第４次大阪府障がい者計画（後期計画）具体的な</w:t>
      </w:r>
      <w:r w:rsidR="00E73D1C" w:rsidRPr="00B45AE1">
        <w:rPr>
          <w:rFonts w:ascii="HG丸ｺﾞｼｯｸM-PRO" w:eastAsia="HG丸ｺﾞｼｯｸM-PRO" w:hAnsi="HG丸ｺﾞｼｯｸM-PRO" w:hint="eastAsia"/>
          <w:szCs w:val="21"/>
        </w:rPr>
        <w:t>取り組み</w:t>
      </w:r>
      <w:r w:rsidR="00D7242E" w:rsidRPr="00B45AE1">
        <w:rPr>
          <w:rFonts w:ascii="HG丸ｺﾞｼｯｸM-PRO" w:eastAsia="HG丸ｺﾞｼｯｸM-PRO" w:hAnsi="HG丸ｺﾞｼｯｸM-PRO" w:hint="eastAsia"/>
          <w:szCs w:val="21"/>
        </w:rPr>
        <w:t>・達成状況</w:t>
      </w:r>
      <w:r w:rsidR="00000683" w:rsidRPr="00B45AE1">
        <w:rPr>
          <w:rFonts w:ascii="HG丸ｺﾞｼｯｸM-PRO" w:eastAsia="HG丸ｺﾞｼｯｸM-PRO" w:hAnsi="HG丸ｺﾞｼｯｸM-PRO" w:hint="eastAsia"/>
          <w:szCs w:val="21"/>
        </w:rPr>
        <w:t>」</w:t>
      </w:r>
      <w:r w:rsidR="00D7242E" w:rsidRPr="00B45AE1">
        <w:rPr>
          <w:rFonts w:ascii="HG丸ｺﾞｼｯｸM-PRO" w:eastAsia="HG丸ｺﾞｼｯｸM-PRO" w:hAnsi="HG丸ｺﾞｼｯｸM-PRO" w:hint="eastAsia"/>
          <w:szCs w:val="21"/>
        </w:rPr>
        <w:t>でございます。</w:t>
      </w:r>
    </w:p>
    <w:p w14:paraId="7E17BB8C" w14:textId="5901D60E" w:rsidR="00D7242E" w:rsidRPr="00B45AE1" w:rsidRDefault="00D7242E"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Ａ４縦になります。資料３といたしまして「第５期大阪府障がい福祉計画</w:t>
      </w:r>
      <w:r w:rsidR="006F53B3">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第１期大阪府障がい児福祉計画令和元年度実施状況」でございます。</w:t>
      </w:r>
    </w:p>
    <w:p w14:paraId="12BD7210" w14:textId="2883D579" w:rsidR="00D7242E" w:rsidRPr="00B45AE1" w:rsidRDefault="00D7242E"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資料４といたしまして、Ａ４縦になります。「第５期大阪府障がい福祉計画</w:t>
      </w:r>
      <w:r w:rsidR="006F53B3">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第１期大阪府障がい児福祉計画成果目標・活動指標令和元年度実績」でございます。</w:t>
      </w:r>
    </w:p>
    <w:p w14:paraId="5D340E7B" w14:textId="318263A5" w:rsidR="00420D06" w:rsidRPr="00B45AE1" w:rsidRDefault="00420D06"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最後に、Ａ４の横になります。資料５といたしまして「令和元年度障がい者施策推進協議</w:t>
      </w:r>
      <w:r w:rsidRPr="00B45AE1">
        <w:rPr>
          <w:rFonts w:ascii="HG丸ｺﾞｼｯｸM-PRO" w:eastAsia="HG丸ｺﾞｼｯｸM-PRO" w:hAnsi="HG丸ｺﾞｼｯｸM-PRO" w:hint="eastAsia"/>
          <w:szCs w:val="21"/>
        </w:rPr>
        <w:lastRenderedPageBreak/>
        <w:t>会各部会の活動状況について」でございます。</w:t>
      </w:r>
    </w:p>
    <w:p w14:paraId="72357E6A" w14:textId="578A5881" w:rsidR="00420D06" w:rsidRPr="00B45AE1" w:rsidRDefault="00420D06"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資料は以上になりますが、資料の不足等がございましたら事務局までお知らせをお願いいたします。よろしいでしょうか。</w:t>
      </w:r>
    </w:p>
    <w:p w14:paraId="71722A85" w14:textId="6F19743A" w:rsidR="00420D06" w:rsidRPr="00B45AE1" w:rsidRDefault="00420D06"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なお大阪府におきましては、会議の公開に関する指針を定めておりまして、</w:t>
      </w:r>
      <w:r w:rsidR="00A9402D">
        <w:rPr>
          <w:rFonts w:ascii="HG丸ｺﾞｼｯｸM-PRO" w:eastAsia="HG丸ｺﾞｼｯｸM-PRO" w:hAnsi="HG丸ｺﾞｼｯｸM-PRO" w:hint="eastAsia"/>
          <w:szCs w:val="21"/>
        </w:rPr>
        <w:t>本指針に基づき本会議も原則として公開としております。個人の委員名</w:t>
      </w:r>
      <w:r w:rsidRPr="00B45AE1">
        <w:rPr>
          <w:rFonts w:ascii="HG丸ｺﾞｼｯｸM-PRO" w:eastAsia="HG丸ｺﾞｼｯｸM-PRO" w:hAnsi="HG丸ｺﾞｼｯｸM-PRO" w:hint="eastAsia"/>
          <w:szCs w:val="21"/>
        </w:rPr>
        <w:t>は記載いたしませんが、配布資料とともに</w:t>
      </w:r>
      <w:r w:rsidR="006F53B3">
        <w:rPr>
          <w:rFonts w:ascii="HG丸ｺﾞｼｯｸM-PRO" w:eastAsia="HG丸ｺﾞｼｯｸM-PRO" w:hAnsi="HG丸ｺﾞｼｯｸM-PRO" w:hint="eastAsia"/>
          <w:szCs w:val="21"/>
        </w:rPr>
        <w:t>、委員の皆さまの発言内容をそのまま議事録として、大阪府</w:t>
      </w:r>
      <w:r w:rsidR="00396F4F" w:rsidRPr="00B45AE1">
        <w:rPr>
          <w:rFonts w:ascii="HG丸ｺﾞｼｯｸM-PRO" w:eastAsia="HG丸ｺﾞｼｯｸM-PRO" w:hAnsi="HG丸ｺﾞｼｯｸM-PRO" w:hint="eastAsia"/>
          <w:szCs w:val="21"/>
        </w:rPr>
        <w:t>のホームページで公開する予定にしておりますので、あらかじめご了解いただきますようお願いいたします。</w:t>
      </w:r>
    </w:p>
    <w:p w14:paraId="75BEF96A" w14:textId="7FB2006C" w:rsidR="00396F4F" w:rsidRPr="00B45AE1" w:rsidRDefault="00396F4F"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この会議には手話通訳を利用されている聴覚障がい者の委員の方や点字資料を使用されている視覚障がいの委員の方などがおられます。障がい者への情報保障と会議の円滑な進行のため、ご発言の際には、その都度お名前をおっしゃっていただくとともに、手話通訳の方が、手話通訳ができるようにゆっくりとかつはっきりとご発言をお願いいたします。</w:t>
      </w:r>
    </w:p>
    <w:p w14:paraId="59AEA154" w14:textId="091DE080" w:rsidR="00396F4F" w:rsidRPr="00B45AE1" w:rsidRDefault="006F53B3" w:rsidP="0005643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また、点字資料等につきましては、墨字資料とページ</w:t>
      </w:r>
      <w:r w:rsidR="00396F4F" w:rsidRPr="00B45AE1">
        <w:rPr>
          <w:rFonts w:ascii="HG丸ｺﾞｼｯｸM-PRO" w:eastAsia="HG丸ｺﾞｼｯｸM-PRO" w:hAnsi="HG丸ｺﾞｼｯｸM-PRO" w:hint="eastAsia"/>
          <w:szCs w:val="21"/>
        </w:rPr>
        <w:t>が異なりますので、資料を引用したり</w:t>
      </w:r>
      <w:r w:rsidR="0080723F" w:rsidRPr="00B45AE1">
        <w:rPr>
          <w:rFonts w:ascii="HG丸ｺﾞｼｯｸM-PRO" w:eastAsia="HG丸ｺﾞｼｯｸM-PRO" w:hAnsi="HG丸ｺﾞｼｯｸM-PRO" w:hint="eastAsia"/>
          <w:szCs w:val="21"/>
        </w:rPr>
        <w:t>、</w:t>
      </w:r>
      <w:r w:rsidR="00396F4F" w:rsidRPr="00B45AE1">
        <w:rPr>
          <w:rFonts w:ascii="HG丸ｺﾞｼｯｸM-PRO" w:eastAsia="HG丸ｺﾞｼｯｸM-PRO" w:hAnsi="HG丸ｺﾞｼｯｸM-PRO" w:hint="eastAsia"/>
          <w:szCs w:val="21"/>
        </w:rPr>
        <w:t>言及されたり</w:t>
      </w:r>
      <w:r w:rsidR="0080723F" w:rsidRPr="00B45AE1">
        <w:rPr>
          <w:rFonts w:ascii="HG丸ｺﾞｼｯｸM-PRO" w:eastAsia="HG丸ｺﾞｼｯｸM-PRO" w:hAnsi="HG丸ｺﾞｼｯｸM-PRO" w:hint="eastAsia"/>
          <w:szCs w:val="21"/>
        </w:rPr>
        <w:t>する場合には、具体的な箇所を読み上げる等ご配慮を願いいたします。</w:t>
      </w:r>
    </w:p>
    <w:p w14:paraId="5240797A" w14:textId="2A95C64E" w:rsidR="0080723F" w:rsidRDefault="0080723F" w:rsidP="0005643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それでは、以後の議事進行につきましては、小野会長にお願いしたいと思います。よろしく、お願いいたします。</w:t>
      </w:r>
    </w:p>
    <w:p w14:paraId="4EE55A35" w14:textId="77777777" w:rsidR="006F53B3" w:rsidRPr="00B45AE1" w:rsidRDefault="006F53B3" w:rsidP="00056432">
      <w:pPr>
        <w:ind w:firstLineChars="100" w:firstLine="210"/>
        <w:rPr>
          <w:rFonts w:ascii="HG丸ｺﾞｼｯｸM-PRO" w:eastAsia="HG丸ｺﾞｼｯｸM-PRO" w:hAnsi="HG丸ｺﾞｼｯｸM-PRO"/>
          <w:szCs w:val="21"/>
        </w:rPr>
      </w:pPr>
    </w:p>
    <w:p w14:paraId="73C1B2BD" w14:textId="77777777" w:rsidR="006F53B3" w:rsidRDefault="0080723F" w:rsidP="0080723F">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16A2C007" w14:textId="03C3A348" w:rsidR="0080723F" w:rsidRPr="00B45AE1" w:rsidRDefault="0080723F" w:rsidP="006F53B3">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はい、皆さん、おはようございます。年の瀬なのですが、大変な状況だと思います。前回</w:t>
      </w:r>
      <w:r w:rsidR="006F53B3">
        <w:rPr>
          <w:rFonts w:ascii="HG丸ｺﾞｼｯｸM-PRO" w:eastAsia="HG丸ｺﾞｼｯｸM-PRO" w:hAnsi="HG丸ｺﾞｼｯｸM-PRO" w:hint="eastAsia"/>
          <w:szCs w:val="21"/>
        </w:rPr>
        <w:t>同様</w:t>
      </w:r>
      <w:r w:rsidRPr="00B45AE1">
        <w:rPr>
          <w:rFonts w:ascii="HG丸ｺﾞｼｯｸM-PRO" w:eastAsia="HG丸ｺﾞｼｯｸM-PRO" w:hAnsi="HG丸ｺﾞｼｯｸM-PRO" w:hint="eastAsia"/>
          <w:szCs w:val="21"/>
        </w:rPr>
        <w:t>、今回も、何と</w:t>
      </w:r>
      <w:r w:rsidR="00481F6A" w:rsidRPr="00B45AE1">
        <w:rPr>
          <w:rFonts w:ascii="HG丸ｺﾞｼｯｸM-PRO" w:eastAsia="HG丸ｺﾞｼｯｸM-PRO" w:hAnsi="HG丸ｺﾞｼｯｸM-PRO" w:hint="eastAsia"/>
          <w:szCs w:val="21"/>
        </w:rPr>
        <w:t>い</w:t>
      </w:r>
      <w:r w:rsidRPr="00B45AE1">
        <w:rPr>
          <w:rFonts w:ascii="HG丸ｺﾞｼｯｸM-PRO" w:eastAsia="HG丸ｺﾞｼｯｸM-PRO" w:hAnsi="HG丸ｺﾞｼｯｸM-PRO" w:hint="eastAsia"/>
          <w:szCs w:val="21"/>
        </w:rPr>
        <w:t>いますか、幸いと</w:t>
      </w:r>
      <w:r w:rsidR="00481F6A" w:rsidRPr="00B45AE1">
        <w:rPr>
          <w:rFonts w:ascii="HG丸ｺﾞｼｯｸM-PRO" w:eastAsia="HG丸ｺﾞｼｯｸM-PRO" w:hAnsi="HG丸ｺﾞｼｯｸM-PRO" w:hint="eastAsia"/>
          <w:szCs w:val="21"/>
        </w:rPr>
        <w:t>い</w:t>
      </w:r>
      <w:r w:rsidRPr="00B45AE1">
        <w:rPr>
          <w:rFonts w:ascii="HG丸ｺﾞｼｯｸM-PRO" w:eastAsia="HG丸ｺﾞｼｯｸM-PRO" w:hAnsi="HG丸ｺﾞｼｯｸM-PRO" w:hint="eastAsia"/>
          <w:szCs w:val="21"/>
        </w:rPr>
        <w:t>いますか、対面で行うことができました。ただ、それを行うに当たっては、先ほどお話にあったとおり</w:t>
      </w:r>
      <w:r w:rsidR="004069E8"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事前に皆さまに資料を配布して</w:t>
      </w:r>
      <w:r w:rsidR="004069E8" w:rsidRPr="00B45AE1">
        <w:rPr>
          <w:rFonts w:ascii="HG丸ｺﾞｼｯｸM-PRO" w:eastAsia="HG丸ｺﾞｼｯｸM-PRO" w:hAnsi="HG丸ｺﾞｼｯｸM-PRO" w:hint="eastAsia"/>
          <w:szCs w:val="21"/>
        </w:rPr>
        <w:t>、今回も限られた時間になってしまいますので、見ていただくというお手数を</w:t>
      </w:r>
      <w:r w:rsidR="003F30B6" w:rsidRPr="00B45AE1">
        <w:rPr>
          <w:rFonts w:ascii="HG丸ｺﾞｼｯｸM-PRO" w:eastAsia="HG丸ｺﾞｼｯｸM-PRO" w:hAnsi="HG丸ｺﾞｼｯｸM-PRO" w:hint="eastAsia"/>
          <w:szCs w:val="21"/>
        </w:rPr>
        <w:t>と</w:t>
      </w:r>
      <w:r w:rsidR="004069E8" w:rsidRPr="00B45AE1">
        <w:rPr>
          <w:rFonts w:ascii="HG丸ｺﾞｼｯｸM-PRO" w:eastAsia="HG丸ｺﾞｼｯｸM-PRO" w:hAnsi="HG丸ｺﾞｼｯｸM-PRO" w:hint="eastAsia"/>
          <w:szCs w:val="21"/>
        </w:rPr>
        <w:t>らせたと思います。そのような中での開催になりますので、ぜひ有意義な時間にしていきたいと思いますので、よろしくお願いいたします。</w:t>
      </w:r>
    </w:p>
    <w:p w14:paraId="0A014C64" w14:textId="25BF1A4E" w:rsidR="004069E8" w:rsidRPr="00B45AE1" w:rsidRDefault="004069E8" w:rsidP="004069E8">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lastRenderedPageBreak/>
        <w:t>それでは次第をご確認していただいて、本日の議題は３点になっています。１点目がメインになっています。</w:t>
      </w:r>
      <w:r w:rsidR="001C05DB"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第５次大阪府</w:t>
      </w:r>
      <w:r w:rsidR="001C05DB" w:rsidRPr="00B45AE1">
        <w:rPr>
          <w:rFonts w:ascii="HG丸ｺﾞｼｯｸM-PRO" w:eastAsia="HG丸ｺﾞｼｯｸM-PRO" w:hAnsi="HG丸ｺﾞｼｯｸM-PRO" w:hint="eastAsia"/>
          <w:szCs w:val="21"/>
        </w:rPr>
        <w:t>障がい者</w:t>
      </w:r>
      <w:r w:rsidRPr="00B45AE1">
        <w:rPr>
          <w:rFonts w:ascii="HG丸ｺﾞｼｯｸM-PRO" w:eastAsia="HG丸ｺﾞｼｯｸM-PRO" w:hAnsi="HG丸ｺﾞｼｯｸM-PRO" w:hint="eastAsia"/>
          <w:szCs w:val="21"/>
        </w:rPr>
        <w:t>計画（案）</w:t>
      </w:r>
      <w:r w:rsidR="001C05DB"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についてです。２点目、</w:t>
      </w:r>
      <w:r w:rsidR="001C05DB"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第４次大阪府障がい者計画の達成状況等について</w:t>
      </w:r>
      <w:r w:rsidR="001C05DB"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です。３点目としまして、</w:t>
      </w:r>
      <w:r w:rsidR="001C05DB"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大阪府障がい者施策推進協議会各部会の令和元年度活動報告について</w:t>
      </w:r>
      <w:r w:rsidR="001C05DB"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となっております。本日の終了時間は、12時を予定しておりますが、そのために、例えばこの議題</w:t>
      </w:r>
      <w:r w:rsidR="00684E70">
        <w:rPr>
          <w:rFonts w:ascii="HG丸ｺﾞｼｯｸM-PRO" w:eastAsia="HG丸ｺﾞｼｯｸM-PRO" w:hAnsi="HG丸ｺﾞｼｯｸM-PRO" w:hint="eastAsia"/>
          <w:szCs w:val="21"/>
        </w:rPr>
        <w:t>２と３</w:t>
      </w:r>
      <w:r w:rsidRPr="00B45AE1">
        <w:rPr>
          <w:rFonts w:ascii="HG丸ｺﾞｼｯｸM-PRO" w:eastAsia="HG丸ｺﾞｼｯｸM-PRO" w:hAnsi="HG丸ｺﾞｼｯｸM-PRO" w:hint="eastAsia"/>
          <w:szCs w:val="21"/>
        </w:rPr>
        <w:t>に</w:t>
      </w:r>
      <w:r w:rsidR="001C05DB" w:rsidRPr="00B45AE1">
        <w:rPr>
          <w:rFonts w:ascii="HG丸ｺﾞｼｯｸM-PRO" w:eastAsia="HG丸ｺﾞｼｯｸM-PRO" w:hAnsi="HG丸ｺﾞｼｯｸM-PRO" w:hint="eastAsia"/>
          <w:szCs w:val="21"/>
        </w:rPr>
        <w:t>ついては、一括して皆さまにお諮りできればと考えておりますし、そのようなことも含めてスムーズな進行をよろしくお願いしたいと思います。</w:t>
      </w:r>
    </w:p>
    <w:p w14:paraId="62FC9E45" w14:textId="77AA1F77" w:rsidR="001C05DB" w:rsidRPr="00B45AE1" w:rsidRDefault="001C05DB" w:rsidP="004069E8">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それではその次第に従いまして進めてまいります。まず、議題１になります。「第５次大阪府障がい者計画（案）」について、事務局からご説明をよろしくお願いいたします。</w:t>
      </w:r>
    </w:p>
    <w:p w14:paraId="12F7A319" w14:textId="77777777" w:rsidR="006F53B3" w:rsidRDefault="006F53B3" w:rsidP="001C05DB">
      <w:pPr>
        <w:rPr>
          <w:rFonts w:ascii="HG丸ｺﾞｼｯｸM-PRO" w:eastAsia="HG丸ｺﾞｼｯｸM-PRO" w:hAnsi="HG丸ｺﾞｼｯｸM-PRO"/>
          <w:szCs w:val="21"/>
        </w:rPr>
      </w:pPr>
    </w:p>
    <w:p w14:paraId="2ED72A7F" w14:textId="0935F341" w:rsidR="006F53B3" w:rsidRDefault="006F53B3" w:rsidP="001C05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33D77446" w14:textId="364276DF" w:rsidR="006A6A8B" w:rsidRPr="00B45AE1" w:rsidRDefault="001C05DB" w:rsidP="006F53B3">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それでは資料１の「第５次大阪府障がい者計画（案）」をご覧ください。まず</w:t>
      </w:r>
      <w:r w:rsidR="007867EB"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次期計画である第５次大阪府障がい者計画の構成についてでございます。</w:t>
      </w:r>
    </w:p>
    <w:p w14:paraId="23B59F56" w14:textId="02B1AA03" w:rsidR="006A6A8B" w:rsidRPr="00B45AE1" w:rsidRDefault="001C05DB" w:rsidP="006F53B3">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現行計画の構成を踏襲いたしまして、前段の第１章</w:t>
      </w:r>
      <w:r w:rsidR="006A6A8B" w:rsidRPr="00B45AE1">
        <w:rPr>
          <w:rFonts w:ascii="HG丸ｺﾞｼｯｸM-PRO" w:eastAsia="HG丸ｺﾞｼｯｸM-PRO" w:hAnsi="HG丸ｺﾞｼｯｸM-PRO" w:hint="eastAsia"/>
          <w:szCs w:val="21"/>
        </w:rPr>
        <w:t>。基本理念、基本原則の第２章。あとは最重点施策と共通場面「地域を育む」と、６つの生活場面で構成されております、第３章。</w:t>
      </w:r>
    </w:p>
    <w:p w14:paraId="24F81239" w14:textId="3812D43B" w:rsidR="006A6A8B" w:rsidRPr="00B45AE1" w:rsidRDefault="006A6A8B" w:rsidP="006F53B3">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あと成果目標、活動指標で構成されております、第４章。あとは大阪府の障がい者の状況等をデータでお示しした、第５章の全５章で構成をしております。</w:t>
      </w:r>
    </w:p>
    <w:p w14:paraId="7F022796" w14:textId="2E364CB9" w:rsidR="006A6A8B" w:rsidRPr="00B45AE1" w:rsidRDefault="006A6A8B" w:rsidP="006A6A8B">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まず第４章の</w:t>
      </w:r>
      <w:r w:rsidR="007867EB" w:rsidRPr="00B45AE1">
        <w:rPr>
          <w:rFonts w:ascii="HG丸ｺﾞｼｯｸM-PRO" w:eastAsia="HG丸ｺﾞｼｯｸM-PRO" w:hAnsi="HG丸ｺﾞｼｯｸM-PRO" w:hint="eastAsia"/>
          <w:szCs w:val="21"/>
        </w:rPr>
        <w:t>成果目標、活動指標につきましては、前回の協議会でもご議論いただいたところで</w:t>
      </w:r>
      <w:r w:rsidR="00BA1036" w:rsidRPr="00B45AE1">
        <w:rPr>
          <w:rFonts w:ascii="HG丸ｺﾞｼｯｸM-PRO" w:eastAsia="HG丸ｺﾞｼｯｸM-PRO" w:hAnsi="HG丸ｺﾞｼｯｸM-PRO" w:hint="eastAsia"/>
          <w:szCs w:val="21"/>
        </w:rPr>
        <w:t>ございまして、各市町村で設定されております成果目標、活動指標を基に大阪府全体の成果目標、活動指標</w:t>
      </w:r>
      <w:r w:rsidR="00A9402D">
        <w:rPr>
          <w:rFonts w:ascii="HG丸ｺﾞｼｯｸM-PRO" w:eastAsia="HG丸ｺﾞｼｯｸM-PRO" w:hAnsi="HG丸ｺﾞｼｯｸM-PRO" w:hint="eastAsia"/>
          <w:szCs w:val="21"/>
        </w:rPr>
        <w:t>を</w:t>
      </w:r>
      <w:r w:rsidR="00BA1036" w:rsidRPr="00B45AE1">
        <w:rPr>
          <w:rFonts w:ascii="HG丸ｺﾞｼｯｸM-PRO" w:eastAsia="HG丸ｺﾞｼｯｸM-PRO" w:hAnsi="HG丸ｺﾞｼｯｸM-PRO" w:hint="eastAsia"/>
          <w:szCs w:val="21"/>
        </w:rPr>
        <w:t>設定していくこととしております。第５章のデータにつきましては、本日ご報告させていただきます５期計画の実績等を基にいたしまして、今後データを精査して</w:t>
      </w:r>
      <w:r w:rsidR="00796011" w:rsidRPr="00B45AE1">
        <w:rPr>
          <w:rFonts w:ascii="HG丸ｺﾞｼｯｸM-PRO" w:eastAsia="HG丸ｺﾞｼｯｸM-PRO" w:hAnsi="HG丸ｺﾞｼｯｸM-PRO" w:hint="eastAsia"/>
          <w:szCs w:val="21"/>
        </w:rPr>
        <w:t>いくこととしておりますので、本日は第</w:t>
      </w:r>
      <w:r w:rsidR="00481F6A" w:rsidRPr="00B45AE1">
        <w:rPr>
          <w:rFonts w:ascii="HG丸ｺﾞｼｯｸM-PRO" w:eastAsia="HG丸ｺﾞｼｯｸM-PRO" w:hAnsi="HG丸ｺﾞｼｯｸM-PRO" w:hint="eastAsia"/>
          <w:szCs w:val="21"/>
        </w:rPr>
        <w:t>１</w:t>
      </w:r>
      <w:r w:rsidR="00796011" w:rsidRPr="00B45AE1">
        <w:rPr>
          <w:rFonts w:ascii="HG丸ｺﾞｼｯｸM-PRO" w:eastAsia="HG丸ｺﾞｼｯｸM-PRO" w:hAnsi="HG丸ｺﾞｼｯｸM-PRO" w:hint="eastAsia"/>
          <w:szCs w:val="21"/>
        </w:rPr>
        <w:t>章から第３章を中心にご意見を頂戴したいと考えております。</w:t>
      </w:r>
    </w:p>
    <w:p w14:paraId="48B2DD25" w14:textId="64F1C95F" w:rsidR="004E6ACE" w:rsidRPr="00B45AE1" w:rsidRDefault="00796011"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lastRenderedPageBreak/>
        <w:t>まず次期計画である</w:t>
      </w:r>
      <w:r w:rsidR="00DC63F1"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第５</w:t>
      </w:r>
      <w:r w:rsidR="00DC63F1" w:rsidRPr="00B45AE1">
        <w:rPr>
          <w:rFonts w:ascii="HG丸ｺﾞｼｯｸM-PRO" w:eastAsia="HG丸ｺﾞｼｯｸM-PRO" w:hAnsi="HG丸ｺﾞｼｯｸM-PRO" w:hint="eastAsia"/>
          <w:szCs w:val="21"/>
        </w:rPr>
        <w:t>次</w:t>
      </w:r>
      <w:r w:rsidRPr="00B45AE1">
        <w:rPr>
          <w:rFonts w:ascii="HG丸ｺﾞｼｯｸM-PRO" w:eastAsia="HG丸ｺﾞｼｯｸM-PRO" w:hAnsi="HG丸ｺﾞｼｯｸM-PRO" w:hint="eastAsia"/>
          <w:szCs w:val="21"/>
        </w:rPr>
        <w:t>大阪府障がい者計画</w:t>
      </w:r>
      <w:r w:rsidR="00DC63F1"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につきましては、現行計画同様</w:t>
      </w:r>
      <w:r w:rsidR="00DC63F1"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第６期大阪府障がい福祉計画、第２期大阪府</w:t>
      </w:r>
      <w:r w:rsidR="00DC63F1" w:rsidRPr="00B45AE1">
        <w:rPr>
          <w:rFonts w:ascii="HG丸ｺﾞｼｯｸM-PRO" w:eastAsia="HG丸ｺﾞｼｯｸM-PRO" w:hAnsi="HG丸ｺﾞｼｯｸM-PRO" w:hint="eastAsia"/>
          <w:szCs w:val="21"/>
        </w:rPr>
        <w:t>障がい児計画</w:t>
      </w:r>
      <w:r w:rsidR="006E2FAD" w:rsidRPr="00B45AE1">
        <w:rPr>
          <w:rFonts w:ascii="HG丸ｺﾞｼｯｸM-PRO" w:eastAsia="HG丸ｺﾞｼｯｸM-PRO" w:hAnsi="HG丸ｺﾞｼｯｸM-PRO" w:hint="eastAsia"/>
          <w:szCs w:val="21"/>
        </w:rPr>
        <w:t>」</w:t>
      </w:r>
      <w:r w:rsidR="00DC63F1" w:rsidRPr="00B45AE1">
        <w:rPr>
          <w:rFonts w:ascii="HG丸ｺﾞｼｯｸM-PRO" w:eastAsia="HG丸ｺﾞｼｯｸM-PRO" w:hAnsi="HG丸ｺﾞｼｯｸM-PRO" w:hint="eastAsia"/>
          <w:szCs w:val="21"/>
        </w:rPr>
        <w:t>と一体的に取りまとめておりまして、計画期間は、令和３年度から令和８年度までの６年間となっておるところでございます。</w:t>
      </w:r>
    </w:p>
    <w:p w14:paraId="4226587A" w14:textId="6BD01746" w:rsidR="00DC63F1" w:rsidRPr="00B45AE1" w:rsidRDefault="006F53B3" w:rsidP="00DC63F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DC63F1" w:rsidRPr="00B45AE1">
        <w:rPr>
          <w:rFonts w:ascii="HG丸ｺﾞｼｯｸM-PRO" w:eastAsia="HG丸ｺﾞｼｯｸM-PRO" w:hAnsi="HG丸ｺﾞｼｯｸM-PRO" w:hint="eastAsia"/>
          <w:szCs w:val="21"/>
        </w:rPr>
        <w:t>内容的にも現行計画を踏まえつつ</w:t>
      </w:r>
      <w:r w:rsidR="004E6ACE" w:rsidRPr="00B45AE1">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協</w:t>
      </w:r>
      <w:r w:rsidR="004E6ACE" w:rsidRPr="00B45AE1">
        <w:rPr>
          <w:rFonts w:ascii="HG丸ｺﾞｼｯｸM-PRO" w:eastAsia="HG丸ｺﾞｼｯｸM-PRO" w:hAnsi="HG丸ｺﾞｼｯｸM-PRO" w:hint="eastAsia"/>
          <w:szCs w:val="21"/>
        </w:rPr>
        <w:t>議会で取りまとめていただきました意見具申を最大限尊重した</w:t>
      </w:r>
      <w:r w:rsidR="00481F6A" w:rsidRPr="00B45AE1">
        <w:rPr>
          <w:rFonts w:ascii="HG丸ｺﾞｼｯｸM-PRO" w:eastAsia="HG丸ｺﾞｼｯｸM-PRO" w:hAnsi="HG丸ｺﾞｼｯｸM-PRO" w:hint="eastAsia"/>
          <w:szCs w:val="21"/>
        </w:rPr>
        <w:t>上</w:t>
      </w:r>
      <w:r w:rsidR="004E6ACE" w:rsidRPr="00B45AE1">
        <w:rPr>
          <w:rFonts w:ascii="HG丸ｺﾞｼｯｸM-PRO" w:eastAsia="HG丸ｺﾞｼｯｸM-PRO" w:hAnsi="HG丸ｺﾞｼｯｸM-PRO" w:hint="eastAsia"/>
          <w:szCs w:val="21"/>
        </w:rPr>
        <w:t>で、国の基本指針に即しつつ、作成をさせていただいているところでございます。</w:t>
      </w:r>
    </w:p>
    <w:p w14:paraId="363C4217" w14:textId="60293F98" w:rsidR="006E2FAD" w:rsidRPr="00B45AE1" w:rsidRDefault="004E6ACE"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次期計画の特徴といたしましては、おおむね３点ほど</w:t>
      </w:r>
      <w:r w:rsidR="006E2FAD" w:rsidRPr="00B45AE1">
        <w:rPr>
          <w:rFonts w:ascii="HG丸ｺﾞｼｯｸM-PRO" w:eastAsia="HG丸ｺﾞｼｯｸM-PRO" w:hAnsi="HG丸ｺﾞｼｯｸM-PRO" w:hint="eastAsia"/>
          <w:szCs w:val="21"/>
        </w:rPr>
        <w:t>ございます。まず、１つ目としましては、共通場面「地域を育む」といった場面</w:t>
      </w:r>
      <w:r w:rsidR="00A9402D">
        <w:rPr>
          <w:rFonts w:ascii="HG丸ｺﾞｼｯｸM-PRO" w:eastAsia="HG丸ｺﾞｼｯｸM-PRO" w:hAnsi="HG丸ｺﾞｼｯｸM-PRO" w:hint="eastAsia"/>
          <w:szCs w:val="21"/>
        </w:rPr>
        <w:t>がございますが、そちらには、現行計画では今後の方向性のみを示し</w:t>
      </w:r>
      <w:r w:rsidR="006E2FAD" w:rsidRPr="00B45AE1">
        <w:rPr>
          <w:rFonts w:ascii="HG丸ｺﾞｼｯｸM-PRO" w:eastAsia="HG丸ｺﾞｼｯｸM-PRO" w:hAnsi="HG丸ｺﾞｼｯｸM-PRO" w:hint="eastAsia"/>
          <w:szCs w:val="21"/>
        </w:rPr>
        <w:t>ておったのですが、次期計画からは具体的</w:t>
      </w:r>
      <w:r w:rsidR="00E73D1C" w:rsidRPr="00B45AE1">
        <w:rPr>
          <w:rFonts w:ascii="HG丸ｺﾞｼｯｸM-PRO" w:eastAsia="HG丸ｺﾞｼｯｸM-PRO" w:hAnsi="HG丸ｺﾞｼｯｸM-PRO" w:hint="eastAsia"/>
          <w:szCs w:val="21"/>
        </w:rPr>
        <w:t>取り組み</w:t>
      </w:r>
      <w:r w:rsidR="006E2FAD" w:rsidRPr="00B45AE1">
        <w:rPr>
          <w:rFonts w:ascii="HG丸ｺﾞｼｯｸM-PRO" w:eastAsia="HG丸ｺﾞｼｯｸM-PRO" w:hAnsi="HG丸ｺﾞｼｯｸM-PRO" w:hint="eastAsia"/>
          <w:szCs w:val="21"/>
        </w:rPr>
        <w:t>も追記をさせていただこうという形で考えております。</w:t>
      </w:r>
    </w:p>
    <w:p w14:paraId="7EC7BE7D" w14:textId="2AC0F429" w:rsidR="004E6ACE" w:rsidRPr="00B45AE1" w:rsidRDefault="006E2FAD"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２つ目といたしましては、発達障がい児者支援プランの後継プランを「第５次大阪府障がい者計画」へ統合させることとしております。</w:t>
      </w:r>
    </w:p>
    <w:p w14:paraId="4763977F" w14:textId="26FBAC3A" w:rsidR="006E2FAD" w:rsidRPr="00B45AE1" w:rsidRDefault="006E2FAD"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３点目といたしましては、重度化・高齢化に対応した</w:t>
      </w:r>
      <w:r w:rsidR="00E73D1C" w:rsidRPr="00B45AE1">
        <w:rPr>
          <w:rFonts w:ascii="HG丸ｺﾞｼｯｸM-PRO" w:eastAsia="HG丸ｺﾞｼｯｸM-PRO" w:hAnsi="HG丸ｺﾞｼｯｸM-PRO" w:hint="eastAsia"/>
          <w:szCs w:val="21"/>
        </w:rPr>
        <w:t>取り組み</w:t>
      </w:r>
      <w:r w:rsidRPr="00B45AE1">
        <w:rPr>
          <w:rFonts w:ascii="HG丸ｺﾞｼｯｸM-PRO" w:eastAsia="HG丸ｺﾞｼｯｸM-PRO" w:hAnsi="HG丸ｺﾞｼｯｸM-PRO" w:hint="eastAsia"/>
          <w:szCs w:val="21"/>
        </w:rPr>
        <w:t>も</w:t>
      </w:r>
      <w:r w:rsidR="00E642A1" w:rsidRPr="00B45AE1">
        <w:rPr>
          <w:rFonts w:ascii="HG丸ｺﾞｼｯｸM-PRO" w:eastAsia="HG丸ｺﾞｼｯｸM-PRO" w:hAnsi="HG丸ｺﾞｼｯｸM-PRO" w:hint="eastAsia"/>
          <w:szCs w:val="21"/>
        </w:rPr>
        <w:t>整備促進で</w:t>
      </w:r>
      <w:r w:rsidRPr="00B45AE1">
        <w:rPr>
          <w:rFonts w:ascii="HG丸ｺﾞｼｯｸM-PRO" w:eastAsia="HG丸ｺﾞｼｯｸM-PRO" w:hAnsi="HG丸ｺﾞｼｯｸM-PRO" w:hint="eastAsia"/>
          <w:szCs w:val="21"/>
        </w:rPr>
        <w:t>ありますとか、内容的には入所施設の機能のあり方でありますとか、あとは新型コロナウイルス感染症の対策支援の内容とかいったものは適宜状況に合わせて設置をさせていただいているところでございます。</w:t>
      </w:r>
    </w:p>
    <w:p w14:paraId="5ABB6C10" w14:textId="07235BC3" w:rsidR="006E2FAD" w:rsidRPr="00B45AE1" w:rsidRDefault="006E2FAD"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それでは、中身に</w:t>
      </w:r>
      <w:r w:rsidR="00E03AA4" w:rsidRPr="00B45AE1">
        <w:rPr>
          <w:rFonts w:ascii="HG丸ｺﾞｼｯｸM-PRO" w:eastAsia="HG丸ｺﾞｼｯｸM-PRO" w:hAnsi="HG丸ｺﾞｼｯｸM-PRO" w:hint="eastAsia"/>
          <w:szCs w:val="21"/>
        </w:rPr>
        <w:t>つきまして、簡単にご説明させていただきます。14ページから15ページをご覧いただければと思います。第３章の第１節といったところで、最重点施策になります。こちらは前回の協議会でもご説明をさせていただきましたが、現行計画を踏襲いたしまして、引き続き地域移行、就労支援、専門性の高い分野への支援の充実、この３点を最重点施策に掲げているところでございます。</w:t>
      </w:r>
    </w:p>
    <w:p w14:paraId="72840EB8" w14:textId="7750FD46" w:rsidR="00E03AA4" w:rsidRPr="00B45AE1" w:rsidRDefault="00E03AA4"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次に16ページからご覧いただければと思います。16ページでございます。第３章第２節共通場面「地域を育む」といったところでございます。ここでは分野横断的な課題であり</w:t>
      </w:r>
      <w:r w:rsidRPr="00B45AE1">
        <w:rPr>
          <w:rFonts w:ascii="HG丸ｺﾞｼｯｸM-PRO" w:eastAsia="HG丸ｺﾞｼｯｸM-PRO" w:hAnsi="HG丸ｺﾞｼｯｸM-PRO" w:hint="eastAsia"/>
          <w:szCs w:val="21"/>
        </w:rPr>
        <w:lastRenderedPageBreak/>
        <w:t>ますとか、あとは障がい者虐待</w:t>
      </w:r>
      <w:r w:rsidR="006F53B3">
        <w:rPr>
          <w:rFonts w:ascii="HG丸ｺﾞｼｯｸM-PRO" w:eastAsia="HG丸ｺﾞｼｯｸM-PRO" w:hAnsi="HG丸ｺﾞｼｯｸM-PRO" w:hint="eastAsia"/>
          <w:szCs w:val="21"/>
        </w:rPr>
        <w:t>の防止、差別解消、障がい理解の促進と府域全体で支援体制の</w:t>
      </w:r>
      <w:r w:rsidR="005D7F33" w:rsidRPr="00B45AE1">
        <w:rPr>
          <w:rFonts w:ascii="HG丸ｺﾞｼｯｸM-PRO" w:eastAsia="HG丸ｺﾞｼｯｸM-PRO" w:hAnsi="HG丸ｺﾞｼｯｸM-PRO" w:hint="eastAsia"/>
          <w:szCs w:val="21"/>
        </w:rPr>
        <w:t>底上げを図っていくなど、そのような内容を整理しているところでございます。</w:t>
      </w:r>
    </w:p>
    <w:p w14:paraId="6EEFBACA" w14:textId="37728F57" w:rsidR="005D7F33" w:rsidRPr="00B45AE1" w:rsidRDefault="005D7F33"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続きまして、37ページから53ページまでをご覧いただければと思います。ここからは各生活場面のとこ</w:t>
      </w:r>
      <w:r w:rsidR="004567ED" w:rsidRPr="00B45AE1">
        <w:rPr>
          <w:rFonts w:ascii="HG丸ｺﾞｼｯｸM-PRO" w:eastAsia="HG丸ｺﾞｼｯｸM-PRO" w:hAnsi="HG丸ｺﾞｼｯｸM-PRO" w:hint="eastAsia"/>
          <w:szCs w:val="21"/>
        </w:rPr>
        <w:t>ろ</w:t>
      </w:r>
      <w:r w:rsidRPr="00B45AE1">
        <w:rPr>
          <w:rFonts w:ascii="HG丸ｺﾞｼｯｸM-PRO" w:eastAsia="HG丸ｺﾞｼｯｸM-PRO" w:hAnsi="HG丸ｺﾞｼｯｸM-PRO" w:hint="eastAsia"/>
          <w:szCs w:val="21"/>
        </w:rPr>
        <w:t>になります。まず37ページのとこ</w:t>
      </w:r>
      <w:r w:rsidR="004567ED" w:rsidRPr="00B45AE1">
        <w:rPr>
          <w:rFonts w:ascii="HG丸ｺﾞｼｯｸM-PRO" w:eastAsia="HG丸ｺﾞｼｯｸM-PRO" w:hAnsi="HG丸ｺﾞｼｯｸM-PRO" w:hint="eastAsia"/>
          <w:szCs w:val="21"/>
        </w:rPr>
        <w:t>ろ</w:t>
      </w:r>
      <w:r w:rsidRPr="00B45AE1">
        <w:rPr>
          <w:rFonts w:ascii="HG丸ｺﾞｼｯｸM-PRO" w:eastAsia="HG丸ｺﾞｼｯｸM-PRO" w:hAnsi="HG丸ｺﾞｼｯｸM-PRO" w:hint="eastAsia"/>
          <w:szCs w:val="21"/>
        </w:rPr>
        <w:t>には、生活場面Ⅰ</w:t>
      </w:r>
      <w:r w:rsidR="00D61BD5" w:rsidRPr="00B45AE1">
        <w:rPr>
          <w:rFonts w:ascii="HG丸ｺﾞｼｯｸM-PRO" w:eastAsia="HG丸ｺﾞｼｯｸM-PRO" w:hAnsi="HG丸ｺﾞｼｯｸM-PRO" w:hint="eastAsia"/>
          <w:szCs w:val="21"/>
        </w:rPr>
        <w:t>では</w:t>
      </w:r>
      <w:r w:rsidRPr="00B45AE1">
        <w:rPr>
          <w:rFonts w:ascii="HG丸ｺﾞｼｯｸM-PRO" w:eastAsia="HG丸ｺﾞｼｯｸM-PRO" w:hAnsi="HG丸ｺﾞｼｯｸM-PRO" w:hint="eastAsia"/>
          <w:szCs w:val="21"/>
        </w:rPr>
        <w:t>「地域やまちで暮らす」といったところでございまして、</w:t>
      </w:r>
      <w:r w:rsidR="00D61BD5" w:rsidRPr="00B45AE1">
        <w:rPr>
          <w:rFonts w:ascii="HG丸ｺﾞｼｯｸM-PRO" w:eastAsia="HG丸ｺﾞｼｯｸM-PRO" w:hAnsi="HG丸ｺﾞｼｯｸM-PRO" w:hint="eastAsia"/>
          <w:szCs w:val="21"/>
        </w:rPr>
        <w:t>ここでは例えば入所施設・精神科病院からの退所退院促進であったり、地域での受け皿整備の話、先ほどもお話ししましたが入所施設の機能のあり方のお話、あとは地域の支援体制の充実な</w:t>
      </w:r>
      <w:r w:rsidR="00420A24" w:rsidRPr="00B45AE1">
        <w:rPr>
          <w:rFonts w:ascii="HG丸ｺﾞｼｯｸM-PRO" w:eastAsia="HG丸ｺﾞｼｯｸM-PRO" w:hAnsi="HG丸ｺﾞｼｯｸM-PRO" w:hint="eastAsia"/>
          <w:szCs w:val="21"/>
        </w:rPr>
        <w:t>ど</w:t>
      </w:r>
      <w:r w:rsidR="00D61BD5" w:rsidRPr="00B45AE1">
        <w:rPr>
          <w:rFonts w:ascii="HG丸ｺﾞｼｯｸM-PRO" w:eastAsia="HG丸ｺﾞｼｯｸM-PRO" w:hAnsi="HG丸ｺﾞｼｯｸM-PRO" w:hint="eastAsia"/>
          <w:szCs w:val="21"/>
        </w:rPr>
        <w:t>について</w:t>
      </w:r>
      <w:r w:rsidR="00001D4D" w:rsidRPr="00B45AE1">
        <w:rPr>
          <w:rFonts w:ascii="HG丸ｺﾞｼｯｸM-PRO" w:eastAsia="HG丸ｺﾞｼｯｸM-PRO" w:hAnsi="HG丸ｺﾞｼｯｸM-PRO" w:hint="eastAsia"/>
          <w:szCs w:val="21"/>
        </w:rPr>
        <w:t>整理</w:t>
      </w:r>
      <w:r w:rsidR="00D61BD5" w:rsidRPr="00B45AE1">
        <w:rPr>
          <w:rFonts w:ascii="HG丸ｺﾞｼｯｸM-PRO" w:eastAsia="HG丸ｺﾞｼｯｸM-PRO" w:hAnsi="HG丸ｺﾞｼｯｸM-PRO" w:hint="eastAsia"/>
          <w:szCs w:val="21"/>
        </w:rPr>
        <w:t>しているところでございます。</w:t>
      </w:r>
    </w:p>
    <w:p w14:paraId="3636D277" w14:textId="6E7EF51B" w:rsidR="00001D4D" w:rsidRPr="00B45AE1" w:rsidRDefault="00001D4D"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最重点施策の地域移行についても、基本的にはこちらのほうに盛り込まれている形になっております。</w:t>
      </w:r>
    </w:p>
    <w:p w14:paraId="178DFACE" w14:textId="66894956" w:rsidR="00001D4D" w:rsidRPr="00B45AE1" w:rsidRDefault="00001D4D"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次に54ページをご覧いただければと思います。生活場面Ⅱ</w:t>
      </w:r>
      <w:r w:rsidR="006F53B3">
        <w:rPr>
          <w:rFonts w:ascii="HG丸ｺﾞｼｯｸM-PRO" w:eastAsia="HG丸ｺﾞｼｯｸM-PRO" w:hAnsi="HG丸ｺﾞｼｯｸM-PRO" w:hint="eastAsia"/>
          <w:szCs w:val="21"/>
        </w:rPr>
        <w:t>「学ぶ」でございます。ここでは早期療育の実施であったり、</w:t>
      </w:r>
      <w:r w:rsidRPr="00B45AE1">
        <w:rPr>
          <w:rFonts w:ascii="HG丸ｺﾞｼｯｸM-PRO" w:eastAsia="HG丸ｺﾞｼｯｸM-PRO" w:hAnsi="HG丸ｺﾞｼｯｸM-PRO" w:hint="eastAsia"/>
          <w:szCs w:val="21"/>
        </w:rPr>
        <w:t>インクルーシブ教育の推進</w:t>
      </w:r>
      <w:r w:rsidR="006F53B3">
        <w:rPr>
          <w:rFonts w:ascii="HG丸ｺﾞｼｯｸM-PRO" w:eastAsia="HG丸ｺﾞｼｯｸM-PRO" w:hAnsi="HG丸ｺﾞｼｯｸM-PRO" w:hint="eastAsia"/>
          <w:szCs w:val="21"/>
        </w:rPr>
        <w:t>等</w:t>
      </w:r>
      <w:r w:rsidRPr="00B45AE1">
        <w:rPr>
          <w:rFonts w:ascii="HG丸ｺﾞｼｯｸM-PRO" w:eastAsia="HG丸ｺﾞｼｯｸM-PRO" w:hAnsi="HG丸ｺﾞｼｯｸM-PRO" w:hint="eastAsia"/>
          <w:szCs w:val="21"/>
        </w:rPr>
        <w:t>について整理をしているところでございまして、例えば今回</w:t>
      </w:r>
      <w:r w:rsidR="004D1F9F" w:rsidRPr="00B45AE1">
        <w:rPr>
          <w:rFonts w:ascii="HG丸ｺﾞｼｯｸM-PRO" w:eastAsia="HG丸ｺﾞｼｯｸM-PRO" w:hAnsi="HG丸ｺﾞｼｯｸM-PRO" w:hint="eastAsia"/>
          <w:szCs w:val="21"/>
        </w:rPr>
        <w:t>最重点</w:t>
      </w:r>
      <w:r w:rsidR="006F53B3">
        <w:rPr>
          <w:rFonts w:ascii="HG丸ｺﾞｼｯｸM-PRO" w:eastAsia="HG丸ｺﾞｼｯｸM-PRO" w:hAnsi="HG丸ｺﾞｼｯｸM-PRO" w:hint="eastAsia"/>
          <w:szCs w:val="21"/>
        </w:rPr>
        <w:t>施策で</w:t>
      </w:r>
      <w:r w:rsidRPr="00B45AE1">
        <w:rPr>
          <w:rFonts w:ascii="HG丸ｺﾞｼｯｸM-PRO" w:eastAsia="HG丸ｺﾞｼｯｸM-PRO" w:hAnsi="HG丸ｺﾞｼｯｸM-PRO" w:hint="eastAsia"/>
          <w:szCs w:val="21"/>
        </w:rPr>
        <w:t>ご案内しております専門性の高い</w:t>
      </w:r>
      <w:r w:rsidR="004D1F9F" w:rsidRPr="00B45AE1">
        <w:rPr>
          <w:rFonts w:ascii="HG丸ｺﾞｼｯｸM-PRO" w:eastAsia="HG丸ｺﾞｼｯｸM-PRO" w:hAnsi="HG丸ｺﾞｼｯｸM-PRO" w:hint="eastAsia"/>
          <w:szCs w:val="21"/>
        </w:rPr>
        <w:t>分野への支援についても、一部こちらのほうに盛り込ませていただいているところでございます。</w:t>
      </w:r>
    </w:p>
    <w:p w14:paraId="638BB73E" w14:textId="5D467910" w:rsidR="004D1F9F" w:rsidRPr="00B45AE1" w:rsidRDefault="004D1F9F"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68ページから78ページをご覧いただければと思います。生活場面Ⅲ「働く」でございます。こちらでは障がい者雇用の拡大であったり、あとは就労移行支援であったり、就労定着支援の機能強化、あとは障がい者の方の働く場の拡大などについて整理をしているところでございます。</w:t>
      </w:r>
      <w:r w:rsidR="006A233B" w:rsidRPr="00B45AE1">
        <w:rPr>
          <w:rFonts w:ascii="HG丸ｺﾞｼｯｸM-PRO" w:eastAsia="HG丸ｺﾞｼｯｸM-PRO" w:hAnsi="HG丸ｺﾞｼｯｸM-PRO" w:hint="eastAsia"/>
          <w:szCs w:val="21"/>
        </w:rPr>
        <w:t>最重点施策の就労支援については、基本的にこちらで記載をしているといった状況になっているところでございます。</w:t>
      </w:r>
    </w:p>
    <w:p w14:paraId="739F3267" w14:textId="4E92767E" w:rsidR="006A233B" w:rsidRPr="00B45AE1" w:rsidRDefault="006A233B"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次に79ページからをご覧いただければと思います。生活場面のⅣでございます。「心や体、命を大切にする」といったとこ</w:t>
      </w:r>
      <w:r w:rsidR="004567ED" w:rsidRPr="00B45AE1">
        <w:rPr>
          <w:rFonts w:ascii="HG丸ｺﾞｼｯｸM-PRO" w:eastAsia="HG丸ｺﾞｼｯｸM-PRO" w:hAnsi="HG丸ｺﾞｼｯｸM-PRO" w:hint="eastAsia"/>
          <w:szCs w:val="21"/>
        </w:rPr>
        <w:t>ろ</w:t>
      </w:r>
      <w:r w:rsidRPr="00B45AE1">
        <w:rPr>
          <w:rFonts w:ascii="HG丸ｺﾞｼｯｸM-PRO" w:eastAsia="HG丸ｺﾞｼｯｸM-PRO" w:hAnsi="HG丸ｺﾞｼｯｸM-PRO" w:hint="eastAsia"/>
          <w:szCs w:val="21"/>
        </w:rPr>
        <w:t>でございまして、必要な健康</w:t>
      </w:r>
      <w:r w:rsidR="00037D10" w:rsidRPr="00B45AE1">
        <w:rPr>
          <w:rFonts w:ascii="HG丸ｺﾞｼｯｸM-PRO" w:eastAsia="HG丸ｺﾞｼｯｸM-PRO" w:hAnsi="HG丸ｺﾞｼｯｸM-PRO" w:hint="eastAsia"/>
          <w:szCs w:val="21"/>
        </w:rPr>
        <w:t>医療</w:t>
      </w:r>
      <w:r w:rsidRPr="00B45AE1">
        <w:rPr>
          <w:rFonts w:ascii="HG丸ｺﾞｼｯｸM-PRO" w:eastAsia="HG丸ｺﾞｼｯｸM-PRO" w:hAnsi="HG丸ｺﾞｼｯｸM-PRO" w:hint="eastAsia"/>
          <w:szCs w:val="21"/>
        </w:rPr>
        <w:t>サービス</w:t>
      </w:r>
      <w:r w:rsidR="00037D10" w:rsidRPr="00B45AE1">
        <w:rPr>
          <w:rFonts w:ascii="HG丸ｺﾞｼｯｸM-PRO" w:eastAsia="HG丸ｺﾞｼｯｸM-PRO" w:hAnsi="HG丸ｺﾞｼｯｸM-PRO" w:hint="eastAsia"/>
          <w:szCs w:val="21"/>
        </w:rPr>
        <w:t>であったり、あとは地域のリハビリテーションの向上であったり、あとは障がい特性に応じた専門的な相談体制の充実などについて整理をしているところでございます。</w:t>
      </w:r>
    </w:p>
    <w:p w14:paraId="01B71F01" w14:textId="112C5328" w:rsidR="00037D10" w:rsidRPr="00B45AE1" w:rsidRDefault="00037D10"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lastRenderedPageBreak/>
        <w:t>続きまして、88ページから93ページをご覧いただければと思います。</w:t>
      </w:r>
      <w:r w:rsidR="00567BA0" w:rsidRPr="00B45AE1">
        <w:rPr>
          <w:rFonts w:ascii="HG丸ｺﾞｼｯｸM-PRO" w:eastAsia="HG丸ｺﾞｼｯｸM-PRO" w:hAnsi="HG丸ｺﾞｼｯｸM-PRO" w:hint="eastAsia"/>
          <w:szCs w:val="21"/>
        </w:rPr>
        <w:t>生活場面のⅤ「楽しむ」でございます。こちらでは余暇活動であったり、あとはスポーツ、文化・芸術といった項目について整理をしている生活場面でございます。</w:t>
      </w:r>
    </w:p>
    <w:p w14:paraId="6C7EDF13" w14:textId="0D5676D4" w:rsidR="00567BA0" w:rsidRPr="00B45AE1" w:rsidRDefault="00567BA0"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94ページからご覧をいただければと思います。こちら生活場面Ⅵ「人間（ひと）としての尊厳を持って生きる」といったところでございます。いろいろ障がい理解の促進であったり、障がい者差別の解消、虐待防止、あとは</w:t>
      </w:r>
      <w:r w:rsidR="008474E1" w:rsidRPr="00B45AE1">
        <w:rPr>
          <w:rFonts w:ascii="HG丸ｺﾞｼｯｸM-PRO" w:eastAsia="HG丸ｺﾞｼｯｸM-PRO" w:hAnsi="HG丸ｺﾞｼｯｸM-PRO" w:hint="eastAsia"/>
          <w:szCs w:val="21"/>
        </w:rPr>
        <w:t>安全・安心を確保、あと情報保障など一般的な権利擁護関係について整理をしている内容でございます。</w:t>
      </w:r>
    </w:p>
    <w:p w14:paraId="491957EA" w14:textId="346D3321" w:rsidR="008474E1" w:rsidRPr="00B45AE1" w:rsidRDefault="008474E1" w:rsidP="00DC63F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次に106ページからをご覧いただければと思います。106ページからは、いわゆる障がい福祉計画</w:t>
      </w:r>
      <w:r w:rsidR="00EB694C" w:rsidRPr="00B45AE1">
        <w:rPr>
          <w:rFonts w:ascii="HG丸ｺﾞｼｯｸM-PRO" w:eastAsia="HG丸ｺﾞｼｯｸM-PRO" w:hAnsi="HG丸ｺﾞｼｯｸM-PRO" w:hint="eastAsia"/>
          <w:szCs w:val="21"/>
        </w:rPr>
        <w:t>、障がい児福祉計画の数値目標、成果目標</w:t>
      </w:r>
      <w:r w:rsidR="004567ED" w:rsidRPr="00B45AE1">
        <w:rPr>
          <w:rFonts w:ascii="HG丸ｺﾞｼｯｸM-PRO" w:eastAsia="HG丸ｺﾞｼｯｸM-PRO" w:hAnsi="HG丸ｺﾞｼｯｸM-PRO" w:hint="eastAsia"/>
          <w:szCs w:val="21"/>
        </w:rPr>
        <w:t>、</w:t>
      </w:r>
      <w:r w:rsidR="00EB694C" w:rsidRPr="00B45AE1">
        <w:rPr>
          <w:rFonts w:ascii="HG丸ｺﾞｼｯｸM-PRO" w:eastAsia="HG丸ｺﾞｼｯｸM-PRO" w:hAnsi="HG丸ｺﾞｼｯｸM-PRO" w:hint="eastAsia"/>
          <w:szCs w:val="21"/>
        </w:rPr>
        <w:t>活動指標について、あと</w:t>
      </w:r>
      <w:r w:rsidR="004D7D84" w:rsidRPr="00B45AE1">
        <w:rPr>
          <w:rFonts w:ascii="HG丸ｺﾞｼｯｸM-PRO" w:eastAsia="HG丸ｺﾞｼｯｸM-PRO" w:hAnsi="HG丸ｺﾞｼｯｸM-PRO" w:hint="eastAsia"/>
          <w:szCs w:val="21"/>
        </w:rPr>
        <w:t>見込み</w:t>
      </w:r>
      <w:r w:rsidR="00EB694C" w:rsidRPr="00B45AE1">
        <w:rPr>
          <w:rFonts w:ascii="HG丸ｺﾞｼｯｸM-PRO" w:eastAsia="HG丸ｺﾞｼｯｸM-PRO" w:hAnsi="HG丸ｺﾞｼｯｸM-PRO" w:hint="eastAsia"/>
          <w:szCs w:val="21"/>
        </w:rPr>
        <w:t>量とかをこちらに</w:t>
      </w:r>
      <w:r w:rsidR="004567ED" w:rsidRPr="00B45AE1">
        <w:rPr>
          <w:rFonts w:ascii="HG丸ｺﾞｼｯｸM-PRO" w:eastAsia="HG丸ｺﾞｼｯｸM-PRO" w:hAnsi="HG丸ｺﾞｼｯｸM-PRO" w:hint="eastAsia"/>
          <w:szCs w:val="21"/>
        </w:rPr>
        <w:t>記載をしているところでございます。</w:t>
      </w:r>
    </w:p>
    <w:p w14:paraId="68AE0046" w14:textId="266183B0" w:rsidR="004567ED" w:rsidRPr="00B45AE1" w:rsidRDefault="004567ED" w:rsidP="004567E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成果目標、活動指標につきましては、国の基本指針におきまして考え方が示されているところでご</w:t>
      </w:r>
      <w:r w:rsidR="009A6A3A">
        <w:rPr>
          <w:rFonts w:ascii="HG丸ｺﾞｼｯｸM-PRO" w:eastAsia="HG丸ｺﾞｼｯｸM-PRO" w:hAnsi="HG丸ｺﾞｼｯｸM-PRO" w:hint="eastAsia"/>
          <w:szCs w:val="21"/>
        </w:rPr>
        <w:t>ざいまして、この基本指針に即しまして、大阪府として設定すべき</w:t>
      </w:r>
      <w:r w:rsidRPr="00B45AE1">
        <w:rPr>
          <w:rFonts w:ascii="HG丸ｺﾞｼｯｸM-PRO" w:eastAsia="HG丸ｺﾞｼｯｸM-PRO" w:hAnsi="HG丸ｺﾞｼｯｸM-PRO" w:hint="eastAsia"/>
          <w:szCs w:val="21"/>
        </w:rPr>
        <w:t>という考え方を整理しまして、前回の協議会でご説明をさせていただいたところでございます。</w:t>
      </w:r>
    </w:p>
    <w:p w14:paraId="0B38CEC1" w14:textId="354DEE64" w:rsidR="004567ED" w:rsidRDefault="004567ED" w:rsidP="004567E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最後に今後のスケジュールでございます。本日、協議会終了いたしました</w:t>
      </w:r>
      <w:r w:rsidR="009A6A3A">
        <w:rPr>
          <w:rFonts w:ascii="HG丸ｺﾞｼｯｸM-PRO" w:eastAsia="HG丸ｺﾞｼｯｸM-PRO" w:hAnsi="HG丸ｺﾞｼｯｸM-PRO" w:hint="eastAsia"/>
          <w:szCs w:val="21"/>
        </w:rPr>
        <w:t>ら今月末からパブリックコメントを実施いたします。広く府</w:t>
      </w:r>
      <w:r w:rsidRPr="00B45AE1">
        <w:rPr>
          <w:rFonts w:ascii="HG丸ｺﾞｼｯｸM-PRO" w:eastAsia="HG丸ｺﾞｼｯｸM-PRO" w:hAnsi="HG丸ｺﾞｼｯｸM-PRO" w:hint="eastAsia"/>
          <w:szCs w:val="21"/>
        </w:rPr>
        <w:t>民の皆さまから意見を募集した上で、また</w:t>
      </w:r>
      <w:r w:rsidR="00E6176F" w:rsidRPr="00B45AE1">
        <w:rPr>
          <w:rFonts w:ascii="HG丸ｺﾞｼｯｸM-PRO" w:eastAsia="HG丸ｺﾞｼｯｸM-PRO" w:hAnsi="HG丸ｺﾞｼｯｸM-PRO" w:hint="eastAsia"/>
          <w:szCs w:val="21"/>
        </w:rPr>
        <w:t>コロナ</w:t>
      </w:r>
      <w:r w:rsidR="00E642A1" w:rsidRPr="00B45AE1">
        <w:rPr>
          <w:rFonts w:ascii="HG丸ｺﾞｼｯｸM-PRO" w:eastAsia="HG丸ｺﾞｼｯｸM-PRO" w:hAnsi="HG丸ｺﾞｼｯｸM-PRO" w:hint="eastAsia"/>
          <w:szCs w:val="21"/>
        </w:rPr>
        <w:t>の関係がどのようになるかということが</w:t>
      </w:r>
      <w:r w:rsidRPr="00B45AE1">
        <w:rPr>
          <w:rFonts w:ascii="HG丸ｺﾞｼｯｸM-PRO" w:eastAsia="HG丸ｺﾞｼｯｸM-PRO" w:hAnsi="HG丸ｺﾞｼｯｸM-PRO" w:hint="eastAsia"/>
          <w:szCs w:val="21"/>
        </w:rPr>
        <w:t>ありますが、年度末</w:t>
      </w:r>
      <w:r w:rsidR="00E642A1" w:rsidRPr="00B45AE1">
        <w:rPr>
          <w:rFonts w:ascii="HG丸ｺﾞｼｯｸM-PRO" w:eastAsia="HG丸ｺﾞｼｯｸM-PRO" w:hAnsi="HG丸ｺﾞｼｯｸM-PRO" w:hint="eastAsia"/>
          <w:szCs w:val="21"/>
        </w:rPr>
        <w:t>の</w:t>
      </w:r>
      <w:r w:rsidRPr="00B45AE1">
        <w:rPr>
          <w:rFonts w:ascii="HG丸ｺﾞｼｯｸM-PRO" w:eastAsia="HG丸ｺﾞｼｯｸM-PRO" w:hAnsi="HG丸ｺﾞｼｯｸM-PRO" w:hint="eastAsia"/>
          <w:szCs w:val="21"/>
        </w:rPr>
        <w:t>２月から３月にかけてになると思いますが、本協議会を開催いたしまして、本日の協議会の委員の皆さまから頂戴いたしました意見、またはパブリックコメントで府民の皆さまから</w:t>
      </w:r>
      <w:r w:rsidR="00095E93" w:rsidRPr="00B45AE1">
        <w:rPr>
          <w:rFonts w:ascii="HG丸ｺﾞｼｯｸM-PRO" w:eastAsia="HG丸ｺﾞｼｯｸM-PRO" w:hAnsi="HG丸ｺﾞｼｯｸM-PRO" w:hint="eastAsia"/>
          <w:szCs w:val="21"/>
        </w:rPr>
        <w:t>いただきました</w:t>
      </w:r>
      <w:r w:rsidRPr="00B45AE1">
        <w:rPr>
          <w:rFonts w:ascii="HG丸ｺﾞｼｯｸM-PRO" w:eastAsia="HG丸ｺﾞｼｯｸM-PRO" w:hAnsi="HG丸ｺﾞｼｯｸM-PRO" w:hint="eastAsia"/>
          <w:szCs w:val="21"/>
        </w:rPr>
        <w:t>意見、あとは次年度の</w:t>
      </w:r>
      <w:r w:rsidR="00E642A1" w:rsidRPr="00B45AE1">
        <w:rPr>
          <w:rFonts w:ascii="HG丸ｺﾞｼｯｸM-PRO" w:eastAsia="HG丸ｺﾞｼｯｸM-PRO" w:hAnsi="HG丸ｺﾞｼｯｸM-PRO" w:hint="eastAsia"/>
          <w:szCs w:val="21"/>
        </w:rPr>
        <w:t>予算要求の</w:t>
      </w:r>
      <w:r w:rsidR="009A6A3A">
        <w:rPr>
          <w:rFonts w:ascii="HG丸ｺﾞｼｯｸM-PRO" w:eastAsia="HG丸ｺﾞｼｯｸM-PRO" w:hAnsi="HG丸ｺﾞｼｯｸM-PRO" w:hint="eastAsia"/>
          <w:szCs w:val="21"/>
        </w:rPr>
        <w:t>状況等</w:t>
      </w:r>
      <w:r w:rsidR="00E642A1" w:rsidRPr="00B45AE1">
        <w:rPr>
          <w:rFonts w:ascii="HG丸ｺﾞｼｯｸM-PRO" w:eastAsia="HG丸ｺﾞｼｯｸM-PRO" w:hAnsi="HG丸ｺﾞｼｯｸM-PRO" w:hint="eastAsia"/>
          <w:szCs w:val="21"/>
        </w:rPr>
        <w:t>を</w:t>
      </w:r>
      <w:r w:rsidRPr="00B45AE1">
        <w:rPr>
          <w:rFonts w:ascii="HG丸ｺﾞｼｯｸM-PRO" w:eastAsia="HG丸ｺﾞｼｯｸM-PRO" w:hAnsi="HG丸ｺﾞｼｯｸM-PRO" w:hint="eastAsia"/>
          <w:szCs w:val="21"/>
        </w:rPr>
        <w:t>踏まえながら、最終形の「第５次大阪府障がい者計画」をお示しさせていただきたいと考えているところでございます。以上、ご議論のほどよろしくお願いいたします。</w:t>
      </w:r>
    </w:p>
    <w:p w14:paraId="09BF505E" w14:textId="77777777" w:rsidR="009A6A3A" w:rsidRPr="00B45AE1" w:rsidRDefault="009A6A3A" w:rsidP="004567ED">
      <w:pPr>
        <w:ind w:firstLineChars="100" w:firstLine="210"/>
        <w:rPr>
          <w:rFonts w:ascii="HG丸ｺﾞｼｯｸM-PRO" w:eastAsia="HG丸ｺﾞｼｯｸM-PRO" w:hAnsi="HG丸ｺﾞｼｯｸM-PRO"/>
          <w:szCs w:val="21"/>
        </w:rPr>
      </w:pPr>
    </w:p>
    <w:p w14:paraId="4EE3E154" w14:textId="77777777" w:rsidR="009A6A3A" w:rsidRDefault="004567ED" w:rsidP="004567ED">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344E50C4" w14:textId="6F168B1E" w:rsidR="00FC638C" w:rsidRPr="00B45AE1" w:rsidRDefault="008F2590" w:rsidP="009A6A3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lastRenderedPageBreak/>
        <w:t>はい、ありがとうございました。ということで、かなりタイトな計画になっていますので、こちらについては事前に委員の皆さまのほうにも意見を聴取しておりますので、資料１－２をご覧いただければと思いますが、こちらの資料１－２が委員の皆さまから</w:t>
      </w:r>
      <w:r w:rsidR="00095E93" w:rsidRPr="00B45AE1">
        <w:rPr>
          <w:rFonts w:ascii="HG丸ｺﾞｼｯｸM-PRO" w:eastAsia="HG丸ｺﾞｼｯｸM-PRO" w:hAnsi="HG丸ｺﾞｼｯｸM-PRO" w:hint="eastAsia"/>
          <w:szCs w:val="21"/>
        </w:rPr>
        <w:t>いただいた</w:t>
      </w:r>
      <w:r w:rsidRPr="00B45AE1">
        <w:rPr>
          <w:rFonts w:ascii="HG丸ｺﾞｼｯｸM-PRO" w:eastAsia="HG丸ｺﾞｼｯｸM-PRO" w:hAnsi="HG丸ｺﾞｼｯｸM-PRO" w:hint="eastAsia"/>
          <w:szCs w:val="21"/>
        </w:rPr>
        <w:t>意見、それに対する大阪府からのある意味の回答、考え方という形になっています。ご確認いただければと思います。ですので、ここにある中で十分なものはこの中で見ていただいて、まだ十分ではないと、あるいはこれ以外のところで</w:t>
      </w:r>
      <w:r w:rsidR="00FC638C" w:rsidRPr="00B45AE1">
        <w:rPr>
          <w:rFonts w:ascii="HG丸ｺﾞｼｯｸM-PRO" w:eastAsia="HG丸ｺﾞｼｯｸM-PRO" w:hAnsi="HG丸ｺﾞｼｯｸM-PRO" w:hint="eastAsia"/>
          <w:szCs w:val="21"/>
        </w:rPr>
        <w:t>意見があるというあたりについて、ご意見を</w:t>
      </w:r>
      <w:r w:rsidR="00095E93" w:rsidRPr="00B45AE1">
        <w:rPr>
          <w:rFonts w:ascii="HG丸ｺﾞｼｯｸM-PRO" w:eastAsia="HG丸ｺﾞｼｯｸM-PRO" w:hAnsi="HG丸ｺﾞｼｯｸM-PRO" w:hint="eastAsia"/>
          <w:szCs w:val="21"/>
        </w:rPr>
        <w:t>いただければと</w:t>
      </w:r>
      <w:r w:rsidR="00FC638C" w:rsidRPr="00B45AE1">
        <w:rPr>
          <w:rFonts w:ascii="HG丸ｺﾞｼｯｸM-PRO" w:eastAsia="HG丸ｺﾞｼｯｸM-PRO" w:hAnsi="HG丸ｺﾞｼｯｸM-PRO" w:hint="eastAsia"/>
          <w:szCs w:val="21"/>
        </w:rPr>
        <w:t>いうことになります。</w:t>
      </w:r>
    </w:p>
    <w:p w14:paraId="60CAD11A" w14:textId="172BEB2C" w:rsidR="004567ED" w:rsidRPr="00B45AE1" w:rsidRDefault="00FC638C" w:rsidP="00FC638C">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先ほど、事務局からは１章から３章までというお話でしたが、４章についても触れていますので、そのあたりも含めてご意見があれば皆さんから</w:t>
      </w:r>
      <w:r w:rsidR="00095E93" w:rsidRPr="00B45AE1">
        <w:rPr>
          <w:rFonts w:ascii="HG丸ｺﾞｼｯｸM-PRO" w:eastAsia="HG丸ｺﾞｼｯｸM-PRO" w:hAnsi="HG丸ｺﾞｼｯｸM-PRO" w:hint="eastAsia"/>
          <w:szCs w:val="21"/>
        </w:rPr>
        <w:t>いただければ</w:t>
      </w:r>
      <w:r w:rsidRPr="00B45AE1">
        <w:rPr>
          <w:rFonts w:ascii="HG丸ｺﾞｼｯｸM-PRO" w:eastAsia="HG丸ｺﾞｼｯｸM-PRO" w:hAnsi="HG丸ｺﾞｼｯｸM-PRO" w:hint="eastAsia"/>
          <w:szCs w:val="21"/>
        </w:rPr>
        <w:t>いいと考えております。先ほど最後にスケジュールが出ましたが、いわゆるこのあともパブリックコメントを求める段階になりますから、意見を言う最後の機会になるということでもありますので、ご意見があれば、よろしくお願いしたいと思います。</w:t>
      </w:r>
    </w:p>
    <w:p w14:paraId="49D49C73" w14:textId="6DC26AE5" w:rsidR="00FC638C" w:rsidRPr="00B45AE1" w:rsidRDefault="00FC638C" w:rsidP="00FC638C">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それでは、挙手でお願いします。</w:t>
      </w:r>
    </w:p>
    <w:p w14:paraId="681948F9" w14:textId="77777777" w:rsidR="009A6A3A" w:rsidRDefault="009A6A3A" w:rsidP="00FC638C">
      <w:pPr>
        <w:rPr>
          <w:rFonts w:ascii="HG丸ｺﾞｼｯｸM-PRO" w:eastAsia="HG丸ｺﾞｼｯｸM-PRO" w:hAnsi="HG丸ｺﾞｼｯｸM-PRO"/>
          <w:szCs w:val="21"/>
        </w:rPr>
      </w:pPr>
    </w:p>
    <w:p w14:paraId="4FA55689" w14:textId="77777777" w:rsidR="009A6A3A" w:rsidRDefault="009A6A3A" w:rsidP="00FC638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C638C" w:rsidRPr="00B45AE1">
        <w:rPr>
          <w:rFonts w:ascii="HG丸ｺﾞｼｯｸM-PRO" w:eastAsia="HG丸ｺﾞｼｯｸM-PRO" w:hAnsi="HG丸ｺﾞｼｯｸM-PRO" w:hint="eastAsia"/>
          <w:szCs w:val="21"/>
        </w:rPr>
        <w:t xml:space="preserve">委員　</w:t>
      </w:r>
    </w:p>
    <w:p w14:paraId="01AD6B94" w14:textId="5EE50FD1" w:rsidR="00F9632D" w:rsidRPr="00B45AE1" w:rsidRDefault="00FC638C" w:rsidP="009A6A3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私のほうは、この障がい者計画と障がい福祉計画</w:t>
      </w:r>
      <w:r w:rsidR="00F9632D" w:rsidRPr="00B45AE1">
        <w:rPr>
          <w:rFonts w:ascii="HG丸ｺﾞｼｯｸM-PRO" w:eastAsia="HG丸ｺﾞｼｯｸM-PRO" w:hAnsi="HG丸ｺﾞｼｯｸM-PRO" w:hint="eastAsia"/>
          <w:szCs w:val="21"/>
        </w:rPr>
        <w:t>と基本指針に関して、この関係をもう一回整理する必要があるのかなということで、意見を述べさせていただきます。２ページには、この関係について、特に障がい福祉計画と一体的に策定すると述べられていますし、そのことは一貫して全体の流れをとおした考え方になっていると思いますが、私自身はいわゆる障がい者計画と障がい福祉計画は、一定の緊張関係が無かったらいけないのではないか、と思っているのです。</w:t>
      </w:r>
    </w:p>
    <w:p w14:paraId="6BF3A5F1" w14:textId="115D3660" w:rsidR="00EB236E" w:rsidRPr="00B45AE1" w:rsidRDefault="00F9632D" w:rsidP="00F9632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つまり、障がい福祉計画というのは、国が策定した基本指針にのっとって、数字が割り振られていくというか、計算式まで含めて国のほうが策定をしているものであって、それに</w:t>
      </w:r>
      <w:r w:rsidR="00EB236E" w:rsidRPr="00B45AE1">
        <w:rPr>
          <w:rFonts w:ascii="HG丸ｺﾞｼｯｸM-PRO" w:eastAsia="HG丸ｺﾞｼｯｸM-PRO" w:hAnsi="HG丸ｺﾞｼｯｸM-PRO" w:hint="eastAsia"/>
          <w:szCs w:val="21"/>
        </w:rPr>
        <w:t>即</w:t>
      </w:r>
      <w:r w:rsidRPr="00B45AE1">
        <w:rPr>
          <w:rFonts w:ascii="HG丸ｺﾞｼｯｸM-PRO" w:eastAsia="HG丸ｺﾞｼｯｸM-PRO" w:hAnsi="HG丸ｺﾞｼｯｸM-PRO" w:hint="eastAsia"/>
          <w:szCs w:val="21"/>
        </w:rPr>
        <w:lastRenderedPageBreak/>
        <w:t>して</w:t>
      </w:r>
      <w:r w:rsidR="00436598" w:rsidRPr="00B45AE1">
        <w:rPr>
          <w:rFonts w:ascii="HG丸ｺﾞｼｯｸM-PRO" w:eastAsia="HG丸ｺﾞｼｯｸM-PRO" w:hAnsi="HG丸ｺﾞｼｯｸM-PRO" w:hint="eastAsia"/>
          <w:szCs w:val="21"/>
        </w:rPr>
        <w:t>つく</w:t>
      </w:r>
      <w:r w:rsidRPr="00B45AE1">
        <w:rPr>
          <w:rFonts w:ascii="HG丸ｺﾞｼｯｸM-PRO" w:eastAsia="HG丸ｺﾞｼｯｸM-PRO" w:hAnsi="HG丸ｺﾞｼｯｸM-PRO" w:hint="eastAsia"/>
          <w:szCs w:val="21"/>
        </w:rPr>
        <w:t>らないといけないと規定されています。</w:t>
      </w:r>
    </w:p>
    <w:p w14:paraId="569725FB" w14:textId="7DD602EC" w:rsidR="00F9632D" w:rsidRPr="00B45AE1" w:rsidRDefault="009A6A3A" w:rsidP="00F9632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片や、この障がい者</w:t>
      </w:r>
      <w:r w:rsidR="00EB236E" w:rsidRPr="00B45AE1">
        <w:rPr>
          <w:rFonts w:ascii="HG丸ｺﾞｼｯｸM-PRO" w:eastAsia="HG丸ｺﾞｼｯｸM-PRO" w:hAnsi="HG丸ｺﾞｼｯｸM-PRO" w:hint="eastAsia"/>
          <w:szCs w:val="21"/>
        </w:rPr>
        <w:t>計画については『障害者基本法』で規定されていて、全く根拠とする法律は別物であって、しかも基本法ですので、大阪府の様々な生活実態とか、様々な問題をここで反映して、このようなものを長期的に、これから６年スパンになるわけですが、解決していかないといけないということが込められているし、併せて、今般も意見具申を出すまでの間策定部会のほうでも、相当練りこんだ議論をさせていただいたという経緯があります。</w:t>
      </w:r>
    </w:p>
    <w:p w14:paraId="049163DF" w14:textId="7636DD9B" w:rsidR="00845266" w:rsidRPr="00B45AE1" w:rsidRDefault="00EB236E" w:rsidP="00F9632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ですので、この福祉計画と障がい者計画の関係を見た</w:t>
      </w:r>
      <w:r w:rsidR="00867782" w:rsidRPr="00B45AE1">
        <w:rPr>
          <w:rFonts w:ascii="HG丸ｺﾞｼｯｸM-PRO" w:eastAsia="HG丸ｺﾞｼｯｸM-PRO" w:hAnsi="HG丸ｺﾞｼｯｸM-PRO" w:hint="eastAsia"/>
          <w:szCs w:val="21"/>
        </w:rPr>
        <w:t>とき</w:t>
      </w:r>
      <w:r w:rsidRPr="00B45AE1">
        <w:rPr>
          <w:rFonts w:ascii="HG丸ｺﾞｼｯｸM-PRO" w:eastAsia="HG丸ｺﾞｼｯｸM-PRO" w:hAnsi="HG丸ｺﾞｼｯｸM-PRO" w:hint="eastAsia"/>
          <w:szCs w:val="21"/>
        </w:rPr>
        <w:t>に、やはり意見具申と基本指針に即して障がい者計画を</w:t>
      </w:r>
      <w:r w:rsidR="00436598" w:rsidRPr="00B45AE1">
        <w:rPr>
          <w:rFonts w:ascii="HG丸ｺﾞｼｯｸM-PRO" w:eastAsia="HG丸ｺﾞｼｯｸM-PRO" w:hAnsi="HG丸ｺﾞｼｯｸM-PRO" w:hint="eastAsia"/>
          <w:szCs w:val="21"/>
        </w:rPr>
        <w:t>つく</w:t>
      </w:r>
      <w:r w:rsidR="009A6A3A">
        <w:rPr>
          <w:rFonts w:ascii="HG丸ｺﾞｼｯｸM-PRO" w:eastAsia="HG丸ｺﾞｼｯｸM-PRO" w:hAnsi="HG丸ｺﾞｼｯｸM-PRO" w:hint="eastAsia"/>
          <w:szCs w:val="21"/>
        </w:rPr>
        <w:t>るというものではなくというか、何というのですか、</w:t>
      </w:r>
      <w:r w:rsidRPr="00B45AE1">
        <w:rPr>
          <w:rFonts w:ascii="HG丸ｺﾞｼｯｸM-PRO" w:eastAsia="HG丸ｺﾞｼｯｸM-PRO" w:hAnsi="HG丸ｺﾞｼｯｸM-PRO" w:hint="eastAsia"/>
          <w:szCs w:val="21"/>
        </w:rPr>
        <w:t>障がい福</w:t>
      </w:r>
      <w:r w:rsidR="00A9402D">
        <w:rPr>
          <w:rFonts w:ascii="HG丸ｺﾞｼｯｸM-PRO" w:eastAsia="HG丸ｺﾞｼｯｸM-PRO" w:hAnsi="HG丸ｺﾞｼｯｸM-PRO" w:hint="eastAsia"/>
          <w:szCs w:val="21"/>
        </w:rPr>
        <w:t>祉計画自身、国が定める基本指針に乗っかってきている。それに対</w:t>
      </w:r>
      <w:r w:rsidRPr="00B45AE1">
        <w:rPr>
          <w:rFonts w:ascii="HG丸ｺﾞｼｯｸM-PRO" w:eastAsia="HG丸ｺﾞｼｯｸM-PRO" w:hAnsi="HG丸ｺﾞｼｯｸM-PRO" w:hint="eastAsia"/>
          <w:szCs w:val="21"/>
        </w:rPr>
        <w:t>して、大阪の独自の</w:t>
      </w:r>
      <w:r w:rsidR="00A9402D">
        <w:rPr>
          <w:rFonts w:ascii="HG丸ｺﾞｼｯｸM-PRO" w:eastAsia="HG丸ｺﾞｼｯｸM-PRO" w:hAnsi="HG丸ｺﾞｼｯｸM-PRO" w:hint="eastAsia"/>
          <w:szCs w:val="21"/>
        </w:rPr>
        <w:t>いろいろな課題について、障がい者</w:t>
      </w:r>
      <w:r w:rsidR="001919AA" w:rsidRPr="00B45AE1">
        <w:rPr>
          <w:rFonts w:ascii="HG丸ｺﾞｼｯｸM-PRO" w:eastAsia="HG丸ｺﾞｼｯｸM-PRO" w:hAnsi="HG丸ｺﾞｼｯｸM-PRO" w:hint="eastAsia"/>
          <w:szCs w:val="21"/>
        </w:rPr>
        <w:t>計画で示す。その中の緊張関係の中で、</w:t>
      </w:r>
      <w:r w:rsidR="00A9402D">
        <w:rPr>
          <w:rFonts w:ascii="HG丸ｺﾞｼｯｸM-PRO" w:eastAsia="HG丸ｺﾞｼｯｸM-PRO" w:hAnsi="HG丸ｺﾞｼｯｸM-PRO" w:hint="eastAsia"/>
          <w:szCs w:val="21"/>
        </w:rPr>
        <w:t>障がい者計画と</w:t>
      </w:r>
      <w:r w:rsidR="001919AA" w:rsidRPr="00B45AE1">
        <w:rPr>
          <w:rFonts w:ascii="HG丸ｺﾞｼｯｸM-PRO" w:eastAsia="HG丸ｺﾞｼｯｸM-PRO" w:hAnsi="HG丸ｺﾞｼｯｸM-PRO" w:hint="eastAsia"/>
          <w:szCs w:val="21"/>
        </w:rPr>
        <w:t>障がい福祉計画が様々な議論を経て策定されていくという段取りになるのかなと思っているのです。</w:t>
      </w:r>
    </w:p>
    <w:p w14:paraId="6451E9BE" w14:textId="4B84A8BC" w:rsidR="00163766" w:rsidRDefault="001919AA" w:rsidP="009A6A3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ですので、</w:t>
      </w:r>
      <w:r w:rsidR="00845266" w:rsidRPr="00B45AE1">
        <w:rPr>
          <w:rFonts w:ascii="HG丸ｺﾞｼｯｸM-PRO" w:eastAsia="HG丸ｺﾞｼｯｸM-PRO" w:hAnsi="HG丸ｺﾞｼｯｸM-PRO" w:hint="eastAsia"/>
          <w:szCs w:val="21"/>
        </w:rPr>
        <w:t>ここの基本指針で出された数値がイコールそのまま横滑りで、この障がい福祉計画に持ってくるというあり方そのもの、これは今回の第５次計画をどうするかの議論は、もはや間</w:t>
      </w:r>
      <w:r w:rsidR="009A6A3A">
        <w:rPr>
          <w:rFonts w:ascii="HG丸ｺﾞｼｯｸM-PRO" w:eastAsia="HG丸ｺﾞｼｯｸM-PRO" w:hAnsi="HG丸ｺﾞｼｯｸM-PRO" w:hint="eastAsia"/>
          <w:szCs w:val="21"/>
        </w:rPr>
        <w:t>に合わないと思います。次の中間見直し</w:t>
      </w:r>
      <w:r w:rsidR="00845266" w:rsidRPr="00B45AE1">
        <w:rPr>
          <w:rFonts w:ascii="HG丸ｺﾞｼｯｸM-PRO" w:eastAsia="HG丸ｺﾞｼｯｸM-PRO" w:hAnsi="HG丸ｺﾞｼｯｸM-PRO" w:hint="eastAsia"/>
          <w:szCs w:val="21"/>
        </w:rPr>
        <w:t>で新しい障がい福祉計画や障がい児福祉計画を</w:t>
      </w:r>
      <w:r w:rsidR="00436598" w:rsidRPr="00B45AE1">
        <w:rPr>
          <w:rFonts w:ascii="HG丸ｺﾞｼｯｸM-PRO" w:eastAsia="HG丸ｺﾞｼｯｸM-PRO" w:hAnsi="HG丸ｺﾞｼｯｸM-PRO" w:hint="eastAsia"/>
          <w:szCs w:val="21"/>
        </w:rPr>
        <w:t>つく</w:t>
      </w:r>
      <w:r w:rsidR="00845266" w:rsidRPr="00B45AE1">
        <w:rPr>
          <w:rFonts w:ascii="HG丸ｺﾞｼｯｸM-PRO" w:eastAsia="HG丸ｺﾞｼｯｸM-PRO" w:hAnsi="HG丸ｺﾞｼｯｸM-PRO" w:hint="eastAsia"/>
          <w:szCs w:val="21"/>
        </w:rPr>
        <w:t>らないといけない段階が来ます。そこでも、新たに国のほうから基本指針が示されると思いますが、その扱いの仕方について、それをそのまま横滑りで受け止めるということではなくて、むしろローカルな実態を</w:t>
      </w:r>
      <w:r w:rsidR="00163766" w:rsidRPr="00B45AE1">
        <w:rPr>
          <w:rFonts w:ascii="HG丸ｺﾞｼｯｸM-PRO" w:eastAsia="HG丸ｺﾞｼｯｸM-PRO" w:hAnsi="HG丸ｺﾞｼｯｸM-PRO" w:hint="eastAsia"/>
          <w:szCs w:val="21"/>
        </w:rPr>
        <w:t>しっかりと積み上げて、障がい福祉計画を策定と基本指針との間で一定の緊張関係ですね。そのようなものとして、福祉計画そのものを</w:t>
      </w:r>
      <w:r w:rsidR="0022114B" w:rsidRPr="00B45AE1">
        <w:rPr>
          <w:rFonts w:ascii="HG丸ｺﾞｼｯｸM-PRO" w:eastAsia="HG丸ｺﾞｼｯｸM-PRO" w:hAnsi="HG丸ｺﾞｼｯｸM-PRO" w:hint="eastAsia"/>
          <w:szCs w:val="21"/>
        </w:rPr>
        <w:t>実のあるものにしていくという姿がふさわしいのではないか、という意見を持っています。これをすぐにどうしろということにはなりませんが、例えばどうしても基本指針の数値を入れないといけないということであるならば、目標のところに具体的に書かれている、とりわけ数値目標に関しては、強い拘束力がありますので、そこは障がい福祉計画による数値目標というも</w:t>
      </w:r>
      <w:r w:rsidR="0022114B" w:rsidRPr="00B45AE1">
        <w:rPr>
          <w:rFonts w:ascii="HG丸ｺﾞｼｯｸM-PRO" w:eastAsia="HG丸ｺﾞｼｯｸM-PRO" w:hAnsi="HG丸ｺﾞｼｯｸM-PRO" w:hint="eastAsia"/>
          <w:szCs w:val="21"/>
        </w:rPr>
        <w:lastRenderedPageBreak/>
        <w:t>のを明示するとかいう形で、この第５次で、そのようなことができるかどうかは横に置きますが、そのように記載すべきではないかと</w:t>
      </w:r>
      <w:r w:rsidR="00C129F9" w:rsidRPr="00B45AE1">
        <w:rPr>
          <w:rFonts w:ascii="HG丸ｺﾞｼｯｸM-PRO" w:eastAsia="HG丸ｺﾞｼｯｸM-PRO" w:hAnsi="HG丸ｺﾞｼｯｸM-PRO" w:hint="eastAsia"/>
          <w:szCs w:val="21"/>
        </w:rPr>
        <w:t>思</w:t>
      </w:r>
      <w:r w:rsidR="0022114B" w:rsidRPr="00B45AE1">
        <w:rPr>
          <w:rFonts w:ascii="HG丸ｺﾞｼｯｸM-PRO" w:eastAsia="HG丸ｺﾞｼｯｸM-PRO" w:hAnsi="HG丸ｺﾞｼｯｸM-PRO" w:hint="eastAsia"/>
          <w:szCs w:val="21"/>
        </w:rPr>
        <w:t>います。以上です。</w:t>
      </w:r>
    </w:p>
    <w:p w14:paraId="3B4A1568" w14:textId="77777777" w:rsidR="009A6A3A" w:rsidRPr="00B45AE1" w:rsidRDefault="009A6A3A" w:rsidP="009A6A3A">
      <w:pPr>
        <w:ind w:firstLineChars="100" w:firstLine="210"/>
        <w:rPr>
          <w:rFonts w:ascii="HG丸ｺﾞｼｯｸM-PRO" w:eastAsia="HG丸ｺﾞｼｯｸM-PRO" w:hAnsi="HG丸ｺﾞｼｯｸM-PRO"/>
          <w:szCs w:val="21"/>
        </w:rPr>
      </w:pPr>
    </w:p>
    <w:p w14:paraId="6E3C6BD4" w14:textId="77777777" w:rsidR="009A6A3A" w:rsidRDefault="0022114B" w:rsidP="0022114B">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75C5B70F" w14:textId="6A26D168" w:rsidR="0022114B" w:rsidRPr="00B45AE1" w:rsidRDefault="0022114B" w:rsidP="009A6A3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はい、ありがとうございました。まず、非常に重要な点のご意見を</w:t>
      </w:r>
      <w:r w:rsidR="00095E93" w:rsidRPr="00B45AE1">
        <w:rPr>
          <w:rFonts w:ascii="HG丸ｺﾞｼｯｸM-PRO" w:eastAsia="HG丸ｺﾞｼｯｸM-PRO" w:hAnsi="HG丸ｺﾞｼｯｸM-PRO" w:hint="eastAsia"/>
          <w:szCs w:val="21"/>
        </w:rPr>
        <w:t>いただいたのですが</w:t>
      </w:r>
      <w:r w:rsidR="00F8736B" w:rsidRPr="00B45AE1">
        <w:rPr>
          <w:rFonts w:ascii="HG丸ｺﾞｼｯｸM-PRO" w:eastAsia="HG丸ｺﾞｼｯｸM-PRO" w:hAnsi="HG丸ｺﾞｼｯｸM-PRO" w:hint="eastAsia"/>
          <w:szCs w:val="21"/>
        </w:rPr>
        <w:t>、今のことに関してほかの委員何かございますか。無ければ、事務局のほうでそのようなご意見が出ていますので、今回に直接反映するかどうかというお話もありましたが、そのような意見があるものをどのように扱っていくかというあたりで、何か方向性があれば事務局から出していただければと思います。</w:t>
      </w:r>
    </w:p>
    <w:p w14:paraId="6B9C2A41" w14:textId="77777777" w:rsidR="009A6A3A" w:rsidRDefault="009A6A3A" w:rsidP="0022114B">
      <w:pPr>
        <w:rPr>
          <w:rFonts w:ascii="HG丸ｺﾞｼｯｸM-PRO" w:eastAsia="HG丸ｺﾞｼｯｸM-PRO" w:hAnsi="HG丸ｺﾞｼｯｸM-PRO"/>
          <w:szCs w:val="21"/>
        </w:rPr>
      </w:pPr>
    </w:p>
    <w:p w14:paraId="29D4846B" w14:textId="77777777" w:rsidR="009A6A3A" w:rsidRDefault="009A6A3A" w:rsidP="002211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8736B" w:rsidRPr="00B45AE1">
        <w:rPr>
          <w:rFonts w:ascii="HG丸ｺﾞｼｯｸM-PRO" w:eastAsia="HG丸ｺﾞｼｯｸM-PRO" w:hAnsi="HG丸ｺﾞｼｯｸM-PRO" w:hint="eastAsia"/>
          <w:szCs w:val="21"/>
        </w:rPr>
        <w:t xml:space="preserve">　</w:t>
      </w:r>
    </w:p>
    <w:p w14:paraId="3201926C" w14:textId="1D437370" w:rsidR="00F8736B" w:rsidRPr="00B45AE1" w:rsidRDefault="009A6A3A" w:rsidP="009A6A3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障がい福祉企画課でございます。ただ今、</w:t>
      </w:r>
      <w:r w:rsidR="00F8736B" w:rsidRPr="00B45AE1">
        <w:rPr>
          <w:rFonts w:ascii="HG丸ｺﾞｼｯｸM-PRO" w:eastAsia="HG丸ｺﾞｼｯｸM-PRO" w:hAnsi="HG丸ｺﾞｼｯｸM-PRO" w:hint="eastAsia"/>
          <w:szCs w:val="21"/>
        </w:rPr>
        <w:t>委員から大変示唆に富んだご提案、ご提言を</w:t>
      </w:r>
      <w:r w:rsidR="00095E93" w:rsidRPr="00B45AE1">
        <w:rPr>
          <w:rFonts w:ascii="HG丸ｺﾞｼｯｸM-PRO" w:eastAsia="HG丸ｺﾞｼｯｸM-PRO" w:hAnsi="HG丸ｺﾞｼｯｸM-PRO" w:hint="eastAsia"/>
          <w:szCs w:val="21"/>
        </w:rPr>
        <w:t>いただいたと</w:t>
      </w:r>
      <w:r w:rsidR="00F8736B" w:rsidRPr="00B45AE1">
        <w:rPr>
          <w:rFonts w:ascii="HG丸ｺﾞｼｯｸM-PRO" w:eastAsia="HG丸ｺﾞｼｯｸM-PRO" w:hAnsi="HG丸ｺﾞｼｯｸM-PRO" w:hint="eastAsia"/>
          <w:szCs w:val="21"/>
        </w:rPr>
        <w:t>理解しております。私ども大阪府では『障害者基本法』に基づく障がい者計画、『障害者総合支援法』に基づく</w:t>
      </w:r>
      <w:r w:rsidR="003A6C9B" w:rsidRPr="00B45AE1">
        <w:rPr>
          <w:rFonts w:ascii="HG丸ｺﾞｼｯｸM-PRO" w:eastAsia="HG丸ｺﾞｼｯｸM-PRO" w:hAnsi="HG丸ｺﾞｼｯｸM-PRO" w:hint="eastAsia"/>
          <w:szCs w:val="21"/>
        </w:rPr>
        <w:t>障がい福祉計画、この関係ですが私どもの理解としては、障がい福祉計画というのはあくまでも『障害者総合支援法』いわゆるサービス法、障がい福祉サービスをどのように進展させていくのか、充実させていくのかという視点で作り上げるものと理解をしております。</w:t>
      </w:r>
    </w:p>
    <w:p w14:paraId="3A04BC20" w14:textId="77777777" w:rsidR="009A6A3A" w:rsidRDefault="003A6C9B" w:rsidP="009A6A3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そこは市町村ともいろいろ協議をしながら、今後３年間に向けての必要、</w:t>
      </w:r>
      <w:r w:rsidR="004D7D84" w:rsidRPr="00B45AE1">
        <w:rPr>
          <w:rFonts w:ascii="HG丸ｺﾞｼｯｸM-PRO" w:eastAsia="HG丸ｺﾞｼｯｸM-PRO" w:hAnsi="HG丸ｺﾞｼｯｸM-PRO" w:hint="eastAsia"/>
          <w:szCs w:val="21"/>
        </w:rPr>
        <w:t>見込み</w:t>
      </w:r>
      <w:r w:rsidR="009A6A3A">
        <w:rPr>
          <w:rFonts w:ascii="HG丸ｺﾞｼｯｸM-PRO" w:eastAsia="HG丸ｺﾞｼｯｸM-PRO" w:hAnsi="HG丸ｺﾞｼｯｸM-PRO" w:hint="eastAsia"/>
          <w:szCs w:val="21"/>
        </w:rPr>
        <w:t>量、それに伴って必要な資源を整理していくと、</w:t>
      </w:r>
      <w:r w:rsidRPr="00B45AE1">
        <w:rPr>
          <w:rFonts w:ascii="HG丸ｺﾞｼｯｸM-PRO" w:eastAsia="HG丸ｺﾞｼｯｸM-PRO" w:hAnsi="HG丸ｺﾞｼｯｸM-PRO" w:hint="eastAsia"/>
          <w:szCs w:val="21"/>
        </w:rPr>
        <w:t>こういったところの行政としての目標値であるのかなと思っております。</w:t>
      </w:r>
    </w:p>
    <w:p w14:paraId="4F2E3508" w14:textId="77777777" w:rsidR="009A6A3A" w:rsidRDefault="003A6C9B" w:rsidP="009A6A3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一方で『障害者基本法』に基づく障がい者計画というのは、『障害者基本法』の立て付けに沿った形で、障がい者施策というのは福祉だけではなくて、教育分</w:t>
      </w:r>
      <w:r w:rsidR="009A6A3A">
        <w:rPr>
          <w:rFonts w:ascii="HG丸ｺﾞｼｯｸM-PRO" w:eastAsia="HG丸ｺﾞｼｯｸM-PRO" w:hAnsi="HG丸ｺﾞｼｯｸM-PRO" w:hint="eastAsia"/>
          <w:szCs w:val="21"/>
        </w:rPr>
        <w:t>野であり、労働分野であり、文化・芸術の分野、多岐にわたるもの、</w:t>
      </w:r>
      <w:r w:rsidRPr="00B45AE1">
        <w:rPr>
          <w:rFonts w:ascii="HG丸ｺﾞｼｯｸM-PRO" w:eastAsia="HG丸ｺﾞｼｯｸM-PRO" w:hAnsi="HG丸ｺﾞｼｯｸM-PRO" w:hint="eastAsia"/>
          <w:szCs w:val="21"/>
        </w:rPr>
        <w:t>国政レベルでいうと外国との関係というとこ</w:t>
      </w:r>
      <w:r w:rsidRPr="00B45AE1">
        <w:rPr>
          <w:rFonts w:ascii="HG丸ｺﾞｼｯｸM-PRO" w:eastAsia="HG丸ｺﾞｼｯｸM-PRO" w:hAnsi="HG丸ｺﾞｼｯｸM-PRO" w:hint="eastAsia"/>
          <w:szCs w:val="21"/>
        </w:rPr>
        <w:lastRenderedPageBreak/>
        <w:t>ろもあります。</w:t>
      </w:r>
    </w:p>
    <w:p w14:paraId="59BF2528" w14:textId="20397AC1" w:rsidR="003A6C9B" w:rsidRPr="00B45AE1" w:rsidRDefault="003A6C9B" w:rsidP="009A6A3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そのような視点では</w:t>
      </w:r>
      <w:r w:rsidR="009C0AB4" w:rsidRPr="00B45AE1">
        <w:rPr>
          <w:rFonts w:ascii="HG丸ｺﾞｼｯｸM-PRO" w:eastAsia="HG丸ｺﾞｼｯｸM-PRO" w:hAnsi="HG丸ｺﾞｼｯｸM-PRO" w:hint="eastAsia"/>
          <w:szCs w:val="21"/>
        </w:rPr>
        <w:t>、障がい福祉計画、福祉の世界のほうで照らし合わせて</w:t>
      </w:r>
      <w:r w:rsidR="00436598" w:rsidRPr="00B45AE1">
        <w:rPr>
          <w:rFonts w:ascii="HG丸ｺﾞｼｯｸM-PRO" w:eastAsia="HG丸ｺﾞｼｯｸM-PRO" w:hAnsi="HG丸ｺﾞｼｯｸM-PRO" w:hint="eastAsia"/>
          <w:szCs w:val="21"/>
        </w:rPr>
        <w:t>つく</w:t>
      </w:r>
      <w:r w:rsidR="009C0AB4" w:rsidRPr="00B45AE1">
        <w:rPr>
          <w:rFonts w:ascii="HG丸ｺﾞｼｯｸM-PRO" w:eastAsia="HG丸ｺﾞｼｯｸM-PRO" w:hAnsi="HG丸ｺﾞｼｯｸM-PRO" w:hint="eastAsia"/>
          <w:szCs w:val="21"/>
        </w:rPr>
        <w:t>っていくのですが、やはり全体的な施策、福祉に限らず教育、労働とか、文化・芸術といった様々な施策との関係も見ながら</w:t>
      </w:r>
      <w:r w:rsidR="00436598" w:rsidRPr="00B45AE1">
        <w:rPr>
          <w:rFonts w:ascii="HG丸ｺﾞｼｯｸM-PRO" w:eastAsia="HG丸ｺﾞｼｯｸM-PRO" w:hAnsi="HG丸ｺﾞｼｯｸM-PRO" w:hint="eastAsia"/>
          <w:szCs w:val="21"/>
        </w:rPr>
        <w:t>つく</w:t>
      </w:r>
      <w:r w:rsidR="009C0AB4" w:rsidRPr="00B45AE1">
        <w:rPr>
          <w:rFonts w:ascii="HG丸ｺﾞｼｯｸM-PRO" w:eastAsia="HG丸ｺﾞｼｯｸM-PRO" w:hAnsi="HG丸ｺﾞｼｯｸM-PRO" w:hint="eastAsia"/>
          <w:szCs w:val="21"/>
        </w:rPr>
        <w:t>っていくべきではあるのかなということで、大阪府としては一体的に計画を取りまとめてきたというとこ</w:t>
      </w:r>
      <w:r w:rsidR="00A9402D">
        <w:rPr>
          <w:rFonts w:ascii="HG丸ｺﾞｼｯｸM-PRO" w:eastAsia="HG丸ｺﾞｼｯｸM-PRO" w:hAnsi="HG丸ｺﾞｼｯｸM-PRO" w:hint="eastAsia"/>
          <w:szCs w:val="21"/>
        </w:rPr>
        <w:t>ろ</w:t>
      </w:r>
      <w:r w:rsidR="009C0AB4" w:rsidRPr="00B45AE1">
        <w:rPr>
          <w:rFonts w:ascii="HG丸ｺﾞｼｯｸM-PRO" w:eastAsia="HG丸ｺﾞｼｯｸM-PRO" w:hAnsi="HG丸ｺﾞｼｯｸM-PRO" w:hint="eastAsia"/>
          <w:szCs w:val="21"/>
        </w:rPr>
        <w:t>であります。</w:t>
      </w:r>
    </w:p>
    <w:p w14:paraId="59BDCBFA" w14:textId="6730BA52" w:rsidR="009C0AB4" w:rsidRPr="00B45AE1" w:rsidRDefault="009C0AB4" w:rsidP="003A6C9B">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ただ、おっしゃるように他府県を見ますと、障がい者計画と別に障がい福祉計画ということで別に</w:t>
      </w:r>
      <w:r w:rsidR="00436598" w:rsidRPr="00B45AE1">
        <w:rPr>
          <w:rFonts w:ascii="HG丸ｺﾞｼｯｸM-PRO" w:eastAsia="HG丸ｺﾞｼｯｸM-PRO" w:hAnsi="HG丸ｺﾞｼｯｸM-PRO" w:hint="eastAsia"/>
          <w:szCs w:val="21"/>
        </w:rPr>
        <w:t>つく</w:t>
      </w:r>
      <w:r w:rsidRPr="00B45AE1">
        <w:rPr>
          <w:rFonts w:ascii="HG丸ｺﾞｼｯｸM-PRO" w:eastAsia="HG丸ｺﾞｼｯｸM-PRO" w:hAnsi="HG丸ｺﾞｼｯｸM-PRO" w:hint="eastAsia"/>
          <w:szCs w:val="21"/>
        </w:rPr>
        <w:t>っておる県が存在しております。それについては、障がい者計画は全体の中で、福祉計画は福祉サービスのみに特化した形で書いておるのですが、ただ、そこの計画を見てもお互い全く関係ないというわけではなくて、お互い相互に整合性を</w:t>
      </w:r>
      <w:r w:rsidR="003F30B6" w:rsidRPr="00B45AE1">
        <w:rPr>
          <w:rFonts w:ascii="HG丸ｺﾞｼｯｸM-PRO" w:eastAsia="HG丸ｺﾞｼｯｸM-PRO" w:hAnsi="HG丸ｺﾞｼｯｸM-PRO" w:hint="eastAsia"/>
          <w:szCs w:val="21"/>
        </w:rPr>
        <w:t>と</w:t>
      </w:r>
      <w:r w:rsidRPr="00B45AE1">
        <w:rPr>
          <w:rFonts w:ascii="HG丸ｺﾞｼｯｸM-PRO" w:eastAsia="HG丸ｺﾞｼｯｸM-PRO" w:hAnsi="HG丸ｺﾞｼｯｸM-PRO" w:hint="eastAsia"/>
          <w:szCs w:val="21"/>
        </w:rPr>
        <w:t>りながら書いてあるということであります。</w:t>
      </w:r>
    </w:p>
    <w:p w14:paraId="2AE3F5A6" w14:textId="4123134E" w:rsidR="009C0AB4" w:rsidRDefault="009C0AB4" w:rsidP="003A6C9B">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そのような意味では、どちらがいいのかなという整理はあるのですが、大阪府としては現在一体的に取り組んでいくほうが、</w:t>
      </w:r>
      <w:r w:rsidR="009A6A3A">
        <w:rPr>
          <w:rFonts w:ascii="HG丸ｺﾞｼｯｸM-PRO" w:eastAsia="HG丸ｺﾞｼｯｸM-PRO" w:hAnsi="HG丸ｺﾞｼｯｸM-PRO" w:hint="eastAsia"/>
          <w:szCs w:val="21"/>
        </w:rPr>
        <w:t>障がい</w:t>
      </w:r>
      <w:r w:rsidR="00806144" w:rsidRPr="00B45AE1">
        <w:rPr>
          <w:rFonts w:ascii="HG丸ｺﾞｼｯｸM-PRO" w:eastAsia="HG丸ｺﾞｼｯｸM-PRO" w:hAnsi="HG丸ｺﾞｼｯｸM-PRO" w:hint="eastAsia"/>
          <w:szCs w:val="21"/>
        </w:rPr>
        <w:t>福祉の施策</w:t>
      </w:r>
      <w:r w:rsidR="008669DE" w:rsidRPr="00B45AE1">
        <w:rPr>
          <w:rFonts w:ascii="HG丸ｺﾞｼｯｸM-PRO" w:eastAsia="HG丸ｺﾞｼｯｸM-PRO" w:hAnsi="HG丸ｺﾞｼｯｸM-PRO" w:hint="eastAsia"/>
          <w:szCs w:val="21"/>
        </w:rPr>
        <w:t>というのは、</w:t>
      </w:r>
      <w:r w:rsidRPr="00B45AE1">
        <w:rPr>
          <w:rFonts w:ascii="HG丸ｺﾞｼｯｸM-PRO" w:eastAsia="HG丸ｺﾞｼｯｸM-PRO" w:hAnsi="HG丸ｺﾞｼｯｸM-PRO" w:hint="eastAsia"/>
          <w:szCs w:val="21"/>
        </w:rPr>
        <w:t>一層進むのではないかという理解でまとめております。ただ、いただいたご意見については、この次期計画の</w:t>
      </w:r>
      <w:r w:rsidR="00AB15E8" w:rsidRPr="00B45AE1">
        <w:rPr>
          <w:rFonts w:ascii="HG丸ｺﾞｼｯｸM-PRO" w:eastAsia="HG丸ｺﾞｼｯｸM-PRO" w:hAnsi="HG丸ｺﾞｼｯｸM-PRO" w:hint="eastAsia"/>
          <w:szCs w:val="21"/>
        </w:rPr>
        <w:t>部分</w:t>
      </w:r>
      <w:r w:rsidRPr="00B45AE1">
        <w:rPr>
          <w:rFonts w:ascii="HG丸ｺﾞｼｯｸM-PRO" w:eastAsia="HG丸ｺﾞｼｯｸM-PRO" w:hAnsi="HG丸ｺﾞｼｯｸM-PRO" w:hint="eastAsia"/>
          <w:szCs w:val="21"/>
        </w:rPr>
        <w:t>については、</w:t>
      </w:r>
      <w:r w:rsidR="00E642A1" w:rsidRPr="00B45AE1">
        <w:rPr>
          <w:rFonts w:ascii="HG丸ｺﾞｼｯｸM-PRO" w:eastAsia="HG丸ｺﾞｼｯｸM-PRO" w:hAnsi="HG丸ｺﾞｼｯｸM-PRO" w:hint="eastAsia"/>
          <w:szCs w:val="21"/>
        </w:rPr>
        <w:t>なかなか</w:t>
      </w:r>
      <w:r w:rsidRPr="00B45AE1">
        <w:rPr>
          <w:rFonts w:ascii="HG丸ｺﾞｼｯｸM-PRO" w:eastAsia="HG丸ｺﾞｼｯｸM-PRO" w:hAnsi="HG丸ｺﾞｼｯｸM-PRO" w:hint="eastAsia"/>
          <w:szCs w:val="21"/>
        </w:rPr>
        <w:t>根本的な</w:t>
      </w:r>
      <w:r w:rsidR="00AB15E8" w:rsidRPr="00B45AE1">
        <w:rPr>
          <w:rFonts w:ascii="HG丸ｺﾞｼｯｸM-PRO" w:eastAsia="HG丸ｺﾞｼｯｸM-PRO" w:hAnsi="HG丸ｺﾞｼｯｸM-PRO" w:hint="eastAsia"/>
          <w:szCs w:val="21"/>
        </w:rPr>
        <w:t>議論</w:t>
      </w:r>
      <w:r w:rsidRPr="00B45AE1">
        <w:rPr>
          <w:rFonts w:ascii="HG丸ｺﾞｼｯｸM-PRO" w:eastAsia="HG丸ｺﾞｼｯｸM-PRO" w:hAnsi="HG丸ｺﾞｼｯｸM-PRO" w:hint="eastAsia"/>
          <w:szCs w:val="21"/>
        </w:rPr>
        <w:t>がございますので、次回以降いろいろ検討、これに限らず中間見直しとかもやっていきますので、そのような中で</w:t>
      </w:r>
      <w:r w:rsidR="00095E93" w:rsidRPr="00B45AE1">
        <w:rPr>
          <w:rFonts w:ascii="HG丸ｺﾞｼｯｸM-PRO" w:eastAsia="HG丸ｺﾞｼｯｸM-PRO" w:hAnsi="HG丸ｺﾞｼｯｸM-PRO" w:hint="eastAsia"/>
          <w:szCs w:val="21"/>
        </w:rPr>
        <w:t>いただいた</w:t>
      </w:r>
      <w:r w:rsidRPr="00B45AE1">
        <w:rPr>
          <w:rFonts w:ascii="HG丸ｺﾞｼｯｸM-PRO" w:eastAsia="HG丸ｺﾞｼｯｸM-PRO" w:hAnsi="HG丸ｺﾞｼｯｸM-PRO" w:hint="eastAsia"/>
          <w:szCs w:val="21"/>
        </w:rPr>
        <w:t>意見についてもきちんと検討する一つの要因になると理解しております。</w:t>
      </w:r>
    </w:p>
    <w:p w14:paraId="79A8632A" w14:textId="77777777" w:rsidR="009A6A3A" w:rsidRPr="00B45AE1" w:rsidRDefault="009A6A3A" w:rsidP="003A6C9B">
      <w:pPr>
        <w:ind w:firstLineChars="100" w:firstLine="210"/>
        <w:rPr>
          <w:rFonts w:ascii="HG丸ｺﾞｼｯｸM-PRO" w:eastAsia="HG丸ｺﾞｼｯｸM-PRO" w:hAnsi="HG丸ｺﾞｼｯｸM-PRO"/>
          <w:szCs w:val="21"/>
        </w:rPr>
      </w:pPr>
    </w:p>
    <w:p w14:paraId="66DC0C81" w14:textId="77777777" w:rsidR="009A6A3A" w:rsidRDefault="009C0AB4" w:rsidP="009C0AB4">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101717DD" w14:textId="161C1AFC" w:rsidR="00CF415A" w:rsidRPr="00B45AE1" w:rsidRDefault="00A9402D" w:rsidP="009A6A3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この意見については、</w:t>
      </w:r>
      <w:r w:rsidR="00CF415A" w:rsidRPr="00B45AE1">
        <w:rPr>
          <w:rFonts w:ascii="HG丸ｺﾞｼｯｸM-PRO" w:eastAsia="HG丸ｺﾞｼｯｸM-PRO" w:hAnsi="HG丸ｺﾞｼｯｸM-PRO" w:hint="eastAsia"/>
          <w:szCs w:val="21"/>
        </w:rPr>
        <w:t>このあと、恐らくかなりいろいろな議論が出そうですので、まずは問題提起として伺っていただいて、先ほどの事務局のお話ですといわゆる福祉計画というレベルのものと、より総合的なものをある</w:t>
      </w:r>
      <w:r w:rsidR="00867782" w:rsidRPr="00B45AE1">
        <w:rPr>
          <w:rFonts w:ascii="HG丸ｺﾞｼｯｸM-PRO" w:eastAsia="HG丸ｺﾞｼｯｸM-PRO" w:hAnsi="HG丸ｺﾞｼｯｸM-PRO" w:hint="eastAsia"/>
          <w:szCs w:val="21"/>
        </w:rPr>
        <w:t>ところ</w:t>
      </w:r>
      <w:r w:rsidR="00CF415A" w:rsidRPr="00B45AE1">
        <w:rPr>
          <w:rFonts w:ascii="HG丸ｺﾞｼｯｸM-PRO" w:eastAsia="HG丸ｺﾞｼｯｸM-PRO" w:hAnsi="HG丸ｺﾞｼｯｸM-PRO" w:hint="eastAsia"/>
          <w:szCs w:val="21"/>
        </w:rPr>
        <w:t>で、大阪府の場合には総合的に障がい者計画として示しておくのだという意味での一体化という話がありました。これについてもいろいろご意見があるかと思います。</w:t>
      </w:r>
    </w:p>
    <w:p w14:paraId="319F8B09" w14:textId="7C5E2449" w:rsidR="008B2D6C" w:rsidRPr="00B45AE1" w:rsidRDefault="00451D05" w:rsidP="00CF415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例えば逆にそれをどこがリ</w:t>
      </w:r>
      <w:r w:rsidR="00CF415A" w:rsidRPr="00B45AE1">
        <w:rPr>
          <w:rFonts w:ascii="HG丸ｺﾞｼｯｸM-PRO" w:eastAsia="HG丸ｺﾞｼｯｸM-PRO" w:hAnsi="HG丸ｺﾞｼｯｸM-PRO" w:hint="eastAsia"/>
          <w:szCs w:val="21"/>
        </w:rPr>
        <w:t>ーティングしていくかという話です。だから、恐らく</w:t>
      </w:r>
      <w:r w:rsidR="00B02753" w:rsidRPr="00B45AE1">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の話だと、そこを福祉計画としてリ</w:t>
      </w:r>
      <w:r w:rsidR="00CF415A" w:rsidRPr="00B45AE1">
        <w:rPr>
          <w:rFonts w:ascii="HG丸ｺﾞｼｯｸM-PRO" w:eastAsia="HG丸ｺﾞｼｯｸM-PRO" w:hAnsi="HG丸ｺﾞｼｯｸM-PRO" w:hint="eastAsia"/>
          <w:szCs w:val="21"/>
        </w:rPr>
        <w:t>ーティングしていくというあたりの重要性をご指摘</w:t>
      </w:r>
      <w:r w:rsidR="00095E93" w:rsidRPr="00B45AE1">
        <w:rPr>
          <w:rFonts w:ascii="HG丸ｺﾞｼｯｸM-PRO" w:eastAsia="HG丸ｺﾞｼｯｸM-PRO" w:hAnsi="HG丸ｺﾞｼｯｸM-PRO" w:hint="eastAsia"/>
          <w:szCs w:val="21"/>
        </w:rPr>
        <w:t>いただいて</w:t>
      </w:r>
      <w:r w:rsidR="00CF415A" w:rsidRPr="00B45AE1">
        <w:rPr>
          <w:rFonts w:ascii="HG丸ｺﾞｼｯｸM-PRO" w:eastAsia="HG丸ｺﾞｼｯｸM-PRO" w:hAnsi="HG丸ｺﾞｼｯｸM-PRO" w:hint="eastAsia"/>
          <w:szCs w:val="21"/>
        </w:rPr>
        <w:t>いると思いますので、ただ、これについても今後の検討課題としてさせていただいてよろしいでしょうか。もし、何かの形で</w:t>
      </w:r>
      <w:r w:rsidR="00B02753" w:rsidRPr="00B45AE1">
        <w:rPr>
          <w:rFonts w:ascii="HG丸ｺﾞｼｯｸM-PRO" w:eastAsia="HG丸ｺﾞｼｯｸM-PRO" w:hAnsi="HG丸ｺﾞｼｯｸM-PRO" w:hint="eastAsia"/>
          <w:szCs w:val="21"/>
        </w:rPr>
        <w:t>、</w:t>
      </w:r>
      <w:r w:rsidR="00CF415A" w:rsidRPr="00B45AE1">
        <w:rPr>
          <w:rFonts w:ascii="HG丸ｺﾞｼｯｸM-PRO" w:eastAsia="HG丸ｺﾞｼｯｸM-PRO" w:hAnsi="HG丸ｺﾞｼｯｸM-PRO" w:hint="eastAsia"/>
          <w:szCs w:val="21"/>
        </w:rPr>
        <w:t>ここに</w:t>
      </w:r>
      <w:r w:rsidR="00B02753" w:rsidRPr="00B45AE1">
        <w:rPr>
          <w:rFonts w:ascii="HG丸ｺﾞｼｯｸM-PRO" w:eastAsia="HG丸ｺﾞｼｯｸM-PRO" w:hAnsi="HG丸ｺﾞｼｯｸM-PRO" w:hint="eastAsia"/>
          <w:szCs w:val="21"/>
        </w:rPr>
        <w:t>付帯意見</w:t>
      </w:r>
      <w:r w:rsidR="00CF415A" w:rsidRPr="00B45AE1">
        <w:rPr>
          <w:rFonts w:ascii="HG丸ｺﾞｼｯｸM-PRO" w:eastAsia="HG丸ｺﾞｼｯｸM-PRO" w:hAnsi="HG丸ｺﾞｼｯｸM-PRO" w:hint="eastAsia"/>
          <w:szCs w:val="21"/>
        </w:rPr>
        <w:t>みたいなものを出すのであったら、そのような形にする。それが難しければ、以降の検討材料にさせていただくという形</w:t>
      </w:r>
      <w:r w:rsidR="008B2D6C" w:rsidRPr="00B45AE1">
        <w:rPr>
          <w:rFonts w:ascii="HG丸ｺﾞｼｯｸM-PRO" w:eastAsia="HG丸ｺﾞｼｯｸM-PRO" w:hAnsi="HG丸ｺﾞｼｯｸM-PRO" w:hint="eastAsia"/>
          <w:szCs w:val="21"/>
        </w:rPr>
        <w:t>でよろしいでしょうか。はい、ありがとうございます。</w:t>
      </w:r>
    </w:p>
    <w:p w14:paraId="46DF32EC" w14:textId="0CE906E6" w:rsidR="008B2D6C" w:rsidRDefault="008B2D6C" w:rsidP="00CF415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それでは、</w:t>
      </w:r>
      <w:r w:rsidR="00E11253">
        <w:rPr>
          <w:rFonts w:ascii="HG丸ｺﾞｼｯｸM-PRO" w:eastAsia="HG丸ｺﾞｼｯｸM-PRO" w:hAnsi="HG丸ｺﾞｼｯｸM-PRO" w:hint="eastAsia"/>
          <w:szCs w:val="21"/>
        </w:rPr>
        <w:t>ほかにご意見がございましたらよろしくお願いします。</w:t>
      </w:r>
      <w:r w:rsidRPr="00B45AE1">
        <w:rPr>
          <w:rFonts w:ascii="HG丸ｺﾞｼｯｸM-PRO" w:eastAsia="HG丸ｺﾞｼｯｸM-PRO" w:hAnsi="HG丸ｺﾞｼｯｸM-PRO" w:hint="eastAsia"/>
          <w:szCs w:val="21"/>
        </w:rPr>
        <w:t>委員、よろしくお願いします。</w:t>
      </w:r>
    </w:p>
    <w:p w14:paraId="62BA50A3" w14:textId="77777777" w:rsidR="00E11253" w:rsidRPr="00B45AE1" w:rsidRDefault="00E11253" w:rsidP="00CF415A">
      <w:pPr>
        <w:ind w:firstLineChars="100" w:firstLine="210"/>
        <w:rPr>
          <w:rFonts w:ascii="HG丸ｺﾞｼｯｸM-PRO" w:eastAsia="HG丸ｺﾞｼｯｸM-PRO" w:hAnsi="HG丸ｺﾞｼｯｸM-PRO"/>
          <w:szCs w:val="21"/>
        </w:rPr>
      </w:pPr>
    </w:p>
    <w:p w14:paraId="618A1F98" w14:textId="77777777" w:rsidR="00E11253" w:rsidRDefault="00E11253" w:rsidP="008B2D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2D6C" w:rsidRPr="00B45AE1">
        <w:rPr>
          <w:rFonts w:ascii="HG丸ｺﾞｼｯｸM-PRO" w:eastAsia="HG丸ｺﾞｼｯｸM-PRO" w:hAnsi="HG丸ｺﾞｼｯｸM-PRO" w:hint="eastAsia"/>
          <w:szCs w:val="21"/>
        </w:rPr>
        <w:t xml:space="preserve">委員　</w:t>
      </w:r>
    </w:p>
    <w:p w14:paraId="040CDF7E" w14:textId="5D72CF3C" w:rsidR="00F83991" w:rsidRPr="00B45AE1" w:rsidRDefault="008B2D6C" w:rsidP="00E11253">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皆さん、おはようございます。資料１－２の２ページからざあっと書かせていただきました。いろいろなポイントはあるかと思いますが、意見具申で</w:t>
      </w:r>
      <w:r w:rsidR="00E11253">
        <w:rPr>
          <w:rFonts w:ascii="HG丸ｺﾞｼｯｸM-PRO" w:eastAsia="HG丸ｺﾞｼｯｸM-PRO" w:hAnsi="HG丸ｺﾞｼｯｸM-PRO" w:hint="eastAsia"/>
          <w:szCs w:val="21"/>
        </w:rPr>
        <w:t>議論</w:t>
      </w:r>
      <w:r w:rsidR="00F83991" w:rsidRPr="00B45AE1">
        <w:rPr>
          <w:rFonts w:ascii="HG丸ｺﾞｼｯｸM-PRO" w:eastAsia="HG丸ｺﾞｼｯｸM-PRO" w:hAnsi="HG丸ｺﾞｼｯｸM-PRO" w:hint="eastAsia"/>
          <w:szCs w:val="21"/>
        </w:rPr>
        <w:t>していたことが、どこまで反映されているのか、と思って書かせていただきました。</w:t>
      </w:r>
    </w:p>
    <w:p w14:paraId="72F43012" w14:textId="17F3FC40" w:rsidR="008B2D6C" w:rsidRPr="00B45AE1" w:rsidRDefault="00F83991" w:rsidP="00F8399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時間がありませんので、かいつまんで意見を言わせていただきます。３ページのところです。本文の14ページのところで地域移行についてです。長期計画で</w:t>
      </w:r>
      <w:r w:rsidR="004C2EAC" w:rsidRPr="00B45AE1">
        <w:rPr>
          <w:rFonts w:ascii="HG丸ｺﾞｼｯｸM-PRO" w:eastAsia="HG丸ｺﾞｼｯｸM-PRO" w:hAnsi="HG丸ｺﾞｼｯｸM-PRO" w:hint="eastAsia"/>
          <w:szCs w:val="21"/>
        </w:rPr>
        <w:t>もともと</w:t>
      </w:r>
      <w:r w:rsidRPr="00B45AE1">
        <w:rPr>
          <w:rFonts w:ascii="HG丸ｺﾞｼｯｸM-PRO" w:eastAsia="HG丸ｺﾞｼｯｸM-PRO" w:hAnsi="HG丸ｺﾞｼｯｸM-PRO" w:hint="eastAsia"/>
          <w:szCs w:val="21"/>
        </w:rPr>
        <w:t>書かれていた「地域移行とは場を移すためだけの支援ではない」というような表現はぜひとも残していただきたいなと思っております。</w:t>
      </w:r>
    </w:p>
    <w:p w14:paraId="4C29E973" w14:textId="14CBC493" w:rsidR="00F83991" w:rsidRPr="00B45AE1" w:rsidRDefault="00F83991" w:rsidP="00F8399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本文の16ページのところは、「親亡き後」という言葉がたくさん出てくるのですが、「親亡き後」まで待っていたら、「８０５０問題」とか、今大変な状況になっておりますので、早い段階から地域で自立を進めるのだ、という観点をぜひとも書いておいていただきたいと思っております。</w:t>
      </w:r>
    </w:p>
    <w:p w14:paraId="1599A397" w14:textId="49EDB18E" w:rsidR="00F83991" w:rsidRPr="00B45AE1" w:rsidRDefault="00F83991" w:rsidP="00F8399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それから、次のページ</w:t>
      </w:r>
      <w:r w:rsidR="00C0097C" w:rsidRPr="00B45AE1">
        <w:rPr>
          <w:rFonts w:ascii="HG丸ｺﾞｼｯｸM-PRO" w:eastAsia="HG丸ｺﾞｼｯｸM-PRO" w:hAnsi="HG丸ｺﾞｼｯｸM-PRO" w:hint="eastAsia"/>
          <w:szCs w:val="21"/>
        </w:rPr>
        <w:t>で</w:t>
      </w:r>
      <w:r w:rsidRPr="00B45AE1">
        <w:rPr>
          <w:rFonts w:ascii="HG丸ｺﾞｼｯｸM-PRO" w:eastAsia="HG丸ｺﾞｼｯｸM-PRO" w:hAnsi="HG丸ｺﾞｼｯｸM-PRO" w:hint="eastAsia"/>
          <w:szCs w:val="21"/>
        </w:rPr>
        <w:t>「旧優生保護法</w:t>
      </w:r>
      <w:r w:rsidR="00C0097C" w:rsidRPr="00B45AE1">
        <w:rPr>
          <w:rFonts w:ascii="HG丸ｺﾞｼｯｸM-PRO" w:eastAsia="HG丸ｺﾞｼｯｸM-PRO" w:hAnsi="HG丸ｺﾞｼｯｸM-PRO" w:hint="eastAsia"/>
          <w:szCs w:val="21"/>
        </w:rPr>
        <w:t>による優生手術</w:t>
      </w:r>
      <w:r w:rsidRPr="00B45AE1">
        <w:rPr>
          <w:rFonts w:ascii="HG丸ｺﾞｼｯｸM-PRO" w:eastAsia="HG丸ｺﾞｼｯｸM-PRO" w:hAnsi="HG丸ｺﾞｼｯｸM-PRO" w:hint="eastAsia"/>
          <w:szCs w:val="21"/>
        </w:rPr>
        <w:t>」</w:t>
      </w:r>
      <w:r w:rsidR="00C0097C" w:rsidRPr="00B45AE1">
        <w:rPr>
          <w:rFonts w:ascii="HG丸ｺﾞｼｯｸM-PRO" w:eastAsia="HG丸ｺﾞｼｯｸM-PRO" w:hAnsi="HG丸ｺﾞｼｯｸM-PRO" w:hint="eastAsia"/>
          <w:szCs w:val="21"/>
        </w:rPr>
        <w:t>という表現が何度か出てくるのですが、法令ではそのような表現になりますという説明だと思うのですが、本人の立場に立</w:t>
      </w:r>
      <w:r w:rsidR="00C0097C" w:rsidRPr="00B45AE1">
        <w:rPr>
          <w:rFonts w:ascii="HG丸ｺﾞｼｯｸM-PRO" w:eastAsia="HG丸ｺﾞｼｯｸM-PRO" w:hAnsi="HG丸ｺﾞｼｯｸM-PRO" w:hint="eastAsia"/>
          <w:szCs w:val="21"/>
        </w:rPr>
        <w:lastRenderedPageBreak/>
        <w:t>って、「強制不妊手術」という表現では駄目なのですか。それができないことはないので、ぜひともそれは検討していただきたい。</w:t>
      </w:r>
    </w:p>
    <w:p w14:paraId="3EC17685" w14:textId="2CC84EB6" w:rsidR="00C0097C" w:rsidRPr="00B45AE1" w:rsidRDefault="00C0097C" w:rsidP="00F8399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いまだに六百何十件も大阪府下で少なくとも強制不妊手術を受けていたはずなのに、いまだに２０件ぐらいしか申請がありません。このまま放置するのですかという問題です。「再調査について、やる予定はありません」と言っているのではなくて、再調査も含めて検討するぐらいは書いてください。</w:t>
      </w:r>
    </w:p>
    <w:p w14:paraId="1B806626" w14:textId="6B134B12" w:rsidR="00C0097C" w:rsidRPr="00B45AE1" w:rsidRDefault="00C0097C" w:rsidP="00F8399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それから、21ページの人材不足の問題です。これについては、コロナ禍でますます人材が枯渇してきている</w:t>
      </w:r>
      <w:r w:rsidR="00847814" w:rsidRPr="00B45AE1">
        <w:rPr>
          <w:rFonts w:ascii="HG丸ｺﾞｼｯｸM-PRO" w:eastAsia="HG丸ｺﾞｼｯｸM-PRO" w:hAnsi="HG丸ｺﾞｼｯｸM-PRO" w:hint="eastAsia"/>
          <w:szCs w:val="21"/>
        </w:rPr>
        <w:t>のはどこの団体でも一緒だと思いますので、それに対する対策を考えていただきたい。</w:t>
      </w:r>
    </w:p>
    <w:p w14:paraId="5E33D1E5" w14:textId="28FE813A" w:rsidR="00847814" w:rsidRPr="00B45AE1" w:rsidRDefault="00847814" w:rsidP="00F8399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それから、強度行動</w:t>
      </w:r>
      <w:r w:rsidR="00095E93" w:rsidRPr="00B45AE1">
        <w:rPr>
          <w:rFonts w:ascii="HG丸ｺﾞｼｯｸM-PRO" w:eastAsia="HG丸ｺﾞｼｯｸM-PRO" w:hAnsi="HG丸ｺﾞｼｯｸM-PRO" w:hint="eastAsia"/>
          <w:szCs w:val="21"/>
        </w:rPr>
        <w:t>障がいと</w:t>
      </w:r>
      <w:r w:rsidRPr="00B45AE1">
        <w:rPr>
          <w:rFonts w:ascii="HG丸ｺﾞｼｯｸM-PRO" w:eastAsia="HG丸ｺﾞｼｯｸM-PRO" w:hAnsi="HG丸ｺﾞｼｯｸM-PRO" w:hint="eastAsia"/>
          <w:szCs w:val="21"/>
        </w:rPr>
        <w:t>高次脳機能</w:t>
      </w:r>
      <w:r w:rsidR="00095E93" w:rsidRPr="00B45AE1">
        <w:rPr>
          <w:rFonts w:ascii="HG丸ｺﾞｼｯｸM-PRO" w:eastAsia="HG丸ｺﾞｼｯｸM-PRO" w:hAnsi="HG丸ｺﾞｼｯｸM-PRO" w:hint="eastAsia"/>
          <w:szCs w:val="21"/>
        </w:rPr>
        <w:t>障がいの</w:t>
      </w:r>
      <w:r w:rsidR="00E11253">
        <w:rPr>
          <w:rFonts w:ascii="HG丸ｺﾞｼｯｸM-PRO" w:eastAsia="HG丸ｺﾞｼｯｸM-PRO" w:hAnsi="HG丸ｺﾞｼｯｸM-PRO" w:hint="eastAsia"/>
          <w:szCs w:val="21"/>
        </w:rPr>
        <w:t>ところですが、どのように現場で対応すればいいのか。本人さんを</w:t>
      </w:r>
      <w:r w:rsidRPr="00B45AE1">
        <w:rPr>
          <w:rFonts w:ascii="HG丸ｺﾞｼｯｸM-PRO" w:eastAsia="HG丸ｺﾞｼｯｸM-PRO" w:hAnsi="HG丸ｺﾞｼｯｸM-PRO" w:hint="eastAsia"/>
          <w:szCs w:val="21"/>
        </w:rPr>
        <w:t>何が不安にさせているのか、みたいな原因究明というのを大変苦労しています。高次脳の人でもそうです。大きな声を出しはったりとかもありますが、今の府の研修を見ていたら、本人の気分を変えるにはどうするかとか、場を離して支援者が出てしまうとかぐらいしか、出ていないのではないかと。もっと本人さんが不安定になる原因究明、それに対する対策を深めていく必要がありますので、そこを検討していくというのは書いていただきたいと思っています。</w:t>
      </w:r>
    </w:p>
    <w:p w14:paraId="1A59C9BF" w14:textId="2758E3CB" w:rsidR="00543D68" w:rsidRPr="00B45AE1" w:rsidRDefault="00543D68" w:rsidP="00F8399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それから、33ページとか、39ページのところで</w:t>
      </w:r>
      <w:r w:rsidR="0014254A" w:rsidRPr="00B45AE1">
        <w:rPr>
          <w:rFonts w:ascii="HG丸ｺﾞｼｯｸM-PRO" w:eastAsia="HG丸ｺﾞｼｯｸM-PRO" w:hAnsi="HG丸ｺﾞｼｯｸM-PRO" w:hint="eastAsia"/>
          <w:szCs w:val="21"/>
        </w:rPr>
        <w:t>、</w:t>
      </w:r>
      <w:r w:rsidR="00596106" w:rsidRPr="00B45AE1">
        <w:rPr>
          <w:rFonts w:ascii="HG丸ｺﾞｼｯｸM-PRO" w:eastAsia="HG丸ｺﾞｼｯｸM-PRO" w:hAnsi="HG丸ｺﾞｼｯｸM-PRO" w:hint="eastAsia"/>
          <w:szCs w:val="21"/>
        </w:rPr>
        <w:t>「</w:t>
      </w:r>
      <w:r w:rsidR="0014254A" w:rsidRPr="00B45AE1">
        <w:rPr>
          <w:rFonts w:ascii="HG丸ｺﾞｼｯｸM-PRO" w:eastAsia="HG丸ｺﾞｼｯｸM-PRO" w:hAnsi="HG丸ｺﾞｼｯｸM-PRO" w:hint="eastAsia"/>
          <w:szCs w:val="21"/>
        </w:rPr>
        <w:t>施設の長期入所を解消し、地域の緊急ケースを受け入れる場、循環型の仕組み</w:t>
      </w:r>
      <w:r w:rsidR="00596106" w:rsidRPr="00B45AE1">
        <w:rPr>
          <w:rFonts w:ascii="HG丸ｺﾞｼｯｸM-PRO" w:eastAsia="HG丸ｺﾞｼｯｸM-PRO" w:hAnsi="HG丸ｺﾞｼｯｸM-PRO" w:hint="eastAsia"/>
          <w:szCs w:val="21"/>
        </w:rPr>
        <w:t>」</w:t>
      </w:r>
      <w:r w:rsidR="0014254A" w:rsidRPr="00B45AE1">
        <w:rPr>
          <w:rFonts w:ascii="HG丸ｺﾞｼｯｸM-PRO" w:eastAsia="HG丸ｺﾞｼｯｸM-PRO" w:hAnsi="HG丸ｺﾞｼｯｸM-PRO" w:hint="eastAsia"/>
          <w:szCs w:val="21"/>
        </w:rPr>
        <w:t>というのは</w:t>
      </w:r>
      <w:r w:rsidR="00596106" w:rsidRPr="00B45AE1">
        <w:rPr>
          <w:rFonts w:ascii="HG丸ｺﾞｼｯｸM-PRO" w:eastAsia="HG丸ｺﾞｼｯｸM-PRO" w:hAnsi="HG丸ｺﾞｼｯｸM-PRO" w:hint="eastAsia"/>
          <w:szCs w:val="21"/>
        </w:rPr>
        <w:t>ぜひとも今回検討していく課題として、盛り込んでいただきたいと思います。</w:t>
      </w:r>
    </w:p>
    <w:p w14:paraId="2555EC4C" w14:textId="29ED07C6" w:rsidR="00596106" w:rsidRPr="00B45AE1" w:rsidRDefault="00596106" w:rsidP="00F8399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37ページのところです。「地域移行のコーディネーター」というのは、これは今、実質的には機能していませんね。市町村や相談支援がやるべきだとあちこちに書かれているのですが、地域移行というのはあちこちの市から施設に入ってきておられますので、広域的な調整をしないと、市町村任せではなかなか進みません。それは前の検討会の報告書で</w:t>
      </w:r>
      <w:r w:rsidRPr="00B45AE1">
        <w:rPr>
          <w:rFonts w:ascii="HG丸ｺﾞｼｯｸM-PRO" w:eastAsia="HG丸ｺﾞｼｯｸM-PRO" w:hAnsi="HG丸ｺﾞｼｯｸM-PRO" w:hint="eastAsia"/>
          <w:szCs w:val="21"/>
        </w:rPr>
        <w:lastRenderedPageBreak/>
        <w:t>も書いてもらいましたが、アプローチの仕組みをきちんと府が</w:t>
      </w:r>
      <w:r w:rsidR="00436598" w:rsidRPr="00B45AE1">
        <w:rPr>
          <w:rFonts w:ascii="HG丸ｺﾞｼｯｸM-PRO" w:eastAsia="HG丸ｺﾞｼｯｸM-PRO" w:hAnsi="HG丸ｺﾞｼｯｸM-PRO" w:hint="eastAsia"/>
          <w:szCs w:val="21"/>
        </w:rPr>
        <w:t>つく</w:t>
      </w:r>
      <w:r w:rsidRPr="00B45AE1">
        <w:rPr>
          <w:rFonts w:ascii="HG丸ｺﾞｼｯｸM-PRO" w:eastAsia="HG丸ｺﾞｼｯｸM-PRO" w:hAnsi="HG丸ｺﾞｼｯｸM-PRO" w:hint="eastAsia"/>
          <w:szCs w:val="21"/>
        </w:rPr>
        <w:t>って、市町村や相談支援が施設に対してアプローチしていけるような</w:t>
      </w:r>
      <w:r w:rsidR="006F653A" w:rsidRPr="00B45AE1">
        <w:rPr>
          <w:rFonts w:ascii="HG丸ｺﾞｼｯｸM-PRO" w:eastAsia="HG丸ｺﾞｼｯｸM-PRO" w:hAnsi="HG丸ｺﾞｼｯｸM-PRO" w:hint="eastAsia"/>
          <w:szCs w:val="21"/>
        </w:rPr>
        <w:t>枠組みを実現していかないと駄目ですので、ここの書き方を変えていただきたい。</w:t>
      </w:r>
    </w:p>
    <w:p w14:paraId="7BEAE297" w14:textId="5DBA1957" w:rsidR="006F653A" w:rsidRPr="00B45AE1" w:rsidRDefault="006F653A" w:rsidP="00F83991">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38ページに、日中サービス支援型グループホームが何か推奨されるかのように書かれていますが、これは大規模化にもつながりますし、実質重度化・高齢化の対応にはできないものですので、日中サービス支援型という表記はやめていただきたいと思います。</w:t>
      </w:r>
    </w:p>
    <w:p w14:paraId="1F2534AA" w14:textId="0E23E6D9" w:rsidR="00E14C2E" w:rsidRPr="00B45AE1" w:rsidRDefault="006F653A" w:rsidP="00E14C2E">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それから、42ページのところです。災害の問題です。</w:t>
      </w:r>
      <w:r w:rsidR="00453590" w:rsidRPr="00B45AE1">
        <w:rPr>
          <w:rFonts w:ascii="HG丸ｺﾞｼｯｸM-PRO" w:eastAsia="HG丸ｺﾞｼｯｸM-PRO" w:hAnsi="HG丸ｺﾞｼｯｸM-PRO" w:hint="eastAsia"/>
          <w:szCs w:val="21"/>
        </w:rPr>
        <w:t>避難所は、</w:t>
      </w:r>
      <w:r w:rsidRPr="00B45AE1">
        <w:rPr>
          <w:rFonts w:ascii="HG丸ｺﾞｼｯｸM-PRO" w:eastAsia="HG丸ｺﾞｼｯｸM-PRO" w:hAnsi="HG丸ｺﾞｼｯｸM-PRO" w:hint="eastAsia"/>
          <w:szCs w:val="21"/>
        </w:rPr>
        <w:t>やはり体育館しか今まで想定されていなかったと</w:t>
      </w:r>
      <w:r w:rsidR="00453590" w:rsidRPr="00B45AE1">
        <w:rPr>
          <w:rFonts w:ascii="HG丸ｺﾞｼｯｸM-PRO" w:eastAsia="HG丸ｺﾞｼｯｸM-PRO" w:hAnsi="HG丸ｺﾞｼｯｸM-PRO" w:hint="eastAsia"/>
          <w:szCs w:val="21"/>
        </w:rPr>
        <w:t>思います。河川氾濫、防風災害による問題は毎年恐れが出てきていまして、体育館に逃げていたのでは遅いですから、上階に垂直避難できるように３階以上の建物を避難所として指定していくべきだと。学校でも一つの棟にはエレベーターはあるが、上の階に行けば車いすトイレは絶対にないはずですし、３階以上を想定した避難所の確保、その体制整備・設備整備というのが必要になりますので、そのことはぜひ書い</w:t>
      </w:r>
      <w:r w:rsidR="00E14C2E" w:rsidRPr="00B45AE1">
        <w:rPr>
          <w:rFonts w:ascii="HG丸ｺﾞｼｯｸM-PRO" w:eastAsia="HG丸ｺﾞｼｯｸM-PRO" w:hAnsi="HG丸ｺﾞｼｯｸM-PRO" w:hint="eastAsia"/>
          <w:szCs w:val="21"/>
        </w:rPr>
        <w:t>ておい</w:t>
      </w:r>
      <w:r w:rsidR="00453590" w:rsidRPr="00B45AE1">
        <w:rPr>
          <w:rFonts w:ascii="HG丸ｺﾞｼｯｸM-PRO" w:eastAsia="HG丸ｺﾞｼｯｸM-PRO" w:hAnsi="HG丸ｺﾞｼｯｸM-PRO" w:hint="eastAsia"/>
          <w:szCs w:val="21"/>
        </w:rPr>
        <w:t>て</w:t>
      </w:r>
      <w:r w:rsidR="00E14C2E" w:rsidRPr="00B45AE1">
        <w:rPr>
          <w:rFonts w:ascii="HG丸ｺﾞｼｯｸM-PRO" w:eastAsia="HG丸ｺﾞｼｯｸM-PRO" w:hAnsi="HG丸ｺﾞｼｯｸM-PRO" w:hint="eastAsia"/>
          <w:szCs w:val="21"/>
        </w:rPr>
        <w:t>いただきたい。上階非難を想定した避難所の確保というのを書いておいていただきたいと思っています。</w:t>
      </w:r>
    </w:p>
    <w:p w14:paraId="4876D551" w14:textId="4383141F" w:rsidR="00E14C2E" w:rsidRPr="00B45AE1" w:rsidRDefault="00E14C2E" w:rsidP="00E14C2E">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それから、52ページのところです。「ハートフルゲート」というのが、何か車いすの人が使えるような</w:t>
      </w:r>
      <w:r w:rsidR="004D7D84" w:rsidRPr="00B45AE1">
        <w:rPr>
          <w:rFonts w:ascii="HG丸ｺﾞｼｯｸM-PRO" w:eastAsia="HG丸ｺﾞｼｯｸM-PRO" w:hAnsi="HG丸ｺﾞｼｯｸM-PRO" w:hint="eastAsia"/>
          <w:szCs w:val="21"/>
        </w:rPr>
        <w:t>出入り口</w:t>
      </w:r>
      <w:r w:rsidRPr="00B45AE1">
        <w:rPr>
          <w:rFonts w:ascii="HG丸ｺﾞｼｯｸM-PRO" w:eastAsia="HG丸ｺﾞｼｯｸM-PRO" w:hAnsi="HG丸ｺﾞｼｯｸM-PRO" w:hint="eastAsia"/>
          <w:szCs w:val="21"/>
        </w:rPr>
        <w:t>みたいに設置されてしまったのですが、これ公園に入れませんので撤去していただきたいということで、それも含めて公園</w:t>
      </w:r>
      <w:r w:rsidR="004D7D84" w:rsidRPr="00B45AE1">
        <w:rPr>
          <w:rFonts w:ascii="HG丸ｺﾞｼｯｸM-PRO" w:eastAsia="HG丸ｺﾞｼｯｸM-PRO" w:hAnsi="HG丸ｺﾞｼｯｸM-PRO" w:hint="eastAsia"/>
          <w:szCs w:val="21"/>
        </w:rPr>
        <w:t>出入り口</w:t>
      </w:r>
      <w:r w:rsidRPr="00B45AE1">
        <w:rPr>
          <w:rFonts w:ascii="HG丸ｺﾞｼｯｸM-PRO" w:eastAsia="HG丸ｺﾞｼｯｸM-PRO" w:hAnsi="HG丸ｺﾞｼｯｸM-PRO" w:hint="eastAsia"/>
          <w:szCs w:val="21"/>
        </w:rPr>
        <w:t>のバリアフリーは、検討していくというのは書いておいていただきたいと思っています。</w:t>
      </w:r>
    </w:p>
    <w:p w14:paraId="76C11A65" w14:textId="506997D2" w:rsidR="00E14C2E" w:rsidRPr="00B45AE1" w:rsidRDefault="00E14C2E" w:rsidP="00217C6F">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それから、「学ぶ」の項目の56ページのところです。幼少期からのインクルーシブ教育を</w:t>
      </w:r>
      <w:r w:rsidR="00A9402D">
        <w:rPr>
          <w:rFonts w:ascii="HG丸ｺﾞｼｯｸM-PRO" w:eastAsia="HG丸ｺﾞｼｯｸM-PRO" w:hAnsi="HG丸ｺﾞｼｯｸM-PRO" w:hint="eastAsia"/>
          <w:szCs w:val="21"/>
        </w:rPr>
        <w:t>進める</w:t>
      </w:r>
      <w:r w:rsidR="00217C6F" w:rsidRPr="00B45AE1">
        <w:rPr>
          <w:rFonts w:ascii="HG丸ｺﾞｼｯｸM-PRO" w:eastAsia="HG丸ｺﾞｼｯｸM-PRO" w:hAnsi="HG丸ｺﾞｼｯｸM-PRO" w:hint="eastAsia"/>
          <w:szCs w:val="21"/>
        </w:rPr>
        <w:t>のだというのを、第一に掲げておいていただきたいということで、お願いします。</w:t>
      </w:r>
    </w:p>
    <w:p w14:paraId="1E73A938" w14:textId="4DE73702" w:rsidR="00217C6F" w:rsidRPr="00B45AE1" w:rsidRDefault="00217C6F" w:rsidP="00217C6F">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それから、62ページのところの</w:t>
      </w:r>
      <w:r w:rsidR="00EA7B2E"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小</w:t>
      </w:r>
      <w:r w:rsidR="00EA7B2E"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中学校の</w:t>
      </w:r>
      <w:r w:rsidR="00EA7B2E" w:rsidRPr="00B45AE1">
        <w:rPr>
          <w:rFonts w:ascii="HG丸ｺﾞｼｯｸM-PRO" w:eastAsia="HG丸ｺﾞｼｯｸM-PRO" w:hAnsi="HG丸ｺﾞｼｯｸM-PRO" w:hint="eastAsia"/>
          <w:szCs w:val="21"/>
        </w:rPr>
        <w:t>通学対策」。これについては前向きに検討していただきたい。もちろん国にも働きかけながらですが、ぜひ表記をお願いします。</w:t>
      </w:r>
    </w:p>
    <w:p w14:paraId="3A36179A" w14:textId="7D09EF4C" w:rsidR="00EA7B2E" w:rsidRPr="00B45AE1" w:rsidRDefault="00EA7B2E" w:rsidP="00217C6F">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自立支援校についても、目標値を盛り込むなど、検討いただきたいと思っています。</w:t>
      </w:r>
    </w:p>
    <w:p w14:paraId="012E3AA3" w14:textId="4763625A" w:rsidR="00EA7B2E" w:rsidRPr="00B45AE1" w:rsidRDefault="00EA7B2E" w:rsidP="00217C6F">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lastRenderedPageBreak/>
        <w:t>それから、医療のほうです。78ページの医療費助成、「持続可能性の確保」みたいな言葉は要らないでしょう。別に医療費助成</w:t>
      </w:r>
      <w:r w:rsidR="004D7D84" w:rsidRPr="00B45AE1">
        <w:rPr>
          <w:rFonts w:ascii="HG丸ｺﾞｼｯｸM-PRO" w:eastAsia="HG丸ｺﾞｼｯｸM-PRO" w:hAnsi="HG丸ｺﾞｼｯｸM-PRO" w:hint="eastAsia"/>
          <w:szCs w:val="21"/>
        </w:rPr>
        <w:t>だ</w:t>
      </w:r>
      <w:r w:rsidRPr="00B45AE1">
        <w:rPr>
          <w:rFonts w:ascii="HG丸ｺﾞｼｯｸM-PRO" w:eastAsia="HG丸ｺﾞｼｯｸM-PRO" w:hAnsi="HG丸ｺﾞｼｯｸM-PRO" w:hint="eastAsia"/>
          <w:szCs w:val="21"/>
        </w:rPr>
        <w:t>ったからといって、それが持続</w:t>
      </w:r>
      <w:r w:rsidR="004D7D84" w:rsidRPr="00B45AE1">
        <w:rPr>
          <w:rFonts w:ascii="HG丸ｺﾞｼｯｸM-PRO" w:eastAsia="HG丸ｺﾞｼｯｸM-PRO" w:hAnsi="HG丸ｺﾞｼｯｸM-PRO" w:hint="eastAsia"/>
          <w:szCs w:val="21"/>
        </w:rPr>
        <w:t>できる</w:t>
      </w:r>
      <w:r w:rsidRPr="00B45AE1">
        <w:rPr>
          <w:rFonts w:ascii="HG丸ｺﾞｼｯｸM-PRO" w:eastAsia="HG丸ｺﾞｼｯｸM-PRO" w:hAnsi="HG丸ｺﾞｼｯｸM-PRO" w:hint="eastAsia"/>
          <w:szCs w:val="21"/>
        </w:rPr>
        <w:t>と思いますので、その表現はやめていただきたい。</w:t>
      </w:r>
    </w:p>
    <w:p w14:paraId="2A96BBCE" w14:textId="64D81DEB" w:rsidR="00EA7B2E" w:rsidRPr="00B45AE1" w:rsidRDefault="00097467" w:rsidP="00217C6F">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それから、来年度からは中</w:t>
      </w:r>
      <w:r w:rsidR="00F920AE" w:rsidRPr="00B45AE1">
        <w:rPr>
          <w:rFonts w:ascii="HG丸ｺﾞｼｯｸM-PRO" w:eastAsia="HG丸ｺﾞｼｯｸM-PRO" w:hAnsi="HG丸ｺﾞｼｯｸM-PRO" w:hint="eastAsia"/>
          <w:szCs w:val="21"/>
        </w:rPr>
        <w:t>程</w:t>
      </w:r>
      <w:r w:rsidRPr="00B45AE1">
        <w:rPr>
          <w:rFonts w:ascii="HG丸ｺﾞｼｯｸM-PRO" w:eastAsia="HG丸ｺﾞｼｯｸM-PRO" w:hAnsi="HG丸ｺﾞｼｯｸM-PRO" w:hint="eastAsia"/>
          <w:szCs w:val="21"/>
        </w:rPr>
        <w:t>度の高齢障がい者が３万何千人も対象から外される問題については</w:t>
      </w:r>
      <w:r w:rsidR="00F920AE" w:rsidRPr="00B45AE1">
        <w:rPr>
          <w:rFonts w:ascii="HG丸ｺﾞｼｯｸM-PRO" w:eastAsia="HG丸ｺﾞｼｯｸM-PRO" w:hAnsi="HG丸ｺﾞｼｯｸM-PRO" w:hint="eastAsia"/>
          <w:szCs w:val="21"/>
        </w:rPr>
        <w:t>それでいいのか。低所得者を救済しないでいいのか。引き続きご検討をいただきたいということで、それは書いておいていただきたいと思っています。</w:t>
      </w:r>
    </w:p>
    <w:p w14:paraId="2044F180" w14:textId="70B0353F" w:rsidR="00511352" w:rsidRPr="00B45AE1" w:rsidRDefault="00F920AE" w:rsidP="0051135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楽しむ」の項目です。何かまた前に戻ってしまって、スポーツや文化活動、芸術活動というのは、もちろんいいのですが、それだけに狭められるような書き方はやめていただきたい。障がい者だからと言ってスポーツや芸術活動</w:t>
      </w:r>
      <w:r w:rsidR="00511352" w:rsidRPr="00B45AE1">
        <w:rPr>
          <w:rFonts w:ascii="HG丸ｺﾞｼｯｸM-PRO" w:eastAsia="HG丸ｺﾞｼｯｸM-PRO" w:hAnsi="HG丸ｺﾞｼｯｸM-PRO" w:hint="eastAsia"/>
          <w:szCs w:val="21"/>
        </w:rPr>
        <w:t>で楽しみなさい、みたいに押し付けられるのは嫌です。映画館とか、野球場でも、どこの場でも普通にほかの人と同様に楽しめる状況をどのようにつくるかというのが一番大事ですので、そのことはきちんと書いておいていただきたい。前みたいな形に戻らないでいただきたい。</w:t>
      </w:r>
    </w:p>
    <w:p w14:paraId="32F7B802" w14:textId="0D373BD7" w:rsidR="00511352" w:rsidRPr="00B45AE1" w:rsidRDefault="00511352" w:rsidP="0051135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それから、具体的な取り組みと目標にも</w:t>
      </w:r>
      <w:r w:rsidR="0064007B"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そのことを挙げていきません。</w:t>
      </w:r>
      <w:r w:rsidR="0064007B" w:rsidRPr="00B45AE1">
        <w:rPr>
          <w:rFonts w:ascii="HG丸ｺﾞｼｯｸM-PRO" w:eastAsia="HG丸ｺﾞｼｯｸM-PRO" w:hAnsi="HG丸ｺﾞｼｯｸM-PRO" w:hint="eastAsia"/>
          <w:szCs w:val="21"/>
        </w:rPr>
        <w:t>バリアフリーにしていくのだ、情報提供もしていくのだ</w:t>
      </w:r>
      <w:r w:rsidR="0026634A" w:rsidRPr="00B45AE1">
        <w:rPr>
          <w:rFonts w:ascii="HG丸ｺﾞｼｯｸM-PRO" w:eastAsia="HG丸ｺﾞｼｯｸM-PRO" w:hAnsi="HG丸ｺﾞｼｯｸM-PRO" w:hint="eastAsia"/>
          <w:szCs w:val="21"/>
        </w:rPr>
        <w:t>、どこでも、誰でも楽しめるようにしていくのだという目標をきちんと掲げていただきたいと思います。</w:t>
      </w:r>
    </w:p>
    <w:p w14:paraId="24A249D3" w14:textId="505259F4" w:rsidR="00913FC6" w:rsidRPr="00B45AE1" w:rsidRDefault="0026634A" w:rsidP="0051135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差別事案が書かれているかもしれませんが、差別事案がどこの場でも起こっているというのは、ぜひ残してもらえないか、強調してもらえないかと。特に住宅の入居差別がきついです。障がい者が家を借りようと思えば、たいがい拒否されて、拒否されて、あちこちの不動産業者を回らないといけない。家主が拒否するというのが非常に多いので、これは家主、不動産業者、地域住民に</w:t>
      </w:r>
      <w:r w:rsidR="00A9402D">
        <w:rPr>
          <w:rFonts w:ascii="HG丸ｺﾞｼｯｸM-PRO" w:eastAsia="HG丸ｺﾞｼｯｸM-PRO" w:hAnsi="HG丸ｺﾞｼｯｸM-PRO" w:hint="eastAsia"/>
          <w:szCs w:val="21"/>
        </w:rPr>
        <w:t>啓発を進める</w:t>
      </w:r>
      <w:r w:rsidR="00913FC6" w:rsidRPr="00B45AE1">
        <w:rPr>
          <w:rFonts w:ascii="HG丸ｺﾞｼｯｸM-PRO" w:eastAsia="HG丸ｺﾞｼｯｸM-PRO" w:hAnsi="HG丸ｺﾞｼｯｸM-PRO" w:hint="eastAsia"/>
          <w:szCs w:val="21"/>
        </w:rPr>
        <w:t>のだという強い姿勢で書いてください。これ他部局のことだから、書きにくそうな表現になっていますが、そんなの言っている場合ではないです。</w:t>
      </w:r>
    </w:p>
    <w:p w14:paraId="47DCB984" w14:textId="032FFA63" w:rsidR="00913FC6" w:rsidRPr="00B45AE1" w:rsidRDefault="00913FC6" w:rsidP="0051135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この前も、市営住宅で障がい者が地域住民から障がいのことをいっぱい書かされて、それ</w:t>
      </w:r>
      <w:r w:rsidRPr="00B45AE1">
        <w:rPr>
          <w:rFonts w:ascii="HG丸ｺﾞｼｯｸM-PRO" w:eastAsia="HG丸ｺﾞｼｯｸM-PRO" w:hAnsi="HG丸ｺﾞｼｯｸM-PRO" w:hint="eastAsia"/>
          <w:szCs w:val="21"/>
        </w:rPr>
        <w:lastRenderedPageBreak/>
        <w:t>を「見せる」と言われたから、自殺に追い込まれましたよね。とんでもない事件が起こっているのです。このようなことがあってはいけませんので、地域住民も含めてしっかり啓発していくのだということの強い姿勢を打ち出していただきたい。</w:t>
      </w:r>
    </w:p>
    <w:p w14:paraId="62A55D2A" w14:textId="3DDFBB82" w:rsidR="00913FC6" w:rsidRPr="00B45AE1" w:rsidRDefault="00913FC6" w:rsidP="0051135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それから、精神科病院内</w:t>
      </w:r>
      <w:r w:rsidR="009A4F1B" w:rsidRPr="00B45AE1">
        <w:rPr>
          <w:rFonts w:ascii="HG丸ｺﾞｼｯｸM-PRO" w:eastAsia="HG丸ｺﾞｼｯｸM-PRO" w:hAnsi="HG丸ｺﾞｼｯｸM-PRO" w:hint="eastAsia"/>
          <w:szCs w:val="21"/>
        </w:rPr>
        <w:t>での虐待問題です。これも関連病院で非常に問題になりました。何年も精神障がいの人が中で、むちゃくちゃないじめ、虐待を受け続けていたという事件</w:t>
      </w:r>
      <w:r w:rsidR="00E11253">
        <w:rPr>
          <w:rFonts w:ascii="HG丸ｺﾞｼｯｸM-PRO" w:eastAsia="HG丸ｺﾞｼｯｸM-PRO" w:hAnsi="HG丸ｺﾞｼｯｸM-PRO" w:hint="eastAsia"/>
          <w:szCs w:val="21"/>
        </w:rPr>
        <w:t>です。大阪府は大和川病院事件の経緯もあることですから、『障害者虐待防止法』</w:t>
      </w:r>
      <w:r w:rsidR="00E4419A" w:rsidRPr="00B45AE1">
        <w:rPr>
          <w:rFonts w:ascii="HG丸ｺﾞｼｯｸM-PRO" w:eastAsia="HG丸ｺﾞｼｯｸM-PRO" w:hAnsi="HG丸ｺﾞｼｯｸM-PRO" w:hint="eastAsia"/>
          <w:szCs w:val="21"/>
        </w:rPr>
        <w:t>もしくは『精神保健福祉法』において、精神科病院を通報義務の対象にする。そのことは別に精神科病院を責めているのではなくて、精神科病院にとっても良い環境を整備できる一歩になるかと思いますので、そのことを国に働きかけていくというのは、ぜひ表記いただけないかと思っています。</w:t>
      </w:r>
    </w:p>
    <w:p w14:paraId="397C5728" w14:textId="5C62BDE9" w:rsidR="00BF5D6A" w:rsidRPr="00B45AE1" w:rsidRDefault="00E4419A" w:rsidP="00E11253">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それから、コロナの対応ですが、これも医療部局の手前、書きにくそうにしているのですが、</w:t>
      </w:r>
      <w:r w:rsidR="00FE0FC6" w:rsidRPr="00B45AE1">
        <w:rPr>
          <w:rFonts w:ascii="HG丸ｺﾞｼｯｸM-PRO" w:eastAsia="HG丸ｺﾞｼｯｸM-PRO" w:hAnsi="HG丸ｺﾞｼｯｸM-PRO" w:hint="eastAsia"/>
          <w:szCs w:val="21"/>
        </w:rPr>
        <w:t>別にフォローアップセンターとかでやっていますよ、というのを求めているのではないです。やはり、この間どれだけみんなが現場で感染者が出ないように、細心の注意を払いながら、それでも毎日毎日、支援をしないと本人の生活は成り立たないので、頑張ってきたことに対して、寄り添うような気持ちはないのですか。それをまず表すべきだと思います。それと、一件で</w:t>
      </w:r>
      <w:r w:rsidR="00E11253">
        <w:rPr>
          <w:rFonts w:ascii="HG丸ｺﾞｼｯｸM-PRO" w:eastAsia="HG丸ｺﾞｼｯｸM-PRO" w:hAnsi="HG丸ｺﾞｼｯｸM-PRO" w:hint="eastAsia"/>
          <w:szCs w:val="21"/>
        </w:rPr>
        <w:t>も出たらすぐに検査をする。その人が陽性であれば、すぐに場を分ける、入院できる、</w:t>
      </w:r>
      <w:r w:rsidR="00FE0FC6" w:rsidRPr="00B45AE1">
        <w:rPr>
          <w:rFonts w:ascii="HG丸ｺﾞｼｯｸM-PRO" w:eastAsia="HG丸ｺﾞｼｯｸM-PRO" w:hAnsi="HG丸ｺﾞｼｯｸM-PRO" w:hint="eastAsia"/>
          <w:szCs w:val="21"/>
        </w:rPr>
        <w:t>みたいな形の仕組みを行政として、福祉行政としてきちんと整備していくのだということを表していただきたい。応援職員の派遣の</w:t>
      </w:r>
      <w:r w:rsidR="00E11253">
        <w:rPr>
          <w:rFonts w:ascii="HG丸ｺﾞｼｯｸM-PRO" w:eastAsia="HG丸ｺﾞｼｯｸM-PRO" w:hAnsi="HG丸ｺﾞｼｯｸM-PRO" w:hint="eastAsia"/>
          <w:szCs w:val="21"/>
        </w:rPr>
        <w:t>体制はつくりましたが、</w:t>
      </w:r>
      <w:r w:rsidR="00BF5D6A" w:rsidRPr="00B45AE1">
        <w:rPr>
          <w:rFonts w:ascii="HG丸ｺﾞｼｯｸM-PRO" w:eastAsia="HG丸ｺﾞｼｯｸM-PRO" w:hAnsi="HG丸ｺﾞｼｯｸM-PRO" w:hint="eastAsia"/>
          <w:szCs w:val="21"/>
        </w:rPr>
        <w:t>社会福祉法人とＮＰＯ法人に分かれてしまっていますが。行政として、自助、共有ではないです。やはり、公助が必要なので、行政としてどのようにしていくのか。どのようにみんなを支えていくのか。きちんと書いてもらいたいと思います。今、一番求められているのは、入院はできなくなっています。宿泊療養施設は支援者</w:t>
      </w:r>
      <w:r w:rsidR="009D6B12" w:rsidRPr="00B45AE1">
        <w:rPr>
          <w:rFonts w:ascii="HG丸ｺﾞｼｯｸM-PRO" w:eastAsia="HG丸ｺﾞｼｯｸM-PRO" w:hAnsi="HG丸ｺﾞｼｯｸM-PRO" w:hint="eastAsia"/>
          <w:szCs w:val="21"/>
        </w:rPr>
        <w:t>付き</w:t>
      </w:r>
      <w:r w:rsidR="00BF5D6A" w:rsidRPr="00B45AE1">
        <w:rPr>
          <w:rFonts w:ascii="HG丸ｺﾞｼｯｸM-PRO" w:eastAsia="HG丸ｺﾞｼｯｸM-PRO" w:hAnsi="HG丸ｺﾞｼｯｸM-PRO" w:hint="eastAsia"/>
          <w:szCs w:val="21"/>
        </w:rPr>
        <w:t>では、障がい者は使えません。排除されます。そうするとグループホームなどで場を分けるのも無理ですから、みんながかかっていくのを待つの</w:t>
      </w:r>
      <w:r w:rsidR="00BF5D6A" w:rsidRPr="00B45AE1">
        <w:rPr>
          <w:rFonts w:ascii="HG丸ｺﾞｼｯｸM-PRO" w:eastAsia="HG丸ｺﾞｼｯｸM-PRO" w:hAnsi="HG丸ｺﾞｼｯｸM-PRO" w:hint="eastAsia"/>
          <w:szCs w:val="21"/>
        </w:rPr>
        <w:lastRenderedPageBreak/>
        <w:t>ですかと</w:t>
      </w:r>
      <w:r w:rsidR="00335B9B" w:rsidRPr="00B45AE1">
        <w:rPr>
          <w:rFonts w:ascii="HG丸ｺﾞｼｯｸM-PRO" w:eastAsia="HG丸ｺﾞｼｯｸM-PRO" w:hAnsi="HG丸ｺﾞｼｯｸM-PRO" w:hint="eastAsia"/>
          <w:szCs w:val="21"/>
        </w:rPr>
        <w:t>いう話になります。濃厚接触になったとしても、陰性が出ているイエローのままです。イエローの人が場を</w:t>
      </w:r>
      <w:r w:rsidR="00A9402D">
        <w:rPr>
          <w:rFonts w:ascii="HG丸ｺﾞｼｯｸM-PRO" w:eastAsia="HG丸ｺﾞｼｯｸM-PRO" w:hAnsi="HG丸ｺﾞｼｯｸM-PRO" w:hint="eastAsia"/>
          <w:szCs w:val="21"/>
        </w:rPr>
        <w:t>分けら</w:t>
      </w:r>
      <w:r w:rsidR="00B83096" w:rsidRPr="00B45AE1">
        <w:rPr>
          <w:rFonts w:ascii="HG丸ｺﾞｼｯｸM-PRO" w:eastAsia="HG丸ｺﾞｼｯｸM-PRO" w:hAnsi="HG丸ｺﾞｼｯｸM-PRO" w:hint="eastAsia"/>
          <w:szCs w:val="21"/>
        </w:rPr>
        <w:t>れるように</w:t>
      </w:r>
      <w:r w:rsidR="00335B9B" w:rsidRPr="00B45AE1">
        <w:rPr>
          <w:rFonts w:ascii="HG丸ｺﾞｼｯｸM-PRO" w:eastAsia="HG丸ｺﾞｼｯｸM-PRO" w:hAnsi="HG丸ｺﾞｼｯｸM-PRO" w:hint="eastAsia"/>
          <w:szCs w:val="21"/>
        </w:rPr>
        <w:t>、ホテルにきちんと入っていけるような施</w:t>
      </w:r>
      <w:r w:rsidR="00A9402D">
        <w:rPr>
          <w:rFonts w:ascii="HG丸ｺﾞｼｯｸM-PRO" w:eastAsia="HG丸ｺﾞｼｯｸM-PRO" w:hAnsi="HG丸ｺﾞｼｯｸM-PRO" w:hint="eastAsia"/>
          <w:szCs w:val="21"/>
        </w:rPr>
        <w:t>策をぜひ考えていただきたい。ホテル</w:t>
      </w:r>
      <w:r w:rsidR="00335B9B" w:rsidRPr="00B45AE1">
        <w:rPr>
          <w:rFonts w:ascii="HG丸ｺﾞｼｯｸM-PRO" w:eastAsia="HG丸ｺﾞｼｯｸM-PRO" w:hAnsi="HG丸ｺﾞｼｯｸM-PRO" w:hint="eastAsia"/>
          <w:szCs w:val="21"/>
        </w:rPr>
        <w:t>とか借りれることも含めて、きちんと考えていただきたい。団体任せではないですよ。市町村任せではないですよ。府が一歩も二歩も前を進んでいただきたいと思いますので、よろしくお願いします。</w:t>
      </w:r>
    </w:p>
    <w:p w14:paraId="493C20E7" w14:textId="26CD4384" w:rsidR="00335B9B" w:rsidRDefault="006A5F0D" w:rsidP="0051135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いろいろ、言いましたが大体以上です。</w:t>
      </w:r>
    </w:p>
    <w:p w14:paraId="2BA3E16B" w14:textId="77777777" w:rsidR="004955BA" w:rsidRPr="00B45AE1" w:rsidRDefault="004955BA" w:rsidP="00511352">
      <w:pPr>
        <w:ind w:firstLineChars="100" w:firstLine="210"/>
        <w:rPr>
          <w:rFonts w:ascii="HG丸ｺﾞｼｯｸM-PRO" w:eastAsia="HG丸ｺﾞｼｯｸM-PRO" w:hAnsi="HG丸ｺﾞｼｯｸM-PRO"/>
          <w:szCs w:val="21"/>
        </w:rPr>
      </w:pPr>
    </w:p>
    <w:p w14:paraId="67BF4FAB" w14:textId="77777777" w:rsidR="004955BA" w:rsidRDefault="006A5F0D" w:rsidP="006A5F0D">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5D302AA2" w14:textId="096E4E52" w:rsidR="006A5F0D" w:rsidRPr="00B45AE1" w:rsidRDefault="006A5F0D" w:rsidP="004955B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はい、いろいろ出てきましたが、個別にすべてというのは難しいと思いますが、事務局から少し応答をお願いします。</w:t>
      </w:r>
    </w:p>
    <w:p w14:paraId="5458021F" w14:textId="77777777" w:rsidR="004955BA" w:rsidRDefault="004955BA" w:rsidP="006A5F0D">
      <w:pPr>
        <w:rPr>
          <w:rFonts w:ascii="HG丸ｺﾞｼｯｸM-PRO" w:eastAsia="HG丸ｺﾞｼｯｸM-PRO" w:hAnsi="HG丸ｺﾞｼｯｸM-PRO"/>
          <w:szCs w:val="21"/>
        </w:rPr>
      </w:pPr>
    </w:p>
    <w:p w14:paraId="2ADB47B0" w14:textId="3BE5C2B2" w:rsidR="004955BA" w:rsidRDefault="004955BA" w:rsidP="006A5F0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0843F478" w14:textId="543466EC" w:rsidR="006A5F0D" w:rsidRPr="00B45AE1" w:rsidRDefault="004955BA" w:rsidP="004955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事務局の障がい福祉企画課</w:t>
      </w:r>
      <w:r w:rsidR="006A5F0D" w:rsidRPr="00B45AE1">
        <w:rPr>
          <w:rFonts w:ascii="HG丸ｺﾞｼｯｸM-PRO" w:eastAsia="HG丸ｺﾞｼｯｸM-PRO" w:hAnsi="HG丸ｺﾞｼｯｸM-PRO" w:hint="eastAsia"/>
          <w:szCs w:val="21"/>
        </w:rPr>
        <w:t>でございます</w:t>
      </w:r>
      <w:r>
        <w:rPr>
          <w:rFonts w:ascii="HG丸ｺﾞｼｯｸM-PRO" w:eastAsia="HG丸ｺﾞｼｯｸM-PRO" w:hAnsi="HG丸ｺﾞｼｯｸM-PRO" w:hint="eastAsia"/>
          <w:szCs w:val="21"/>
        </w:rPr>
        <w:t>。</w:t>
      </w:r>
      <w:r w:rsidR="006A5F0D" w:rsidRPr="00B45AE1">
        <w:rPr>
          <w:rFonts w:ascii="HG丸ｺﾞｼｯｸM-PRO" w:eastAsia="HG丸ｺﾞｼｯｸM-PRO" w:hAnsi="HG丸ｺﾞｼｯｸM-PRO" w:hint="eastAsia"/>
          <w:szCs w:val="21"/>
        </w:rPr>
        <w:t>委員から多岐にわたる問題提起を</w:t>
      </w:r>
      <w:r w:rsidR="00095E93" w:rsidRPr="00B45AE1">
        <w:rPr>
          <w:rFonts w:ascii="HG丸ｺﾞｼｯｸM-PRO" w:eastAsia="HG丸ｺﾞｼｯｸM-PRO" w:hAnsi="HG丸ｺﾞｼｯｸM-PRO" w:hint="eastAsia"/>
          <w:szCs w:val="21"/>
        </w:rPr>
        <w:t>いただ</w:t>
      </w:r>
      <w:r w:rsidR="006A5F0D" w:rsidRPr="00B45AE1">
        <w:rPr>
          <w:rFonts w:ascii="HG丸ｺﾞｼｯｸM-PRO" w:eastAsia="HG丸ｺﾞｼｯｸM-PRO" w:hAnsi="HG丸ｺﾞｼｯｸM-PRO" w:hint="eastAsia"/>
          <w:szCs w:val="21"/>
        </w:rPr>
        <w:t>きました。本日はこの新型コロナ感染症対策のため、出席している部局のほうも、一応最小限ということで体制を</w:t>
      </w:r>
      <w:r w:rsidR="003F30B6" w:rsidRPr="00B45AE1">
        <w:rPr>
          <w:rFonts w:ascii="HG丸ｺﾞｼｯｸM-PRO" w:eastAsia="HG丸ｺﾞｼｯｸM-PRO" w:hAnsi="HG丸ｺﾞｼｯｸM-PRO" w:hint="eastAsia"/>
          <w:szCs w:val="21"/>
        </w:rPr>
        <w:t>と</w:t>
      </w:r>
      <w:r w:rsidR="006A5F0D" w:rsidRPr="00B45AE1">
        <w:rPr>
          <w:rFonts w:ascii="HG丸ｺﾞｼｯｸM-PRO" w:eastAsia="HG丸ｺﾞｼｯｸM-PRO" w:hAnsi="HG丸ｺﾞｼｯｸM-PRO" w:hint="eastAsia"/>
          <w:szCs w:val="21"/>
        </w:rPr>
        <w:t>っていますので、いただいたご意見については、問題提起を</w:t>
      </w:r>
      <w:r w:rsidR="00095E93" w:rsidRPr="00B45AE1">
        <w:rPr>
          <w:rFonts w:ascii="HG丸ｺﾞｼｯｸM-PRO" w:eastAsia="HG丸ｺﾞｼｯｸM-PRO" w:hAnsi="HG丸ｺﾞｼｯｸM-PRO" w:hint="eastAsia"/>
          <w:szCs w:val="21"/>
        </w:rPr>
        <w:t>いただ</w:t>
      </w:r>
      <w:r w:rsidR="006A5F0D" w:rsidRPr="00B45AE1">
        <w:rPr>
          <w:rFonts w:ascii="HG丸ｺﾞｼｯｸM-PRO" w:eastAsia="HG丸ｺﾞｼｯｸM-PRO" w:hAnsi="HG丸ｺﾞｼｯｸM-PRO" w:hint="eastAsia"/>
          <w:szCs w:val="21"/>
        </w:rPr>
        <w:t>いたということで関係部局にしっかりお伝えをして、何らかの形でお示しをしたいなと思っております。最終的には計画を</w:t>
      </w:r>
      <w:r w:rsidR="00436598" w:rsidRPr="00B45AE1">
        <w:rPr>
          <w:rFonts w:ascii="HG丸ｺﾞｼｯｸM-PRO" w:eastAsia="HG丸ｺﾞｼｯｸM-PRO" w:hAnsi="HG丸ｺﾞｼｯｸM-PRO" w:hint="eastAsia"/>
          <w:szCs w:val="21"/>
        </w:rPr>
        <w:t>つく</w:t>
      </w:r>
      <w:r w:rsidR="006A5F0D" w:rsidRPr="00B45AE1">
        <w:rPr>
          <w:rFonts w:ascii="HG丸ｺﾞｼｯｸM-PRO" w:eastAsia="HG丸ｺﾞｼｯｸM-PRO" w:hAnsi="HG丸ｺﾞｼｯｸM-PRO" w:hint="eastAsia"/>
          <w:szCs w:val="21"/>
        </w:rPr>
        <w:t>る段階であります２月、３月の</w:t>
      </w:r>
      <w:r w:rsidR="00867782" w:rsidRPr="00B45AE1">
        <w:rPr>
          <w:rFonts w:ascii="HG丸ｺﾞｼｯｸM-PRO" w:eastAsia="HG丸ｺﾞｼｯｸM-PRO" w:hAnsi="HG丸ｺﾞｼｯｸM-PRO" w:hint="eastAsia"/>
          <w:szCs w:val="21"/>
        </w:rPr>
        <w:t>とき</w:t>
      </w:r>
      <w:r w:rsidR="006A5F0D" w:rsidRPr="00B45AE1">
        <w:rPr>
          <w:rFonts w:ascii="HG丸ｺﾞｼｯｸM-PRO" w:eastAsia="HG丸ｺﾞｼｯｸM-PRO" w:hAnsi="HG丸ｺﾞｼｯｸM-PRO" w:hint="eastAsia"/>
          <w:szCs w:val="21"/>
        </w:rPr>
        <w:t>に改めて、考え方をお示ししたいなと思っています。</w:t>
      </w:r>
    </w:p>
    <w:p w14:paraId="2BBF42F4" w14:textId="3CB0D638" w:rsidR="006A5F0D" w:rsidRPr="00B45AE1" w:rsidRDefault="006A5F0D" w:rsidP="006A5F0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あと、それ以外のところで、われわれ出席しているメンバーでお答えできるところは、関係課のほうからお答えできる範囲でお答えしたいなと思っているのですが、ただ一点、ご指摘のあった「旧優生保護法に基づく優生手術」の文言というところですが、これについては「強制不妊手術」という表記に戻すべきということで、昨年度計画策定部会のほうで、意見具申として</w:t>
      </w:r>
      <w:r w:rsidR="00C60490" w:rsidRPr="00B45AE1">
        <w:rPr>
          <w:rFonts w:ascii="HG丸ｺﾞｼｯｸM-PRO" w:eastAsia="HG丸ｺﾞｼｯｸM-PRO" w:hAnsi="HG丸ｺﾞｼｯｸM-PRO" w:hint="eastAsia"/>
          <w:szCs w:val="21"/>
        </w:rPr>
        <w:t>取りまとめた内容で「強制不妊手術」という表現がございますが、ここは一定障</w:t>
      </w:r>
      <w:r w:rsidR="00C60490" w:rsidRPr="00B45AE1">
        <w:rPr>
          <w:rFonts w:ascii="HG丸ｺﾞｼｯｸM-PRO" w:eastAsia="HG丸ｺﾞｼｯｸM-PRO" w:hAnsi="HG丸ｺﾞｼｯｸM-PRO" w:hint="eastAsia"/>
          <w:szCs w:val="21"/>
        </w:rPr>
        <w:lastRenderedPageBreak/>
        <w:t>がい者計画というのは行政計画でございますので、ここの表記については法令に基づいた表記でさせていただきたいなと思っていますので、この点については一定ご理解をいただきたいと思っています。</w:t>
      </w:r>
    </w:p>
    <w:p w14:paraId="76394466" w14:textId="4B90B2DF" w:rsidR="00C60490" w:rsidRPr="00B45AE1" w:rsidRDefault="00A9402D" w:rsidP="006A5F0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あと、それ以外のところで、地域移行のところであったり、芸術・文化</w:t>
      </w:r>
      <w:r w:rsidR="00C60490" w:rsidRPr="00B45AE1">
        <w:rPr>
          <w:rFonts w:ascii="HG丸ｺﾞｼｯｸM-PRO" w:eastAsia="HG丸ｺﾞｼｯｸM-PRO" w:hAnsi="HG丸ｺﾞｼｯｸM-PRO" w:hint="eastAsia"/>
          <w:szCs w:val="21"/>
        </w:rPr>
        <w:t>のところ、スポーツのところもございますので、担当課のほうからご説明させていただきます。</w:t>
      </w:r>
    </w:p>
    <w:p w14:paraId="5F1F388E" w14:textId="77777777" w:rsidR="004955BA" w:rsidRDefault="004955BA" w:rsidP="00C60490">
      <w:pPr>
        <w:rPr>
          <w:rFonts w:ascii="HG丸ｺﾞｼｯｸM-PRO" w:eastAsia="HG丸ｺﾞｼｯｸM-PRO" w:hAnsi="HG丸ｺﾞｼｯｸM-PRO"/>
          <w:szCs w:val="21"/>
        </w:rPr>
      </w:pPr>
    </w:p>
    <w:p w14:paraId="17761192" w14:textId="77777777" w:rsidR="004955BA" w:rsidRDefault="004955BA" w:rsidP="00C604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0F8326D8" w14:textId="41B17380" w:rsidR="00C60490" w:rsidRPr="00B45AE1" w:rsidRDefault="004955BA" w:rsidP="00C604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失礼いたします。生活基盤推進課でございます。私のほうからは、</w:t>
      </w:r>
      <w:r w:rsidR="00C60490" w:rsidRPr="00B45AE1">
        <w:rPr>
          <w:rFonts w:ascii="HG丸ｺﾞｼｯｸM-PRO" w:eastAsia="HG丸ｺﾞｼｯｸM-PRO" w:hAnsi="HG丸ｺﾞｼｯｸM-PRO" w:hint="eastAsia"/>
          <w:szCs w:val="21"/>
        </w:rPr>
        <w:t>委員から地域移行関係のご指摘、あるいは問題点に対する取り組み姿勢等のご指摘を</w:t>
      </w:r>
      <w:r w:rsidR="00095E93" w:rsidRPr="00B45AE1">
        <w:rPr>
          <w:rFonts w:ascii="HG丸ｺﾞｼｯｸM-PRO" w:eastAsia="HG丸ｺﾞｼｯｸM-PRO" w:hAnsi="HG丸ｺﾞｼｯｸM-PRO" w:hint="eastAsia"/>
          <w:szCs w:val="21"/>
        </w:rPr>
        <w:t>いただ</w:t>
      </w:r>
      <w:r w:rsidR="00C60490" w:rsidRPr="00B45AE1">
        <w:rPr>
          <w:rFonts w:ascii="HG丸ｺﾞｼｯｸM-PRO" w:eastAsia="HG丸ｺﾞｼｯｸM-PRO" w:hAnsi="HG丸ｺﾞｼｯｸM-PRO" w:hint="eastAsia"/>
          <w:szCs w:val="21"/>
        </w:rPr>
        <w:t>きました。すべてにわたって、その点はごもっともな意見ばかりでございます。この間の府のスタン</w:t>
      </w:r>
      <w:r w:rsidR="00C037FD" w:rsidRPr="00B45AE1">
        <w:rPr>
          <w:rFonts w:ascii="HG丸ｺﾞｼｯｸM-PRO" w:eastAsia="HG丸ｺﾞｼｯｸM-PRO" w:hAnsi="HG丸ｺﾞｼｯｸM-PRO" w:hint="eastAsia"/>
          <w:szCs w:val="21"/>
        </w:rPr>
        <w:t>ス</w:t>
      </w:r>
      <w:r>
        <w:rPr>
          <w:rFonts w:ascii="HG丸ｺﾞｼｯｸM-PRO" w:eastAsia="HG丸ｺﾞｼｯｸM-PRO" w:hAnsi="HG丸ｺﾞｼｯｸM-PRO" w:hint="eastAsia"/>
          <w:szCs w:val="21"/>
        </w:rPr>
        <w:t>につきましては、基本的には地域移行に取り組んでいくという</w:t>
      </w:r>
      <w:r w:rsidR="00C60490" w:rsidRPr="00B45AE1">
        <w:rPr>
          <w:rFonts w:ascii="HG丸ｺﾞｼｯｸM-PRO" w:eastAsia="HG丸ｺﾞｼｯｸM-PRO" w:hAnsi="HG丸ｺﾞｼｯｸM-PRO" w:hint="eastAsia"/>
          <w:szCs w:val="21"/>
        </w:rPr>
        <w:t>スタンスで取り組もうということでございますが、とりわけ具体的に</w:t>
      </w:r>
      <w:r>
        <w:rPr>
          <w:rFonts w:ascii="HG丸ｺﾞｼｯｸM-PRO" w:eastAsia="HG丸ｺﾞｼｯｸM-PRO" w:hAnsi="HG丸ｺﾞｼｯｸM-PRO" w:hint="eastAsia"/>
          <w:szCs w:val="21"/>
        </w:rPr>
        <w:t>、ご指摘の</w:t>
      </w:r>
      <w:r w:rsidR="00095E93" w:rsidRPr="00B45AE1">
        <w:rPr>
          <w:rFonts w:ascii="HG丸ｺﾞｼｯｸM-PRO" w:eastAsia="HG丸ｺﾞｼｯｸM-PRO" w:hAnsi="HG丸ｺﾞｼｯｸM-PRO" w:hint="eastAsia"/>
          <w:szCs w:val="21"/>
        </w:rPr>
        <w:t>ありました「循環型」といったキーワードでございますと</w:t>
      </w:r>
      <w:r>
        <w:rPr>
          <w:rFonts w:ascii="HG丸ｺﾞｼｯｸM-PRO" w:eastAsia="HG丸ｺﾞｼｯｸM-PRO" w:hAnsi="HG丸ｺﾞｼｯｸM-PRO" w:hint="eastAsia"/>
          <w:szCs w:val="21"/>
        </w:rPr>
        <w:t>か、あるいはコーディネーターが、今機能していない部分</w:t>
      </w:r>
      <w:r w:rsidR="00095E93" w:rsidRPr="00B45AE1">
        <w:rPr>
          <w:rFonts w:ascii="HG丸ｺﾞｼｯｸM-PRO" w:eastAsia="HG丸ｺﾞｼｯｸM-PRO" w:hAnsi="HG丸ｺﾞｼｯｸM-PRO" w:hint="eastAsia"/>
          <w:szCs w:val="21"/>
        </w:rPr>
        <w:t>、あるいは当該市町村、相談機関との連携等の問題、あるいはもう一つ厳しい意見として、日中サービス支援型グループホームの活用のあり方等々</w:t>
      </w:r>
      <w:r w:rsidR="00C037FD" w:rsidRPr="00B45AE1">
        <w:rPr>
          <w:rFonts w:ascii="HG丸ｺﾞｼｯｸM-PRO" w:eastAsia="HG丸ｺﾞｼｯｸM-PRO" w:hAnsi="HG丸ｺﾞｼｯｸM-PRO" w:hint="eastAsia"/>
          <w:szCs w:val="21"/>
        </w:rPr>
        <w:t>、</w:t>
      </w:r>
      <w:r w:rsidR="00095E93" w:rsidRPr="00B45AE1">
        <w:rPr>
          <w:rFonts w:ascii="HG丸ｺﾞｼｯｸM-PRO" w:eastAsia="HG丸ｺﾞｼｯｸM-PRO" w:hAnsi="HG丸ｺﾞｼｯｸM-PRO" w:hint="eastAsia"/>
          <w:szCs w:val="21"/>
        </w:rPr>
        <w:t>具体のご意見をいただきましたので、これは一つずつ、さらに深く検討をさせていただいて、また仕上げるときにご説明をいたしたいなと考え</w:t>
      </w:r>
      <w:r w:rsidR="00C037FD" w:rsidRPr="00B45AE1">
        <w:rPr>
          <w:rFonts w:ascii="HG丸ｺﾞｼｯｸM-PRO" w:eastAsia="HG丸ｺﾞｼｯｸM-PRO" w:hAnsi="HG丸ｺﾞｼｯｸM-PRO" w:hint="eastAsia"/>
          <w:szCs w:val="21"/>
        </w:rPr>
        <w:t>ておる次第で</w:t>
      </w:r>
      <w:r w:rsidR="00095E93" w:rsidRPr="00B45AE1">
        <w:rPr>
          <w:rFonts w:ascii="HG丸ｺﾞｼｯｸM-PRO" w:eastAsia="HG丸ｺﾞｼｯｸM-PRO" w:hAnsi="HG丸ｺﾞｼｯｸM-PRO" w:hint="eastAsia"/>
          <w:szCs w:val="21"/>
        </w:rPr>
        <w:t>ございます。</w:t>
      </w:r>
    </w:p>
    <w:p w14:paraId="13059DDA" w14:textId="77777777" w:rsidR="004955BA" w:rsidRDefault="004955BA" w:rsidP="00C604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5E3A972C" w14:textId="27713541" w:rsidR="00095E93" w:rsidRPr="00B45AE1" w:rsidRDefault="00095E93" w:rsidP="00C60490">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　地域生活</w:t>
      </w:r>
      <w:r w:rsidR="004955BA">
        <w:rPr>
          <w:rFonts w:ascii="HG丸ｺﾞｼｯｸM-PRO" w:eastAsia="HG丸ｺﾞｼｯｸM-PRO" w:hAnsi="HG丸ｺﾞｼｯｸM-PRO" w:hint="eastAsia"/>
          <w:szCs w:val="21"/>
        </w:rPr>
        <w:t>支援課と申します。私のほうからは強度行動障がいと高次脳機能障がい</w:t>
      </w:r>
      <w:r w:rsidRPr="00B45AE1">
        <w:rPr>
          <w:rFonts w:ascii="HG丸ｺﾞｼｯｸM-PRO" w:eastAsia="HG丸ｺﾞｼｯｸM-PRO" w:hAnsi="HG丸ｺﾞｼｯｸM-PRO" w:hint="eastAsia"/>
          <w:szCs w:val="21"/>
        </w:rPr>
        <w:t>の支援についての部分ですが、おっしゃるように強度行動</w:t>
      </w:r>
      <w:r w:rsidR="009D6B12" w:rsidRPr="00B45AE1">
        <w:rPr>
          <w:rFonts w:ascii="HG丸ｺﾞｼｯｸM-PRO" w:eastAsia="HG丸ｺﾞｼｯｸM-PRO" w:hAnsi="HG丸ｺﾞｼｯｸM-PRO" w:hint="eastAsia"/>
          <w:szCs w:val="21"/>
        </w:rPr>
        <w:t>障がい</w:t>
      </w:r>
      <w:r w:rsidRPr="00B45AE1">
        <w:rPr>
          <w:rFonts w:ascii="HG丸ｺﾞｼｯｸM-PRO" w:eastAsia="HG丸ｺﾞｼｯｸM-PRO" w:hAnsi="HG丸ｺﾞｼｯｸM-PRO" w:hint="eastAsia"/>
          <w:szCs w:val="21"/>
        </w:rPr>
        <w:t>ですとか、高次脳機能障がいの方がどのような理由で、そのような行動をとられているのか非常に分かりにくいところがございまして、</w:t>
      </w:r>
      <w:r w:rsidR="00E36089" w:rsidRPr="00B45AE1">
        <w:rPr>
          <w:rFonts w:ascii="HG丸ｺﾞｼｯｸM-PRO" w:eastAsia="HG丸ｺﾞｼｯｸM-PRO" w:hAnsi="HG丸ｺﾞｼｯｸM-PRO" w:hint="eastAsia"/>
          <w:szCs w:val="21"/>
        </w:rPr>
        <w:t>その辺のところは、どのようにご本人さんの状況を理解すれば</w:t>
      </w:r>
      <w:r w:rsidR="004955BA">
        <w:rPr>
          <w:rFonts w:ascii="HG丸ｺﾞｼｯｸM-PRO" w:eastAsia="HG丸ｺﾞｼｯｸM-PRO" w:hAnsi="HG丸ｺﾞｼｯｸM-PRO" w:hint="eastAsia"/>
          <w:szCs w:val="21"/>
        </w:rPr>
        <w:t>いいのか、国の発信されている研修等々がありますし、砂川厚生福祉センター</w:t>
      </w:r>
      <w:r w:rsidR="00E36089" w:rsidRPr="00B45AE1">
        <w:rPr>
          <w:rFonts w:ascii="HG丸ｺﾞｼｯｸM-PRO" w:eastAsia="HG丸ｺﾞｼｯｸM-PRO" w:hAnsi="HG丸ｺﾞｼｯｸM-PRO" w:hint="eastAsia"/>
          <w:szCs w:val="21"/>
        </w:rPr>
        <w:t>で、今そのような方をどのように</w:t>
      </w:r>
      <w:r w:rsidR="00E36089" w:rsidRPr="00B45AE1">
        <w:rPr>
          <w:rFonts w:ascii="HG丸ｺﾞｼｯｸM-PRO" w:eastAsia="HG丸ｺﾞｼｯｸM-PRO" w:hAnsi="HG丸ｺﾞｼｯｸM-PRO" w:hint="eastAsia"/>
          <w:szCs w:val="21"/>
        </w:rPr>
        <w:lastRenderedPageBreak/>
        <w:t>評価し、どのように環境を整えていけばいいのかというような対</w:t>
      </w:r>
      <w:r w:rsidR="004955BA">
        <w:rPr>
          <w:rFonts w:ascii="HG丸ｺﾞｼｯｸM-PRO" w:eastAsia="HG丸ｺﾞｼｯｸM-PRO" w:hAnsi="HG丸ｺﾞｼｯｸM-PRO" w:hint="eastAsia"/>
          <w:szCs w:val="21"/>
        </w:rPr>
        <w:t>応の検討会も開いているところでございますので、そのような点も計画</w:t>
      </w:r>
      <w:r w:rsidR="00E36089" w:rsidRPr="00B45AE1">
        <w:rPr>
          <w:rFonts w:ascii="HG丸ｺﾞｼｯｸM-PRO" w:eastAsia="HG丸ｺﾞｼｯｸM-PRO" w:hAnsi="HG丸ｺﾞｼｯｸM-PRO" w:hint="eastAsia"/>
          <w:szCs w:val="21"/>
        </w:rPr>
        <w:t>の中に取り入れるかどうか検討してまいりたいと思います。</w:t>
      </w:r>
    </w:p>
    <w:p w14:paraId="6FFDB331" w14:textId="17D046B5" w:rsidR="00E36089" w:rsidRDefault="004955BA" w:rsidP="00E360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あと、医療費助成についても引き続き、どのような表現</w:t>
      </w:r>
      <w:r w:rsidR="00E36089" w:rsidRPr="00B45AE1">
        <w:rPr>
          <w:rFonts w:ascii="HG丸ｺﾞｼｯｸM-PRO" w:eastAsia="HG丸ｺﾞｼｯｸM-PRO" w:hAnsi="HG丸ｺﾞｼｯｸM-PRO" w:hint="eastAsia"/>
          <w:szCs w:val="21"/>
        </w:rPr>
        <w:t>がいいのか検討させていただければと思っています。</w:t>
      </w:r>
    </w:p>
    <w:p w14:paraId="2C355F5A" w14:textId="77777777" w:rsidR="004955BA" w:rsidRPr="00B45AE1" w:rsidRDefault="004955BA" w:rsidP="00E36089">
      <w:pPr>
        <w:ind w:firstLineChars="100" w:firstLine="210"/>
        <w:rPr>
          <w:rFonts w:ascii="HG丸ｺﾞｼｯｸM-PRO" w:eastAsia="HG丸ｺﾞｼｯｸM-PRO" w:hAnsi="HG丸ｺﾞｼｯｸM-PRO"/>
          <w:szCs w:val="21"/>
        </w:rPr>
      </w:pPr>
    </w:p>
    <w:p w14:paraId="085EF542" w14:textId="77777777" w:rsidR="004955BA" w:rsidRDefault="004955BA" w:rsidP="00E360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04F1F784" w14:textId="48B87335" w:rsidR="00E36089" w:rsidRDefault="004955BA" w:rsidP="00E360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自立支援課</w:t>
      </w:r>
      <w:r w:rsidR="00E36089" w:rsidRPr="00B45AE1">
        <w:rPr>
          <w:rFonts w:ascii="HG丸ｺﾞｼｯｸM-PRO" w:eastAsia="HG丸ｺﾞｼｯｸM-PRO" w:hAnsi="HG丸ｺﾞｼｯｸM-PRO" w:hint="eastAsia"/>
          <w:szCs w:val="21"/>
        </w:rPr>
        <w:t>でございます。委員からいただきましたのは、「楽しむ」のところで、スポーツとか芸術活動に偏るというご意見をいただいたところでございますが、この点につきましては、委員がおっしゃるとおりスポーツとか芸術活動だけに押しとどめるわけではなくて、様々な生活</w:t>
      </w:r>
      <w:r w:rsidR="00B83096" w:rsidRPr="00B45AE1">
        <w:rPr>
          <w:rFonts w:ascii="HG丸ｺﾞｼｯｸM-PRO" w:eastAsia="HG丸ｺﾞｼｯｸM-PRO" w:hAnsi="HG丸ｺﾞｼｯｸM-PRO" w:hint="eastAsia"/>
          <w:szCs w:val="21"/>
        </w:rPr>
        <w:t>を</w:t>
      </w:r>
      <w:r w:rsidR="00E36089" w:rsidRPr="00B45AE1">
        <w:rPr>
          <w:rFonts w:ascii="HG丸ｺﾞｼｯｸM-PRO" w:eastAsia="HG丸ｺﾞｼｯｸM-PRO" w:hAnsi="HG丸ｺﾞｼｯｸM-PRO" w:hint="eastAsia"/>
          <w:szCs w:val="21"/>
        </w:rPr>
        <w:t>豊かにするためには、いろいろな</w:t>
      </w:r>
      <w:r w:rsidR="00C037FD" w:rsidRPr="00B45AE1">
        <w:rPr>
          <w:rFonts w:ascii="HG丸ｺﾞｼｯｸM-PRO" w:eastAsia="HG丸ｺﾞｼｯｸM-PRO" w:hAnsi="HG丸ｺﾞｼｯｸM-PRO" w:hint="eastAsia"/>
          <w:szCs w:val="21"/>
        </w:rPr>
        <w:t>多様な</w:t>
      </w:r>
      <w:r w:rsidR="00E36089" w:rsidRPr="00B45AE1">
        <w:rPr>
          <w:rFonts w:ascii="HG丸ｺﾞｼｯｸM-PRO" w:eastAsia="HG丸ｺﾞｼｯｸM-PRO" w:hAnsi="HG丸ｺﾞｼｯｸM-PRO" w:hint="eastAsia"/>
          <w:szCs w:val="21"/>
        </w:rPr>
        <w:t>選択肢をご用意しているのは重要</w:t>
      </w:r>
      <w:r w:rsidR="00C037FD" w:rsidRPr="00B45AE1">
        <w:rPr>
          <w:rFonts w:ascii="HG丸ｺﾞｼｯｸM-PRO" w:eastAsia="HG丸ｺﾞｼｯｸM-PRO" w:hAnsi="HG丸ｺﾞｼｯｸM-PRO" w:hint="eastAsia"/>
          <w:szCs w:val="21"/>
        </w:rPr>
        <w:t>だという</w:t>
      </w:r>
      <w:r w:rsidR="00E36089" w:rsidRPr="00B45AE1">
        <w:rPr>
          <w:rFonts w:ascii="HG丸ｺﾞｼｯｸM-PRO" w:eastAsia="HG丸ｺﾞｼｯｸM-PRO" w:hAnsi="HG丸ｺﾞｼｯｸM-PRO" w:hint="eastAsia"/>
          <w:szCs w:val="21"/>
        </w:rPr>
        <w:t>考えで</w:t>
      </w:r>
      <w:r w:rsidR="00C037FD" w:rsidRPr="00B45AE1">
        <w:rPr>
          <w:rFonts w:ascii="HG丸ｺﾞｼｯｸM-PRO" w:eastAsia="HG丸ｺﾞｼｯｸM-PRO" w:hAnsi="HG丸ｺﾞｼｯｸM-PRO" w:hint="eastAsia"/>
          <w:szCs w:val="21"/>
        </w:rPr>
        <w:t>おり</w:t>
      </w:r>
      <w:r>
        <w:rPr>
          <w:rFonts w:ascii="HG丸ｺﾞｼｯｸM-PRO" w:eastAsia="HG丸ｺﾞｼｯｸM-PRO" w:hAnsi="HG丸ｺﾞｼｯｸM-PRO" w:hint="eastAsia"/>
          <w:szCs w:val="21"/>
        </w:rPr>
        <w:t>ます。ただ、『障害者文化芸術推進法』</w:t>
      </w:r>
      <w:r w:rsidR="00E36089" w:rsidRPr="00B45AE1">
        <w:rPr>
          <w:rFonts w:ascii="HG丸ｺﾞｼｯｸM-PRO" w:eastAsia="HG丸ｺﾞｼｯｸM-PRO" w:hAnsi="HG丸ｺﾞｼｯｸM-PRO" w:hint="eastAsia"/>
          <w:szCs w:val="21"/>
        </w:rPr>
        <w:t>も</w:t>
      </w:r>
      <w:r w:rsidR="00A44763" w:rsidRPr="00B45AE1">
        <w:rPr>
          <w:rFonts w:ascii="HG丸ｺﾞｼｯｸM-PRO" w:eastAsia="HG丸ｺﾞｼｯｸM-PRO" w:hAnsi="HG丸ｺﾞｼｯｸM-PRO" w:hint="eastAsia"/>
          <w:szCs w:val="21"/>
        </w:rPr>
        <w:t>できましたので、前回の計画から文化については、もう少し深掘りをしたということで、今回を記載させていただきましたので、このような表現にはなっているとは思いますが、偏りがあるということの誤解がないようにもう少し多様な選択肢をということで、もう少し分かるように内容のところについては検討をしていきたいと思っております。</w:t>
      </w:r>
    </w:p>
    <w:p w14:paraId="6728A2BA" w14:textId="77777777" w:rsidR="004955BA" w:rsidRPr="00B45AE1" w:rsidRDefault="004955BA" w:rsidP="00E36089">
      <w:pPr>
        <w:rPr>
          <w:rFonts w:ascii="HG丸ｺﾞｼｯｸM-PRO" w:eastAsia="HG丸ｺﾞｼｯｸM-PRO" w:hAnsi="HG丸ｺﾞｼｯｸM-PRO"/>
          <w:szCs w:val="21"/>
        </w:rPr>
      </w:pPr>
    </w:p>
    <w:p w14:paraId="6AAE3B83" w14:textId="77777777" w:rsidR="004955BA" w:rsidRDefault="004955BA" w:rsidP="00E360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2D312504" w14:textId="00038312" w:rsidR="00A44763" w:rsidRPr="00B45AE1" w:rsidRDefault="00A44763" w:rsidP="00E36089">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　新型コロナウイルス感染症対策の件ですが、これに</w:t>
      </w:r>
      <w:r w:rsidR="00A9402D">
        <w:rPr>
          <w:rFonts w:ascii="HG丸ｺﾞｼｯｸM-PRO" w:eastAsia="HG丸ｺﾞｼｯｸM-PRO" w:hAnsi="HG丸ｺﾞｼｯｸM-PRO" w:hint="eastAsia"/>
          <w:szCs w:val="21"/>
        </w:rPr>
        <w:t>ついては大阪府と一丸となって、福祉・医療等できる限り、本当に今と</w:t>
      </w:r>
      <w:r w:rsidRPr="00B45AE1">
        <w:rPr>
          <w:rFonts w:ascii="HG丸ｺﾞｼｯｸM-PRO" w:eastAsia="HG丸ｺﾞｼｯｸM-PRO" w:hAnsi="HG丸ｺﾞｼｯｸM-PRO" w:hint="eastAsia"/>
          <w:szCs w:val="21"/>
        </w:rPr>
        <w:t>れる体制で、ぎりぎりのところで何とか事業所さん、かかってしまった事業所さんも何とかご無理ご負担をいただきながら</w:t>
      </w:r>
      <w:r w:rsidR="004C2EAC" w:rsidRPr="00B45AE1">
        <w:rPr>
          <w:rFonts w:ascii="HG丸ｺﾞｼｯｸM-PRO" w:eastAsia="HG丸ｺﾞｼｯｸM-PRO" w:hAnsi="HG丸ｺﾞｼｯｸM-PRO" w:hint="eastAsia"/>
          <w:szCs w:val="21"/>
        </w:rPr>
        <w:t>何とか</w:t>
      </w:r>
      <w:r w:rsidRPr="00B45AE1">
        <w:rPr>
          <w:rFonts w:ascii="HG丸ｺﾞｼｯｸM-PRO" w:eastAsia="HG丸ｺﾞｼｯｸM-PRO" w:hAnsi="HG丸ｺﾞｼｯｸM-PRO" w:hint="eastAsia"/>
          <w:szCs w:val="21"/>
        </w:rPr>
        <w:t>、耐えるというようなところで進めていますが、</w:t>
      </w:r>
      <w:r w:rsidR="00B476B2" w:rsidRPr="00B45AE1">
        <w:rPr>
          <w:rFonts w:ascii="HG丸ｺﾞｼｯｸM-PRO" w:eastAsia="HG丸ｺﾞｼｯｸM-PRO" w:hAnsi="HG丸ｺﾞｼｯｸM-PRO" w:hint="eastAsia"/>
          <w:szCs w:val="21"/>
        </w:rPr>
        <w:t>きょう</w:t>
      </w:r>
      <w:r w:rsidRPr="00B45AE1">
        <w:rPr>
          <w:rFonts w:ascii="HG丸ｺﾞｼｯｸM-PRO" w:eastAsia="HG丸ｺﾞｼｯｸM-PRO" w:hAnsi="HG丸ｺﾞｼｯｸM-PRO" w:hint="eastAsia"/>
          <w:szCs w:val="21"/>
        </w:rPr>
        <w:t>は健康医療部も来ていただいていますので、一言現状のご説明いただきたいと思います。</w:t>
      </w:r>
    </w:p>
    <w:p w14:paraId="412D5757" w14:textId="77777777" w:rsidR="004955BA" w:rsidRDefault="004955BA" w:rsidP="00E36089">
      <w:pPr>
        <w:rPr>
          <w:rFonts w:ascii="HG丸ｺﾞｼｯｸM-PRO" w:eastAsia="HG丸ｺﾞｼｯｸM-PRO" w:hAnsi="HG丸ｺﾞｼｯｸM-PRO"/>
          <w:szCs w:val="21"/>
        </w:rPr>
      </w:pPr>
    </w:p>
    <w:p w14:paraId="72078324" w14:textId="77777777" w:rsidR="004955BA" w:rsidRDefault="004955BA" w:rsidP="00E360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4923B64A" w14:textId="24DE3423" w:rsidR="00A44763" w:rsidRPr="00B45AE1" w:rsidRDefault="00A44763" w:rsidP="00E36089">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　感染症対策課</w:t>
      </w:r>
      <w:r w:rsidR="00004D22" w:rsidRPr="00B45AE1">
        <w:rPr>
          <w:rFonts w:ascii="HG丸ｺﾞｼｯｸM-PRO" w:eastAsia="HG丸ｺﾞｼｯｸM-PRO" w:hAnsi="HG丸ｺﾞｼｯｸM-PRO" w:hint="eastAsia"/>
          <w:szCs w:val="21"/>
        </w:rPr>
        <w:t>と申します。よろしくお願いいたします。私は検査関係のところ</w:t>
      </w:r>
      <w:r w:rsidR="00A9402D">
        <w:rPr>
          <w:rFonts w:ascii="HG丸ｺﾞｼｯｸM-PRO" w:eastAsia="HG丸ｺﾞｼｯｸM-PRO" w:hAnsi="HG丸ｺﾞｼｯｸM-PRO" w:hint="eastAsia"/>
          <w:szCs w:val="21"/>
        </w:rPr>
        <w:t>を担当させていただいているのですが、</w:t>
      </w:r>
      <w:r w:rsidR="00004D22" w:rsidRPr="00B45AE1">
        <w:rPr>
          <w:rFonts w:ascii="HG丸ｺﾞｼｯｸM-PRO" w:eastAsia="HG丸ｺﾞｼｯｸM-PRO" w:hAnsi="HG丸ｺﾞｼｯｸM-PRO" w:hint="eastAsia"/>
          <w:szCs w:val="21"/>
        </w:rPr>
        <w:t>委員からお話しいただきました国の通知からもあるように、症状が少しでも</w:t>
      </w:r>
      <w:r w:rsidR="002D6156" w:rsidRPr="00B45AE1">
        <w:rPr>
          <w:rFonts w:ascii="HG丸ｺﾞｼｯｸM-PRO" w:eastAsia="HG丸ｺﾞｼｯｸM-PRO" w:hAnsi="HG丸ｺﾞｼｯｸM-PRO" w:hint="eastAsia"/>
          <w:szCs w:val="21"/>
        </w:rPr>
        <w:t>呈したら</w:t>
      </w:r>
      <w:r w:rsidR="00A9402D">
        <w:rPr>
          <w:rFonts w:ascii="HG丸ｺﾞｼｯｸM-PRO" w:eastAsia="HG丸ｺﾞｼｯｸM-PRO" w:hAnsi="HG丸ｺﾞｼｯｸM-PRO" w:hint="eastAsia"/>
          <w:szCs w:val="21"/>
        </w:rPr>
        <w:t>、すぐに検査を、</w:t>
      </w:r>
      <w:r w:rsidR="00004D22" w:rsidRPr="00B45AE1">
        <w:rPr>
          <w:rFonts w:ascii="HG丸ｺﾞｼｯｸM-PRO" w:eastAsia="HG丸ｺﾞｼｯｸM-PRO" w:hAnsi="HG丸ｺﾞｼｯｸM-PRO" w:hint="eastAsia"/>
          <w:szCs w:val="21"/>
        </w:rPr>
        <w:t>一例でも発生すれば、原則全数検査をするというところも国の通知を受けまして、令和２年</w:t>
      </w:r>
      <w:r w:rsidR="00A9402D">
        <w:rPr>
          <w:rFonts w:ascii="HG丸ｺﾞｼｯｸM-PRO" w:eastAsia="HG丸ｺﾞｼｯｸM-PRO" w:hAnsi="HG丸ｺﾞｼｯｸM-PRO" w:hint="eastAsia"/>
          <w:szCs w:val="21"/>
        </w:rPr>
        <w:t>１１</w:t>
      </w:r>
      <w:r w:rsidR="004955BA">
        <w:rPr>
          <w:rFonts w:ascii="HG丸ｺﾞｼｯｸM-PRO" w:eastAsia="HG丸ｺﾞｼｯｸM-PRO" w:hAnsi="HG丸ｺﾞｼｯｸM-PRO" w:hint="eastAsia"/>
          <w:szCs w:val="21"/>
        </w:rPr>
        <w:t>月１９日</w:t>
      </w:r>
      <w:r w:rsidR="00004D22" w:rsidRPr="00B45AE1">
        <w:rPr>
          <w:rFonts w:ascii="HG丸ｺﾞｼｯｸM-PRO" w:eastAsia="HG丸ｺﾞｼｯｸM-PRO" w:hAnsi="HG丸ｺﾞｼｯｸM-PRO" w:hint="eastAsia"/>
          <w:szCs w:val="21"/>
        </w:rPr>
        <w:t>にもともと施設関係は国から通知があって、</w:t>
      </w:r>
      <w:r w:rsidR="00A9402D">
        <w:rPr>
          <w:rFonts w:ascii="HG丸ｺﾞｼｯｸM-PRO" w:eastAsia="HG丸ｺﾞｼｯｸM-PRO" w:hAnsi="HG丸ｺﾞｼｯｸM-PRO" w:hint="eastAsia"/>
          <w:szCs w:val="21"/>
        </w:rPr>
        <w:t>その翌日には各保健所にもその通知を受けて症状があればすぐに検査し、</w:t>
      </w:r>
      <w:r w:rsidR="00004D22" w:rsidRPr="00B45AE1">
        <w:rPr>
          <w:rFonts w:ascii="HG丸ｺﾞｼｯｸM-PRO" w:eastAsia="HG丸ｺﾞｼｯｸM-PRO" w:hAnsi="HG丸ｺﾞｼｯｸM-PRO" w:hint="eastAsia"/>
          <w:szCs w:val="21"/>
        </w:rPr>
        <w:t>陽性が出</w:t>
      </w:r>
      <w:r w:rsidR="00A9402D">
        <w:rPr>
          <w:rFonts w:ascii="HG丸ｺﾞｼｯｸM-PRO" w:eastAsia="HG丸ｺﾞｼｯｸM-PRO" w:hAnsi="HG丸ｺﾞｼｯｸM-PRO" w:hint="eastAsia"/>
          <w:szCs w:val="21"/>
        </w:rPr>
        <w:t>れば全数検査を</w:t>
      </w:r>
      <w:r w:rsidR="00004D22" w:rsidRPr="00B45AE1">
        <w:rPr>
          <w:rFonts w:ascii="HG丸ｺﾞｼｯｸM-PRO" w:eastAsia="HG丸ｺﾞｼｯｸM-PRO" w:hAnsi="HG丸ｺﾞｼｯｸM-PRO" w:hint="eastAsia"/>
          <w:szCs w:val="21"/>
        </w:rPr>
        <w:t>徹底しており、その後の</w:t>
      </w:r>
      <w:r w:rsidR="004955BA">
        <w:rPr>
          <w:rFonts w:ascii="HG丸ｺﾞｼｯｸM-PRO" w:eastAsia="HG丸ｺﾞｼｯｸM-PRO" w:hAnsi="HG丸ｺﾞｼｯｸM-PRO" w:hint="eastAsia"/>
          <w:szCs w:val="21"/>
        </w:rPr>
        <w:t>対応</w:t>
      </w:r>
      <w:r w:rsidR="00935AE4" w:rsidRPr="00B45AE1">
        <w:rPr>
          <w:rFonts w:ascii="HG丸ｺﾞｼｯｸM-PRO" w:eastAsia="HG丸ｺﾞｼｯｸM-PRO" w:hAnsi="HG丸ｺﾞｼｯｸM-PRO" w:hint="eastAsia"/>
          <w:szCs w:val="21"/>
        </w:rPr>
        <w:t>等々</w:t>
      </w:r>
      <w:r w:rsidR="00004D22" w:rsidRPr="00B45AE1">
        <w:rPr>
          <w:rFonts w:ascii="HG丸ｺﾞｼｯｸM-PRO" w:eastAsia="HG丸ｺﾞｼｯｸM-PRO" w:hAnsi="HG丸ｺﾞｼｯｸM-PRO" w:hint="eastAsia"/>
          <w:szCs w:val="21"/>
        </w:rPr>
        <w:t>でも徹底しているところ</w:t>
      </w:r>
      <w:r w:rsidR="00F1199F" w:rsidRPr="00B45AE1">
        <w:rPr>
          <w:rFonts w:ascii="HG丸ｺﾞｼｯｸM-PRO" w:eastAsia="HG丸ｺﾞｼｯｸM-PRO" w:hAnsi="HG丸ｺﾞｼｯｸM-PRO" w:hint="eastAsia"/>
          <w:szCs w:val="21"/>
        </w:rPr>
        <w:t>でございます。</w:t>
      </w:r>
    </w:p>
    <w:p w14:paraId="5A40211C" w14:textId="71485321" w:rsidR="00F1199F" w:rsidRDefault="00F1199F" w:rsidP="00F1199F">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まずは症状の</w:t>
      </w:r>
      <w:r w:rsidR="004955BA">
        <w:rPr>
          <w:rFonts w:ascii="HG丸ｺﾞｼｯｸM-PRO" w:eastAsia="HG丸ｺﾞｼｯｸM-PRO" w:hAnsi="HG丸ｺﾞｼｯｸM-PRO" w:hint="eastAsia"/>
          <w:szCs w:val="21"/>
        </w:rPr>
        <w:t>ある方を確実に速やかに検査する、ということを</w:t>
      </w:r>
      <w:r w:rsidRPr="00B45AE1">
        <w:rPr>
          <w:rFonts w:ascii="HG丸ｺﾞｼｯｸM-PRO" w:eastAsia="HG丸ｺﾞｼｯｸM-PRO" w:hAnsi="HG丸ｺﾞｼｯｸM-PRO" w:hint="eastAsia"/>
          <w:szCs w:val="21"/>
        </w:rPr>
        <w:t>進めていきたいと考えております。</w:t>
      </w:r>
    </w:p>
    <w:p w14:paraId="7EAA1D02" w14:textId="77777777" w:rsidR="004955BA" w:rsidRPr="00B45AE1" w:rsidRDefault="004955BA" w:rsidP="00F1199F">
      <w:pPr>
        <w:ind w:firstLineChars="100" w:firstLine="210"/>
        <w:rPr>
          <w:rFonts w:ascii="HG丸ｺﾞｼｯｸM-PRO" w:eastAsia="HG丸ｺﾞｼｯｸM-PRO" w:hAnsi="HG丸ｺﾞｼｯｸM-PRO"/>
          <w:szCs w:val="21"/>
        </w:rPr>
      </w:pPr>
    </w:p>
    <w:p w14:paraId="2707160F" w14:textId="77777777" w:rsidR="004955BA" w:rsidRDefault="004955BA" w:rsidP="00F1199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199F" w:rsidRPr="00B45AE1">
        <w:rPr>
          <w:rFonts w:ascii="HG丸ｺﾞｼｯｸM-PRO" w:eastAsia="HG丸ｺﾞｼｯｸM-PRO" w:hAnsi="HG丸ｺﾞｼｯｸM-PRO" w:hint="eastAsia"/>
          <w:szCs w:val="21"/>
        </w:rPr>
        <w:t xml:space="preserve">委員　</w:t>
      </w:r>
    </w:p>
    <w:p w14:paraId="64D95758" w14:textId="2FF66221" w:rsidR="00F1199F" w:rsidRPr="00B45AE1" w:rsidRDefault="004955BA" w:rsidP="004955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場を分ける</w:t>
      </w:r>
      <w:r w:rsidR="00935AE4" w:rsidRPr="00B45AE1">
        <w:rPr>
          <w:rFonts w:ascii="HG丸ｺﾞｼｯｸM-PRO" w:eastAsia="HG丸ｺﾞｼｯｸM-PRO" w:hAnsi="HG丸ｺﾞｼｯｸM-PRO" w:hint="eastAsia"/>
          <w:szCs w:val="21"/>
        </w:rPr>
        <w:t>のは</w:t>
      </w:r>
      <w:r w:rsidR="00FE5FA6" w:rsidRPr="00B45AE1">
        <w:rPr>
          <w:rFonts w:ascii="HG丸ｺﾞｼｯｸM-PRO" w:eastAsia="HG丸ｺﾞｼｯｸM-PRO" w:hAnsi="HG丸ｺﾞｼｯｸM-PRO" w:hint="eastAsia"/>
          <w:szCs w:val="21"/>
        </w:rPr>
        <w:t>書いてある</w:t>
      </w:r>
      <w:r w:rsidR="00935AE4" w:rsidRPr="00B45AE1">
        <w:rPr>
          <w:rFonts w:ascii="HG丸ｺﾞｼｯｸM-PRO" w:eastAsia="HG丸ｺﾞｼｯｸM-PRO" w:hAnsi="HG丸ｺﾞｼｯｸM-PRO" w:hint="eastAsia"/>
          <w:szCs w:val="21"/>
        </w:rPr>
        <w:t>。</w:t>
      </w:r>
      <w:r w:rsidR="00F1199F" w:rsidRPr="00B45AE1">
        <w:rPr>
          <w:rFonts w:ascii="HG丸ｺﾞｼｯｸM-PRO" w:eastAsia="HG丸ｺﾞｼｯｸM-PRO" w:hAnsi="HG丸ｺﾞｼｯｸM-PRO" w:hint="eastAsia"/>
          <w:szCs w:val="21"/>
        </w:rPr>
        <w:t>一番困るのはグループホームとか</w:t>
      </w:r>
      <w:r w:rsidR="00935AE4" w:rsidRPr="00B45AE1">
        <w:rPr>
          <w:rFonts w:ascii="HG丸ｺﾞｼｯｸM-PRO" w:eastAsia="HG丸ｺﾞｼｯｸM-PRO" w:hAnsi="HG丸ｺﾞｼｯｸM-PRO" w:hint="eastAsia"/>
          <w:szCs w:val="21"/>
        </w:rPr>
        <w:t>、ご存じないかと</w:t>
      </w:r>
      <w:r w:rsidR="00C6438D" w:rsidRPr="00B45AE1">
        <w:rPr>
          <w:rFonts w:ascii="HG丸ｺﾞｼｯｸM-PRO" w:eastAsia="HG丸ｺﾞｼｯｸM-PRO" w:hAnsi="HG丸ｺﾞｼｯｸM-PRO" w:hint="eastAsia"/>
          <w:szCs w:val="21"/>
        </w:rPr>
        <w:t>思うのです</w:t>
      </w:r>
      <w:r w:rsidR="00935AE4" w:rsidRPr="00B45AE1">
        <w:rPr>
          <w:rFonts w:ascii="HG丸ｺﾞｼｯｸM-PRO" w:eastAsia="HG丸ｺﾞｼｯｸM-PRO" w:hAnsi="HG丸ｺﾞｼｯｸM-PRO" w:hint="eastAsia"/>
          <w:szCs w:val="21"/>
        </w:rPr>
        <w:t>が、</w:t>
      </w:r>
      <w:r w:rsidR="00A9402D">
        <w:rPr>
          <w:rFonts w:ascii="HG丸ｺﾞｼｯｸM-PRO" w:eastAsia="HG丸ｺﾞｼｯｸM-PRO" w:hAnsi="HG丸ｺﾞｼｯｸM-PRO" w:hint="eastAsia"/>
          <w:szCs w:val="21"/>
        </w:rPr>
        <w:t>普通の家なのです。ゾーニング</w:t>
      </w:r>
      <w:r w:rsidR="00C6438D" w:rsidRPr="00B45AE1">
        <w:rPr>
          <w:rFonts w:ascii="HG丸ｺﾞｼｯｸM-PRO" w:eastAsia="HG丸ｺﾞｼｯｸM-PRO" w:hAnsi="HG丸ｺﾞｼｯｸM-PRO" w:hint="eastAsia"/>
          <w:szCs w:val="21"/>
        </w:rPr>
        <w:t>は無理なのです。ですから、</w:t>
      </w:r>
      <w:r w:rsidR="00EF0209" w:rsidRPr="00B45AE1">
        <w:rPr>
          <w:rFonts w:ascii="HG丸ｺﾞｼｯｸM-PRO" w:eastAsia="HG丸ｺﾞｼｯｸM-PRO" w:hAnsi="HG丸ｺﾞｼｯｸM-PRO" w:hint="eastAsia"/>
          <w:szCs w:val="21"/>
        </w:rPr>
        <w:t>一人</w:t>
      </w:r>
      <w:r w:rsidR="00C6438D" w:rsidRPr="00B45AE1">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も出れば陽性の人はすぐ入院できればいいのですが、逼迫</w:t>
      </w:r>
      <w:r w:rsidR="00C6438D" w:rsidRPr="00B45AE1">
        <w:rPr>
          <w:rFonts w:ascii="HG丸ｺﾞｼｯｸM-PRO" w:eastAsia="HG丸ｺﾞｼｯｸM-PRO" w:hAnsi="HG丸ｺﾞｼｯｸM-PRO" w:hint="eastAsia"/>
          <w:szCs w:val="21"/>
        </w:rPr>
        <w:t>で入院できない状態で断られます。そうすると</w:t>
      </w:r>
      <w:r>
        <w:rPr>
          <w:rFonts w:ascii="HG丸ｺﾞｼｯｸM-PRO" w:eastAsia="HG丸ｺﾞｼｯｸM-PRO" w:hAnsi="HG丸ｺﾞｼｯｸM-PRO" w:hint="eastAsia"/>
          <w:szCs w:val="21"/>
        </w:rPr>
        <w:t>、陰性の人をほかのところのホテルとかに避難できるように、場を分け</w:t>
      </w:r>
      <w:r w:rsidR="00C6438D" w:rsidRPr="00B45AE1">
        <w:rPr>
          <w:rFonts w:ascii="HG丸ｺﾞｼｯｸM-PRO" w:eastAsia="HG丸ｺﾞｼｯｸM-PRO" w:hAnsi="HG丸ｺﾞｼｯｸM-PRO" w:hint="eastAsia"/>
          <w:szCs w:val="21"/>
        </w:rPr>
        <w:t>たいのです。</w:t>
      </w:r>
      <w:r>
        <w:rPr>
          <w:rFonts w:ascii="HG丸ｺﾞｼｯｸM-PRO" w:eastAsia="HG丸ｺﾞｼｯｸM-PRO" w:hAnsi="HG丸ｺﾞｼｯｸM-PRO" w:hint="eastAsia"/>
          <w:szCs w:val="21"/>
        </w:rPr>
        <w:t>宿泊療養ホテルは障がい者を排除しているようなので、場を分け</w:t>
      </w:r>
      <w:r w:rsidR="00FA5B6E" w:rsidRPr="00B45AE1">
        <w:rPr>
          <w:rFonts w:ascii="HG丸ｺﾞｼｯｸM-PRO" w:eastAsia="HG丸ｺﾞｼｯｸM-PRO" w:hAnsi="HG丸ｺﾞｼｯｸM-PRO" w:hint="eastAsia"/>
          <w:szCs w:val="21"/>
        </w:rPr>
        <w:t>られる</w:t>
      </w:r>
      <w:r>
        <w:rPr>
          <w:rFonts w:ascii="HG丸ｺﾞｼｯｸM-PRO" w:eastAsia="HG丸ｺﾞｼｯｸM-PRO" w:hAnsi="HG丸ｺﾞｼｯｸM-PRO" w:hint="eastAsia"/>
          <w:szCs w:val="21"/>
        </w:rPr>
        <w:t>ように、障がい者や高齢者で支援が必要な人が支援者と一緒に場を分け</w:t>
      </w:r>
      <w:r w:rsidR="00FA5B6E" w:rsidRPr="00B45AE1">
        <w:rPr>
          <w:rFonts w:ascii="HG丸ｺﾞｼｯｸM-PRO" w:eastAsia="HG丸ｺﾞｼｯｸM-PRO" w:hAnsi="HG丸ｺﾞｼｯｸM-PRO" w:hint="eastAsia"/>
          <w:szCs w:val="21"/>
        </w:rPr>
        <w:t>ることができるような、場の確保をぜひご検討</w:t>
      </w:r>
      <w:r w:rsidR="00A9402D">
        <w:rPr>
          <w:rFonts w:ascii="HG丸ｺﾞｼｯｸM-PRO" w:eastAsia="HG丸ｺﾞｼｯｸM-PRO" w:hAnsi="HG丸ｺﾞｼｯｸM-PRO" w:hint="eastAsia"/>
          <w:szCs w:val="21"/>
        </w:rPr>
        <w:t>をお願いしたい。</w:t>
      </w:r>
    </w:p>
    <w:p w14:paraId="0EC3CACA" w14:textId="77777777" w:rsidR="004955BA" w:rsidRDefault="004955BA" w:rsidP="00F1199F">
      <w:pPr>
        <w:rPr>
          <w:rFonts w:ascii="HG丸ｺﾞｼｯｸM-PRO" w:eastAsia="HG丸ｺﾞｼｯｸM-PRO" w:hAnsi="HG丸ｺﾞｼｯｸM-PRO"/>
          <w:szCs w:val="21"/>
        </w:rPr>
      </w:pPr>
    </w:p>
    <w:p w14:paraId="7B1E1FC6" w14:textId="77777777" w:rsidR="004955BA" w:rsidRDefault="00FA5B6E" w:rsidP="00F1199F">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1B17C02C" w14:textId="658D5C63" w:rsidR="00FA5B6E" w:rsidRPr="00B45AE1" w:rsidRDefault="00FA5B6E" w:rsidP="004955BA">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現在どうなのでしょうか。</w:t>
      </w:r>
    </w:p>
    <w:p w14:paraId="318C5738" w14:textId="77777777" w:rsidR="004955BA" w:rsidRPr="004955BA" w:rsidRDefault="004955BA" w:rsidP="00F1199F">
      <w:pPr>
        <w:rPr>
          <w:rFonts w:ascii="HG丸ｺﾞｼｯｸM-PRO" w:eastAsia="HG丸ｺﾞｼｯｸM-PRO" w:hAnsi="HG丸ｺﾞｼｯｸM-PRO"/>
          <w:szCs w:val="21"/>
        </w:rPr>
      </w:pPr>
    </w:p>
    <w:p w14:paraId="70B33D7D" w14:textId="77777777" w:rsidR="004955BA" w:rsidRDefault="004955BA" w:rsidP="00F1199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FA5B6E" w:rsidRPr="00B45AE1">
        <w:rPr>
          <w:rFonts w:ascii="HG丸ｺﾞｼｯｸM-PRO" w:eastAsia="HG丸ｺﾞｼｯｸM-PRO" w:hAnsi="HG丸ｺﾞｼｯｸM-PRO" w:hint="eastAsia"/>
          <w:szCs w:val="21"/>
        </w:rPr>
        <w:t xml:space="preserve">委員　</w:t>
      </w:r>
    </w:p>
    <w:p w14:paraId="51E7F3F8" w14:textId="5E8E80CD" w:rsidR="00601397" w:rsidRPr="00B45AE1" w:rsidRDefault="00451D05" w:rsidP="004955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府で一丸になると言いながら、</w:t>
      </w:r>
      <w:r w:rsidR="00FA5B6E" w:rsidRPr="00B45AE1">
        <w:rPr>
          <w:rFonts w:ascii="HG丸ｺﾞｼｯｸM-PRO" w:eastAsia="HG丸ｺﾞｼｯｸM-PRO" w:hAnsi="HG丸ｺﾞｼｯｸM-PRO" w:hint="eastAsia"/>
          <w:szCs w:val="21"/>
        </w:rPr>
        <w:t>そこが問題なのです</w:t>
      </w:r>
      <w:r w:rsidR="004955BA">
        <w:rPr>
          <w:rFonts w:ascii="HG丸ｺﾞｼｯｸM-PRO" w:eastAsia="HG丸ｺﾞｼｯｸM-PRO" w:hAnsi="HG丸ｺﾞｼｯｸM-PRO" w:hint="eastAsia"/>
          <w:szCs w:val="21"/>
        </w:rPr>
        <w:t>。医療は医療の体制しか見ていない。福祉は福祉のほうで医療の範囲</w:t>
      </w:r>
      <w:r w:rsidR="00FA5B6E" w:rsidRPr="00B45AE1">
        <w:rPr>
          <w:rFonts w:ascii="HG丸ｺﾞｼｯｸM-PRO" w:eastAsia="HG丸ｺﾞｼｯｸM-PRO" w:hAnsi="HG丸ｺﾞｼｯｸM-PRO" w:hint="eastAsia"/>
          <w:szCs w:val="21"/>
        </w:rPr>
        <w:t>だからといって、お互い</w:t>
      </w:r>
      <w:r w:rsidR="00B83096" w:rsidRPr="00B45AE1">
        <w:rPr>
          <w:rFonts w:ascii="HG丸ｺﾞｼｯｸM-PRO" w:eastAsia="HG丸ｺﾞｼｯｸM-PRO" w:hAnsi="HG丸ｺﾞｼｯｸM-PRO" w:hint="eastAsia"/>
          <w:szCs w:val="21"/>
        </w:rPr>
        <w:t>に</w:t>
      </w:r>
      <w:r w:rsidR="00FA5B6E" w:rsidRPr="00B45AE1">
        <w:rPr>
          <w:rFonts w:ascii="HG丸ｺﾞｼｯｸM-PRO" w:eastAsia="HG丸ｺﾞｼｯｸM-PRO" w:hAnsi="HG丸ｺﾞｼｯｸM-PRO" w:hint="eastAsia"/>
          <w:szCs w:val="21"/>
        </w:rPr>
        <w:t>見合わせているようでは、現場は救われないです。</w:t>
      </w:r>
      <w:r w:rsidR="00601397" w:rsidRPr="00B45AE1">
        <w:rPr>
          <w:rFonts w:ascii="HG丸ｺﾞｼｯｸM-PRO" w:eastAsia="HG丸ｺﾞｼｯｸM-PRO" w:hAnsi="HG丸ｺﾞｼｯｸM-PRO" w:hint="eastAsia"/>
          <w:szCs w:val="21"/>
        </w:rPr>
        <w:t>宿泊療養ホテルは一人で過ごせる人しか入れないので、支援者付きでは認めてくれないのです。入院もできない、そうすると、みんな一緒にそこにおる中でどんどん感染が広がるのを待つのかという話になっています。陰性の人を入れるのであっても、場を</w:t>
      </w:r>
      <w:r w:rsidR="004955BA">
        <w:rPr>
          <w:rFonts w:ascii="HG丸ｺﾞｼｯｸM-PRO" w:eastAsia="HG丸ｺﾞｼｯｸM-PRO" w:hAnsi="HG丸ｺﾞｼｯｸM-PRO" w:hint="eastAsia"/>
          <w:szCs w:val="21"/>
        </w:rPr>
        <w:t>分け</w:t>
      </w:r>
      <w:r w:rsidR="00B83096" w:rsidRPr="00B45AE1">
        <w:rPr>
          <w:rFonts w:ascii="HG丸ｺﾞｼｯｸM-PRO" w:eastAsia="HG丸ｺﾞｼｯｸM-PRO" w:hAnsi="HG丸ｺﾞｼｯｸM-PRO" w:hint="eastAsia"/>
          <w:szCs w:val="21"/>
        </w:rPr>
        <w:t>られるように</w:t>
      </w:r>
      <w:r w:rsidR="00601397" w:rsidRPr="00B45AE1">
        <w:rPr>
          <w:rFonts w:ascii="HG丸ｺﾞｼｯｸM-PRO" w:eastAsia="HG丸ｺﾞｼｯｸM-PRO" w:hAnsi="HG丸ｺﾞｼｯｸM-PRO" w:hint="eastAsia"/>
          <w:szCs w:val="21"/>
        </w:rPr>
        <w:t>府として、どちら</w:t>
      </w:r>
      <w:r w:rsidR="004955BA">
        <w:rPr>
          <w:rFonts w:ascii="HG丸ｺﾞｼｯｸM-PRO" w:eastAsia="HG丸ｺﾞｼｯｸM-PRO" w:hAnsi="HG丸ｺﾞｼｯｸM-PRO" w:hint="eastAsia"/>
          <w:szCs w:val="21"/>
        </w:rPr>
        <w:t>とか言ってないで考えていただきたいということです。</w:t>
      </w:r>
    </w:p>
    <w:p w14:paraId="52E7AD1A" w14:textId="4401AFD1" w:rsidR="00601397" w:rsidRPr="00B45AE1" w:rsidRDefault="00601397" w:rsidP="00601397">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障がい福祉の現場を感染</w:t>
      </w:r>
      <w:r w:rsidR="00A9402D">
        <w:rPr>
          <w:rFonts w:ascii="HG丸ｺﾞｼｯｸM-PRO" w:eastAsia="HG丸ｺﾞｼｯｸM-PRO" w:hAnsi="HG丸ｺﾞｼｯｸM-PRO" w:hint="eastAsia"/>
          <w:szCs w:val="21"/>
        </w:rPr>
        <w:t>症対策課も、あまりご存じないのではないのか。施設のイメージでゾーニング</w:t>
      </w:r>
      <w:r w:rsidRPr="00B45AE1">
        <w:rPr>
          <w:rFonts w:ascii="HG丸ｺﾞｼｯｸM-PRO" w:eastAsia="HG丸ｺﾞｼｯｸM-PRO" w:hAnsi="HG丸ｺﾞｼｯｸM-PRO" w:hint="eastAsia"/>
          <w:szCs w:val="21"/>
        </w:rPr>
        <w:t>できると</w:t>
      </w:r>
      <w:r w:rsidR="00A9402D">
        <w:rPr>
          <w:rFonts w:ascii="HG丸ｺﾞｼｯｸM-PRO" w:eastAsia="HG丸ｺﾞｼｯｸM-PRO" w:hAnsi="HG丸ｺﾞｼｯｸM-PRO" w:hint="eastAsia"/>
          <w:szCs w:val="21"/>
        </w:rPr>
        <w:t>思っているのではないか、と思いますので、ぜひ障がい者の現場</w:t>
      </w:r>
      <w:r w:rsidRPr="00B45AE1">
        <w:rPr>
          <w:rFonts w:ascii="HG丸ｺﾞｼｯｸM-PRO" w:eastAsia="HG丸ｺﾞｼｯｸM-PRO" w:hAnsi="HG丸ｺﾞｼｯｸM-PRO" w:hint="eastAsia"/>
          <w:szCs w:val="21"/>
        </w:rPr>
        <w:t>、現実を捉えていただいて、</w:t>
      </w:r>
      <w:r w:rsidR="003D6B8D">
        <w:rPr>
          <w:rFonts w:ascii="HG丸ｺﾞｼｯｸM-PRO" w:eastAsia="HG丸ｺﾞｼｯｸM-PRO" w:hAnsi="HG丸ｺﾞｼｯｸM-PRO" w:hint="eastAsia"/>
          <w:szCs w:val="21"/>
        </w:rPr>
        <w:t>対策を福祉と</w:t>
      </w:r>
      <w:r w:rsidRPr="00B45AE1">
        <w:rPr>
          <w:rFonts w:ascii="HG丸ｺﾞｼｯｸM-PRO" w:eastAsia="HG丸ｺﾞｼｯｸM-PRO" w:hAnsi="HG丸ｺﾞｼｯｸM-PRO" w:hint="eastAsia"/>
          <w:szCs w:val="21"/>
        </w:rPr>
        <w:t>検討いただきたい。よろしくお願いします。</w:t>
      </w:r>
    </w:p>
    <w:p w14:paraId="2F51FCCA" w14:textId="77777777" w:rsidR="003D6B8D" w:rsidRDefault="003D6B8D" w:rsidP="00601397">
      <w:pPr>
        <w:rPr>
          <w:rFonts w:ascii="HG丸ｺﾞｼｯｸM-PRO" w:eastAsia="HG丸ｺﾞｼｯｸM-PRO" w:hAnsi="HG丸ｺﾞｼｯｸM-PRO"/>
          <w:szCs w:val="21"/>
        </w:rPr>
      </w:pPr>
    </w:p>
    <w:p w14:paraId="206D4189" w14:textId="77777777" w:rsidR="003D6B8D" w:rsidRDefault="00601397" w:rsidP="00601397">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60CF9F73" w14:textId="5EE3F09C" w:rsidR="00601397" w:rsidRPr="00B45AE1" w:rsidRDefault="003D6B8D" w:rsidP="003D6B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はい、よろしいでしょうか。</w:t>
      </w:r>
      <w:r w:rsidR="00601397" w:rsidRPr="00B45AE1">
        <w:rPr>
          <w:rFonts w:ascii="HG丸ｺﾞｼｯｸM-PRO" w:eastAsia="HG丸ｺﾞｼｯｸM-PRO" w:hAnsi="HG丸ｺﾞｼｯｸM-PRO" w:hint="eastAsia"/>
          <w:szCs w:val="21"/>
        </w:rPr>
        <w:t>委員からのお話です。</w:t>
      </w:r>
    </w:p>
    <w:p w14:paraId="33CB75BB" w14:textId="77777777" w:rsidR="003D6B8D" w:rsidRDefault="003D6B8D" w:rsidP="00601397">
      <w:pPr>
        <w:rPr>
          <w:rFonts w:ascii="HG丸ｺﾞｼｯｸM-PRO" w:eastAsia="HG丸ｺﾞｼｯｸM-PRO" w:hAnsi="HG丸ｺﾞｼｯｸM-PRO"/>
          <w:szCs w:val="21"/>
        </w:rPr>
      </w:pPr>
    </w:p>
    <w:p w14:paraId="39B2FDCD" w14:textId="77777777" w:rsidR="003D6B8D" w:rsidRDefault="003D6B8D" w:rsidP="0060139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704ED589" w14:textId="4DEE2F6C" w:rsidR="00601397" w:rsidRPr="00B45AE1" w:rsidRDefault="003D6B8D" w:rsidP="003D6B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障がい福祉企画課</w:t>
      </w:r>
      <w:r w:rsidR="002D6D6C" w:rsidRPr="00B45AE1">
        <w:rPr>
          <w:rFonts w:ascii="HG丸ｺﾞｼｯｸM-PRO" w:eastAsia="HG丸ｺﾞｼｯｸM-PRO" w:hAnsi="HG丸ｺﾞｼｯｸM-PRO" w:hint="eastAsia"/>
          <w:szCs w:val="21"/>
        </w:rPr>
        <w:t>でございます。新型コロナウイルス感染症対策で</w:t>
      </w:r>
      <w:r w:rsidR="00935AE4" w:rsidRPr="00B45AE1">
        <w:rPr>
          <w:rFonts w:ascii="HG丸ｺﾞｼｯｸM-PRO" w:eastAsia="HG丸ｺﾞｼｯｸM-PRO" w:hAnsi="HG丸ｺﾞｼｯｸM-PRO" w:hint="eastAsia"/>
          <w:szCs w:val="21"/>
        </w:rPr>
        <w:t>事業所</w:t>
      </w:r>
      <w:r w:rsidR="00A9402D">
        <w:rPr>
          <w:rFonts w:ascii="HG丸ｺﾞｼｯｸM-PRO" w:eastAsia="HG丸ｺﾞｼｯｸM-PRO" w:hAnsi="HG丸ｺﾞｼｯｸM-PRO" w:hint="eastAsia"/>
          <w:szCs w:val="21"/>
        </w:rPr>
        <w:t>さんで発生した場合の対応ということで、現状でクラスター等が事業所内で発生すれば、ゾーニング</w:t>
      </w:r>
      <w:r w:rsidR="002D6D6C" w:rsidRPr="00B45AE1">
        <w:rPr>
          <w:rFonts w:ascii="HG丸ｺﾞｼｯｸM-PRO" w:eastAsia="HG丸ｺﾞｼｯｸM-PRO" w:hAnsi="HG丸ｺﾞｼｯｸM-PRO" w:hint="eastAsia"/>
          <w:szCs w:val="21"/>
        </w:rPr>
        <w:t>というような形で</w:t>
      </w:r>
      <w:r w:rsidR="00935AE4" w:rsidRPr="00B45AE1">
        <w:rPr>
          <w:rFonts w:ascii="HG丸ｺﾞｼｯｸM-PRO" w:eastAsia="HG丸ｺﾞｼｯｸM-PRO" w:hAnsi="HG丸ｺﾞｼｯｸM-PRO" w:hint="eastAsia"/>
          <w:szCs w:val="21"/>
        </w:rPr>
        <w:t>対応を、</w:t>
      </w:r>
      <w:r w:rsidR="00451D05">
        <w:rPr>
          <w:rFonts w:ascii="HG丸ｺﾞｼｯｸM-PRO" w:eastAsia="HG丸ｺﾞｼｯｸM-PRO" w:hAnsi="HG丸ｺﾞｼｯｸM-PRO" w:hint="eastAsia"/>
          <w:szCs w:val="21"/>
        </w:rPr>
        <w:t>保健所の指示</w:t>
      </w:r>
      <w:r w:rsidR="002D6D6C" w:rsidRPr="00B45AE1">
        <w:rPr>
          <w:rFonts w:ascii="HG丸ｺﾞｼｯｸM-PRO" w:eastAsia="HG丸ｺﾞｼｯｸM-PRO" w:hAnsi="HG丸ｺﾞｼｯｸM-PRO" w:hint="eastAsia"/>
          <w:szCs w:val="21"/>
        </w:rPr>
        <w:t>を得ながらしておるところなのですが、それについては、</w:t>
      </w:r>
      <w:r w:rsidR="00A9402D">
        <w:rPr>
          <w:rFonts w:ascii="HG丸ｺﾞｼｯｸM-PRO" w:eastAsia="HG丸ｺﾞｼｯｸM-PRO" w:hAnsi="HG丸ｺﾞｼｯｸM-PRO" w:hint="eastAsia"/>
          <w:szCs w:val="21"/>
        </w:rPr>
        <w:t>何とかゾーニング</w:t>
      </w:r>
      <w:r>
        <w:rPr>
          <w:rFonts w:ascii="HG丸ｺﾞｼｯｸM-PRO" w:eastAsia="HG丸ｺﾞｼｯｸM-PRO" w:hAnsi="HG丸ｺﾞｼｯｸM-PRO" w:hint="eastAsia"/>
          <w:szCs w:val="21"/>
        </w:rPr>
        <w:t>が</w:t>
      </w:r>
      <w:r w:rsidR="00935AE4" w:rsidRPr="00B45AE1">
        <w:rPr>
          <w:rFonts w:ascii="HG丸ｺﾞｼｯｸM-PRO" w:eastAsia="HG丸ｺﾞｼｯｸM-PRO" w:hAnsi="HG丸ｺﾞｼｯｸM-PRO" w:hint="eastAsia"/>
          <w:szCs w:val="21"/>
        </w:rPr>
        <w:t>で</w:t>
      </w:r>
      <w:r w:rsidR="002D6D6C" w:rsidRPr="00B45AE1">
        <w:rPr>
          <w:rFonts w:ascii="HG丸ｺﾞｼｯｸM-PRO" w:eastAsia="HG丸ｺﾞｼｯｸM-PRO" w:hAnsi="HG丸ｺﾞｼｯｸM-PRO" w:hint="eastAsia"/>
          <w:szCs w:val="21"/>
        </w:rPr>
        <w:t>きればいいのですが、そうでないところの対応というのは、その</w:t>
      </w:r>
      <w:r w:rsidR="00867782" w:rsidRPr="00B45AE1">
        <w:rPr>
          <w:rFonts w:ascii="HG丸ｺﾞｼｯｸM-PRO" w:eastAsia="HG丸ｺﾞｼｯｸM-PRO" w:hAnsi="HG丸ｺﾞｼｯｸM-PRO" w:hint="eastAsia"/>
          <w:szCs w:val="21"/>
        </w:rPr>
        <w:t>とき</w:t>
      </w:r>
      <w:r w:rsidR="002D6D6C" w:rsidRPr="00B45AE1">
        <w:rPr>
          <w:rFonts w:ascii="HG丸ｺﾞｼｯｸM-PRO" w:eastAsia="HG丸ｺﾞｼｯｸM-PRO" w:hAnsi="HG丸ｺﾞｼｯｸM-PRO" w:hint="eastAsia"/>
          <w:szCs w:val="21"/>
        </w:rPr>
        <w:t>、その</w:t>
      </w:r>
      <w:r w:rsidR="00867782" w:rsidRPr="00B45AE1">
        <w:rPr>
          <w:rFonts w:ascii="HG丸ｺﾞｼｯｸM-PRO" w:eastAsia="HG丸ｺﾞｼｯｸM-PRO" w:hAnsi="HG丸ｺﾞｼｯｸM-PRO" w:hint="eastAsia"/>
          <w:szCs w:val="21"/>
        </w:rPr>
        <w:t>とき</w:t>
      </w:r>
      <w:r w:rsidR="002D6D6C" w:rsidRPr="00B45AE1">
        <w:rPr>
          <w:rFonts w:ascii="HG丸ｺﾞｼｯｸM-PRO" w:eastAsia="HG丸ｺﾞｼｯｸM-PRO" w:hAnsi="HG丸ｺﾞｼｯｸM-PRO" w:hint="eastAsia"/>
          <w:szCs w:val="21"/>
        </w:rPr>
        <w:t>の現場の判断で何とか事業所さんのご負担もかなりある中で対応してきたというとこであります。</w:t>
      </w:r>
    </w:p>
    <w:p w14:paraId="716A3178" w14:textId="0C29AC7D" w:rsidR="000B24D6" w:rsidRPr="00B45AE1" w:rsidRDefault="000B24D6" w:rsidP="000B24D6">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この、本日いただいたご意見についても念頭に置きながら、引き続き感染症対策を考えていきたいと思っておりますので、今すぐ何か妙案が出るというわけではございませんが、</w:t>
      </w:r>
      <w:r w:rsidR="00952716" w:rsidRPr="00B45AE1">
        <w:rPr>
          <w:rFonts w:ascii="HG丸ｺﾞｼｯｸM-PRO" w:eastAsia="HG丸ｺﾞｼｯｸM-PRO" w:hAnsi="HG丸ｺﾞｼｯｸM-PRO" w:hint="eastAsia"/>
          <w:szCs w:val="21"/>
        </w:rPr>
        <w:t>念</w:t>
      </w:r>
      <w:r w:rsidR="00952716" w:rsidRPr="00B45AE1">
        <w:rPr>
          <w:rFonts w:ascii="HG丸ｺﾞｼｯｸM-PRO" w:eastAsia="HG丸ｺﾞｼｯｸM-PRO" w:hAnsi="HG丸ｺﾞｼｯｸM-PRO" w:hint="eastAsia"/>
          <w:szCs w:val="21"/>
        </w:rPr>
        <w:lastRenderedPageBreak/>
        <w:t>頭に置きながら</w:t>
      </w:r>
      <w:r w:rsidRPr="00B45AE1">
        <w:rPr>
          <w:rFonts w:ascii="HG丸ｺﾞｼｯｸM-PRO" w:eastAsia="HG丸ｺﾞｼｯｸM-PRO" w:hAnsi="HG丸ｺﾞｼｯｸM-PRO" w:hint="eastAsia"/>
          <w:szCs w:val="21"/>
        </w:rPr>
        <w:t>、進めていきたいなと思っております。</w:t>
      </w:r>
    </w:p>
    <w:p w14:paraId="39686ED3" w14:textId="77777777" w:rsidR="003D6B8D" w:rsidRDefault="003D6B8D" w:rsidP="000B24D6">
      <w:pPr>
        <w:rPr>
          <w:rFonts w:ascii="HG丸ｺﾞｼｯｸM-PRO" w:eastAsia="HG丸ｺﾞｼｯｸM-PRO" w:hAnsi="HG丸ｺﾞｼｯｸM-PRO"/>
          <w:szCs w:val="21"/>
        </w:rPr>
      </w:pPr>
    </w:p>
    <w:p w14:paraId="5D4219DC" w14:textId="77777777" w:rsidR="003D6B8D" w:rsidRDefault="000B24D6" w:rsidP="000B24D6">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2965C278" w14:textId="41787178" w:rsidR="000B24D6" w:rsidRPr="00B45AE1" w:rsidRDefault="00451D05" w:rsidP="003D6B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ぜひ</w:t>
      </w:r>
      <w:r w:rsidR="000B24D6" w:rsidRPr="00B45AE1">
        <w:rPr>
          <w:rFonts w:ascii="HG丸ｺﾞｼｯｸM-PRO" w:eastAsia="HG丸ｺﾞｼｯｸM-PRO" w:hAnsi="HG丸ｺﾞｼｯｸM-PRO" w:hint="eastAsia"/>
          <w:szCs w:val="21"/>
        </w:rPr>
        <w:t>持ち帰っていただいて、前向きに検討していただければと思います。</w:t>
      </w:r>
    </w:p>
    <w:p w14:paraId="66A4CBC5" w14:textId="6D770AA2" w:rsidR="000B24D6" w:rsidRPr="00B45AE1" w:rsidRDefault="000B24D6" w:rsidP="000B24D6">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はい、そこまではよろしいでしょうか。いろいろまだ終わっているわけではありませんが、また応答を踏まえて、今後の状況で最終的な案で反映させていただければと思います。</w:t>
      </w:r>
    </w:p>
    <w:p w14:paraId="0ADFC937" w14:textId="3CA2D279" w:rsidR="000B24D6" w:rsidRPr="00B45AE1" w:rsidRDefault="003D6B8D" w:rsidP="000B24D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だいぶ時間がき</w:t>
      </w:r>
      <w:r w:rsidR="000B24D6" w:rsidRPr="00B45AE1">
        <w:rPr>
          <w:rFonts w:ascii="HG丸ｺﾞｼｯｸM-PRO" w:eastAsia="HG丸ｺﾞｼｯｸM-PRO" w:hAnsi="HG丸ｺﾞｼｯｸM-PRO" w:hint="eastAsia"/>
          <w:szCs w:val="21"/>
        </w:rPr>
        <w:t>てしまいましたが、ほかに皆さんのほうから、まずはこの計画案についてのご意見はございますか。では、よろしくお願いします。</w:t>
      </w:r>
    </w:p>
    <w:p w14:paraId="69F406F0" w14:textId="77777777" w:rsidR="003D6B8D" w:rsidRDefault="003D6B8D" w:rsidP="000B24D6">
      <w:pPr>
        <w:rPr>
          <w:rFonts w:ascii="HG丸ｺﾞｼｯｸM-PRO" w:eastAsia="HG丸ｺﾞｼｯｸM-PRO" w:hAnsi="HG丸ｺﾞｼｯｸM-PRO"/>
          <w:szCs w:val="21"/>
        </w:rPr>
      </w:pPr>
    </w:p>
    <w:p w14:paraId="26D46F3F" w14:textId="77777777" w:rsidR="003D6B8D" w:rsidRDefault="003D6B8D" w:rsidP="000B24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p>
    <w:p w14:paraId="129EECF1" w14:textId="135A97D7" w:rsidR="008012E2" w:rsidRPr="00B45AE1" w:rsidRDefault="000B24D6" w:rsidP="003D6B8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地域移行のところに関連して</w:t>
      </w:r>
      <w:r w:rsidR="00A9402D">
        <w:rPr>
          <w:rFonts w:ascii="HG丸ｺﾞｼｯｸM-PRO" w:eastAsia="HG丸ｺﾞｼｯｸM-PRO" w:hAnsi="HG丸ｺﾞｼｯｸM-PRO" w:hint="eastAsia"/>
          <w:szCs w:val="21"/>
        </w:rPr>
        <w:t>です。意思決定の支援というのが重要なのです。大阪府</w:t>
      </w:r>
      <w:r w:rsidR="008012E2" w:rsidRPr="00B45AE1">
        <w:rPr>
          <w:rFonts w:ascii="HG丸ｺﾞｼｯｸM-PRO" w:eastAsia="HG丸ｺﾞｼｯｸM-PRO" w:hAnsi="HG丸ｺﾞｼｯｸM-PRO" w:hint="eastAsia"/>
          <w:szCs w:val="21"/>
        </w:rPr>
        <w:t>も地域移行の施設から希望者について本人の聴き取り</w:t>
      </w:r>
      <w:r w:rsidR="00952716" w:rsidRPr="00B45AE1">
        <w:rPr>
          <w:rFonts w:ascii="HG丸ｺﾞｼｯｸM-PRO" w:eastAsia="HG丸ｺﾞｼｯｸM-PRO" w:hAnsi="HG丸ｺﾞｼｯｸM-PRO" w:hint="eastAsia"/>
          <w:szCs w:val="21"/>
        </w:rPr>
        <w:t>等々</w:t>
      </w:r>
      <w:r w:rsidR="008012E2" w:rsidRPr="00B45AE1">
        <w:rPr>
          <w:rFonts w:ascii="HG丸ｺﾞｼｯｸM-PRO" w:eastAsia="HG丸ｺﾞｼｯｸM-PRO" w:hAnsi="HG丸ｺﾞｼｯｸM-PRO" w:hint="eastAsia"/>
          <w:szCs w:val="21"/>
        </w:rPr>
        <w:t>をされたりということがあります。</w:t>
      </w:r>
      <w:r w:rsidR="00952716" w:rsidRPr="00B45AE1">
        <w:rPr>
          <w:rFonts w:ascii="HG丸ｺﾞｼｯｸM-PRO" w:eastAsia="HG丸ｺﾞｼｯｸM-PRO" w:hAnsi="HG丸ｺﾞｼｯｸM-PRO" w:hint="eastAsia"/>
          <w:szCs w:val="21"/>
        </w:rPr>
        <w:t>意思決定支援</w:t>
      </w:r>
      <w:r w:rsidR="008012E2" w:rsidRPr="00B45AE1">
        <w:rPr>
          <w:rFonts w:ascii="HG丸ｺﾞｼｯｸM-PRO" w:eastAsia="HG丸ｺﾞｼｯｸM-PRO" w:hAnsi="HG丸ｺﾞｼｯｸM-PRO" w:hint="eastAsia"/>
          <w:szCs w:val="21"/>
        </w:rPr>
        <w:t>を支えるために、やはりいろいろな経験をするとか、選択、決定するとか。それから、コミュニケーションの支援をするとかということも必要ですし、本人のニーズをどのように引き出すかという。本人</w:t>
      </w:r>
      <w:r w:rsidR="00451D05">
        <w:rPr>
          <w:rFonts w:ascii="HG丸ｺﾞｼｯｸM-PRO" w:eastAsia="HG丸ｺﾞｼｯｸM-PRO" w:hAnsi="HG丸ｺﾞｼｯｸM-PRO" w:hint="eastAsia"/>
          <w:szCs w:val="21"/>
        </w:rPr>
        <w:t>の</w:t>
      </w:r>
      <w:r w:rsidR="008012E2" w:rsidRPr="00B45AE1">
        <w:rPr>
          <w:rFonts w:ascii="HG丸ｺﾞｼｯｸM-PRO" w:eastAsia="HG丸ｺﾞｼｯｸM-PRO" w:hAnsi="HG丸ｺﾞｼｯｸM-PRO" w:hint="eastAsia"/>
          <w:szCs w:val="21"/>
        </w:rPr>
        <w:t>ニーズベースで</w:t>
      </w:r>
      <w:r w:rsidR="007D4FFF" w:rsidRPr="00B45AE1">
        <w:rPr>
          <w:rFonts w:ascii="HG丸ｺﾞｼｯｸM-PRO" w:eastAsia="HG丸ｺﾞｼｯｸM-PRO" w:hAnsi="HG丸ｺﾞｼｯｸM-PRO" w:hint="eastAsia"/>
          <w:szCs w:val="21"/>
        </w:rPr>
        <w:t>、</w:t>
      </w:r>
      <w:r w:rsidR="008012E2" w:rsidRPr="00B45AE1">
        <w:rPr>
          <w:rFonts w:ascii="HG丸ｺﾞｼｯｸM-PRO" w:eastAsia="HG丸ｺﾞｼｯｸM-PRO" w:hAnsi="HG丸ｺﾞｼｯｸM-PRO" w:hint="eastAsia"/>
          <w:szCs w:val="21"/>
        </w:rPr>
        <w:t>地域移行</w:t>
      </w:r>
      <w:r w:rsidR="007D4FFF" w:rsidRPr="00B45AE1">
        <w:rPr>
          <w:rFonts w:ascii="HG丸ｺﾞｼｯｸM-PRO" w:eastAsia="HG丸ｺﾞｼｯｸM-PRO" w:hAnsi="HG丸ｺﾞｼｯｸM-PRO" w:hint="eastAsia"/>
          <w:szCs w:val="21"/>
        </w:rPr>
        <w:t>の</w:t>
      </w:r>
      <w:r w:rsidR="00A9402D">
        <w:rPr>
          <w:rFonts w:ascii="HG丸ｺﾞｼｯｸM-PRO" w:eastAsia="HG丸ｺﾞｼｯｸM-PRO" w:hAnsi="HG丸ｺﾞｼｯｸM-PRO" w:hint="eastAsia"/>
          <w:szCs w:val="21"/>
        </w:rPr>
        <w:t>問題というのが数値も含めて検証される必要があるのかなと思います</w:t>
      </w:r>
      <w:r w:rsidR="007D4FFF" w:rsidRPr="00B45AE1">
        <w:rPr>
          <w:rFonts w:ascii="HG丸ｺﾞｼｯｸM-PRO" w:eastAsia="HG丸ｺﾞｼｯｸM-PRO" w:hAnsi="HG丸ｺﾞｼｯｸM-PRO" w:hint="eastAsia"/>
          <w:szCs w:val="21"/>
        </w:rPr>
        <w:t>。</w:t>
      </w:r>
    </w:p>
    <w:p w14:paraId="03881A75" w14:textId="5EA39638" w:rsidR="007D4FFF" w:rsidRPr="00B45AE1" w:rsidRDefault="007D4FFF" w:rsidP="007D4FFF">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意思決定支援を支える本人の生活支援プログラムの開発とかも含</w:t>
      </w:r>
      <w:r w:rsidR="003D6B8D">
        <w:rPr>
          <w:rFonts w:ascii="HG丸ｺﾞｼｯｸM-PRO" w:eastAsia="HG丸ｺﾞｼｯｸM-PRO" w:hAnsi="HG丸ｺﾞｼｯｸM-PRO" w:hint="eastAsia"/>
          <w:szCs w:val="21"/>
        </w:rPr>
        <w:t>めて、</w:t>
      </w:r>
      <w:r w:rsidRPr="00B45AE1">
        <w:rPr>
          <w:rFonts w:ascii="HG丸ｺﾞｼｯｸM-PRO" w:eastAsia="HG丸ｺﾞｼｯｸM-PRO" w:hAnsi="HG丸ｺﾞｼｯｸM-PRO" w:hint="eastAsia"/>
          <w:szCs w:val="21"/>
        </w:rPr>
        <w:t>支援現場でもそのような意思決定を伝えるプログラムの開発なりも必要ですし、意思決定支援というところは、非常に大事な課題ですので、</w:t>
      </w:r>
      <w:r w:rsidR="003D6B8D">
        <w:rPr>
          <w:rFonts w:ascii="HG丸ｺﾞｼｯｸM-PRO" w:eastAsia="HG丸ｺﾞｼｯｸM-PRO" w:hAnsi="HG丸ｺﾞｼｯｸM-PRO" w:hint="eastAsia"/>
          <w:szCs w:val="21"/>
        </w:rPr>
        <w:t>その辺をもう少し書いておいてほしいという思いがあります。</w:t>
      </w:r>
    </w:p>
    <w:p w14:paraId="055A1521" w14:textId="1846B98C" w:rsidR="004A1BB7" w:rsidRDefault="004A1BB7" w:rsidP="007D4FFF">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それと、コロナの中で思ったのですが、特に入所施設はクラスターが発生する環境なのです。50</w:t>
      </w:r>
      <w:r w:rsidR="003D6B8D">
        <w:rPr>
          <w:rFonts w:ascii="HG丸ｺﾞｼｯｸM-PRO" w:eastAsia="HG丸ｺﾞｼｯｸM-PRO" w:hAnsi="HG丸ｺﾞｼｯｸM-PRO" w:hint="eastAsia"/>
          <w:szCs w:val="21"/>
        </w:rPr>
        <w:t>人から暮らしているわけですよね。二人部屋で暮らしているという状況も</w:t>
      </w:r>
      <w:r w:rsidRPr="00B45AE1">
        <w:rPr>
          <w:rFonts w:ascii="HG丸ｺﾞｼｯｸM-PRO" w:eastAsia="HG丸ｺﾞｼｯｸM-PRO" w:hAnsi="HG丸ｺﾞｼｯｸM-PRO" w:hint="eastAsia"/>
          <w:szCs w:val="21"/>
        </w:rPr>
        <w:t>あります。特に地域移行と関連して、入所施設の小規模化、ユニット化を進めていって普通の暮らしができる環境をつくっていく。そのためには、小規模化を進めて地域移行を進めていく。それ</w:t>
      </w:r>
      <w:r w:rsidRPr="00B45AE1">
        <w:rPr>
          <w:rFonts w:ascii="HG丸ｺﾞｼｯｸM-PRO" w:eastAsia="HG丸ｺﾞｼｯｸM-PRO" w:hAnsi="HG丸ｺﾞｼｯｸM-PRO" w:hint="eastAsia"/>
          <w:szCs w:val="21"/>
        </w:rPr>
        <w:lastRenderedPageBreak/>
        <w:t>については、地域の暮らしの場をどのように支えるかも含めて検討しておく必要があると思いますので、ぜひ地域移行の中で入所施設の小規模化、ユニット化という課題もぜひ検討していただきたいというのが私からの意見です。よろしくお願いしたいと思います。</w:t>
      </w:r>
    </w:p>
    <w:p w14:paraId="6C48E787" w14:textId="77777777" w:rsidR="003D6B8D" w:rsidRPr="00B45AE1" w:rsidRDefault="003D6B8D" w:rsidP="007D4FFF">
      <w:pPr>
        <w:ind w:firstLineChars="100" w:firstLine="210"/>
        <w:rPr>
          <w:rFonts w:ascii="HG丸ｺﾞｼｯｸM-PRO" w:eastAsia="HG丸ｺﾞｼｯｸM-PRO" w:hAnsi="HG丸ｺﾞｼｯｸM-PRO"/>
          <w:szCs w:val="21"/>
        </w:rPr>
      </w:pPr>
    </w:p>
    <w:p w14:paraId="13277B30" w14:textId="77777777" w:rsidR="003D6B8D" w:rsidRDefault="004A1BB7" w:rsidP="004A1BB7">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0723A459" w14:textId="298F72A7" w:rsidR="004A1BB7" w:rsidRPr="00B45AE1" w:rsidRDefault="003D6B8D" w:rsidP="003D6B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w:t>
      </w:r>
      <w:r w:rsidR="004A1BB7" w:rsidRPr="00B45AE1">
        <w:rPr>
          <w:rFonts w:ascii="HG丸ｺﾞｼｯｸM-PRO" w:eastAsia="HG丸ｺﾞｼｯｸM-PRO" w:hAnsi="HG丸ｺﾞｼｯｸM-PRO" w:hint="eastAsia"/>
          <w:szCs w:val="21"/>
        </w:rPr>
        <w:t>ありがとうございました。</w:t>
      </w:r>
      <w:r w:rsidR="00C33D6D" w:rsidRPr="00B45AE1">
        <w:rPr>
          <w:rFonts w:ascii="HG丸ｺﾞｼｯｸM-PRO" w:eastAsia="HG丸ｺﾞｼｯｸM-PRO" w:hAnsi="HG丸ｺﾞｼｯｸM-PRO" w:hint="eastAsia"/>
          <w:szCs w:val="21"/>
        </w:rPr>
        <w:t>重要な２点をいただきました。あと、皆さんのほうから、ほかにご意見いかがでしょうか。よろしいですか。</w:t>
      </w:r>
    </w:p>
    <w:p w14:paraId="2F9CCB4E" w14:textId="7B1BD76B" w:rsidR="004A1BB7" w:rsidRPr="00B45AE1" w:rsidRDefault="003D6B8D" w:rsidP="007D4FF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それでは、今の</w:t>
      </w:r>
      <w:r w:rsidR="00C33D6D" w:rsidRPr="00B45AE1">
        <w:rPr>
          <w:rFonts w:ascii="HG丸ｺﾞｼｯｸM-PRO" w:eastAsia="HG丸ｺﾞｼｯｸM-PRO" w:hAnsi="HG丸ｺﾞｼｯｸM-PRO" w:hint="eastAsia"/>
          <w:szCs w:val="21"/>
        </w:rPr>
        <w:t>委員の２点を含めまして、今後パブリックコメントに向けて、正案を含めて検討していっていただきたいと思います。</w:t>
      </w:r>
      <w:r w:rsidR="00F85174" w:rsidRPr="00B45AE1">
        <w:rPr>
          <w:rFonts w:ascii="HG丸ｺﾞｼｯｸM-PRO" w:eastAsia="HG丸ｺﾞｼｯｸM-PRO" w:hAnsi="HG丸ｺﾞｼｯｸM-PRO" w:hint="eastAsia"/>
          <w:szCs w:val="21"/>
        </w:rPr>
        <w:t>応答</w:t>
      </w:r>
      <w:r w:rsidR="00C33D6D" w:rsidRPr="00B45AE1">
        <w:rPr>
          <w:rFonts w:ascii="HG丸ｺﾞｼｯｸM-PRO" w:eastAsia="HG丸ｺﾞｼｯｸM-PRO" w:hAnsi="HG丸ｺﾞｼｯｸM-PRO" w:hint="eastAsia"/>
          <w:szCs w:val="21"/>
        </w:rPr>
        <w:t>について、今ので何かございますか。そのような方向でよろしいですか。</w:t>
      </w:r>
    </w:p>
    <w:p w14:paraId="14302D2A" w14:textId="77777777" w:rsidR="003D6B8D" w:rsidRDefault="003D6B8D" w:rsidP="00C33D6D">
      <w:pPr>
        <w:rPr>
          <w:rFonts w:ascii="HG丸ｺﾞｼｯｸM-PRO" w:eastAsia="HG丸ｺﾞｼｯｸM-PRO" w:hAnsi="HG丸ｺﾞｼｯｸM-PRO"/>
          <w:szCs w:val="21"/>
        </w:rPr>
      </w:pPr>
    </w:p>
    <w:p w14:paraId="1DD847A8" w14:textId="77777777" w:rsidR="003D6B8D" w:rsidRDefault="003D6B8D" w:rsidP="00C33D6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1DA4947A" w14:textId="3A74D2A9" w:rsidR="00C33D6D" w:rsidRDefault="003D6B8D" w:rsidP="003D6B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事務局でございます。本日いただいた意見につきましては、</w:t>
      </w:r>
      <w:r w:rsidR="00C33D6D" w:rsidRPr="00B45AE1">
        <w:rPr>
          <w:rFonts w:ascii="HG丸ｺﾞｼｯｸM-PRO" w:eastAsia="HG丸ｺﾞｼｯｸM-PRO" w:hAnsi="HG丸ｺﾞｼｯｸM-PRO" w:hint="eastAsia"/>
          <w:szCs w:val="21"/>
        </w:rPr>
        <w:t>尊重しながら、パブリックコメント、計画の正案</w:t>
      </w:r>
      <w:r w:rsidR="00451D05">
        <w:rPr>
          <w:rFonts w:ascii="HG丸ｺﾞｼｯｸM-PRO" w:eastAsia="HG丸ｺﾞｼｯｸM-PRO" w:hAnsi="HG丸ｺﾞｼｯｸM-PRO" w:hint="eastAsia"/>
          <w:szCs w:val="21"/>
        </w:rPr>
        <w:t>化</w:t>
      </w:r>
      <w:r w:rsidR="00C33D6D" w:rsidRPr="00B45AE1">
        <w:rPr>
          <w:rFonts w:ascii="HG丸ｺﾞｼｯｸM-PRO" w:eastAsia="HG丸ｺﾞｼｯｸM-PRO" w:hAnsi="HG丸ｺﾞｼｯｸM-PRO" w:hint="eastAsia"/>
          <w:szCs w:val="21"/>
        </w:rPr>
        <w:t>に向けて進めてまいります。</w:t>
      </w:r>
    </w:p>
    <w:p w14:paraId="540B165C" w14:textId="77777777" w:rsidR="003D6B8D" w:rsidRPr="00B45AE1" w:rsidRDefault="003D6B8D" w:rsidP="003D6B8D">
      <w:pPr>
        <w:rPr>
          <w:rFonts w:ascii="HG丸ｺﾞｼｯｸM-PRO" w:eastAsia="HG丸ｺﾞｼｯｸM-PRO" w:hAnsi="HG丸ｺﾞｼｯｸM-PRO"/>
          <w:szCs w:val="21"/>
        </w:rPr>
      </w:pPr>
    </w:p>
    <w:p w14:paraId="28F6F004" w14:textId="77777777" w:rsidR="003D6B8D" w:rsidRDefault="00C33D6D" w:rsidP="00C33D6D">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3EF8770B" w14:textId="68E43641" w:rsidR="001E00C8" w:rsidRPr="00B45AE1" w:rsidRDefault="00C33D6D" w:rsidP="003D6B8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はい、ありがとうございました。</w:t>
      </w:r>
      <w:r w:rsidR="001E00C8" w:rsidRPr="00B45AE1">
        <w:rPr>
          <w:rFonts w:ascii="HG丸ｺﾞｼｯｸM-PRO" w:eastAsia="HG丸ｺﾞｼｯｸM-PRO" w:hAnsi="HG丸ｺﾞｼｯｸM-PRO" w:hint="eastAsia"/>
          <w:szCs w:val="21"/>
        </w:rPr>
        <w:t>本協議会、先ほど少しお話もありましたが、『障害者基本法』、『障害者総合支援法』、『児童福祉法』等を基にしまして、「障がい者計画」、「障がい福祉計画」、「障がい児福祉計画」の策定に当たって意見を皆さんから聴取する場であります。最終的には、大阪府のほうに、これをどうするのかという判断になるわけですが、本日の皆さん各委員からのご意見を基にして、しっかりと最大限尊重した計画を策定していただいて、次回になりますが</w:t>
      </w:r>
      <w:r w:rsidR="00E64080" w:rsidRPr="00B45AE1">
        <w:rPr>
          <w:rFonts w:ascii="HG丸ｺﾞｼｯｸM-PRO" w:eastAsia="HG丸ｺﾞｼｯｸM-PRO" w:hAnsi="HG丸ｺﾞｼｯｸM-PRO" w:hint="eastAsia"/>
          <w:szCs w:val="21"/>
        </w:rPr>
        <w:t>、</w:t>
      </w:r>
      <w:r w:rsidR="001E00C8" w:rsidRPr="00B45AE1">
        <w:rPr>
          <w:rFonts w:ascii="HG丸ｺﾞｼｯｸM-PRO" w:eastAsia="HG丸ｺﾞｼｯｸM-PRO" w:hAnsi="HG丸ｺﾞｼｯｸM-PRO" w:hint="eastAsia"/>
          <w:szCs w:val="21"/>
        </w:rPr>
        <w:t>本協議会での最終的な形をもう一度お示しいただければと</w:t>
      </w:r>
      <w:r w:rsidR="00E64080" w:rsidRPr="00B45AE1">
        <w:rPr>
          <w:rFonts w:ascii="HG丸ｺﾞｼｯｸM-PRO" w:eastAsia="HG丸ｺﾞｼｯｸM-PRO" w:hAnsi="HG丸ｺﾞｼｯｸM-PRO" w:hint="eastAsia"/>
          <w:szCs w:val="21"/>
        </w:rPr>
        <w:t>考えています。</w:t>
      </w:r>
    </w:p>
    <w:p w14:paraId="1AA46A76" w14:textId="0F6BB969" w:rsidR="00E64080" w:rsidRDefault="003D6B8D" w:rsidP="001E00C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それでは、</w:t>
      </w:r>
      <w:r w:rsidR="00E64080" w:rsidRPr="00B45AE1">
        <w:rPr>
          <w:rFonts w:ascii="HG丸ｺﾞｼｯｸM-PRO" w:eastAsia="HG丸ｺﾞｼｯｸM-PRO" w:hAnsi="HG丸ｺﾞｼｯｸM-PRO" w:hint="eastAsia"/>
          <w:szCs w:val="21"/>
        </w:rPr>
        <w:t>議題２、議題３について事務局からご報告を簡潔によろしくお願いしたいと思</w:t>
      </w:r>
      <w:r w:rsidR="00E64080" w:rsidRPr="00B45AE1">
        <w:rPr>
          <w:rFonts w:ascii="HG丸ｺﾞｼｯｸM-PRO" w:eastAsia="HG丸ｺﾞｼｯｸM-PRO" w:hAnsi="HG丸ｺﾞｼｯｸM-PRO" w:hint="eastAsia"/>
          <w:szCs w:val="21"/>
        </w:rPr>
        <w:lastRenderedPageBreak/>
        <w:t>います。</w:t>
      </w:r>
    </w:p>
    <w:p w14:paraId="743022B2" w14:textId="77777777" w:rsidR="003D6B8D" w:rsidRPr="00B45AE1" w:rsidRDefault="003D6B8D" w:rsidP="001E00C8">
      <w:pPr>
        <w:ind w:firstLineChars="100" w:firstLine="210"/>
        <w:rPr>
          <w:rFonts w:ascii="HG丸ｺﾞｼｯｸM-PRO" w:eastAsia="HG丸ｺﾞｼｯｸM-PRO" w:hAnsi="HG丸ｺﾞｼｯｸM-PRO"/>
          <w:szCs w:val="21"/>
        </w:rPr>
      </w:pPr>
    </w:p>
    <w:p w14:paraId="44751E77" w14:textId="17025CA2" w:rsidR="003D6B8D" w:rsidRDefault="003D6B8D" w:rsidP="00E640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E64080" w:rsidRPr="00B45AE1">
        <w:rPr>
          <w:rFonts w:ascii="HG丸ｺﾞｼｯｸM-PRO" w:eastAsia="HG丸ｺﾞｼｯｸM-PRO" w:hAnsi="HG丸ｺﾞｼｯｸM-PRO" w:hint="eastAsia"/>
          <w:szCs w:val="21"/>
        </w:rPr>
        <w:t xml:space="preserve">　</w:t>
      </w:r>
    </w:p>
    <w:p w14:paraId="7EA588E7" w14:textId="2A88280C" w:rsidR="00E64080" w:rsidRPr="00B45AE1" w:rsidRDefault="00E64080" w:rsidP="003D6B8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それでは、お配りしております資料２、資料３をご覧いただければと思います。まず、資料２「第４次大阪府障がい者計画具体的な</w:t>
      </w:r>
      <w:r w:rsidR="00E73D1C" w:rsidRPr="00B45AE1">
        <w:rPr>
          <w:rFonts w:ascii="HG丸ｺﾞｼｯｸM-PRO" w:eastAsia="HG丸ｺﾞｼｯｸM-PRO" w:hAnsi="HG丸ｺﾞｼｯｸM-PRO" w:hint="eastAsia"/>
          <w:szCs w:val="21"/>
        </w:rPr>
        <w:t>取り組み</w:t>
      </w:r>
      <w:r w:rsidRPr="00B45AE1">
        <w:rPr>
          <w:rFonts w:ascii="HG丸ｺﾞｼｯｸM-PRO" w:eastAsia="HG丸ｺﾞｼｯｸM-PRO" w:hAnsi="HG丸ｺﾞｼｯｸM-PRO" w:hint="eastAsia"/>
          <w:szCs w:val="21"/>
        </w:rPr>
        <w:t>・達成状況」でございますが、現行計画である「第４次大阪府障がい者計画」に記載されております具体的</w:t>
      </w:r>
      <w:r w:rsidR="00E73D1C" w:rsidRPr="00B45AE1">
        <w:rPr>
          <w:rFonts w:ascii="HG丸ｺﾞｼｯｸM-PRO" w:eastAsia="HG丸ｺﾞｼｯｸM-PRO" w:hAnsi="HG丸ｺﾞｼｯｸM-PRO" w:hint="eastAsia"/>
          <w:szCs w:val="21"/>
        </w:rPr>
        <w:t>取り組み</w:t>
      </w:r>
      <w:r w:rsidRPr="00B45AE1">
        <w:rPr>
          <w:rFonts w:ascii="HG丸ｺﾞｼｯｸM-PRO" w:eastAsia="HG丸ｺﾞｼｯｸM-PRO" w:hAnsi="HG丸ｺﾞｼｯｸM-PRO" w:hint="eastAsia"/>
          <w:szCs w:val="21"/>
        </w:rPr>
        <w:t>につきまして、後期計画の計画期間であります平成30年度から令和２年度までに実施しておる</w:t>
      </w:r>
      <w:r w:rsidR="00E73D1C" w:rsidRPr="00B45AE1">
        <w:rPr>
          <w:rFonts w:ascii="HG丸ｺﾞｼｯｸM-PRO" w:eastAsia="HG丸ｺﾞｼｯｸM-PRO" w:hAnsi="HG丸ｺﾞｼｯｸM-PRO" w:hint="eastAsia"/>
          <w:szCs w:val="21"/>
        </w:rPr>
        <w:t>取り組み</w:t>
      </w:r>
      <w:r w:rsidRPr="00B45AE1">
        <w:rPr>
          <w:rFonts w:ascii="HG丸ｺﾞｼｯｸM-PRO" w:eastAsia="HG丸ｺﾞｼｯｸM-PRO" w:hAnsi="HG丸ｺﾞｼｯｸM-PRO" w:hint="eastAsia"/>
          <w:szCs w:val="21"/>
        </w:rPr>
        <w:t>を中心に平成24年度からの全計画期間の達成状況を取りまとめたものとなっております。</w:t>
      </w:r>
    </w:p>
    <w:p w14:paraId="447A3A8C" w14:textId="1AD643FC" w:rsidR="00E64080" w:rsidRPr="00B45AE1" w:rsidRDefault="00E64080" w:rsidP="00E64080">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資料３につきましては、「大阪府障がい福祉計画</w:t>
      </w:r>
      <w:r w:rsidR="000E7743" w:rsidRPr="00B45AE1">
        <w:rPr>
          <w:rFonts w:ascii="HG丸ｺﾞｼｯｸM-PRO" w:eastAsia="HG丸ｺﾞｼｯｸM-PRO" w:hAnsi="HG丸ｺﾞｼｯｸM-PRO" w:hint="eastAsia"/>
          <w:szCs w:val="21"/>
        </w:rPr>
        <w:t>、障がい児福祉計画</w:t>
      </w:r>
      <w:r w:rsidRPr="00B45AE1">
        <w:rPr>
          <w:rFonts w:ascii="HG丸ｺﾞｼｯｸM-PRO" w:eastAsia="HG丸ｺﾞｼｯｸM-PRO" w:hAnsi="HG丸ｺﾞｼｯｸM-PRO" w:hint="eastAsia"/>
          <w:szCs w:val="21"/>
        </w:rPr>
        <w:t>」</w:t>
      </w:r>
      <w:r w:rsidR="003D6B8D">
        <w:rPr>
          <w:rFonts w:ascii="HG丸ｺﾞｼｯｸM-PRO" w:eastAsia="HG丸ｺﾞｼｯｸM-PRO" w:hAnsi="HG丸ｺﾞｼｯｸM-PRO" w:hint="eastAsia"/>
          <w:szCs w:val="21"/>
        </w:rPr>
        <w:t>の令和元年度についての進捗</w:t>
      </w:r>
      <w:r w:rsidR="000E7743" w:rsidRPr="00B45AE1">
        <w:rPr>
          <w:rFonts w:ascii="HG丸ｺﾞｼｯｸM-PRO" w:eastAsia="HG丸ｺﾞｼｯｸM-PRO" w:hAnsi="HG丸ｺﾞｼｯｸM-PRO" w:hint="eastAsia"/>
          <w:szCs w:val="21"/>
        </w:rPr>
        <w:t>状況というものをＰＤＣＡサイクルといった形でシートにまとめられた形になっております。ここの詳細は割愛させていただきますが、おおむね順調に</w:t>
      </w:r>
      <w:r w:rsidR="00E73D1C" w:rsidRPr="00B45AE1">
        <w:rPr>
          <w:rFonts w:ascii="HG丸ｺﾞｼｯｸM-PRO" w:eastAsia="HG丸ｺﾞｼｯｸM-PRO" w:hAnsi="HG丸ｺﾞｼｯｸM-PRO" w:hint="eastAsia"/>
          <w:szCs w:val="21"/>
        </w:rPr>
        <w:t>取り組み</w:t>
      </w:r>
      <w:r w:rsidR="000E7743" w:rsidRPr="00B45AE1">
        <w:rPr>
          <w:rFonts w:ascii="HG丸ｺﾞｼｯｸM-PRO" w:eastAsia="HG丸ｺﾞｼｯｸM-PRO" w:hAnsi="HG丸ｺﾞｼｯｸM-PRO" w:hint="eastAsia"/>
          <w:szCs w:val="21"/>
        </w:rPr>
        <w:t>が進んでいるものと考えているところでございます。</w:t>
      </w:r>
    </w:p>
    <w:p w14:paraId="5B326CAE" w14:textId="5E6E533F" w:rsidR="000E7743" w:rsidRPr="00B45AE1" w:rsidRDefault="000E7743" w:rsidP="00E64080">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次に資料４に</w:t>
      </w:r>
      <w:r w:rsidR="00C429D8" w:rsidRPr="00B45AE1">
        <w:rPr>
          <w:rFonts w:ascii="HG丸ｺﾞｼｯｸM-PRO" w:eastAsia="HG丸ｺﾞｼｯｸM-PRO" w:hAnsi="HG丸ｺﾞｼｯｸM-PRO" w:hint="eastAsia"/>
          <w:szCs w:val="21"/>
        </w:rPr>
        <w:t>つきましてでございます</w:t>
      </w:r>
      <w:r w:rsidRPr="00B45AE1">
        <w:rPr>
          <w:rFonts w:ascii="HG丸ｺﾞｼｯｸM-PRO" w:eastAsia="HG丸ｺﾞｼｯｸM-PRO" w:hAnsi="HG丸ｺﾞｼｯｸM-PRO" w:hint="eastAsia"/>
          <w:szCs w:val="21"/>
        </w:rPr>
        <w:t>。資料４につきましては、「第５期大阪府障がい者福祉計画」、「第1期大阪府障がい児福祉計画」現行計画で掲げております成果目標・活動指標について令和元年度</w:t>
      </w:r>
      <w:r w:rsidR="00C429D8" w:rsidRPr="00B45AE1">
        <w:rPr>
          <w:rFonts w:ascii="HG丸ｺﾞｼｯｸM-PRO" w:eastAsia="HG丸ｺﾞｼｯｸM-PRO" w:hAnsi="HG丸ｺﾞｼｯｸM-PRO" w:hint="eastAsia"/>
          <w:szCs w:val="21"/>
        </w:rPr>
        <w:t>時点での</w:t>
      </w:r>
      <w:r w:rsidRPr="00B45AE1">
        <w:rPr>
          <w:rFonts w:ascii="HG丸ｺﾞｼｯｸM-PRO" w:eastAsia="HG丸ｺﾞｼｯｸM-PRO" w:hAnsi="HG丸ｺﾞｼｯｸM-PRO" w:hint="eastAsia"/>
          <w:szCs w:val="21"/>
        </w:rPr>
        <w:t>実績</w:t>
      </w:r>
      <w:r w:rsidR="00C429D8" w:rsidRPr="00B45AE1">
        <w:rPr>
          <w:rFonts w:ascii="HG丸ｺﾞｼｯｸM-PRO" w:eastAsia="HG丸ｺﾞｼｯｸM-PRO" w:hAnsi="HG丸ｺﾞｼｯｸM-PRO" w:hint="eastAsia"/>
          <w:szCs w:val="21"/>
        </w:rPr>
        <w:t>を取りまとめたものとなっておりますので、またお時間の</w:t>
      </w:r>
      <w:r w:rsidR="003D6B8D">
        <w:rPr>
          <w:rFonts w:ascii="HG丸ｺﾞｼｯｸM-PRO" w:eastAsia="HG丸ｺﾞｼｯｸM-PRO" w:hAnsi="HG丸ｺﾞｼｯｸM-PRO" w:hint="eastAsia"/>
          <w:szCs w:val="21"/>
        </w:rPr>
        <w:t>ある</w:t>
      </w:r>
      <w:r w:rsidR="00867782" w:rsidRPr="00B45AE1">
        <w:rPr>
          <w:rFonts w:ascii="HG丸ｺﾞｼｯｸM-PRO" w:eastAsia="HG丸ｺﾞｼｯｸM-PRO" w:hAnsi="HG丸ｺﾞｼｯｸM-PRO" w:hint="eastAsia"/>
          <w:szCs w:val="21"/>
        </w:rPr>
        <w:t>とき</w:t>
      </w:r>
      <w:r w:rsidR="00C429D8" w:rsidRPr="00B45AE1">
        <w:rPr>
          <w:rFonts w:ascii="HG丸ｺﾞｼｯｸM-PRO" w:eastAsia="HG丸ｺﾞｼｯｸM-PRO" w:hAnsi="HG丸ｺﾞｼｯｸM-PRO" w:hint="eastAsia"/>
          <w:szCs w:val="21"/>
        </w:rPr>
        <w:t>にご覧いただければと考えております。</w:t>
      </w:r>
    </w:p>
    <w:p w14:paraId="1BC12E1C" w14:textId="100094B3" w:rsidR="00C429D8" w:rsidRDefault="00C429D8" w:rsidP="00E64080">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最後に資料５でございます。「令和元年度の障がい者施策推進協議会各部会の活動状況について」まとめております。いわゆる推進協に設置され</w:t>
      </w:r>
      <w:r w:rsidR="003D6B8D">
        <w:rPr>
          <w:rFonts w:ascii="HG丸ｺﾞｼｯｸM-PRO" w:eastAsia="HG丸ｺﾞｼｯｸM-PRO" w:hAnsi="HG丸ｺﾞｼｯｸM-PRO" w:hint="eastAsia"/>
          <w:szCs w:val="21"/>
        </w:rPr>
        <w:t>て</w:t>
      </w:r>
      <w:r w:rsidRPr="00B45AE1">
        <w:rPr>
          <w:rFonts w:ascii="HG丸ｺﾞｼｯｸM-PRO" w:eastAsia="HG丸ｺﾞｼｯｸM-PRO" w:hAnsi="HG丸ｺﾞｼｯｸM-PRO" w:hint="eastAsia"/>
          <w:szCs w:val="21"/>
        </w:rPr>
        <w:t>おります各部会の令和元年度、昨年度の活動を取りまとめたものという形になっています。令和元年度は６つの部会を設置いたしまして、</w:t>
      </w:r>
      <w:r w:rsidR="00F92A14" w:rsidRPr="00B45AE1">
        <w:rPr>
          <w:rFonts w:ascii="HG丸ｺﾞｼｯｸM-PRO" w:eastAsia="HG丸ｺﾞｼｯｸM-PRO" w:hAnsi="HG丸ｺﾞｼｯｸM-PRO" w:hint="eastAsia"/>
          <w:szCs w:val="21"/>
        </w:rPr>
        <w:t>意思疎通</w:t>
      </w:r>
      <w:r w:rsidR="003D6B8D">
        <w:rPr>
          <w:rFonts w:ascii="HG丸ｺﾞｼｯｸM-PRO" w:eastAsia="HG丸ｺﾞｼｯｸM-PRO" w:hAnsi="HG丸ｺﾞｼｯｸM-PRO" w:hint="eastAsia"/>
          <w:szCs w:val="21"/>
        </w:rPr>
        <w:t>支援</w:t>
      </w:r>
      <w:r w:rsidRPr="00B45AE1">
        <w:rPr>
          <w:rFonts w:ascii="HG丸ｺﾞｼｯｸM-PRO" w:eastAsia="HG丸ｺﾞｼｯｸM-PRO" w:hAnsi="HG丸ｺﾞｼｯｸM-PRO" w:hint="eastAsia"/>
          <w:szCs w:val="21"/>
        </w:rPr>
        <w:t>であったり、</w:t>
      </w:r>
      <w:r w:rsidR="003D6B8D">
        <w:rPr>
          <w:rFonts w:ascii="HG丸ｺﾞｼｯｸM-PRO" w:eastAsia="HG丸ｺﾞｼｯｸM-PRO" w:hAnsi="HG丸ｺﾞｼｯｸM-PRO" w:hint="eastAsia"/>
          <w:szCs w:val="21"/>
        </w:rPr>
        <w:t>文化芸術であったり、そういった点について議論を</w:t>
      </w:r>
      <w:r w:rsidRPr="00B45AE1">
        <w:rPr>
          <w:rFonts w:ascii="HG丸ｺﾞｼｯｸM-PRO" w:eastAsia="HG丸ｺﾞｼｯｸM-PRO" w:hAnsi="HG丸ｺﾞｼｯｸM-PRO" w:hint="eastAsia"/>
          <w:szCs w:val="21"/>
        </w:rPr>
        <w:t>進めてきたところですので、こちらも時間の</w:t>
      </w:r>
      <w:r w:rsidR="00867782" w:rsidRPr="00B45AE1">
        <w:rPr>
          <w:rFonts w:ascii="HG丸ｺﾞｼｯｸM-PRO" w:eastAsia="HG丸ｺﾞｼｯｸM-PRO" w:hAnsi="HG丸ｺﾞｼｯｸM-PRO" w:hint="eastAsia"/>
          <w:szCs w:val="21"/>
        </w:rPr>
        <w:t>とき</w:t>
      </w:r>
      <w:r w:rsidRPr="00B45AE1">
        <w:rPr>
          <w:rFonts w:ascii="HG丸ｺﾞｼｯｸM-PRO" w:eastAsia="HG丸ｺﾞｼｯｸM-PRO" w:hAnsi="HG丸ｺﾞｼｯｸM-PRO" w:hint="eastAsia"/>
          <w:szCs w:val="21"/>
        </w:rPr>
        <w:t>にご覧いただければと考えております。以上、ご議論のほどよろしくお願いいたします。</w:t>
      </w:r>
    </w:p>
    <w:p w14:paraId="01554C01" w14:textId="77777777" w:rsidR="003D6B8D" w:rsidRPr="00B45AE1" w:rsidRDefault="003D6B8D" w:rsidP="00E64080">
      <w:pPr>
        <w:ind w:firstLineChars="100" w:firstLine="210"/>
        <w:rPr>
          <w:rFonts w:ascii="HG丸ｺﾞｼｯｸM-PRO" w:eastAsia="HG丸ｺﾞｼｯｸM-PRO" w:hAnsi="HG丸ｺﾞｼｯｸM-PRO"/>
          <w:szCs w:val="21"/>
        </w:rPr>
      </w:pPr>
    </w:p>
    <w:p w14:paraId="34E5FE21" w14:textId="77777777" w:rsidR="003D6B8D" w:rsidRDefault="00C429D8" w:rsidP="00C429D8">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lastRenderedPageBreak/>
        <w:t xml:space="preserve">○小野会長　</w:t>
      </w:r>
    </w:p>
    <w:p w14:paraId="6EFFE4DD" w14:textId="4117410F" w:rsidR="00C429D8" w:rsidRDefault="00A9402D" w:rsidP="003D6B8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はい、これはいわゆる報告</w:t>
      </w:r>
      <w:r w:rsidR="00C429D8" w:rsidRPr="00B45AE1">
        <w:rPr>
          <w:rFonts w:ascii="HG丸ｺﾞｼｯｸM-PRO" w:eastAsia="HG丸ｺﾞｼｯｸM-PRO" w:hAnsi="HG丸ｺﾞｼｯｸM-PRO" w:hint="eastAsia"/>
          <w:szCs w:val="21"/>
        </w:rPr>
        <w:t>的な要素だろうだったのですが、皆さまほうから何かご意見</w:t>
      </w:r>
      <w:r w:rsidR="003D6B8D">
        <w:rPr>
          <w:rFonts w:ascii="HG丸ｺﾞｼｯｸM-PRO" w:eastAsia="HG丸ｺﾞｼｯｸM-PRO" w:hAnsi="HG丸ｺﾞｼｯｸM-PRO" w:hint="eastAsia"/>
          <w:szCs w:val="21"/>
        </w:rPr>
        <w:t>ございますでしょうか。お願いします。</w:t>
      </w:r>
    </w:p>
    <w:p w14:paraId="39A0EB20" w14:textId="77777777" w:rsidR="003D6B8D" w:rsidRPr="00B45AE1" w:rsidRDefault="003D6B8D" w:rsidP="003D6B8D">
      <w:pPr>
        <w:ind w:firstLineChars="100" w:firstLine="210"/>
        <w:rPr>
          <w:rFonts w:ascii="HG丸ｺﾞｼｯｸM-PRO" w:eastAsia="HG丸ｺﾞｼｯｸM-PRO" w:hAnsi="HG丸ｺﾞｼｯｸM-PRO"/>
          <w:szCs w:val="21"/>
        </w:rPr>
      </w:pPr>
    </w:p>
    <w:p w14:paraId="1F426A1F" w14:textId="77777777" w:rsidR="003D6B8D" w:rsidRDefault="003D6B8D" w:rsidP="00C429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E2EFE" w:rsidRPr="00B45AE1">
        <w:rPr>
          <w:rFonts w:ascii="HG丸ｺﾞｼｯｸM-PRO" w:eastAsia="HG丸ｺﾞｼｯｸM-PRO" w:hAnsi="HG丸ｺﾞｼｯｸM-PRO" w:hint="eastAsia"/>
          <w:szCs w:val="21"/>
        </w:rPr>
        <w:t xml:space="preserve">委員　</w:t>
      </w:r>
    </w:p>
    <w:p w14:paraId="6FFBAD7F" w14:textId="73550234" w:rsidR="009E2EFE" w:rsidRPr="00B45AE1" w:rsidRDefault="009E2EFE" w:rsidP="003D6B8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一言だけよろしいでしょうか。施設入所者の地域移行なのですが、前のデータでも、半数以上は２、３年で地域移行してしまう自立訓練施設があって、自立訓練施設とそれ以外の施設というのを分けて、数字を出していただけたらと思います。よろしくお願いします。</w:t>
      </w:r>
    </w:p>
    <w:p w14:paraId="0DCCF471" w14:textId="77777777" w:rsidR="003D6B8D" w:rsidRDefault="003D6B8D" w:rsidP="00C429D8">
      <w:pPr>
        <w:rPr>
          <w:rFonts w:ascii="HG丸ｺﾞｼｯｸM-PRO" w:eastAsia="HG丸ｺﾞｼｯｸM-PRO" w:hAnsi="HG丸ｺﾞｼｯｸM-PRO"/>
          <w:szCs w:val="21"/>
        </w:rPr>
      </w:pPr>
    </w:p>
    <w:p w14:paraId="60751EBD" w14:textId="77777777" w:rsidR="003D6B8D" w:rsidRDefault="009E2EFE" w:rsidP="00C429D8">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12641619" w14:textId="0FDE5BD1" w:rsidR="009E2EFE" w:rsidRPr="00B45AE1" w:rsidRDefault="009E2EFE" w:rsidP="003D6B8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はい、例えばどこのあたりか、具体的に言っていただけるとありがたいのですが。ありますか。</w:t>
      </w:r>
    </w:p>
    <w:p w14:paraId="0248FE7B" w14:textId="77777777" w:rsidR="003D6B8D" w:rsidRDefault="003D6B8D" w:rsidP="00C429D8">
      <w:pPr>
        <w:rPr>
          <w:rFonts w:ascii="HG丸ｺﾞｼｯｸM-PRO" w:eastAsia="HG丸ｺﾞｼｯｸM-PRO" w:hAnsi="HG丸ｺﾞｼｯｸM-PRO"/>
          <w:szCs w:val="21"/>
        </w:rPr>
      </w:pPr>
    </w:p>
    <w:p w14:paraId="22C8A919" w14:textId="77777777" w:rsidR="003D6B8D" w:rsidRDefault="003D6B8D" w:rsidP="00C429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E2EFE" w:rsidRPr="00B45AE1">
        <w:rPr>
          <w:rFonts w:ascii="HG丸ｺﾞｼｯｸM-PRO" w:eastAsia="HG丸ｺﾞｼｯｸM-PRO" w:hAnsi="HG丸ｺﾞｼｯｸM-PRO" w:hint="eastAsia"/>
          <w:szCs w:val="21"/>
        </w:rPr>
        <w:t xml:space="preserve">委員　</w:t>
      </w:r>
    </w:p>
    <w:p w14:paraId="03B40A41" w14:textId="055180D9" w:rsidR="009E2EFE" w:rsidRPr="00B45AE1" w:rsidRDefault="009E2EFE" w:rsidP="003D6B8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資料４の1ページです。よろしくお願いします。</w:t>
      </w:r>
    </w:p>
    <w:p w14:paraId="762C01BF" w14:textId="77777777" w:rsidR="003D6B8D" w:rsidRDefault="003D6B8D" w:rsidP="00C429D8">
      <w:pPr>
        <w:rPr>
          <w:rFonts w:ascii="HG丸ｺﾞｼｯｸM-PRO" w:eastAsia="HG丸ｺﾞｼｯｸM-PRO" w:hAnsi="HG丸ｺﾞｼｯｸM-PRO"/>
          <w:szCs w:val="21"/>
        </w:rPr>
      </w:pPr>
    </w:p>
    <w:p w14:paraId="21D9FC7B" w14:textId="77777777" w:rsidR="003D6B8D" w:rsidRDefault="009E2EFE" w:rsidP="00C429D8">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○小野会長　</w:t>
      </w:r>
    </w:p>
    <w:p w14:paraId="6FE42E72" w14:textId="282EAE1B" w:rsidR="009E2EFE" w:rsidRPr="00B45AE1" w:rsidRDefault="009E2EFE" w:rsidP="003D6B8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最初のところですね。はい、ほかにいかがでしょうか。よろしいですか。</w:t>
      </w:r>
      <w:r w:rsidR="002733CA" w:rsidRPr="00B45AE1">
        <w:rPr>
          <w:rFonts w:ascii="HG丸ｺﾞｼｯｸM-PRO" w:eastAsia="HG丸ｺﾞｼｯｸM-PRO" w:hAnsi="HG丸ｺﾞｼｯｸM-PRO" w:hint="eastAsia"/>
          <w:szCs w:val="21"/>
        </w:rPr>
        <w:t>特に無いようでしたら、この件については以上ということで、あと本日の議題全体に対して何かございますでしょうか。先ほど言ったように、このあとパブリックコメントということになりますので、よろしいですか。</w:t>
      </w:r>
    </w:p>
    <w:p w14:paraId="418F1BD5" w14:textId="2A06B2FC" w:rsidR="002733CA" w:rsidRDefault="002733CA" w:rsidP="003D6B8D">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はい、ありがとうございます。本当に時間が限られた中で、なかなか話し方も難しかったと思いますが、ありがとうございました。それでは、きょうの話し合いは以上となりますの</w:t>
      </w:r>
      <w:r w:rsidRPr="00B45AE1">
        <w:rPr>
          <w:rFonts w:ascii="HG丸ｺﾞｼｯｸM-PRO" w:eastAsia="HG丸ｺﾞｼｯｸM-PRO" w:hAnsi="HG丸ｺﾞｼｯｸM-PRO" w:hint="eastAsia"/>
          <w:szCs w:val="21"/>
        </w:rPr>
        <w:lastRenderedPageBreak/>
        <w:t>で、事務局のほうにマイクをお返しいたします。</w:t>
      </w:r>
    </w:p>
    <w:p w14:paraId="5E0D29B6" w14:textId="77777777" w:rsidR="003D6B8D" w:rsidRPr="00B45AE1" w:rsidRDefault="003D6B8D" w:rsidP="003D6B8D">
      <w:pPr>
        <w:ind w:firstLineChars="100" w:firstLine="210"/>
        <w:rPr>
          <w:rFonts w:ascii="HG丸ｺﾞｼｯｸM-PRO" w:eastAsia="HG丸ｺﾞｼｯｸM-PRO" w:hAnsi="HG丸ｺﾞｼｯｸM-PRO"/>
          <w:szCs w:val="21"/>
        </w:rPr>
      </w:pPr>
    </w:p>
    <w:p w14:paraId="56D05AD0" w14:textId="77777777" w:rsidR="003D6B8D" w:rsidRDefault="003D6B8D" w:rsidP="00C429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491F33D2" w14:textId="3AF1517F" w:rsidR="00A603F4" w:rsidRPr="00B45AE1" w:rsidRDefault="002733CA" w:rsidP="003D6B8D">
      <w:pPr>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 xml:space="preserve">　本日はご議論ありがとうございました。一点ですね。項目には無いのですが、ご報告ということで、先日21日です。大阪府の障がい者差別解消条例の一部改正</w:t>
      </w:r>
      <w:r w:rsidR="00A603F4" w:rsidRPr="00B45AE1">
        <w:rPr>
          <w:rFonts w:ascii="HG丸ｺﾞｼｯｸM-PRO" w:eastAsia="HG丸ｺﾞｼｯｸM-PRO" w:hAnsi="HG丸ｺﾞｼｯｸM-PRO" w:hint="eastAsia"/>
          <w:szCs w:val="21"/>
        </w:rPr>
        <w:t>が可決成立いたしましたので、この間関係者の方々には、大変ご協力をいただきまして、この場を借りて御礼申し上げます。</w:t>
      </w:r>
    </w:p>
    <w:p w14:paraId="21C02B9D" w14:textId="3F3A1DD9" w:rsidR="002733CA" w:rsidRDefault="00A603F4" w:rsidP="00A603F4">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この条例改正を具体的に言いますと、障がい者差別の合理的配慮の法律では努力義務なのですが、大阪の条例では義務付けをしたと、法的義務化をしたということであります。この条例の制定をきっかけに、</w:t>
      </w:r>
      <w:r w:rsidR="00C55F95" w:rsidRPr="00B45AE1">
        <w:rPr>
          <w:rFonts w:ascii="HG丸ｺﾞｼｯｸM-PRO" w:eastAsia="HG丸ｺﾞｼｯｸM-PRO" w:hAnsi="HG丸ｺﾞｼｯｸM-PRO" w:hint="eastAsia"/>
          <w:szCs w:val="21"/>
        </w:rPr>
        <w:t>さらなる</w:t>
      </w:r>
      <w:r w:rsidRPr="00B45AE1">
        <w:rPr>
          <w:rFonts w:ascii="HG丸ｺﾞｼｯｸM-PRO" w:eastAsia="HG丸ｺﾞｼｯｸM-PRO" w:hAnsi="HG丸ｺﾞｼｯｸM-PRO" w:hint="eastAsia"/>
          <w:szCs w:val="21"/>
        </w:rPr>
        <w:t>事業者の皆さんの方にご協力をいただいて少しでも障がい者差別というのは、無くなっていくように努めてまいりますので、引き続き皆さま方のご協力を賜りたいと考えております。ありがとうございます。</w:t>
      </w:r>
    </w:p>
    <w:p w14:paraId="3397ECD8" w14:textId="77777777" w:rsidR="003D6B8D" w:rsidRPr="00B45AE1" w:rsidRDefault="003D6B8D" w:rsidP="00A603F4">
      <w:pPr>
        <w:ind w:firstLineChars="100" w:firstLine="210"/>
        <w:rPr>
          <w:rFonts w:ascii="HG丸ｺﾞｼｯｸM-PRO" w:eastAsia="HG丸ｺﾞｼｯｸM-PRO" w:hAnsi="HG丸ｺﾞｼｯｸM-PRO"/>
          <w:szCs w:val="21"/>
        </w:rPr>
      </w:pPr>
    </w:p>
    <w:p w14:paraId="5DB9D5B7" w14:textId="77777777" w:rsidR="003D6B8D" w:rsidRDefault="003D6B8D" w:rsidP="00A603F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7C21BE16" w14:textId="32723CC2" w:rsidR="00A603F4" w:rsidRPr="00B45AE1" w:rsidRDefault="003D6B8D" w:rsidP="00A603F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w:t>
      </w:r>
      <w:r w:rsidR="00A603F4" w:rsidRPr="00B45AE1">
        <w:rPr>
          <w:rFonts w:ascii="HG丸ｺﾞｼｯｸM-PRO" w:eastAsia="HG丸ｺﾞｼｯｸM-PRO" w:hAnsi="HG丸ｺﾞｼｯｸM-PRO" w:hint="eastAsia"/>
          <w:szCs w:val="21"/>
        </w:rPr>
        <w:t>以上をもちまして「第49回大阪府障がい者施策推進協議会」を閉会させていただきます。</w:t>
      </w:r>
    </w:p>
    <w:p w14:paraId="13EC51BA" w14:textId="2691716A" w:rsidR="00A603F4" w:rsidRPr="00B45AE1" w:rsidRDefault="00A603F4" w:rsidP="00967A42">
      <w:pPr>
        <w:ind w:firstLineChars="100" w:firstLine="210"/>
        <w:rPr>
          <w:rFonts w:ascii="HG丸ｺﾞｼｯｸM-PRO" w:eastAsia="HG丸ｺﾞｼｯｸM-PRO" w:hAnsi="HG丸ｺﾞｼｯｸM-PRO"/>
          <w:szCs w:val="21"/>
        </w:rPr>
      </w:pPr>
      <w:r w:rsidRPr="00B45AE1">
        <w:rPr>
          <w:rFonts w:ascii="HG丸ｺﾞｼｯｸM-PRO" w:eastAsia="HG丸ｺﾞｼｯｸM-PRO" w:hAnsi="HG丸ｺﾞｼｯｸM-PRO" w:hint="eastAsia"/>
          <w:szCs w:val="21"/>
        </w:rPr>
        <w:t>本日は、お忙しい中長時間にわたりご議論いただき</w:t>
      </w:r>
      <w:r w:rsidR="00967A42" w:rsidRPr="00B45AE1">
        <w:rPr>
          <w:rFonts w:ascii="HG丸ｺﾞｼｯｸM-PRO" w:eastAsia="HG丸ｺﾞｼｯｸM-PRO" w:hAnsi="HG丸ｺﾞｼｯｸM-PRO" w:hint="eastAsia"/>
          <w:szCs w:val="21"/>
        </w:rPr>
        <w:t>、</w:t>
      </w:r>
      <w:r w:rsidRPr="00B45AE1">
        <w:rPr>
          <w:rFonts w:ascii="HG丸ｺﾞｼｯｸM-PRO" w:eastAsia="HG丸ｺﾞｼｯｸM-PRO" w:hAnsi="HG丸ｺﾞｼｯｸM-PRO" w:hint="eastAsia"/>
          <w:szCs w:val="21"/>
        </w:rPr>
        <w:t>誠にありがとうございました。</w:t>
      </w:r>
    </w:p>
    <w:p w14:paraId="34B8BEDC" w14:textId="7FF781F0" w:rsidR="00967A42" w:rsidRPr="00B45AE1" w:rsidRDefault="00967A42" w:rsidP="00A603F4">
      <w:pPr>
        <w:rPr>
          <w:rFonts w:ascii="HG丸ｺﾞｼｯｸM-PRO" w:eastAsia="HG丸ｺﾞｼｯｸM-PRO" w:hAnsi="HG丸ｺﾞｼｯｸM-PRO"/>
          <w:szCs w:val="21"/>
        </w:rPr>
      </w:pPr>
    </w:p>
    <w:sectPr w:rsidR="00967A42" w:rsidRPr="00B45AE1" w:rsidSect="000C38A3">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5D5D6" w14:textId="77777777" w:rsidR="00510BA4" w:rsidRDefault="00510BA4" w:rsidP="008A1CDD">
      <w:r>
        <w:separator/>
      </w:r>
    </w:p>
  </w:endnote>
  <w:endnote w:type="continuationSeparator" w:id="0">
    <w:p w14:paraId="5C0A782C" w14:textId="77777777" w:rsidR="00510BA4" w:rsidRDefault="00510BA4" w:rsidP="008A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913426"/>
      <w:docPartObj>
        <w:docPartGallery w:val="Page Numbers (Bottom of Page)"/>
        <w:docPartUnique/>
      </w:docPartObj>
    </w:sdtPr>
    <w:sdtEndPr/>
    <w:sdtContent>
      <w:p w14:paraId="3490F847" w14:textId="31568AEA" w:rsidR="009E2EFE" w:rsidRDefault="009E2EFE">
        <w:pPr>
          <w:pStyle w:val="a5"/>
          <w:jc w:val="center"/>
        </w:pPr>
        <w:r>
          <w:fldChar w:fldCharType="begin"/>
        </w:r>
        <w:r>
          <w:instrText>PAGE   \* MERGEFORMAT</w:instrText>
        </w:r>
        <w:r>
          <w:fldChar w:fldCharType="separate"/>
        </w:r>
        <w:r w:rsidR="00A92037" w:rsidRPr="00A92037">
          <w:rPr>
            <w:noProof/>
            <w:lang w:val="ja-JP"/>
          </w:rPr>
          <w:t>18</w:t>
        </w:r>
        <w:r>
          <w:fldChar w:fldCharType="end"/>
        </w:r>
      </w:p>
    </w:sdtContent>
  </w:sdt>
  <w:p w14:paraId="225F1436" w14:textId="77777777" w:rsidR="009E2EFE" w:rsidRDefault="009E2E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DE3B8" w14:textId="77777777" w:rsidR="00510BA4" w:rsidRDefault="00510BA4" w:rsidP="008A1CDD">
      <w:r>
        <w:separator/>
      </w:r>
    </w:p>
  </w:footnote>
  <w:footnote w:type="continuationSeparator" w:id="0">
    <w:p w14:paraId="7B306106" w14:textId="77777777" w:rsidR="00510BA4" w:rsidRDefault="00510BA4" w:rsidP="008A1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D4"/>
    <w:rsid w:val="00000683"/>
    <w:rsid w:val="00000B3E"/>
    <w:rsid w:val="00001D4D"/>
    <w:rsid w:val="00004D22"/>
    <w:rsid w:val="00020288"/>
    <w:rsid w:val="00037D10"/>
    <w:rsid w:val="00056432"/>
    <w:rsid w:val="000736F1"/>
    <w:rsid w:val="00095E93"/>
    <w:rsid w:val="00097467"/>
    <w:rsid w:val="000A48C3"/>
    <w:rsid w:val="000B24D6"/>
    <w:rsid w:val="000C38A3"/>
    <w:rsid w:val="000E7743"/>
    <w:rsid w:val="000F6397"/>
    <w:rsid w:val="0010091D"/>
    <w:rsid w:val="00107422"/>
    <w:rsid w:val="00122738"/>
    <w:rsid w:val="0013410F"/>
    <w:rsid w:val="0014254A"/>
    <w:rsid w:val="00144C36"/>
    <w:rsid w:val="00145070"/>
    <w:rsid w:val="00163766"/>
    <w:rsid w:val="00165893"/>
    <w:rsid w:val="0018371D"/>
    <w:rsid w:val="001919AA"/>
    <w:rsid w:val="001969D9"/>
    <w:rsid w:val="00197DE9"/>
    <w:rsid w:val="001A0AE7"/>
    <w:rsid w:val="001A48E2"/>
    <w:rsid w:val="001A78BD"/>
    <w:rsid w:val="001B7864"/>
    <w:rsid w:val="001C05DB"/>
    <w:rsid w:val="001D7EAF"/>
    <w:rsid w:val="001E00C8"/>
    <w:rsid w:val="001E09BB"/>
    <w:rsid w:val="001E6B97"/>
    <w:rsid w:val="001F28E1"/>
    <w:rsid w:val="002043FD"/>
    <w:rsid w:val="00217C6F"/>
    <w:rsid w:val="0022114B"/>
    <w:rsid w:val="00236393"/>
    <w:rsid w:val="00256192"/>
    <w:rsid w:val="00262E19"/>
    <w:rsid w:val="0026634A"/>
    <w:rsid w:val="00267EEB"/>
    <w:rsid w:val="002733CA"/>
    <w:rsid w:val="002939FE"/>
    <w:rsid w:val="002A47F2"/>
    <w:rsid w:val="002B5C9F"/>
    <w:rsid w:val="002C58B0"/>
    <w:rsid w:val="002D6156"/>
    <w:rsid w:val="002D6D6C"/>
    <w:rsid w:val="002E3906"/>
    <w:rsid w:val="002F7F16"/>
    <w:rsid w:val="00301941"/>
    <w:rsid w:val="00303051"/>
    <w:rsid w:val="0031162E"/>
    <w:rsid w:val="00321D3D"/>
    <w:rsid w:val="00335B9B"/>
    <w:rsid w:val="00347271"/>
    <w:rsid w:val="003472E6"/>
    <w:rsid w:val="003675E4"/>
    <w:rsid w:val="00371E64"/>
    <w:rsid w:val="00393FD0"/>
    <w:rsid w:val="00396F4F"/>
    <w:rsid w:val="003A0D05"/>
    <w:rsid w:val="003A6C9B"/>
    <w:rsid w:val="003C1C0E"/>
    <w:rsid w:val="003D1D1F"/>
    <w:rsid w:val="003D6B8D"/>
    <w:rsid w:val="003F30B6"/>
    <w:rsid w:val="004069E8"/>
    <w:rsid w:val="00420A24"/>
    <w:rsid w:val="00420D06"/>
    <w:rsid w:val="00436598"/>
    <w:rsid w:val="00451D05"/>
    <w:rsid w:val="00453590"/>
    <w:rsid w:val="00453E06"/>
    <w:rsid w:val="004567ED"/>
    <w:rsid w:val="00471211"/>
    <w:rsid w:val="00481F6A"/>
    <w:rsid w:val="00487234"/>
    <w:rsid w:val="00487772"/>
    <w:rsid w:val="00492268"/>
    <w:rsid w:val="004955BA"/>
    <w:rsid w:val="004A1BB7"/>
    <w:rsid w:val="004A7BA3"/>
    <w:rsid w:val="004C2EAC"/>
    <w:rsid w:val="004D1F9F"/>
    <w:rsid w:val="004D7D84"/>
    <w:rsid w:val="004E6ACE"/>
    <w:rsid w:val="004F0B14"/>
    <w:rsid w:val="004F0F2A"/>
    <w:rsid w:val="00501E76"/>
    <w:rsid w:val="00510BA4"/>
    <w:rsid w:val="00511352"/>
    <w:rsid w:val="00513E75"/>
    <w:rsid w:val="00543D68"/>
    <w:rsid w:val="00567BA0"/>
    <w:rsid w:val="00596106"/>
    <w:rsid w:val="005A405A"/>
    <w:rsid w:val="005B345A"/>
    <w:rsid w:val="005D19DB"/>
    <w:rsid w:val="005D7F33"/>
    <w:rsid w:val="00601397"/>
    <w:rsid w:val="00605C00"/>
    <w:rsid w:val="0064007B"/>
    <w:rsid w:val="006404DD"/>
    <w:rsid w:val="006414CD"/>
    <w:rsid w:val="00664DB7"/>
    <w:rsid w:val="00665DAE"/>
    <w:rsid w:val="00684E70"/>
    <w:rsid w:val="006865A3"/>
    <w:rsid w:val="00686A26"/>
    <w:rsid w:val="0069405A"/>
    <w:rsid w:val="0069503C"/>
    <w:rsid w:val="006A233B"/>
    <w:rsid w:val="006A2C17"/>
    <w:rsid w:val="006A54AC"/>
    <w:rsid w:val="006A5F0D"/>
    <w:rsid w:val="006A6A8B"/>
    <w:rsid w:val="006E184A"/>
    <w:rsid w:val="006E2FAD"/>
    <w:rsid w:val="006F218F"/>
    <w:rsid w:val="006F53B3"/>
    <w:rsid w:val="006F653A"/>
    <w:rsid w:val="007207E3"/>
    <w:rsid w:val="0072550C"/>
    <w:rsid w:val="00726BDC"/>
    <w:rsid w:val="0074069C"/>
    <w:rsid w:val="007538E5"/>
    <w:rsid w:val="0075396C"/>
    <w:rsid w:val="007867EB"/>
    <w:rsid w:val="00796011"/>
    <w:rsid w:val="007967C6"/>
    <w:rsid w:val="007B2BC2"/>
    <w:rsid w:val="007D4FFF"/>
    <w:rsid w:val="007D6693"/>
    <w:rsid w:val="007D7650"/>
    <w:rsid w:val="007E3C89"/>
    <w:rsid w:val="007F1343"/>
    <w:rsid w:val="008012E2"/>
    <w:rsid w:val="00806144"/>
    <w:rsid w:val="0080723F"/>
    <w:rsid w:val="008202BB"/>
    <w:rsid w:val="00823329"/>
    <w:rsid w:val="008427A1"/>
    <w:rsid w:val="00845266"/>
    <w:rsid w:val="008474E1"/>
    <w:rsid w:val="00847814"/>
    <w:rsid w:val="008669DE"/>
    <w:rsid w:val="00867782"/>
    <w:rsid w:val="008909D7"/>
    <w:rsid w:val="00895D48"/>
    <w:rsid w:val="008A16EE"/>
    <w:rsid w:val="008A1CDD"/>
    <w:rsid w:val="008A75E8"/>
    <w:rsid w:val="008B2D6C"/>
    <w:rsid w:val="008B658B"/>
    <w:rsid w:val="008C70C5"/>
    <w:rsid w:val="008D79B1"/>
    <w:rsid w:val="008E2919"/>
    <w:rsid w:val="008F2590"/>
    <w:rsid w:val="00906C0A"/>
    <w:rsid w:val="00913A23"/>
    <w:rsid w:val="00913FC6"/>
    <w:rsid w:val="009312D4"/>
    <w:rsid w:val="00935AE4"/>
    <w:rsid w:val="00943871"/>
    <w:rsid w:val="00944B8B"/>
    <w:rsid w:val="00952716"/>
    <w:rsid w:val="0095510F"/>
    <w:rsid w:val="0096203D"/>
    <w:rsid w:val="00967A42"/>
    <w:rsid w:val="00971973"/>
    <w:rsid w:val="00975622"/>
    <w:rsid w:val="009920FC"/>
    <w:rsid w:val="009A4F1B"/>
    <w:rsid w:val="009A6A3A"/>
    <w:rsid w:val="009B5F99"/>
    <w:rsid w:val="009C0AB4"/>
    <w:rsid w:val="009C30EC"/>
    <w:rsid w:val="009C5CB6"/>
    <w:rsid w:val="009D6B12"/>
    <w:rsid w:val="009D7E03"/>
    <w:rsid w:val="009E2EFE"/>
    <w:rsid w:val="009E59FA"/>
    <w:rsid w:val="009E7640"/>
    <w:rsid w:val="009F4ADA"/>
    <w:rsid w:val="009F5EA7"/>
    <w:rsid w:val="009F6E61"/>
    <w:rsid w:val="00A0404C"/>
    <w:rsid w:val="00A44763"/>
    <w:rsid w:val="00A603F4"/>
    <w:rsid w:val="00A63E29"/>
    <w:rsid w:val="00A66027"/>
    <w:rsid w:val="00A7560A"/>
    <w:rsid w:val="00A92037"/>
    <w:rsid w:val="00A9402D"/>
    <w:rsid w:val="00AB15E8"/>
    <w:rsid w:val="00AB2AC5"/>
    <w:rsid w:val="00AE692A"/>
    <w:rsid w:val="00B02753"/>
    <w:rsid w:val="00B45AE1"/>
    <w:rsid w:val="00B476B2"/>
    <w:rsid w:val="00B54BE0"/>
    <w:rsid w:val="00B54D11"/>
    <w:rsid w:val="00B5690D"/>
    <w:rsid w:val="00B73568"/>
    <w:rsid w:val="00B83096"/>
    <w:rsid w:val="00B8531E"/>
    <w:rsid w:val="00B9558C"/>
    <w:rsid w:val="00B95C6E"/>
    <w:rsid w:val="00BA1036"/>
    <w:rsid w:val="00BC5C9F"/>
    <w:rsid w:val="00BD49E3"/>
    <w:rsid w:val="00BD4E0E"/>
    <w:rsid w:val="00BE731B"/>
    <w:rsid w:val="00BF5D6A"/>
    <w:rsid w:val="00BF68BD"/>
    <w:rsid w:val="00C0097C"/>
    <w:rsid w:val="00C02716"/>
    <w:rsid w:val="00C037FD"/>
    <w:rsid w:val="00C129F9"/>
    <w:rsid w:val="00C14BA7"/>
    <w:rsid w:val="00C31F32"/>
    <w:rsid w:val="00C33D6D"/>
    <w:rsid w:val="00C429D8"/>
    <w:rsid w:val="00C55F95"/>
    <w:rsid w:val="00C60490"/>
    <w:rsid w:val="00C615A0"/>
    <w:rsid w:val="00C63C81"/>
    <w:rsid w:val="00C6438D"/>
    <w:rsid w:val="00C76709"/>
    <w:rsid w:val="00CC1FCB"/>
    <w:rsid w:val="00CC6189"/>
    <w:rsid w:val="00CD41C7"/>
    <w:rsid w:val="00CE4DDF"/>
    <w:rsid w:val="00CF415A"/>
    <w:rsid w:val="00CF6C5B"/>
    <w:rsid w:val="00D025AC"/>
    <w:rsid w:val="00D04AB1"/>
    <w:rsid w:val="00D122CD"/>
    <w:rsid w:val="00D201D1"/>
    <w:rsid w:val="00D61BD5"/>
    <w:rsid w:val="00D7242E"/>
    <w:rsid w:val="00D77C05"/>
    <w:rsid w:val="00DC63F1"/>
    <w:rsid w:val="00DD0BA7"/>
    <w:rsid w:val="00DE023A"/>
    <w:rsid w:val="00DF6678"/>
    <w:rsid w:val="00E03AA4"/>
    <w:rsid w:val="00E1117F"/>
    <w:rsid w:val="00E11253"/>
    <w:rsid w:val="00E14C2E"/>
    <w:rsid w:val="00E216A1"/>
    <w:rsid w:val="00E340C0"/>
    <w:rsid w:val="00E36089"/>
    <w:rsid w:val="00E4419A"/>
    <w:rsid w:val="00E57C37"/>
    <w:rsid w:val="00E6176F"/>
    <w:rsid w:val="00E64080"/>
    <w:rsid w:val="00E642A1"/>
    <w:rsid w:val="00E649F6"/>
    <w:rsid w:val="00E73D1C"/>
    <w:rsid w:val="00E74909"/>
    <w:rsid w:val="00E95204"/>
    <w:rsid w:val="00EA7B2E"/>
    <w:rsid w:val="00EB236E"/>
    <w:rsid w:val="00EB694C"/>
    <w:rsid w:val="00ED2F4B"/>
    <w:rsid w:val="00EE1515"/>
    <w:rsid w:val="00EF0209"/>
    <w:rsid w:val="00F1199F"/>
    <w:rsid w:val="00F3678B"/>
    <w:rsid w:val="00F37B19"/>
    <w:rsid w:val="00F6354E"/>
    <w:rsid w:val="00F736B8"/>
    <w:rsid w:val="00F83991"/>
    <w:rsid w:val="00F85174"/>
    <w:rsid w:val="00F855F3"/>
    <w:rsid w:val="00F86190"/>
    <w:rsid w:val="00F86E77"/>
    <w:rsid w:val="00F8736B"/>
    <w:rsid w:val="00F91CED"/>
    <w:rsid w:val="00F920AE"/>
    <w:rsid w:val="00F92A14"/>
    <w:rsid w:val="00F9632D"/>
    <w:rsid w:val="00FA5B6E"/>
    <w:rsid w:val="00FC14DC"/>
    <w:rsid w:val="00FC638C"/>
    <w:rsid w:val="00FD003D"/>
    <w:rsid w:val="00FE0FC6"/>
    <w:rsid w:val="00FE5FA6"/>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0558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CDD"/>
    <w:pPr>
      <w:tabs>
        <w:tab w:val="center" w:pos="4252"/>
        <w:tab w:val="right" w:pos="8504"/>
      </w:tabs>
      <w:snapToGrid w:val="0"/>
    </w:pPr>
  </w:style>
  <w:style w:type="character" w:customStyle="1" w:styleId="a4">
    <w:name w:val="ヘッダー (文字)"/>
    <w:basedOn w:val="a0"/>
    <w:link w:val="a3"/>
    <w:uiPriority w:val="99"/>
    <w:rsid w:val="008A1CDD"/>
  </w:style>
  <w:style w:type="paragraph" w:styleId="a5">
    <w:name w:val="footer"/>
    <w:basedOn w:val="a"/>
    <w:link w:val="a6"/>
    <w:uiPriority w:val="99"/>
    <w:unhideWhenUsed/>
    <w:rsid w:val="008A1CDD"/>
    <w:pPr>
      <w:tabs>
        <w:tab w:val="center" w:pos="4252"/>
        <w:tab w:val="right" w:pos="8504"/>
      </w:tabs>
      <w:snapToGrid w:val="0"/>
    </w:pPr>
  </w:style>
  <w:style w:type="character" w:customStyle="1" w:styleId="a6">
    <w:name w:val="フッター (文字)"/>
    <w:basedOn w:val="a0"/>
    <w:link w:val="a5"/>
    <w:uiPriority w:val="99"/>
    <w:rsid w:val="008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2895</Words>
  <Characters>16508</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2021-01-14T01:42:00Z</dcterms:created>
  <dcterms:modified xsi:type="dcterms:W3CDTF">2021-01-15T02:00:00Z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