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C4579" w14:textId="4318DD88"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EC5D11">
        <w:rPr>
          <w:rFonts w:eastAsiaTheme="minorHAnsi" w:hint="eastAsia"/>
          <w:sz w:val="28"/>
          <w:szCs w:val="28"/>
        </w:rPr>
        <w:t>80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14:paraId="41C1EF0D" w14:textId="77777777" w:rsidR="00074523" w:rsidRPr="00E73E53" w:rsidRDefault="00074523" w:rsidP="00AD10FF">
      <w:pPr>
        <w:rPr>
          <w:rFonts w:eastAsiaTheme="minorHAnsi"/>
          <w:sz w:val="16"/>
          <w:szCs w:val="24"/>
        </w:rPr>
      </w:pPr>
    </w:p>
    <w:p w14:paraId="309925A1" w14:textId="77777777" w:rsidR="00AE0032" w:rsidRPr="00796659" w:rsidRDefault="00AE0032" w:rsidP="00AE0032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796659">
        <w:rPr>
          <w:rFonts w:eastAsiaTheme="minorHAnsi" w:hint="eastAsia"/>
          <w:sz w:val="24"/>
          <w:szCs w:val="24"/>
        </w:rPr>
        <w:t>日時：令和４年</w:t>
      </w:r>
      <w:r>
        <w:rPr>
          <w:rFonts w:eastAsiaTheme="minorHAnsi" w:hint="eastAsia"/>
          <w:sz w:val="24"/>
          <w:szCs w:val="24"/>
        </w:rPr>
        <w:t>８</w:t>
      </w:r>
      <w:r w:rsidRPr="00796659">
        <w:rPr>
          <w:rFonts w:eastAsiaTheme="minorHAnsi" w:hint="eastAsia"/>
          <w:sz w:val="24"/>
          <w:szCs w:val="24"/>
        </w:rPr>
        <w:t>月</w:t>
      </w:r>
      <w:r>
        <w:rPr>
          <w:rFonts w:eastAsiaTheme="minorHAnsi" w:hint="eastAsia"/>
          <w:sz w:val="24"/>
          <w:szCs w:val="24"/>
        </w:rPr>
        <w:t>25</w:t>
      </w:r>
      <w:r w:rsidRPr="00796659">
        <w:rPr>
          <w:rFonts w:eastAsiaTheme="minorHAnsi" w:hint="eastAsia"/>
          <w:sz w:val="24"/>
          <w:szCs w:val="24"/>
        </w:rPr>
        <w:t>日（</w:t>
      </w:r>
      <w:r>
        <w:rPr>
          <w:rFonts w:eastAsiaTheme="minorHAnsi" w:hint="eastAsia"/>
          <w:sz w:val="24"/>
          <w:szCs w:val="24"/>
        </w:rPr>
        <w:t>木）14</w:t>
      </w:r>
      <w:r w:rsidRPr="00796659">
        <w:rPr>
          <w:rFonts w:eastAsiaTheme="minorHAnsi" w:hint="eastAsia"/>
          <w:sz w:val="24"/>
          <w:szCs w:val="24"/>
        </w:rPr>
        <w:t>時</w:t>
      </w:r>
      <w:r>
        <w:rPr>
          <w:rFonts w:eastAsiaTheme="minorHAnsi" w:hint="eastAsia"/>
          <w:sz w:val="24"/>
          <w:szCs w:val="24"/>
        </w:rPr>
        <w:t>30</w:t>
      </w:r>
      <w:r w:rsidRPr="00796659">
        <w:rPr>
          <w:rFonts w:eastAsiaTheme="minorHAnsi" w:hint="eastAsia"/>
          <w:sz w:val="24"/>
          <w:szCs w:val="24"/>
        </w:rPr>
        <w:t>分～</w:t>
      </w:r>
    </w:p>
    <w:p w14:paraId="7E4551D9" w14:textId="77777777" w:rsidR="00AE0032" w:rsidRPr="009245F7" w:rsidRDefault="00AE0032" w:rsidP="00AE0032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場所：本館３階　特別会議室大</w:t>
      </w:r>
    </w:p>
    <w:p w14:paraId="37C27B16" w14:textId="77777777"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14:paraId="3AF8D7C1" w14:textId="77777777"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14:paraId="7779DC01" w14:textId="77777777" w:rsidR="005200FB" w:rsidRPr="00ED7915" w:rsidRDefault="005200FB" w:rsidP="00526AA4">
      <w:pPr>
        <w:spacing w:line="200" w:lineRule="exact"/>
        <w:jc w:val="center"/>
        <w:rPr>
          <w:rFonts w:eastAsiaTheme="minorHAnsi"/>
          <w:sz w:val="28"/>
          <w:szCs w:val="28"/>
        </w:rPr>
      </w:pPr>
    </w:p>
    <w:p w14:paraId="18FA0ADA" w14:textId="77777777"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14:paraId="4B7F03AB" w14:textId="77777777" w:rsidR="001E249D" w:rsidRPr="00ED7915" w:rsidRDefault="001E249D" w:rsidP="001E249D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14:paraId="62BC92FB" w14:textId="77777777" w:rsidR="001E249D" w:rsidRPr="00B857C1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</w:t>
      </w:r>
      <w:r w:rsidRPr="00B857C1">
        <w:rPr>
          <w:rFonts w:eastAsiaTheme="minorHAnsi" w:hint="eastAsia"/>
          <w:sz w:val="24"/>
          <w:szCs w:val="24"/>
        </w:rPr>
        <w:t>いて【資料１－１】</w:t>
      </w:r>
    </w:p>
    <w:p w14:paraId="775F9B8B" w14:textId="000422C5" w:rsidR="001E249D" w:rsidRDefault="001E249D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B857C1">
        <w:rPr>
          <w:rFonts w:eastAsiaTheme="minorHAnsi" w:hint="eastAsia"/>
          <w:sz w:val="24"/>
          <w:szCs w:val="24"/>
        </w:rPr>
        <w:t>・現在の療養状況について【資料１－２】</w:t>
      </w:r>
    </w:p>
    <w:p w14:paraId="39B6984A" w14:textId="3192B35A" w:rsidR="00EC5D11" w:rsidRDefault="00EC5D11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C5D11">
        <w:rPr>
          <w:rFonts w:eastAsiaTheme="minorHAnsi" w:hint="eastAsia"/>
          <w:sz w:val="24"/>
          <w:szCs w:val="24"/>
        </w:rPr>
        <w:t>・感染・療養状況等について【資料</w:t>
      </w:r>
      <w:r>
        <w:rPr>
          <w:rFonts w:eastAsiaTheme="minorHAnsi" w:hint="eastAsia"/>
          <w:sz w:val="24"/>
          <w:szCs w:val="24"/>
        </w:rPr>
        <w:t>１－３</w:t>
      </w:r>
      <w:r w:rsidRPr="00EC5D11">
        <w:rPr>
          <w:rFonts w:eastAsiaTheme="minorHAnsi" w:hint="eastAsia"/>
          <w:sz w:val="24"/>
          <w:szCs w:val="24"/>
        </w:rPr>
        <w:t>】</w:t>
      </w:r>
    </w:p>
    <w:p w14:paraId="63F762A1" w14:textId="086470F3" w:rsidR="007B388F" w:rsidRPr="004916DA" w:rsidRDefault="007B388F" w:rsidP="001E249D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916DA">
        <w:rPr>
          <w:rFonts w:eastAsiaTheme="minorHAnsi" w:hint="eastAsia"/>
          <w:sz w:val="24"/>
          <w:szCs w:val="24"/>
        </w:rPr>
        <w:t>・（参考）新型コロナウイルス感染症　主な相談窓口【資料１－４】</w:t>
      </w:r>
    </w:p>
    <w:p w14:paraId="340D1C4C" w14:textId="67544283" w:rsidR="00AE0032" w:rsidRPr="004916DA" w:rsidRDefault="00FE3AB9" w:rsidP="00AE003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916DA">
        <w:rPr>
          <w:rFonts w:eastAsiaTheme="minorHAnsi" w:hint="eastAsia"/>
          <w:sz w:val="24"/>
          <w:szCs w:val="24"/>
        </w:rPr>
        <w:t>・</w:t>
      </w:r>
      <w:r w:rsidR="00AE0032" w:rsidRPr="004916DA">
        <w:rPr>
          <w:rFonts w:eastAsiaTheme="minorHAnsi" w:hint="eastAsia"/>
          <w:sz w:val="24"/>
          <w:szCs w:val="24"/>
        </w:rPr>
        <w:t>（参考）滞</w:t>
      </w:r>
      <w:r w:rsidR="007B388F" w:rsidRPr="004916DA">
        <w:rPr>
          <w:rFonts w:eastAsiaTheme="minorHAnsi" w:hint="eastAsia"/>
          <w:sz w:val="24"/>
          <w:szCs w:val="24"/>
        </w:rPr>
        <w:t>在人口の推移【資料１－５</w:t>
      </w:r>
      <w:r w:rsidR="00AE0032" w:rsidRPr="004916DA">
        <w:rPr>
          <w:rFonts w:eastAsiaTheme="minorHAnsi" w:hint="eastAsia"/>
          <w:sz w:val="24"/>
          <w:szCs w:val="24"/>
        </w:rPr>
        <w:t>】</w:t>
      </w:r>
    </w:p>
    <w:p w14:paraId="5368BFC3" w14:textId="39A96ED1" w:rsidR="00192090" w:rsidRPr="00AE0032" w:rsidRDefault="00192090" w:rsidP="00AE003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</w:p>
    <w:p w14:paraId="74917779" w14:textId="18860FB3" w:rsidR="00630712" w:rsidRPr="00B857C1" w:rsidRDefault="00EC5D11" w:rsidP="00630712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</w:t>
      </w:r>
      <w:r w:rsidR="00630712" w:rsidRPr="00B857C1">
        <w:rPr>
          <w:rFonts w:eastAsiaTheme="minorHAnsi" w:hint="eastAsia"/>
          <w:sz w:val="24"/>
          <w:szCs w:val="24"/>
        </w:rPr>
        <w:t>）</w:t>
      </w:r>
      <w:r w:rsidR="00630712" w:rsidRPr="00B857C1">
        <w:rPr>
          <w:rFonts w:eastAsiaTheme="minorHAnsi"/>
          <w:sz w:val="24"/>
          <w:szCs w:val="24"/>
        </w:rPr>
        <w:t>大阪府における感染拡大防止に向けた取組</w:t>
      </w:r>
      <w:r w:rsidR="00630712" w:rsidRPr="00B857C1">
        <w:rPr>
          <w:rFonts w:eastAsiaTheme="minorHAnsi" w:hint="eastAsia"/>
          <w:sz w:val="24"/>
          <w:szCs w:val="24"/>
        </w:rPr>
        <w:t>み</w:t>
      </w:r>
    </w:p>
    <w:p w14:paraId="0BA162C8" w14:textId="65819001" w:rsidR="00630712" w:rsidRDefault="00EC5D11" w:rsidP="0063071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・府民等への要請【資料２</w:t>
      </w:r>
      <w:r w:rsidR="00630712" w:rsidRPr="00B857C1">
        <w:rPr>
          <w:rFonts w:eastAsiaTheme="minorHAnsi" w:hint="eastAsia"/>
          <w:sz w:val="24"/>
          <w:szCs w:val="24"/>
        </w:rPr>
        <w:t>－１】</w:t>
      </w:r>
    </w:p>
    <w:p w14:paraId="49575604" w14:textId="77777777" w:rsidR="006C59F4" w:rsidRPr="00EC5D11" w:rsidRDefault="006C59F4" w:rsidP="00932890">
      <w:pPr>
        <w:spacing w:line="420" w:lineRule="exact"/>
        <w:rPr>
          <w:rFonts w:eastAsiaTheme="minorHAnsi"/>
          <w:sz w:val="24"/>
          <w:szCs w:val="24"/>
        </w:rPr>
      </w:pPr>
    </w:p>
    <w:p w14:paraId="368BBC9B" w14:textId="3A984D6F" w:rsidR="00FA78FE" w:rsidRPr="00B857C1" w:rsidRDefault="00EC5D11" w:rsidP="00FA78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FA78FE" w:rsidRPr="00B857C1">
        <w:rPr>
          <w:rFonts w:eastAsiaTheme="minorHAnsi" w:hint="eastAsia"/>
          <w:sz w:val="24"/>
          <w:szCs w:val="24"/>
        </w:rPr>
        <w:t>）</w:t>
      </w:r>
      <w:r w:rsidR="00633D3D">
        <w:rPr>
          <w:rFonts w:eastAsiaTheme="minorHAnsi" w:hint="eastAsia"/>
          <w:sz w:val="24"/>
          <w:szCs w:val="24"/>
        </w:rPr>
        <w:t>専門家のご意見</w:t>
      </w:r>
    </w:p>
    <w:p w14:paraId="29CF6864" w14:textId="2F6BC84A" w:rsidR="00FA78FE" w:rsidRDefault="00FA78FE" w:rsidP="00FA78FE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</w:t>
      </w:r>
      <w:r w:rsidRPr="00FB413A">
        <w:rPr>
          <w:rFonts w:eastAsiaTheme="minorHAnsi" w:hint="eastAsia"/>
          <w:sz w:val="24"/>
          <w:szCs w:val="24"/>
        </w:rPr>
        <w:t>専門家のご意見</w:t>
      </w:r>
      <w:r>
        <w:rPr>
          <w:rFonts w:eastAsiaTheme="minorHAnsi" w:hint="eastAsia"/>
          <w:sz w:val="24"/>
          <w:szCs w:val="24"/>
        </w:rPr>
        <w:t>【資料</w:t>
      </w:r>
      <w:r w:rsidR="00EC5D11">
        <w:rPr>
          <w:rFonts w:eastAsiaTheme="minorHAnsi" w:hint="eastAsia"/>
          <w:sz w:val="24"/>
          <w:szCs w:val="24"/>
        </w:rPr>
        <w:t>３</w:t>
      </w:r>
      <w:r>
        <w:rPr>
          <w:rFonts w:eastAsiaTheme="minorHAnsi" w:hint="eastAsia"/>
          <w:sz w:val="24"/>
          <w:szCs w:val="24"/>
        </w:rPr>
        <w:t>－１】</w:t>
      </w:r>
    </w:p>
    <w:p w14:paraId="14E49541" w14:textId="1BF8AF11" w:rsidR="00FA78FE" w:rsidRDefault="00FA78FE" w:rsidP="00FA78FE">
      <w:pPr>
        <w:spacing w:line="420" w:lineRule="exact"/>
        <w:rPr>
          <w:rFonts w:eastAsiaTheme="minorHAnsi"/>
          <w:sz w:val="24"/>
          <w:szCs w:val="24"/>
        </w:rPr>
      </w:pPr>
    </w:p>
    <w:p w14:paraId="2E60D679" w14:textId="60468687" w:rsidR="00B17198" w:rsidRPr="00B17198" w:rsidRDefault="00B17198" w:rsidP="00FA78FE">
      <w:pPr>
        <w:spacing w:line="420" w:lineRule="exact"/>
        <w:rPr>
          <w:rFonts w:eastAsiaTheme="minorHAnsi"/>
          <w:sz w:val="26"/>
          <w:szCs w:val="26"/>
        </w:rPr>
      </w:pPr>
      <w:r w:rsidRPr="00B17198">
        <w:rPr>
          <w:rFonts w:eastAsiaTheme="minorHAnsi" w:hint="eastAsia"/>
          <w:sz w:val="26"/>
          <w:szCs w:val="26"/>
        </w:rPr>
        <w:t>報　　告</w:t>
      </w:r>
    </w:p>
    <w:p w14:paraId="203E98AF" w14:textId="3324137E" w:rsidR="00BB1982" w:rsidRDefault="00EC5D11" w:rsidP="00FA78FE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="00BB1982">
        <w:rPr>
          <w:rFonts w:eastAsiaTheme="minorHAnsi" w:hint="eastAsia"/>
          <w:sz w:val="24"/>
          <w:szCs w:val="24"/>
        </w:rPr>
        <w:t>）その他</w:t>
      </w:r>
    </w:p>
    <w:p w14:paraId="332DA250" w14:textId="681F0875" w:rsidR="009829F3" w:rsidRPr="00AC2F92" w:rsidRDefault="007B388F" w:rsidP="007B388F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r w:rsidR="00ED51A8">
        <w:rPr>
          <w:rFonts w:eastAsiaTheme="minorHAnsi" w:hint="eastAsia"/>
          <w:sz w:val="24"/>
          <w:szCs w:val="24"/>
        </w:rPr>
        <w:t xml:space="preserve">　・</w:t>
      </w:r>
      <w:r w:rsidR="00DB0003" w:rsidRPr="00DB0003">
        <w:rPr>
          <w:rFonts w:eastAsiaTheme="minorHAnsi" w:hint="eastAsia"/>
          <w:sz w:val="24"/>
          <w:szCs w:val="24"/>
        </w:rPr>
        <w:t>全数把握見直し（発生届の限定）を踏まえた、今後検討すべき事項</w:t>
      </w:r>
      <w:r w:rsidR="00ED51A8">
        <w:rPr>
          <w:rFonts w:eastAsiaTheme="minorHAnsi" w:hint="eastAsia"/>
          <w:sz w:val="24"/>
          <w:szCs w:val="24"/>
        </w:rPr>
        <w:t>【資料４</w:t>
      </w:r>
      <w:bookmarkStart w:id="0" w:name="_GoBack"/>
      <w:r w:rsidR="00ED51A8" w:rsidRPr="00AC2F92">
        <w:rPr>
          <w:rFonts w:eastAsiaTheme="minorHAnsi" w:hint="eastAsia"/>
          <w:sz w:val="24"/>
          <w:szCs w:val="24"/>
        </w:rPr>
        <w:t>－</w:t>
      </w:r>
      <w:r w:rsidRPr="00AC2F92">
        <w:rPr>
          <w:rFonts w:eastAsiaTheme="minorHAnsi" w:hint="eastAsia"/>
          <w:sz w:val="24"/>
          <w:szCs w:val="24"/>
        </w:rPr>
        <w:t>１</w:t>
      </w:r>
      <w:r w:rsidR="00ED51A8" w:rsidRPr="00AC2F92">
        <w:rPr>
          <w:rFonts w:eastAsiaTheme="minorHAnsi" w:hint="eastAsia"/>
          <w:sz w:val="24"/>
          <w:szCs w:val="24"/>
        </w:rPr>
        <w:t>】</w:t>
      </w:r>
      <w:bookmarkEnd w:id="0"/>
    </w:p>
    <w:sectPr w:rsidR="009829F3" w:rsidRPr="00AC2F92" w:rsidSect="00526AA4">
      <w:pgSz w:w="11906" w:h="16838"/>
      <w:pgMar w:top="851" w:right="1077" w:bottom="851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1D6B" w14:textId="77777777" w:rsidR="00D245EC" w:rsidRDefault="00D245EC" w:rsidP="00A72EDD">
      <w:r>
        <w:separator/>
      </w:r>
    </w:p>
  </w:endnote>
  <w:endnote w:type="continuationSeparator" w:id="0">
    <w:p w14:paraId="64D5731C" w14:textId="77777777" w:rsidR="00D245EC" w:rsidRDefault="00D245EC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89FE4" w14:textId="77777777" w:rsidR="00D245EC" w:rsidRDefault="00D245EC" w:rsidP="00A72EDD">
      <w:r>
        <w:separator/>
      </w:r>
    </w:p>
  </w:footnote>
  <w:footnote w:type="continuationSeparator" w:id="0">
    <w:p w14:paraId="305B1824" w14:textId="77777777" w:rsidR="00D245EC" w:rsidRDefault="00D245EC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270B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0C79"/>
    <w:rsid w:val="0005178D"/>
    <w:rsid w:val="00054E80"/>
    <w:rsid w:val="0005716E"/>
    <w:rsid w:val="000577CB"/>
    <w:rsid w:val="00060BD9"/>
    <w:rsid w:val="00062CB8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4B"/>
    <w:rsid w:val="001327DB"/>
    <w:rsid w:val="00136715"/>
    <w:rsid w:val="00137BD5"/>
    <w:rsid w:val="001412EA"/>
    <w:rsid w:val="00143CE6"/>
    <w:rsid w:val="001551F7"/>
    <w:rsid w:val="00156661"/>
    <w:rsid w:val="00156EA6"/>
    <w:rsid w:val="00162A08"/>
    <w:rsid w:val="00164C1D"/>
    <w:rsid w:val="0017151F"/>
    <w:rsid w:val="00171C2C"/>
    <w:rsid w:val="00175148"/>
    <w:rsid w:val="001811C7"/>
    <w:rsid w:val="00184441"/>
    <w:rsid w:val="00185C1F"/>
    <w:rsid w:val="001878A1"/>
    <w:rsid w:val="001879BD"/>
    <w:rsid w:val="00192090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03AB"/>
    <w:rsid w:val="001D2CE0"/>
    <w:rsid w:val="001D48AF"/>
    <w:rsid w:val="001E0E38"/>
    <w:rsid w:val="001E1620"/>
    <w:rsid w:val="001E1B2D"/>
    <w:rsid w:val="001E249D"/>
    <w:rsid w:val="001F406E"/>
    <w:rsid w:val="001F6139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2921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6D4C"/>
    <w:rsid w:val="002F7DD3"/>
    <w:rsid w:val="00302430"/>
    <w:rsid w:val="00303468"/>
    <w:rsid w:val="00304F55"/>
    <w:rsid w:val="00304FF2"/>
    <w:rsid w:val="00307C80"/>
    <w:rsid w:val="00311251"/>
    <w:rsid w:val="00312F3E"/>
    <w:rsid w:val="003210E9"/>
    <w:rsid w:val="003227E2"/>
    <w:rsid w:val="00323D8E"/>
    <w:rsid w:val="0032459A"/>
    <w:rsid w:val="00325C17"/>
    <w:rsid w:val="00327369"/>
    <w:rsid w:val="00333EA5"/>
    <w:rsid w:val="00335CC3"/>
    <w:rsid w:val="003363E0"/>
    <w:rsid w:val="00336BDB"/>
    <w:rsid w:val="00343066"/>
    <w:rsid w:val="0034550C"/>
    <w:rsid w:val="00356234"/>
    <w:rsid w:val="00356291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A7066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58D8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16DA"/>
    <w:rsid w:val="00492B5B"/>
    <w:rsid w:val="00494ED6"/>
    <w:rsid w:val="00496DA1"/>
    <w:rsid w:val="004A016C"/>
    <w:rsid w:val="004A05C0"/>
    <w:rsid w:val="004A25FD"/>
    <w:rsid w:val="004A50FF"/>
    <w:rsid w:val="004A5BA0"/>
    <w:rsid w:val="004A6063"/>
    <w:rsid w:val="004A774E"/>
    <w:rsid w:val="004B0EE5"/>
    <w:rsid w:val="004B212E"/>
    <w:rsid w:val="004B64A6"/>
    <w:rsid w:val="004B7E29"/>
    <w:rsid w:val="004C0F4C"/>
    <w:rsid w:val="004C1F79"/>
    <w:rsid w:val="004C345F"/>
    <w:rsid w:val="004C5677"/>
    <w:rsid w:val="004C67CD"/>
    <w:rsid w:val="004C6933"/>
    <w:rsid w:val="004D0001"/>
    <w:rsid w:val="004D04BD"/>
    <w:rsid w:val="004D0705"/>
    <w:rsid w:val="004D28D6"/>
    <w:rsid w:val="004D5655"/>
    <w:rsid w:val="004D68E3"/>
    <w:rsid w:val="004E15CD"/>
    <w:rsid w:val="004E1A21"/>
    <w:rsid w:val="004E3E52"/>
    <w:rsid w:val="004F2331"/>
    <w:rsid w:val="004F3E59"/>
    <w:rsid w:val="004F4264"/>
    <w:rsid w:val="005034FB"/>
    <w:rsid w:val="005065DA"/>
    <w:rsid w:val="005157BF"/>
    <w:rsid w:val="005200FB"/>
    <w:rsid w:val="0052621F"/>
    <w:rsid w:val="00526AA4"/>
    <w:rsid w:val="005275B9"/>
    <w:rsid w:val="005277C9"/>
    <w:rsid w:val="005308B0"/>
    <w:rsid w:val="0053209E"/>
    <w:rsid w:val="00545DF3"/>
    <w:rsid w:val="00550B07"/>
    <w:rsid w:val="00560847"/>
    <w:rsid w:val="00567856"/>
    <w:rsid w:val="00567A55"/>
    <w:rsid w:val="00571D35"/>
    <w:rsid w:val="00573287"/>
    <w:rsid w:val="005745AE"/>
    <w:rsid w:val="005760CD"/>
    <w:rsid w:val="005813A6"/>
    <w:rsid w:val="005814AB"/>
    <w:rsid w:val="005830B3"/>
    <w:rsid w:val="00594D0E"/>
    <w:rsid w:val="00595AD2"/>
    <w:rsid w:val="005A313A"/>
    <w:rsid w:val="005B1BDF"/>
    <w:rsid w:val="005B33AE"/>
    <w:rsid w:val="005B3833"/>
    <w:rsid w:val="005C2EAC"/>
    <w:rsid w:val="005C5AE5"/>
    <w:rsid w:val="005D1362"/>
    <w:rsid w:val="005D1A15"/>
    <w:rsid w:val="005D62E9"/>
    <w:rsid w:val="005D75E4"/>
    <w:rsid w:val="005E33E1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26F4"/>
    <w:rsid w:val="006236A9"/>
    <w:rsid w:val="0062507B"/>
    <w:rsid w:val="00627708"/>
    <w:rsid w:val="00630712"/>
    <w:rsid w:val="00632539"/>
    <w:rsid w:val="00633D3D"/>
    <w:rsid w:val="006367B4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41E1"/>
    <w:rsid w:val="0067595C"/>
    <w:rsid w:val="00676176"/>
    <w:rsid w:val="00676B13"/>
    <w:rsid w:val="006815BF"/>
    <w:rsid w:val="006933E5"/>
    <w:rsid w:val="006A195C"/>
    <w:rsid w:val="006A5C2C"/>
    <w:rsid w:val="006B138B"/>
    <w:rsid w:val="006B1A5D"/>
    <w:rsid w:val="006B7958"/>
    <w:rsid w:val="006B7FB3"/>
    <w:rsid w:val="006C149D"/>
    <w:rsid w:val="006C4211"/>
    <w:rsid w:val="006C59F4"/>
    <w:rsid w:val="006D45DF"/>
    <w:rsid w:val="006E0D07"/>
    <w:rsid w:val="006E16AB"/>
    <w:rsid w:val="006E7369"/>
    <w:rsid w:val="006F2FCB"/>
    <w:rsid w:val="006F3252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1E52"/>
    <w:rsid w:val="00776AD0"/>
    <w:rsid w:val="00777D3C"/>
    <w:rsid w:val="00790CDD"/>
    <w:rsid w:val="0079429E"/>
    <w:rsid w:val="00796659"/>
    <w:rsid w:val="00797870"/>
    <w:rsid w:val="007A1B8D"/>
    <w:rsid w:val="007A2CAB"/>
    <w:rsid w:val="007A6043"/>
    <w:rsid w:val="007A6344"/>
    <w:rsid w:val="007A69F7"/>
    <w:rsid w:val="007B0A5D"/>
    <w:rsid w:val="007B27B0"/>
    <w:rsid w:val="007B388F"/>
    <w:rsid w:val="007B5365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27A78"/>
    <w:rsid w:val="00833B24"/>
    <w:rsid w:val="00834279"/>
    <w:rsid w:val="00850FC6"/>
    <w:rsid w:val="00852433"/>
    <w:rsid w:val="00852E4A"/>
    <w:rsid w:val="008539A6"/>
    <w:rsid w:val="00854BFC"/>
    <w:rsid w:val="00854E0F"/>
    <w:rsid w:val="008615DF"/>
    <w:rsid w:val="008617F9"/>
    <w:rsid w:val="00867F5E"/>
    <w:rsid w:val="00872BC1"/>
    <w:rsid w:val="0087385D"/>
    <w:rsid w:val="008739B5"/>
    <w:rsid w:val="008767CB"/>
    <w:rsid w:val="00877ACB"/>
    <w:rsid w:val="00880693"/>
    <w:rsid w:val="0088627E"/>
    <w:rsid w:val="008869D7"/>
    <w:rsid w:val="00887AE8"/>
    <w:rsid w:val="00892EB3"/>
    <w:rsid w:val="008939D2"/>
    <w:rsid w:val="00896595"/>
    <w:rsid w:val="008A14E7"/>
    <w:rsid w:val="008A3D27"/>
    <w:rsid w:val="008C2BA1"/>
    <w:rsid w:val="008C3784"/>
    <w:rsid w:val="008D717A"/>
    <w:rsid w:val="008D7801"/>
    <w:rsid w:val="008E3AC0"/>
    <w:rsid w:val="008E6A7E"/>
    <w:rsid w:val="008F461E"/>
    <w:rsid w:val="00901FB6"/>
    <w:rsid w:val="009025E2"/>
    <w:rsid w:val="00903AB9"/>
    <w:rsid w:val="00912882"/>
    <w:rsid w:val="0091714C"/>
    <w:rsid w:val="009245F7"/>
    <w:rsid w:val="00924725"/>
    <w:rsid w:val="009314AB"/>
    <w:rsid w:val="00932890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29F3"/>
    <w:rsid w:val="0098640D"/>
    <w:rsid w:val="009879DA"/>
    <w:rsid w:val="0099250D"/>
    <w:rsid w:val="0099619F"/>
    <w:rsid w:val="00996866"/>
    <w:rsid w:val="00997602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066DA"/>
    <w:rsid w:val="00A07004"/>
    <w:rsid w:val="00A11009"/>
    <w:rsid w:val="00A16244"/>
    <w:rsid w:val="00A22312"/>
    <w:rsid w:val="00A22A49"/>
    <w:rsid w:val="00A2309C"/>
    <w:rsid w:val="00A240ED"/>
    <w:rsid w:val="00A34691"/>
    <w:rsid w:val="00A35B00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2011"/>
    <w:rsid w:val="00A63263"/>
    <w:rsid w:val="00A649F8"/>
    <w:rsid w:val="00A66CEC"/>
    <w:rsid w:val="00A66D8B"/>
    <w:rsid w:val="00A7188C"/>
    <w:rsid w:val="00A72EDD"/>
    <w:rsid w:val="00A80808"/>
    <w:rsid w:val="00A85572"/>
    <w:rsid w:val="00A866FC"/>
    <w:rsid w:val="00A91E2D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C2F92"/>
    <w:rsid w:val="00AC5134"/>
    <w:rsid w:val="00AD10FF"/>
    <w:rsid w:val="00AD15EB"/>
    <w:rsid w:val="00AD28DF"/>
    <w:rsid w:val="00AD6FC9"/>
    <w:rsid w:val="00AE0032"/>
    <w:rsid w:val="00AE2FFD"/>
    <w:rsid w:val="00AE42B4"/>
    <w:rsid w:val="00AE54BD"/>
    <w:rsid w:val="00AE5D07"/>
    <w:rsid w:val="00AF7765"/>
    <w:rsid w:val="00B00E40"/>
    <w:rsid w:val="00B0579D"/>
    <w:rsid w:val="00B058D2"/>
    <w:rsid w:val="00B065AE"/>
    <w:rsid w:val="00B06DF1"/>
    <w:rsid w:val="00B10CF1"/>
    <w:rsid w:val="00B14494"/>
    <w:rsid w:val="00B14DE0"/>
    <w:rsid w:val="00B15DC4"/>
    <w:rsid w:val="00B163EE"/>
    <w:rsid w:val="00B17198"/>
    <w:rsid w:val="00B20E09"/>
    <w:rsid w:val="00B2554C"/>
    <w:rsid w:val="00B302E1"/>
    <w:rsid w:val="00B33664"/>
    <w:rsid w:val="00B36BFE"/>
    <w:rsid w:val="00B36C96"/>
    <w:rsid w:val="00B45384"/>
    <w:rsid w:val="00B529D1"/>
    <w:rsid w:val="00B52D95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57C1"/>
    <w:rsid w:val="00B87E9D"/>
    <w:rsid w:val="00B95121"/>
    <w:rsid w:val="00B96D87"/>
    <w:rsid w:val="00B96E25"/>
    <w:rsid w:val="00BA6297"/>
    <w:rsid w:val="00BB1982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061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A7F1C"/>
    <w:rsid w:val="00CB1513"/>
    <w:rsid w:val="00CC2397"/>
    <w:rsid w:val="00CC31C4"/>
    <w:rsid w:val="00CC33E3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1AA4"/>
    <w:rsid w:val="00CF248B"/>
    <w:rsid w:val="00CF552B"/>
    <w:rsid w:val="00CF554C"/>
    <w:rsid w:val="00CF585F"/>
    <w:rsid w:val="00CF75C6"/>
    <w:rsid w:val="00D01844"/>
    <w:rsid w:val="00D072C2"/>
    <w:rsid w:val="00D1068F"/>
    <w:rsid w:val="00D15FE3"/>
    <w:rsid w:val="00D21C42"/>
    <w:rsid w:val="00D245EC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4D7"/>
    <w:rsid w:val="00D575A6"/>
    <w:rsid w:val="00D616A0"/>
    <w:rsid w:val="00D67302"/>
    <w:rsid w:val="00D67B63"/>
    <w:rsid w:val="00D67E76"/>
    <w:rsid w:val="00D7220D"/>
    <w:rsid w:val="00D769AD"/>
    <w:rsid w:val="00D8066E"/>
    <w:rsid w:val="00D81372"/>
    <w:rsid w:val="00D8434B"/>
    <w:rsid w:val="00D852EE"/>
    <w:rsid w:val="00D929AB"/>
    <w:rsid w:val="00D97938"/>
    <w:rsid w:val="00DA18F3"/>
    <w:rsid w:val="00DA43D6"/>
    <w:rsid w:val="00DA5779"/>
    <w:rsid w:val="00DB0003"/>
    <w:rsid w:val="00DB0082"/>
    <w:rsid w:val="00DB10B1"/>
    <w:rsid w:val="00DB28B1"/>
    <w:rsid w:val="00DB564B"/>
    <w:rsid w:val="00DB5FCC"/>
    <w:rsid w:val="00DB6BBB"/>
    <w:rsid w:val="00DB799B"/>
    <w:rsid w:val="00DC112A"/>
    <w:rsid w:val="00DC26B8"/>
    <w:rsid w:val="00DC6267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34CBE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3E53"/>
    <w:rsid w:val="00E75B26"/>
    <w:rsid w:val="00E76068"/>
    <w:rsid w:val="00E77511"/>
    <w:rsid w:val="00E853CE"/>
    <w:rsid w:val="00E85E96"/>
    <w:rsid w:val="00E870A3"/>
    <w:rsid w:val="00E95564"/>
    <w:rsid w:val="00E96333"/>
    <w:rsid w:val="00E976A4"/>
    <w:rsid w:val="00E97DC2"/>
    <w:rsid w:val="00EA3E31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5D11"/>
    <w:rsid w:val="00EC79FA"/>
    <w:rsid w:val="00EC7AB4"/>
    <w:rsid w:val="00ED4257"/>
    <w:rsid w:val="00ED51A8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412"/>
    <w:rsid w:val="00F419AC"/>
    <w:rsid w:val="00F42237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01EC"/>
    <w:rsid w:val="00F9260B"/>
    <w:rsid w:val="00F9342D"/>
    <w:rsid w:val="00F93717"/>
    <w:rsid w:val="00F96CA1"/>
    <w:rsid w:val="00F97C49"/>
    <w:rsid w:val="00FA001D"/>
    <w:rsid w:val="00FA4485"/>
    <w:rsid w:val="00FA5857"/>
    <w:rsid w:val="00FA623B"/>
    <w:rsid w:val="00FA78FE"/>
    <w:rsid w:val="00FB2EBA"/>
    <w:rsid w:val="00FB3D26"/>
    <w:rsid w:val="00FB413A"/>
    <w:rsid w:val="00FC51B0"/>
    <w:rsid w:val="00FC7226"/>
    <w:rsid w:val="00FC7A3C"/>
    <w:rsid w:val="00FD097B"/>
    <w:rsid w:val="00FD5FBB"/>
    <w:rsid w:val="00FE1356"/>
    <w:rsid w:val="00FE31CA"/>
    <w:rsid w:val="00FE3AB9"/>
    <w:rsid w:val="00FE411F"/>
    <w:rsid w:val="00FE469B"/>
    <w:rsid w:val="00FE4BFA"/>
    <w:rsid w:val="00FE4D01"/>
    <w:rsid w:val="00FE63CF"/>
    <w:rsid w:val="00FE7557"/>
    <w:rsid w:val="00FE76BE"/>
    <w:rsid w:val="00FF083E"/>
    <w:rsid w:val="00FF0989"/>
    <w:rsid w:val="00FF33E2"/>
    <w:rsid w:val="00FF6ABB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39E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2022-04-21T04:50:00Z</dcterms:created>
  <dcterms:modified xsi:type="dcterms:W3CDTF">2022-08-25T05:07:00Z</dcterms:modified>
</cp:coreProperties>
</file>