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A51" w:rsidRPr="00226387" w:rsidRDefault="004208EC" w:rsidP="00334A5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172DB4">
        <w:rPr>
          <w:rFonts w:ascii="HG丸ｺﾞｼｯｸM-PRO" w:eastAsia="HG丸ｺﾞｼｯｸM-PRO" w:hAnsi="HG丸ｺﾞｼｯｸM-PRO" w:hint="eastAsia"/>
          <w:sz w:val="28"/>
          <w:szCs w:val="28"/>
        </w:rPr>
        <w:t>５</w:t>
      </w: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回</w:t>
      </w:r>
      <w:r w:rsidR="00CA1573">
        <w:rPr>
          <w:rFonts w:ascii="HG丸ｺﾞｼｯｸM-PRO" w:eastAsia="HG丸ｺﾞｼｯｸM-PRO" w:hAnsi="HG丸ｺﾞｼｯｸM-PRO" w:hint="eastAsia"/>
          <w:sz w:val="28"/>
          <w:szCs w:val="28"/>
        </w:rPr>
        <w:t>IR</w:t>
      </w:r>
      <w:r w:rsidR="00D21154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推進会議</w:t>
      </w:r>
    </w:p>
    <w:p w:rsidR="00334A51" w:rsidRPr="00226387" w:rsidRDefault="00334A51" w:rsidP="00334A5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議事次第</w:t>
      </w:r>
    </w:p>
    <w:p w:rsidR="00334A51" w:rsidRPr="00226387" w:rsidRDefault="00334A51" w:rsidP="00334A51">
      <w:pPr>
        <w:rPr>
          <w:rFonts w:ascii="HG丸ｺﾞｼｯｸM-PRO" w:eastAsia="HG丸ｺﾞｼｯｸM-PRO" w:hAnsi="HG丸ｺﾞｼｯｸM-PRO"/>
        </w:rPr>
      </w:pPr>
      <w:r w:rsidRPr="0022638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9A9A9" wp14:editId="0F8E9D7A">
                <wp:simplePos x="0" y="0"/>
                <wp:positionH relativeFrom="column">
                  <wp:posOffset>2595880</wp:posOffset>
                </wp:positionH>
                <wp:positionV relativeFrom="paragraph">
                  <wp:posOffset>147320</wp:posOffset>
                </wp:positionV>
                <wp:extent cx="3248025" cy="8191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819150"/>
                        </a:xfrm>
                        <a:prstGeom prst="bracketPair">
                          <a:avLst>
                            <a:gd name="adj" fmla="val 787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334A51" w:rsidRPr="00226387" w:rsidRDefault="00334A51" w:rsidP="00334A5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　時：平成</w:t>
                            </w:r>
                            <w:r w:rsidR="00172DB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29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 w:rsidR="00172DB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8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172DB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31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  <w:r w:rsidR="00CD5D11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(</w:t>
                            </w:r>
                            <w:r w:rsidR="00172DB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木</w:t>
                            </w:r>
                            <w:r w:rsidR="00D21154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曜日</w:t>
                            </w:r>
                            <w:r w:rsidR="00CD5D11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)</w:t>
                            </w:r>
                          </w:p>
                          <w:p w:rsidR="00334A51" w:rsidRPr="00226387" w:rsidRDefault="00172DB4" w:rsidP="00E00D94">
                            <w:pPr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14</w:t>
                            </w:r>
                            <w:r w:rsidR="00CA157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:00</w:t>
                            </w:r>
                            <w:r w:rsidR="00C26B0F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="00334A51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16</w:t>
                            </w:r>
                            <w:r w:rsidR="00CA157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:00</w:t>
                            </w:r>
                          </w:p>
                          <w:p w:rsidR="00334A51" w:rsidRPr="00226387" w:rsidRDefault="00334A51" w:rsidP="00C26B0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場  所：</w:t>
                            </w:r>
                            <w:r w:rsidR="00172DB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大阪市役所7</w:t>
                            </w:r>
                            <w:r w:rsidR="00C26B0F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階　</w:t>
                            </w:r>
                            <w:r w:rsidR="00172DB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市会第6委員会室</w:t>
                            </w:r>
                          </w:p>
                          <w:p w:rsidR="00334A51" w:rsidRPr="00334A51" w:rsidRDefault="00334A51" w:rsidP="00334A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9A9A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4.4pt;margin-top:11.6pt;width:255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" adj="1701" strokecolor="black [3040]">
                <v:textbox>
                  <w:txbxContent>
                    <w:p w:rsidR="00334A51" w:rsidRPr="00226387" w:rsidRDefault="00334A51" w:rsidP="00334A5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日　時：平成</w:t>
                      </w:r>
                      <w:r w:rsidR="00172DB4">
                        <w:rPr>
                          <w:rFonts w:ascii="HG丸ｺﾞｼｯｸM-PRO" w:eastAsia="HG丸ｺﾞｼｯｸM-PRO" w:hAnsi="HG丸ｺﾞｼｯｸM-PRO" w:hint="eastAsia"/>
                        </w:rPr>
                        <w:t>29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  <w:r w:rsidR="00172DB4">
                        <w:rPr>
                          <w:rFonts w:ascii="HG丸ｺﾞｼｯｸM-PRO" w:eastAsia="HG丸ｺﾞｼｯｸM-PRO" w:hAnsi="HG丸ｺﾞｼｯｸM-PRO" w:hint="eastAsia"/>
                        </w:rPr>
                        <w:t>8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="00172DB4">
                        <w:rPr>
                          <w:rFonts w:ascii="HG丸ｺﾞｼｯｸM-PRO" w:eastAsia="HG丸ｺﾞｼｯｸM-PRO" w:hAnsi="HG丸ｺﾞｼｯｸM-PRO" w:hint="eastAsia"/>
                        </w:rPr>
                        <w:t>31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日</w:t>
                      </w:r>
                      <w:r w:rsidR="00CD5D11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(</w:t>
                      </w:r>
                      <w:r w:rsidR="00172DB4">
                        <w:rPr>
                          <w:rFonts w:ascii="HG丸ｺﾞｼｯｸM-PRO" w:eastAsia="HG丸ｺﾞｼｯｸM-PRO" w:hAnsi="HG丸ｺﾞｼｯｸM-PRO" w:hint="eastAsia"/>
                        </w:rPr>
                        <w:t>木</w:t>
                      </w:r>
                      <w:r w:rsidR="00D21154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曜日</w:t>
                      </w:r>
                      <w:r w:rsidR="00CD5D11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)</w:t>
                      </w:r>
                    </w:p>
                    <w:p w:rsidR="00334A51" w:rsidRPr="00226387" w:rsidRDefault="00172DB4" w:rsidP="00E00D94">
                      <w:pPr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14</w:t>
                      </w:r>
                      <w:r w:rsidR="00CA1573">
                        <w:rPr>
                          <w:rFonts w:ascii="HG丸ｺﾞｼｯｸM-PRO" w:eastAsia="HG丸ｺﾞｼｯｸM-PRO" w:hAnsi="HG丸ｺﾞｼｯｸM-PRO" w:hint="eastAsia"/>
                        </w:rPr>
                        <w:t>:00</w:t>
                      </w:r>
                      <w:r w:rsidR="00C26B0F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="00334A51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16</w:t>
                      </w:r>
                      <w:r w:rsidR="00CA1573">
                        <w:rPr>
                          <w:rFonts w:ascii="HG丸ｺﾞｼｯｸM-PRO" w:eastAsia="HG丸ｺﾞｼｯｸM-PRO" w:hAnsi="HG丸ｺﾞｼｯｸM-PRO" w:hint="eastAsia"/>
                        </w:rPr>
                        <w:t>:00</w:t>
                      </w:r>
                    </w:p>
                    <w:p w:rsidR="00334A51" w:rsidRPr="00226387" w:rsidRDefault="00334A51" w:rsidP="00C26B0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場  所：</w:t>
                      </w:r>
                      <w:r w:rsidR="00172DB4">
                        <w:rPr>
                          <w:rFonts w:ascii="HG丸ｺﾞｼｯｸM-PRO" w:eastAsia="HG丸ｺﾞｼｯｸM-PRO" w:hAnsi="HG丸ｺﾞｼｯｸM-PRO" w:hint="eastAsia"/>
                        </w:rPr>
                        <w:t>大阪市役所7</w:t>
                      </w:r>
                      <w:r w:rsidR="00C26B0F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階　</w:t>
                      </w:r>
                      <w:r w:rsidR="00172DB4">
                        <w:rPr>
                          <w:rFonts w:ascii="HG丸ｺﾞｼｯｸM-PRO" w:eastAsia="HG丸ｺﾞｼｯｸM-PRO" w:hAnsi="HG丸ｺﾞｼｯｸM-PRO" w:hint="eastAsia"/>
                        </w:rPr>
                        <w:t>市会第6委員会室</w:t>
                      </w:r>
                    </w:p>
                    <w:p w:rsidR="00334A51" w:rsidRPr="00334A51" w:rsidRDefault="00334A51" w:rsidP="00334A5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34A51" w:rsidRPr="00226387" w:rsidRDefault="00334A51" w:rsidP="00334A51">
      <w:pPr>
        <w:rPr>
          <w:rFonts w:ascii="HG丸ｺﾞｼｯｸM-PRO" w:eastAsia="HG丸ｺﾞｼｯｸM-PRO" w:hAnsi="HG丸ｺﾞｼｯｸM-PRO"/>
        </w:rPr>
      </w:pPr>
    </w:p>
    <w:p w:rsidR="00334A51" w:rsidRPr="00226387" w:rsidRDefault="00334A51" w:rsidP="00334A51">
      <w:pPr>
        <w:rPr>
          <w:rFonts w:ascii="HG丸ｺﾞｼｯｸM-PRO" w:eastAsia="HG丸ｺﾞｼｯｸM-PRO" w:hAnsi="HG丸ｺﾞｼｯｸM-PRO"/>
        </w:rPr>
      </w:pPr>
    </w:p>
    <w:p w:rsidR="00334A51" w:rsidRPr="00226387" w:rsidRDefault="00334A51" w:rsidP="00334A51">
      <w:pPr>
        <w:rPr>
          <w:rFonts w:ascii="HG丸ｺﾞｼｯｸM-PRO" w:eastAsia="HG丸ｺﾞｼｯｸM-PRO" w:hAnsi="HG丸ｺﾞｼｯｸM-PRO"/>
        </w:rPr>
      </w:pPr>
    </w:p>
    <w:p w:rsidR="004C31B7" w:rsidRPr="00226387" w:rsidRDefault="004C31B7" w:rsidP="00334A51">
      <w:pPr>
        <w:rPr>
          <w:rFonts w:ascii="HG丸ｺﾞｼｯｸM-PRO" w:eastAsia="HG丸ｺﾞｼｯｸM-PRO" w:hAnsi="HG丸ｺﾞｼｯｸM-PRO"/>
        </w:rPr>
      </w:pPr>
    </w:p>
    <w:p w:rsidR="00DC69F3" w:rsidRDefault="0044388F" w:rsidP="00637BB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１．</w:t>
      </w:r>
      <w:r w:rsidR="008D4B60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開　会</w:t>
      </w:r>
    </w:p>
    <w:p w:rsidR="00A505BD" w:rsidRPr="00226387" w:rsidRDefault="00A505BD" w:rsidP="00637BB7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8D4B60" w:rsidRPr="00226387" w:rsidRDefault="0044388F" w:rsidP="00334A51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２．</w:t>
      </w:r>
      <w:r w:rsidR="008D4B60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議　事</w:t>
      </w:r>
    </w:p>
    <w:p w:rsidR="00334A51" w:rsidRDefault="00172DB4" w:rsidP="00172DB4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（１</w:t>
      </w:r>
      <w:r w:rsidR="000F1E56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A505BD">
        <w:rPr>
          <w:rFonts w:ascii="HG丸ｺﾞｼｯｸM-PRO" w:eastAsia="HG丸ｺﾞｼｯｸM-PRO" w:hAnsi="HG丸ｺﾞｼｯｸM-PRO" w:hint="eastAsia"/>
          <w:sz w:val="28"/>
          <w:szCs w:val="28"/>
        </w:rPr>
        <w:t>国の動向</w:t>
      </w:r>
      <w:r w:rsidR="00D21154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について</w:t>
      </w:r>
    </w:p>
    <w:p w:rsidR="000F1E56" w:rsidRDefault="00172DB4" w:rsidP="00DA7D08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（２</w:t>
      </w:r>
      <w:r w:rsidR="00A505BD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0F1E56">
        <w:rPr>
          <w:rFonts w:ascii="HG丸ｺﾞｼｯｸM-PRO" w:eastAsia="HG丸ｺﾞｼｯｸM-PRO" w:hAnsi="HG丸ｺﾞｼｯｸM-PRO" w:hint="eastAsia"/>
          <w:sz w:val="28"/>
          <w:szCs w:val="28"/>
        </w:rPr>
        <w:t>大阪ＩＲ</w:t>
      </w:r>
      <w:r w:rsidR="008F52D8">
        <w:rPr>
          <w:rFonts w:ascii="HG丸ｺﾞｼｯｸM-PRO" w:eastAsia="HG丸ｺﾞｼｯｸM-PRO" w:hAnsi="HG丸ｺﾞｼｯｸM-PRO" w:hint="eastAsia"/>
          <w:sz w:val="28"/>
          <w:szCs w:val="28"/>
        </w:rPr>
        <w:t>基本構想</w:t>
      </w:r>
      <w:r w:rsidR="00BA43DF">
        <w:rPr>
          <w:rFonts w:ascii="HG丸ｺﾞｼｯｸM-PRO" w:eastAsia="HG丸ｺﾞｼｯｸM-PRO" w:hAnsi="HG丸ｺﾞｼｯｸM-PRO" w:hint="eastAsia"/>
          <w:sz w:val="28"/>
          <w:szCs w:val="28"/>
        </w:rPr>
        <w:t>（案）</w:t>
      </w:r>
      <w:r w:rsidR="008F52D8">
        <w:rPr>
          <w:rFonts w:ascii="HG丸ｺﾞｼｯｸM-PRO" w:eastAsia="HG丸ｺﾞｼｯｸM-PRO" w:hAnsi="HG丸ｺﾞｼｯｸM-PRO" w:hint="eastAsia"/>
          <w:sz w:val="28"/>
          <w:szCs w:val="28"/>
        </w:rPr>
        <w:t>の中間骨子について意見交換</w:t>
      </w:r>
    </w:p>
    <w:p w:rsidR="00BF6DAD" w:rsidRDefault="00172DB4" w:rsidP="000F1E56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（３</w:t>
      </w:r>
      <w:r w:rsidR="00A505BD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E0494E">
        <w:rPr>
          <w:rFonts w:ascii="HG丸ｺﾞｼｯｸM-PRO" w:eastAsia="HG丸ｺﾞｼｯｸM-PRO" w:hAnsi="HG丸ｺﾞｼｯｸM-PRO" w:hint="eastAsia"/>
          <w:sz w:val="28"/>
          <w:szCs w:val="28"/>
        </w:rPr>
        <w:t>その他</w:t>
      </w:r>
    </w:p>
    <w:p w:rsidR="00A505BD" w:rsidRPr="00226387" w:rsidRDefault="00A505BD" w:rsidP="00A505BD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172DB4" w:rsidRPr="00226387" w:rsidRDefault="004C31B7" w:rsidP="008D4B60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22D6AD" wp14:editId="029294CD">
                <wp:simplePos x="0" y="0"/>
                <wp:positionH relativeFrom="column">
                  <wp:posOffset>53340</wp:posOffset>
                </wp:positionH>
                <wp:positionV relativeFrom="paragraph">
                  <wp:posOffset>1690370</wp:posOffset>
                </wp:positionV>
                <wp:extent cx="5343525" cy="12668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1B7" w:rsidRPr="004C31B7" w:rsidRDefault="004C31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＜配布＞</w:t>
                            </w:r>
                          </w:p>
                          <w:p w:rsidR="004C31B7" w:rsidRPr="004C31B7" w:rsidRDefault="00160B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資料１</w:t>
                            </w:r>
                            <w:r w:rsidR="004C31B7"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72DB4" w:rsidRPr="00172DB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特定複合観光施設区域整備推進会議</w:t>
                            </w:r>
                            <w:r w:rsidR="00172DB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72DB4" w:rsidRPr="00172DB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取りまとめの概要</w:t>
                            </w:r>
                          </w:p>
                          <w:p w:rsidR="000F1E56" w:rsidRDefault="00160B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資料２</w:t>
                            </w:r>
                            <w:r w:rsidR="004C31B7"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72DB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大阪ＩＲ基本構想（案）中間骨子</w:t>
                            </w:r>
                            <w:bookmarkStart w:id="0" w:name="_GoBack"/>
                            <w:bookmarkEnd w:id="0"/>
                          </w:p>
                          <w:p w:rsidR="00954ABB" w:rsidRDefault="00160B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参考資料１</w:t>
                            </w:r>
                            <w:r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B4C5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第４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回ＩＲ推進会議　概要</w:t>
                            </w:r>
                          </w:p>
                          <w:p w:rsidR="008F52D8" w:rsidRPr="008F52D8" w:rsidRDefault="008F52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参考資料２　　</w:t>
                            </w:r>
                            <w:r w:rsidRPr="008F52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府民理解セミナー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8F52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第１クール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8F52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F52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開催結果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2D6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4.2pt;margin-top:133.1pt;width:420.7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" fillcolor="white [3201]" strokeweight=".5pt">
                <v:textbox>
                  <w:txbxContent>
                    <w:p w:rsidR="004C31B7" w:rsidRPr="004C31B7" w:rsidRDefault="004C31B7">
                      <w:pPr>
                        <w:rPr>
                          <w:sz w:val="20"/>
                          <w:szCs w:val="20"/>
                        </w:rPr>
                      </w:pPr>
                      <w:r w:rsidRPr="004C31B7">
                        <w:rPr>
                          <w:rFonts w:hint="eastAsia"/>
                          <w:sz w:val="20"/>
                          <w:szCs w:val="20"/>
                        </w:rPr>
                        <w:t>＜配布＞</w:t>
                      </w:r>
                    </w:p>
                    <w:p w:rsidR="004C31B7" w:rsidRPr="004C31B7" w:rsidRDefault="00160B7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資料１</w:t>
                      </w:r>
                      <w:r w:rsidR="004C31B7" w:rsidRP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　　</w:t>
                      </w:r>
                      <w:r w:rsid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172DB4" w:rsidRPr="00172DB4">
                        <w:rPr>
                          <w:rFonts w:hint="eastAsia"/>
                          <w:sz w:val="20"/>
                          <w:szCs w:val="20"/>
                        </w:rPr>
                        <w:t>特定複合観光施設区域整備推進会議</w:t>
                      </w:r>
                      <w:r w:rsidR="00172DB4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172DB4" w:rsidRPr="00172DB4">
                        <w:rPr>
                          <w:rFonts w:hint="eastAsia"/>
                          <w:sz w:val="20"/>
                          <w:szCs w:val="20"/>
                        </w:rPr>
                        <w:t>取りまとめの概要</w:t>
                      </w:r>
                    </w:p>
                    <w:p w:rsidR="000F1E56" w:rsidRDefault="00160B7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資料２</w:t>
                      </w:r>
                      <w:r w:rsidR="004C31B7" w:rsidRP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　　</w:t>
                      </w:r>
                      <w:r w:rsid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172DB4">
                        <w:rPr>
                          <w:rFonts w:hint="eastAsia"/>
                          <w:sz w:val="20"/>
                          <w:szCs w:val="20"/>
                        </w:rPr>
                        <w:t>大阪ＩＲ基本構想（案）中間骨子</w:t>
                      </w:r>
                      <w:bookmarkStart w:id="1" w:name="_GoBack"/>
                      <w:bookmarkEnd w:id="1"/>
                    </w:p>
                    <w:p w:rsidR="00954ABB" w:rsidRDefault="00160B7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参考資料１</w:t>
                      </w:r>
                      <w:r w:rsidRP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EB4C5D">
                        <w:rPr>
                          <w:rFonts w:hint="eastAsia"/>
                          <w:sz w:val="20"/>
                          <w:szCs w:val="20"/>
                        </w:rPr>
                        <w:t xml:space="preserve">　第４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回ＩＲ推進会議　概要</w:t>
                      </w:r>
                    </w:p>
                    <w:p w:rsidR="008F52D8" w:rsidRPr="008F52D8" w:rsidRDefault="008F52D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参考資料２　　</w:t>
                      </w:r>
                      <w:r w:rsidRPr="008F52D8">
                        <w:rPr>
                          <w:rFonts w:hint="eastAsia"/>
                          <w:sz w:val="20"/>
                          <w:szCs w:val="20"/>
                        </w:rPr>
                        <w:t>府民理解セミナー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Pr="008F52D8">
                        <w:rPr>
                          <w:rFonts w:hint="eastAsia"/>
                          <w:sz w:val="20"/>
                          <w:szCs w:val="20"/>
                        </w:rPr>
                        <w:t>第１クール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  <w:r w:rsidRPr="008F52D8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8F52D8">
                        <w:rPr>
                          <w:rFonts w:hint="eastAsia"/>
                          <w:sz w:val="20"/>
                          <w:szCs w:val="20"/>
                        </w:rPr>
                        <w:t>開催結果</w:t>
                      </w:r>
                    </w:p>
                  </w:txbxContent>
                </v:textbox>
              </v:shape>
            </w:pict>
          </mc:Fallback>
        </mc:AlternateContent>
      </w:r>
      <w:r w:rsidR="0044388F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３．</w:t>
      </w:r>
      <w:r w:rsidR="008D4B60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閉　会</w:t>
      </w:r>
    </w:p>
    <w:sectPr w:rsidR="00172DB4" w:rsidRPr="00226387" w:rsidSect="00172DB4">
      <w:pgSz w:w="11906" w:h="16838" w:code="9"/>
      <w:pgMar w:top="1843" w:right="1701" w:bottom="17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A73" w:rsidRDefault="004D1A73" w:rsidP="00CD5D11">
      <w:r>
        <w:separator/>
      </w:r>
    </w:p>
  </w:endnote>
  <w:endnote w:type="continuationSeparator" w:id="0">
    <w:p w:rsidR="004D1A73" w:rsidRDefault="004D1A73" w:rsidP="00CD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A73" w:rsidRDefault="004D1A73" w:rsidP="00CD5D11">
      <w:r>
        <w:separator/>
      </w:r>
    </w:p>
  </w:footnote>
  <w:footnote w:type="continuationSeparator" w:id="0">
    <w:p w:rsidR="004D1A73" w:rsidRDefault="004D1A73" w:rsidP="00CD5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51"/>
    <w:rsid w:val="00011778"/>
    <w:rsid w:val="0009680B"/>
    <w:rsid w:val="000B049E"/>
    <w:rsid w:val="000B1B27"/>
    <w:rsid w:val="000F1E56"/>
    <w:rsid w:val="00160B71"/>
    <w:rsid w:val="00172DB4"/>
    <w:rsid w:val="001C01E2"/>
    <w:rsid w:val="00206A86"/>
    <w:rsid w:val="00226387"/>
    <w:rsid w:val="00264EC3"/>
    <w:rsid w:val="00334A51"/>
    <w:rsid w:val="00395102"/>
    <w:rsid w:val="003B5D87"/>
    <w:rsid w:val="003D43C6"/>
    <w:rsid w:val="00410A6B"/>
    <w:rsid w:val="004208EC"/>
    <w:rsid w:val="0044388F"/>
    <w:rsid w:val="00443A43"/>
    <w:rsid w:val="0045149A"/>
    <w:rsid w:val="00470162"/>
    <w:rsid w:val="00471746"/>
    <w:rsid w:val="004956A7"/>
    <w:rsid w:val="004A469D"/>
    <w:rsid w:val="004C31B7"/>
    <w:rsid w:val="004D1A73"/>
    <w:rsid w:val="004F7E1B"/>
    <w:rsid w:val="005073F6"/>
    <w:rsid w:val="00572232"/>
    <w:rsid w:val="00581545"/>
    <w:rsid w:val="00615D9F"/>
    <w:rsid w:val="006234BA"/>
    <w:rsid w:val="00637BB7"/>
    <w:rsid w:val="006B2D00"/>
    <w:rsid w:val="006C2463"/>
    <w:rsid w:val="00726CE4"/>
    <w:rsid w:val="007416BC"/>
    <w:rsid w:val="007E45D3"/>
    <w:rsid w:val="007E74EC"/>
    <w:rsid w:val="007F13F2"/>
    <w:rsid w:val="00825F8B"/>
    <w:rsid w:val="00880327"/>
    <w:rsid w:val="008B42E7"/>
    <w:rsid w:val="008D4B60"/>
    <w:rsid w:val="008F0286"/>
    <w:rsid w:val="008F52D8"/>
    <w:rsid w:val="0091213B"/>
    <w:rsid w:val="00913374"/>
    <w:rsid w:val="00954ABB"/>
    <w:rsid w:val="009A6048"/>
    <w:rsid w:val="009A731F"/>
    <w:rsid w:val="009E6260"/>
    <w:rsid w:val="009F0215"/>
    <w:rsid w:val="00A26D1B"/>
    <w:rsid w:val="00A505BD"/>
    <w:rsid w:val="00A90071"/>
    <w:rsid w:val="00AB7A7B"/>
    <w:rsid w:val="00AC6844"/>
    <w:rsid w:val="00AD7CB8"/>
    <w:rsid w:val="00B25738"/>
    <w:rsid w:val="00B86465"/>
    <w:rsid w:val="00BA43DF"/>
    <w:rsid w:val="00BC0BA4"/>
    <w:rsid w:val="00BD72EC"/>
    <w:rsid w:val="00BE2CC7"/>
    <w:rsid w:val="00BE4ED5"/>
    <w:rsid w:val="00BF46FC"/>
    <w:rsid w:val="00BF6DAD"/>
    <w:rsid w:val="00C26B0F"/>
    <w:rsid w:val="00C51007"/>
    <w:rsid w:val="00C622E6"/>
    <w:rsid w:val="00CA1573"/>
    <w:rsid w:val="00CC5248"/>
    <w:rsid w:val="00CD5D11"/>
    <w:rsid w:val="00D13264"/>
    <w:rsid w:val="00D21154"/>
    <w:rsid w:val="00D34AA2"/>
    <w:rsid w:val="00DA7D08"/>
    <w:rsid w:val="00DC3E4F"/>
    <w:rsid w:val="00DC69F3"/>
    <w:rsid w:val="00DD709D"/>
    <w:rsid w:val="00E00D94"/>
    <w:rsid w:val="00E0494E"/>
    <w:rsid w:val="00E37882"/>
    <w:rsid w:val="00E71BDC"/>
    <w:rsid w:val="00EA3465"/>
    <w:rsid w:val="00EB4C5D"/>
    <w:rsid w:val="00ED4144"/>
    <w:rsid w:val="00F6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D3FDFE7A-14E2-4BC3-9CAA-2435A401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D11"/>
  </w:style>
  <w:style w:type="paragraph" w:styleId="a5">
    <w:name w:val="footer"/>
    <w:basedOn w:val="a"/>
    <w:link w:val="a6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D11"/>
  </w:style>
  <w:style w:type="paragraph" w:styleId="a7">
    <w:name w:val="List Paragraph"/>
    <w:basedOn w:val="a"/>
    <w:uiPriority w:val="34"/>
    <w:qFormat/>
    <w:rsid w:val="00A505B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E6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62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那須　雅之</cp:lastModifiedBy>
  <cp:revision>32</cp:revision>
  <cp:lastPrinted>2017-08-09T02:42:00Z</cp:lastPrinted>
  <dcterms:created xsi:type="dcterms:W3CDTF">2017-03-23T05:45:00Z</dcterms:created>
  <dcterms:modified xsi:type="dcterms:W3CDTF">2017-08-23T04:07:00Z</dcterms:modified>
</cp:coreProperties>
</file>