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680" w:type="dxa"/>
        <w:tblLook w:val="04A0" w:firstRow="1" w:lastRow="0" w:firstColumn="1" w:lastColumn="0" w:noHBand="0" w:noVBand="1"/>
      </w:tblPr>
      <w:tblGrid>
        <w:gridCol w:w="9680"/>
      </w:tblGrid>
      <w:tr w:rsidR="004907F5" w:rsidRPr="00E03917" w14:paraId="326B0067" w14:textId="77777777" w:rsidTr="00E03917">
        <w:trPr>
          <w:trHeight w:val="410"/>
        </w:trPr>
        <w:tc>
          <w:tcPr>
            <w:tcW w:w="9680" w:type="dxa"/>
            <w:shd w:val="clear" w:color="auto" w:fill="auto"/>
            <w:vAlign w:val="center"/>
          </w:tcPr>
          <w:p w14:paraId="269B647E" w14:textId="77777777" w:rsidR="004907F5" w:rsidRPr="00E03917" w:rsidRDefault="004907F5" w:rsidP="004907F5">
            <w:pPr>
              <w:jc w:val="center"/>
            </w:pPr>
            <w:r w:rsidRPr="00E03917">
              <w:rPr>
                <w:rFonts w:hint="eastAsia"/>
              </w:rPr>
              <w:t>議　　事　　概　　要</w:t>
            </w:r>
          </w:p>
        </w:tc>
      </w:tr>
      <w:tr w:rsidR="004907F5" w:rsidRPr="00E86FE8" w14:paraId="743C724B" w14:textId="77777777" w:rsidTr="00E03917">
        <w:trPr>
          <w:trHeight w:val="11083"/>
        </w:trPr>
        <w:tc>
          <w:tcPr>
            <w:tcW w:w="9680" w:type="dxa"/>
            <w:shd w:val="clear" w:color="auto" w:fill="auto"/>
          </w:tcPr>
          <w:p w14:paraId="4DFB45F6" w14:textId="77777777" w:rsidR="007D0B74" w:rsidRPr="00E03917" w:rsidRDefault="007D0B74" w:rsidP="007D0B74"/>
          <w:p w14:paraId="3BB7C057" w14:textId="77777777" w:rsidR="001E6BAE" w:rsidRPr="00E03917" w:rsidRDefault="001E6BAE" w:rsidP="00D04546">
            <w:pPr>
              <w:spacing w:line="300" w:lineRule="exact"/>
              <w:ind w:firstLineChars="100" w:firstLine="210"/>
            </w:pPr>
            <w:r w:rsidRPr="00E03917">
              <w:rPr>
                <w:rFonts w:hint="eastAsia"/>
              </w:rPr>
              <w:t>◎　質疑・質問の終結について</w:t>
            </w:r>
          </w:p>
          <w:p w14:paraId="135A9882" w14:textId="77777777" w:rsidR="001E6BAE" w:rsidRPr="00E03917" w:rsidRDefault="001E6BAE" w:rsidP="00D04546">
            <w:pPr>
              <w:spacing w:line="300" w:lineRule="exact"/>
              <w:ind w:left="629" w:hangingChars="300" w:hanging="629"/>
            </w:pPr>
            <w:r>
              <w:rPr>
                <w:rFonts w:hint="eastAsia"/>
              </w:rPr>
              <w:t xml:space="preserve">　　・山田</w:t>
            </w:r>
            <w:r w:rsidRPr="00E03917">
              <w:rPr>
                <w:rFonts w:hint="eastAsia"/>
              </w:rPr>
              <w:t>委員（</w:t>
            </w:r>
            <w:r>
              <w:rPr>
                <w:rFonts w:hint="eastAsia"/>
              </w:rPr>
              <w:t>民主</w:t>
            </w:r>
            <w:r w:rsidRPr="00E03917">
              <w:rPr>
                <w:rFonts w:hint="eastAsia"/>
              </w:rPr>
              <w:t>）の知事質問終了をもって、付託案件に対する質疑並びに所管部門に</w:t>
            </w:r>
          </w:p>
          <w:p w14:paraId="159970F8" w14:textId="77777777" w:rsidR="001E6BAE" w:rsidRPr="00E03917" w:rsidRDefault="001E6BAE" w:rsidP="00D04546">
            <w:pPr>
              <w:spacing w:line="300" w:lineRule="exact"/>
              <w:ind w:leftChars="300" w:left="629"/>
            </w:pPr>
            <w:r w:rsidRPr="00E03917">
              <w:rPr>
                <w:rFonts w:hint="eastAsia"/>
              </w:rPr>
              <w:t>関する質問を終結することで、各会派了承。</w:t>
            </w:r>
          </w:p>
          <w:p w14:paraId="3A8FA758" w14:textId="77777777" w:rsidR="001E6BAE" w:rsidRPr="00E03917" w:rsidRDefault="001E6BAE" w:rsidP="00D04546">
            <w:pPr>
              <w:spacing w:line="300" w:lineRule="exact"/>
            </w:pPr>
          </w:p>
          <w:p w14:paraId="3413BF39" w14:textId="77777777" w:rsidR="001E6BAE" w:rsidRPr="00E03917" w:rsidRDefault="001E6BAE" w:rsidP="00D04546">
            <w:pPr>
              <w:spacing w:line="300" w:lineRule="exact"/>
            </w:pPr>
            <w:r w:rsidRPr="00E03917">
              <w:rPr>
                <w:rFonts w:hint="eastAsia"/>
              </w:rPr>
              <w:t xml:space="preserve">　◎　意見開陳について</w:t>
            </w:r>
          </w:p>
          <w:p w14:paraId="749BC8E4" w14:textId="77777777" w:rsidR="001E6BAE" w:rsidRPr="00E03917" w:rsidRDefault="001E6BAE" w:rsidP="00D04546">
            <w:pPr>
              <w:spacing w:line="300" w:lineRule="exact"/>
            </w:pPr>
            <w:r>
              <w:rPr>
                <w:rFonts w:hint="eastAsia"/>
              </w:rPr>
              <w:t xml:space="preserve">　　　維新：有（森田委員）</w:t>
            </w:r>
          </w:p>
          <w:p w14:paraId="1776D535" w14:textId="77777777" w:rsidR="001E6BAE" w:rsidRDefault="001E6BAE" w:rsidP="00D04546">
            <w:pPr>
              <w:spacing w:line="300" w:lineRule="exact"/>
            </w:pPr>
            <w:r w:rsidRPr="00E03917">
              <w:rPr>
                <w:rFonts w:hint="eastAsia"/>
              </w:rPr>
              <w:t xml:space="preserve">　　　公明：</w:t>
            </w:r>
            <w:r>
              <w:rPr>
                <w:rFonts w:hint="eastAsia"/>
              </w:rPr>
              <w:t>有（藤村委員）</w:t>
            </w:r>
          </w:p>
          <w:p w14:paraId="44DE07D4" w14:textId="77777777" w:rsidR="001E6BAE" w:rsidRPr="00E03917" w:rsidRDefault="003717B9" w:rsidP="00D04546">
            <w:pPr>
              <w:spacing w:line="300" w:lineRule="exact"/>
              <w:ind w:firstLineChars="300" w:firstLine="629"/>
            </w:pPr>
            <w:r>
              <w:rPr>
                <w:rFonts w:hint="eastAsia"/>
              </w:rPr>
              <w:t>自民：無</w:t>
            </w:r>
          </w:p>
          <w:p w14:paraId="14DF24FD" w14:textId="77777777" w:rsidR="001E6BAE" w:rsidRPr="00E03917" w:rsidRDefault="001E6BAE" w:rsidP="00D04546">
            <w:pPr>
              <w:spacing w:line="300" w:lineRule="exact"/>
              <w:ind w:firstLineChars="300" w:firstLine="629"/>
            </w:pPr>
            <w:r>
              <w:rPr>
                <w:rFonts w:hint="eastAsia"/>
              </w:rPr>
              <w:t>民主：有（山田委員）</w:t>
            </w:r>
          </w:p>
          <w:p w14:paraId="4F9AB0A3" w14:textId="77777777" w:rsidR="001E6BAE" w:rsidRPr="00E03917" w:rsidRDefault="001E6BAE" w:rsidP="00D04546">
            <w:pPr>
              <w:spacing w:line="300" w:lineRule="exact"/>
            </w:pPr>
            <w:r>
              <w:rPr>
                <w:rFonts w:hint="eastAsia"/>
              </w:rPr>
              <w:t xml:space="preserve">　　　大阪</w:t>
            </w:r>
            <w:r w:rsidRPr="00E03917">
              <w:rPr>
                <w:rFonts w:hint="eastAsia"/>
              </w:rPr>
              <w:t>：</w:t>
            </w:r>
            <w:r>
              <w:rPr>
                <w:rFonts w:hint="eastAsia"/>
              </w:rPr>
              <w:t>有（笹川委員）</w:t>
            </w:r>
          </w:p>
          <w:p w14:paraId="7C7735ED" w14:textId="77777777" w:rsidR="001E6BAE" w:rsidRPr="00032D48" w:rsidRDefault="001E6BAE" w:rsidP="00D04546">
            <w:pPr>
              <w:spacing w:line="300" w:lineRule="exact"/>
            </w:pPr>
          </w:p>
          <w:p w14:paraId="045CC7B4" w14:textId="77777777" w:rsidR="001E6BAE" w:rsidRPr="00E03917" w:rsidRDefault="001E6BAE" w:rsidP="00D04546">
            <w:pPr>
              <w:pStyle w:val="aa"/>
              <w:numPr>
                <w:ilvl w:val="0"/>
                <w:numId w:val="2"/>
              </w:numPr>
              <w:spacing w:line="300" w:lineRule="exact"/>
              <w:ind w:leftChars="0"/>
            </w:pPr>
            <w:r w:rsidRPr="00E03917">
              <w:rPr>
                <w:rFonts w:hint="eastAsia"/>
              </w:rPr>
              <w:t>付託案件の採決について</w:t>
            </w:r>
          </w:p>
          <w:p w14:paraId="7665E894" w14:textId="77777777" w:rsidR="001E6BAE" w:rsidRPr="00E03917" w:rsidRDefault="001E6BAE" w:rsidP="00D04546">
            <w:pPr>
              <w:spacing w:line="300" w:lineRule="exact"/>
              <w:rPr>
                <w:sz w:val="18"/>
              </w:rPr>
            </w:pPr>
            <w:r w:rsidRPr="00E03917">
              <w:rPr>
                <w:rFonts w:hint="eastAsia"/>
              </w:rPr>
              <w:t xml:space="preserve">　　　　</w:t>
            </w:r>
            <w:r w:rsidRPr="00E03917">
              <w:rPr>
                <w:rFonts w:hint="eastAsia"/>
                <w:sz w:val="18"/>
              </w:rPr>
              <w:t>〔資料１「令和５年</w:t>
            </w:r>
            <w:r>
              <w:rPr>
                <w:rFonts w:hint="eastAsia"/>
                <w:sz w:val="18"/>
              </w:rPr>
              <w:t>９</w:t>
            </w:r>
            <w:r w:rsidRPr="00E03917">
              <w:rPr>
                <w:rFonts w:hint="eastAsia"/>
                <w:sz w:val="18"/>
              </w:rPr>
              <w:t xml:space="preserve">月定例会 </w:t>
            </w:r>
            <w:r>
              <w:rPr>
                <w:rFonts w:hint="eastAsia"/>
                <w:sz w:val="18"/>
              </w:rPr>
              <w:t>教育</w:t>
            </w:r>
            <w:r w:rsidRPr="00E03917">
              <w:rPr>
                <w:rFonts w:hint="eastAsia"/>
                <w:sz w:val="18"/>
              </w:rPr>
              <w:t>常任委員会 付託案件一覧表」参照〕</w:t>
            </w:r>
          </w:p>
          <w:p w14:paraId="3E986BB4" w14:textId="77777777" w:rsidR="001E6BAE" w:rsidRPr="00E03917" w:rsidRDefault="001E6BAE" w:rsidP="00D04546">
            <w:pPr>
              <w:spacing w:line="300" w:lineRule="exact"/>
            </w:pPr>
            <w:r w:rsidRPr="00E03917">
              <w:rPr>
                <w:rFonts w:hint="eastAsia"/>
              </w:rPr>
              <w:t xml:space="preserve">　　　　</w:t>
            </w:r>
            <w:r w:rsidRPr="00E03917">
              <w:rPr>
                <w:rFonts w:hint="eastAsia"/>
                <w:sz w:val="18"/>
              </w:rPr>
              <w:t>〔資料２「令和５年</w:t>
            </w:r>
            <w:r>
              <w:rPr>
                <w:rFonts w:hint="eastAsia"/>
                <w:sz w:val="18"/>
              </w:rPr>
              <w:t>９</w:t>
            </w:r>
            <w:r w:rsidRPr="00E03917">
              <w:rPr>
                <w:rFonts w:hint="eastAsia"/>
                <w:sz w:val="18"/>
              </w:rPr>
              <w:t xml:space="preserve">月定例会 </w:t>
            </w:r>
            <w:r>
              <w:rPr>
                <w:rFonts w:hint="eastAsia"/>
                <w:sz w:val="18"/>
              </w:rPr>
              <w:t>教育</w:t>
            </w:r>
            <w:r w:rsidRPr="00E03917">
              <w:rPr>
                <w:rFonts w:hint="eastAsia"/>
                <w:sz w:val="18"/>
              </w:rPr>
              <w:t>常任委員会 採決順序及び採決方法」参照〕</w:t>
            </w:r>
          </w:p>
          <w:p w14:paraId="7868AEA1" w14:textId="77777777" w:rsidR="001E6BAE" w:rsidRPr="00E03917" w:rsidRDefault="001E6BAE" w:rsidP="00D04546">
            <w:pPr>
              <w:spacing w:line="300" w:lineRule="exact"/>
              <w:ind w:left="838" w:hangingChars="400" w:hanging="838"/>
            </w:pPr>
            <w:r w:rsidRPr="00E03917">
              <w:rPr>
                <w:rFonts w:hint="eastAsia"/>
              </w:rPr>
              <w:t xml:space="preserve">　　・付託案件に対する賛否を各会派に確認したところ、資料１のとおり。</w:t>
            </w:r>
          </w:p>
          <w:p w14:paraId="63005950" w14:textId="77777777" w:rsidR="001E6BAE" w:rsidRPr="00E03917" w:rsidRDefault="001E6BAE" w:rsidP="00D04546">
            <w:pPr>
              <w:spacing w:line="300" w:lineRule="exact"/>
              <w:ind w:left="838" w:hangingChars="400" w:hanging="838"/>
            </w:pPr>
            <w:r w:rsidRPr="00E03917">
              <w:rPr>
                <w:rFonts w:hint="eastAsia"/>
              </w:rPr>
              <w:t xml:space="preserve">　　・調査事件については、さらに閉会中継続調査とする。</w:t>
            </w:r>
          </w:p>
          <w:p w14:paraId="1F6F3199" w14:textId="77777777" w:rsidR="00937845" w:rsidRDefault="001E6BAE" w:rsidP="00D04546">
            <w:pPr>
              <w:spacing w:line="300" w:lineRule="exact"/>
              <w:ind w:left="838" w:hangingChars="400" w:hanging="838"/>
            </w:pPr>
            <w:r w:rsidRPr="00E03917">
              <w:rPr>
                <w:rFonts w:hint="eastAsia"/>
              </w:rPr>
              <w:t xml:space="preserve">　　・採決は資料２のとおり。</w:t>
            </w:r>
          </w:p>
          <w:p w14:paraId="07CE84C4" w14:textId="77777777" w:rsidR="008A0EF4" w:rsidRDefault="008A0EF4" w:rsidP="001E6BAE">
            <w:pPr>
              <w:ind w:left="838" w:hangingChars="400" w:hanging="838"/>
            </w:pPr>
          </w:p>
          <w:p w14:paraId="6CB3C4B7" w14:textId="77777777" w:rsidR="00C17D5E" w:rsidRDefault="00C17D5E" w:rsidP="00C17D5E">
            <w:pPr>
              <w:spacing w:line="300" w:lineRule="exact"/>
              <w:ind w:leftChars="100" w:left="420" w:hangingChars="100" w:hanging="210"/>
            </w:pPr>
            <w:r>
              <w:rPr>
                <w:rFonts w:hAnsi="ＭＳ 明朝" w:cs="ＭＳ 明朝" w:hint="eastAsia"/>
              </w:rPr>
              <w:t>※橋本(ゆ</w:t>
            </w:r>
            <w:r>
              <w:rPr>
                <w:rFonts w:hAnsi="ＭＳ 明朝" w:cs="ＭＳ 明朝"/>
              </w:rPr>
              <w:t>)</w:t>
            </w:r>
            <w:r>
              <w:rPr>
                <w:rFonts w:hAnsi="ＭＳ 明朝" w:cs="ＭＳ 明朝" w:hint="eastAsia"/>
              </w:rPr>
              <w:t>委員(維新</w:t>
            </w:r>
            <w:r>
              <w:rPr>
                <w:rFonts w:hAnsi="ＭＳ 明朝" w:cs="ＭＳ 明朝"/>
              </w:rPr>
              <w:t>)</w:t>
            </w:r>
            <w:r>
              <w:rPr>
                <w:rFonts w:hAnsi="ＭＳ 明朝" w:cs="ＭＳ 明朝" w:hint="eastAsia"/>
              </w:rPr>
              <w:t>から、</w:t>
            </w:r>
            <w:r>
              <w:rPr>
                <w:rFonts w:hint="eastAsia"/>
              </w:rPr>
              <w:t>山田委員が委員会で知事に対して全体主義者と発言したことについて、発言趣旨を確認。</w:t>
            </w:r>
          </w:p>
          <w:p w14:paraId="478E9179" w14:textId="77777777" w:rsidR="00C17D5E" w:rsidRPr="00D51878" w:rsidRDefault="00C17D5E" w:rsidP="00C17D5E">
            <w:pPr>
              <w:spacing w:line="300" w:lineRule="exact"/>
              <w:ind w:firstLineChars="100" w:firstLine="210"/>
            </w:pPr>
          </w:p>
          <w:p w14:paraId="436FA580" w14:textId="77777777" w:rsidR="00C17D5E" w:rsidRDefault="00C17D5E" w:rsidP="00C17D5E">
            <w:pPr>
              <w:spacing w:line="340" w:lineRule="exact"/>
              <w:ind w:firstLineChars="100" w:firstLine="210"/>
            </w:pPr>
            <w:r>
              <w:rPr>
                <w:rFonts w:hAnsi="ＭＳ 明朝" w:cs="ＭＳ 明朝" w:hint="eastAsia"/>
              </w:rPr>
              <w:t>※事務局から、決算審査に向けた事務連絡</w:t>
            </w:r>
          </w:p>
          <w:p w14:paraId="4B32BAFE" w14:textId="77777777" w:rsidR="008A0EF4" w:rsidRPr="00C17D5E" w:rsidRDefault="008A0EF4" w:rsidP="00C17D5E">
            <w:pPr>
              <w:spacing w:line="340" w:lineRule="exact"/>
              <w:ind w:firstLineChars="100" w:firstLine="210"/>
            </w:pPr>
          </w:p>
        </w:tc>
      </w:tr>
    </w:tbl>
    <w:p w14:paraId="4DF9A726" w14:textId="77777777" w:rsidR="005729DD" w:rsidRPr="00E86FE8" w:rsidRDefault="005729DD" w:rsidP="00DC34B3">
      <w:pPr>
        <w:spacing w:line="100" w:lineRule="exact"/>
      </w:pPr>
    </w:p>
    <w:p w14:paraId="7D8E390A" w14:textId="77777777" w:rsidR="00336382" w:rsidRPr="005729DD" w:rsidRDefault="00336382" w:rsidP="00602DB4">
      <w:pPr>
        <w:widowControl/>
        <w:spacing w:line="20" w:lineRule="exact"/>
        <w:jc w:val="left"/>
      </w:pPr>
    </w:p>
    <w:sectPr w:rsidR="00336382" w:rsidRPr="005729DD" w:rsidSect="00B74463">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B52C" w14:textId="77777777" w:rsidR="008638AC" w:rsidRDefault="008638AC" w:rsidP="008707F9">
      <w:r>
        <w:separator/>
      </w:r>
    </w:p>
  </w:endnote>
  <w:endnote w:type="continuationSeparator" w:id="0">
    <w:p w14:paraId="3BB9B74B" w14:textId="77777777"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72704" w14:textId="77777777" w:rsidR="00257B64" w:rsidRDefault="00257B64">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BED1B" w14:textId="77777777" w:rsidR="00257B64" w:rsidRDefault="00257B64">
    <w:pPr>
      <w:pStyle w:val="a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56D140" w14:textId="77777777" w:rsidR="00257B64" w:rsidRDefault="00257B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F2579" w14:textId="77777777" w:rsidR="008638AC" w:rsidRDefault="008638AC" w:rsidP="008707F9">
      <w:r>
        <w:separator/>
      </w:r>
    </w:p>
  </w:footnote>
  <w:footnote w:type="continuationSeparator" w:id="0">
    <w:p w14:paraId="1433FB0E" w14:textId="77777777"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0E44E" w14:textId="77777777" w:rsidR="00257B64" w:rsidRDefault="00257B64">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06B4D" w14:textId="77777777" w:rsidR="00131298" w:rsidRPr="00131298" w:rsidRDefault="00131298" w:rsidP="00131298">
    <w:pPr>
      <w:pStyle w:val="a6"/>
      <w:jc w:val="right"/>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D5527" w14:textId="77777777" w:rsidR="00257B64" w:rsidRDefault="00257B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5614B"/>
    <w:multiLevelType w:val="hybridMultilevel"/>
    <w:tmpl w:val="70ACDF72"/>
    <w:lvl w:ilvl="0" w:tplc="F934DADA">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6570B"/>
    <w:rsid w:val="000E03F0"/>
    <w:rsid w:val="00122A1B"/>
    <w:rsid w:val="0013020F"/>
    <w:rsid w:val="00131298"/>
    <w:rsid w:val="0013387B"/>
    <w:rsid w:val="0015492F"/>
    <w:rsid w:val="001568BE"/>
    <w:rsid w:val="00180D5C"/>
    <w:rsid w:val="00194354"/>
    <w:rsid w:val="001B28F9"/>
    <w:rsid w:val="001B391F"/>
    <w:rsid w:val="001E6BAE"/>
    <w:rsid w:val="0020587A"/>
    <w:rsid w:val="00241603"/>
    <w:rsid w:val="00257B64"/>
    <w:rsid w:val="00261DE7"/>
    <w:rsid w:val="00270934"/>
    <w:rsid w:val="002731B6"/>
    <w:rsid w:val="00277340"/>
    <w:rsid w:val="002D1CB2"/>
    <w:rsid w:val="00314CDB"/>
    <w:rsid w:val="00333207"/>
    <w:rsid w:val="00336382"/>
    <w:rsid w:val="00350736"/>
    <w:rsid w:val="00355B8A"/>
    <w:rsid w:val="003717B9"/>
    <w:rsid w:val="003B1D44"/>
    <w:rsid w:val="003D70D9"/>
    <w:rsid w:val="003E37E2"/>
    <w:rsid w:val="003E59AA"/>
    <w:rsid w:val="003E6FAC"/>
    <w:rsid w:val="003F622D"/>
    <w:rsid w:val="004907F5"/>
    <w:rsid w:val="004A010A"/>
    <w:rsid w:val="004E01CD"/>
    <w:rsid w:val="004F5276"/>
    <w:rsid w:val="00506361"/>
    <w:rsid w:val="00554A6B"/>
    <w:rsid w:val="005729DD"/>
    <w:rsid w:val="005817CF"/>
    <w:rsid w:val="005B7946"/>
    <w:rsid w:val="005C1510"/>
    <w:rsid w:val="005F742B"/>
    <w:rsid w:val="00602DB4"/>
    <w:rsid w:val="006511FB"/>
    <w:rsid w:val="006B37FD"/>
    <w:rsid w:val="006B78FF"/>
    <w:rsid w:val="007014C5"/>
    <w:rsid w:val="00744037"/>
    <w:rsid w:val="00751FC6"/>
    <w:rsid w:val="007543CF"/>
    <w:rsid w:val="007722CD"/>
    <w:rsid w:val="00785C21"/>
    <w:rsid w:val="007D075F"/>
    <w:rsid w:val="007D0B74"/>
    <w:rsid w:val="007E3E02"/>
    <w:rsid w:val="00813501"/>
    <w:rsid w:val="00847A6E"/>
    <w:rsid w:val="008638AC"/>
    <w:rsid w:val="008707F9"/>
    <w:rsid w:val="008A0EF4"/>
    <w:rsid w:val="008B31C6"/>
    <w:rsid w:val="00937845"/>
    <w:rsid w:val="00982DC7"/>
    <w:rsid w:val="009C484D"/>
    <w:rsid w:val="009C5834"/>
    <w:rsid w:val="00A0680E"/>
    <w:rsid w:val="00A3627A"/>
    <w:rsid w:val="00A4398D"/>
    <w:rsid w:val="00A60915"/>
    <w:rsid w:val="00AD74F3"/>
    <w:rsid w:val="00B61854"/>
    <w:rsid w:val="00B63851"/>
    <w:rsid w:val="00B645D0"/>
    <w:rsid w:val="00B74463"/>
    <w:rsid w:val="00B7751C"/>
    <w:rsid w:val="00B8016B"/>
    <w:rsid w:val="00BE24B8"/>
    <w:rsid w:val="00C00577"/>
    <w:rsid w:val="00C17D5E"/>
    <w:rsid w:val="00C26718"/>
    <w:rsid w:val="00C31AE4"/>
    <w:rsid w:val="00C65D70"/>
    <w:rsid w:val="00C738BD"/>
    <w:rsid w:val="00C74152"/>
    <w:rsid w:val="00CE70EC"/>
    <w:rsid w:val="00D04546"/>
    <w:rsid w:val="00D308B9"/>
    <w:rsid w:val="00D36980"/>
    <w:rsid w:val="00D37B8C"/>
    <w:rsid w:val="00D8108B"/>
    <w:rsid w:val="00DA7581"/>
    <w:rsid w:val="00DB2215"/>
    <w:rsid w:val="00DC34B3"/>
    <w:rsid w:val="00DD2393"/>
    <w:rsid w:val="00DD4896"/>
    <w:rsid w:val="00E03917"/>
    <w:rsid w:val="00E07D64"/>
    <w:rsid w:val="00E10F79"/>
    <w:rsid w:val="00E12D38"/>
    <w:rsid w:val="00E26271"/>
    <w:rsid w:val="00E86FE8"/>
    <w:rsid w:val="00E952B8"/>
    <w:rsid w:val="00EB07FF"/>
    <w:rsid w:val="00EF662D"/>
    <w:rsid w:val="00F51A4C"/>
    <w:rsid w:val="00F62194"/>
    <w:rsid w:val="00FE2635"/>
    <w:rsid w:val="00FE7F37"/>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4C1C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79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2023-10-18T07:28:00Z</dcterms:created>
  <dcterms:modified xsi:type="dcterms:W3CDTF">2023-10-24T08:54:00Z</dcterms:modified>
</cp:coreProperties>
</file>