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17E5" w14:textId="77777777" w:rsidR="0037545D" w:rsidRDefault="002951F1" w:rsidP="0037545D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51806" wp14:editId="00866495">
                <wp:simplePos x="0" y="0"/>
                <wp:positionH relativeFrom="column">
                  <wp:posOffset>4472940</wp:posOffset>
                </wp:positionH>
                <wp:positionV relativeFrom="paragraph">
                  <wp:posOffset>-279400</wp:posOffset>
                </wp:positionV>
                <wp:extent cx="150495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51808" w14:textId="290F9CAC" w:rsidR="002951F1" w:rsidRPr="002951F1" w:rsidRDefault="00D75A20" w:rsidP="002951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回答</w:t>
                            </w:r>
                            <w:r w:rsidR="001C610A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2.2pt;margin-top:-22pt;width:11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" fillcolor="white [3201]" strokeweight=".5pt">
                <v:textbox>
                  <w:txbxContent>
                    <w:p w14:paraId="33551808" w14:textId="290F9CAC" w:rsidR="002951F1" w:rsidRPr="002951F1" w:rsidRDefault="00D75A20" w:rsidP="002951F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回答</w:t>
                      </w:r>
                      <w:r w:rsidR="001C610A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35517E6" w14:textId="77777777" w:rsidR="0037545D" w:rsidRPr="0037545D" w:rsidRDefault="0037545D" w:rsidP="0037545D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7545D">
        <w:rPr>
          <w:rFonts w:asciiTheme="majorEastAsia" w:eastAsiaTheme="majorEastAsia" w:hAnsiTheme="majorEastAsia"/>
          <w:sz w:val="28"/>
          <w:szCs w:val="28"/>
        </w:rPr>
        <w:t>日本万国博覧会記念公園修繕費（H26、27</w:t>
      </w:r>
      <w:r>
        <w:rPr>
          <w:rFonts w:asciiTheme="majorEastAsia" w:eastAsiaTheme="majorEastAsia" w:hAnsiTheme="majorEastAsia" w:hint="eastAsia"/>
          <w:sz w:val="28"/>
          <w:szCs w:val="28"/>
        </w:rPr>
        <w:t>、H28</w:t>
      </w:r>
      <w:r w:rsidRPr="0037545D">
        <w:rPr>
          <w:rFonts w:asciiTheme="majorEastAsia" w:eastAsiaTheme="majorEastAsia" w:hAnsiTheme="majorEastAsia"/>
          <w:sz w:val="28"/>
          <w:szCs w:val="28"/>
        </w:rPr>
        <w:t>）</w:t>
      </w:r>
    </w:p>
    <w:p w14:paraId="335517E7" w14:textId="77777777" w:rsidR="0037545D" w:rsidRDefault="0037545D" w:rsidP="0037545D">
      <w:pPr>
        <w:pStyle w:val="Default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p w14:paraId="335517E8" w14:textId="77777777" w:rsidR="0037545D" w:rsidRPr="0037545D" w:rsidRDefault="0037545D" w:rsidP="0037545D">
      <w:pPr>
        <w:pStyle w:val="Default"/>
        <w:ind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○平成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26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年度</w:t>
      </w:r>
      <w:r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　　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修繕費</w:t>
      </w:r>
    </w:p>
    <w:p w14:paraId="335517E9" w14:textId="77777777" w:rsidR="0037545D" w:rsidRPr="0037545D" w:rsidRDefault="0037545D" w:rsidP="0037545D">
      <w:pPr>
        <w:pStyle w:val="Default"/>
        <w:ind w:leftChars="337" w:left="708" w:firstLineChars="700" w:firstLine="147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65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件</w:t>
      </w:r>
      <w:r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　　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合計</w:t>
      </w:r>
      <w:r w:rsidR="00E74944">
        <w:rPr>
          <w:rFonts w:ascii="HG丸ｺﾞｼｯｸM-PRO" w:eastAsia="HG丸ｺﾞｼｯｸM-PRO" w:hAnsi="HG丸ｺﾞｼｯｸM-PRO" w:cs="Century" w:hint="eastAsia"/>
          <w:sz w:val="21"/>
          <w:szCs w:val="21"/>
        </w:rPr>
        <w:t>24,984千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円</w:t>
      </w:r>
    </w:p>
    <w:p w14:paraId="335517EA" w14:textId="77777777" w:rsidR="0037545D" w:rsidRPr="0037545D" w:rsidRDefault="0037545D" w:rsidP="0037545D">
      <w:pPr>
        <w:pStyle w:val="Default"/>
        <w:ind w:leftChars="337" w:left="708" w:firstLineChars="300" w:firstLine="63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主な修繕実績</w:t>
      </w:r>
    </w:p>
    <w:p w14:paraId="335517EB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・消防設備等不良箇所修繕</w:t>
      </w:r>
    </w:p>
    <w:p w14:paraId="335517EC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・日本庭園散水管修繕</w:t>
      </w:r>
    </w:p>
    <w:p w14:paraId="335517ED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3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工区作業場修繕</w:t>
      </w:r>
    </w:p>
    <w:p w14:paraId="335517EE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4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工区井水ろ過設備修繕</w:t>
      </w:r>
    </w:p>
    <w:p w14:paraId="335517EF" w14:textId="77777777" w:rsid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・フットサルハウス給湯設備修繕等</w:t>
      </w:r>
    </w:p>
    <w:p w14:paraId="335517F0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p w14:paraId="335517F1" w14:textId="77777777" w:rsidR="0037545D" w:rsidRPr="0037545D" w:rsidRDefault="0037545D" w:rsidP="0037545D">
      <w:pPr>
        <w:pStyle w:val="Default"/>
        <w:ind w:leftChars="337" w:left="708" w:firstLineChars="100" w:firstLine="21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○平成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27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年度</w:t>
      </w:r>
      <w:r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　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修繕費</w:t>
      </w:r>
    </w:p>
    <w:p w14:paraId="335517F2" w14:textId="77777777" w:rsidR="00E74944" w:rsidRPr="0037545D" w:rsidRDefault="0037545D" w:rsidP="00E74944">
      <w:pPr>
        <w:pStyle w:val="Default"/>
        <w:ind w:leftChars="337" w:left="708" w:firstLineChars="700" w:firstLine="147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84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件</w:t>
      </w:r>
      <w:r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　　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合計</w:t>
      </w:r>
      <w:r w:rsidR="00E74944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45,600千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円</w:t>
      </w:r>
    </w:p>
    <w:p w14:paraId="335517F3" w14:textId="77777777" w:rsidR="0037545D" w:rsidRPr="0037545D" w:rsidRDefault="0037545D" w:rsidP="0037545D">
      <w:pPr>
        <w:pStyle w:val="Default"/>
        <w:ind w:leftChars="337" w:left="708" w:firstLineChars="300" w:firstLine="63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主な修繕実績</w:t>
      </w:r>
    </w:p>
    <w:p w14:paraId="335517F4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2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工区井戸設備修繕</w:t>
      </w:r>
    </w:p>
    <w:p w14:paraId="335517F5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・日本庭園</w:t>
      </w:r>
      <w:r w:rsidRPr="0037545D">
        <w:rPr>
          <w:rFonts w:ascii="HG丸ｺﾞｼｯｸM-PRO" w:eastAsia="HG丸ｺﾞｼｯｸM-PRO" w:hAnsi="HG丸ｺﾞｼｯｸM-PRO" w:cs="Century"/>
          <w:sz w:val="21"/>
          <w:szCs w:val="21"/>
        </w:rPr>
        <w:t>B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ポンプ室ろ過設備復旧修繕</w:t>
      </w:r>
    </w:p>
    <w:p w14:paraId="335517F6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・森の足湯建屋修繕</w:t>
      </w:r>
    </w:p>
    <w:p w14:paraId="335517F7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・総合案内所修繕</w:t>
      </w:r>
    </w:p>
    <w:p w14:paraId="335517F8" w14:textId="77777777" w:rsidR="00587F01" w:rsidRPr="0037545D" w:rsidRDefault="0037545D" w:rsidP="0037545D">
      <w:pPr>
        <w:ind w:leftChars="337" w:left="708" w:firstLineChars="400" w:firstLine="840"/>
        <w:rPr>
          <w:rFonts w:ascii="HG丸ｺﾞｼｯｸM-PRO" w:eastAsia="HG丸ｺﾞｼｯｸM-PRO" w:hAnsi="HG丸ｺﾞｼｯｸM-PRO" w:cs="ＭＳ 明朝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Cs w:val="21"/>
        </w:rPr>
        <w:t>・もみじ川付近埋設循環配管漏水その他修繕等</w:t>
      </w:r>
    </w:p>
    <w:p w14:paraId="335517F9" w14:textId="77777777" w:rsidR="0037545D" w:rsidRDefault="0037545D" w:rsidP="0037545D">
      <w:pPr>
        <w:rPr>
          <w:rFonts w:ascii="HG丸ｺﾞｼｯｸM-PRO" w:eastAsia="HG丸ｺﾞｼｯｸM-PRO" w:hAnsi="HG丸ｺﾞｼｯｸM-PRO"/>
        </w:rPr>
      </w:pPr>
    </w:p>
    <w:p w14:paraId="335517FA" w14:textId="77777777" w:rsidR="0037545D" w:rsidRDefault="0037545D" w:rsidP="003754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○平成28年度　修繕費</w:t>
      </w:r>
    </w:p>
    <w:p w14:paraId="335517FB" w14:textId="77777777" w:rsidR="0037545D" w:rsidRPr="0037545D" w:rsidRDefault="0037545D" w:rsidP="0037545D">
      <w:pPr>
        <w:pStyle w:val="Default"/>
        <w:ind w:leftChars="337" w:left="708" w:firstLineChars="700" w:firstLine="1470"/>
        <w:rPr>
          <w:rFonts w:ascii="HG丸ｺﾞｼｯｸM-PRO" w:eastAsia="HG丸ｺﾞｼｯｸM-PRO" w:hAnsi="HG丸ｺﾞｼｯｸM-PRO" w:cs="ＭＳ 明朝"/>
          <w:sz w:val="21"/>
          <w:szCs w:val="21"/>
        </w:rPr>
      </w:pPr>
      <w:r>
        <w:rPr>
          <w:rFonts w:ascii="HG丸ｺﾞｼｯｸM-PRO" w:eastAsia="HG丸ｺﾞｼｯｸM-PRO" w:hAnsi="HG丸ｺﾞｼｯｸM-PRO" w:cs="Century" w:hint="eastAsia"/>
          <w:sz w:val="21"/>
          <w:szCs w:val="21"/>
        </w:rPr>
        <w:t>90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件</w:t>
      </w:r>
      <w:r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　　</w:t>
      </w:r>
      <w:r w:rsidR="00E74944">
        <w:rPr>
          <w:rFonts w:ascii="HG丸ｺﾞｼｯｸM-PRO" w:eastAsia="HG丸ｺﾞｼｯｸM-PRO" w:hAnsi="HG丸ｺﾞｼｯｸM-PRO" w:cs="ＭＳ 明朝"/>
          <w:sz w:val="21"/>
          <w:szCs w:val="21"/>
        </w:rPr>
        <w:t>合計</w:t>
      </w:r>
      <w:r w:rsidR="00E74944">
        <w:rPr>
          <w:rFonts w:ascii="HG丸ｺﾞｼｯｸM-PRO" w:eastAsia="HG丸ｺﾞｼｯｸM-PRO" w:hAnsi="HG丸ｺﾞｼｯｸM-PRO" w:cs="Century" w:hint="eastAsia"/>
          <w:sz w:val="21"/>
          <w:szCs w:val="21"/>
        </w:rPr>
        <w:t>43,773千</w:t>
      </w: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円</w:t>
      </w:r>
    </w:p>
    <w:p w14:paraId="335517FC" w14:textId="77777777" w:rsidR="0037545D" w:rsidRPr="0037545D" w:rsidRDefault="0037545D" w:rsidP="0037545D">
      <w:pPr>
        <w:pStyle w:val="Default"/>
        <w:ind w:leftChars="337" w:left="708" w:firstLineChars="300" w:firstLine="63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主な修繕実績</w:t>
      </w:r>
    </w:p>
    <w:p w14:paraId="335517FD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="00E74944" w:rsidRPr="00E74944">
        <w:rPr>
          <w:rFonts w:ascii="HG丸ｺﾞｼｯｸM-PRO" w:eastAsia="HG丸ｺﾞｼｯｸM-PRO" w:hAnsi="HG丸ｺﾞｼｯｸM-PRO" w:cs="Century" w:hint="eastAsia"/>
          <w:sz w:val="21"/>
          <w:szCs w:val="21"/>
        </w:rPr>
        <w:t>わくわく池の冒険ひろばどぼんスライダー</w:t>
      </w:r>
      <w:r w:rsidR="00E74944">
        <w:rPr>
          <w:rFonts w:ascii="HG丸ｺﾞｼｯｸM-PRO" w:eastAsia="HG丸ｺﾞｼｯｸM-PRO" w:hAnsi="HG丸ｺﾞｼｯｸM-PRO" w:cs="Century" w:hint="eastAsia"/>
          <w:sz w:val="21"/>
          <w:szCs w:val="21"/>
        </w:rPr>
        <w:t>等修繕</w:t>
      </w:r>
    </w:p>
    <w:p w14:paraId="335517FE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="00E74944" w:rsidRPr="00E74944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パークカフェ空調設備修繕</w:t>
      </w:r>
    </w:p>
    <w:p w14:paraId="335517FF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="00E74944" w:rsidRPr="00E74944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野球場西側外舗装</w:t>
      </w:r>
      <w:r w:rsidR="00E74944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修繕</w:t>
      </w:r>
    </w:p>
    <w:p w14:paraId="33551800" w14:textId="77777777" w:rsidR="0037545D" w:rsidRPr="0037545D" w:rsidRDefault="0037545D" w:rsidP="0037545D">
      <w:pPr>
        <w:pStyle w:val="Default"/>
        <w:ind w:leftChars="337" w:left="708" w:firstLineChars="400" w:firstLine="84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 w:val="21"/>
          <w:szCs w:val="21"/>
        </w:rPr>
        <w:t>・</w:t>
      </w:r>
      <w:r w:rsidR="00E74944" w:rsidRPr="00E74944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南駐車場等舗装修繕</w:t>
      </w:r>
    </w:p>
    <w:p w14:paraId="33551801" w14:textId="77777777" w:rsidR="0037545D" w:rsidRDefault="0037545D" w:rsidP="0037545D">
      <w:pPr>
        <w:ind w:leftChars="337" w:left="708" w:firstLineChars="400" w:firstLine="840"/>
        <w:rPr>
          <w:rFonts w:ascii="HG丸ｺﾞｼｯｸM-PRO" w:eastAsia="HG丸ｺﾞｼｯｸM-PRO" w:hAnsi="HG丸ｺﾞｼｯｸM-PRO" w:cs="ＭＳ 明朝"/>
          <w:szCs w:val="21"/>
        </w:rPr>
      </w:pPr>
      <w:r w:rsidRPr="0037545D">
        <w:rPr>
          <w:rFonts w:ascii="HG丸ｺﾞｼｯｸM-PRO" w:eastAsia="HG丸ｺﾞｼｯｸM-PRO" w:hAnsi="HG丸ｺﾞｼｯｸM-PRO" w:cs="ＭＳ 明朝"/>
          <w:szCs w:val="21"/>
        </w:rPr>
        <w:t>・</w:t>
      </w:r>
      <w:r w:rsidR="00E74944" w:rsidRPr="00E74944">
        <w:rPr>
          <w:rFonts w:ascii="HG丸ｺﾞｼｯｸM-PRO" w:eastAsia="HG丸ｺﾞｼｯｸM-PRO" w:hAnsi="HG丸ｺﾞｼｯｸM-PRO" w:cs="ＭＳ 明朝" w:hint="eastAsia"/>
          <w:szCs w:val="21"/>
        </w:rPr>
        <w:t>中央口売店排水設備外修繕</w:t>
      </w:r>
    </w:p>
    <w:p w14:paraId="33551802" w14:textId="77777777" w:rsidR="00E74944" w:rsidRDefault="00E74944" w:rsidP="0037545D">
      <w:pPr>
        <w:ind w:leftChars="337" w:left="708" w:firstLineChars="400" w:firstLine="840"/>
        <w:rPr>
          <w:rFonts w:ascii="HG丸ｺﾞｼｯｸM-PRO" w:eastAsia="HG丸ｺﾞｼｯｸM-PRO" w:hAnsi="HG丸ｺﾞｼｯｸM-PRO" w:cs="ＭＳ 明朝"/>
          <w:szCs w:val="21"/>
        </w:rPr>
      </w:pPr>
    </w:p>
    <w:p w14:paraId="33551803" w14:textId="77777777" w:rsidR="00E74944" w:rsidRPr="0037545D" w:rsidRDefault="00E74944" w:rsidP="0037545D">
      <w:pPr>
        <w:ind w:leftChars="337" w:left="708" w:firstLineChars="400" w:firstLine="84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※上記修繕費の件数、合計については指定管理者対象外施設も含</w:t>
      </w:r>
      <w:r w:rsidR="002951F1">
        <w:rPr>
          <w:rFonts w:ascii="HG丸ｺﾞｼｯｸM-PRO" w:eastAsia="HG丸ｺﾞｼｯｸM-PRO" w:hAnsi="HG丸ｺﾞｼｯｸM-PRO" w:cs="ＭＳ 明朝" w:hint="eastAsia"/>
          <w:szCs w:val="21"/>
        </w:rPr>
        <w:t>みます</w:t>
      </w:r>
    </w:p>
    <w:p w14:paraId="33551804" w14:textId="77777777" w:rsidR="0037545D" w:rsidRPr="0037545D" w:rsidRDefault="0037545D" w:rsidP="0037545D">
      <w:pPr>
        <w:rPr>
          <w:rFonts w:ascii="HG丸ｺﾞｼｯｸM-PRO" w:eastAsia="HG丸ｺﾞｼｯｸM-PRO" w:hAnsi="HG丸ｺﾞｼｯｸM-PRO"/>
        </w:rPr>
      </w:pPr>
    </w:p>
    <w:p w14:paraId="33551805" w14:textId="77777777" w:rsidR="0037545D" w:rsidRPr="0037545D" w:rsidRDefault="0037545D" w:rsidP="003754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sectPr w:rsidR="0037545D" w:rsidRPr="00375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MaruGothicMPRO">
    <w:altName w:val="HG丸ｺﾞｼｯｸM-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5D"/>
    <w:rsid w:val="001C610A"/>
    <w:rsid w:val="002951F1"/>
    <w:rsid w:val="0037545D"/>
    <w:rsid w:val="00587F01"/>
    <w:rsid w:val="00D75A20"/>
    <w:rsid w:val="00E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51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45D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45D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28AE3-6D90-4D2A-975E-574A86CE090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C4961C-20C9-4123-A0DC-B802A605E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4C8C4-894A-465C-A790-F4CBE399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祐介</dc:creator>
  <cp:lastModifiedBy>大阪府</cp:lastModifiedBy>
  <cp:revision>3</cp:revision>
  <dcterms:created xsi:type="dcterms:W3CDTF">2017-10-04T02:23:00Z</dcterms:created>
  <dcterms:modified xsi:type="dcterms:W3CDTF">2017-10-06T06:36:00Z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