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DE" w:rsidRDefault="000D2638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3175</wp:posOffset>
                </wp:positionV>
                <wp:extent cx="2333625" cy="457200"/>
                <wp:effectExtent l="0" t="0" r="13335" b="139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638" w:rsidRPr="000D2638" w:rsidRDefault="000D2638" w:rsidP="000D263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参考資料４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000" tIns="9000" rIns="9000" bIns="9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2.55pt;margin-top:.25pt;width:183.75pt;height:3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" fillcolor="white [3201]" strokeweight=".5pt">
                <v:textbox style="mso-fit-shape-to-text:t" inset=".25mm,.25mm,.25mm,.25mm">
                  <w:txbxContent>
                    <w:p w:rsidR="000D2638" w:rsidRPr="000D2638" w:rsidRDefault="000D2638" w:rsidP="000D263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参考資料４</w:t>
                      </w:r>
                    </w:p>
                  </w:txbxContent>
                </v:textbox>
              </v:shape>
            </w:pict>
          </mc:Fallback>
        </mc:AlternateContent>
      </w:r>
      <w:r w:rsidR="0066241D" w:rsidRPr="0066241D">
        <w:rPr>
          <w:rFonts w:asciiTheme="majorEastAsia" w:eastAsiaTheme="majorEastAsia" w:hAnsiTheme="majorEastAsia" w:hint="eastAsia"/>
          <w:sz w:val="28"/>
          <w:szCs w:val="28"/>
        </w:rPr>
        <w:t>警備の体制</w:t>
      </w:r>
      <w:r>
        <w:rPr>
          <w:rFonts w:asciiTheme="majorEastAsia" w:eastAsiaTheme="majorEastAsia" w:hAnsiTheme="majorEastAsia" w:hint="eastAsia"/>
          <w:sz w:val="28"/>
          <w:szCs w:val="28"/>
        </w:rPr>
        <w:t>例</w:t>
      </w:r>
    </w:p>
    <w:p w:rsidR="0066241D" w:rsidRPr="0066241D" w:rsidRDefault="0066241D"/>
    <w:p w:rsidR="00463CDE" w:rsidRDefault="00463CDE" w:rsidP="002C1586">
      <w:pPr>
        <w:jc w:val="center"/>
      </w:pPr>
      <w:r w:rsidRPr="00463CDE">
        <w:rPr>
          <w:rFonts w:ascii="Century" w:eastAsia="ＭＳ 明朝" w:hAnsi="Century" w:cs="Times New Roman"/>
          <w:noProof/>
        </w:rPr>
        <w:drawing>
          <wp:inline distT="0" distB="0" distL="0" distR="0" wp14:anchorId="02DDD5D8" wp14:editId="13617FFC">
            <wp:extent cx="4576930" cy="749617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045" cy="7501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CDE" w:rsidRDefault="00463CDE">
      <w:pPr>
        <w:sectPr w:rsidR="00463CDE" w:rsidSect="00463CDE">
          <w:foot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463CDE" w:rsidRDefault="00463CDE">
      <w:r w:rsidRPr="00463CDE">
        <w:rPr>
          <w:rFonts w:hint="eastAsia"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5715</wp:posOffset>
            </wp:positionV>
            <wp:extent cx="8811106" cy="5724525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1106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3CDE" w:rsidRDefault="00463CDE"/>
    <w:p w:rsidR="00463CDE" w:rsidRDefault="00463CDE"/>
    <w:p w:rsidR="00463CDE" w:rsidRDefault="00463CDE"/>
    <w:p w:rsidR="00463CDE" w:rsidRDefault="00463CDE"/>
    <w:p w:rsidR="00463CDE" w:rsidRDefault="00463CDE"/>
    <w:p w:rsidR="00463CDE" w:rsidRDefault="00463CDE"/>
    <w:p w:rsidR="00463CDE" w:rsidRDefault="00463CDE"/>
    <w:p w:rsidR="00463CDE" w:rsidRDefault="00463CDE"/>
    <w:p w:rsidR="00463CDE" w:rsidRDefault="00463CDE"/>
    <w:p w:rsidR="00463CDE" w:rsidRDefault="00463CDE"/>
    <w:p w:rsidR="00463CDE" w:rsidRDefault="00463CDE"/>
    <w:p w:rsidR="00463CDE" w:rsidRDefault="00463CDE"/>
    <w:p w:rsidR="00463CDE" w:rsidRDefault="00463CDE"/>
    <w:p w:rsidR="00463CDE" w:rsidRDefault="00463CDE"/>
    <w:p w:rsidR="00463CDE" w:rsidRDefault="00463CDE"/>
    <w:p w:rsidR="00463CDE" w:rsidRDefault="00463CDE"/>
    <w:p w:rsidR="00463CDE" w:rsidRDefault="00463CDE"/>
    <w:p w:rsidR="00463CDE" w:rsidRDefault="00463CDE"/>
    <w:p w:rsidR="00463CDE" w:rsidRDefault="00463CDE"/>
    <w:p w:rsidR="00463CDE" w:rsidRDefault="00463CDE"/>
    <w:p w:rsidR="00463CDE" w:rsidRDefault="00463CDE"/>
    <w:p w:rsidR="00463CDE" w:rsidRDefault="00463CDE"/>
    <w:p w:rsidR="00463CDE" w:rsidRDefault="00463CDE">
      <w:r w:rsidRPr="00463CDE">
        <w:rPr>
          <w:rFonts w:ascii="Century" w:eastAsia="ＭＳ 明朝" w:hAnsi="Century" w:cs="Times New Roman"/>
          <w:noProof/>
        </w:rPr>
        <w:lastRenderedPageBreak/>
        <w:drawing>
          <wp:inline distT="0" distB="0" distL="0" distR="0" wp14:anchorId="26508473" wp14:editId="79F5FEAC">
            <wp:extent cx="6112328" cy="1257300"/>
            <wp:effectExtent l="0" t="0" r="317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606" cy="125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CDE" w:rsidRDefault="00463CDE"/>
    <w:p w:rsidR="00463CDE" w:rsidRDefault="00463CDE"/>
    <w:p w:rsidR="00463CDE" w:rsidRDefault="00FF6BBA">
      <w:bookmarkStart w:id="0" w:name="_GoBack"/>
      <w:r w:rsidRPr="00FF6BBA">
        <w:rPr>
          <w:noProof/>
        </w:rPr>
        <w:drawing>
          <wp:inline distT="0" distB="0" distL="0" distR="0" wp14:anchorId="3BE39A7D" wp14:editId="25AA75A5">
            <wp:extent cx="8429625" cy="2890335"/>
            <wp:effectExtent l="0" t="0" r="0" b="571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7199" cy="289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63CDE" w:rsidSect="00463CD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CDE" w:rsidRDefault="00463CDE" w:rsidP="00463CDE">
      <w:r>
        <w:separator/>
      </w:r>
    </w:p>
  </w:endnote>
  <w:endnote w:type="continuationSeparator" w:id="0">
    <w:p w:rsidR="00463CDE" w:rsidRDefault="00463CDE" w:rsidP="0046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9470501"/>
      <w:docPartObj>
        <w:docPartGallery w:val="Page Numbers (Bottom of Page)"/>
        <w:docPartUnique/>
      </w:docPartObj>
    </w:sdtPr>
    <w:sdtEndPr/>
    <w:sdtContent>
      <w:p w:rsidR="00463CDE" w:rsidRDefault="00463C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A93" w:rsidRPr="00FE2A93">
          <w:rPr>
            <w:noProof/>
            <w:lang w:val="ja-JP"/>
          </w:rPr>
          <w:t>1</w:t>
        </w:r>
        <w:r>
          <w:fldChar w:fldCharType="end"/>
        </w:r>
      </w:p>
    </w:sdtContent>
  </w:sdt>
  <w:p w:rsidR="00463CDE" w:rsidRDefault="00463C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CDE" w:rsidRDefault="00463CDE" w:rsidP="00463CDE">
      <w:r>
        <w:separator/>
      </w:r>
    </w:p>
  </w:footnote>
  <w:footnote w:type="continuationSeparator" w:id="0">
    <w:p w:rsidR="00463CDE" w:rsidRDefault="00463CDE" w:rsidP="00463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DE"/>
    <w:rsid w:val="000D2638"/>
    <w:rsid w:val="002C1586"/>
    <w:rsid w:val="00463CDE"/>
    <w:rsid w:val="0066241D"/>
    <w:rsid w:val="00732782"/>
    <w:rsid w:val="009869D6"/>
    <w:rsid w:val="00F42CAC"/>
    <w:rsid w:val="00FE2A93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C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3CDE"/>
  </w:style>
  <w:style w:type="paragraph" w:styleId="a5">
    <w:name w:val="footer"/>
    <w:basedOn w:val="a"/>
    <w:link w:val="a6"/>
    <w:uiPriority w:val="99"/>
    <w:unhideWhenUsed/>
    <w:rsid w:val="00463C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3CDE"/>
  </w:style>
  <w:style w:type="paragraph" w:styleId="a7">
    <w:name w:val="Balloon Text"/>
    <w:basedOn w:val="a"/>
    <w:link w:val="a8"/>
    <w:uiPriority w:val="99"/>
    <w:semiHidden/>
    <w:unhideWhenUsed/>
    <w:rsid w:val="00F42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2CA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C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3CDE"/>
  </w:style>
  <w:style w:type="paragraph" w:styleId="a5">
    <w:name w:val="footer"/>
    <w:basedOn w:val="a"/>
    <w:link w:val="a6"/>
    <w:uiPriority w:val="99"/>
    <w:unhideWhenUsed/>
    <w:rsid w:val="00463C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3CDE"/>
  </w:style>
  <w:style w:type="paragraph" w:styleId="a7">
    <w:name w:val="Balloon Text"/>
    <w:basedOn w:val="a"/>
    <w:link w:val="a8"/>
    <w:uiPriority w:val="99"/>
    <w:semiHidden/>
    <w:unhideWhenUsed/>
    <w:rsid w:val="00F42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2C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0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yasuko</dc:creator>
  <cp:keywords/>
  <dc:description/>
  <cp:lastModifiedBy>HOSTNAME</cp:lastModifiedBy>
  <cp:revision>8</cp:revision>
  <dcterms:created xsi:type="dcterms:W3CDTF">2017-03-26T03:57:00Z</dcterms:created>
  <dcterms:modified xsi:type="dcterms:W3CDTF">2017-09-01T05:59:00Z</dcterms:modified>
</cp:coreProperties>
</file>