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3C24" w14:textId="30098C35" w:rsidR="00196946" w:rsidRDefault="00196946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31"/>
        <w:gridCol w:w="3672"/>
        <w:gridCol w:w="3719"/>
      </w:tblGrid>
      <w:tr w:rsidR="0095694C" w:rsidRPr="00005982" w14:paraId="711DB25B" w14:textId="77777777" w:rsidTr="00892EE1">
        <w:tc>
          <w:tcPr>
            <w:tcW w:w="426" w:type="dxa"/>
          </w:tcPr>
          <w:p w14:paraId="6939C737" w14:textId="77777777" w:rsidR="0095694C" w:rsidRPr="00005982" w:rsidRDefault="0095694C" w:rsidP="00892E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689C72DA" w14:textId="77777777" w:rsidR="0095694C" w:rsidRPr="00005982" w:rsidRDefault="0095694C" w:rsidP="00892E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428" w:type="dxa"/>
            <w:gridSpan w:val="2"/>
            <w:vAlign w:val="center"/>
          </w:tcPr>
          <w:p w14:paraId="54EF0849" w14:textId="77777777" w:rsidR="0095694C" w:rsidRPr="00100FCB" w:rsidRDefault="0095694C" w:rsidP="00892EE1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31.和泉市</w:t>
            </w:r>
          </w:p>
        </w:tc>
      </w:tr>
      <w:tr w:rsidR="0095694C" w:rsidRPr="00005982" w14:paraId="6262C3BD" w14:textId="77777777" w:rsidTr="00892EE1">
        <w:tc>
          <w:tcPr>
            <w:tcW w:w="426" w:type="dxa"/>
          </w:tcPr>
          <w:p w14:paraId="1B504519" w14:textId="77777777" w:rsidR="0095694C" w:rsidRPr="00005982" w:rsidRDefault="0095694C" w:rsidP="00892E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71778341" w14:textId="77777777" w:rsidR="0095694C" w:rsidRPr="00005982" w:rsidRDefault="0095694C" w:rsidP="00892E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428" w:type="dxa"/>
            <w:gridSpan w:val="2"/>
            <w:vAlign w:val="center"/>
          </w:tcPr>
          <w:p w14:paraId="10F35724" w14:textId="77777777" w:rsidR="0095694C" w:rsidRPr="00005982" w:rsidRDefault="0095694C" w:rsidP="00892EE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富秋</w:t>
            </w:r>
            <w:r w:rsidRPr="008C2473">
              <w:rPr>
                <w:rFonts w:ascii="UD デジタル 教科書体 N-B" w:eastAsia="UD デジタル 教科書体 N-B" w:hAnsi="ＭＳ Ｐゴシック" w:hint="eastAsia"/>
              </w:rPr>
              <w:t>中学校区地域教育協議会</w:t>
            </w:r>
          </w:p>
        </w:tc>
      </w:tr>
      <w:tr w:rsidR="0095694C" w:rsidRPr="00005982" w14:paraId="499CD655" w14:textId="77777777" w:rsidTr="00892EE1">
        <w:tc>
          <w:tcPr>
            <w:tcW w:w="426" w:type="dxa"/>
          </w:tcPr>
          <w:p w14:paraId="01FC0454" w14:textId="77777777" w:rsidR="0095694C" w:rsidRPr="00005982" w:rsidRDefault="0095694C" w:rsidP="00892E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3C3EB5C0" w14:textId="77777777" w:rsidR="0095694C" w:rsidRPr="00005982" w:rsidRDefault="0095694C" w:rsidP="00892E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428" w:type="dxa"/>
            <w:gridSpan w:val="2"/>
            <w:vAlign w:val="center"/>
          </w:tcPr>
          <w:p w14:paraId="4CCF592C" w14:textId="77777777" w:rsidR="0095694C" w:rsidRPr="00005982" w:rsidRDefault="0095694C" w:rsidP="00892EE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富秋</w:t>
            </w:r>
            <w:r w:rsidRPr="008C2473">
              <w:rPr>
                <w:rFonts w:ascii="UD デジタル 教科書体 N-B" w:eastAsia="UD デジタル 教科書体 N-B" w:hAnsi="ＭＳ Ｐゴシック" w:hint="eastAsia"/>
              </w:rPr>
              <w:t>中学校区</w:t>
            </w:r>
          </w:p>
        </w:tc>
      </w:tr>
      <w:tr w:rsidR="0095694C" w:rsidRPr="00005982" w14:paraId="2DD6D8A2" w14:textId="77777777" w:rsidTr="00892EE1">
        <w:trPr>
          <w:trHeight w:val="12832"/>
        </w:trPr>
        <w:tc>
          <w:tcPr>
            <w:tcW w:w="426" w:type="dxa"/>
          </w:tcPr>
          <w:p w14:paraId="20D7638E" w14:textId="77777777" w:rsidR="0095694C" w:rsidRPr="00005982" w:rsidRDefault="0095694C" w:rsidP="00892E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02130EEA" w14:textId="77777777" w:rsidR="0095694C" w:rsidRPr="00005982" w:rsidRDefault="0095694C" w:rsidP="00892E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302FCFB2" w14:textId="77777777" w:rsidR="0095694C" w:rsidRDefault="0095694C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53FAB58" w14:textId="77777777" w:rsidR="0095694C" w:rsidRPr="00005982" w:rsidRDefault="0095694C" w:rsidP="00892EE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669D2AFB" w14:textId="77777777" w:rsidR="0095694C" w:rsidRPr="00005982" w:rsidRDefault="0095694C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686BB1F" w14:textId="77777777" w:rsidR="0095694C" w:rsidRPr="00005982" w:rsidRDefault="0095694C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9C5693A" w14:textId="77777777" w:rsidR="0095694C" w:rsidRPr="00005982" w:rsidRDefault="0095694C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562D586" w14:textId="77777777" w:rsidR="0095694C" w:rsidRPr="00005982" w:rsidRDefault="0095694C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BA64E65" w14:textId="77777777" w:rsidR="0095694C" w:rsidRPr="00005982" w:rsidRDefault="0095694C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61A54EE" w14:textId="77777777" w:rsidR="0095694C" w:rsidRPr="00005982" w:rsidRDefault="0095694C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7B38F8F0" w14:textId="77777777" w:rsidR="0095694C" w:rsidRDefault="0095694C" w:rsidP="00892EE1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BA6A2D">
              <w:rPr>
                <w:rFonts w:ascii="UD デジタル 教科書体 N-B" w:eastAsia="UD デジタル 教科書体 N-B" w:hAnsi="ＭＳ Ｐゴシック" w:hint="eastAsia"/>
                <w:sz w:val="22"/>
              </w:rPr>
              <w:t>【ITS咲かせ隊】</w:t>
            </w:r>
          </w:p>
          <w:p w14:paraId="53B2FE28" w14:textId="77777777" w:rsidR="0095694C" w:rsidRPr="00BA6A2D" w:rsidRDefault="0095694C" w:rsidP="00892EE1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14CD1ED3" w14:textId="77777777" w:rsidR="0095694C" w:rsidRPr="00BA6A2D" w:rsidRDefault="0095694C" w:rsidP="00892E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A6A2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池上（Ｉ）富秋（Ｔ）幸（Ｓ）の頭文字からなる学校支援地域本部の愛称で親しまれ、10年以上前から環境整備活動や地域見回り活動を行ってきました。</w:t>
            </w:r>
          </w:p>
          <w:p w14:paraId="1C243369" w14:textId="77777777" w:rsidR="0095694C" w:rsidRPr="00BA6A2D" w:rsidRDefault="0095694C" w:rsidP="00892E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A6A2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今年度は地域の方々・PTA役員・生徒・教職員が一緒になって花苗づくりや、成長した苗の植替え、花壇づくりなど環境整備作業に取り組みました。</w:t>
            </w:r>
          </w:p>
          <w:p w14:paraId="33D503CF" w14:textId="77777777" w:rsidR="0095694C" w:rsidRPr="00BA6A2D" w:rsidRDefault="0095694C" w:rsidP="00892E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A6A2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また、各校の行事や取組みなどについて報告会を行ったり、非常変災等に備えた講話や備蓄倉庫の確認をしたりするなど、さまざまな取組みを行っています。</w:t>
            </w:r>
          </w:p>
          <w:p w14:paraId="0DFFECAD" w14:textId="77777777" w:rsidR="0095694C" w:rsidRPr="00BA6A2D" w:rsidRDefault="0095694C" w:rsidP="00892EE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E275F79" w14:textId="77777777" w:rsidR="0095694C" w:rsidRPr="00BA6A2D" w:rsidRDefault="0095694C" w:rsidP="00892EE1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739" w:type="dxa"/>
          </w:tcPr>
          <w:p w14:paraId="04A7A0F7" w14:textId="77777777" w:rsidR="0095694C" w:rsidRPr="00005982" w:rsidRDefault="0095694C" w:rsidP="00892EE1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7954A5F7" w14:textId="77777777" w:rsidR="009C27C0" w:rsidRPr="0095694C" w:rsidRDefault="009C27C0"/>
    <w:sectPr w:rsidR="009C27C0" w:rsidRPr="0095694C" w:rsidSect="009C27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21F2" w14:textId="77777777" w:rsidR="00882215" w:rsidRDefault="00882215" w:rsidP="00882215">
      <w:r>
        <w:separator/>
      </w:r>
    </w:p>
  </w:endnote>
  <w:endnote w:type="continuationSeparator" w:id="0">
    <w:p w14:paraId="2E764951" w14:textId="77777777" w:rsidR="00882215" w:rsidRDefault="00882215" w:rsidP="0088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2D81" w14:textId="77777777" w:rsidR="00882215" w:rsidRDefault="00882215" w:rsidP="00882215">
      <w:r>
        <w:separator/>
      </w:r>
    </w:p>
  </w:footnote>
  <w:footnote w:type="continuationSeparator" w:id="0">
    <w:p w14:paraId="57E307D0" w14:textId="77777777" w:rsidR="00882215" w:rsidRDefault="00882215" w:rsidP="00882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C0"/>
    <w:rsid w:val="00196946"/>
    <w:rsid w:val="00882215"/>
    <w:rsid w:val="0095694C"/>
    <w:rsid w:val="009C27C0"/>
    <w:rsid w:val="00C4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DE55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7C0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7C0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215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882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215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2024-02-01T07:28:00Z</dcterms:created>
  <dcterms:modified xsi:type="dcterms:W3CDTF">2024-03-14T10:18:00Z</dcterms:modified>
</cp:coreProperties>
</file>