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D" w:rsidRPr="009332D4" w:rsidRDefault="004119A1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</w:t>
      </w:r>
      <w:r w:rsidR="00916B91" w:rsidRPr="009332D4">
        <w:rPr>
          <w:rFonts w:asciiTheme="majorEastAsia" w:eastAsiaTheme="majorEastAsia" w:hAnsiTheme="majorEastAsia" w:hint="eastAsia"/>
        </w:rPr>
        <w:t>１号）</w:t>
      </w:r>
    </w:p>
    <w:p w:rsidR="00916B91" w:rsidRPr="009332D4" w:rsidRDefault="00B55882" w:rsidP="00687797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こさえたんロゴマーク使用</w:t>
      </w:r>
      <w:r w:rsidR="00E335DB">
        <w:rPr>
          <w:rFonts w:asciiTheme="majorEastAsia" w:eastAsiaTheme="majorEastAsia" w:hAnsiTheme="majorEastAsia" w:hint="eastAsia"/>
          <w:b/>
        </w:rPr>
        <w:t>承認</w:t>
      </w:r>
      <w:r>
        <w:rPr>
          <w:rFonts w:asciiTheme="majorEastAsia" w:eastAsiaTheme="majorEastAsia" w:hAnsiTheme="majorEastAsia" w:hint="eastAsia"/>
          <w:b/>
        </w:rPr>
        <w:t>（新規・変更</w:t>
      </w:r>
      <w:r w:rsidR="009F2554">
        <w:rPr>
          <w:rFonts w:asciiTheme="majorEastAsia" w:eastAsiaTheme="majorEastAsia" w:hAnsiTheme="majorEastAsia" w:hint="eastAsia"/>
          <w:b/>
        </w:rPr>
        <w:t>・取下</w:t>
      </w:r>
      <w:r w:rsidR="00916B91" w:rsidRPr="009332D4">
        <w:rPr>
          <w:rFonts w:asciiTheme="majorEastAsia" w:eastAsiaTheme="majorEastAsia" w:hAnsiTheme="majorEastAsia" w:hint="eastAsia"/>
          <w:b/>
        </w:rPr>
        <w:t>）申請書</w:t>
      </w:r>
    </w:p>
    <w:p w:rsidR="00AC4933" w:rsidRPr="009F2554" w:rsidRDefault="00AC4933">
      <w:pPr>
        <w:rPr>
          <w:rFonts w:asciiTheme="majorEastAsia" w:eastAsiaTheme="majorEastAsia" w:hAnsiTheme="majorEastAsia"/>
        </w:rPr>
      </w:pPr>
    </w:p>
    <w:p w:rsidR="00916B91" w:rsidRPr="009332D4" w:rsidRDefault="00916B91" w:rsidP="00E95055">
      <w:pPr>
        <w:jc w:val="right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　年　　月　　日</w:t>
      </w:r>
    </w:p>
    <w:p w:rsidR="00916B91" w:rsidRPr="009332D4" w:rsidRDefault="00916B91">
      <w:pPr>
        <w:rPr>
          <w:rFonts w:asciiTheme="majorEastAsia" w:eastAsiaTheme="majorEastAsia" w:hAnsiTheme="majorEastAsia"/>
        </w:rPr>
      </w:pPr>
    </w:p>
    <w:p w:rsidR="00916B91" w:rsidRPr="009332D4" w:rsidRDefault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大阪府知事　様</w:t>
      </w:r>
    </w:p>
    <w:p w:rsidR="002B7FA1" w:rsidRPr="002B7FA1" w:rsidRDefault="002B7F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【法人名】</w:t>
      </w:r>
    </w:p>
    <w:p w:rsidR="00916B91" w:rsidRPr="009332D4" w:rsidRDefault="00E95055" w:rsidP="00E95055">
      <w:pPr>
        <w:ind w:right="840" w:firstLineChars="2300" w:firstLine="4830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【事業所</w:t>
      </w:r>
      <w:r w:rsidR="00E74A50">
        <w:rPr>
          <w:rFonts w:asciiTheme="majorEastAsia" w:eastAsiaTheme="majorEastAsia" w:hAnsiTheme="majorEastAsia" w:hint="eastAsia"/>
        </w:rPr>
        <w:t>名</w:t>
      </w:r>
      <w:r w:rsidRPr="009332D4">
        <w:rPr>
          <w:rFonts w:asciiTheme="majorEastAsia" w:eastAsiaTheme="majorEastAsia" w:hAnsiTheme="majorEastAsia" w:hint="eastAsia"/>
        </w:rPr>
        <w:t>】</w:t>
      </w:r>
    </w:p>
    <w:p w:rsidR="00E95055" w:rsidRPr="009332D4" w:rsidRDefault="00E95055" w:rsidP="00E95055">
      <w:pPr>
        <w:ind w:right="840" w:firstLineChars="2300" w:firstLine="4830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【</w:t>
      </w:r>
      <w:r w:rsidR="002B7FA1">
        <w:rPr>
          <w:rFonts w:asciiTheme="majorEastAsia" w:eastAsiaTheme="majorEastAsia" w:hAnsiTheme="majorEastAsia" w:hint="eastAsia"/>
        </w:rPr>
        <w:t>法人</w:t>
      </w:r>
      <w:r w:rsidRPr="009332D4">
        <w:rPr>
          <w:rFonts w:asciiTheme="majorEastAsia" w:eastAsiaTheme="majorEastAsia" w:hAnsiTheme="majorEastAsia" w:hint="eastAsia"/>
        </w:rPr>
        <w:t>代表者名】</w:t>
      </w:r>
    </w:p>
    <w:p w:rsidR="00EF2763" w:rsidRDefault="00EF2763">
      <w:pPr>
        <w:rPr>
          <w:rFonts w:asciiTheme="majorEastAsia" w:eastAsiaTheme="majorEastAsia" w:hAnsiTheme="majorEastAsia"/>
          <w:strike/>
        </w:rPr>
      </w:pPr>
    </w:p>
    <w:p w:rsidR="00EF2763" w:rsidRPr="009332D4" w:rsidRDefault="00EF2763">
      <w:pPr>
        <w:rPr>
          <w:rFonts w:asciiTheme="majorEastAsia" w:eastAsiaTheme="majorEastAsia" w:hAnsiTheme="majorEastAsia"/>
        </w:rPr>
      </w:pPr>
    </w:p>
    <w:p w:rsidR="00916B91" w:rsidRDefault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こさえたんロゴマークの使用にあたり、こさえたんロゴマーク使用管理要領（平成26</w:t>
      </w:r>
      <w:r w:rsidR="007041F9">
        <w:rPr>
          <w:rFonts w:asciiTheme="majorEastAsia" w:eastAsiaTheme="majorEastAsia" w:hAnsiTheme="majorEastAsia" w:hint="eastAsia"/>
        </w:rPr>
        <w:t>年12月2</w:t>
      </w:r>
      <w:r w:rsidR="00B55882">
        <w:rPr>
          <w:rFonts w:asciiTheme="majorEastAsia" w:eastAsiaTheme="majorEastAsia" w:hAnsiTheme="majorEastAsia" w:hint="eastAsia"/>
        </w:rPr>
        <w:t>日制定）の規定に基づき、使用</w:t>
      </w:r>
      <w:r w:rsidR="00E335DB">
        <w:rPr>
          <w:rFonts w:asciiTheme="majorEastAsia" w:eastAsiaTheme="majorEastAsia" w:hAnsiTheme="majorEastAsia" w:hint="eastAsia"/>
        </w:rPr>
        <w:t>承認</w:t>
      </w:r>
      <w:r w:rsidR="00B55882">
        <w:rPr>
          <w:rFonts w:asciiTheme="majorEastAsia" w:eastAsiaTheme="majorEastAsia" w:hAnsiTheme="majorEastAsia" w:hint="eastAsia"/>
        </w:rPr>
        <w:t>を（新規・変更</w:t>
      </w:r>
      <w:r w:rsidR="009F2554">
        <w:rPr>
          <w:rFonts w:asciiTheme="majorEastAsia" w:eastAsiaTheme="majorEastAsia" w:hAnsiTheme="majorEastAsia" w:hint="eastAsia"/>
        </w:rPr>
        <w:t>・取下</w:t>
      </w:r>
      <w:r w:rsidRPr="009332D4">
        <w:rPr>
          <w:rFonts w:asciiTheme="majorEastAsia" w:eastAsiaTheme="majorEastAsia" w:hAnsiTheme="majorEastAsia" w:hint="eastAsia"/>
        </w:rPr>
        <w:t>）申請します。</w:t>
      </w:r>
    </w:p>
    <w:p w:rsidR="00916B91" w:rsidRPr="009F2554" w:rsidRDefault="00845DBD">
      <w:pPr>
        <w:rPr>
          <w:rFonts w:asciiTheme="majorEastAsia" w:eastAsiaTheme="majorEastAsia" w:hAnsiTheme="majorEastAsia"/>
        </w:rPr>
      </w:pPr>
      <w:r w:rsidRPr="00845DBD">
        <w:rPr>
          <w:rFonts w:asciiTheme="majorEastAsia" w:eastAsiaTheme="majorEastAsia" w:hAnsiTheme="majorEastAsia" w:hint="eastAsia"/>
        </w:rPr>
        <w:t>なお、使用にあたっ</w:t>
      </w:r>
      <w:r w:rsidR="00624F25">
        <w:rPr>
          <w:rFonts w:asciiTheme="majorEastAsia" w:eastAsiaTheme="majorEastAsia" w:hAnsiTheme="majorEastAsia" w:hint="eastAsia"/>
        </w:rPr>
        <w:t>ては、関係法規を遵守するとともに、本ロゴマークの機能を損なう又</w:t>
      </w:r>
      <w:r w:rsidRPr="00845DBD">
        <w:rPr>
          <w:rFonts w:asciiTheme="majorEastAsia" w:eastAsiaTheme="majorEastAsia" w:hAnsiTheme="majorEastAsia" w:hint="eastAsia"/>
        </w:rPr>
        <w:t>は権利の喪失を招くことのないようにいたします。</w:t>
      </w:r>
    </w:p>
    <w:p w:rsidR="00916B91" w:rsidRPr="009332D4" w:rsidRDefault="00916B91" w:rsidP="00916B91">
      <w:pPr>
        <w:pStyle w:val="a3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記</w:t>
      </w:r>
    </w:p>
    <w:p w:rsidR="00916B91" w:rsidRPr="00887C86" w:rsidRDefault="00916B91" w:rsidP="00916B91">
      <w:pPr>
        <w:rPr>
          <w:rFonts w:asciiTheme="majorEastAsia" w:eastAsiaTheme="majorEastAsia" w:hAnsiTheme="majorEastAsia"/>
          <w:color w:val="000000" w:themeColor="text1"/>
        </w:rPr>
      </w:pPr>
      <w:r w:rsidRPr="009332D4">
        <w:rPr>
          <w:rFonts w:asciiTheme="majorEastAsia" w:eastAsiaTheme="majorEastAsia" w:hAnsiTheme="majorEastAsia" w:hint="eastAsia"/>
        </w:rPr>
        <w:t>１．申請者</w:t>
      </w:r>
      <w:r w:rsidR="00B37F2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="00B37F25" w:rsidRPr="00CC608C">
        <w:rPr>
          <w:rFonts w:asciiTheme="majorEastAsia" w:eastAsiaTheme="majorEastAsia" w:hAnsiTheme="majorEastAsia" w:hint="eastAsia"/>
          <w:sz w:val="18"/>
        </w:rPr>
        <w:t>＊は必須事項</w:t>
      </w:r>
    </w:p>
    <w:tbl>
      <w:tblPr>
        <w:tblStyle w:val="a7"/>
        <w:tblW w:w="10025" w:type="dxa"/>
        <w:tblLook w:val="04A0" w:firstRow="1" w:lastRow="0" w:firstColumn="1" w:lastColumn="0" w:noHBand="0" w:noVBand="1"/>
      </w:tblPr>
      <w:tblGrid>
        <w:gridCol w:w="3396"/>
        <w:gridCol w:w="6629"/>
      </w:tblGrid>
      <w:tr w:rsidR="00887C86" w:rsidRPr="00887C86" w:rsidTr="007E0FA3">
        <w:trPr>
          <w:trHeight w:val="558"/>
        </w:trPr>
        <w:tc>
          <w:tcPr>
            <w:tcW w:w="3396" w:type="dxa"/>
          </w:tcPr>
          <w:p w:rsidR="00916B91" w:rsidRPr="00887C86" w:rsidRDefault="00916B91" w:rsidP="00887C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名称（</w:t>
            </w:r>
            <w:r w:rsidR="00A12D58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法人名及び事業所名称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AC493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</w:tc>
        <w:tc>
          <w:tcPr>
            <w:tcW w:w="6629" w:type="dxa"/>
          </w:tcPr>
          <w:p w:rsidR="00916B91" w:rsidRPr="00887C86" w:rsidRDefault="00916B91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7C86" w:rsidRPr="00887C86" w:rsidTr="00CC608C">
        <w:trPr>
          <w:trHeight w:val="2273"/>
        </w:trPr>
        <w:tc>
          <w:tcPr>
            <w:tcW w:w="3396" w:type="dxa"/>
          </w:tcPr>
          <w:p w:rsidR="00CB42D9" w:rsidRDefault="001821F1" w:rsidP="007E0FA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>主体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（□にチェック）</w:t>
            </w:r>
            <w:r w:rsidR="00A2105D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  <w:p w:rsidR="001821F1" w:rsidRPr="00CC608C" w:rsidRDefault="001821F1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6629" w:type="dxa"/>
          </w:tcPr>
          <w:p w:rsidR="00CB42D9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事業所等</w:t>
            </w:r>
            <w:r w:rsidR="003549F3">
              <w:rPr>
                <w:rFonts w:asciiTheme="majorEastAsia" w:eastAsiaTheme="majorEastAsia" w:hAnsiTheme="majorEastAsia" w:hint="eastAsia"/>
                <w:color w:val="000000" w:themeColor="text1"/>
              </w:rPr>
              <w:t>（※</w:t>
            </w:r>
            <w:r w:rsidR="003549F3" w:rsidRPr="00887C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多機能で使用する場合は複数回答可</w:t>
            </w:r>
            <w:r w:rsidR="003549F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）</w:t>
            </w:r>
          </w:p>
          <w:p w:rsidR="00CC608C" w:rsidRDefault="001821F1" w:rsidP="00CC608C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就労継続支援</w:t>
            </w:r>
            <w:r w:rsidRPr="00CC608C">
              <w:rPr>
                <w:rFonts w:asciiTheme="majorEastAsia" w:eastAsiaTheme="majorEastAsia" w:hAnsiTheme="majorEastAsia"/>
                <w:color w:val="000000" w:themeColor="text1"/>
              </w:rPr>
              <w:t>A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型事業所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　　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就労継続支援</w:t>
            </w:r>
            <w:r w:rsidRPr="00CC608C">
              <w:rPr>
                <w:rFonts w:asciiTheme="majorEastAsia" w:eastAsiaTheme="majorEastAsia" w:hAnsiTheme="majorEastAsia"/>
                <w:color w:val="000000" w:themeColor="text1"/>
              </w:rPr>
              <w:t>B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型事業所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  <w:p w:rsidR="001821F1" w:rsidRDefault="001821F1" w:rsidP="00CC608C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生活介護・地域活動支援センター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  <w:p w:rsidR="00CB42D9" w:rsidRPr="00CC608C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共同受注窓口　□</w:t>
            </w:r>
          </w:p>
          <w:p w:rsidR="00CB42D9" w:rsidRPr="00CC608C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大阪府内の事業所等で生産された製品を販売する者　□</w:t>
            </w:r>
          </w:p>
        </w:tc>
      </w:tr>
      <w:tr w:rsidR="00887C86" w:rsidRPr="00887C86" w:rsidTr="007E0FA3">
        <w:trPr>
          <w:trHeight w:val="536"/>
        </w:trPr>
        <w:tc>
          <w:tcPr>
            <w:tcW w:w="3396" w:type="dxa"/>
          </w:tcPr>
          <w:p w:rsidR="001821F1" w:rsidRPr="00887C86" w:rsidRDefault="001821F1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・氏名</w:t>
            </w:r>
            <w:r w:rsidR="00312A79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（ふりがな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</w:tc>
        <w:tc>
          <w:tcPr>
            <w:tcW w:w="6629" w:type="dxa"/>
          </w:tcPr>
          <w:p w:rsidR="001821F1" w:rsidRPr="00887C86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7C86" w:rsidRPr="00887C86" w:rsidTr="007E0FA3">
        <w:trPr>
          <w:trHeight w:val="558"/>
        </w:trPr>
        <w:tc>
          <w:tcPr>
            <w:tcW w:w="3396" w:type="dxa"/>
          </w:tcPr>
          <w:p w:rsidR="001821F1" w:rsidRPr="00887C86" w:rsidRDefault="001821F1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連絡先（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役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職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・担当者氏名）*</w:t>
            </w:r>
          </w:p>
          <w:p w:rsidR="007E0FA3" w:rsidRPr="00887C86" w:rsidRDefault="00312A79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（ふりがな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6629" w:type="dxa"/>
          </w:tcPr>
          <w:p w:rsidR="001821F1" w:rsidRPr="00887C86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7C86" w:rsidRPr="00887C86" w:rsidTr="007E0FA3">
        <w:trPr>
          <w:trHeight w:val="558"/>
        </w:trPr>
        <w:tc>
          <w:tcPr>
            <w:tcW w:w="3396" w:type="dxa"/>
          </w:tcPr>
          <w:p w:rsidR="001821F1" w:rsidRPr="00887C86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住所*</w:t>
            </w:r>
          </w:p>
        </w:tc>
        <w:tc>
          <w:tcPr>
            <w:tcW w:w="6629" w:type="dxa"/>
          </w:tcPr>
          <w:p w:rsidR="001821F1" w:rsidRPr="00887C86" w:rsidRDefault="00066143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</w:tc>
      </w:tr>
      <w:tr w:rsidR="001821F1" w:rsidRPr="009332D4" w:rsidTr="007E0FA3">
        <w:trPr>
          <w:trHeight w:val="536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電話・FAX番号*</w:t>
            </w:r>
          </w:p>
        </w:tc>
        <w:tc>
          <w:tcPr>
            <w:tcW w:w="6629" w:type="dxa"/>
          </w:tcPr>
          <w:p w:rsidR="007E0FA3" w:rsidRDefault="007E0FA3" w:rsidP="007E0FA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電話：</w:t>
            </w:r>
          </w:p>
          <w:p w:rsidR="007E0FA3" w:rsidRPr="009332D4" w:rsidRDefault="007E0FA3" w:rsidP="007E0FA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FAX番号：</w:t>
            </w:r>
          </w:p>
        </w:tc>
      </w:tr>
      <w:tr w:rsidR="001821F1" w:rsidRPr="009332D4" w:rsidTr="007E0FA3">
        <w:trPr>
          <w:trHeight w:val="558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29" w:type="dxa"/>
          </w:tcPr>
          <w:p w:rsidR="001821F1" w:rsidRPr="009332D4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821F1" w:rsidRPr="009332D4" w:rsidTr="007E0FA3">
        <w:trPr>
          <w:trHeight w:val="558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ホームページアドレス</w:t>
            </w:r>
          </w:p>
        </w:tc>
        <w:tc>
          <w:tcPr>
            <w:tcW w:w="6629" w:type="dxa"/>
          </w:tcPr>
          <w:p w:rsidR="001821F1" w:rsidRPr="009332D4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AC4933" w:rsidRPr="009332D4" w:rsidRDefault="00022B1F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lastRenderedPageBreak/>
        <w:t>２．申請内容</w:t>
      </w:r>
    </w:p>
    <w:p w:rsidR="00C762F4" w:rsidRPr="009332D4" w:rsidRDefault="009B1B38" w:rsidP="00916B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１）ロゴマークを使用する対象品目の□にチェック</w:t>
      </w:r>
      <w:r w:rsidR="00A6687E">
        <w:rPr>
          <w:rFonts w:asciiTheme="majorEastAsia" w:eastAsiaTheme="majorEastAsia" w:hAnsiTheme="majorEastAsia" w:hint="eastAsia"/>
        </w:rPr>
        <w:t>をつけてください。</w:t>
      </w:r>
      <w:r>
        <w:rPr>
          <w:rFonts w:asciiTheme="majorEastAsia" w:eastAsiaTheme="majorEastAsia" w:hAnsiTheme="majorEastAsia" w:hint="eastAsia"/>
        </w:rPr>
        <w:t>（複数可）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B1B38" w:rsidRPr="00C17C1D" w:rsidTr="009B1B38">
        <w:tc>
          <w:tcPr>
            <w:tcW w:w="4928" w:type="dxa"/>
            <w:vAlign w:val="center"/>
          </w:tcPr>
          <w:p w:rsidR="009B1B38" w:rsidRPr="00C17C1D" w:rsidRDefault="009B1B38" w:rsidP="0093713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</w:rPr>
              <w:t>食品</w:t>
            </w:r>
          </w:p>
        </w:tc>
        <w:tc>
          <w:tcPr>
            <w:tcW w:w="4961" w:type="dxa"/>
            <w:vAlign w:val="center"/>
          </w:tcPr>
          <w:p w:rsidR="009B1B38" w:rsidRPr="00C17C1D" w:rsidRDefault="009B1B38" w:rsidP="0093713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  <w:noProof/>
              </w:rPr>
              <w:t>繊維・皮革・木工製品</w:t>
            </w:r>
          </w:p>
        </w:tc>
      </w:tr>
      <w:tr w:rsidR="009B1B38" w:rsidRPr="00C17C1D" w:rsidTr="009B1B38">
        <w:trPr>
          <w:trHeight w:val="2372"/>
        </w:trPr>
        <w:tc>
          <w:tcPr>
            <w:tcW w:w="4928" w:type="dxa"/>
          </w:tcPr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パン・ラスク</w:t>
            </w:r>
          </w:p>
          <w:p w:rsidR="009B1B38" w:rsidRPr="00C17C1D" w:rsidRDefault="009B1B38" w:rsidP="0093713B">
            <w:pPr>
              <w:spacing w:line="300" w:lineRule="exact"/>
              <w:ind w:left="945" w:hangingChars="450" w:hanging="94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菓子(クッキー、ケーキ等)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麺類(うどん、そば等)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豆加工品(豆腐、納豆等)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飲料(ジュース、お茶等)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弁当・惣菜</w:t>
            </w:r>
          </w:p>
          <w:p w:rsidR="009B1B38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だし、調味料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　農産品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　その他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食品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　　　）</w:t>
            </w:r>
          </w:p>
        </w:tc>
        <w:tc>
          <w:tcPr>
            <w:tcW w:w="4961" w:type="dxa"/>
          </w:tcPr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刺繍・染物加工品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衣料品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その他繊維製品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　）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皮革製品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 xml:space="preserve">木製玩具（おもちゃ、パズル等） 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木製事務用品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その他の木工製品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）</w:t>
            </w:r>
          </w:p>
        </w:tc>
      </w:tr>
      <w:tr w:rsidR="009B1B38" w:rsidRPr="00C17C1D" w:rsidTr="009B1B38">
        <w:trPr>
          <w:gridAfter w:val="1"/>
          <w:wAfter w:w="4961" w:type="dxa"/>
        </w:trPr>
        <w:tc>
          <w:tcPr>
            <w:tcW w:w="4928" w:type="dxa"/>
            <w:vAlign w:val="center"/>
          </w:tcPr>
          <w:p w:rsidR="009B1B38" w:rsidRPr="00C17C1D" w:rsidRDefault="009B1B38" w:rsidP="00B822D3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  <w:noProof/>
              </w:rPr>
              <w:t>その他の製品</w:t>
            </w:r>
          </w:p>
        </w:tc>
      </w:tr>
      <w:tr w:rsidR="009B1B38" w:rsidRPr="00C17C1D" w:rsidTr="009B1B38">
        <w:trPr>
          <w:gridAfter w:val="1"/>
          <w:wAfter w:w="4961" w:type="dxa"/>
          <w:trHeight w:val="2372"/>
        </w:trPr>
        <w:tc>
          <w:tcPr>
            <w:tcW w:w="4928" w:type="dxa"/>
          </w:tcPr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紙製品(便箋、はがき等)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陶磁器(皿、花瓶等)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金属製品(玩具、雑貨等)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石鹸、洗剤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たわし、台所用品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芳香・消臭製品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文具、事務用品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雑貨、アクセサリー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</w:t>
            </w:r>
            <w:r>
              <w:rPr>
                <w:rFonts w:asciiTheme="majorEastAsia" w:eastAsiaTheme="majorEastAsia" w:hAnsiTheme="majorEastAsia" w:cs="Times New Roman" w:hint="eastAsia"/>
              </w:rPr>
              <w:t>の製品（　　　　　　　　　　　　　）</w:t>
            </w:r>
          </w:p>
        </w:tc>
      </w:tr>
    </w:tbl>
    <w:p w:rsidR="00022B1F" w:rsidRPr="009332D4" w:rsidRDefault="00B82C80" w:rsidP="009B1B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２）ロゴマークを使用する広告宣伝物</w:t>
      </w:r>
      <w:r w:rsidR="009B1B38" w:rsidRPr="009B1B38">
        <w:rPr>
          <w:rFonts w:asciiTheme="majorEastAsia" w:eastAsiaTheme="majorEastAsia" w:hAnsiTheme="majorEastAsia" w:hint="eastAsia"/>
        </w:rPr>
        <w:t>（□にチェック）</w:t>
      </w:r>
    </w:p>
    <w:p w:rsidR="006B6871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チラシ・リーフレット　　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Pr="009332D4">
        <w:rPr>
          <w:rFonts w:asciiTheme="majorEastAsia" w:eastAsiaTheme="majorEastAsia" w:hAnsiTheme="majorEastAsia" w:hint="eastAsia"/>
        </w:rPr>
        <w:t>□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Pr="009332D4">
        <w:rPr>
          <w:rFonts w:asciiTheme="majorEastAsia" w:eastAsiaTheme="majorEastAsia" w:hAnsiTheme="majorEastAsia" w:hint="eastAsia"/>
        </w:rPr>
        <w:t xml:space="preserve">カタログ・パンフレット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Pr="009332D4">
        <w:rPr>
          <w:rFonts w:asciiTheme="majorEastAsia" w:eastAsiaTheme="majorEastAsia" w:hAnsiTheme="majorEastAsia" w:hint="eastAsia"/>
        </w:rPr>
        <w:t xml:space="preserve">　□</w:t>
      </w:r>
    </w:p>
    <w:p w:rsidR="00FB634D" w:rsidRPr="009332D4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のぼり　　　　　　　　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Pr="009332D4">
        <w:rPr>
          <w:rFonts w:asciiTheme="majorEastAsia" w:eastAsiaTheme="majorEastAsia" w:hAnsiTheme="majorEastAsia" w:hint="eastAsia"/>
        </w:rPr>
        <w:t xml:space="preserve">　□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Pr="009332D4">
        <w:rPr>
          <w:rFonts w:asciiTheme="majorEastAsia" w:eastAsiaTheme="majorEastAsia" w:hAnsiTheme="majorEastAsia" w:hint="eastAsia"/>
        </w:rPr>
        <w:t>看板</w:t>
      </w:r>
      <w:r w:rsidR="000B1E3A">
        <w:rPr>
          <w:rFonts w:asciiTheme="majorEastAsia" w:eastAsiaTheme="majorEastAsia" w:hAnsiTheme="majorEastAsia" w:hint="eastAsia"/>
        </w:rPr>
        <w:t>（ＰＯＰ</w:t>
      </w:r>
      <w:r w:rsidR="00E65444">
        <w:rPr>
          <w:rFonts w:asciiTheme="majorEastAsia" w:eastAsiaTheme="majorEastAsia" w:hAnsiTheme="majorEastAsia" w:hint="eastAsia"/>
        </w:rPr>
        <w:t xml:space="preserve">含む)　　　　 </w:t>
      </w:r>
      <w:r w:rsidR="000B1E3A">
        <w:rPr>
          <w:rFonts w:asciiTheme="majorEastAsia" w:eastAsiaTheme="majorEastAsia" w:hAnsiTheme="majorEastAsia" w:hint="eastAsia"/>
        </w:rPr>
        <w:t xml:space="preserve">　</w:t>
      </w:r>
      <w:r w:rsidRPr="009332D4">
        <w:rPr>
          <w:rFonts w:asciiTheme="majorEastAsia" w:eastAsiaTheme="majorEastAsia" w:hAnsiTheme="majorEastAsia" w:hint="eastAsia"/>
        </w:rPr>
        <w:t>□</w:t>
      </w:r>
    </w:p>
    <w:p w:rsidR="007E0FA3" w:rsidRPr="006B6871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ホームページ</w:t>
      </w:r>
      <w:r w:rsidR="00E65444">
        <w:rPr>
          <w:rFonts w:asciiTheme="majorEastAsia" w:eastAsiaTheme="majorEastAsia" w:hAnsiTheme="majorEastAsia" w:hint="eastAsia"/>
        </w:rPr>
        <w:t xml:space="preserve">（ＳＮＳ含む）　</w:t>
      </w:r>
      <w:r w:rsidRPr="009332D4">
        <w:rPr>
          <w:rFonts w:asciiTheme="majorEastAsia" w:eastAsiaTheme="majorEastAsia" w:hAnsiTheme="majorEastAsia" w:hint="eastAsia"/>
        </w:rPr>
        <w:t>□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="007E0FA3" w:rsidRPr="00887C86">
        <w:rPr>
          <w:rFonts w:asciiTheme="majorEastAsia" w:eastAsiaTheme="majorEastAsia" w:hAnsiTheme="majorEastAsia" w:hint="eastAsia"/>
          <w:color w:val="000000" w:themeColor="text1"/>
        </w:rPr>
        <w:t xml:space="preserve">事業所・ショップ内での掲示　□　　　　</w:t>
      </w:r>
    </w:p>
    <w:p w:rsidR="00FB634D" w:rsidRPr="00887C86" w:rsidRDefault="00FB634D" w:rsidP="00FB634D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その他（　　　　　　　　　　　　　　　　　　　　　　　　　　　　　　　　　　　　　　）</w:t>
      </w:r>
    </w:p>
    <w:p w:rsidR="00B55882" w:rsidRPr="00887C86" w:rsidRDefault="00B55882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AC4933" w:rsidRPr="00887C86" w:rsidRDefault="0069767F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AC4933" w:rsidRPr="00887C86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B37F25">
        <w:rPr>
          <w:rFonts w:asciiTheme="majorEastAsia" w:eastAsiaTheme="majorEastAsia" w:hAnsiTheme="majorEastAsia" w:hint="eastAsia"/>
          <w:color w:val="000000" w:themeColor="text1"/>
        </w:rPr>
        <w:t>確認事項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（□にチェック）</w:t>
      </w:r>
    </w:p>
    <w:p w:rsidR="00AC4933" w:rsidRPr="00887C86" w:rsidRDefault="00B37F25" w:rsidP="00916B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AC4933" w:rsidRPr="00887C86">
        <w:rPr>
          <w:rFonts w:asciiTheme="majorEastAsia" w:eastAsiaTheme="majorEastAsia" w:hAnsiTheme="majorEastAsia" w:hint="eastAsia"/>
          <w:color w:val="000000" w:themeColor="text1"/>
        </w:rPr>
        <w:t>上記申請情報（ロゴマークの使用状況を確認できる写真等も含む。代表者氏名、担当者氏名を除く）を公開（府ホームページに掲載）することに同意します。□</w:t>
      </w:r>
    </w:p>
    <w:p w:rsidR="00AC4933" w:rsidRDefault="00AC4933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（公開に支障がある場合の理由：　　　　　　　　　　　　　　　　　　　　　　　　　　　　　　　）</w:t>
      </w:r>
    </w:p>
    <w:p w:rsidR="00B37F25" w:rsidRDefault="00B37F25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B37F25" w:rsidRPr="008E5EC8" w:rsidRDefault="00B37F25" w:rsidP="00916B91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8E5EC8">
        <w:rPr>
          <w:rFonts w:asciiTheme="majorEastAsia" w:eastAsiaTheme="majorEastAsia" w:hAnsiTheme="majorEastAsia" w:hint="eastAsia"/>
          <w:color w:val="000000" w:themeColor="text1"/>
          <w:u w:val="single"/>
        </w:rPr>
        <w:t>※使用主体が（２）共同受注</w:t>
      </w:r>
      <w:r w:rsidR="00491094">
        <w:rPr>
          <w:rFonts w:asciiTheme="majorEastAsia" w:eastAsiaTheme="majorEastAsia" w:hAnsiTheme="majorEastAsia" w:hint="eastAsia"/>
          <w:color w:val="000000" w:themeColor="text1"/>
          <w:u w:val="single"/>
        </w:rPr>
        <w:t>窓口</w:t>
      </w:r>
      <w:r w:rsidRPr="008E5EC8">
        <w:rPr>
          <w:rFonts w:asciiTheme="majorEastAsia" w:eastAsiaTheme="majorEastAsia" w:hAnsiTheme="majorEastAsia" w:hint="eastAsia"/>
          <w:color w:val="000000" w:themeColor="text1"/>
          <w:u w:val="single"/>
        </w:rPr>
        <w:t>または（３）販売者に該当する場合は必須</w:t>
      </w:r>
    </w:p>
    <w:p w:rsidR="00B37F25" w:rsidRDefault="00B37F25" w:rsidP="00B37F25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・製品の広告等に本ロゴマークを使用する場合は、</w:t>
      </w:r>
      <w:r>
        <w:rPr>
          <w:rFonts w:asciiTheme="majorEastAsia" w:eastAsiaTheme="majorEastAsia" w:hAnsiTheme="majorEastAsia" w:hint="eastAsia"/>
        </w:rPr>
        <w:t>大阪府知事より本ロゴマークの使用承認を受けてい</w:t>
      </w:r>
    </w:p>
    <w:p w:rsidR="00B37F25" w:rsidRPr="00B37F25" w:rsidRDefault="00B37F25" w:rsidP="00B37F25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る事業所等の製品であることを確認した上で使用します。</w:t>
      </w:r>
      <w:r w:rsidRPr="00887C86">
        <w:rPr>
          <w:rFonts w:asciiTheme="majorEastAsia" w:eastAsiaTheme="majorEastAsia" w:hAnsiTheme="majorEastAsia" w:hint="eastAsia"/>
          <w:color w:val="000000" w:themeColor="text1"/>
        </w:rPr>
        <w:t>□</w:t>
      </w:r>
    </w:p>
    <w:p w:rsidR="00E95055" w:rsidRPr="00887C86" w:rsidRDefault="00E95055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E95055" w:rsidRPr="00887C86" w:rsidRDefault="0069767F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．添付資料</w:t>
      </w:r>
      <w:r w:rsidR="003549F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3549F3">
        <w:rPr>
          <w:rFonts w:asciiTheme="majorEastAsia" w:eastAsiaTheme="majorEastAsia" w:hAnsiTheme="majorEastAsia" w:hint="eastAsia"/>
        </w:rPr>
        <w:t>※使用主体が「（１）事業所等」である場合には必須）</w:t>
      </w:r>
    </w:p>
    <w:p w:rsidR="00E95055" w:rsidRPr="00887C86" w:rsidRDefault="00E17CA7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335DB" w:rsidRPr="00887C86"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887C86">
        <w:rPr>
          <w:rFonts w:asciiTheme="majorEastAsia" w:eastAsiaTheme="majorEastAsia" w:hAnsiTheme="majorEastAsia" w:hint="eastAsia"/>
          <w:color w:val="000000" w:themeColor="text1"/>
        </w:rPr>
        <w:t>ロゴマークを使用する商品等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が確認できる</w:t>
      </w:r>
      <w:r w:rsidR="00DE1B6B" w:rsidRPr="00887C86">
        <w:rPr>
          <w:rFonts w:asciiTheme="majorEastAsia" w:eastAsiaTheme="majorEastAsia" w:hAnsiTheme="majorEastAsia" w:hint="eastAsia"/>
          <w:color w:val="000000" w:themeColor="text1"/>
        </w:rPr>
        <w:t>写真・レイアウト図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等</w:t>
      </w:r>
    </w:p>
    <w:p w:rsidR="009F2554" w:rsidRPr="00887C86" w:rsidRDefault="00E335DB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・各種許可書の写し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4561E" w:rsidRPr="00887C86">
        <w:rPr>
          <w:rFonts w:asciiTheme="majorEastAsia" w:eastAsiaTheme="majorEastAsia" w:hAnsiTheme="majorEastAsia" w:hint="eastAsia"/>
          <w:color w:val="000000" w:themeColor="text1"/>
        </w:rPr>
        <w:t>食品衛生許可書</w:t>
      </w:r>
      <w:r w:rsidR="00887C86" w:rsidRPr="00887C86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E335DB" w:rsidRDefault="00E335DB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・生産物賠償責任保険（PL保険）加入</w:t>
      </w:r>
      <w:r w:rsidR="00E209D8" w:rsidRPr="00887C86">
        <w:rPr>
          <w:rFonts w:asciiTheme="majorEastAsia" w:eastAsiaTheme="majorEastAsia" w:hAnsiTheme="majorEastAsia" w:hint="eastAsia"/>
          <w:color w:val="000000" w:themeColor="text1"/>
        </w:rPr>
        <w:t>者証の写し</w:t>
      </w:r>
    </w:p>
    <w:p w:rsidR="003549F3" w:rsidRDefault="003549F3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69767F" w:rsidRPr="00CC608C" w:rsidRDefault="00CC608C" w:rsidP="00CC608C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C608C">
        <w:rPr>
          <w:rFonts w:asciiTheme="majorEastAsia" w:eastAsiaTheme="majorEastAsia" w:hAnsiTheme="majorEastAsia" w:hint="eastAsia"/>
          <w:sz w:val="18"/>
        </w:rPr>
        <w:t>※申請情報</w:t>
      </w:r>
      <w:r w:rsidR="009F2554" w:rsidRPr="00CC608C">
        <w:rPr>
          <w:rFonts w:asciiTheme="majorEastAsia" w:eastAsiaTheme="majorEastAsia" w:hAnsiTheme="majorEastAsia" w:hint="eastAsia"/>
          <w:sz w:val="18"/>
        </w:rPr>
        <w:t>の取下げを希望する場合は、速やかに本様式及び使用</w:t>
      </w:r>
      <w:r w:rsidR="00E335DB" w:rsidRPr="00CC608C">
        <w:rPr>
          <w:rFonts w:asciiTheme="majorEastAsia" w:eastAsiaTheme="majorEastAsia" w:hAnsiTheme="majorEastAsia" w:hint="eastAsia"/>
          <w:sz w:val="18"/>
        </w:rPr>
        <w:t>承認</w:t>
      </w:r>
      <w:r w:rsidR="009B1B38" w:rsidRPr="00CC608C">
        <w:rPr>
          <w:rFonts w:asciiTheme="majorEastAsia" w:eastAsiaTheme="majorEastAsia" w:hAnsiTheme="majorEastAsia" w:hint="eastAsia"/>
          <w:sz w:val="18"/>
        </w:rPr>
        <w:t>証の写しを大阪府に提出してください。</w:t>
      </w:r>
    </w:p>
    <w:sectPr w:rsidR="0069767F" w:rsidRPr="00CC608C" w:rsidSect="007E0FA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3A" w:rsidRDefault="0081593A" w:rsidP="00022B1F">
      <w:r>
        <w:separator/>
      </w:r>
    </w:p>
  </w:endnote>
  <w:endnote w:type="continuationSeparator" w:id="0">
    <w:p w:rsidR="0081593A" w:rsidRDefault="0081593A" w:rsidP="000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3A" w:rsidRDefault="0081593A" w:rsidP="00022B1F">
      <w:r>
        <w:separator/>
      </w:r>
    </w:p>
  </w:footnote>
  <w:footnote w:type="continuationSeparator" w:id="0">
    <w:p w:rsidR="0081593A" w:rsidRDefault="0081593A" w:rsidP="0002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5E5"/>
    <w:multiLevelType w:val="hybridMultilevel"/>
    <w:tmpl w:val="B6FC7116"/>
    <w:lvl w:ilvl="0" w:tplc="93384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1"/>
    <w:rsid w:val="00022B1F"/>
    <w:rsid w:val="000326F7"/>
    <w:rsid w:val="00061A88"/>
    <w:rsid w:val="00066143"/>
    <w:rsid w:val="000B1E3A"/>
    <w:rsid w:val="001821F1"/>
    <w:rsid w:val="00282D2D"/>
    <w:rsid w:val="002B7FA1"/>
    <w:rsid w:val="00312A79"/>
    <w:rsid w:val="00344F39"/>
    <w:rsid w:val="003549F3"/>
    <w:rsid w:val="003E5D57"/>
    <w:rsid w:val="004119A1"/>
    <w:rsid w:val="00463AEA"/>
    <w:rsid w:val="00491094"/>
    <w:rsid w:val="005A7B5B"/>
    <w:rsid w:val="005E3034"/>
    <w:rsid w:val="00624F25"/>
    <w:rsid w:val="006617BA"/>
    <w:rsid w:val="00665A37"/>
    <w:rsid w:val="00687797"/>
    <w:rsid w:val="0069767F"/>
    <w:rsid w:val="006A039B"/>
    <w:rsid w:val="006B6871"/>
    <w:rsid w:val="007041F9"/>
    <w:rsid w:val="00716455"/>
    <w:rsid w:val="007E0FA3"/>
    <w:rsid w:val="0081593A"/>
    <w:rsid w:val="008322FD"/>
    <w:rsid w:val="0084561E"/>
    <w:rsid w:val="00845DBD"/>
    <w:rsid w:val="00887C86"/>
    <w:rsid w:val="008E5EC8"/>
    <w:rsid w:val="009104F6"/>
    <w:rsid w:val="00916B91"/>
    <w:rsid w:val="009332D4"/>
    <w:rsid w:val="009B1B38"/>
    <w:rsid w:val="009F2554"/>
    <w:rsid w:val="00A12D58"/>
    <w:rsid w:val="00A2105D"/>
    <w:rsid w:val="00A6687E"/>
    <w:rsid w:val="00A7352B"/>
    <w:rsid w:val="00AC4933"/>
    <w:rsid w:val="00B358B9"/>
    <w:rsid w:val="00B37F25"/>
    <w:rsid w:val="00B55882"/>
    <w:rsid w:val="00B80179"/>
    <w:rsid w:val="00B82C80"/>
    <w:rsid w:val="00C762F4"/>
    <w:rsid w:val="00CB42D9"/>
    <w:rsid w:val="00CC608C"/>
    <w:rsid w:val="00D73F42"/>
    <w:rsid w:val="00DD6040"/>
    <w:rsid w:val="00DE1B6B"/>
    <w:rsid w:val="00E17CA7"/>
    <w:rsid w:val="00E209D8"/>
    <w:rsid w:val="00E335DB"/>
    <w:rsid w:val="00E65444"/>
    <w:rsid w:val="00E74A50"/>
    <w:rsid w:val="00E95055"/>
    <w:rsid w:val="00EB6664"/>
    <w:rsid w:val="00EF2763"/>
    <w:rsid w:val="00EF2FC3"/>
    <w:rsid w:val="00F20845"/>
    <w:rsid w:val="00F461F7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B91"/>
    <w:pPr>
      <w:jc w:val="center"/>
    </w:pPr>
  </w:style>
  <w:style w:type="character" w:customStyle="1" w:styleId="a4">
    <w:name w:val="記 (文字)"/>
    <w:basedOn w:val="a0"/>
    <w:link w:val="a3"/>
    <w:uiPriority w:val="99"/>
    <w:rsid w:val="00916B91"/>
  </w:style>
  <w:style w:type="paragraph" w:styleId="a5">
    <w:name w:val="Closing"/>
    <w:basedOn w:val="a"/>
    <w:link w:val="a6"/>
    <w:uiPriority w:val="99"/>
    <w:unhideWhenUsed/>
    <w:rsid w:val="0091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B91"/>
  </w:style>
  <w:style w:type="table" w:styleId="a7">
    <w:name w:val="Table Grid"/>
    <w:basedOn w:val="a1"/>
    <w:uiPriority w:val="59"/>
    <w:rsid w:val="0091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B1F"/>
  </w:style>
  <w:style w:type="paragraph" w:styleId="aa">
    <w:name w:val="footer"/>
    <w:basedOn w:val="a"/>
    <w:link w:val="ab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B1F"/>
  </w:style>
  <w:style w:type="paragraph" w:styleId="ac">
    <w:name w:val="Balloon Text"/>
    <w:basedOn w:val="a"/>
    <w:link w:val="ad"/>
    <w:uiPriority w:val="99"/>
    <w:semiHidden/>
    <w:unhideWhenUsed/>
    <w:rsid w:val="00910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4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B42D9"/>
    <w:pPr>
      <w:ind w:leftChars="400" w:left="840"/>
    </w:pPr>
  </w:style>
  <w:style w:type="paragraph" w:styleId="af">
    <w:name w:val="Revision"/>
    <w:hidden/>
    <w:uiPriority w:val="99"/>
    <w:semiHidden/>
    <w:rsid w:val="0083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2023-04-14T08:07:00Z</dcterms:created>
  <dcterms:modified xsi:type="dcterms:W3CDTF">2023-04-14T08:07:00Z</dcterms:modified>
</cp:coreProperties>
</file>