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E1AE" w14:textId="63878A2C" w:rsidR="00347658" w:rsidRPr="00F136B9" w:rsidRDefault="00B54C71" w:rsidP="00347658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令和６年度　第</w:t>
      </w:r>
      <w:r w:rsidR="00C035F3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回　</w:t>
      </w:r>
      <w:r w:rsidR="00347658">
        <w:rPr>
          <w:rFonts w:ascii="HGP創英角ｺﾞｼｯｸUB" w:eastAsia="HGP創英角ｺﾞｼｯｸUB" w:hAnsi="HGP創英角ｺﾞｼｯｸUB" w:hint="eastAsia"/>
          <w:sz w:val="28"/>
          <w:szCs w:val="28"/>
        </w:rPr>
        <w:t>大阪府外国人医療対策会議</w:t>
      </w:r>
    </w:p>
    <w:p w14:paraId="224AB238" w14:textId="77777777" w:rsidR="00347658" w:rsidRPr="00BC7FFD" w:rsidRDefault="00347658" w:rsidP="00347658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6ADC029" w14:textId="648D9446" w:rsidR="00347658" w:rsidRDefault="00347658" w:rsidP="00347658">
      <w:pPr>
        <w:wordWrap w:val="0"/>
        <w:jc w:val="right"/>
      </w:pPr>
      <w:r>
        <w:rPr>
          <w:rFonts w:hint="eastAsia"/>
        </w:rPr>
        <w:t xml:space="preserve">　　　　　　　　　　　　　　　　　　日時：令和</w:t>
      </w:r>
      <w:r w:rsidR="00C035F3">
        <w:rPr>
          <w:rFonts w:hint="eastAsia"/>
        </w:rPr>
        <w:t>７</w:t>
      </w:r>
      <w:r>
        <w:t>年</w:t>
      </w:r>
      <w:r w:rsidR="00C035F3">
        <w:rPr>
          <w:rFonts w:hint="eastAsia"/>
        </w:rPr>
        <w:t>３</w:t>
      </w:r>
      <w:r>
        <w:t>月</w:t>
      </w:r>
      <w:r w:rsidR="00C035F3">
        <w:rPr>
          <w:rFonts w:hint="eastAsia"/>
        </w:rPr>
        <w:t>５</w:t>
      </w:r>
      <w:r w:rsidR="005D3187">
        <w:rPr>
          <w:rFonts w:hint="eastAsia"/>
        </w:rPr>
        <w:t>日（</w:t>
      </w:r>
      <w:r w:rsidR="00474B51">
        <w:rPr>
          <w:rFonts w:hint="eastAsia"/>
        </w:rPr>
        <w:t>水</w:t>
      </w:r>
      <w:r w:rsidR="005D3187">
        <w:rPr>
          <w:rFonts w:hint="eastAsia"/>
        </w:rPr>
        <w:t>）1</w:t>
      </w:r>
      <w:r w:rsidR="005D3187">
        <w:t>4:00</w:t>
      </w:r>
      <w:r w:rsidR="005D3187">
        <w:rPr>
          <w:rFonts w:hint="eastAsia"/>
        </w:rPr>
        <w:t>～</w:t>
      </w:r>
    </w:p>
    <w:p w14:paraId="02B1DBF6" w14:textId="2ABD5D11" w:rsidR="00347658" w:rsidRPr="00453FF5" w:rsidRDefault="00347658" w:rsidP="00347658">
      <w:pPr>
        <w:wordWrap w:val="0"/>
        <w:ind w:left="472" w:right="-1" w:hangingChars="200" w:hanging="472"/>
        <w:jc w:val="right"/>
      </w:pPr>
      <w:r>
        <w:rPr>
          <w:rFonts w:hint="eastAsia"/>
        </w:rPr>
        <w:t xml:space="preserve">　　　　　　　　　　　　　　　　　　</w:t>
      </w:r>
      <w:r w:rsidR="005B0CDC">
        <w:rPr>
          <w:rFonts w:hint="eastAsia"/>
        </w:rPr>
        <w:t>場所：</w:t>
      </w:r>
      <w:r w:rsidR="002E4A64" w:rsidRPr="002E4A64">
        <w:rPr>
          <w:rFonts w:hint="eastAsia"/>
        </w:rPr>
        <w:t>大阪府庁本館　５階議会特別会議室（大）</w:t>
      </w:r>
    </w:p>
    <w:p w14:paraId="03575CD1" w14:textId="77777777" w:rsidR="00AA3C4D" w:rsidRDefault="00AA3C4D" w:rsidP="00347658">
      <w:pPr>
        <w:jc w:val="center"/>
        <w:rPr>
          <w:sz w:val="28"/>
          <w:szCs w:val="28"/>
        </w:rPr>
      </w:pPr>
    </w:p>
    <w:p w14:paraId="7C50119A" w14:textId="49906902" w:rsidR="00347658" w:rsidRDefault="00347658" w:rsidP="00347658">
      <w:pPr>
        <w:jc w:val="center"/>
        <w:rPr>
          <w:sz w:val="28"/>
          <w:szCs w:val="28"/>
        </w:rPr>
      </w:pPr>
      <w:r w:rsidRPr="00BC7FFD">
        <w:rPr>
          <w:rFonts w:hint="eastAsia"/>
          <w:sz w:val="28"/>
          <w:szCs w:val="28"/>
        </w:rPr>
        <w:t>次　　　第</w:t>
      </w:r>
    </w:p>
    <w:p w14:paraId="44195C93" w14:textId="77777777" w:rsidR="00AA3C4D" w:rsidRPr="00BC7FFD" w:rsidRDefault="00AA3C4D" w:rsidP="00347658">
      <w:pPr>
        <w:jc w:val="center"/>
        <w:rPr>
          <w:sz w:val="28"/>
          <w:szCs w:val="28"/>
        </w:rPr>
      </w:pPr>
    </w:p>
    <w:p w14:paraId="26C04BB7" w14:textId="77777777" w:rsidR="00347658" w:rsidRDefault="00347658" w:rsidP="00347658">
      <w:r>
        <w:rPr>
          <w:rFonts w:hint="eastAsia"/>
        </w:rPr>
        <w:t>１　挨拶</w:t>
      </w:r>
    </w:p>
    <w:p w14:paraId="3A258552" w14:textId="77777777" w:rsidR="00347658" w:rsidRDefault="00347658" w:rsidP="00347658"/>
    <w:p w14:paraId="4C786C76" w14:textId="77777777" w:rsidR="00347658" w:rsidRDefault="00347658" w:rsidP="00347658">
      <w:r>
        <w:rPr>
          <w:rFonts w:hint="eastAsia"/>
        </w:rPr>
        <w:t>２　議題</w:t>
      </w:r>
    </w:p>
    <w:p w14:paraId="34DA24A5" w14:textId="77777777" w:rsidR="00347658" w:rsidRPr="0098697C" w:rsidRDefault="00347658" w:rsidP="007C0E1E">
      <w:pPr>
        <w:ind w:firstLineChars="100" w:firstLine="236"/>
      </w:pPr>
    </w:p>
    <w:p w14:paraId="68939CF1" w14:textId="77777777" w:rsidR="002E4A64" w:rsidRDefault="002E4A64" w:rsidP="002E4A64">
      <w:r>
        <w:rPr>
          <w:rFonts w:hint="eastAsia"/>
        </w:rPr>
        <w:t>（１）令和６年度　外国人医療体制整備事業実績について</w:t>
      </w:r>
    </w:p>
    <w:p w14:paraId="01F8BAB2" w14:textId="77777777" w:rsidR="002E4A64" w:rsidRDefault="002E4A64" w:rsidP="002E4A64">
      <w:r>
        <w:rPr>
          <w:rFonts w:hint="eastAsia"/>
        </w:rPr>
        <w:t>（２）令和７年度　外国人医療体制整備事業の予算措置状況について</w:t>
      </w:r>
    </w:p>
    <w:p w14:paraId="1A46AF6B" w14:textId="3E1EFCC8" w:rsidR="00347658" w:rsidRPr="005D3187" w:rsidRDefault="002E4A64" w:rsidP="002E4A64">
      <w:r>
        <w:rPr>
          <w:rFonts w:hint="eastAsia"/>
        </w:rPr>
        <w:t>（３）その他</w:t>
      </w:r>
    </w:p>
    <w:p w14:paraId="1B6F6C22" w14:textId="77777777" w:rsidR="00745FBE" w:rsidRPr="005D3187" w:rsidRDefault="00745FBE" w:rsidP="00347658">
      <w:pPr>
        <w:ind w:firstLineChars="50" w:firstLine="118"/>
      </w:pPr>
    </w:p>
    <w:p w14:paraId="0A66A4CC" w14:textId="77777777" w:rsidR="00347658" w:rsidRDefault="00F21EB3">
      <w:r>
        <w:rPr>
          <w:rFonts w:hint="eastAsia"/>
        </w:rPr>
        <w:t>３　その他</w:t>
      </w:r>
    </w:p>
    <w:p w14:paraId="793FFC84" w14:textId="241A1A2F" w:rsidR="0064434E" w:rsidRPr="0064434E" w:rsidRDefault="0064434E" w:rsidP="0064434E">
      <w:r>
        <w:rPr>
          <w:rFonts w:hint="eastAsia"/>
        </w:rPr>
        <w:t xml:space="preserve">　　</w:t>
      </w:r>
      <w:r w:rsidR="007C0E1E">
        <w:rPr>
          <w:rFonts w:hint="eastAsia"/>
        </w:rPr>
        <w:t>万博開催に伴う救急医療体制について</w:t>
      </w:r>
      <w:r w:rsidR="0031053D">
        <w:rPr>
          <w:rFonts w:hint="eastAsia"/>
        </w:rPr>
        <w:t>（情報提供）</w:t>
      </w:r>
      <w:r w:rsidR="00977862">
        <w:rPr>
          <w:rFonts w:hint="eastAsia"/>
        </w:rPr>
        <w:t xml:space="preserve">　</w:t>
      </w:r>
    </w:p>
    <w:p w14:paraId="1ECCD4CB" w14:textId="26C754FB" w:rsidR="00F21EB3" w:rsidRPr="0064434E" w:rsidRDefault="00F21EB3"/>
    <w:p w14:paraId="330C2971" w14:textId="77777777" w:rsidR="00AD58E1" w:rsidRPr="003F2B4F" w:rsidRDefault="00AD58E1"/>
    <w:p w14:paraId="749EA8A4" w14:textId="77777777" w:rsidR="00AD58E1" w:rsidRPr="003F2B4F" w:rsidRDefault="00AD58E1">
      <w:r w:rsidRPr="003F2B4F">
        <w:rPr>
          <w:rFonts w:hint="eastAsia"/>
        </w:rPr>
        <w:t>【資料等】</w:t>
      </w:r>
    </w:p>
    <w:p w14:paraId="16A7748C" w14:textId="2E43083C" w:rsidR="00AD58E1" w:rsidRPr="003F2B4F" w:rsidRDefault="00AD58E1">
      <w:r w:rsidRPr="003F2B4F">
        <w:rPr>
          <w:rFonts w:hint="eastAsia"/>
        </w:rPr>
        <w:t>・資料</w:t>
      </w:r>
      <w:r w:rsidR="003F090A">
        <w:rPr>
          <w:rFonts w:hint="eastAsia"/>
        </w:rPr>
        <w:t>1</w:t>
      </w:r>
      <w:r w:rsidR="003F090A">
        <w:t>-1</w:t>
      </w:r>
      <w:r w:rsidR="00610E4E">
        <w:rPr>
          <w:rFonts w:hint="eastAsia"/>
        </w:rPr>
        <w:t xml:space="preserve">　</w:t>
      </w:r>
      <w:r w:rsidR="00666D2C" w:rsidRPr="003F2B4F">
        <w:rPr>
          <w:rFonts w:hint="eastAsia"/>
        </w:rPr>
        <w:t>令和６年度外国人医療体制整備事業実績について</w:t>
      </w:r>
    </w:p>
    <w:p w14:paraId="7B871C61" w14:textId="7457C8A1" w:rsidR="003F090A" w:rsidRDefault="000419A2" w:rsidP="003F090A">
      <w:r w:rsidRPr="003F2B4F">
        <w:rPr>
          <w:rFonts w:hint="eastAsia"/>
        </w:rPr>
        <w:t>・資料</w:t>
      </w:r>
      <w:r w:rsidR="003F090A">
        <w:rPr>
          <w:rFonts w:hint="eastAsia"/>
        </w:rPr>
        <w:t>1</w:t>
      </w:r>
      <w:r w:rsidR="003F090A">
        <w:t>-2</w:t>
      </w:r>
      <w:r w:rsidR="0008497E" w:rsidRPr="003F2B4F">
        <w:rPr>
          <w:rFonts w:hint="eastAsia"/>
        </w:rPr>
        <w:t xml:space="preserve">　</w:t>
      </w:r>
      <w:r w:rsidR="003F090A" w:rsidRPr="003F090A">
        <w:rPr>
          <w:rFonts w:hint="eastAsia"/>
        </w:rPr>
        <w:t>令和６年度外国人医療体制整備事業実績</w:t>
      </w:r>
      <w:r w:rsidR="003F090A">
        <w:rPr>
          <w:rFonts w:hint="eastAsia"/>
        </w:rPr>
        <w:t>（詳細）</w:t>
      </w:r>
    </w:p>
    <w:p w14:paraId="66B8AE17" w14:textId="08563BA1" w:rsidR="003F090A" w:rsidRDefault="003F090A" w:rsidP="003F090A">
      <w:r>
        <w:rPr>
          <w:rFonts w:hint="eastAsia"/>
        </w:rPr>
        <w:t>・資料1</w:t>
      </w:r>
      <w:r>
        <w:t>-3</w:t>
      </w:r>
      <w:r>
        <w:rPr>
          <w:rFonts w:hint="eastAsia"/>
        </w:rPr>
        <w:t xml:space="preserve">　</w:t>
      </w:r>
      <w:r w:rsidRPr="003F090A">
        <w:rPr>
          <w:rFonts w:hint="eastAsia"/>
        </w:rPr>
        <w:t>令和６年度大阪府外国人患者受入れ実態調査結果</w:t>
      </w:r>
    </w:p>
    <w:p w14:paraId="1E77F0BB" w14:textId="0772A79B" w:rsidR="000419A2" w:rsidRPr="003F2B4F" w:rsidRDefault="00DE732C" w:rsidP="0008497E">
      <w:r>
        <w:rPr>
          <w:rFonts w:hint="eastAsia"/>
        </w:rPr>
        <w:t>・資料2</w:t>
      </w:r>
      <w:r>
        <w:t>-1</w:t>
      </w:r>
      <w:r>
        <w:rPr>
          <w:rFonts w:hint="eastAsia"/>
        </w:rPr>
        <w:t xml:space="preserve">　</w:t>
      </w:r>
      <w:r w:rsidR="0008497E" w:rsidRPr="003F2B4F">
        <w:rPr>
          <w:rFonts w:hint="eastAsia"/>
        </w:rPr>
        <w:t>令和６年度第１回会議での意見</w:t>
      </w:r>
      <w:r w:rsidR="0008497E" w:rsidRPr="003F2B4F">
        <w:t xml:space="preserve"> </w:t>
      </w:r>
    </w:p>
    <w:p w14:paraId="07BD5BE6" w14:textId="49A994A2" w:rsidR="00D758CC" w:rsidRPr="003F2B4F" w:rsidRDefault="00D758CC" w:rsidP="00D758CC">
      <w:r w:rsidRPr="003F2B4F">
        <w:rPr>
          <w:rFonts w:hint="eastAsia"/>
        </w:rPr>
        <w:t>・資料</w:t>
      </w:r>
      <w:r w:rsidR="00DE732C">
        <w:rPr>
          <w:rFonts w:hint="eastAsia"/>
        </w:rPr>
        <w:t>2</w:t>
      </w:r>
      <w:r w:rsidR="00DE732C">
        <w:t>-2</w:t>
      </w:r>
      <w:r w:rsidR="00F71057" w:rsidRPr="003F2B4F">
        <w:rPr>
          <w:rFonts w:hint="eastAsia"/>
        </w:rPr>
        <w:t xml:space="preserve">　令和７年度外国人医療体制整備事業</w:t>
      </w:r>
    </w:p>
    <w:p w14:paraId="00430FC9" w14:textId="6BC25ADE" w:rsidR="000419A2" w:rsidRPr="003F2B4F" w:rsidRDefault="000419A2" w:rsidP="000419A2">
      <w:r w:rsidRPr="003F2B4F">
        <w:rPr>
          <w:rFonts w:hint="eastAsia"/>
        </w:rPr>
        <w:t>・資料</w:t>
      </w:r>
      <w:r w:rsidR="00DE732C">
        <w:rPr>
          <w:rFonts w:hint="eastAsia"/>
        </w:rPr>
        <w:t>2</w:t>
      </w:r>
      <w:r w:rsidR="00DE732C">
        <w:t>-3</w:t>
      </w:r>
      <w:r w:rsidR="00DE732C">
        <w:rPr>
          <w:rFonts w:hint="eastAsia"/>
        </w:rPr>
        <w:t xml:space="preserve">　</w:t>
      </w:r>
      <w:r w:rsidR="00DE2E24" w:rsidRPr="00DE2E24">
        <w:rPr>
          <w:rFonts w:hint="eastAsia"/>
        </w:rPr>
        <w:t>令和７年度当初予算　報道機関向け資料</w:t>
      </w:r>
    </w:p>
    <w:p w14:paraId="5500FD98" w14:textId="6A8AABB5" w:rsidR="00910103" w:rsidRPr="00114D7A" w:rsidRDefault="008301BD" w:rsidP="000419A2">
      <w:r>
        <w:rPr>
          <w:rFonts w:hint="eastAsia"/>
        </w:rPr>
        <w:t>・資料</w:t>
      </w:r>
      <w:r w:rsidR="0026438C">
        <w:rPr>
          <w:rFonts w:hint="eastAsia"/>
        </w:rPr>
        <w:t>3</w:t>
      </w:r>
      <w:r w:rsidR="00D62087">
        <w:rPr>
          <w:rFonts w:hint="eastAsia"/>
        </w:rPr>
        <w:t xml:space="preserve">　　　</w:t>
      </w:r>
      <w:r w:rsidR="00823398" w:rsidRPr="00823398">
        <w:rPr>
          <w:rFonts w:hint="eastAsia"/>
        </w:rPr>
        <w:t>万博開催に伴う救急医療体制について</w:t>
      </w:r>
    </w:p>
    <w:sectPr w:rsidR="00910103" w:rsidRPr="00114D7A" w:rsidSect="007C0E1E">
      <w:pgSz w:w="11906" w:h="16838"/>
      <w:pgMar w:top="1985" w:right="1531" w:bottom="1134" w:left="153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AFFE" w14:textId="77777777" w:rsidR="00347658" w:rsidRDefault="00347658" w:rsidP="00347658">
      <w:r>
        <w:separator/>
      </w:r>
    </w:p>
  </w:endnote>
  <w:endnote w:type="continuationSeparator" w:id="0">
    <w:p w14:paraId="35913501" w14:textId="77777777" w:rsidR="00347658" w:rsidRDefault="00347658" w:rsidP="0034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AAF8" w14:textId="77777777" w:rsidR="00347658" w:rsidRDefault="00347658" w:rsidP="00347658">
      <w:r>
        <w:separator/>
      </w:r>
    </w:p>
  </w:footnote>
  <w:footnote w:type="continuationSeparator" w:id="0">
    <w:p w14:paraId="541DB2EC" w14:textId="77777777" w:rsidR="00347658" w:rsidRDefault="00347658" w:rsidP="0034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AA"/>
    <w:rsid w:val="00006878"/>
    <w:rsid w:val="00021DED"/>
    <w:rsid w:val="00031E6D"/>
    <w:rsid w:val="000419A2"/>
    <w:rsid w:val="00060090"/>
    <w:rsid w:val="0008497E"/>
    <w:rsid w:val="00114D7A"/>
    <w:rsid w:val="001515E8"/>
    <w:rsid w:val="00152015"/>
    <w:rsid w:val="001B4D97"/>
    <w:rsid w:val="00204AED"/>
    <w:rsid w:val="00217C23"/>
    <w:rsid w:val="0026438C"/>
    <w:rsid w:val="00293ED2"/>
    <w:rsid w:val="002A3337"/>
    <w:rsid w:val="002C0DAA"/>
    <w:rsid w:val="002D5407"/>
    <w:rsid w:val="002E4A64"/>
    <w:rsid w:val="002E4D67"/>
    <w:rsid w:val="0031053D"/>
    <w:rsid w:val="00347658"/>
    <w:rsid w:val="003F090A"/>
    <w:rsid w:val="003F2B4F"/>
    <w:rsid w:val="00474B51"/>
    <w:rsid w:val="00527C33"/>
    <w:rsid w:val="005A0960"/>
    <w:rsid w:val="005B0CDC"/>
    <w:rsid w:val="005D3187"/>
    <w:rsid w:val="005E459D"/>
    <w:rsid w:val="00610E4E"/>
    <w:rsid w:val="00612DED"/>
    <w:rsid w:val="0062135A"/>
    <w:rsid w:val="0064434E"/>
    <w:rsid w:val="00666D2C"/>
    <w:rsid w:val="006727A0"/>
    <w:rsid w:val="006C7B3C"/>
    <w:rsid w:val="00745FBE"/>
    <w:rsid w:val="007A6829"/>
    <w:rsid w:val="007C0E1E"/>
    <w:rsid w:val="007C5C44"/>
    <w:rsid w:val="0080378C"/>
    <w:rsid w:val="0080669C"/>
    <w:rsid w:val="00823398"/>
    <w:rsid w:val="008301BD"/>
    <w:rsid w:val="008409A4"/>
    <w:rsid w:val="008A3B1D"/>
    <w:rsid w:val="008B0CB6"/>
    <w:rsid w:val="00910103"/>
    <w:rsid w:val="0092537B"/>
    <w:rsid w:val="00977862"/>
    <w:rsid w:val="0098697C"/>
    <w:rsid w:val="00A0476D"/>
    <w:rsid w:val="00A74464"/>
    <w:rsid w:val="00A75E8D"/>
    <w:rsid w:val="00AA3C4D"/>
    <w:rsid w:val="00AD58E1"/>
    <w:rsid w:val="00B54C71"/>
    <w:rsid w:val="00BA236F"/>
    <w:rsid w:val="00BC7FFD"/>
    <w:rsid w:val="00BE5F34"/>
    <w:rsid w:val="00BE7FA7"/>
    <w:rsid w:val="00BF669E"/>
    <w:rsid w:val="00C035F3"/>
    <w:rsid w:val="00C21598"/>
    <w:rsid w:val="00C40742"/>
    <w:rsid w:val="00C616CF"/>
    <w:rsid w:val="00CC2374"/>
    <w:rsid w:val="00CC4BFB"/>
    <w:rsid w:val="00CD1A4C"/>
    <w:rsid w:val="00CF4DE6"/>
    <w:rsid w:val="00D13FE8"/>
    <w:rsid w:val="00D42536"/>
    <w:rsid w:val="00D62087"/>
    <w:rsid w:val="00D758CC"/>
    <w:rsid w:val="00DE0474"/>
    <w:rsid w:val="00DE2E24"/>
    <w:rsid w:val="00DE732C"/>
    <w:rsid w:val="00E441D3"/>
    <w:rsid w:val="00E76B4F"/>
    <w:rsid w:val="00EC68C7"/>
    <w:rsid w:val="00EE51BA"/>
    <w:rsid w:val="00F136B9"/>
    <w:rsid w:val="00F21EB3"/>
    <w:rsid w:val="00F41548"/>
    <w:rsid w:val="00F7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948CAD9"/>
  <w15:chartTrackingRefBased/>
  <w15:docId w15:val="{8F62258E-F439-4653-993B-125B91E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FD"/>
    <w:pPr>
      <w:widowControl w:val="0"/>
      <w:jc w:val="both"/>
    </w:pPr>
    <w:rPr>
      <w:rFonts w:ascii="HGPｺﾞｼｯｸM" w:eastAsia="HGP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658"/>
    <w:rPr>
      <w:rFonts w:ascii="HGPｺﾞｼｯｸM" w:eastAsia="HGPｺﾞｼｯｸM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7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658"/>
    <w:rPr>
      <w:rFonts w:ascii="HGPｺﾞｼｯｸM" w:eastAsia="HGPｺﾞｼｯｸM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D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4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伊庭　祐作</dc:creator>
  <cp:keywords/>
  <dc:description/>
  <cp:lastModifiedBy>原　慎太郎</cp:lastModifiedBy>
  <cp:revision>51</cp:revision>
  <cp:lastPrinted>2025-02-26T01:09:00Z</cp:lastPrinted>
  <dcterms:created xsi:type="dcterms:W3CDTF">2024-08-19T12:36:00Z</dcterms:created>
  <dcterms:modified xsi:type="dcterms:W3CDTF">2025-03-03T06:06:00Z</dcterms:modified>
</cp:coreProperties>
</file>