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17FF" w14:textId="77777777" w:rsidR="006F222F" w:rsidRDefault="006F222F" w:rsidP="001D314D">
      <w:pPr>
        <w:spacing w:line="280" w:lineRule="exact"/>
        <w:jc w:val="center"/>
      </w:pPr>
    </w:p>
    <w:p w14:paraId="736057FE" w14:textId="43D6761E"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</w:t>
      </w:r>
      <w:r w:rsidR="00A32500">
        <w:rPr>
          <w:rFonts w:hint="eastAsia"/>
        </w:rPr>
        <w:t>７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4536A3">
        <w:rPr>
          <w:rFonts w:hint="eastAsia"/>
        </w:rPr>
        <w:t>６</w:t>
      </w:r>
      <w:r w:rsidR="00FD0AD5">
        <w:rPr>
          <w:rFonts w:hint="eastAsia"/>
        </w:rPr>
        <w:t>月実施分）</w:t>
      </w:r>
    </w:p>
    <w:p w14:paraId="521C9A9E" w14:textId="77777777" w:rsidR="00F61473" w:rsidRPr="00A32500" w:rsidRDefault="00F61473" w:rsidP="001D314D">
      <w:pPr>
        <w:spacing w:line="280" w:lineRule="exact"/>
        <w:jc w:val="center"/>
      </w:pPr>
    </w:p>
    <w:p w14:paraId="2E64763E" w14:textId="77777777"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14:paraId="5F18F001" w14:textId="77777777"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14:paraId="5ABC3B24" w14:textId="77777777"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14:paraId="0235B9AF" w14:textId="77777777"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14:paraId="62212DBD" w14:textId="77777777"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14:paraId="2DE48A39" w14:textId="77777777"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14:paraId="33978007" w14:textId="77777777"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14:paraId="561765C8" w14:textId="77777777"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14:paraId="5AA8904F" w14:textId="7889E0C5"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</w:t>
      </w:r>
      <w:r w:rsidR="00A32500">
        <w:rPr>
          <w:rFonts w:hint="eastAsia"/>
        </w:rPr>
        <w:t>７</w:t>
      </w:r>
      <w:r w:rsidRPr="00553251">
        <w:rPr>
          <w:rFonts w:hint="eastAsia"/>
        </w:rPr>
        <w:t>年</w:t>
      </w:r>
      <w:r w:rsidR="004536A3">
        <w:rPr>
          <w:rFonts w:hint="eastAsia"/>
        </w:rPr>
        <w:t>６</w:t>
      </w:r>
      <w:r w:rsidRPr="00553251">
        <w:rPr>
          <w:rFonts w:hint="eastAsia"/>
        </w:rPr>
        <w:t>月</w:t>
      </w:r>
      <w:r w:rsidR="004536A3">
        <w:rPr>
          <w:rFonts w:hint="eastAsia"/>
        </w:rPr>
        <w:t>23</w:t>
      </w:r>
      <w:r w:rsidRPr="00553251">
        <w:rPr>
          <w:rFonts w:hint="eastAsia"/>
        </w:rPr>
        <w:t>日～</w:t>
      </w:r>
      <w:r w:rsidR="004536A3">
        <w:rPr>
          <w:rFonts w:hint="eastAsia"/>
        </w:rPr>
        <w:t>６</w:t>
      </w:r>
      <w:r w:rsidRPr="00553251">
        <w:rPr>
          <w:rFonts w:hint="eastAsia"/>
        </w:rPr>
        <w:t>月</w:t>
      </w:r>
      <w:r w:rsidR="004536A3">
        <w:rPr>
          <w:rFonts w:hint="eastAsia"/>
        </w:rPr>
        <w:t>25</w:t>
      </w:r>
      <w:r w:rsidRPr="00553251">
        <w:rPr>
          <w:rFonts w:hint="eastAsia"/>
        </w:rPr>
        <w:t>日</w:t>
      </w:r>
    </w:p>
    <w:p w14:paraId="0FB4FAB2" w14:textId="77777777" w:rsidR="00553251" w:rsidRDefault="00553251" w:rsidP="001D314D">
      <w:pPr>
        <w:spacing w:line="280" w:lineRule="exact"/>
      </w:pPr>
    </w:p>
    <w:p w14:paraId="2D0249E5" w14:textId="77777777"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14:paraId="4BD997C1" w14:textId="77777777"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14:paraId="759F9E7A" w14:textId="77777777" w:rsidR="00553251" w:rsidRDefault="00553251" w:rsidP="001D314D">
      <w:pPr>
        <w:spacing w:line="280" w:lineRule="exact"/>
      </w:pPr>
    </w:p>
    <w:p w14:paraId="078FA696" w14:textId="77777777"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14:paraId="2CF66A23" w14:textId="77777777"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14:paraId="0452898D" w14:textId="77777777"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14:paraId="6D73889D" w14:textId="77777777"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14:paraId="044CD731" w14:textId="26BBACCD"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4536A3">
        <w:rPr>
          <w:rFonts w:hint="eastAsia"/>
        </w:rPr>
        <w:t>１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4536A3">
        <w:rPr>
          <w:rFonts w:hint="eastAsia"/>
        </w:rPr>
        <w:t>１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14:paraId="12E81280" w14:textId="77777777"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14:paraId="6C1A659B" w14:textId="77777777" w:rsidR="00FD0AD5" w:rsidRDefault="00FD0AD5" w:rsidP="001D314D">
      <w:pPr>
        <w:spacing w:line="280" w:lineRule="exact"/>
      </w:pPr>
    </w:p>
    <w:p w14:paraId="4BB8D27C" w14:textId="77777777"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14:paraId="30619C9B" w14:textId="77777777" w:rsidTr="004536A3">
        <w:tc>
          <w:tcPr>
            <w:tcW w:w="1668" w:type="dxa"/>
            <w:vMerge w:val="restart"/>
            <w:vAlign w:val="center"/>
          </w:tcPr>
          <w:p w14:paraId="0C6FBD89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14:paraId="35C6E61F" w14:textId="77777777"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14:paraId="2A76F354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14:paraId="184A66E8" w14:textId="77777777" w:rsidTr="004536A3">
        <w:trPr>
          <w:trHeight w:val="329"/>
        </w:trPr>
        <w:tc>
          <w:tcPr>
            <w:tcW w:w="1668" w:type="dxa"/>
            <w:vMerge/>
          </w:tcPr>
          <w:p w14:paraId="2BC1BDE7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29F075B" w14:textId="77777777"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EA0FFD" w14:textId="77777777"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14:paraId="53744642" w14:textId="77777777"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14:paraId="2EB83AA7" w14:textId="77777777"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14:paraId="6CAEE8FD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14:paraId="0D2D2754" w14:textId="77777777"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4536A3" w:rsidRPr="00294EB8" w14:paraId="6646E1F0" w14:textId="77777777" w:rsidTr="004536A3">
        <w:trPr>
          <w:trHeight w:val="215"/>
        </w:trPr>
        <w:tc>
          <w:tcPr>
            <w:tcW w:w="1668" w:type="dxa"/>
            <w:vAlign w:val="center"/>
          </w:tcPr>
          <w:p w14:paraId="795A9E41" w14:textId="6B508CE5" w:rsidR="004536A3" w:rsidRPr="00294EB8" w:rsidRDefault="004536A3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にんじん</w:t>
            </w:r>
          </w:p>
        </w:tc>
        <w:tc>
          <w:tcPr>
            <w:tcW w:w="992" w:type="dxa"/>
            <w:vAlign w:val="center"/>
          </w:tcPr>
          <w:p w14:paraId="24762ADC" w14:textId="2A63E0AC" w:rsidR="004536A3" w:rsidRPr="00294EB8" w:rsidRDefault="004536A3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4570E84" w14:textId="5619FF70" w:rsidR="004536A3" w:rsidRPr="00294EB8" w:rsidRDefault="004536A3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AD4BA90" w14:textId="6AFE56C9" w:rsidR="004536A3" w:rsidRPr="00294EB8" w:rsidRDefault="004536A3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14:paraId="4E0613A2" w14:textId="4F8C5C6B" w:rsidR="004536A3" w:rsidRPr="00294EB8" w:rsidRDefault="004536A3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14:paraId="5A2C084A" w14:textId="796BF59A" w:rsidR="004536A3" w:rsidRPr="00294EB8" w:rsidRDefault="004536A3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</w:tbl>
    <w:p w14:paraId="779D0F9C" w14:textId="77777777" w:rsidR="005B216C" w:rsidRPr="005B216C" w:rsidRDefault="005B216C" w:rsidP="00F34A2A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631A" w14:textId="77777777" w:rsidR="004E5859" w:rsidRDefault="004E5859" w:rsidP="000440B1">
      <w:r>
        <w:separator/>
      </w:r>
    </w:p>
  </w:endnote>
  <w:endnote w:type="continuationSeparator" w:id="0">
    <w:p w14:paraId="62E041BE" w14:textId="77777777"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B8F9" w14:textId="77777777" w:rsidR="004E5859" w:rsidRDefault="004E5859" w:rsidP="000440B1">
      <w:r>
        <w:separator/>
      </w:r>
    </w:p>
  </w:footnote>
  <w:footnote w:type="continuationSeparator" w:id="0">
    <w:p w14:paraId="6A14C900" w14:textId="77777777"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536A3"/>
    <w:rsid w:val="00485DEC"/>
    <w:rsid w:val="00487C20"/>
    <w:rsid w:val="004B69A0"/>
    <w:rsid w:val="004E5859"/>
    <w:rsid w:val="00553251"/>
    <w:rsid w:val="005B216C"/>
    <w:rsid w:val="00626F7B"/>
    <w:rsid w:val="006B36FA"/>
    <w:rsid w:val="006B4579"/>
    <w:rsid w:val="006F222F"/>
    <w:rsid w:val="007A5981"/>
    <w:rsid w:val="007C0DB0"/>
    <w:rsid w:val="007E1C60"/>
    <w:rsid w:val="00882A0B"/>
    <w:rsid w:val="009672BB"/>
    <w:rsid w:val="00A026E4"/>
    <w:rsid w:val="00A32500"/>
    <w:rsid w:val="00A7758A"/>
    <w:rsid w:val="00AD7E3F"/>
    <w:rsid w:val="00AE32E9"/>
    <w:rsid w:val="00B0014A"/>
    <w:rsid w:val="00B51048"/>
    <w:rsid w:val="00BA3227"/>
    <w:rsid w:val="00C0193D"/>
    <w:rsid w:val="00C02933"/>
    <w:rsid w:val="00C30ADE"/>
    <w:rsid w:val="00C357A2"/>
    <w:rsid w:val="00D446FD"/>
    <w:rsid w:val="00DB0754"/>
    <w:rsid w:val="00DD0655"/>
    <w:rsid w:val="00E10F4E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4F2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2025-07-09T08:31:00Z</dcterms:created>
  <dcterms:modified xsi:type="dcterms:W3CDTF">2025-08-29T04:56:00Z</dcterms:modified>
</cp:coreProperties>
</file>