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（様式１）</w:t>
      </w: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Default="001C5258" w:rsidP="001C5258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大阪府知事　様</w:t>
      </w: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Pr="004E30C8" w:rsidRDefault="001C5258" w:rsidP="001C5258">
      <w:pPr>
        <w:ind w:leftChars="2000" w:left="4200"/>
        <w:rPr>
          <w:rFonts w:ascii="HG丸ｺﾞｼｯｸM-PRO" w:eastAsia="HG丸ｺﾞｼｯｸM-PRO" w:hAnsi="HG丸ｺﾞｼｯｸM-PRO"/>
          <w:sz w:val="22"/>
        </w:rPr>
      </w:pPr>
      <w:r w:rsidRPr="001C5258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1823750912"/>
        </w:rPr>
        <w:t>所在</w:t>
      </w:r>
      <w:r w:rsidRPr="001C5258">
        <w:rPr>
          <w:rFonts w:ascii="HG丸ｺﾞｼｯｸM-PRO" w:eastAsia="HG丸ｺﾞｼｯｸM-PRO" w:hAnsi="HG丸ｺﾞｼｯｸM-PRO" w:hint="eastAsia"/>
          <w:kern w:val="0"/>
          <w:sz w:val="22"/>
          <w:fitText w:val="1320" w:id="-1823750912"/>
        </w:rPr>
        <w:t>地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1C5258" w:rsidRDefault="001C5258" w:rsidP="001C5258">
      <w:pPr>
        <w:ind w:leftChars="2000" w:left="4200" w:rightChars="419"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商号又は名称：</w:t>
      </w:r>
    </w:p>
    <w:p w:rsidR="001C5258" w:rsidRDefault="001C5258" w:rsidP="001C5258">
      <w:pPr>
        <w:ind w:leftChars="2000" w:left="4200" w:rightChars="-30" w:right="-6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代表者職氏名：　　　　　　　　　　　　　　</w:t>
      </w: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Pr="0095140D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Pr="00E43D82" w:rsidRDefault="001C5258" w:rsidP="001C525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D1393">
        <w:rPr>
          <w:rFonts w:ascii="HG丸ｺﾞｼｯｸM-PRO" w:eastAsia="HG丸ｺﾞｼｯｸM-PRO" w:hAnsi="HG丸ｺﾞｼｯｸM-PRO" w:hint="eastAsia"/>
          <w:spacing w:val="225"/>
          <w:kern w:val="0"/>
          <w:sz w:val="36"/>
          <w:szCs w:val="36"/>
          <w:fitText w:val="3600" w:id="-1823750911"/>
        </w:rPr>
        <w:t>認定申請</w:t>
      </w:r>
      <w:r w:rsidRPr="004D1393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3600" w:id="-1823750911"/>
        </w:rPr>
        <w:t>書</w:t>
      </w: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大阪府広域緊急交通路沿道ブロック塀等耐震化促進事</w:t>
      </w:r>
      <w:r w:rsidRPr="00B96C3E">
        <w:rPr>
          <w:rFonts w:ascii="HG丸ｺﾞｼｯｸM-PRO" w:eastAsia="HG丸ｺﾞｼｯｸM-PRO" w:hAnsi="HG丸ｺﾞｼｯｸM-PRO" w:hint="eastAsia"/>
          <w:sz w:val="22"/>
        </w:rPr>
        <w:t>業</w:t>
      </w:r>
      <w:r w:rsidR="003C27C5" w:rsidRPr="00B96C3E">
        <w:rPr>
          <w:rFonts w:ascii="HG丸ｺﾞｼｯｸM-PRO" w:eastAsia="HG丸ｺﾞｼｯｸM-PRO" w:hAnsi="HG丸ｺﾞｼｯｸM-PRO" w:hint="eastAsia"/>
          <w:sz w:val="22"/>
        </w:rPr>
        <w:t>実施要領の規定に基づき</w:t>
      </w:r>
      <w:r w:rsidRPr="00B96C3E">
        <w:rPr>
          <w:rFonts w:ascii="HG丸ｺﾞｼｯｸM-PRO" w:eastAsia="HG丸ｺﾞｼｯｸM-PRO" w:hAnsi="HG丸ｺﾞｼｯｸM-PRO" w:hint="eastAsia"/>
          <w:sz w:val="22"/>
        </w:rPr>
        <w:t>、耐震評価機関として認定を受けたいので、必要書類を添えて申請します。</w:t>
      </w:r>
    </w:p>
    <w:p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この申請書及び添付書類に記載の事項は、事実に相違ありません。</w:t>
      </w:r>
    </w:p>
    <w:p w:rsidR="001C5258" w:rsidRDefault="001C5258" w:rsidP="001C5258"/>
    <w:p w:rsidR="001C5258" w:rsidRDefault="001C5258" w:rsidP="001C5258"/>
    <w:p w:rsidR="001C5258" w:rsidRDefault="001C5258" w:rsidP="001C5258"/>
    <w:p w:rsidR="001C5258" w:rsidRDefault="001C5258" w:rsidP="001C5258">
      <w:bookmarkStart w:id="0" w:name="_GoBack"/>
      <w:bookmarkEnd w:id="0"/>
    </w:p>
    <w:sectPr w:rsidR="001C5258" w:rsidSect="001C525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56" w:rsidRDefault="002D0356" w:rsidP="00A0192F">
      <w:r>
        <w:separator/>
      </w:r>
    </w:p>
  </w:endnote>
  <w:endnote w:type="continuationSeparator" w:id="0">
    <w:p w:rsidR="002D0356" w:rsidRDefault="002D0356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56" w:rsidRDefault="002D0356" w:rsidP="00A0192F">
      <w:r>
        <w:separator/>
      </w:r>
    </w:p>
  </w:footnote>
  <w:footnote w:type="continuationSeparator" w:id="0">
    <w:p w:rsidR="002D0356" w:rsidRDefault="002D0356" w:rsidP="00A0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D2"/>
    <w:rsid w:val="00000253"/>
    <w:rsid w:val="0001523A"/>
    <w:rsid w:val="00015C1C"/>
    <w:rsid w:val="00025FF3"/>
    <w:rsid w:val="00031B67"/>
    <w:rsid w:val="0005161F"/>
    <w:rsid w:val="00052D91"/>
    <w:rsid w:val="00061920"/>
    <w:rsid w:val="000706B8"/>
    <w:rsid w:val="00093B75"/>
    <w:rsid w:val="0009655C"/>
    <w:rsid w:val="000A2A00"/>
    <w:rsid w:val="000A694B"/>
    <w:rsid w:val="000B451D"/>
    <w:rsid w:val="000D2C7E"/>
    <w:rsid w:val="000E3FA2"/>
    <w:rsid w:val="000F2021"/>
    <w:rsid w:val="00107048"/>
    <w:rsid w:val="00113352"/>
    <w:rsid w:val="00116DC7"/>
    <w:rsid w:val="001375EC"/>
    <w:rsid w:val="00151D2D"/>
    <w:rsid w:val="00154EC8"/>
    <w:rsid w:val="001651E8"/>
    <w:rsid w:val="001713FE"/>
    <w:rsid w:val="001824F5"/>
    <w:rsid w:val="00196EC0"/>
    <w:rsid w:val="001B3DFE"/>
    <w:rsid w:val="001B75FC"/>
    <w:rsid w:val="001C43BA"/>
    <w:rsid w:val="001C5258"/>
    <w:rsid w:val="001C76D2"/>
    <w:rsid w:val="001D2ED4"/>
    <w:rsid w:val="001E37B2"/>
    <w:rsid w:val="002001AC"/>
    <w:rsid w:val="002053C7"/>
    <w:rsid w:val="00207658"/>
    <w:rsid w:val="00210214"/>
    <w:rsid w:val="00217816"/>
    <w:rsid w:val="00234038"/>
    <w:rsid w:val="00236BD7"/>
    <w:rsid w:val="0024197A"/>
    <w:rsid w:val="00242218"/>
    <w:rsid w:val="00287364"/>
    <w:rsid w:val="002B0621"/>
    <w:rsid w:val="002B5EFB"/>
    <w:rsid w:val="002D0356"/>
    <w:rsid w:val="002D740A"/>
    <w:rsid w:val="002E125A"/>
    <w:rsid w:val="002E1494"/>
    <w:rsid w:val="002E1B08"/>
    <w:rsid w:val="002E7BAE"/>
    <w:rsid w:val="002F5DE4"/>
    <w:rsid w:val="003041C3"/>
    <w:rsid w:val="00305132"/>
    <w:rsid w:val="00306C3F"/>
    <w:rsid w:val="00326B63"/>
    <w:rsid w:val="00335281"/>
    <w:rsid w:val="003439B8"/>
    <w:rsid w:val="00344B11"/>
    <w:rsid w:val="00345816"/>
    <w:rsid w:val="00360F36"/>
    <w:rsid w:val="003668B1"/>
    <w:rsid w:val="00372C09"/>
    <w:rsid w:val="0038421A"/>
    <w:rsid w:val="00385448"/>
    <w:rsid w:val="0038594E"/>
    <w:rsid w:val="00386371"/>
    <w:rsid w:val="00392073"/>
    <w:rsid w:val="00394599"/>
    <w:rsid w:val="0039491C"/>
    <w:rsid w:val="003A40DD"/>
    <w:rsid w:val="003B0327"/>
    <w:rsid w:val="003B2286"/>
    <w:rsid w:val="003C27C5"/>
    <w:rsid w:val="003E24BD"/>
    <w:rsid w:val="003E45D4"/>
    <w:rsid w:val="003F4F35"/>
    <w:rsid w:val="00413242"/>
    <w:rsid w:val="004536E2"/>
    <w:rsid w:val="00462A7F"/>
    <w:rsid w:val="0046304A"/>
    <w:rsid w:val="00467C29"/>
    <w:rsid w:val="004712B9"/>
    <w:rsid w:val="00471998"/>
    <w:rsid w:val="00473712"/>
    <w:rsid w:val="004748AD"/>
    <w:rsid w:val="00481577"/>
    <w:rsid w:val="004879F4"/>
    <w:rsid w:val="00490AC3"/>
    <w:rsid w:val="004937E7"/>
    <w:rsid w:val="004B60DE"/>
    <w:rsid w:val="004C52DA"/>
    <w:rsid w:val="004D1393"/>
    <w:rsid w:val="00501452"/>
    <w:rsid w:val="00507B52"/>
    <w:rsid w:val="00513873"/>
    <w:rsid w:val="00532EFA"/>
    <w:rsid w:val="005363FF"/>
    <w:rsid w:val="00537A92"/>
    <w:rsid w:val="00544450"/>
    <w:rsid w:val="005745A0"/>
    <w:rsid w:val="005849F5"/>
    <w:rsid w:val="00595293"/>
    <w:rsid w:val="005A5655"/>
    <w:rsid w:val="005B45CA"/>
    <w:rsid w:val="005C01EE"/>
    <w:rsid w:val="005C33FC"/>
    <w:rsid w:val="005C630D"/>
    <w:rsid w:val="005C7241"/>
    <w:rsid w:val="005D141F"/>
    <w:rsid w:val="005D6060"/>
    <w:rsid w:val="005E5813"/>
    <w:rsid w:val="005F1B69"/>
    <w:rsid w:val="005F6C29"/>
    <w:rsid w:val="00614684"/>
    <w:rsid w:val="006151C9"/>
    <w:rsid w:val="00626CC4"/>
    <w:rsid w:val="00635C24"/>
    <w:rsid w:val="006364E3"/>
    <w:rsid w:val="0065296F"/>
    <w:rsid w:val="006562D4"/>
    <w:rsid w:val="006678B2"/>
    <w:rsid w:val="00667E3B"/>
    <w:rsid w:val="00676A91"/>
    <w:rsid w:val="00687089"/>
    <w:rsid w:val="006A60F7"/>
    <w:rsid w:val="006B26D9"/>
    <w:rsid w:val="006E590A"/>
    <w:rsid w:val="006E5ADD"/>
    <w:rsid w:val="00701C80"/>
    <w:rsid w:val="007178FA"/>
    <w:rsid w:val="007223F0"/>
    <w:rsid w:val="00723A8E"/>
    <w:rsid w:val="00751C9D"/>
    <w:rsid w:val="00780751"/>
    <w:rsid w:val="00793AC7"/>
    <w:rsid w:val="00795CE9"/>
    <w:rsid w:val="00796DA4"/>
    <w:rsid w:val="007A63B9"/>
    <w:rsid w:val="007C3AFF"/>
    <w:rsid w:val="007C4DA9"/>
    <w:rsid w:val="007C54CD"/>
    <w:rsid w:val="007C5B2D"/>
    <w:rsid w:val="007D0A23"/>
    <w:rsid w:val="007D0B2F"/>
    <w:rsid w:val="007E6177"/>
    <w:rsid w:val="00805AD9"/>
    <w:rsid w:val="0080690F"/>
    <w:rsid w:val="00806BE2"/>
    <w:rsid w:val="0081178F"/>
    <w:rsid w:val="00832C84"/>
    <w:rsid w:val="00834E93"/>
    <w:rsid w:val="00835256"/>
    <w:rsid w:val="00862674"/>
    <w:rsid w:val="00874285"/>
    <w:rsid w:val="00881998"/>
    <w:rsid w:val="00884F3E"/>
    <w:rsid w:val="008A1E03"/>
    <w:rsid w:val="008B3928"/>
    <w:rsid w:val="008B7552"/>
    <w:rsid w:val="008D26A4"/>
    <w:rsid w:val="008E3691"/>
    <w:rsid w:val="008F3F43"/>
    <w:rsid w:val="008F4557"/>
    <w:rsid w:val="0090256E"/>
    <w:rsid w:val="00903E56"/>
    <w:rsid w:val="00904F29"/>
    <w:rsid w:val="009112B1"/>
    <w:rsid w:val="009339EB"/>
    <w:rsid w:val="009364C5"/>
    <w:rsid w:val="00944E4B"/>
    <w:rsid w:val="00954B19"/>
    <w:rsid w:val="00965FED"/>
    <w:rsid w:val="00977B2F"/>
    <w:rsid w:val="00991E10"/>
    <w:rsid w:val="009B224C"/>
    <w:rsid w:val="009C0A4E"/>
    <w:rsid w:val="009C0AD3"/>
    <w:rsid w:val="009C2360"/>
    <w:rsid w:val="009F3F98"/>
    <w:rsid w:val="00A01029"/>
    <w:rsid w:val="00A0192F"/>
    <w:rsid w:val="00A21362"/>
    <w:rsid w:val="00A32F91"/>
    <w:rsid w:val="00A350EB"/>
    <w:rsid w:val="00A4796A"/>
    <w:rsid w:val="00A55666"/>
    <w:rsid w:val="00A6292C"/>
    <w:rsid w:val="00A659F4"/>
    <w:rsid w:val="00A748E7"/>
    <w:rsid w:val="00A74904"/>
    <w:rsid w:val="00A822A0"/>
    <w:rsid w:val="00AA287F"/>
    <w:rsid w:val="00AB566E"/>
    <w:rsid w:val="00AC6D19"/>
    <w:rsid w:val="00AE4E8C"/>
    <w:rsid w:val="00AF36CD"/>
    <w:rsid w:val="00AF45B2"/>
    <w:rsid w:val="00B014BA"/>
    <w:rsid w:val="00B06494"/>
    <w:rsid w:val="00B27C06"/>
    <w:rsid w:val="00B3371A"/>
    <w:rsid w:val="00B358E3"/>
    <w:rsid w:val="00B43FCD"/>
    <w:rsid w:val="00B66F6F"/>
    <w:rsid w:val="00B67462"/>
    <w:rsid w:val="00B71E6E"/>
    <w:rsid w:val="00B72ACC"/>
    <w:rsid w:val="00B73498"/>
    <w:rsid w:val="00B80A33"/>
    <w:rsid w:val="00B8314E"/>
    <w:rsid w:val="00B86D35"/>
    <w:rsid w:val="00B9116E"/>
    <w:rsid w:val="00B96C3E"/>
    <w:rsid w:val="00BA3D4B"/>
    <w:rsid w:val="00BB6703"/>
    <w:rsid w:val="00BC2F55"/>
    <w:rsid w:val="00BC5198"/>
    <w:rsid w:val="00BD0CCF"/>
    <w:rsid w:val="00BE4E18"/>
    <w:rsid w:val="00BE7168"/>
    <w:rsid w:val="00C070AA"/>
    <w:rsid w:val="00C11EB9"/>
    <w:rsid w:val="00C207C8"/>
    <w:rsid w:val="00C2501B"/>
    <w:rsid w:val="00C50296"/>
    <w:rsid w:val="00C55873"/>
    <w:rsid w:val="00C643C9"/>
    <w:rsid w:val="00C66C8E"/>
    <w:rsid w:val="00C71153"/>
    <w:rsid w:val="00C71B6B"/>
    <w:rsid w:val="00C733FE"/>
    <w:rsid w:val="00C75E90"/>
    <w:rsid w:val="00C83828"/>
    <w:rsid w:val="00CA42FE"/>
    <w:rsid w:val="00CC1ADC"/>
    <w:rsid w:val="00CD6FC7"/>
    <w:rsid w:val="00CE0FA2"/>
    <w:rsid w:val="00CE7D67"/>
    <w:rsid w:val="00D249AD"/>
    <w:rsid w:val="00D26688"/>
    <w:rsid w:val="00D42384"/>
    <w:rsid w:val="00D55745"/>
    <w:rsid w:val="00D60CB4"/>
    <w:rsid w:val="00D837F5"/>
    <w:rsid w:val="00D84546"/>
    <w:rsid w:val="00D9072B"/>
    <w:rsid w:val="00D95886"/>
    <w:rsid w:val="00DA3C72"/>
    <w:rsid w:val="00DB007B"/>
    <w:rsid w:val="00DC2381"/>
    <w:rsid w:val="00DD6879"/>
    <w:rsid w:val="00DD7C30"/>
    <w:rsid w:val="00DE0B49"/>
    <w:rsid w:val="00DE3148"/>
    <w:rsid w:val="00DF3018"/>
    <w:rsid w:val="00E10532"/>
    <w:rsid w:val="00E11EA7"/>
    <w:rsid w:val="00E22C5E"/>
    <w:rsid w:val="00E27E92"/>
    <w:rsid w:val="00E34D2D"/>
    <w:rsid w:val="00E4150C"/>
    <w:rsid w:val="00E56622"/>
    <w:rsid w:val="00E71125"/>
    <w:rsid w:val="00E80583"/>
    <w:rsid w:val="00E8390C"/>
    <w:rsid w:val="00EC4863"/>
    <w:rsid w:val="00EC65A1"/>
    <w:rsid w:val="00EE5369"/>
    <w:rsid w:val="00F02AF3"/>
    <w:rsid w:val="00F2185E"/>
    <w:rsid w:val="00F22D5D"/>
    <w:rsid w:val="00F31F77"/>
    <w:rsid w:val="00F75E43"/>
    <w:rsid w:val="00F83652"/>
    <w:rsid w:val="00F85A03"/>
    <w:rsid w:val="00F9655C"/>
    <w:rsid w:val="00F96B23"/>
    <w:rsid w:val="00FA1D71"/>
    <w:rsid w:val="00FB122A"/>
    <w:rsid w:val="00FD0F74"/>
    <w:rsid w:val="00FD2BCD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A32F05"/>
  <w15:docId w15:val="{493ED32F-5666-4102-B84C-1E806D7B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1C5258"/>
    <w:pPr>
      <w:widowControl/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1C5258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1C5258"/>
    <w:pPr>
      <w:widowControl/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1C5258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007A-2589-43D6-9A06-AB93AE5A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浩之</dc:creator>
  <cp:lastModifiedBy>塩見　正輝</cp:lastModifiedBy>
  <cp:revision>61</cp:revision>
  <cp:lastPrinted>2021-04-23T06:02:00Z</cp:lastPrinted>
  <dcterms:created xsi:type="dcterms:W3CDTF">2014-03-14T07:23:00Z</dcterms:created>
  <dcterms:modified xsi:type="dcterms:W3CDTF">2021-06-01T05:33:00Z</dcterms:modified>
</cp:coreProperties>
</file>