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687A7D" w:rsidP="003F3D5C">
      <w:pPr>
        <w:jc w:val="center"/>
        <w:rPr>
          <w:b/>
          <w:sz w:val="28"/>
          <w:szCs w:val="28"/>
        </w:rPr>
      </w:pPr>
      <w:r w:rsidRPr="00490365">
        <w:rPr>
          <w:rFonts w:hint="eastAsia"/>
          <w:b/>
          <w:sz w:val="28"/>
          <w:szCs w:val="28"/>
        </w:rPr>
        <w:t>環境農林水産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104E45">
        <w:rPr>
          <w:rFonts w:ascii="HG丸ｺﾞｼｯｸM-PRO" w:eastAsia="HG丸ｺﾞｼｯｸM-PRO" w:hint="eastAsia"/>
          <w:b/>
          <w:szCs w:val="21"/>
        </w:rPr>
        <w:t>１１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3F67DD">
        <w:rPr>
          <w:rFonts w:ascii="HG丸ｺﾞｼｯｸM-PRO" w:eastAsia="HG丸ｺﾞｼｯｸM-PRO" w:hint="eastAsia"/>
          <w:b/>
          <w:szCs w:val="21"/>
        </w:rPr>
        <w:t>１４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875"/>
        <w:gridCol w:w="4486"/>
        <w:gridCol w:w="735"/>
      </w:tblGrid>
      <w:tr w:rsidR="00796BFE" w:rsidRPr="002966A5" w:rsidTr="009750E7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2750A" w:rsidRPr="002966A5" w:rsidTr="009750E7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BD540D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2750A" w:rsidRPr="002966A5" w:rsidRDefault="0032750A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750A" w:rsidRPr="0032750A" w:rsidRDefault="003E1E51" w:rsidP="003275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野々上　愛</w:t>
            </w:r>
          </w:p>
        </w:tc>
        <w:tc>
          <w:tcPr>
            <w:tcW w:w="44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50A" w:rsidRPr="0032750A" w:rsidRDefault="003E0B7A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森林環境整備事業</w:t>
            </w:r>
            <w:r w:rsidR="003E1E51" w:rsidRPr="003E1E51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Pr="00815955" w:rsidRDefault="0032750A" w:rsidP="00DA76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4E45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0B7A"/>
    <w:rsid w:val="003E12B6"/>
    <w:rsid w:val="003E1E51"/>
    <w:rsid w:val="003F3D5C"/>
    <w:rsid w:val="003F67DD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0365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A7D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67E55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50E7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540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DF123-2E96-4ABC-853C-969F5F19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永池　翔</cp:lastModifiedBy>
  <cp:revision>2</cp:revision>
  <cp:lastPrinted>2019-10-23T08:42:00Z</cp:lastPrinted>
  <dcterms:created xsi:type="dcterms:W3CDTF">2022-11-14T08:06:00Z</dcterms:created>
  <dcterms:modified xsi:type="dcterms:W3CDTF">2022-11-14T08:06:00Z</dcterms:modified>
</cp:coreProperties>
</file>