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73FC" w:rsidRDefault="0003448B" w:rsidP="009F6979">
      <w:pPr>
        <w:jc w:val="center"/>
        <w:rPr>
          <w:sz w:val="44"/>
          <w:szCs w:val="36"/>
        </w:rPr>
      </w:pPr>
      <w:r w:rsidRPr="00525418">
        <w:rPr>
          <w:rFonts w:ascii="ＭＳ ゴシック" w:hAnsi="ＭＳ 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28AC" wp14:editId="64012FD0">
                <wp:simplePos x="0" y="0"/>
                <wp:positionH relativeFrom="column">
                  <wp:posOffset>5076825</wp:posOffset>
                </wp:positionH>
                <wp:positionV relativeFrom="paragraph">
                  <wp:posOffset>-543560</wp:posOffset>
                </wp:positionV>
                <wp:extent cx="120904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8B" w:rsidRDefault="0003448B" w:rsidP="0003448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A5B6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</w:p>
                          <w:p w:rsidR="0003448B" w:rsidRDefault="0003448B" w:rsidP="0003448B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28AC" id="正方形/長方形 3" o:spid="_x0000_s1026" style="position:absolute;left:0;text-align:left;margin-left:399.75pt;margin-top:-42.8pt;width:95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" strokeweight="1.75pt">
                <v:textbox inset="1mm,.7pt,1mm,.7pt">
                  <w:txbxContent>
                    <w:p w:rsidR="0003448B" w:rsidRDefault="0003448B" w:rsidP="0003448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A5B6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  <w:p w:rsidR="0003448B" w:rsidRDefault="0003448B" w:rsidP="0003448B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418" w:rsidRPr="00525418">
        <w:rPr>
          <w:rFonts w:hint="eastAsia"/>
          <w:spacing w:val="20"/>
          <w:sz w:val="44"/>
          <w:szCs w:val="36"/>
        </w:rPr>
        <w:t>府民文化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●令和</w:t>
      </w:r>
      <w:r w:rsidR="00525418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４</w:t>
      </w:r>
      <w:r w:rsidR="00B273FC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年</w:t>
      </w:r>
      <w:r w:rsidR="00C80C46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６</w:t>
      </w:r>
      <w:r w:rsidR="00E037EB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月</w:t>
      </w:r>
      <w:r w:rsidR="00525418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６</w:t>
      </w:r>
      <w:r w:rsidR="00B273FC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日</w:t>
      </w:r>
      <w:r w:rsidR="00E037EB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（</w:t>
      </w:r>
      <w:r w:rsidR="00525418" w:rsidRPr="003A44F0">
        <w:rPr>
          <w:rFonts w:ascii="ＭＳ ゴシック" w:hAnsi="ＭＳ ゴシック" w:hint="eastAsia"/>
          <w:spacing w:val="33"/>
          <w:kern w:val="0"/>
          <w:fitText w:val="3612" w:id="-1510239488"/>
        </w:rPr>
        <w:t>月</w:t>
      </w:r>
      <w:r w:rsidR="00E037EB" w:rsidRPr="003A44F0">
        <w:rPr>
          <w:rFonts w:ascii="ＭＳ ゴシック" w:hAnsi="ＭＳ ゴシック" w:hint="eastAsia"/>
          <w:spacing w:val="3"/>
          <w:kern w:val="0"/>
          <w:fitText w:val="3612" w:id="-1510239488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</w:t>
      </w:r>
      <w:r w:rsidR="0094362A" w:rsidRPr="008C66C1">
        <w:rPr>
          <w:rFonts w:ascii="ＭＳ ゴシック" w:hAnsi="ＭＳ ゴシック" w:hint="eastAsia"/>
          <w:kern w:val="0"/>
        </w:rPr>
        <w:t>１１</w:t>
      </w:r>
      <w:r w:rsidRPr="008C66C1">
        <w:rPr>
          <w:rFonts w:ascii="ＭＳ ゴシック" w:hAnsi="ＭＳ ゴシック" w:hint="eastAsia"/>
          <w:kern w:val="0"/>
        </w:rPr>
        <w:t>時（第</w:t>
      </w:r>
      <w:r w:rsidR="00525418" w:rsidRPr="00525418">
        <w:rPr>
          <w:rFonts w:ascii="ＭＳ ゴシック" w:hAnsi="ＭＳ ゴシック" w:hint="eastAsia"/>
          <w:kern w:val="0"/>
        </w:rPr>
        <w:t>３</w:t>
      </w:r>
      <w:r w:rsidR="00B273FC" w:rsidRPr="008C66C1">
        <w:rPr>
          <w:rFonts w:ascii="ＭＳ ゴシック" w:hAnsi="ＭＳ ゴシック" w:hint="eastAsia"/>
          <w:kern w:val="0"/>
        </w:rPr>
        <w:t>委員会室）</w:t>
      </w:r>
    </w:p>
    <w:p w:rsidR="00B273FC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1956D6" w:rsidRDefault="001956D6" w:rsidP="009F6979"/>
    <w:p w:rsidR="00525418" w:rsidRDefault="00525418" w:rsidP="009F6979"/>
    <w:p w:rsidR="00E037EB" w:rsidRDefault="00E037EB" w:rsidP="009F6979"/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525418" w:rsidRPr="00525418">
        <w:rPr>
          <w:rFonts w:hint="eastAsia"/>
          <w:kern w:val="0"/>
        </w:rPr>
        <w:t>いらはら</w:t>
      </w:r>
      <w:r w:rsidRPr="001638AB">
        <w:rPr>
          <w:rFonts w:hint="eastAsia"/>
        </w:rPr>
        <w:t xml:space="preserve">　委員長あいさつ</w:t>
      </w:r>
    </w:p>
    <w:p w:rsidR="00141C56" w:rsidRDefault="00141C56" w:rsidP="009F6979"/>
    <w:p w:rsidR="00525418" w:rsidRPr="00525418" w:rsidRDefault="00525418" w:rsidP="009F6979"/>
    <w:p w:rsidR="00872D59" w:rsidRDefault="00872D59" w:rsidP="009F6979"/>
    <w:p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060C25">
        <w:rPr>
          <w:rFonts w:hint="eastAsia"/>
        </w:rPr>
        <w:t xml:space="preserve">　</w:t>
      </w:r>
      <w:r w:rsidR="00060C25">
        <w:rPr>
          <w:rFonts w:hint="eastAsia"/>
          <w:kern w:val="0"/>
        </w:rPr>
        <w:t xml:space="preserve">坂　</w:t>
      </w:r>
      <w:r w:rsidR="00525418" w:rsidRPr="00525418">
        <w:rPr>
          <w:rFonts w:hint="eastAsia"/>
          <w:kern w:val="0"/>
        </w:rPr>
        <w:t xml:space="preserve">　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872D59" w:rsidRDefault="00872D59" w:rsidP="009F6979"/>
    <w:p w:rsidR="00525418" w:rsidRDefault="00525418" w:rsidP="009F6979"/>
    <w:p w:rsidR="00872D59" w:rsidRPr="00A76F04" w:rsidRDefault="00872D59" w:rsidP="009F6979"/>
    <w:p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="00525418" w:rsidRPr="00693D92">
        <w:rPr>
          <w:rFonts w:ascii="ＭＳ ゴシック" w:hAnsi="ＭＳ ゴシック" w:hint="eastAsia"/>
        </w:rPr>
        <w:t xml:space="preserve">　</w:t>
      </w:r>
      <w:r w:rsidR="00525418" w:rsidRPr="00C7096D">
        <w:rPr>
          <w:rFonts w:ascii="ＭＳ ゴシック" w:hAnsi="ＭＳ ゴシック" w:hint="eastAsia"/>
        </w:rPr>
        <w:t>江　　島</w:t>
      </w:r>
      <w:r w:rsidR="00525418" w:rsidRPr="00A12528">
        <w:rPr>
          <w:rFonts w:ascii="ＭＳ ゴシック" w:hAnsi="ＭＳ ゴシック" w:hint="eastAsia"/>
        </w:rPr>
        <w:t xml:space="preserve">　</w:t>
      </w:r>
      <w:r w:rsidR="00525418" w:rsidRPr="00E91226">
        <w:rPr>
          <w:rFonts w:ascii="ＭＳ ゴシック" w:hAnsi="ＭＳ ゴシック" w:hint="eastAsia"/>
          <w:spacing w:val="36"/>
          <w:kern w:val="0"/>
          <w:fitText w:val="1806" w:id="-1510239487"/>
        </w:rPr>
        <w:t>府民文化部</w:t>
      </w:r>
      <w:r w:rsidR="00525418" w:rsidRPr="00E91226">
        <w:rPr>
          <w:rFonts w:ascii="ＭＳ ゴシック" w:hAnsi="ＭＳ ゴシック" w:hint="eastAsia"/>
          <w:spacing w:val="3"/>
          <w:kern w:val="0"/>
          <w:fitText w:val="1806" w:id="-1510239487"/>
        </w:rPr>
        <w:t>長</w:t>
      </w:r>
    </w:p>
    <w:p w:rsidR="00CC28E6" w:rsidRDefault="00CC28E6" w:rsidP="008C66C1"/>
    <w:p w:rsidR="000E4FF2" w:rsidRDefault="000E4FF2" w:rsidP="008C66C1"/>
    <w:p w:rsidR="000E4FF2" w:rsidRPr="000E4FF2" w:rsidRDefault="000E4FF2" w:rsidP="008C66C1"/>
    <w:p w:rsidR="00B273FC" w:rsidRPr="00FF0B90" w:rsidRDefault="009F6979" w:rsidP="00141C56">
      <w:pPr>
        <w:rPr>
          <w:highlight w:val="yellow"/>
        </w:rPr>
      </w:pPr>
      <w:r w:rsidRPr="001638AB">
        <w:rPr>
          <w:rFonts w:hint="eastAsia"/>
        </w:rPr>
        <w:t xml:space="preserve">　</w:t>
      </w:r>
      <w:r w:rsidR="00525418">
        <w:rPr>
          <w:rFonts w:hint="eastAsia"/>
        </w:rPr>
        <w:t>５</w:t>
      </w:r>
      <w:r w:rsidR="004110CC">
        <w:rPr>
          <w:rFonts w:hint="eastAsia"/>
        </w:rPr>
        <w:t xml:space="preserve">　所管事務事業</w:t>
      </w:r>
      <w:r w:rsidR="00E037EB" w:rsidRPr="001638AB">
        <w:rPr>
          <w:rFonts w:hint="eastAsia"/>
        </w:rPr>
        <w:t>の概要について</w:t>
      </w:r>
    </w:p>
    <w:p w:rsidR="00525418" w:rsidRPr="00447399" w:rsidRDefault="00525418" w:rsidP="00525418">
      <w:r w:rsidRPr="00447399">
        <w:rPr>
          <w:rFonts w:hint="eastAsia"/>
        </w:rPr>
        <w:t xml:space="preserve">　　⑴　</w:t>
      </w:r>
      <w:r w:rsidRPr="00C7096D">
        <w:rPr>
          <w:rFonts w:hint="eastAsia"/>
        </w:rPr>
        <w:t>府民文化</w:t>
      </w:r>
      <w:r>
        <w:rPr>
          <w:rFonts w:cs="ＭＳ 明朝" w:hint="eastAsia"/>
          <w:kern w:val="0"/>
        </w:rPr>
        <w:t>部関係</w:t>
      </w:r>
      <w:r w:rsidRPr="0044739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447399">
        <w:rPr>
          <w:rFonts w:hint="eastAsia"/>
        </w:rPr>
        <w:t xml:space="preserve">……………………　</w:t>
      </w:r>
      <w:r>
        <w:rPr>
          <w:rFonts w:hint="eastAsia"/>
        </w:rPr>
        <w:t>増　　田</w:t>
      </w:r>
      <w:r w:rsidRPr="00C7096D">
        <w:rPr>
          <w:rFonts w:hint="eastAsia"/>
        </w:rPr>
        <w:t xml:space="preserve">　府民文化部</w:t>
      </w:r>
      <w:r>
        <w:rPr>
          <w:rFonts w:ascii="ＭＳ ゴシック" w:hAnsi="ＭＳ ゴシック" w:hint="eastAsia"/>
          <w:kern w:val="0"/>
        </w:rPr>
        <w:t>次長</w:t>
      </w:r>
    </w:p>
    <w:p w:rsidR="00525418" w:rsidRPr="00447399" w:rsidRDefault="00525418" w:rsidP="00525418">
      <w:r w:rsidRPr="00447399">
        <w:rPr>
          <w:rFonts w:hint="eastAsia"/>
        </w:rPr>
        <w:t xml:space="preserve">　　⑵　</w:t>
      </w:r>
      <w:r w:rsidRPr="00C7096D">
        <w:rPr>
          <w:rFonts w:hint="eastAsia"/>
        </w:rPr>
        <w:t>ＩＲ推進局</w:t>
      </w:r>
      <w:r>
        <w:rPr>
          <w:rFonts w:cs="ＭＳ 明朝" w:hint="eastAsia"/>
          <w:kern w:val="0"/>
        </w:rPr>
        <w:t>関係</w:t>
      </w:r>
      <w:r w:rsidRPr="0044739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447399">
        <w:rPr>
          <w:rFonts w:hint="eastAsia"/>
        </w:rPr>
        <w:t xml:space="preserve">……………………　</w:t>
      </w:r>
      <w:r w:rsidRPr="00C7096D">
        <w:rPr>
          <w:rFonts w:hint="eastAsia"/>
        </w:rPr>
        <w:t>吉　　本　ＩＲ推進局</w:t>
      </w:r>
      <w:r>
        <w:rPr>
          <w:rFonts w:ascii="ＭＳ ゴシック" w:hAnsi="ＭＳ ゴシック" w:hint="eastAsia"/>
          <w:kern w:val="0"/>
        </w:rPr>
        <w:t>次長</w:t>
      </w:r>
    </w:p>
    <w:p w:rsidR="00CC28E6" w:rsidRDefault="00CC28E6" w:rsidP="009F6979">
      <w:pPr>
        <w:rPr>
          <w:rFonts w:ascii="ＭＳ ゴシック" w:hAnsi="ＭＳ ゴシック"/>
        </w:rPr>
      </w:pPr>
    </w:p>
    <w:p w:rsidR="00525418" w:rsidRPr="00525418" w:rsidRDefault="00525418" w:rsidP="009F6979">
      <w:pPr>
        <w:rPr>
          <w:rFonts w:ascii="ＭＳ ゴシック" w:hAnsi="ＭＳ ゴシック"/>
        </w:rPr>
      </w:pPr>
    </w:p>
    <w:p w:rsidR="00CC28E6" w:rsidRPr="00CC28E6" w:rsidRDefault="00CC28E6" w:rsidP="009F6979">
      <w:pPr>
        <w:rPr>
          <w:rFonts w:ascii="ＭＳ ゴシック" w:hAnsi="ＭＳ ゴシック"/>
        </w:rPr>
      </w:pPr>
    </w:p>
    <w:p w:rsidR="00C83E05" w:rsidRPr="00175895" w:rsidRDefault="009F6979" w:rsidP="00175895">
      <w:r>
        <w:rPr>
          <w:rFonts w:hint="eastAsia"/>
        </w:rPr>
        <w:t xml:space="preserve">　</w:t>
      </w:r>
      <w:r w:rsidR="00454762">
        <w:rPr>
          <w:rFonts w:hint="eastAsia"/>
        </w:rPr>
        <w:t>６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F5" w:rsidRDefault="00787CF5">
      <w:r>
        <w:separator/>
      </w:r>
    </w:p>
  </w:endnote>
  <w:endnote w:type="continuationSeparator" w:id="0">
    <w:p w:rsidR="00787CF5" w:rsidRDefault="007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F0" w:rsidRDefault="003A44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F0" w:rsidRDefault="003A44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F0" w:rsidRDefault="003A4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F5" w:rsidRDefault="00787CF5">
      <w:r>
        <w:separator/>
      </w:r>
    </w:p>
  </w:footnote>
  <w:footnote w:type="continuationSeparator" w:id="0">
    <w:p w:rsidR="00787CF5" w:rsidRDefault="007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F0" w:rsidRDefault="003A44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F0" w:rsidRDefault="003A44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F0" w:rsidRDefault="003A44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0C25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351E"/>
    <w:rsid w:val="00360B1F"/>
    <w:rsid w:val="00367E25"/>
    <w:rsid w:val="00377802"/>
    <w:rsid w:val="00386F1C"/>
    <w:rsid w:val="00396703"/>
    <w:rsid w:val="003A0C44"/>
    <w:rsid w:val="003A44F0"/>
    <w:rsid w:val="003B0731"/>
    <w:rsid w:val="003B1262"/>
    <w:rsid w:val="003C2D64"/>
    <w:rsid w:val="003E1F6D"/>
    <w:rsid w:val="003E6C3F"/>
    <w:rsid w:val="003F379C"/>
    <w:rsid w:val="0040321C"/>
    <w:rsid w:val="004110CC"/>
    <w:rsid w:val="004406E4"/>
    <w:rsid w:val="004411BB"/>
    <w:rsid w:val="00452A34"/>
    <w:rsid w:val="00452AAC"/>
    <w:rsid w:val="00454762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25418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91226"/>
    <w:rsid w:val="00EA5B6E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2022-06-01T08:28:00Z</dcterms:created>
  <dcterms:modified xsi:type="dcterms:W3CDTF">2022-06-01T08:28:00Z</dcterms:modified>
</cp:coreProperties>
</file>