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562C8" w14:textId="77777777" w:rsidR="006F3CCA" w:rsidRDefault="006F3CCA" w:rsidP="006F3CCA">
      <w:r>
        <w:rPr>
          <w:rFonts w:hint="eastAsia"/>
        </w:rPr>
        <w:t>ともに生きる</w:t>
      </w:r>
    </w:p>
    <w:p w14:paraId="59AB64B4" w14:textId="77777777" w:rsidR="006F3CCA" w:rsidRDefault="006F3CCA" w:rsidP="006F3CCA">
      <w:r>
        <w:rPr>
          <w:rFonts w:hint="eastAsia"/>
        </w:rPr>
        <w:t>ともに生きる社会とは</w:t>
      </w:r>
    </w:p>
    <w:p w14:paraId="1F432343" w14:textId="77777777" w:rsidR="006F3CCA" w:rsidRDefault="006F3CCA" w:rsidP="006F3CCA">
      <w:r>
        <w:rPr>
          <w:rFonts w:hint="eastAsia"/>
        </w:rPr>
        <w:t xml:space="preserve">　わたしたちが人間らしく生きながら、それぞれの幸せを築いていく権利。それが「人権」です。わたしたちすべては、人間として等しく同じ人権を有しており、一人ひとりが「かけがえのない存在」なのです。</w:t>
      </w:r>
    </w:p>
    <w:p w14:paraId="6DAC7AF5" w14:textId="77777777" w:rsidR="006F3CCA" w:rsidRDefault="006F3CCA" w:rsidP="006F3CCA">
      <w:r>
        <w:rPr>
          <w:rFonts w:hint="eastAsia"/>
        </w:rPr>
        <w:t xml:space="preserve">　自分の権利のみならず、他の人の権利と尊厳についても深く理解する。そして、自分の権利を行使するときに伴う責任を自覚し、人権を相互に尊重し合う。それが「ともに生きる社会」です。</w:t>
      </w:r>
    </w:p>
    <w:p w14:paraId="0CF5FCFF" w14:textId="77777777" w:rsidR="006F3CCA" w:rsidRDefault="006F3CCA" w:rsidP="006F3CCA">
      <w:r>
        <w:rPr>
          <w:rFonts w:hint="eastAsia"/>
        </w:rPr>
        <w:t>人には違いがある</w:t>
      </w:r>
    </w:p>
    <w:p w14:paraId="53F77D01" w14:textId="77777777" w:rsidR="006F3CCA" w:rsidRDefault="006F3CCA" w:rsidP="006F3CCA">
      <w:r>
        <w:rPr>
          <w:rFonts w:hint="eastAsia"/>
        </w:rPr>
        <w:t xml:space="preserve">　人にはそれぞれ、違い＝「個性」があります。</w:t>
      </w:r>
    </w:p>
    <w:p w14:paraId="58837C4F" w14:textId="77777777" w:rsidR="006F3CCA" w:rsidRDefault="006F3CCA" w:rsidP="006F3CCA">
      <w:r>
        <w:rPr>
          <w:rFonts w:hint="eastAsia"/>
        </w:rPr>
        <w:t xml:space="preserve">　人それぞれの「個性」がいかされて社会ができています。必要とされていない人などいませんし、誰かが優れていたり劣っていたりするわけでもありません。</w:t>
      </w:r>
    </w:p>
    <w:p w14:paraId="4744C096" w14:textId="77777777" w:rsidR="006F3CCA" w:rsidRDefault="006F3CCA" w:rsidP="006F3CCA">
      <w:r>
        <w:rPr>
          <w:rFonts w:hint="eastAsia"/>
        </w:rPr>
        <w:t xml:space="preserve">　わたしたちは、そうした多様な「個性」を持った人たちの中で暮らしているにもかかわらず、時として他の人と出会ったときに、違いにとまどったり、違いを恐れたり、違いから逃げたりしてしまうことがあります。しかし、違いと向き合うことを避け続けていると、永遠に違いを楽しむことを知る機会を逃してしまいます。他の人との新たな出会いは多様な「個性」を見つけ出し、自らの人間性を深めるチャンスであると考える、発想の転換が必要です。</w:t>
      </w:r>
    </w:p>
    <w:p w14:paraId="1A3170E9" w14:textId="77777777" w:rsidR="006F3CCA" w:rsidRPr="006F3CCA" w:rsidRDefault="006F3CCA"/>
    <w:sectPr w:rsidR="006F3CCA" w:rsidRPr="006F3C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82EEC" w14:textId="77777777" w:rsidR="00413868" w:rsidRDefault="00413868" w:rsidP="0012486B">
      <w:r>
        <w:separator/>
      </w:r>
    </w:p>
  </w:endnote>
  <w:endnote w:type="continuationSeparator" w:id="0">
    <w:p w14:paraId="4BAA9F14" w14:textId="77777777" w:rsidR="00413868" w:rsidRDefault="00413868" w:rsidP="0012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86590" w14:textId="77777777" w:rsidR="00413868" w:rsidRDefault="00413868" w:rsidP="0012486B">
      <w:r>
        <w:separator/>
      </w:r>
    </w:p>
  </w:footnote>
  <w:footnote w:type="continuationSeparator" w:id="0">
    <w:p w14:paraId="5D550188" w14:textId="77777777" w:rsidR="00413868" w:rsidRDefault="00413868" w:rsidP="00124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CA"/>
    <w:rsid w:val="0012486B"/>
    <w:rsid w:val="00413868"/>
    <w:rsid w:val="006F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27835D"/>
  <w15:chartTrackingRefBased/>
  <w15:docId w15:val="{7DA49B97-D7A9-40BE-9BB7-DA40E7D4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C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8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486B"/>
  </w:style>
  <w:style w:type="paragraph" w:styleId="a5">
    <w:name w:val="footer"/>
    <w:basedOn w:val="a"/>
    <w:link w:val="a6"/>
    <w:uiPriority w:val="99"/>
    <w:unhideWhenUsed/>
    <w:rsid w:val="001248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4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小倉和</dc:creator>
  <cp:keywords/>
  <dc:description/>
  <cp:lastModifiedBy>小倉和</cp:lastModifiedBy>
  <cp:revision>2</cp:revision>
  <dcterms:created xsi:type="dcterms:W3CDTF">2022-01-26T06:08:00Z</dcterms:created>
  <dcterms:modified xsi:type="dcterms:W3CDTF">2022-01-26T12:15:00Z</dcterms:modified>
</cp:coreProperties>
</file>