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7" w:rsidRPr="004F1A47" w:rsidRDefault="00DF5701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令和５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２９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0265B" w:rsidRDefault="00DF5701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令和４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年度　大阪府</w:t>
      </w:r>
      <w:r w:rsidR="0017054B">
        <w:rPr>
          <w:rFonts w:ascii="ＭＳ Ｐゴシック" w:eastAsia="ＭＳ Ｐゴシック" w:hAnsi="ＭＳ Ｐゴシック" w:hint="eastAsia"/>
          <w:sz w:val="28"/>
          <w:szCs w:val="28"/>
        </w:rPr>
        <w:t>一般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任期付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職員採用選考</w:t>
      </w:r>
    </w:p>
    <w:p w:rsidR="0017054B" w:rsidRDefault="00DF5701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【スマートシティ戦略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部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副理事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17054B">
        <w:rPr>
          <w:rFonts w:ascii="ＭＳ Ｐゴシック" w:eastAsia="ＭＳ Ｐゴシック" w:hAnsi="ＭＳ Ｐゴシック" w:hint="eastAsia"/>
          <w:sz w:val="28"/>
          <w:szCs w:val="28"/>
        </w:rPr>
        <w:t>プロジェクトマネージャー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）】</w:t>
      </w:r>
    </w:p>
    <w:p w:rsidR="004F1A47" w:rsidRPr="003065AE" w:rsidRDefault="00AD2145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最終</w:t>
      </w:r>
      <w:r w:rsidR="004D1050">
        <w:rPr>
          <w:rFonts w:ascii="ＭＳ Ｐゴシック" w:eastAsia="ＭＳ Ｐゴシック" w:hAnsi="ＭＳ Ｐゴシック" w:hint="eastAsia"/>
          <w:sz w:val="28"/>
          <w:szCs w:val="24"/>
        </w:rPr>
        <w:t>合格者受験番号</w:t>
      </w:r>
    </w:p>
    <w:p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05076" w:rsidRPr="003065AE" w:rsidRDefault="00205076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この合格発表は、有効受験者全員に選考結果を郵送で通知しています（</w:t>
      </w:r>
      <w:r w:rsidR="00DF5701">
        <w:rPr>
          <w:rFonts w:ascii="ＭＳ ゴシック" w:eastAsia="ＭＳ ゴシック" w:hAnsi="ＭＳ ゴシック" w:hint="eastAsia"/>
          <w:sz w:val="24"/>
        </w:rPr>
        <w:t>３月２９</w:t>
      </w:r>
      <w:r w:rsidRPr="00CC2BFF">
        <w:rPr>
          <w:rFonts w:ascii="ＭＳ ゴシック" w:eastAsia="ＭＳ ゴシック" w:hAnsi="ＭＳ ゴシック" w:hint="eastAsia"/>
          <w:sz w:val="24"/>
        </w:rPr>
        <w:t>日（</w:t>
      </w:r>
      <w:r w:rsidR="00DF5701">
        <w:rPr>
          <w:rFonts w:ascii="ＭＳ ゴシック" w:eastAsia="ＭＳ ゴシック" w:hAnsi="ＭＳ ゴシック" w:hint="eastAsia"/>
          <w:sz w:val="24"/>
        </w:rPr>
        <w:t>水</w:t>
      </w:r>
      <w:r w:rsidRPr="00CC2BFF">
        <w:rPr>
          <w:rFonts w:ascii="ＭＳ ゴシック" w:eastAsia="ＭＳ ゴシック" w:hAnsi="ＭＳ ゴシック" w:hint="eastAsia"/>
          <w:sz w:val="24"/>
        </w:rPr>
        <w:t>曜日）発送）。</w:t>
      </w:r>
    </w:p>
    <w:p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:rsidR="00890544" w:rsidRPr="00CC2BFF" w:rsidRDefault="00DF5701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３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曜日）を過ぎても選考結果通知が届かない場合は、総務部人事局人事課人事グループ（06-6941-0351 内線</w:t>
      </w:r>
      <w:r w:rsidR="000602D3">
        <w:rPr>
          <w:rFonts w:ascii="ＭＳ ゴシック" w:eastAsia="ＭＳ ゴシック" w:hAnsi="ＭＳ ゴシック" w:hint="eastAsia"/>
          <w:sz w:val="24"/>
        </w:rPr>
        <w:t>21</w:t>
      </w:r>
      <w:r w:rsidR="000602D3">
        <w:rPr>
          <w:rFonts w:ascii="ＭＳ ゴシック" w:eastAsia="ＭＳ ゴシック" w:hAnsi="ＭＳ ゴシック"/>
          <w:sz w:val="24"/>
        </w:rPr>
        <w:t>33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）までご連絡ください。</w:t>
      </w:r>
    </w:p>
    <w:p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CD6210" w:rsidRPr="00D054CB" w:rsidRDefault="00CD6210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C87BA0" w:rsidRDefault="00DF5701" w:rsidP="00C87BA0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【スマートシティ戦略部副理事</w:t>
      </w:r>
      <w:r w:rsidR="003065AE" w:rsidRPr="00C87BA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7054B">
        <w:rPr>
          <w:rFonts w:asciiTheme="majorEastAsia" w:eastAsiaTheme="majorEastAsia" w:hAnsiTheme="majorEastAsia" w:hint="eastAsia"/>
          <w:sz w:val="24"/>
          <w:szCs w:val="24"/>
        </w:rPr>
        <w:t>プロジェクトマネージャー</w:t>
      </w:r>
      <w:r w:rsidR="003065AE" w:rsidRPr="00C87BA0">
        <w:rPr>
          <w:rFonts w:asciiTheme="majorEastAsia" w:eastAsiaTheme="majorEastAsia" w:hAnsiTheme="majorEastAsia" w:hint="eastAsia"/>
          <w:sz w:val="24"/>
          <w:szCs w:val="24"/>
        </w:rPr>
        <w:t>）】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17054B" w:rsidTr="0017054B">
        <w:trPr>
          <w:trHeight w:val="606"/>
        </w:trPr>
        <w:tc>
          <w:tcPr>
            <w:tcW w:w="1668" w:type="dxa"/>
            <w:vAlign w:val="center"/>
          </w:tcPr>
          <w:p w:rsidR="0017054B" w:rsidRPr="0017054B" w:rsidRDefault="0017054B" w:rsidP="001705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17054B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2003</w:t>
            </w:r>
          </w:p>
        </w:tc>
        <w:tc>
          <w:tcPr>
            <w:tcW w:w="1701" w:type="dxa"/>
            <w:vAlign w:val="center"/>
          </w:tcPr>
          <w:p w:rsidR="0017054B" w:rsidRPr="0017054B" w:rsidRDefault="0017054B" w:rsidP="001705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17054B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2005</w:t>
            </w:r>
          </w:p>
        </w:tc>
      </w:tr>
    </w:tbl>
    <w:p w:rsidR="0017054B" w:rsidRDefault="0017054B" w:rsidP="00C87BA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F1A47" w:rsidRPr="004F1A47" w:rsidRDefault="0017054B" w:rsidP="00C87BA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以上　２名</w:t>
      </w:r>
    </w:p>
    <w:sectPr w:rsidR="004F1A47" w:rsidRPr="004F1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77" w:rsidRDefault="00B21B77" w:rsidP="00BF585A">
      <w:r>
        <w:separator/>
      </w:r>
    </w:p>
  </w:endnote>
  <w:endnote w:type="continuationSeparator" w:id="0">
    <w:p w:rsidR="00B21B77" w:rsidRDefault="00B21B77" w:rsidP="00BF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77" w:rsidRDefault="00B21B77" w:rsidP="00BF585A">
      <w:r>
        <w:separator/>
      </w:r>
    </w:p>
  </w:footnote>
  <w:footnote w:type="continuationSeparator" w:id="0">
    <w:p w:rsidR="00B21B77" w:rsidRDefault="00B21B77" w:rsidP="00BF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47"/>
    <w:rsid w:val="000602D3"/>
    <w:rsid w:val="0017054B"/>
    <w:rsid w:val="00205076"/>
    <w:rsid w:val="0024788F"/>
    <w:rsid w:val="003065AE"/>
    <w:rsid w:val="004A30FD"/>
    <w:rsid w:val="004D1050"/>
    <w:rsid w:val="004F1A47"/>
    <w:rsid w:val="005C1391"/>
    <w:rsid w:val="006D5B94"/>
    <w:rsid w:val="00890544"/>
    <w:rsid w:val="00A36316"/>
    <w:rsid w:val="00AD2145"/>
    <w:rsid w:val="00B04B59"/>
    <w:rsid w:val="00B21B77"/>
    <w:rsid w:val="00BD4BB9"/>
    <w:rsid w:val="00BF585A"/>
    <w:rsid w:val="00C541C6"/>
    <w:rsid w:val="00C87BA0"/>
    <w:rsid w:val="00CD6210"/>
    <w:rsid w:val="00D054CB"/>
    <w:rsid w:val="00DA087A"/>
    <w:rsid w:val="00DF4929"/>
    <w:rsid w:val="00DF5701"/>
    <w:rsid w:val="00E0265B"/>
    <w:rsid w:val="00E7324B"/>
    <w:rsid w:val="00E81870"/>
    <w:rsid w:val="00EB577C"/>
    <w:rsid w:val="00EB7052"/>
    <w:rsid w:val="00F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6BE5CB"/>
  <w15:docId w15:val="{1EDD71C2-FC30-4D12-ADA7-7603ECE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85A"/>
  </w:style>
  <w:style w:type="paragraph" w:styleId="a8">
    <w:name w:val="footer"/>
    <w:basedOn w:val="a"/>
    <w:link w:val="a9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85A"/>
  </w:style>
  <w:style w:type="paragraph" w:styleId="aa">
    <w:name w:val="Balloon Text"/>
    <w:basedOn w:val="a"/>
    <w:link w:val="ab"/>
    <w:uiPriority w:val="99"/>
    <w:semiHidden/>
    <w:unhideWhenUsed/>
    <w:rsid w:val="00060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0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岡本　謙次郎</cp:lastModifiedBy>
  <cp:revision>7</cp:revision>
  <cp:lastPrinted>2023-03-28T00:19:00Z</cp:lastPrinted>
  <dcterms:created xsi:type="dcterms:W3CDTF">2021-12-16T09:24:00Z</dcterms:created>
  <dcterms:modified xsi:type="dcterms:W3CDTF">2023-03-28T00:19:00Z</dcterms:modified>
</cp:coreProperties>
</file>