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F16748" w:rsidRPr="005C3FA9" w14:paraId="3BD5630C" w14:textId="77777777" w:rsidTr="002C0B76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33DCE1F6" w14:textId="77777777" w:rsidR="00F16748" w:rsidRPr="002C0B76" w:rsidRDefault="00F16748" w:rsidP="00F16748">
            <w:pPr>
              <w:jc w:val="center"/>
            </w:pPr>
            <w:r w:rsidRPr="002C0B76">
              <w:rPr>
                <w:rFonts w:hint="eastAsia"/>
              </w:rPr>
              <w:t>議　　事　　概　　要</w:t>
            </w:r>
          </w:p>
        </w:tc>
      </w:tr>
      <w:tr w:rsidR="00F16748" w:rsidRPr="005C3FA9" w14:paraId="50C29926" w14:textId="77777777" w:rsidTr="004518EE">
        <w:trPr>
          <w:trHeight w:val="13457"/>
        </w:trPr>
        <w:tc>
          <w:tcPr>
            <w:tcW w:w="9666" w:type="dxa"/>
          </w:tcPr>
          <w:p w14:paraId="0445A48C" w14:textId="77777777" w:rsidR="00F16748" w:rsidRPr="005C3FA9" w:rsidRDefault="00F16748" w:rsidP="001915B2"/>
          <w:p w14:paraId="7EC63286" w14:textId="77777777" w:rsidR="00D0249D" w:rsidRDefault="00D0249D" w:rsidP="001915B2">
            <w:r w:rsidRPr="005C3FA9">
              <w:rPr>
                <w:rFonts w:hint="eastAsia"/>
              </w:rPr>
              <w:t xml:space="preserve">　◎</w:t>
            </w:r>
            <w:r w:rsidRPr="005C3FA9">
              <w:t xml:space="preserve"> </w:t>
            </w:r>
            <w:r w:rsidRPr="005C3FA9">
              <w:rPr>
                <w:rFonts w:hint="eastAsia"/>
              </w:rPr>
              <w:t>この後の委員会運営について</w:t>
            </w:r>
          </w:p>
          <w:p w14:paraId="148D2A34" w14:textId="77777777" w:rsidR="00214F42" w:rsidRPr="005C3FA9" w:rsidRDefault="00214F42" w:rsidP="001915B2"/>
          <w:p w14:paraId="0698D98C" w14:textId="77777777" w:rsidR="00D0249D" w:rsidRPr="005C3FA9" w:rsidRDefault="00D0249D" w:rsidP="001915B2">
            <w:r>
              <w:rPr>
                <w:rFonts w:hint="eastAsia"/>
              </w:rPr>
              <w:t xml:space="preserve">　　１　一般審査の終了</w:t>
            </w:r>
          </w:p>
          <w:p w14:paraId="30DE7C5E" w14:textId="5EE03852" w:rsidR="00D0249D" w:rsidRDefault="00D0249D" w:rsidP="001915B2">
            <w:pPr>
              <w:ind w:left="1048" w:hangingChars="500" w:hanging="1048"/>
            </w:pPr>
            <w:r w:rsidRPr="005C3FA9">
              <w:rPr>
                <w:rFonts w:hint="eastAsia"/>
              </w:rPr>
              <w:t xml:space="preserve">　　　　・</w:t>
            </w:r>
            <w:r w:rsidR="002A2618">
              <w:rPr>
                <w:rFonts w:hint="eastAsia"/>
              </w:rPr>
              <w:t>西野</w:t>
            </w:r>
            <w:r w:rsidRPr="005C3FA9">
              <w:rPr>
                <w:rFonts w:hint="eastAsia"/>
              </w:rPr>
              <w:t>委員（</w:t>
            </w:r>
            <w:r w:rsidR="00F518A7">
              <w:rPr>
                <w:rFonts w:hint="eastAsia"/>
              </w:rPr>
              <w:t>維新</w:t>
            </w:r>
            <w:r w:rsidRPr="005C3FA9">
              <w:rPr>
                <w:rFonts w:hint="eastAsia"/>
              </w:rPr>
              <w:t>）の</w:t>
            </w:r>
            <w:r w:rsidR="00A54727">
              <w:rPr>
                <w:rFonts w:hint="eastAsia"/>
              </w:rPr>
              <w:t>質疑</w:t>
            </w:r>
            <w:r w:rsidRPr="005C3FA9">
              <w:rPr>
                <w:rFonts w:hint="eastAsia"/>
              </w:rPr>
              <w:t>の終了をもって、</w:t>
            </w:r>
            <w:r>
              <w:rPr>
                <w:rFonts w:hint="eastAsia"/>
              </w:rPr>
              <w:t>一般審査</w:t>
            </w:r>
            <w:r w:rsidRPr="005C3FA9">
              <w:rPr>
                <w:rFonts w:hint="eastAsia"/>
              </w:rPr>
              <w:t>を</w:t>
            </w:r>
            <w:r>
              <w:rPr>
                <w:rFonts w:hint="eastAsia"/>
              </w:rPr>
              <w:t>終了</w:t>
            </w:r>
            <w:r w:rsidRPr="005C3FA9">
              <w:rPr>
                <w:rFonts w:hint="eastAsia"/>
              </w:rPr>
              <w:t>することで、各会派了承。</w:t>
            </w:r>
          </w:p>
          <w:p w14:paraId="6255F7F1" w14:textId="77777777" w:rsidR="00214F42" w:rsidRPr="005C3FA9" w:rsidRDefault="00214F42" w:rsidP="001915B2">
            <w:pPr>
              <w:ind w:left="1048" w:hangingChars="500" w:hanging="1048"/>
            </w:pPr>
          </w:p>
          <w:p w14:paraId="1715B192" w14:textId="77777777" w:rsidR="00D0249D" w:rsidRPr="005C3FA9" w:rsidRDefault="00D0249D" w:rsidP="001915B2">
            <w:r>
              <w:rPr>
                <w:rFonts w:hint="eastAsia"/>
              </w:rPr>
              <w:t xml:space="preserve">　　２　知事への質問要求</w:t>
            </w:r>
          </w:p>
          <w:p w14:paraId="3649D96C" w14:textId="77777777" w:rsidR="00D0249D" w:rsidRDefault="00D0249D" w:rsidP="001915B2">
            <w:r>
              <w:rPr>
                <w:rFonts w:hint="eastAsia"/>
              </w:rPr>
              <w:t xml:space="preserve">　　　　・これまでの審査過程において、知事質問の要求はなかったため、知事質問はなし</w:t>
            </w:r>
            <w:r w:rsidRPr="005C3FA9">
              <w:rPr>
                <w:rFonts w:hint="eastAsia"/>
              </w:rPr>
              <w:t>。</w:t>
            </w:r>
          </w:p>
          <w:p w14:paraId="4A26E498" w14:textId="77777777" w:rsidR="00214F42" w:rsidRDefault="00214F42" w:rsidP="001915B2"/>
          <w:p w14:paraId="511C6552" w14:textId="39A24EF6" w:rsidR="00D0249D" w:rsidRDefault="00A32C57" w:rsidP="001915B2">
            <w:r>
              <w:rPr>
                <w:rFonts w:hint="eastAsia"/>
              </w:rPr>
              <w:t xml:space="preserve">　　３　質疑の終結</w:t>
            </w:r>
          </w:p>
          <w:p w14:paraId="4967ED47" w14:textId="21DE1AA5" w:rsidR="00D0249D" w:rsidRDefault="00D0249D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・知事質問がないことから、</w:t>
            </w:r>
            <w:r w:rsidR="00631432">
              <w:rPr>
                <w:rFonts w:hint="eastAsia"/>
              </w:rPr>
              <w:t>西野</w:t>
            </w:r>
            <w:r>
              <w:rPr>
                <w:rFonts w:hint="eastAsia"/>
              </w:rPr>
              <w:t>委員</w:t>
            </w:r>
            <w:r w:rsidR="008A02D6">
              <w:rPr>
                <w:rFonts w:hint="eastAsia"/>
              </w:rPr>
              <w:t>（</w:t>
            </w:r>
            <w:r w:rsidR="007E7F6B">
              <w:rPr>
                <w:rFonts w:hint="eastAsia"/>
              </w:rPr>
              <w:t>維新</w:t>
            </w:r>
            <w:r w:rsidRPr="005C3FA9">
              <w:rPr>
                <w:rFonts w:hint="eastAsia"/>
              </w:rPr>
              <w:t>）の</w:t>
            </w:r>
            <w:r w:rsidR="00A54727">
              <w:rPr>
                <w:rFonts w:hint="eastAsia"/>
              </w:rPr>
              <w:t>質疑</w:t>
            </w:r>
            <w:r w:rsidRPr="005C3FA9">
              <w:rPr>
                <w:rFonts w:hint="eastAsia"/>
              </w:rPr>
              <w:t>の終了をもって、</w:t>
            </w:r>
            <w:r w:rsidR="007E7F6B">
              <w:rPr>
                <w:rFonts w:hint="eastAsia"/>
              </w:rPr>
              <w:t>議案</w:t>
            </w:r>
            <w:r>
              <w:rPr>
                <w:rFonts w:hint="eastAsia"/>
              </w:rPr>
              <w:t>に対する質疑</w:t>
            </w:r>
            <w:r w:rsidR="00CC52A6">
              <w:rPr>
                <w:rFonts w:hint="eastAsia"/>
              </w:rPr>
              <w:t>を終結することで、各会派了承。</w:t>
            </w:r>
          </w:p>
          <w:p w14:paraId="3306AB9D" w14:textId="77777777" w:rsidR="00214F42" w:rsidRPr="00653D8C" w:rsidRDefault="00214F42" w:rsidP="001915B2">
            <w:pPr>
              <w:ind w:left="1048" w:hangingChars="500" w:hanging="1048"/>
            </w:pPr>
          </w:p>
          <w:p w14:paraId="21F27250" w14:textId="0CCF32F0" w:rsidR="00CC52A6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４　</w:t>
            </w:r>
            <w:r w:rsidR="007E7F6B">
              <w:rPr>
                <w:rFonts w:hint="eastAsia"/>
              </w:rPr>
              <w:t>議案</w:t>
            </w:r>
            <w:r>
              <w:rPr>
                <w:rFonts w:hint="eastAsia"/>
              </w:rPr>
              <w:t>の採決等</w:t>
            </w:r>
            <w:r w:rsidR="008A02D6">
              <w:rPr>
                <w:rFonts w:hint="eastAsia"/>
              </w:rPr>
              <w:t>の日程</w:t>
            </w:r>
          </w:p>
          <w:p w14:paraId="6D183D74" w14:textId="327742D0" w:rsidR="00CC52A6" w:rsidRPr="00D0249D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</w:t>
            </w:r>
            <w:r w:rsidR="007E7F6B">
              <w:rPr>
                <w:rFonts w:hint="eastAsia"/>
              </w:rPr>
              <w:t>議案</w:t>
            </w:r>
            <w:r>
              <w:rPr>
                <w:rFonts w:hint="eastAsia"/>
              </w:rPr>
              <w:t>の採決等は、本日行うことで、各会派了承。</w:t>
            </w:r>
          </w:p>
          <w:p w14:paraId="55FA758A" w14:textId="77777777" w:rsidR="00D0249D" w:rsidRDefault="00D0249D" w:rsidP="001915B2"/>
          <w:p w14:paraId="047C0647" w14:textId="77777777" w:rsidR="00214F42" w:rsidRPr="005C3FA9" w:rsidRDefault="00214F42" w:rsidP="001915B2"/>
          <w:p w14:paraId="25098EC9" w14:textId="77777777" w:rsidR="00D0249D" w:rsidRPr="005C3FA9" w:rsidRDefault="008A02D6" w:rsidP="001915B2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意見開陳</w:t>
            </w:r>
            <w:r w:rsidR="00CC52A6">
              <w:rPr>
                <w:rFonts w:hint="eastAsia"/>
              </w:rPr>
              <w:t>について</w:t>
            </w:r>
          </w:p>
          <w:p w14:paraId="7AB78950" w14:textId="30F2ABB3" w:rsidR="00D0249D" w:rsidRPr="005C3FA9" w:rsidRDefault="00D0249D" w:rsidP="001915B2">
            <w:r w:rsidRPr="005C3FA9">
              <w:rPr>
                <w:rFonts w:hint="eastAsia"/>
              </w:rPr>
              <w:t xml:space="preserve">　</w:t>
            </w:r>
            <w:r w:rsidR="00CC52A6">
              <w:rPr>
                <w:rFonts w:hint="eastAsia"/>
              </w:rPr>
              <w:t xml:space="preserve">　　　　大阪維新：</w:t>
            </w:r>
            <w:r w:rsidR="00D20A42">
              <w:rPr>
                <w:rFonts w:hint="eastAsia"/>
              </w:rPr>
              <w:t>無</w:t>
            </w:r>
          </w:p>
          <w:p w14:paraId="6E1BA929" w14:textId="77777777" w:rsidR="00D0249D" w:rsidRPr="005C3FA9" w:rsidRDefault="00CC52A6" w:rsidP="001915B2">
            <w:r>
              <w:rPr>
                <w:rFonts w:hint="eastAsia"/>
              </w:rPr>
              <w:t xml:space="preserve">　　　　　</w:t>
            </w:r>
            <w:r w:rsidRPr="00CC52A6">
              <w:rPr>
                <w:rFonts w:hint="eastAsia"/>
                <w:spacing w:val="52"/>
                <w:kern w:val="0"/>
                <w:fitText w:val="840" w:id="-1535989760"/>
              </w:rPr>
              <w:t>公明</w:t>
            </w:r>
            <w:r w:rsidRPr="00CC52A6">
              <w:rPr>
                <w:rFonts w:hint="eastAsia"/>
                <w:spacing w:val="1"/>
                <w:kern w:val="0"/>
                <w:fitText w:val="840" w:id="-1535989760"/>
              </w:rPr>
              <w:t>党</w:t>
            </w:r>
            <w:r w:rsidR="00D0249D" w:rsidRPr="005C3FA9">
              <w:rPr>
                <w:rFonts w:hint="eastAsia"/>
              </w:rPr>
              <w:t>：無</w:t>
            </w:r>
          </w:p>
          <w:p w14:paraId="436B8081" w14:textId="4BC79DC9" w:rsidR="00D0249D" w:rsidRDefault="00CC52A6" w:rsidP="00672874">
            <w:r>
              <w:rPr>
                <w:rFonts w:hint="eastAsia"/>
              </w:rPr>
              <w:t xml:space="preserve">　　　　　</w:t>
            </w:r>
            <w:r w:rsidR="00672874">
              <w:rPr>
                <w:rFonts w:hint="eastAsia"/>
              </w:rPr>
              <w:t>大阪未来</w:t>
            </w:r>
            <w:r>
              <w:rPr>
                <w:rFonts w:hint="eastAsia"/>
              </w:rPr>
              <w:t>：無</w:t>
            </w:r>
          </w:p>
          <w:p w14:paraId="0E2DA484" w14:textId="03F463C3" w:rsidR="00214F42" w:rsidRDefault="00214F42" w:rsidP="001915B2"/>
          <w:p w14:paraId="51A3EB08" w14:textId="77777777" w:rsidR="00D331EE" w:rsidRPr="005C3FA9" w:rsidRDefault="00D331EE" w:rsidP="001915B2"/>
          <w:p w14:paraId="080D12A8" w14:textId="1B1AB281" w:rsidR="00D0249D" w:rsidRPr="005C3FA9" w:rsidRDefault="008F4A24" w:rsidP="001915B2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付託案件</w:t>
            </w:r>
            <w:r w:rsidR="00D0249D" w:rsidRPr="005C3FA9">
              <w:rPr>
                <w:rFonts w:hint="eastAsia"/>
              </w:rPr>
              <w:t>の採決</w:t>
            </w:r>
            <w:r w:rsidR="00CC52A6">
              <w:rPr>
                <w:rFonts w:hint="eastAsia"/>
              </w:rPr>
              <w:t>について</w:t>
            </w:r>
          </w:p>
          <w:p w14:paraId="78915B12" w14:textId="2A813994" w:rsidR="00D0249D" w:rsidRDefault="00D0249D" w:rsidP="001915B2">
            <w:pPr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 w:rsidR="00CC52A6">
              <w:rPr>
                <w:rFonts w:hint="eastAsia"/>
                <w:sz w:val="18"/>
              </w:rPr>
              <w:t>〔資料１</w:t>
            </w:r>
            <w:r w:rsidRPr="005C3FA9">
              <w:rPr>
                <w:rFonts w:hint="eastAsia"/>
                <w:sz w:val="18"/>
              </w:rPr>
              <w:t>「令和</w:t>
            </w:r>
            <w:r w:rsidR="00A64F61"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 w:rsidR="007E7F6B">
              <w:rPr>
                <w:rFonts w:hint="eastAsia"/>
                <w:sz w:val="18"/>
              </w:rPr>
              <w:t>１１</w:t>
            </w:r>
            <w:r w:rsidRPr="005C3FA9">
              <w:rPr>
                <w:rFonts w:hint="eastAsia"/>
                <w:sz w:val="18"/>
              </w:rPr>
              <w:t>月定例会</w:t>
            </w:r>
            <w:r w:rsidR="007E7F6B">
              <w:rPr>
                <w:rFonts w:hint="eastAsia"/>
                <w:sz w:val="18"/>
              </w:rPr>
              <w:t>（決算審査）</w:t>
            </w:r>
            <w:r w:rsidRPr="005C3FA9">
              <w:rPr>
                <w:rFonts w:hint="eastAsia"/>
                <w:sz w:val="18"/>
              </w:rPr>
              <w:t xml:space="preserve"> </w:t>
            </w:r>
            <w:r w:rsidR="00A64F61">
              <w:rPr>
                <w:rFonts w:hint="eastAsia"/>
                <w:sz w:val="18"/>
              </w:rPr>
              <w:t>健康福祉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7B5FA989" w14:textId="4AF1230E" w:rsidR="00CC52A6" w:rsidRPr="00CC52A6" w:rsidRDefault="00CC52A6" w:rsidP="001915B2"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Pr="005C3FA9">
              <w:rPr>
                <w:rFonts w:hint="eastAsia"/>
                <w:sz w:val="18"/>
              </w:rPr>
              <w:t>「令和</w:t>
            </w:r>
            <w:r w:rsidR="00A64F61">
              <w:rPr>
                <w:rFonts w:hint="eastAsia"/>
                <w:sz w:val="18"/>
              </w:rPr>
              <w:t>７</w:t>
            </w:r>
            <w:r w:rsidRPr="005C3FA9">
              <w:rPr>
                <w:rFonts w:hint="eastAsia"/>
                <w:sz w:val="18"/>
              </w:rPr>
              <w:t>年</w:t>
            </w:r>
            <w:r w:rsidR="007E7F6B">
              <w:rPr>
                <w:rFonts w:hint="eastAsia"/>
                <w:sz w:val="18"/>
              </w:rPr>
              <w:t>１１</w:t>
            </w:r>
            <w:r w:rsidRPr="005C3FA9">
              <w:rPr>
                <w:rFonts w:hint="eastAsia"/>
                <w:sz w:val="18"/>
              </w:rPr>
              <w:t>月定例会</w:t>
            </w:r>
            <w:r w:rsidR="007E7F6B">
              <w:rPr>
                <w:rFonts w:hint="eastAsia"/>
                <w:sz w:val="18"/>
              </w:rPr>
              <w:t>（決算審査）</w:t>
            </w:r>
            <w:r w:rsidR="00A64F61">
              <w:rPr>
                <w:rFonts w:hint="eastAsia"/>
                <w:sz w:val="18"/>
              </w:rPr>
              <w:t xml:space="preserve"> 健康福祉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05F75673" w14:textId="3EA67DA1" w:rsidR="00D0249D" w:rsidRPr="005C3FA9" w:rsidRDefault="00CC52A6" w:rsidP="007E7F6B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・議案</w:t>
            </w:r>
            <w:r w:rsidR="00542576">
              <w:rPr>
                <w:rFonts w:hint="eastAsia"/>
              </w:rPr>
              <w:t>３</w:t>
            </w:r>
            <w:r>
              <w:rPr>
                <w:rFonts w:hint="eastAsia"/>
              </w:rPr>
              <w:t>件に対する賛否を各会派に確認したところ、資料１のとおり。</w:t>
            </w:r>
          </w:p>
          <w:p w14:paraId="7CBC22AF" w14:textId="55F88EA0" w:rsidR="00D0249D" w:rsidRDefault="00CC52A6" w:rsidP="001915B2">
            <w:r>
              <w:rPr>
                <w:rFonts w:hint="eastAsia"/>
              </w:rPr>
              <w:t xml:space="preserve">　　　　・採決は、資料２のとおり。</w:t>
            </w:r>
          </w:p>
          <w:p w14:paraId="588B9A85" w14:textId="77777777" w:rsidR="00D0249D" w:rsidRPr="005C3FA9" w:rsidRDefault="00D0249D" w:rsidP="001915B2"/>
          <w:p w14:paraId="7EB3BF66" w14:textId="77777777" w:rsidR="00F16748" w:rsidRPr="005C3FA9" w:rsidRDefault="00F16748" w:rsidP="00D0249D"/>
        </w:tc>
      </w:tr>
    </w:tbl>
    <w:p w14:paraId="547A32A0" w14:textId="77777777" w:rsidR="005729DD" w:rsidRPr="005C3FA9" w:rsidRDefault="005729DD" w:rsidP="00DC34B3">
      <w:pPr>
        <w:spacing w:line="100" w:lineRule="exact"/>
      </w:pPr>
    </w:p>
    <w:p w14:paraId="6EF50C93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BDA1" w14:textId="77777777" w:rsidR="000739BC" w:rsidRDefault="000739BC" w:rsidP="008707F9">
      <w:r>
        <w:separator/>
      </w:r>
    </w:p>
  </w:endnote>
  <w:endnote w:type="continuationSeparator" w:id="0">
    <w:p w14:paraId="0E3F36A8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452F" w14:textId="77777777" w:rsidR="000739BC" w:rsidRDefault="000739BC" w:rsidP="008707F9">
      <w:r>
        <w:separator/>
      </w:r>
    </w:p>
  </w:footnote>
  <w:footnote w:type="continuationSeparator" w:id="0">
    <w:p w14:paraId="511820D5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D5C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39BC"/>
    <w:rsid w:val="00097AEA"/>
    <w:rsid w:val="000C5FCE"/>
    <w:rsid w:val="000E03F0"/>
    <w:rsid w:val="000E3251"/>
    <w:rsid w:val="00131298"/>
    <w:rsid w:val="0013387B"/>
    <w:rsid w:val="0015492F"/>
    <w:rsid w:val="00180D5C"/>
    <w:rsid w:val="001915B2"/>
    <w:rsid w:val="001C53C6"/>
    <w:rsid w:val="001D449E"/>
    <w:rsid w:val="001D52BD"/>
    <w:rsid w:val="0020587A"/>
    <w:rsid w:val="00214F42"/>
    <w:rsid w:val="00241603"/>
    <w:rsid w:val="00261DE7"/>
    <w:rsid w:val="00277340"/>
    <w:rsid w:val="00285598"/>
    <w:rsid w:val="002A2618"/>
    <w:rsid w:val="002C0B76"/>
    <w:rsid w:val="00333207"/>
    <w:rsid w:val="00336382"/>
    <w:rsid w:val="00350736"/>
    <w:rsid w:val="00355B8A"/>
    <w:rsid w:val="003932F8"/>
    <w:rsid w:val="003D70D9"/>
    <w:rsid w:val="003E37E2"/>
    <w:rsid w:val="003E4992"/>
    <w:rsid w:val="003E59AA"/>
    <w:rsid w:val="003E6FAC"/>
    <w:rsid w:val="003F622D"/>
    <w:rsid w:val="00443060"/>
    <w:rsid w:val="004518EE"/>
    <w:rsid w:val="004E5F84"/>
    <w:rsid w:val="00506361"/>
    <w:rsid w:val="0052205D"/>
    <w:rsid w:val="00542576"/>
    <w:rsid w:val="005729DD"/>
    <w:rsid w:val="005817CF"/>
    <w:rsid w:val="005C1510"/>
    <w:rsid w:val="005C3FA9"/>
    <w:rsid w:val="00602DB4"/>
    <w:rsid w:val="00623AA1"/>
    <w:rsid w:val="00631432"/>
    <w:rsid w:val="006511FB"/>
    <w:rsid w:val="00653D8C"/>
    <w:rsid w:val="00654938"/>
    <w:rsid w:val="00657241"/>
    <w:rsid w:val="00672874"/>
    <w:rsid w:val="00711F3A"/>
    <w:rsid w:val="007613BD"/>
    <w:rsid w:val="007722CD"/>
    <w:rsid w:val="00785C21"/>
    <w:rsid w:val="007E0966"/>
    <w:rsid w:val="007E7F6B"/>
    <w:rsid w:val="00813501"/>
    <w:rsid w:val="00847A6E"/>
    <w:rsid w:val="008707F9"/>
    <w:rsid w:val="008A02D6"/>
    <w:rsid w:val="008F4A24"/>
    <w:rsid w:val="00943FFA"/>
    <w:rsid w:val="00946AD9"/>
    <w:rsid w:val="00971290"/>
    <w:rsid w:val="009C484D"/>
    <w:rsid w:val="009C7DD0"/>
    <w:rsid w:val="00A0680E"/>
    <w:rsid w:val="00A32C57"/>
    <w:rsid w:val="00A4398D"/>
    <w:rsid w:val="00A54727"/>
    <w:rsid w:val="00A60915"/>
    <w:rsid w:val="00A64F61"/>
    <w:rsid w:val="00B61854"/>
    <w:rsid w:val="00B74463"/>
    <w:rsid w:val="00B7751C"/>
    <w:rsid w:val="00B8016B"/>
    <w:rsid w:val="00B93041"/>
    <w:rsid w:val="00BA7BA9"/>
    <w:rsid w:val="00C26718"/>
    <w:rsid w:val="00C738BD"/>
    <w:rsid w:val="00C74152"/>
    <w:rsid w:val="00CC52A6"/>
    <w:rsid w:val="00CD7AC2"/>
    <w:rsid w:val="00CE70EC"/>
    <w:rsid w:val="00D0249D"/>
    <w:rsid w:val="00D20A42"/>
    <w:rsid w:val="00D308B9"/>
    <w:rsid w:val="00D331EE"/>
    <w:rsid w:val="00D36980"/>
    <w:rsid w:val="00D37B8C"/>
    <w:rsid w:val="00D8108B"/>
    <w:rsid w:val="00DB2215"/>
    <w:rsid w:val="00DC34B3"/>
    <w:rsid w:val="00DD2393"/>
    <w:rsid w:val="00DF2498"/>
    <w:rsid w:val="00DF5516"/>
    <w:rsid w:val="00E10F79"/>
    <w:rsid w:val="00E26271"/>
    <w:rsid w:val="00E952B8"/>
    <w:rsid w:val="00E978A4"/>
    <w:rsid w:val="00ED2F6D"/>
    <w:rsid w:val="00EF662D"/>
    <w:rsid w:val="00F148B4"/>
    <w:rsid w:val="00F16748"/>
    <w:rsid w:val="00F37DBF"/>
    <w:rsid w:val="00F518A7"/>
    <w:rsid w:val="00F51A4C"/>
    <w:rsid w:val="00F87314"/>
    <w:rsid w:val="00FC424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95594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側原　遼平</cp:lastModifiedBy>
  <cp:revision>85</cp:revision>
  <cp:lastPrinted>2025-12-01T07:59:00Z</cp:lastPrinted>
  <dcterms:created xsi:type="dcterms:W3CDTF">2018-04-20T05:14:00Z</dcterms:created>
  <dcterms:modified xsi:type="dcterms:W3CDTF">2025-12-04T04:33:00Z</dcterms:modified>
</cp:coreProperties>
</file>