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8C" w:rsidRPr="00D3344C" w:rsidRDefault="00DA6F8C" w:rsidP="00D3344C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3344C" w:rsidRPr="00D3344C" w:rsidRDefault="00422EF0" w:rsidP="00D3344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7C10F4">
        <w:rPr>
          <w:rFonts w:asciiTheme="minorEastAsia" w:hAnsiTheme="minorEastAsia" w:hint="eastAsia"/>
          <w:sz w:val="24"/>
          <w:szCs w:val="24"/>
        </w:rPr>
        <w:t>年</w:t>
      </w:r>
      <w:r w:rsidR="00796FF8">
        <w:rPr>
          <w:rFonts w:asciiTheme="minorEastAsia" w:hAnsiTheme="minorEastAsia" w:hint="eastAsia"/>
          <w:sz w:val="24"/>
          <w:szCs w:val="24"/>
        </w:rPr>
        <w:t>３</w:t>
      </w:r>
      <w:r w:rsidR="00D3344C" w:rsidRPr="00D3344C">
        <w:rPr>
          <w:rFonts w:asciiTheme="minorEastAsia" w:hAnsiTheme="minorEastAsia" w:hint="eastAsia"/>
          <w:sz w:val="24"/>
          <w:szCs w:val="24"/>
        </w:rPr>
        <w:t>月</w:t>
      </w:r>
      <w:r w:rsidR="00796FF8">
        <w:rPr>
          <w:rFonts w:asciiTheme="minorEastAsia" w:hAnsiTheme="minorEastAsia"/>
          <w:sz w:val="24"/>
          <w:szCs w:val="24"/>
        </w:rPr>
        <w:t>30</w:t>
      </w:r>
      <w:r w:rsidR="00D3344C" w:rsidRPr="00D3344C">
        <w:rPr>
          <w:rFonts w:asciiTheme="minorEastAsia" w:hAnsiTheme="minorEastAsia" w:hint="eastAsia"/>
          <w:sz w:val="24"/>
          <w:szCs w:val="24"/>
        </w:rPr>
        <w:t>日</w:t>
      </w:r>
    </w:p>
    <w:p w:rsid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796FF8" w:rsidP="00D3344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大阪府知事　</w:t>
      </w:r>
      <w:r w:rsidRPr="00796FF8">
        <w:rPr>
          <w:rFonts w:asciiTheme="minorEastAsia" w:hAnsiTheme="minorEastAsia" w:hint="eastAsia"/>
          <w:sz w:val="24"/>
          <w:szCs w:val="24"/>
        </w:rPr>
        <w:t>吉村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96FF8">
        <w:rPr>
          <w:rFonts w:asciiTheme="minorEastAsia" w:hAnsiTheme="minorEastAsia" w:hint="eastAsia"/>
          <w:sz w:val="24"/>
          <w:szCs w:val="24"/>
        </w:rPr>
        <w:t>洋文</w:t>
      </w:r>
      <w:r w:rsidR="00D3344C" w:rsidRPr="00D3344C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 w:rsidP="00D3344C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D3344C">
        <w:rPr>
          <w:rFonts w:asciiTheme="minorEastAsia" w:hAnsiTheme="minorEastAsia" w:hint="eastAsia"/>
          <w:sz w:val="24"/>
          <w:szCs w:val="24"/>
        </w:rPr>
        <w:t>大阪府観光客受入環境整備の推進に関する調査検討会議</w:t>
      </w:r>
    </w:p>
    <w:p w:rsidR="00D3344C" w:rsidRPr="00D3344C" w:rsidRDefault="00D3344C" w:rsidP="00D3344C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D3344C">
        <w:rPr>
          <w:rFonts w:asciiTheme="minorEastAsia" w:hAnsiTheme="minorEastAsia" w:hint="eastAsia"/>
          <w:sz w:val="24"/>
          <w:szCs w:val="24"/>
        </w:rPr>
        <w:t>会長　福島　伸一</w:t>
      </w:r>
    </w:p>
    <w:p w:rsid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D3344C">
      <w:pPr>
        <w:rPr>
          <w:rFonts w:asciiTheme="minorEastAsia" w:hAnsiTheme="minorEastAsia"/>
          <w:sz w:val="24"/>
          <w:szCs w:val="24"/>
        </w:rPr>
      </w:pPr>
    </w:p>
    <w:p w:rsidR="00D3344C" w:rsidRPr="00D3344C" w:rsidRDefault="00796FF8" w:rsidP="00D3344C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96FF8">
        <w:rPr>
          <w:rFonts w:asciiTheme="minorEastAsia" w:hAnsiTheme="minorEastAsia" w:hint="eastAsia"/>
          <w:color w:val="000000" w:themeColor="text1"/>
          <w:sz w:val="24"/>
          <w:szCs w:val="24"/>
        </w:rPr>
        <w:t>宿泊税に係る制度の在り方について</w:t>
      </w:r>
      <w:r w:rsidR="00D3344C" w:rsidRPr="00D3344C">
        <w:rPr>
          <w:rFonts w:asciiTheme="minorEastAsia" w:hAnsiTheme="minorEastAsia" w:hint="eastAsia"/>
          <w:color w:val="000000" w:themeColor="text1"/>
          <w:sz w:val="24"/>
          <w:szCs w:val="24"/>
        </w:rPr>
        <w:t>（答申）</w:t>
      </w:r>
    </w:p>
    <w:p w:rsidR="00D3344C" w:rsidRDefault="00D334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344C" w:rsidRDefault="00D334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344C" w:rsidRDefault="00D334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344C" w:rsidRPr="00D3344C" w:rsidRDefault="00D334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344C" w:rsidRPr="00D3344C" w:rsidRDefault="00796FF8" w:rsidP="00D3344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D3344C" w:rsidRPr="00D3344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７</w:t>
      </w:r>
      <w:r w:rsidR="00D3344C" w:rsidRPr="00D3344C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９</w:t>
      </w:r>
      <w:r w:rsidR="00D3344C" w:rsidRPr="00D3344C">
        <w:rPr>
          <w:rFonts w:asciiTheme="minorEastAsia" w:hAnsiTheme="minorEastAsia" w:hint="eastAsia"/>
          <w:sz w:val="24"/>
          <w:szCs w:val="24"/>
        </w:rPr>
        <w:t>日</w:t>
      </w:r>
      <w:r w:rsidR="000F2681">
        <w:rPr>
          <w:rFonts w:asciiTheme="minorEastAsia" w:hAnsiTheme="minorEastAsia" w:hint="eastAsia"/>
          <w:sz w:val="24"/>
          <w:szCs w:val="24"/>
        </w:rPr>
        <w:t>に</w:t>
      </w:r>
      <w:r w:rsidR="00D3344C" w:rsidRPr="00D3344C">
        <w:rPr>
          <w:rFonts w:asciiTheme="minorEastAsia" w:hAnsiTheme="minorEastAsia" w:hint="eastAsia"/>
          <w:sz w:val="24"/>
          <w:szCs w:val="24"/>
        </w:rPr>
        <w:t>諮問のあった標記について、別添のとおり答申します。</w:t>
      </w:r>
    </w:p>
    <w:sectPr w:rsidR="00D3344C" w:rsidRPr="00D3344C" w:rsidSect="00D33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F4" w:rsidRDefault="007C10F4" w:rsidP="007C10F4">
      <w:r>
        <w:separator/>
      </w:r>
    </w:p>
  </w:endnote>
  <w:endnote w:type="continuationSeparator" w:id="0">
    <w:p w:rsidR="007C10F4" w:rsidRDefault="007C10F4" w:rsidP="007C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B2" w:rsidRDefault="00D90C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B2" w:rsidRDefault="00D90C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B2" w:rsidRDefault="00D90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F4" w:rsidRDefault="007C10F4" w:rsidP="007C10F4">
      <w:r>
        <w:separator/>
      </w:r>
    </w:p>
  </w:footnote>
  <w:footnote w:type="continuationSeparator" w:id="0">
    <w:p w:rsidR="007C10F4" w:rsidRDefault="007C10F4" w:rsidP="007C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B2" w:rsidRDefault="00D90C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B2" w:rsidRDefault="00D90C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B2" w:rsidRDefault="00D90C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4C"/>
    <w:rsid w:val="000F2681"/>
    <w:rsid w:val="00322D19"/>
    <w:rsid w:val="00422EF0"/>
    <w:rsid w:val="00796FF8"/>
    <w:rsid w:val="007C10F4"/>
    <w:rsid w:val="007D2C08"/>
    <w:rsid w:val="00D3344C"/>
    <w:rsid w:val="00D90CB2"/>
    <w:rsid w:val="00D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6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0F4"/>
  </w:style>
  <w:style w:type="paragraph" w:styleId="a7">
    <w:name w:val="footer"/>
    <w:basedOn w:val="a"/>
    <w:link w:val="a8"/>
    <w:uiPriority w:val="99"/>
    <w:unhideWhenUsed/>
    <w:rsid w:val="007C1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2023-07-20T00:25:00Z</dcterms:created>
  <dcterms:modified xsi:type="dcterms:W3CDTF">2023-07-20T00:27:00Z</dcterms:modified>
</cp:coreProperties>
</file>