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2" w:rsidRDefault="000E4672" w:rsidP="00384D75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1455C0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0E4672" w:rsidRPr="001455C0" w:rsidRDefault="000E4672" w:rsidP="001455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5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4672" w:rsidRPr="001455C0" w:rsidRDefault="008D11B4" w:rsidP="001455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  <w:bookmarkStart w:id="0" w:name="_GoBack"/>
            <w:bookmarkEnd w:id="0"/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831110" w:rsidRPr="00B72526" w:rsidRDefault="00831110" w:rsidP="0083111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52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泉大津市教育委員会　教育支援センター　</w:t>
            </w:r>
          </w:p>
          <w:p w:rsidR="0090220C" w:rsidRPr="00FC5FE5" w:rsidRDefault="00831110" w:rsidP="0083111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52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家庭教育支援チーム　リーダー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芦澤　万里子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762F97" w:rsidP="00762F9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国立大学法人　</w:t>
            </w:r>
            <w:r w:rsidR="009802D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大阪教育大学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9802D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特任</w:t>
            </w:r>
            <w:r w:rsidR="00831110"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新崎　国広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京都産業大学　文化学部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大平　睦美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大阪府公立中学校長会　</w:t>
            </w:r>
            <w:r w:rsidR="00DF5C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書記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大阪市立夕陽丘中学校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中務　高俊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1272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大阪市小学校教育研究会　学校図書館部　部長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大阪市立大東小学校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10" w:rsidRPr="00FC5FE5" w:rsidRDefault="00831110" w:rsidP="0083111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林　幸男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B72526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大阪府地域コーディネーター連絡協議会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明貝　一平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大阪府PTA</w:t>
            </w:r>
            <w:r w:rsidR="00762F9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協議会　特別顧問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森下　美穂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B57FAE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大阪府子ども文庫連絡会　</w:t>
            </w:r>
            <w:r w:rsidR="00831110"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2943B8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森本　典子</w:t>
            </w:r>
          </w:p>
        </w:tc>
      </w:tr>
      <w:tr w:rsidR="002943B8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大阪成蹊大学　教育学部　教育学科　教授</w:t>
            </w:r>
          </w:p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吹田市立子育て青少年拠点夢つながり未来館　</w:t>
            </w:r>
            <w:r w:rsidR="00875A03" w:rsidRPr="00875A0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参与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43B8" w:rsidRPr="00FC5FE5" w:rsidRDefault="002943B8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山本　智也</w:t>
            </w:r>
          </w:p>
        </w:tc>
      </w:tr>
    </w:tbl>
    <w:p w:rsidR="000E4672" w:rsidRDefault="000E4672" w:rsidP="00384D75">
      <w:pPr>
        <w:spacing w:line="260" w:lineRule="exact"/>
        <w:rPr>
          <w:rFonts w:ascii="ＭＳ ゴシック" w:eastAsia="ＭＳ ゴシック" w:hAnsi="ＭＳ ゴシック"/>
        </w:rPr>
      </w:pPr>
    </w:p>
    <w:p w:rsidR="000E4672" w:rsidRPr="000F1619" w:rsidRDefault="00C54BB1" w:rsidP="00C54BB1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大阪府</w:t>
      </w:r>
      <w:r w:rsidR="000E4672" w:rsidRPr="000E4672">
        <w:rPr>
          <w:rFonts w:ascii="ＭＳ ゴシック" w:eastAsia="ＭＳ ゴシック" w:hAnsi="ＭＳ ゴシック" w:hint="eastAsia"/>
        </w:rPr>
        <w:t>社会教育委員</w:t>
      </w:r>
      <w:r>
        <w:rPr>
          <w:rFonts w:ascii="ＭＳ ゴシック" w:eastAsia="ＭＳ ゴシック" w:hAnsi="ＭＳ ゴシック" w:hint="eastAsia"/>
        </w:rPr>
        <w:t>名簿</w:t>
      </w:r>
      <w:r w:rsidR="005A6DA9">
        <w:rPr>
          <w:rFonts w:ascii="ＭＳ ゴシック" w:eastAsia="ＭＳ ゴシック" w:hAnsi="ＭＳ ゴシック" w:hint="eastAsia"/>
        </w:rPr>
        <w:t xml:space="preserve">　</w:t>
      </w:r>
      <w:r w:rsidR="00722809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（</w:t>
      </w:r>
      <w:r w:rsidR="00D85DAB" w:rsidRPr="000F1619">
        <w:rPr>
          <w:rFonts w:ascii="ＭＳ ゴシック" w:eastAsia="ＭＳ ゴシック" w:hAnsi="ＭＳ ゴシック" w:hint="eastAsia"/>
          <w:color w:val="000000"/>
        </w:rPr>
        <w:t>令和２</w:t>
      </w:r>
      <w:r w:rsidR="005E3FF7" w:rsidRPr="000F1619">
        <w:rPr>
          <w:rFonts w:ascii="ＭＳ ゴシック" w:eastAsia="ＭＳ ゴシック" w:hAnsi="ＭＳ ゴシック" w:hint="eastAsia"/>
          <w:color w:val="000000"/>
        </w:rPr>
        <w:t>年</w:t>
      </w:r>
      <w:r w:rsidR="009802DA">
        <w:rPr>
          <w:rFonts w:ascii="ＭＳ ゴシック" w:eastAsia="ＭＳ ゴシック" w:hAnsi="ＭＳ ゴシック" w:hint="eastAsia"/>
          <w:color w:val="000000"/>
        </w:rPr>
        <w:t>７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月</w:t>
      </w:r>
      <w:r w:rsidR="0090220C" w:rsidRPr="000F1619">
        <w:rPr>
          <w:rFonts w:ascii="ＭＳ ゴシック" w:eastAsia="ＭＳ ゴシック" w:hAnsi="ＭＳ ゴシック" w:hint="eastAsia"/>
          <w:color w:val="000000"/>
        </w:rPr>
        <w:t>１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日現在）</w:t>
      </w:r>
    </w:p>
    <w:sectPr w:rsidR="000E4672" w:rsidRPr="000F1619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CD7C63">
      <w:r>
        <w:separator/>
      </w:r>
    </w:p>
  </w:endnote>
  <w:endnote w:type="continuationSeparator" w:id="0">
    <w:p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CD7C63">
      <w:r>
        <w:separator/>
      </w:r>
    </w:p>
  </w:footnote>
  <w:footnote w:type="continuationSeparator" w:id="0">
    <w:p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E"/>
    <w:rsid w:val="000039F6"/>
    <w:rsid w:val="00006DB9"/>
    <w:rsid w:val="000216B8"/>
    <w:rsid w:val="00032F15"/>
    <w:rsid w:val="000345C0"/>
    <w:rsid w:val="00036C59"/>
    <w:rsid w:val="00042574"/>
    <w:rsid w:val="00044371"/>
    <w:rsid w:val="0006027B"/>
    <w:rsid w:val="00070F0D"/>
    <w:rsid w:val="00072B1C"/>
    <w:rsid w:val="0007547C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455C0"/>
    <w:rsid w:val="00150EFA"/>
    <w:rsid w:val="0015544B"/>
    <w:rsid w:val="00163FF5"/>
    <w:rsid w:val="00176C2E"/>
    <w:rsid w:val="00195EDB"/>
    <w:rsid w:val="001A4F3E"/>
    <w:rsid w:val="001C1AC3"/>
    <w:rsid w:val="001C1FFF"/>
    <w:rsid w:val="001C69C1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C4225"/>
    <w:rsid w:val="002E6578"/>
    <w:rsid w:val="0032094A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40302C"/>
    <w:rsid w:val="00412724"/>
    <w:rsid w:val="004147A3"/>
    <w:rsid w:val="00421325"/>
    <w:rsid w:val="00431EE2"/>
    <w:rsid w:val="00440BF4"/>
    <w:rsid w:val="004736B0"/>
    <w:rsid w:val="0048022A"/>
    <w:rsid w:val="00487430"/>
    <w:rsid w:val="004A396E"/>
    <w:rsid w:val="004A431D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7014"/>
    <w:rsid w:val="007F6BA9"/>
    <w:rsid w:val="00805BB0"/>
    <w:rsid w:val="008139ED"/>
    <w:rsid w:val="00820E3B"/>
    <w:rsid w:val="0082199E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11B4"/>
    <w:rsid w:val="008D2B69"/>
    <w:rsid w:val="008D3C0D"/>
    <w:rsid w:val="008E5DA2"/>
    <w:rsid w:val="008E68AA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C04F24"/>
    <w:rsid w:val="00C12073"/>
    <w:rsid w:val="00C21C7F"/>
    <w:rsid w:val="00C23EE8"/>
    <w:rsid w:val="00C47E44"/>
    <w:rsid w:val="00C52DC4"/>
    <w:rsid w:val="00C54BB1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21D88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CACA1-0E1F-482A-9023-9CFDAE1E0CC4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65A3-786B-46A4-8672-4372B802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上田　哲司</cp:lastModifiedBy>
  <cp:revision>3</cp:revision>
  <cp:lastPrinted>2020-12-14T02:12:00Z</cp:lastPrinted>
  <dcterms:created xsi:type="dcterms:W3CDTF">2020-09-14T04:15:00Z</dcterms:created>
  <dcterms:modified xsi:type="dcterms:W3CDTF">2020-12-14T02:13:00Z</dcterms:modified>
</cp:coreProperties>
</file>