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D762E" w14:textId="19A317FF" w:rsidR="00CC63D7" w:rsidRPr="00CC63D7" w:rsidRDefault="00703B09" w:rsidP="00F5580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93C24" wp14:editId="6A2D5865">
                <wp:simplePos x="0" y="0"/>
                <wp:positionH relativeFrom="column">
                  <wp:posOffset>2475781</wp:posOffset>
                </wp:positionH>
                <wp:positionV relativeFrom="paragraph">
                  <wp:posOffset>-259427</wp:posOffset>
                </wp:positionV>
                <wp:extent cx="9144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A23DC" w14:textId="77777777" w:rsidR="00703B09" w:rsidRDefault="00703B09" w:rsidP="00703B09">
                            <w:r>
                              <w:rPr>
                                <w:rFonts w:hint="eastAsia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93C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4.95pt;margin-top:-20.4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" filled="f" stroked="f" strokeweight=".5pt">
                <v:textbox>
                  <w:txbxContent>
                    <w:p w14:paraId="75BA23DC" w14:textId="77777777" w:rsidR="00703B09" w:rsidRDefault="00703B09" w:rsidP="00703B09">
                      <w:r>
                        <w:rPr>
                          <w:rFonts w:hint="eastAsia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様式第五（第十九条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第一項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CC63D7" w:rsidRPr="00CC63D7" w14:paraId="4B08FFF6" w14:textId="77777777" w:rsidTr="00952C6B"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9BC011" w14:textId="5FE823C6" w:rsidR="00CC63D7" w:rsidRPr="00CC63D7" w:rsidRDefault="00CC63D7" w:rsidP="00952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4242198" w14:textId="20DC456A" w:rsidR="00CC63D7" w:rsidRPr="00CC63D7" w:rsidRDefault="00703B09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4852F" wp14:editId="1144340E">
                      <wp:simplePos x="0" y="0"/>
                      <wp:positionH relativeFrom="column">
                        <wp:posOffset>4432288</wp:posOffset>
                      </wp:positionH>
                      <wp:positionV relativeFrom="paragraph">
                        <wp:posOffset>90757</wp:posOffset>
                      </wp:positionV>
                      <wp:extent cx="1038225" cy="381000"/>
                      <wp:effectExtent l="0" t="0" r="28575" b="114300"/>
                      <wp:wrapNone/>
                      <wp:docPr id="5" name="吹き出し: 角を丸めた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381000"/>
                              </a:xfrm>
                              <a:prstGeom prst="wedgeRoundRectCallout">
                                <a:avLst>
                                  <a:gd name="adj1" fmla="val 2103"/>
                                  <a:gd name="adj2" fmla="val 72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4BCB66" w14:textId="77777777" w:rsidR="00703B09" w:rsidRDefault="00703B09" w:rsidP="00703B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提出日を記入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A14852F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5" o:spid="_x0000_s1027" type="#_x0000_t62" style="position:absolute;margin-left:349pt;margin-top:7.15pt;width:81.75pt;height:3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" adj="11254,26460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E4BCB66" w14:textId="77777777" w:rsidR="00703B09" w:rsidRDefault="00703B09" w:rsidP="00703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提出日を記入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29A0C2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土地利用方法変更届出書</w:t>
            </w:r>
          </w:p>
          <w:p w14:paraId="1D08F278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B4A9DB6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14:paraId="78915131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9E4AB39" w14:textId="77777777" w:rsidR="00F5580D" w:rsidRPr="000C197B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F5580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5489B599" w14:textId="77777777"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952C6B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大阪府知事　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14:paraId="42088D37" w14:textId="77777777"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5D1E60A1" w14:textId="77777777"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16DDEAC" w14:textId="218DD6A4"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703B0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住所　大阪府〇〇市〇〇１－２－３</w:t>
            </w:r>
          </w:p>
          <w:p w14:paraId="1F0452B0" w14:textId="77777777" w:rsidR="00F5580D" w:rsidRPr="000C197B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8E7D1A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14:paraId="03E4FA7D" w14:textId="5E1DFF79" w:rsidR="00F5580D" w:rsidRDefault="00F5580D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703B09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　株式会社〇〇</w:t>
            </w:r>
          </w:p>
          <w:p w14:paraId="3FDEAB62" w14:textId="2A00A93A" w:rsidR="00703B09" w:rsidRPr="000C197B" w:rsidRDefault="00703B09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　　　　代表取締役社長　〇〇　〇〇</w:t>
            </w:r>
          </w:p>
          <w:p w14:paraId="026A4B01" w14:textId="77777777" w:rsidR="00CC63D7" w:rsidRPr="00F5580D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2CC24A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CA7ED59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1493A69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土壌汚染対策法第３条第１項ただし書の確認を受けた土地について予定されている利</w:t>
            </w:r>
            <w:r w:rsidR="008C1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用の方法に変更が生じたので、同条第５</w:t>
            </w: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14:paraId="3152A822" w14:textId="77777777" w:rsidR="00CC63D7" w:rsidRPr="008C1259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14:paraId="49ED8795" w14:textId="77777777" w:rsidTr="00952C6B">
        <w:trPr>
          <w:trHeight w:val="583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505184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B5403E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127862B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4530F1D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177B02A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7AE12FF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C1BB560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E09FD90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0516769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DF908C8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5D287C5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8AF635D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B83B59D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6DAFECF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A6E1C92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D4AF0EC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F094615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1D25DE3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E68812A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A300ED6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40B5F4C5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7BF8EB" w14:textId="3378CA7D" w:rsidR="00CC63D7" w:rsidRPr="00CC63D7" w:rsidRDefault="00703B09" w:rsidP="005734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A32C8F" wp14:editId="28E3348B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54610</wp:posOffset>
                      </wp:positionV>
                      <wp:extent cx="3124835" cy="381000"/>
                      <wp:effectExtent l="0" t="0" r="18415" b="114300"/>
                      <wp:wrapNone/>
                      <wp:docPr id="2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835" cy="381000"/>
                              </a:xfrm>
                              <a:prstGeom prst="wedgeRoundRectCallout">
                                <a:avLst>
                                  <a:gd name="adj1" fmla="val 2103"/>
                                  <a:gd name="adj2" fmla="val 7250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89646B" w14:textId="77777777" w:rsidR="00703B09" w:rsidRDefault="00703B09" w:rsidP="00703B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ただし書確認を受けているすべての地番を記入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32C8F" id="吹き出し: 角を丸めた四角形 2" o:spid="_x0000_s1028" type="#_x0000_t62" style="position:absolute;left:0;text-align:left;margin-left:187.5pt;margin-top:4.3pt;width:246.0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" adj="11254,26460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5789646B" w14:textId="77777777" w:rsidR="00703B09" w:rsidRDefault="00703B09" w:rsidP="00703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ただし書確認を受けているすべての地番を記入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63D7"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209108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0CD18D6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73EB052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AFF06D0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4B54F47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AAF180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A3AB2F2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8EFA9EF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D56FC41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D183FED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65939B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8091547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F8203C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9D8ECD3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2021F37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6743C2D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43550DC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C6BB87B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B90EEC6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224DC3A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B215CA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14:paraId="0B534B93" w14:textId="7777777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772915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4E6FEF2F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737AEC6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E38AD74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0F633EF1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D726A81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96CD797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979818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  <w:p w14:paraId="35B29B33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8BC23" w14:textId="33AF7B39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4563E91" w14:textId="75BECAD9" w:rsidR="00CC63D7" w:rsidRPr="00CC63D7" w:rsidRDefault="00703B09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大阪府〇〇市〇〇１番、２番、３番の各一部</w:t>
            </w:r>
          </w:p>
          <w:p w14:paraId="1BAB0ED4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49FCE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14:paraId="02152CC0" w14:textId="7777777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7008D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72CD2E6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3ABC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  <w:p w14:paraId="5B02C730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075F9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ADA9CC2" w14:textId="4027B157" w:rsidR="00CC63D7" w:rsidRPr="00CC63D7" w:rsidRDefault="00703B09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平成〇年〇月〇日</w:t>
            </w:r>
          </w:p>
          <w:p w14:paraId="5FBCAD5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53E8C1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14:paraId="0C4DE263" w14:textId="77777777" w:rsidTr="00952C6B">
        <w:trPr>
          <w:trHeight w:val="55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2862A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C1A684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土地について予定されている利用の方法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DFBB4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14:paraId="4EFFDF27" w14:textId="7777777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2BA12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54D910AA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6613894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AC4520A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88C4663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8752E71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2835CCC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48BDD57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4B74DA3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672A49CB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5C5DD9F2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7EF3A8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利用の方法を変更しようとする土地の場所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56263B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10059A1A" w14:textId="35D33463" w:rsidR="00CC63D7" w:rsidRPr="00703B09" w:rsidRDefault="00703B09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大阪府〇〇市〇〇１番の一部</w:t>
            </w:r>
            <w:r>
              <w:rPr>
                <w:rFonts w:ascii="ＭＳ 明朝" w:hAnsi="ＭＳ 明朝" w:cs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028D9349" wp14:editId="2498F2EA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-523875</wp:posOffset>
                      </wp:positionV>
                      <wp:extent cx="3111500" cy="380365"/>
                      <wp:effectExtent l="0" t="0" r="12700" b="153035"/>
                      <wp:wrapNone/>
                      <wp:docPr id="3" name="吹き出し: 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1500" cy="380365"/>
                              </a:xfrm>
                              <a:prstGeom prst="wedgeRoundRectCallout">
                                <a:avLst>
                                  <a:gd name="adj1" fmla="val -43374"/>
                                  <a:gd name="adj2" fmla="val 8184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5B947" w14:textId="1CB18CC9" w:rsidR="00703B09" w:rsidRDefault="00703B09" w:rsidP="00703B0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上記のうち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利用方法を変更する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地番のみを記入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D9349" id="吹き出し: 角を丸めた四角形 3" o:spid="_x0000_s1029" type="#_x0000_t62" style="position:absolute;margin-left:90.6pt;margin-top:-41.25pt;width:245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" adj="1431,28479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13A5B947" w14:textId="1CB18CC9" w:rsidR="00703B09" w:rsidRDefault="00703B09" w:rsidP="00703B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上記のうち</w:t>
                            </w:r>
                            <w:r>
                              <w:rPr>
                                <w:rFonts w:hint="eastAsia"/>
                              </w:rPr>
                              <w:t>利用方法を変更する</w:t>
                            </w:r>
                            <w:r>
                              <w:rPr>
                                <w:rFonts w:hint="eastAsia"/>
                              </w:rPr>
                              <w:t>地番のみを記入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2D11D91" w14:textId="4DCB20A2" w:rsidR="00703B09" w:rsidRPr="00CC63D7" w:rsidRDefault="00703B09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67FA73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14:paraId="73248EE6" w14:textId="7777777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0AFB0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0C896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1BC734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変更前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6163E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77802821" w14:textId="55395566" w:rsidR="00CC63D7" w:rsidRPr="00CC63D7" w:rsidRDefault="00703B09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事業場の駐車場</w:t>
            </w:r>
          </w:p>
          <w:p w14:paraId="0A907181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F0A8C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14:paraId="48F2740E" w14:textId="77777777" w:rsidTr="00952C6B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8AF8ED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A7C812D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47675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CC63D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変更後　　　　　　　　　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F161EA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A4607C7" w14:textId="3986DBF2" w:rsidR="00CC63D7" w:rsidRPr="00CC63D7" w:rsidRDefault="00703B09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売却後、建物建設予定</w:t>
            </w:r>
          </w:p>
          <w:p w14:paraId="2BA538DB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3020C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14:paraId="2EE8300D" w14:textId="77777777" w:rsidTr="00952C6B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185B13EE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1858F0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18FA55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484E31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2BEC9A4C" w14:textId="77777777" w:rsidR="00CC63D7" w:rsidRPr="00CC63D7" w:rsidRDefault="00CC63D7" w:rsidP="00F5580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CC63D7" w:rsidRPr="00CC63D7" w14:paraId="7BE10B88" w14:textId="77777777" w:rsidTr="00952C6B"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81F6B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2D2A044B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14:paraId="3FF38278" w14:textId="77777777" w:rsidR="00CC63D7" w:rsidRPr="00CC63D7" w:rsidRDefault="00CC63D7" w:rsidP="00F5580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14:paraId="03846DBA" w14:textId="77777777" w:rsidR="00CC63D7" w:rsidRPr="00CC63D7" w:rsidRDefault="008E7D1A" w:rsidP="008E7D1A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4A231D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CC63D7" w:rsidRPr="00CC63D7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CC63D7" w:rsidRPr="00CC63D7" w:rsidSect="00952C6B">
      <w:pgSz w:w="11906" w:h="16838"/>
      <w:pgMar w:top="1418" w:right="1304" w:bottom="1134" w:left="1304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D60CB" w14:textId="77777777" w:rsidR="008F255C" w:rsidRDefault="008F255C">
      <w:r>
        <w:separator/>
      </w:r>
    </w:p>
  </w:endnote>
  <w:endnote w:type="continuationSeparator" w:id="0">
    <w:p w14:paraId="0D7CF40F" w14:textId="77777777" w:rsidR="008F255C" w:rsidRDefault="008F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21BDD" w14:textId="77777777" w:rsidR="008F255C" w:rsidRDefault="008F255C">
      <w:r>
        <w:separator/>
      </w:r>
    </w:p>
  </w:footnote>
  <w:footnote w:type="continuationSeparator" w:id="0">
    <w:p w14:paraId="6188A5E9" w14:textId="77777777" w:rsidR="008F255C" w:rsidRDefault="008F2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3D7"/>
    <w:rsid w:val="0003458B"/>
    <w:rsid w:val="000F672A"/>
    <w:rsid w:val="00294B18"/>
    <w:rsid w:val="002F1279"/>
    <w:rsid w:val="00321AF3"/>
    <w:rsid w:val="003F3254"/>
    <w:rsid w:val="004A231D"/>
    <w:rsid w:val="004D1C1B"/>
    <w:rsid w:val="005734CC"/>
    <w:rsid w:val="00672733"/>
    <w:rsid w:val="00703B09"/>
    <w:rsid w:val="007A53CF"/>
    <w:rsid w:val="008C1259"/>
    <w:rsid w:val="008E7D1A"/>
    <w:rsid w:val="008F255C"/>
    <w:rsid w:val="00952C6B"/>
    <w:rsid w:val="009D4F2C"/>
    <w:rsid w:val="00B206BB"/>
    <w:rsid w:val="00C30FA3"/>
    <w:rsid w:val="00C47A21"/>
    <w:rsid w:val="00CC63D7"/>
    <w:rsid w:val="00CD0CD7"/>
    <w:rsid w:val="00DD0691"/>
    <w:rsid w:val="00DE5335"/>
    <w:rsid w:val="00EB7322"/>
    <w:rsid w:val="00F5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D13A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580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558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58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2021-01-06T05:04:00Z</dcterms:created>
  <dcterms:modified xsi:type="dcterms:W3CDTF">2022-01-14T05:08:00Z</dcterms:modified>
</cp:coreProperties>
</file>