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098E2" w14:textId="217A6ECC" w:rsidR="00624B13" w:rsidRPr="00624B13" w:rsidRDefault="00EA0BC9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A0BC9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E56B0" wp14:editId="2813BDBF">
                <wp:simplePos x="0" y="0"/>
                <wp:positionH relativeFrom="column">
                  <wp:posOffset>3905885</wp:posOffset>
                </wp:positionH>
                <wp:positionV relativeFrom="paragraph">
                  <wp:posOffset>3195320</wp:posOffset>
                </wp:positionV>
                <wp:extent cx="1981200" cy="381000"/>
                <wp:effectExtent l="0" t="0" r="19050" b="1143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81000"/>
                        </a:xfrm>
                        <a:prstGeom prst="wedgeRoundRectCallout">
                          <a:avLst>
                            <a:gd name="adj1" fmla="val 2103"/>
                            <a:gd name="adj2" fmla="val 72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29C31" w14:textId="77777777" w:rsidR="00EA0BC9" w:rsidRDefault="00EA0BC9" w:rsidP="00EA0B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地番と住居表示の両方を記入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3E56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307.55pt;margin-top:251.6pt;width:156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" adj="11254,2646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DE29C31" w14:textId="77777777" w:rsidR="00EA0BC9" w:rsidRDefault="00EA0BC9" w:rsidP="00EA0B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地番と住居表示の両方を記入</w:t>
                      </w:r>
                    </w:p>
                  </w:txbxContent>
                </v:textbox>
              </v:shape>
            </w:pict>
          </mc:Fallback>
        </mc:AlternateContent>
      </w:r>
      <w:r w:rsidRPr="00EA0BC9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6920E" wp14:editId="3AADC3AF">
                <wp:simplePos x="0" y="0"/>
                <wp:positionH relativeFrom="margin">
                  <wp:posOffset>2524125</wp:posOffset>
                </wp:positionH>
                <wp:positionV relativeFrom="paragraph">
                  <wp:posOffset>-295910</wp:posOffset>
                </wp:positionV>
                <wp:extent cx="9144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B5154" w14:textId="77777777" w:rsidR="00EA0BC9" w:rsidRDefault="00EA0BC9" w:rsidP="00EA0BC9">
                            <w:r>
                              <w:rPr>
                                <w:rFonts w:hint="eastAsia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C69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98.75pt;margin-top:-23.3pt;width:1in;height:24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" filled="f" stroked="f" strokeweight=".5pt">
                <v:textbox>
                  <w:txbxContent>
                    <w:p w14:paraId="07FB5154" w14:textId="77777777" w:rsidR="00EA0BC9" w:rsidRDefault="00EA0BC9" w:rsidP="00EA0BC9">
                      <w:r>
                        <w:rPr>
                          <w:rFonts w:hint="eastAsia"/>
                        </w:rPr>
                        <w:t>【記載例】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14:paraId="46501795" w14:textId="77777777" w:rsidTr="00841EC7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5C933" w14:textId="6FBB704E" w:rsidR="00624B13" w:rsidRPr="00624B13" w:rsidRDefault="00EA0BC9" w:rsidP="003F24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A0BC9">
              <w:rPr>
                <w:rFonts w:ascii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7D453" wp14:editId="0D1041AE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154940</wp:posOffset>
                      </wp:positionV>
                      <wp:extent cx="1038225" cy="381000"/>
                      <wp:effectExtent l="0" t="0" r="28575" b="1143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81000"/>
                              </a:xfrm>
                              <a:prstGeom prst="wedgeRoundRectCallout">
                                <a:avLst>
                                  <a:gd name="adj1" fmla="val 2103"/>
                                  <a:gd name="adj2" fmla="val 7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A5908" w14:textId="77777777" w:rsidR="00EA0BC9" w:rsidRDefault="00EA0BC9" w:rsidP="00EA0B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67D453" id="吹き出し: 角を丸めた四角形 5" o:spid="_x0000_s1028" type="#_x0000_t62" style="position:absolute;margin-left:362.4pt;margin-top:12.2pt;width:81.7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" adj="11254,2646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02A5908" w14:textId="77777777" w:rsidR="00EA0BC9" w:rsidRDefault="00EA0BC9" w:rsidP="00EA0B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94A515" w14:textId="04739E4B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14:paraId="798E049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8543A7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14:paraId="325437C2" w14:textId="535EED32" w:rsidR="00624B13" w:rsidRPr="00BF7F51" w:rsidRDefault="00EA0BC9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A0BC9">
              <w:rPr>
                <w:rFonts w:ascii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3E951" wp14:editId="5BC26467">
                      <wp:simplePos x="0" y="0"/>
                      <wp:positionH relativeFrom="column">
                        <wp:posOffset>3567349</wp:posOffset>
                      </wp:positionH>
                      <wp:positionV relativeFrom="paragraph">
                        <wp:posOffset>177084</wp:posOffset>
                      </wp:positionV>
                      <wp:extent cx="1571625" cy="361950"/>
                      <wp:effectExtent l="0" t="0" r="28575" b="114300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61950"/>
                              </a:xfrm>
                              <a:prstGeom prst="wedgeRoundRectCallout">
                                <a:avLst>
                                  <a:gd name="adj1" fmla="val -20127"/>
                                  <a:gd name="adj2" fmla="val 749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3774D" w14:textId="77777777" w:rsidR="00EA0BC9" w:rsidRDefault="00EA0BC9" w:rsidP="00EA0B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土地の所有者等を記入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3E95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9" o:spid="_x0000_s1029" type="#_x0000_t62" style="position:absolute;margin-left:280.9pt;margin-top:13.95pt;width:123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" adj="6453,26987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5C3774D" w14:textId="77777777" w:rsidR="00EA0BC9" w:rsidRDefault="00EA0BC9" w:rsidP="00EA0B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土地の所有者等を記入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EBD45B" w14:textId="0830CC90"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93EA0D1" w14:textId="10B92F9C"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3F24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22AC5223" w14:textId="77777777"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7D7C4E2" w14:textId="77777777"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BA8E679" w14:textId="7532077C"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EA0B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住所　</w:t>
            </w:r>
            <w:r w:rsidR="00EA0BC9">
              <w:rPr>
                <w:rFonts w:hAnsi="ＭＳ 明朝" w:hint="eastAsia"/>
                <w:color w:val="000000"/>
                <w:szCs w:val="21"/>
              </w:rPr>
              <w:t>大阪府〇〇市〇〇１－２－３</w:t>
            </w:r>
          </w:p>
          <w:p w14:paraId="599E77AA" w14:textId="77777777"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14:paraId="767FB682" w14:textId="77777777" w:rsidR="00EA0BC9" w:rsidRDefault="00624B13" w:rsidP="00EA0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EA0B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　株式会社〇〇</w:t>
            </w:r>
          </w:p>
          <w:p w14:paraId="4BAE4081" w14:textId="4BFA9D5A" w:rsidR="00624B13" w:rsidRPr="00624B13" w:rsidRDefault="00EA0BC9" w:rsidP="00EA0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代表取締役社長　〇〇　〇〇</w:t>
            </w:r>
          </w:p>
          <w:p w14:paraId="76ED7B8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FA84AF3" w14:textId="4872DD63" w:rsidR="00624B13" w:rsidRPr="00624B13" w:rsidRDefault="00F82D3E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A0BC9">
              <w:rPr>
                <w:rFonts w:ascii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57551384" wp14:editId="2F4B4A56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2123440</wp:posOffset>
                      </wp:positionV>
                      <wp:extent cx="1057275" cy="380365"/>
                      <wp:effectExtent l="361950" t="0" r="28575" b="1968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80365"/>
                              </a:xfrm>
                              <a:prstGeom prst="wedgeRoundRectCallout">
                                <a:avLst>
                                  <a:gd name="adj1" fmla="val -79316"/>
                                  <a:gd name="adj2" fmla="val -25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1AE9E" w14:textId="115FBC25" w:rsidR="00F82D3E" w:rsidRDefault="00F82D3E" w:rsidP="00F82D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図面を添付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551384" id="吹き出し: 角を丸めた四角形 4" o:spid="_x0000_s1030" type="#_x0000_t62" style="position:absolute;margin-left:303.2pt;margin-top:167.2pt;width:83.2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" adj="-6332,10248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C81AE9E" w14:textId="115FBC25" w:rsidR="00F82D3E" w:rsidRDefault="00F82D3E" w:rsidP="00F82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図面を添付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24B13"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  <w:bookmarkStart w:id="0" w:name="_GoBack"/>
        <w:bookmarkEnd w:id="0"/>
      </w:tr>
      <w:tr w:rsidR="00624B13" w:rsidRPr="00624B13" w14:paraId="6363B950" w14:textId="77777777" w:rsidTr="00841EC7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A577AA" w14:textId="0C22B599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BEC61A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66AA2D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3F6499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A7292E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87B833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56584D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2A6C86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36236F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9E4442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517678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DEAA9C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E81644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4F00DB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84A37B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24816F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2A6A18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D8FAC09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BC78FA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1DE4D2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2FBC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1F1FC" w14:textId="1FF6D5EA" w:rsidR="00624B13" w:rsidRPr="00624B13" w:rsidRDefault="00EA0BC9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株式会社〇〇大阪工場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76D319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313DD4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1D80F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2E9E4E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1FED22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7D0D50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189EDA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36ECD4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CC6CE3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E1627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8AD38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EE0F42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02378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B1A2AC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5E93A7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73C29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6FDD86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7648F751" w14:textId="77777777" w:rsidTr="00841EC7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9205C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B2B4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20362" w14:textId="231DFB88" w:rsidR="00EA0BC9" w:rsidRDefault="00EA0BC9" w:rsidP="00EA0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大阪府〇〇市〇〇１番、２番、３番の各一部（地番）</w:t>
            </w:r>
          </w:p>
          <w:p w14:paraId="222D7678" w14:textId="03288D1D" w:rsidR="00624B13" w:rsidRPr="00624B13" w:rsidRDefault="00EA0BC9" w:rsidP="00EA0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大阪府〇〇市〇〇１－１（住居表示）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6A306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5F792E09" w14:textId="77777777" w:rsidTr="00841EC7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4CBF8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1D883" w14:textId="16F4DDBA" w:rsidR="00624B13" w:rsidRPr="004B504F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BF741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65645068" w14:textId="77777777" w:rsidTr="00841EC7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7FCAA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CD4E71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EB2355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5B46E1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5EF75D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898A8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D93744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CE13DA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6485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21F4D" w14:textId="73641F51" w:rsidR="00624B13" w:rsidRPr="00624B13" w:rsidRDefault="00EA0BC9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　電気めっき施設</w:t>
            </w:r>
            <w:r w:rsidR="00F82D3E" w:rsidRPr="00EA0BC9">
              <w:rPr>
                <w:rFonts w:ascii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63125E76" wp14:editId="1BD3F606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-387350</wp:posOffset>
                      </wp:positionV>
                      <wp:extent cx="2276475" cy="638175"/>
                      <wp:effectExtent l="285750" t="0" r="28575" b="28575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38175"/>
                              </a:xfrm>
                              <a:prstGeom prst="wedgeRoundRectCallout">
                                <a:avLst>
                                  <a:gd name="adj1" fmla="val -61230"/>
                                  <a:gd name="adj2" fmla="val 3298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54BB21" w14:textId="4C4FF2B6" w:rsidR="00F82D3E" w:rsidRPr="00F82D3E" w:rsidRDefault="00F82D3E" w:rsidP="00F82D3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82D3E">
                                    <w:rPr>
                                      <w:rFonts w:ascii="ＭＳ 明朝" w:hAnsi="ＭＳ 明朝" w:cs="ＭＳＰゴシック" w:hint="eastAsia"/>
                                      <w:kern w:val="0"/>
                                      <w:szCs w:val="21"/>
                                    </w:rPr>
                                    <w:t>水質汚濁防止法施行令の別表第１の施設番号及び施設名称を記入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125E76" id="吹き出し: 角を丸めた四角形 6" o:spid="_x0000_s1031" type="#_x0000_t62" style="position:absolute;left:0;text-align:left;margin-left:133.35pt;margin-top:-30.5pt;width:179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" adj="-2426,17925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354BB21" w14:textId="4C4FF2B6" w:rsidR="00F82D3E" w:rsidRPr="00F82D3E" w:rsidRDefault="00F82D3E" w:rsidP="00F82D3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82D3E">
                              <w:rPr>
                                <w:rFonts w:ascii="ＭＳ 明朝" w:hAnsi="ＭＳ 明朝" w:cs="ＭＳＰゴシック" w:hint="eastAsia"/>
                                <w:kern w:val="0"/>
                                <w:szCs w:val="21"/>
                              </w:rPr>
                              <w:t>水質汚濁防止法施行令の別表第１の施設番号及び施設名称を記入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7A3D0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57D8078B" w14:textId="77777777" w:rsidTr="00841EC7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D8A8F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9758E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F87C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7AF50" w14:textId="4EF5D82C" w:rsidR="00624B13" w:rsidRPr="00624B13" w:rsidRDefault="00EA0BC9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別紙「敷地平面図」のとおり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D4C62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08B802BB" w14:textId="77777777" w:rsidTr="00841EC7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64554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E5539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83DE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BAAB8" w14:textId="7B470321" w:rsidR="00624B13" w:rsidRPr="00624B13" w:rsidRDefault="00EA0BC9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令和〇年〇月〇日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2F3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258757CE" w14:textId="77777777" w:rsidTr="00841EC7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D7A3B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6E90C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7535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60719" w14:textId="392EAA3A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3CB5500" w14:textId="531FA6F9" w:rsidR="00624B13" w:rsidRPr="00624B13" w:rsidRDefault="004B504F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A0BC9">
              <w:rPr>
                <w:rFonts w:ascii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3B203" wp14:editId="76F08FB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114300</wp:posOffset>
                      </wp:positionV>
                      <wp:extent cx="2047875" cy="923925"/>
                      <wp:effectExtent l="323850" t="0" r="28575" b="28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0550" y="6734175"/>
                                <a:ext cx="2047875" cy="923925"/>
                              </a:xfrm>
                              <a:prstGeom prst="wedgeRoundRectCallout">
                                <a:avLst>
                                  <a:gd name="adj1" fmla="val -64750"/>
                                  <a:gd name="adj2" fmla="val 2505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169249" w14:textId="77777777" w:rsidR="004B504F" w:rsidRDefault="004B504F" w:rsidP="004B504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left"/>
                                    <w:rPr>
                                      <w:rFonts w:ascii="ＭＳ 明朝" w:hAnsi="ＭＳ 明朝" w:cs="ＭＳＰゴシック"/>
                                      <w:kern w:val="0"/>
                                      <w:szCs w:val="21"/>
                                    </w:rPr>
                                  </w:pPr>
                                  <w:r w:rsidRPr="004B504F">
                                    <w:rPr>
                                      <w:rFonts w:ascii="ＭＳ 明朝" w:hAnsi="ＭＳ 明朝" w:cs="ＭＳＰゴシック" w:hint="eastAsia"/>
                                      <w:kern w:val="0"/>
                                      <w:szCs w:val="21"/>
                                    </w:rPr>
                                    <w:t>事業場の敷地の一部のみ確認を受けようとする場合等、</w:t>
                                  </w:r>
                                </w:p>
                                <w:p w14:paraId="774DA491" w14:textId="40F6ACDF" w:rsidR="00EA0BC9" w:rsidRPr="004B504F" w:rsidRDefault="004B504F" w:rsidP="004B504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left"/>
                                    <w:rPr>
                                      <w:rFonts w:ascii="ＭＳ 明朝" w:hAnsi="ＭＳ 明朝" w:cs="ＭＳＰゴシック"/>
                                      <w:kern w:val="0"/>
                                      <w:szCs w:val="21"/>
                                    </w:rPr>
                                  </w:pPr>
                                  <w:r w:rsidRPr="004B504F">
                                    <w:rPr>
                                      <w:rFonts w:ascii="ＭＳ 明朝" w:hAnsi="ＭＳ 明朝" w:cs="ＭＳＰゴシック" w:hint="eastAsia"/>
                                      <w:kern w:val="0"/>
                                      <w:szCs w:val="21"/>
                                    </w:rPr>
                                    <w:t>対象となる土地が分かりにくい場合は、図面を添付</w:t>
                                  </w:r>
                                  <w:r>
                                    <w:rPr>
                                      <w:rFonts w:ascii="ＭＳ 明朝" w:hAnsi="ＭＳ 明朝" w:cs="ＭＳＰゴシック" w:hint="eastAsia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03B203" id="吹き出し: 角を丸めた四角形 3" o:spid="_x0000_s1032" type="#_x0000_t62" style="position:absolute;left:0;text-align:left;margin-left:140.95pt;margin-top:9pt;width:161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" adj="-3186,16211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4169249" w14:textId="77777777" w:rsidR="004B504F" w:rsidRDefault="004B504F" w:rsidP="004B504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明朝" w:hAnsi="ＭＳ 明朝" w:cs="ＭＳＰゴシック"/>
                                <w:kern w:val="0"/>
                                <w:szCs w:val="21"/>
                              </w:rPr>
                            </w:pPr>
                            <w:r w:rsidRPr="004B504F">
                              <w:rPr>
                                <w:rFonts w:ascii="ＭＳ 明朝" w:hAnsi="ＭＳ 明朝" w:cs="ＭＳＰゴシック" w:hint="eastAsia"/>
                                <w:kern w:val="0"/>
                                <w:szCs w:val="21"/>
                              </w:rPr>
                              <w:t>事業場の敷地の一部のみ確認を受けようとする場合等、</w:t>
                            </w:r>
                          </w:p>
                          <w:p w14:paraId="774DA491" w14:textId="40F6ACDF" w:rsidR="00EA0BC9" w:rsidRPr="004B504F" w:rsidRDefault="004B504F" w:rsidP="004B504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ＭＳ 明朝" w:hAnsi="ＭＳ 明朝" w:cs="ＭＳＰゴシック" w:hint="eastAsia"/>
                                <w:kern w:val="0"/>
                                <w:szCs w:val="21"/>
                              </w:rPr>
                            </w:pPr>
                            <w:r w:rsidRPr="004B504F">
                              <w:rPr>
                                <w:rFonts w:ascii="ＭＳ 明朝" w:hAnsi="ＭＳ 明朝" w:cs="ＭＳＰゴシック" w:hint="eastAsia"/>
                                <w:kern w:val="0"/>
                                <w:szCs w:val="21"/>
                              </w:rPr>
                              <w:t>対象となる土地が分かりにくい場合は、図面を添付</w:t>
                            </w:r>
                            <w:r>
                              <w:rPr>
                                <w:rFonts w:ascii="ＭＳ 明朝" w:hAnsi="ＭＳ 明朝" w:cs="ＭＳＰ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BC9">
              <w:rPr>
                <w:rFonts w:ascii="ＭＳ 明朝" w:hAnsi="Times New Roman" w:hint="eastAsia"/>
                <w:color w:val="000000"/>
                <w:kern w:val="0"/>
                <w:szCs w:val="21"/>
              </w:rPr>
              <w:t>六価クロム化合物</w:t>
            </w:r>
          </w:p>
          <w:p w14:paraId="3A88B1D9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BAB4C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2DE0F5E7" w14:textId="77777777" w:rsidTr="00841EC7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04177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C64F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4E4B5" w14:textId="013D02BC" w:rsidR="00624B13" w:rsidRPr="00624B13" w:rsidRDefault="00EA0BC9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16F2B">
              <w:rPr>
                <w:rFonts w:ascii="ＭＳ 明朝" w:hAnsi="ＭＳ 明朝" w:hint="eastAsia"/>
              </w:rPr>
              <w:t>当該事業場の敷地全体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6CB46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3D0D1EFE" w14:textId="77777777" w:rsidTr="00841EC7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65E9C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8494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14:paraId="1B103B5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27D4A" w14:textId="640FF465" w:rsidR="00624B13" w:rsidRPr="00624B13" w:rsidRDefault="00EA0BC9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引き続き事業場として利用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D3528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14A5CFF1" w14:textId="77777777" w:rsidTr="00841EC7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B6AB97C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85AA14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E971A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71BA56EE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4AF21C4D" w14:textId="77777777" w:rsidTr="00841EC7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FE2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45349DE6" w14:textId="77777777"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3F249D">
      <w:pgSz w:w="11906" w:h="16838"/>
      <w:pgMar w:top="1418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FB0E" w14:textId="77777777" w:rsidR="00C67802" w:rsidRDefault="00C67802" w:rsidP="00BD01B2">
      <w:r>
        <w:separator/>
      </w:r>
    </w:p>
  </w:endnote>
  <w:endnote w:type="continuationSeparator" w:id="0">
    <w:p w14:paraId="056A90E8" w14:textId="77777777" w:rsidR="00C67802" w:rsidRDefault="00C67802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57ED" w14:textId="77777777" w:rsidR="00C67802" w:rsidRDefault="00C67802" w:rsidP="00BD01B2">
      <w:r>
        <w:separator/>
      </w:r>
    </w:p>
  </w:footnote>
  <w:footnote w:type="continuationSeparator" w:id="0">
    <w:p w14:paraId="750970C8" w14:textId="77777777" w:rsidR="00C67802" w:rsidRDefault="00C67802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22954"/>
    <w:rsid w:val="0003458B"/>
    <w:rsid w:val="003A6815"/>
    <w:rsid w:val="003F249D"/>
    <w:rsid w:val="004B504F"/>
    <w:rsid w:val="004D1C1B"/>
    <w:rsid w:val="004D7590"/>
    <w:rsid w:val="005D1E99"/>
    <w:rsid w:val="00623153"/>
    <w:rsid w:val="00624B13"/>
    <w:rsid w:val="00672733"/>
    <w:rsid w:val="006E7A0E"/>
    <w:rsid w:val="00787801"/>
    <w:rsid w:val="007A53CF"/>
    <w:rsid w:val="00841EC7"/>
    <w:rsid w:val="00847DFE"/>
    <w:rsid w:val="008501D0"/>
    <w:rsid w:val="00900EBB"/>
    <w:rsid w:val="009D4F2C"/>
    <w:rsid w:val="00BD01B2"/>
    <w:rsid w:val="00BD6C71"/>
    <w:rsid w:val="00C67802"/>
    <w:rsid w:val="00CD0CD7"/>
    <w:rsid w:val="00EA0BC9"/>
    <w:rsid w:val="00ED6D87"/>
    <w:rsid w:val="00EE4894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AD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2021-01-06T05:02:00Z</dcterms:created>
  <dcterms:modified xsi:type="dcterms:W3CDTF">2022-03-08T00:54:00Z</dcterms:modified>
</cp:coreProperties>
</file>