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DB" w:rsidRPr="0089603F" w:rsidRDefault="00BF4BDB" w:rsidP="00BF4BDB">
      <w:pPr>
        <w:spacing w:beforeLines="50" w:before="180" w:afterLines="100" w:after="360" w:line="36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89603F">
        <w:rPr>
          <w:rFonts w:asciiTheme="majorEastAsia" w:eastAsiaTheme="majorEastAsia" w:hAnsiTheme="majorEastAsia" w:hint="eastAsia"/>
          <w:sz w:val="40"/>
          <w:szCs w:val="40"/>
        </w:rPr>
        <w:t>物　件　一　覧</w:t>
      </w:r>
    </w:p>
    <w:tbl>
      <w:tblPr>
        <w:tblStyle w:val="1"/>
        <w:tblW w:w="9639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6"/>
        <w:gridCol w:w="3834"/>
        <w:gridCol w:w="1417"/>
        <w:gridCol w:w="1418"/>
        <w:gridCol w:w="1171"/>
        <w:gridCol w:w="1433"/>
      </w:tblGrid>
      <w:tr w:rsidR="00BF4BDB" w:rsidRPr="0089603F" w:rsidTr="00400725">
        <w:trPr>
          <w:cantSplit/>
          <w:trHeight w:val="220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BF4BDB" w:rsidRPr="0089603F" w:rsidRDefault="00BF4BDB" w:rsidP="00400725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89603F">
              <w:rPr>
                <w:rFonts w:asciiTheme="majorEastAsia" w:eastAsiaTheme="majorEastAsia" w:hAnsiTheme="majorEastAsia" w:hint="eastAsia"/>
                <w:szCs w:val="21"/>
              </w:rPr>
              <w:t>（日時はいずれも令和３年）</w:t>
            </w:r>
          </w:p>
        </w:tc>
      </w:tr>
      <w:tr w:rsidR="00BF4BDB" w:rsidRPr="0089603F" w:rsidTr="00400725">
        <w:trPr>
          <w:cantSplit/>
          <w:trHeight w:val="918"/>
          <w:jc w:val="center"/>
        </w:trPr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  <w:hideMark/>
          </w:tcPr>
          <w:p w:rsidR="00BF4BDB" w:rsidRPr="0089603F" w:rsidRDefault="00BF4BDB" w:rsidP="00400725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603F">
              <w:rPr>
                <w:rFonts w:asciiTheme="majorEastAsia" w:eastAsiaTheme="majorEastAsia" w:hAnsiTheme="majorEastAsia" w:hint="eastAsia"/>
                <w:szCs w:val="21"/>
              </w:rPr>
              <w:t>物件番号</w:t>
            </w:r>
          </w:p>
        </w:tc>
        <w:tc>
          <w:tcPr>
            <w:tcW w:w="3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BDB" w:rsidRPr="0089603F" w:rsidRDefault="00BF4BDB" w:rsidP="00400725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603F">
              <w:rPr>
                <w:rFonts w:asciiTheme="majorEastAsia" w:eastAsiaTheme="majorEastAsia" w:hAnsiTheme="majorEastAsia" w:hint="eastAsia"/>
                <w:szCs w:val="21"/>
              </w:rPr>
              <w:t>入 札 物 件 所 在 地</w:t>
            </w:r>
          </w:p>
          <w:p w:rsidR="00BF4BDB" w:rsidRPr="0089603F" w:rsidRDefault="00BF4BDB" w:rsidP="00400725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BF4BDB" w:rsidRPr="0089603F" w:rsidRDefault="00BF4BDB" w:rsidP="00400725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603F">
              <w:rPr>
                <w:rFonts w:asciiTheme="majorEastAsia" w:eastAsiaTheme="majorEastAsia" w:hAnsiTheme="majorEastAsia" w:hint="eastAsia"/>
                <w:szCs w:val="21"/>
              </w:rPr>
              <w:t>（住　居　表　示）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97603" w:rsidRDefault="00097603" w:rsidP="00097603">
            <w:pPr>
              <w:autoSpaceDE w:val="0"/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登記地</w:t>
            </w:r>
            <w:r w:rsidR="00BF4BDB" w:rsidRPr="0089603F">
              <w:rPr>
                <w:rFonts w:asciiTheme="majorEastAsia" w:eastAsiaTheme="majorEastAsia" w:hAnsiTheme="majorEastAsia" w:hint="eastAsia"/>
                <w:szCs w:val="21"/>
              </w:rPr>
              <w:t>目</w:t>
            </w:r>
          </w:p>
          <w:p w:rsidR="00BF4BDB" w:rsidRPr="0089603F" w:rsidRDefault="00BF4BDB" w:rsidP="00097603">
            <w:pPr>
              <w:autoSpaceDE w:val="0"/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603F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  <w:p w:rsidR="00BF4BDB" w:rsidRPr="0089603F" w:rsidRDefault="00BF4BDB" w:rsidP="00097603">
            <w:pPr>
              <w:autoSpaceDE w:val="0"/>
              <w:autoSpaceDN w:val="0"/>
              <w:spacing w:line="240" w:lineRule="exact"/>
              <w:ind w:rightChars="-100" w:right="-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603F">
              <w:rPr>
                <w:rFonts w:asciiTheme="majorEastAsia" w:eastAsiaTheme="majorEastAsia" w:hAnsiTheme="majorEastAsia" w:hint="eastAsia"/>
                <w:szCs w:val="21"/>
              </w:rPr>
              <w:t>数量（㎡）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BDB" w:rsidRPr="0089603F" w:rsidRDefault="00BF4BDB" w:rsidP="00400725">
            <w:pPr>
              <w:autoSpaceDE w:val="0"/>
              <w:autoSpaceDN w:val="0"/>
              <w:spacing w:line="24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89603F">
              <w:rPr>
                <w:rFonts w:asciiTheme="majorEastAsia" w:eastAsiaTheme="majorEastAsia" w:hAnsiTheme="majorEastAsia" w:hint="eastAsia"/>
                <w:szCs w:val="21"/>
              </w:rPr>
              <w:t xml:space="preserve">最低売却価格  </w:t>
            </w:r>
          </w:p>
          <w:p w:rsidR="00BF4BDB" w:rsidRPr="0089603F" w:rsidRDefault="00BF4BDB" w:rsidP="00400725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BF4BDB" w:rsidRPr="0089603F" w:rsidRDefault="00BF4BDB" w:rsidP="00400725">
            <w:pPr>
              <w:autoSpaceDE w:val="0"/>
              <w:autoSpaceDN w:val="0"/>
              <w:spacing w:line="240" w:lineRule="exact"/>
              <w:ind w:rightChars="-50" w:right="-105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89603F">
              <w:rPr>
                <w:rFonts w:asciiTheme="majorEastAsia" w:eastAsiaTheme="majorEastAsia" w:hAnsiTheme="majorEastAsia" w:hint="eastAsia"/>
                <w:szCs w:val="21"/>
              </w:rPr>
              <w:t>（円）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BDB" w:rsidRPr="0089603F" w:rsidRDefault="00BF4BDB" w:rsidP="00400725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F4BDB">
              <w:rPr>
                <w:rFonts w:asciiTheme="majorEastAsia" w:eastAsiaTheme="majorEastAsia" w:hAnsiTheme="majorEastAsia" w:hint="eastAsia"/>
                <w:spacing w:val="52"/>
                <w:kern w:val="0"/>
                <w:szCs w:val="21"/>
                <w:fitText w:val="840" w:id="-1934972672"/>
              </w:rPr>
              <w:t>以前</w:t>
            </w:r>
            <w:r w:rsidRPr="00BF4BDB">
              <w:rPr>
                <w:rFonts w:asciiTheme="majorEastAsia" w:eastAsiaTheme="majorEastAsia" w:hAnsiTheme="majorEastAsia" w:hint="eastAsia"/>
                <w:spacing w:val="1"/>
                <w:kern w:val="0"/>
                <w:szCs w:val="21"/>
                <w:fitText w:val="840" w:id="-1934972672"/>
              </w:rPr>
              <w:t>の</w:t>
            </w:r>
          </w:p>
          <w:p w:rsidR="00BF4BDB" w:rsidRPr="0089603F" w:rsidRDefault="00BF4BDB" w:rsidP="00400725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BF4BDB" w:rsidRPr="0089603F" w:rsidRDefault="00BF4BDB" w:rsidP="00400725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603F">
              <w:rPr>
                <w:rFonts w:asciiTheme="majorEastAsia" w:eastAsiaTheme="majorEastAsia" w:hAnsiTheme="majorEastAsia" w:hint="eastAsia"/>
                <w:szCs w:val="21"/>
              </w:rPr>
              <w:t>利用形態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BDB" w:rsidRPr="0089603F" w:rsidRDefault="00BF4BDB" w:rsidP="00400725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603F">
              <w:rPr>
                <w:rFonts w:asciiTheme="majorEastAsia" w:eastAsiaTheme="majorEastAsia" w:hAnsiTheme="majorEastAsia" w:hint="eastAsia"/>
                <w:szCs w:val="21"/>
              </w:rPr>
              <w:t>現場説明</w:t>
            </w:r>
          </w:p>
          <w:p w:rsidR="00BF4BDB" w:rsidRPr="0089603F" w:rsidRDefault="00BF4BDB" w:rsidP="00400725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BF4BDB" w:rsidRPr="0089603F" w:rsidRDefault="00BF4BDB" w:rsidP="00400725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603F">
              <w:rPr>
                <w:rFonts w:asciiTheme="majorEastAsia" w:eastAsiaTheme="majorEastAsia" w:hAnsiTheme="majorEastAsia" w:hint="eastAsia"/>
                <w:szCs w:val="21"/>
              </w:rPr>
              <w:t>日　　時</w:t>
            </w:r>
          </w:p>
        </w:tc>
      </w:tr>
      <w:tr w:rsidR="00BF4BDB" w:rsidRPr="0089603F" w:rsidTr="00400725">
        <w:trPr>
          <w:trHeight w:val="2426"/>
          <w:jc w:val="center"/>
        </w:trPr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BDB" w:rsidRPr="0089603F" w:rsidRDefault="00BF4BDB" w:rsidP="00400725">
            <w:pPr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F4BDB" w:rsidRPr="0089603F" w:rsidRDefault="00BF4BDB" w:rsidP="00400725">
            <w:pPr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  <w:p w:rsidR="00BF4BDB" w:rsidRPr="0089603F" w:rsidRDefault="00BF4BDB" w:rsidP="00400725">
            <w:pPr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F4BDB" w:rsidRPr="0089603F" w:rsidRDefault="00BF4BDB" w:rsidP="00400725">
            <w:pPr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4BDB" w:rsidRPr="0089603F" w:rsidRDefault="00BF4BDB" w:rsidP="00400725">
            <w:pPr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大阪市都島区中野町四丁目20番10</w:t>
            </w:r>
          </w:p>
          <w:p w:rsidR="00BF4BDB" w:rsidRPr="0089603F" w:rsidRDefault="00BF4BDB" w:rsidP="00400725">
            <w:pPr>
              <w:autoSpaceDE w:val="0"/>
              <w:autoSpaceDN w:val="0"/>
              <w:spacing w:line="240" w:lineRule="exact"/>
              <w:ind w:leftChars="100" w:left="21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（大阪市都島区中野町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四</w:t>
            </w: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丁目</w:t>
            </w:r>
            <w:r w:rsidR="00097603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bookmarkStart w:id="0" w:name="_GoBack"/>
            <w:bookmarkEnd w:id="0"/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番街区）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BDB" w:rsidRPr="0089603F" w:rsidRDefault="00BF4BDB" w:rsidP="00400725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宅　地</w:t>
            </w:r>
          </w:p>
          <w:p w:rsidR="00BF4BDB" w:rsidRPr="0089603F" w:rsidRDefault="00BF4BDB" w:rsidP="00400725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30.21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BDB" w:rsidRPr="0089603F" w:rsidRDefault="00BF4BDB" w:rsidP="00400725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6B1A">
              <w:rPr>
                <w:rFonts w:asciiTheme="majorEastAsia" w:eastAsiaTheme="majorEastAsia" w:hAnsiTheme="majorEastAsia"/>
                <w:sz w:val="20"/>
                <w:szCs w:val="20"/>
              </w:rPr>
              <w:t>6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,</w:t>
            </w:r>
            <w:r w:rsidRPr="00666B1A">
              <w:rPr>
                <w:rFonts w:asciiTheme="majorEastAsia" w:eastAsiaTheme="majorEastAsia" w:hAnsiTheme="majorEastAsia"/>
                <w:sz w:val="20"/>
                <w:szCs w:val="20"/>
              </w:rPr>
              <w:t>600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,</w:t>
            </w:r>
            <w:r w:rsidRPr="00666B1A">
              <w:rPr>
                <w:rFonts w:asciiTheme="majorEastAsia" w:eastAsiaTheme="majorEastAsia" w:hAnsiTheme="majorEastAsia"/>
                <w:sz w:val="20"/>
                <w:szCs w:val="20"/>
              </w:rPr>
              <w:t>000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BDB" w:rsidRPr="0089603F" w:rsidRDefault="00BF4BDB" w:rsidP="00400725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廃川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堤</w:t>
            </w: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敷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BDB" w:rsidRPr="0089603F" w:rsidRDefault="00BF4BDB" w:rsidP="00400725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１月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日（金）</w:t>
            </w:r>
          </w:p>
          <w:p w:rsidR="00BF4BDB" w:rsidRPr="0089603F" w:rsidRDefault="00BF4BDB" w:rsidP="00400725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午後２時</w:t>
            </w:r>
          </w:p>
        </w:tc>
      </w:tr>
      <w:tr w:rsidR="00BF4BDB" w:rsidRPr="0089603F" w:rsidTr="00400725">
        <w:trPr>
          <w:trHeight w:val="2799"/>
          <w:jc w:val="center"/>
        </w:trPr>
        <w:tc>
          <w:tcPr>
            <w:tcW w:w="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BDB" w:rsidRPr="0089603F" w:rsidRDefault="00BF4BDB" w:rsidP="00400725">
            <w:pPr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BDB" w:rsidRPr="0089603F" w:rsidRDefault="00BF4BDB" w:rsidP="00400725">
            <w:pPr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八尾市美園町一丁目11番２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BDB" w:rsidRPr="0089603F" w:rsidRDefault="00BF4BDB" w:rsidP="00400725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宅　地</w:t>
            </w:r>
          </w:p>
          <w:p w:rsidR="00BF4BDB" w:rsidRPr="0089603F" w:rsidRDefault="00BF4BDB" w:rsidP="00400725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color w:val="000000" w:themeColor="text1"/>
              </w:rPr>
              <w:t>234.55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BDB" w:rsidRPr="0089603F" w:rsidRDefault="00BF4BDB" w:rsidP="00400725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2044">
              <w:rPr>
                <w:rFonts w:asciiTheme="majorEastAsia" w:eastAsiaTheme="majorEastAsia" w:hAnsiTheme="majorEastAsia"/>
                <w:sz w:val="20"/>
                <w:szCs w:val="20"/>
              </w:rPr>
              <w:t>28,850,000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BDB" w:rsidRPr="0089603F" w:rsidRDefault="00BF4BDB" w:rsidP="00400725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F4BDB" w:rsidRPr="0089603F" w:rsidRDefault="00BF4BDB" w:rsidP="00400725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道路区域外用地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BDB" w:rsidRPr="0089603F" w:rsidRDefault="00BF4BDB" w:rsidP="00400725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１月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21</w:t>
            </w: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日（木）</w:t>
            </w:r>
          </w:p>
          <w:p w:rsidR="00BF4BDB" w:rsidRPr="0089603F" w:rsidRDefault="00BF4BDB" w:rsidP="00400725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午後２時</w:t>
            </w:r>
          </w:p>
        </w:tc>
      </w:tr>
      <w:tr w:rsidR="00AA1192" w:rsidRPr="0089603F" w:rsidTr="00400725">
        <w:trPr>
          <w:trHeight w:val="2799"/>
          <w:jc w:val="center"/>
        </w:trPr>
        <w:tc>
          <w:tcPr>
            <w:tcW w:w="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1192" w:rsidRPr="0089603F" w:rsidRDefault="00AA1192" w:rsidP="00AA1192">
            <w:pPr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1192" w:rsidRDefault="00AA1192" w:rsidP="00AA1192">
            <w:pPr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①泉南郡熊取町大久保北二丁目13番５</w:t>
            </w:r>
          </w:p>
          <w:p w:rsidR="00AA1192" w:rsidRDefault="00AA1192" w:rsidP="00AA1192">
            <w:pPr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（泉南郡熊取町大久保北二丁目１番街区）</w:t>
            </w:r>
          </w:p>
          <w:p w:rsidR="00AA1192" w:rsidRDefault="00AA1192" w:rsidP="00AA1192">
            <w:pPr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②泉南郡熊取町大久保北二丁目244番３</w:t>
            </w:r>
          </w:p>
          <w:p w:rsidR="00AA1192" w:rsidRDefault="00AA1192" w:rsidP="00AA1192">
            <w:pPr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（泉南郡熊取町大久保北二丁目１番街区）</w:t>
            </w:r>
          </w:p>
          <w:p w:rsidR="00AA1192" w:rsidRDefault="00AA1192" w:rsidP="00AA1192">
            <w:pPr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③泉南郡熊取町大久保北二丁目229番45</w:t>
            </w:r>
          </w:p>
          <w:p w:rsidR="00AA1192" w:rsidRDefault="00AA1192" w:rsidP="00AA1192">
            <w:pPr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（泉南郡熊取町大久保北二丁目１番街区）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1192" w:rsidRPr="0089603F" w:rsidRDefault="00AA1192" w:rsidP="00AA119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宅 地</w:t>
            </w:r>
          </w:p>
          <w:p w:rsidR="00AA1192" w:rsidRPr="0089603F" w:rsidRDefault="00AA1192" w:rsidP="00AA1192">
            <w:pPr>
              <w:autoSpaceDE w:val="0"/>
              <w:autoSpaceDN w:val="0"/>
              <w:spacing w:line="240" w:lineRule="exact"/>
              <w:ind w:right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  <w:r w:rsidRPr="0089603F">
              <w:rPr>
                <w:rFonts w:asciiTheme="majorEastAsia" w:eastAsiaTheme="majorEastAsia" w:hAnsiTheme="majorEastAsia"/>
                <w:sz w:val="20"/>
                <w:szCs w:val="20"/>
              </w:rPr>
              <w:t>1,125.27</w:t>
            </w:r>
          </w:p>
          <w:p w:rsidR="00AA1192" w:rsidRPr="0089603F" w:rsidRDefault="00AA1192" w:rsidP="00AA1192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①632.27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  <w:p w:rsidR="00AA1192" w:rsidRPr="0089603F" w:rsidRDefault="00AA1192" w:rsidP="00AA1192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②491.16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:rsidR="00AA1192" w:rsidRPr="0089603F" w:rsidRDefault="00AA1192" w:rsidP="00AA1192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1.84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1192" w:rsidRPr="0089603F" w:rsidRDefault="00AA1192" w:rsidP="00AA119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23,100,000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1192" w:rsidRDefault="00AA1192" w:rsidP="00AA119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道路</w:t>
            </w:r>
          </w:p>
          <w:p w:rsidR="00AA1192" w:rsidRPr="0089603F" w:rsidRDefault="00AA1192" w:rsidP="00AA119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未利用地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1192" w:rsidRPr="0089603F" w:rsidRDefault="00AA1192" w:rsidP="00AA1192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9</w:t>
            </w: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火</w:t>
            </w: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AA1192" w:rsidRPr="0089603F" w:rsidRDefault="00AA1192" w:rsidP="00AA1192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午後２時</w:t>
            </w:r>
          </w:p>
        </w:tc>
      </w:tr>
      <w:tr w:rsidR="00AA1192" w:rsidRPr="0089603F" w:rsidTr="00416AFB">
        <w:trPr>
          <w:trHeight w:val="2680"/>
          <w:jc w:val="center"/>
        </w:trPr>
        <w:tc>
          <w:tcPr>
            <w:tcW w:w="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1192" w:rsidRPr="0089603F" w:rsidRDefault="00AA1192" w:rsidP="00AA1192">
            <w:pPr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1192" w:rsidRDefault="00AA1192" w:rsidP="00AA1192">
            <w:pPr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泉南郡熊取町桜が丘二丁目14番１</w:t>
            </w:r>
          </w:p>
          <w:p w:rsidR="00AA1192" w:rsidRDefault="00AA1192" w:rsidP="00AA1192">
            <w:pPr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（泉南郡熊取町桜が丘二丁目25番街区）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1192" w:rsidRPr="0089603F" w:rsidRDefault="00AA1192" w:rsidP="00AA119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宅　地</w:t>
            </w:r>
          </w:p>
          <w:p w:rsidR="00AA1192" w:rsidRPr="0089603F" w:rsidRDefault="00AA1192" w:rsidP="00AA119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/>
                <w:color w:val="000000" w:themeColor="text1"/>
              </w:rPr>
              <w:t>212.78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1192" w:rsidRPr="0089603F" w:rsidRDefault="00AA1192" w:rsidP="00AA119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6B1A">
              <w:rPr>
                <w:rFonts w:asciiTheme="majorEastAsia" w:eastAsiaTheme="majorEastAsia" w:hAnsiTheme="majorEastAsia"/>
                <w:szCs w:val="21"/>
              </w:rPr>
              <w:t>3</w:t>
            </w:r>
            <w:r>
              <w:rPr>
                <w:rFonts w:asciiTheme="majorEastAsia" w:eastAsiaTheme="majorEastAsia" w:hAnsiTheme="majorEastAsia"/>
                <w:szCs w:val="21"/>
              </w:rPr>
              <w:t>,</w:t>
            </w:r>
            <w:r w:rsidRPr="00666B1A">
              <w:rPr>
                <w:rFonts w:asciiTheme="majorEastAsia" w:eastAsiaTheme="majorEastAsia" w:hAnsiTheme="majorEastAsia"/>
                <w:szCs w:val="21"/>
              </w:rPr>
              <w:t>920</w:t>
            </w:r>
            <w:r>
              <w:rPr>
                <w:rFonts w:asciiTheme="majorEastAsia" w:eastAsiaTheme="majorEastAsia" w:hAnsiTheme="majorEastAsia"/>
                <w:szCs w:val="21"/>
              </w:rPr>
              <w:t>,</w:t>
            </w:r>
            <w:r w:rsidRPr="00666B1A">
              <w:rPr>
                <w:rFonts w:asciiTheme="majorEastAsia" w:eastAsiaTheme="majorEastAsia" w:hAnsiTheme="majorEastAsia"/>
                <w:szCs w:val="21"/>
              </w:rPr>
              <w:t>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1192" w:rsidRDefault="00AA1192" w:rsidP="00AA119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道路</w:t>
            </w:r>
          </w:p>
          <w:p w:rsidR="00AA1192" w:rsidRPr="0089603F" w:rsidRDefault="00AA1192" w:rsidP="00AA119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未利用地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1192" w:rsidRPr="0089603F" w:rsidRDefault="00AA1192" w:rsidP="00AA1192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9</w:t>
            </w: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火</w:t>
            </w: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AA1192" w:rsidRPr="0089603F" w:rsidRDefault="00AA1192" w:rsidP="00AA1192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03F">
              <w:rPr>
                <w:rFonts w:asciiTheme="majorEastAsia" w:eastAsiaTheme="majorEastAsia" w:hAnsiTheme="majorEastAsia" w:hint="eastAsia"/>
                <w:sz w:val="20"/>
                <w:szCs w:val="20"/>
              </w:rPr>
              <w:t>午後２時</w:t>
            </w:r>
          </w:p>
        </w:tc>
      </w:tr>
    </w:tbl>
    <w:p w:rsidR="0011427F" w:rsidRPr="00BF4BDB" w:rsidRDefault="0011427F" w:rsidP="00BF4BDB"/>
    <w:sectPr w:rsidR="0011427F" w:rsidRPr="00BF4BDB" w:rsidSect="006B4B76">
      <w:headerReference w:type="default" r:id="rId8"/>
      <w:footerReference w:type="default" r:id="rId9"/>
      <w:pgSz w:w="11906" w:h="16838"/>
      <w:pgMar w:top="1440" w:right="1080" w:bottom="1440" w:left="1080" w:header="851" w:footer="56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EA1" w:rsidRDefault="007C5EA1" w:rsidP="00AF4EED">
      <w:r>
        <w:separator/>
      </w:r>
    </w:p>
  </w:endnote>
  <w:endnote w:type="continuationSeparator" w:id="0">
    <w:p w:rsidR="007C5EA1" w:rsidRDefault="007C5EA1" w:rsidP="00AF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AB907CB2-0575-4F80-9008-1AA1F6072D02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EED" w:rsidRPr="004D12A3" w:rsidRDefault="004C65CD" w:rsidP="00AF4EED">
    <w:pPr>
      <w:pStyle w:val="a6"/>
      <w:jc w:val="center"/>
    </w:pPr>
    <w:r w:rsidRPr="004D12A3">
      <w:rPr>
        <w:rFonts w:hint="eastAsia"/>
      </w:rPr>
      <w:t>実施要綱－</w:t>
    </w:r>
    <w:r w:rsidRPr="004D12A3">
      <w:fldChar w:fldCharType="begin"/>
    </w:r>
    <w:r w:rsidRPr="004D12A3">
      <w:instrText>PAGE   \* MERGEFORMAT</w:instrText>
    </w:r>
    <w:r w:rsidRPr="004D12A3">
      <w:fldChar w:fldCharType="separate"/>
    </w:r>
    <w:r w:rsidR="00097603" w:rsidRPr="00097603">
      <w:rPr>
        <w:noProof/>
        <w:lang w:val="ja-JP"/>
      </w:rPr>
      <w:t>7</w:t>
    </w:r>
    <w:r w:rsidRPr="004D12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EA1" w:rsidRDefault="007C5EA1" w:rsidP="00AF4EED">
      <w:r>
        <w:separator/>
      </w:r>
    </w:p>
  </w:footnote>
  <w:footnote w:type="continuationSeparator" w:id="0">
    <w:p w:rsidR="007C5EA1" w:rsidRDefault="007C5EA1" w:rsidP="00AF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1D" w:rsidRDefault="00E55C1D">
    <w:pPr>
      <w:pStyle w:val="a4"/>
    </w:pPr>
    <w:r>
      <w:rPr>
        <w:rFonts w:hint="eastAsia"/>
      </w:rPr>
      <w:t>（別紙１）</w:t>
    </w:r>
  </w:p>
  <w:p w:rsidR="00D576B8" w:rsidRDefault="00432A6F">
    <w:pPr>
      <w:pStyle w:val="a4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CAF"/>
    <w:multiLevelType w:val="hybridMultilevel"/>
    <w:tmpl w:val="4F340BD6"/>
    <w:lvl w:ilvl="0" w:tplc="AF54C8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FE3293"/>
    <w:multiLevelType w:val="hybridMultilevel"/>
    <w:tmpl w:val="C092164E"/>
    <w:lvl w:ilvl="0" w:tplc="1924F2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DC4DF6"/>
    <w:multiLevelType w:val="hybridMultilevel"/>
    <w:tmpl w:val="EBD6ED96"/>
    <w:lvl w:ilvl="0" w:tplc="69F43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FF202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685F28"/>
    <w:multiLevelType w:val="hybridMultilevel"/>
    <w:tmpl w:val="CE6EDFC8"/>
    <w:lvl w:ilvl="0" w:tplc="998AE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373AAB"/>
    <w:multiLevelType w:val="hybridMultilevel"/>
    <w:tmpl w:val="6ACA4CA2"/>
    <w:lvl w:ilvl="0" w:tplc="F2F6902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36686139"/>
    <w:multiLevelType w:val="hybridMultilevel"/>
    <w:tmpl w:val="49B64FA6"/>
    <w:lvl w:ilvl="0" w:tplc="B5062B9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435D785F"/>
    <w:multiLevelType w:val="hybridMultilevel"/>
    <w:tmpl w:val="5F584404"/>
    <w:lvl w:ilvl="0" w:tplc="4EE2BB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747ECF"/>
    <w:multiLevelType w:val="hybridMultilevel"/>
    <w:tmpl w:val="61CC5A18"/>
    <w:lvl w:ilvl="0" w:tplc="3850DF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3340A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19677F"/>
    <w:multiLevelType w:val="hybridMultilevel"/>
    <w:tmpl w:val="66A2E8FA"/>
    <w:lvl w:ilvl="0" w:tplc="B240F2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B610CA"/>
    <w:multiLevelType w:val="hybridMultilevel"/>
    <w:tmpl w:val="E5E645AE"/>
    <w:lvl w:ilvl="0" w:tplc="4CF6F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5D49B5"/>
    <w:multiLevelType w:val="hybridMultilevel"/>
    <w:tmpl w:val="78FE30BA"/>
    <w:lvl w:ilvl="0" w:tplc="12D0F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B95CF6"/>
    <w:multiLevelType w:val="hybridMultilevel"/>
    <w:tmpl w:val="FC5272BE"/>
    <w:lvl w:ilvl="0" w:tplc="271E1C7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2" w15:restartNumberingAfterBreak="0">
    <w:nsid w:val="583B224A"/>
    <w:multiLevelType w:val="hybridMultilevel"/>
    <w:tmpl w:val="C7D01726"/>
    <w:lvl w:ilvl="0" w:tplc="649E5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3575D3C"/>
    <w:multiLevelType w:val="hybridMultilevel"/>
    <w:tmpl w:val="87322136"/>
    <w:lvl w:ilvl="0" w:tplc="155A6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695872"/>
    <w:multiLevelType w:val="hybridMultilevel"/>
    <w:tmpl w:val="903CF100"/>
    <w:lvl w:ilvl="0" w:tplc="E57EB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8E35DD"/>
    <w:multiLevelType w:val="hybridMultilevel"/>
    <w:tmpl w:val="E5B2672E"/>
    <w:lvl w:ilvl="0" w:tplc="7CF440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6C679D"/>
    <w:multiLevelType w:val="hybridMultilevel"/>
    <w:tmpl w:val="E38CF6A4"/>
    <w:lvl w:ilvl="0" w:tplc="554A78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3E6A60"/>
    <w:multiLevelType w:val="hybridMultilevel"/>
    <w:tmpl w:val="0696F92A"/>
    <w:lvl w:ilvl="0" w:tplc="F454CC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6F683D25"/>
    <w:multiLevelType w:val="hybridMultilevel"/>
    <w:tmpl w:val="CCC67AE2"/>
    <w:lvl w:ilvl="0" w:tplc="E6C4B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021879"/>
    <w:multiLevelType w:val="hybridMultilevel"/>
    <w:tmpl w:val="F9FA84C6"/>
    <w:lvl w:ilvl="0" w:tplc="20E2C87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0" w15:restartNumberingAfterBreak="0">
    <w:nsid w:val="749C4840"/>
    <w:multiLevelType w:val="hybridMultilevel"/>
    <w:tmpl w:val="DF32FC92"/>
    <w:lvl w:ilvl="0" w:tplc="CA8CF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4"/>
  </w:num>
  <w:num w:numId="5">
    <w:abstractNumId w:val="20"/>
  </w:num>
  <w:num w:numId="6">
    <w:abstractNumId w:val="17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4"/>
  </w:num>
  <w:num w:numId="12">
    <w:abstractNumId w:val="19"/>
  </w:num>
  <w:num w:numId="13">
    <w:abstractNumId w:val="7"/>
  </w:num>
  <w:num w:numId="14">
    <w:abstractNumId w:val="2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1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embedTrueTypeFonts/>
  <w:saveSubset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7F"/>
    <w:rsid w:val="000538DC"/>
    <w:rsid w:val="00065CC6"/>
    <w:rsid w:val="00095E65"/>
    <w:rsid w:val="00097603"/>
    <w:rsid w:val="000A2E30"/>
    <w:rsid w:val="000C439C"/>
    <w:rsid w:val="000C69F4"/>
    <w:rsid w:val="000D1F01"/>
    <w:rsid w:val="000D70C9"/>
    <w:rsid w:val="000E3995"/>
    <w:rsid w:val="0010007F"/>
    <w:rsid w:val="00101335"/>
    <w:rsid w:val="0011427F"/>
    <w:rsid w:val="00131028"/>
    <w:rsid w:val="001371A5"/>
    <w:rsid w:val="00150B77"/>
    <w:rsid w:val="00157DCF"/>
    <w:rsid w:val="0017361B"/>
    <w:rsid w:val="0018416F"/>
    <w:rsid w:val="0019187D"/>
    <w:rsid w:val="001B7BD1"/>
    <w:rsid w:val="001E5D5D"/>
    <w:rsid w:val="001F0930"/>
    <w:rsid w:val="002062B2"/>
    <w:rsid w:val="002248AE"/>
    <w:rsid w:val="0022530D"/>
    <w:rsid w:val="00225E12"/>
    <w:rsid w:val="00233769"/>
    <w:rsid w:val="002469B5"/>
    <w:rsid w:val="002514F2"/>
    <w:rsid w:val="002632D5"/>
    <w:rsid w:val="00266230"/>
    <w:rsid w:val="00285193"/>
    <w:rsid w:val="002A080F"/>
    <w:rsid w:val="002B0FA8"/>
    <w:rsid w:val="002D2CA6"/>
    <w:rsid w:val="002F3EE3"/>
    <w:rsid w:val="003013AB"/>
    <w:rsid w:val="00311988"/>
    <w:rsid w:val="00353899"/>
    <w:rsid w:val="00356F30"/>
    <w:rsid w:val="0036225C"/>
    <w:rsid w:val="00370436"/>
    <w:rsid w:val="00382874"/>
    <w:rsid w:val="00386CA7"/>
    <w:rsid w:val="003C49E1"/>
    <w:rsid w:val="003E2C28"/>
    <w:rsid w:val="003F1B62"/>
    <w:rsid w:val="003F737D"/>
    <w:rsid w:val="00416AFB"/>
    <w:rsid w:val="004209C5"/>
    <w:rsid w:val="00424E23"/>
    <w:rsid w:val="0043146E"/>
    <w:rsid w:val="00432A6F"/>
    <w:rsid w:val="00441F58"/>
    <w:rsid w:val="004535FE"/>
    <w:rsid w:val="004559E6"/>
    <w:rsid w:val="004862F2"/>
    <w:rsid w:val="004A13E4"/>
    <w:rsid w:val="004C35E0"/>
    <w:rsid w:val="004C65CD"/>
    <w:rsid w:val="004D1082"/>
    <w:rsid w:val="004D12A3"/>
    <w:rsid w:val="004D5C25"/>
    <w:rsid w:val="004F3C25"/>
    <w:rsid w:val="00504933"/>
    <w:rsid w:val="005176B6"/>
    <w:rsid w:val="005217D3"/>
    <w:rsid w:val="0052352E"/>
    <w:rsid w:val="00561284"/>
    <w:rsid w:val="0057453D"/>
    <w:rsid w:val="00593907"/>
    <w:rsid w:val="005C2932"/>
    <w:rsid w:val="005C6770"/>
    <w:rsid w:val="005D161D"/>
    <w:rsid w:val="005D2102"/>
    <w:rsid w:val="005E02D6"/>
    <w:rsid w:val="005E312B"/>
    <w:rsid w:val="005F1A78"/>
    <w:rsid w:val="005F723E"/>
    <w:rsid w:val="00611EE5"/>
    <w:rsid w:val="00620A04"/>
    <w:rsid w:val="00621FAE"/>
    <w:rsid w:val="00625F9F"/>
    <w:rsid w:val="00631EF7"/>
    <w:rsid w:val="00667509"/>
    <w:rsid w:val="006723B4"/>
    <w:rsid w:val="00680B48"/>
    <w:rsid w:val="006A40CA"/>
    <w:rsid w:val="006B4B76"/>
    <w:rsid w:val="006D663E"/>
    <w:rsid w:val="006F42A3"/>
    <w:rsid w:val="00700CA0"/>
    <w:rsid w:val="007427EC"/>
    <w:rsid w:val="00764EBB"/>
    <w:rsid w:val="00786FB8"/>
    <w:rsid w:val="007A0192"/>
    <w:rsid w:val="007A0212"/>
    <w:rsid w:val="007C5EA1"/>
    <w:rsid w:val="007D1DD7"/>
    <w:rsid w:val="007F228B"/>
    <w:rsid w:val="00821892"/>
    <w:rsid w:val="008365CA"/>
    <w:rsid w:val="0084487E"/>
    <w:rsid w:val="00850625"/>
    <w:rsid w:val="008700F9"/>
    <w:rsid w:val="008B20B1"/>
    <w:rsid w:val="008D2CB3"/>
    <w:rsid w:val="008E1E21"/>
    <w:rsid w:val="0091346F"/>
    <w:rsid w:val="0092488F"/>
    <w:rsid w:val="00953A98"/>
    <w:rsid w:val="009B249C"/>
    <w:rsid w:val="009B7271"/>
    <w:rsid w:val="009D72B0"/>
    <w:rsid w:val="00A12F61"/>
    <w:rsid w:val="00A45B54"/>
    <w:rsid w:val="00A5192C"/>
    <w:rsid w:val="00A7151E"/>
    <w:rsid w:val="00A85FD4"/>
    <w:rsid w:val="00AA1192"/>
    <w:rsid w:val="00AA5F2E"/>
    <w:rsid w:val="00AA60E3"/>
    <w:rsid w:val="00AA6735"/>
    <w:rsid w:val="00AD1868"/>
    <w:rsid w:val="00AD33E4"/>
    <w:rsid w:val="00AF4EED"/>
    <w:rsid w:val="00B12418"/>
    <w:rsid w:val="00B377F0"/>
    <w:rsid w:val="00B529A5"/>
    <w:rsid w:val="00B56A4A"/>
    <w:rsid w:val="00B744DF"/>
    <w:rsid w:val="00B821BB"/>
    <w:rsid w:val="00BC1942"/>
    <w:rsid w:val="00BD64BD"/>
    <w:rsid w:val="00BD706A"/>
    <w:rsid w:val="00BF4BDB"/>
    <w:rsid w:val="00BF54BE"/>
    <w:rsid w:val="00C17EB0"/>
    <w:rsid w:val="00C24211"/>
    <w:rsid w:val="00C253C8"/>
    <w:rsid w:val="00C26062"/>
    <w:rsid w:val="00C3003B"/>
    <w:rsid w:val="00C31E4D"/>
    <w:rsid w:val="00C4228E"/>
    <w:rsid w:val="00C60A5E"/>
    <w:rsid w:val="00C86FFD"/>
    <w:rsid w:val="00C91791"/>
    <w:rsid w:val="00C9475B"/>
    <w:rsid w:val="00C974DA"/>
    <w:rsid w:val="00CD1174"/>
    <w:rsid w:val="00CE6E6B"/>
    <w:rsid w:val="00CF541B"/>
    <w:rsid w:val="00D2681F"/>
    <w:rsid w:val="00D576B8"/>
    <w:rsid w:val="00D57FC3"/>
    <w:rsid w:val="00D84C56"/>
    <w:rsid w:val="00D85A7F"/>
    <w:rsid w:val="00D937CF"/>
    <w:rsid w:val="00D942B8"/>
    <w:rsid w:val="00DC0CA2"/>
    <w:rsid w:val="00DD1223"/>
    <w:rsid w:val="00DD5C09"/>
    <w:rsid w:val="00DF2D89"/>
    <w:rsid w:val="00DF2DDA"/>
    <w:rsid w:val="00E02E4A"/>
    <w:rsid w:val="00E075F7"/>
    <w:rsid w:val="00E16897"/>
    <w:rsid w:val="00E23282"/>
    <w:rsid w:val="00E35920"/>
    <w:rsid w:val="00E41290"/>
    <w:rsid w:val="00E500C9"/>
    <w:rsid w:val="00E55C1D"/>
    <w:rsid w:val="00E560DE"/>
    <w:rsid w:val="00E67B6C"/>
    <w:rsid w:val="00E76496"/>
    <w:rsid w:val="00E86D1E"/>
    <w:rsid w:val="00E90E9E"/>
    <w:rsid w:val="00E92DE4"/>
    <w:rsid w:val="00EA2BFD"/>
    <w:rsid w:val="00EB37D0"/>
    <w:rsid w:val="00EC262C"/>
    <w:rsid w:val="00ED3727"/>
    <w:rsid w:val="00ED69BB"/>
    <w:rsid w:val="00EE7FBF"/>
    <w:rsid w:val="00F06E2A"/>
    <w:rsid w:val="00F0755F"/>
    <w:rsid w:val="00F15C59"/>
    <w:rsid w:val="00F47F3B"/>
    <w:rsid w:val="00F50428"/>
    <w:rsid w:val="00F523A6"/>
    <w:rsid w:val="00F75FDC"/>
    <w:rsid w:val="00F773B9"/>
    <w:rsid w:val="00F81A40"/>
    <w:rsid w:val="00F9425B"/>
    <w:rsid w:val="00F95005"/>
    <w:rsid w:val="00F9666F"/>
    <w:rsid w:val="00FA0F41"/>
    <w:rsid w:val="00FF4D6B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5A0C2999"/>
  <w15:docId w15:val="{A2FB2F2C-C118-49BB-8B53-1BD1C1AF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EED"/>
  </w:style>
  <w:style w:type="paragraph" w:styleId="a6">
    <w:name w:val="footer"/>
    <w:basedOn w:val="a"/>
    <w:link w:val="a7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EED"/>
  </w:style>
  <w:style w:type="paragraph" w:styleId="a8">
    <w:name w:val="List Paragraph"/>
    <w:basedOn w:val="a"/>
    <w:uiPriority w:val="34"/>
    <w:qFormat/>
    <w:rsid w:val="00BD64BD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E2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C0CA2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C2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60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A656-AF58-410E-B0DF-4ACCC6DF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田中　克義</cp:lastModifiedBy>
  <cp:revision>45</cp:revision>
  <cp:lastPrinted>2020-12-17T05:34:00Z</cp:lastPrinted>
  <dcterms:created xsi:type="dcterms:W3CDTF">2018-09-25T04:10:00Z</dcterms:created>
  <dcterms:modified xsi:type="dcterms:W3CDTF">2021-01-12T05:45:00Z</dcterms:modified>
</cp:coreProperties>
</file>