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96" w:rsidRDefault="00365D62" w:rsidP="00030296">
      <w:pPr>
        <w:wordWrap w:val="0"/>
        <w:jc w:val="right"/>
      </w:pPr>
      <w:r w:rsidRPr="004F7DA6">
        <w:rPr>
          <w:rFonts w:hint="eastAsia"/>
          <w:spacing w:val="42"/>
          <w:kern w:val="0"/>
          <w:fitText w:val="1680" w:id="-2117834496"/>
        </w:rPr>
        <w:t>第２３０４</w:t>
      </w:r>
      <w:r w:rsidR="00030296" w:rsidRPr="004F7DA6">
        <w:rPr>
          <w:rFonts w:hint="eastAsia"/>
          <w:kern w:val="0"/>
          <w:fitText w:val="1680" w:id="-2117834496"/>
        </w:rPr>
        <w:t>号</w:t>
      </w:r>
    </w:p>
    <w:p w:rsidR="009A60A3" w:rsidRDefault="00365D62" w:rsidP="009A60A3">
      <w:pPr>
        <w:jc w:val="right"/>
      </w:pPr>
      <w:r>
        <w:rPr>
          <w:rFonts w:hint="eastAsia"/>
        </w:rPr>
        <w:t>令和２年１月24</w:t>
      </w:r>
      <w:r w:rsidR="009A60A3">
        <w:rPr>
          <w:rFonts w:hint="eastAsia"/>
        </w:rPr>
        <w:t>日</w:t>
      </w:r>
    </w:p>
    <w:p w:rsidR="009A60A3" w:rsidRDefault="009A60A3"/>
    <w:p w:rsidR="00E23D1D" w:rsidRDefault="00E23D1D">
      <w:r>
        <w:rPr>
          <w:rFonts w:hint="eastAsia"/>
        </w:rPr>
        <w:t>障がい</w:t>
      </w:r>
      <w:bookmarkStart w:id="0" w:name="_GoBack"/>
      <w:bookmarkEnd w:id="0"/>
      <w:r>
        <w:rPr>
          <w:rFonts w:hint="eastAsia"/>
        </w:rPr>
        <w:t>福祉サービス指定事業者　様</w:t>
      </w:r>
    </w:p>
    <w:p w:rsidR="00E841F2" w:rsidRDefault="00B27B55">
      <w:r>
        <w:rPr>
          <w:rFonts w:hint="eastAsia"/>
        </w:rPr>
        <w:t>障がい児支援事業者</w:t>
      </w:r>
      <w:r w:rsidR="00E841F2">
        <w:rPr>
          <w:rFonts w:hint="eastAsia"/>
        </w:rPr>
        <w:t xml:space="preserve">　様</w:t>
      </w:r>
    </w:p>
    <w:p w:rsidR="0001760C" w:rsidRDefault="0001760C"/>
    <w:p w:rsidR="009A60A3" w:rsidRDefault="009A60A3">
      <w:r>
        <w:rPr>
          <w:rFonts w:hint="eastAsia"/>
        </w:rPr>
        <w:t xml:space="preserve">　　　　　　　　　　　　　　　　　　　　　　　　　　　　大阪府福祉部長</w:t>
      </w:r>
    </w:p>
    <w:p w:rsidR="009A60A3" w:rsidRDefault="009A60A3"/>
    <w:p w:rsidR="0001760C" w:rsidRPr="009A60A3" w:rsidRDefault="0001760C"/>
    <w:p w:rsidR="005A4CCD" w:rsidRPr="00365D62" w:rsidRDefault="003E149F" w:rsidP="005A4CCD">
      <w:pPr>
        <w:jc w:val="center"/>
      </w:pPr>
      <w:r>
        <w:rPr>
          <w:rFonts w:hint="eastAsia"/>
        </w:rPr>
        <w:t>新</w:t>
      </w:r>
      <w:r w:rsidRPr="00365D62">
        <w:rPr>
          <w:rFonts w:hint="eastAsia"/>
        </w:rPr>
        <w:t>型コロナウイ</w:t>
      </w:r>
      <w:r w:rsidR="00771C2F" w:rsidRPr="00365D62">
        <w:rPr>
          <w:rFonts w:hint="eastAsia"/>
        </w:rPr>
        <w:t>ルス関連の肺炎</w:t>
      </w:r>
      <w:r w:rsidR="00F42A8D" w:rsidRPr="00365D62">
        <w:rPr>
          <w:rFonts w:hint="eastAsia"/>
        </w:rPr>
        <w:t>の発生防止</w:t>
      </w:r>
      <w:r w:rsidR="005A4CCD" w:rsidRPr="00365D62">
        <w:rPr>
          <w:rFonts w:hint="eastAsia"/>
        </w:rPr>
        <w:t>策の徹底について</w:t>
      </w:r>
    </w:p>
    <w:p w:rsidR="005A4CCD" w:rsidRPr="00365D62" w:rsidRDefault="005A4CCD" w:rsidP="005A4CCD">
      <w:pPr>
        <w:jc w:val="center"/>
      </w:pPr>
    </w:p>
    <w:p w:rsidR="00305D5C" w:rsidRPr="00365D62" w:rsidRDefault="00305D5C" w:rsidP="00EC4435"/>
    <w:p w:rsidR="00486C1D" w:rsidRPr="00365D62" w:rsidRDefault="00486C1D" w:rsidP="00305D5C">
      <w:pPr>
        <w:ind w:firstLineChars="100" w:firstLine="210"/>
      </w:pPr>
      <w:r w:rsidRPr="00365D62">
        <w:rPr>
          <w:rFonts w:hint="eastAsia"/>
        </w:rPr>
        <w:t>今般、中国武漢市において、昨年12月以降、新型コロ</w:t>
      </w:r>
      <w:r w:rsidR="007F18FB" w:rsidRPr="00365D62">
        <w:rPr>
          <w:rFonts w:hint="eastAsia"/>
        </w:rPr>
        <w:t>ナウ</w:t>
      </w:r>
      <w:r w:rsidR="003E149F" w:rsidRPr="00365D62">
        <w:rPr>
          <w:rFonts w:hint="eastAsia"/>
        </w:rPr>
        <w:t>イ</w:t>
      </w:r>
      <w:r w:rsidR="007F18FB" w:rsidRPr="00365D62">
        <w:rPr>
          <w:rFonts w:hint="eastAsia"/>
        </w:rPr>
        <w:t>ルスに関連した肺炎の発生が報告されており、国内でも</w:t>
      </w:r>
      <w:r w:rsidRPr="00365D62">
        <w:rPr>
          <w:rFonts w:hint="eastAsia"/>
        </w:rPr>
        <w:t>患者の発生が報告されています。</w:t>
      </w:r>
    </w:p>
    <w:p w:rsidR="00486C1D" w:rsidRPr="00365D62" w:rsidRDefault="007F18FB" w:rsidP="00305D5C">
      <w:pPr>
        <w:ind w:firstLineChars="100" w:firstLine="210"/>
      </w:pPr>
      <w:r w:rsidRPr="00365D62">
        <w:rPr>
          <w:rFonts w:hint="eastAsia"/>
        </w:rPr>
        <w:t>各施設におかれましては</w:t>
      </w:r>
      <w:r w:rsidR="00486C1D" w:rsidRPr="00365D62">
        <w:rPr>
          <w:rFonts w:hint="eastAsia"/>
        </w:rPr>
        <w:t>、</w:t>
      </w:r>
      <w:r w:rsidR="00F42A8D" w:rsidRPr="00365D62">
        <w:rPr>
          <w:rFonts w:hint="eastAsia"/>
        </w:rPr>
        <w:t>日頃より感染症発生防止</w:t>
      </w:r>
      <w:r w:rsidRPr="00365D62">
        <w:rPr>
          <w:rFonts w:hint="eastAsia"/>
        </w:rPr>
        <w:t>策</w:t>
      </w:r>
      <w:r w:rsidR="00486C1D" w:rsidRPr="00365D62">
        <w:rPr>
          <w:rFonts w:hint="eastAsia"/>
        </w:rPr>
        <w:t>に努めていただいているところと</w:t>
      </w:r>
      <w:r w:rsidR="00082227">
        <w:rPr>
          <w:rFonts w:hint="eastAsia"/>
        </w:rPr>
        <w:t>存じます</w:t>
      </w:r>
      <w:r w:rsidR="00486C1D" w:rsidRPr="00365D62">
        <w:rPr>
          <w:rFonts w:hint="eastAsia"/>
        </w:rPr>
        <w:t>が、</w:t>
      </w:r>
      <w:r w:rsidR="00512976" w:rsidRPr="00365D62">
        <w:rPr>
          <w:rFonts w:hint="eastAsia"/>
        </w:rPr>
        <w:t>下記の通り</w:t>
      </w:r>
      <w:r w:rsidRPr="00365D62">
        <w:rPr>
          <w:rFonts w:hint="eastAsia"/>
        </w:rPr>
        <w:t>新型コロナウ</w:t>
      </w:r>
      <w:r w:rsidR="003E149F" w:rsidRPr="00365D62">
        <w:rPr>
          <w:rFonts w:hint="eastAsia"/>
        </w:rPr>
        <w:t>イ</w:t>
      </w:r>
      <w:r w:rsidRPr="00365D62">
        <w:rPr>
          <w:rFonts w:hint="eastAsia"/>
        </w:rPr>
        <w:t>ルス関連情報の収集に努めていただくとともに、職員・施設利用者における対策</w:t>
      </w:r>
      <w:r w:rsidR="00486C1D" w:rsidRPr="00365D62">
        <w:rPr>
          <w:rFonts w:hint="eastAsia"/>
        </w:rPr>
        <w:t>について</w:t>
      </w:r>
      <w:r w:rsidRPr="00365D62">
        <w:rPr>
          <w:rFonts w:hint="eastAsia"/>
        </w:rPr>
        <w:t>遺漏なきよう、</w:t>
      </w:r>
      <w:r w:rsidR="00486C1D" w:rsidRPr="00365D62">
        <w:rPr>
          <w:rFonts w:hint="eastAsia"/>
        </w:rPr>
        <w:t>改めてお願いします。</w:t>
      </w:r>
    </w:p>
    <w:p w:rsidR="00F42A8D" w:rsidRPr="00365D62" w:rsidRDefault="00F42A8D" w:rsidP="00305D5C">
      <w:pPr>
        <w:ind w:firstLineChars="100" w:firstLine="210"/>
      </w:pPr>
    </w:p>
    <w:p w:rsidR="00512976" w:rsidRPr="00365D62" w:rsidRDefault="00512976" w:rsidP="00512976">
      <w:pPr>
        <w:pStyle w:val="ac"/>
      </w:pPr>
      <w:r w:rsidRPr="00365D62">
        <w:rPr>
          <w:rFonts w:hint="eastAsia"/>
        </w:rPr>
        <w:t>記</w:t>
      </w:r>
    </w:p>
    <w:p w:rsidR="00512976" w:rsidRPr="00365D62" w:rsidRDefault="00512976" w:rsidP="00512976"/>
    <w:p w:rsidR="00F42A8D" w:rsidRPr="00365D62" w:rsidRDefault="00512976" w:rsidP="00305D5C">
      <w:pPr>
        <w:ind w:firstLineChars="100" w:firstLine="210"/>
      </w:pPr>
      <w:r w:rsidRPr="00365D62">
        <w:rPr>
          <w:rFonts w:hint="eastAsia"/>
        </w:rPr>
        <w:t xml:space="preserve">１　</w:t>
      </w:r>
      <w:r w:rsidR="00F42A8D" w:rsidRPr="00365D62">
        <w:rPr>
          <w:rFonts w:hint="eastAsia"/>
        </w:rPr>
        <w:t>情報収集できるHP</w:t>
      </w:r>
    </w:p>
    <w:p w:rsidR="00F42A8D" w:rsidRPr="00365D62" w:rsidRDefault="003E149F" w:rsidP="00305D5C">
      <w:pPr>
        <w:ind w:firstLineChars="100" w:firstLine="210"/>
      </w:pPr>
      <w:r w:rsidRPr="00365D62">
        <w:rPr>
          <w:rFonts w:hint="eastAsia"/>
        </w:rPr>
        <w:t xml:space="preserve">　新型コロナウイルス関連肺炎について（大阪府ホームページ）</w:t>
      </w:r>
    </w:p>
    <w:p w:rsidR="003E149F" w:rsidRPr="00365D62" w:rsidRDefault="003E149F" w:rsidP="003E149F">
      <w:pPr>
        <w:ind w:firstLineChars="200" w:firstLine="420"/>
      </w:pPr>
      <w:r w:rsidRPr="00365D62">
        <w:t>http://www.pref.osaka.lg.jp/iryo/osakakansensho/corona.html</w:t>
      </w:r>
    </w:p>
    <w:p w:rsidR="007F18FB" w:rsidRPr="00365D62" w:rsidRDefault="007F18FB" w:rsidP="00305D5C">
      <w:pPr>
        <w:ind w:firstLineChars="100" w:firstLine="210"/>
      </w:pPr>
    </w:p>
    <w:p w:rsidR="007F18FB" w:rsidRPr="00365D62" w:rsidRDefault="00512976" w:rsidP="00305D5C">
      <w:pPr>
        <w:ind w:firstLineChars="100" w:firstLine="210"/>
      </w:pPr>
      <w:r w:rsidRPr="00365D62">
        <w:rPr>
          <w:rFonts w:hint="eastAsia"/>
        </w:rPr>
        <w:t xml:space="preserve">２　</w:t>
      </w:r>
      <w:r w:rsidR="007F18FB" w:rsidRPr="00365D62">
        <w:rPr>
          <w:rFonts w:hint="eastAsia"/>
        </w:rPr>
        <w:t>対策例</w:t>
      </w:r>
    </w:p>
    <w:p w:rsidR="007F18FB" w:rsidRPr="00365D62" w:rsidRDefault="007F18FB" w:rsidP="00305D5C">
      <w:pPr>
        <w:ind w:firstLineChars="100" w:firstLine="210"/>
      </w:pPr>
      <w:r w:rsidRPr="00365D62">
        <w:rPr>
          <w:rFonts w:hint="eastAsia"/>
        </w:rPr>
        <w:t>・咳エチケットや手洗い等の徹底</w:t>
      </w:r>
    </w:p>
    <w:p w:rsidR="007F18FB" w:rsidRPr="00365D62" w:rsidRDefault="007F18FB" w:rsidP="00305D5C">
      <w:pPr>
        <w:ind w:firstLineChars="100" w:firstLine="210"/>
      </w:pPr>
      <w:r w:rsidRPr="00365D62">
        <w:rPr>
          <w:rFonts w:hint="eastAsia"/>
        </w:rPr>
        <w:t>・</w:t>
      </w:r>
      <w:r w:rsidR="00486C1D" w:rsidRPr="00365D62">
        <w:rPr>
          <w:rFonts w:hint="eastAsia"/>
        </w:rPr>
        <w:t>職員</w:t>
      </w:r>
      <w:r w:rsidR="00966FA4" w:rsidRPr="00365D62">
        <w:rPr>
          <w:rFonts w:hint="eastAsia"/>
        </w:rPr>
        <w:t>・</w:t>
      </w:r>
      <w:r w:rsidR="00D3536C">
        <w:rPr>
          <w:rFonts w:hint="eastAsia"/>
        </w:rPr>
        <w:t>利用者・</w:t>
      </w:r>
      <w:r w:rsidR="00087FA9" w:rsidRPr="00365D62">
        <w:rPr>
          <w:rFonts w:hint="eastAsia"/>
        </w:rPr>
        <w:t>入所者等の、中国武漢市の</w:t>
      </w:r>
      <w:r w:rsidRPr="00365D62">
        <w:rPr>
          <w:rFonts w:hint="eastAsia"/>
        </w:rPr>
        <w:t>滞在歴</w:t>
      </w:r>
      <w:r w:rsidR="00486C1D" w:rsidRPr="00365D62">
        <w:rPr>
          <w:rFonts w:hint="eastAsia"/>
        </w:rPr>
        <w:t>の確認・</w:t>
      </w:r>
      <w:r w:rsidR="00966FA4" w:rsidRPr="00365D62">
        <w:rPr>
          <w:rFonts w:hint="eastAsia"/>
        </w:rPr>
        <w:t>健康管理の徹底</w:t>
      </w:r>
    </w:p>
    <w:p w:rsidR="00486C1D" w:rsidRPr="00486C1D" w:rsidRDefault="007F18FB" w:rsidP="007F18FB">
      <w:pPr>
        <w:ind w:leftChars="100" w:left="420" w:hangingChars="100" w:hanging="210"/>
      </w:pPr>
      <w:r w:rsidRPr="00365D62">
        <w:rPr>
          <w:rFonts w:hint="eastAsia"/>
        </w:rPr>
        <w:t>・</w:t>
      </w:r>
      <w:r w:rsidR="00E2409A" w:rsidRPr="00365D62">
        <w:rPr>
          <w:rFonts w:hint="eastAsia"/>
        </w:rPr>
        <w:t>37.5度以上の発熱と呼吸器症状など</w:t>
      </w:r>
      <w:r w:rsidR="00966FA4" w:rsidRPr="00365D62">
        <w:rPr>
          <w:rFonts w:hint="eastAsia"/>
        </w:rPr>
        <w:t>がみられた場合には、</w:t>
      </w:r>
      <w:r w:rsidRPr="00365D62">
        <w:rPr>
          <w:rFonts w:hint="eastAsia"/>
        </w:rPr>
        <w:t>事前に武漢市の滞在歴を連絡の上</w:t>
      </w:r>
      <w:r w:rsidR="00966FA4" w:rsidRPr="00365D62">
        <w:rPr>
          <w:rFonts w:hint="eastAsia"/>
        </w:rPr>
        <w:t>医療機関</w:t>
      </w:r>
      <w:r w:rsidRPr="00365D62">
        <w:rPr>
          <w:rFonts w:hint="eastAsia"/>
        </w:rPr>
        <w:t>を受診することを</w:t>
      </w:r>
      <w:r w:rsidR="00966FA4" w:rsidRPr="00365D62">
        <w:rPr>
          <w:rFonts w:hint="eastAsia"/>
        </w:rPr>
        <w:t>勧</w:t>
      </w:r>
      <w:r w:rsidR="00966FA4">
        <w:rPr>
          <w:rFonts w:hint="eastAsia"/>
        </w:rPr>
        <w:t>奨</w:t>
      </w:r>
    </w:p>
    <w:p w:rsidR="0001760C" w:rsidRPr="00191B48" w:rsidRDefault="0001760C"/>
    <w:p w:rsidR="00E841F2" w:rsidRPr="00141C63" w:rsidRDefault="00365D62">
      <w:r w:rsidRPr="00B2607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F92C" wp14:editId="64FAEFAA">
                <wp:simplePos x="0" y="0"/>
                <wp:positionH relativeFrom="margin">
                  <wp:posOffset>2466147</wp:posOffset>
                </wp:positionH>
                <wp:positionV relativeFrom="paragraph">
                  <wp:posOffset>198589</wp:posOffset>
                </wp:positionV>
                <wp:extent cx="2880360" cy="1224915"/>
                <wp:effectExtent l="0" t="0" r="1524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122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D62" w:rsidRDefault="00365D62" w:rsidP="00B260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65D62" w:rsidRDefault="00365D62" w:rsidP="00B260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福祉部</w:t>
                            </w:r>
                            <w:r>
                              <w:rPr>
                                <w:rFonts w:hint="eastAsia"/>
                              </w:rPr>
                              <w:t>障がい福祉室</w:t>
                            </w:r>
                          </w:p>
                          <w:p w:rsidR="00B2607B" w:rsidRPr="00150490" w:rsidRDefault="00365D62" w:rsidP="00B2607B">
                            <w:pPr>
                              <w:jc w:val="left"/>
                            </w:pPr>
                            <w:r>
                              <w:t>生活基盤推進課指定・指導グループ</w:t>
                            </w:r>
                          </w:p>
                          <w:p w:rsidR="00B2607B" w:rsidRPr="00365D62" w:rsidRDefault="00365D62" w:rsidP="00B2607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06-6941-</w:t>
                            </w:r>
                            <w:r>
                              <w:t>0351</w:t>
                            </w:r>
                          </w:p>
                          <w:p w:rsidR="00B2607B" w:rsidRPr="00150490" w:rsidRDefault="00365D62" w:rsidP="00B2607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2482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F92C" id="正方形/長方形 1" o:spid="_x0000_s1026" style="position:absolute;left:0;text-align:left;margin-left:194.2pt;margin-top:15.65pt;width:226.8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" fillcolor="window" strokecolor="windowText" strokeweight="1pt">
                <v:textbox>
                  <w:txbxContent>
                    <w:p w:rsidR="00365D62" w:rsidRDefault="00365D62" w:rsidP="00B260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365D62" w:rsidRDefault="00365D62" w:rsidP="00B260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福祉部</w:t>
                      </w:r>
                      <w:r>
                        <w:rPr>
                          <w:rFonts w:hint="eastAsia"/>
                        </w:rPr>
                        <w:t>障がい福祉室</w:t>
                      </w:r>
                    </w:p>
                    <w:p w:rsidR="00B2607B" w:rsidRPr="00150490" w:rsidRDefault="00365D62" w:rsidP="00B2607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生活基盤推進課指定・指導グループ</w:t>
                      </w:r>
                    </w:p>
                    <w:p w:rsidR="00B2607B" w:rsidRPr="00365D62" w:rsidRDefault="00365D62" w:rsidP="00B2607B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06-6941-</w:t>
                      </w:r>
                      <w:r>
                        <w:t>0351</w:t>
                      </w:r>
                    </w:p>
                    <w:p w:rsidR="00B2607B" w:rsidRPr="00150490" w:rsidRDefault="00365D62" w:rsidP="00B2607B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2482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86C">
        <w:rPr>
          <w:rFonts w:hint="eastAsia"/>
        </w:rPr>
        <w:t xml:space="preserve">　</w:t>
      </w:r>
      <w:r w:rsidR="00512976">
        <w:rPr>
          <w:rFonts w:hint="eastAsia"/>
        </w:rPr>
        <w:t xml:space="preserve">３　</w:t>
      </w:r>
      <w:r w:rsidR="00A8086C">
        <w:rPr>
          <w:rFonts w:hint="eastAsia"/>
        </w:rPr>
        <w:t>添付資料</w:t>
      </w:r>
    </w:p>
    <w:p w:rsidR="00B2607B" w:rsidRDefault="00A8086C">
      <w:r>
        <w:rPr>
          <w:rFonts w:hint="eastAsia"/>
        </w:rPr>
        <w:t xml:space="preserve">　</w:t>
      </w:r>
      <w:r w:rsidR="00F42A8D">
        <w:rPr>
          <w:rFonts w:hint="eastAsia"/>
        </w:rPr>
        <w:t>大阪府民の皆様へ（大阪府</w:t>
      </w:r>
      <w:r>
        <w:rPr>
          <w:rFonts w:hint="eastAsia"/>
        </w:rPr>
        <w:t>資料</w:t>
      </w:r>
      <w:r w:rsidR="00F42A8D">
        <w:rPr>
          <w:rFonts w:hint="eastAsia"/>
        </w:rPr>
        <w:t>）</w:t>
      </w:r>
    </w:p>
    <w:p w:rsidR="003E149F" w:rsidRDefault="00F42A8D">
      <w:r>
        <w:rPr>
          <w:rFonts w:hint="eastAsia"/>
        </w:rPr>
        <w:t xml:space="preserve">　</w:t>
      </w:r>
    </w:p>
    <w:p w:rsidR="00B2607B" w:rsidRDefault="00B2607B"/>
    <w:p w:rsidR="00B2607B" w:rsidRDefault="00B2607B"/>
    <w:p w:rsidR="008E6175" w:rsidRPr="007F18FB" w:rsidRDefault="008E6175"/>
    <w:sectPr w:rsidR="008E6175" w:rsidRPr="007F18F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A7" w:rsidRDefault="004335A7" w:rsidP="00121194">
      <w:r>
        <w:separator/>
      </w:r>
    </w:p>
  </w:endnote>
  <w:endnote w:type="continuationSeparator" w:id="0">
    <w:p w:rsidR="004335A7" w:rsidRDefault="004335A7" w:rsidP="001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A7" w:rsidRDefault="004335A7" w:rsidP="00121194">
      <w:r>
        <w:separator/>
      </w:r>
    </w:p>
  </w:footnote>
  <w:footnote w:type="continuationSeparator" w:id="0">
    <w:p w:rsidR="004335A7" w:rsidRDefault="004335A7" w:rsidP="0012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1F" w:rsidRDefault="00A21D1F" w:rsidP="00A21D1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5"/>
    <w:rsid w:val="00007AC0"/>
    <w:rsid w:val="0001760C"/>
    <w:rsid w:val="0002055E"/>
    <w:rsid w:val="00030296"/>
    <w:rsid w:val="00082227"/>
    <w:rsid w:val="00087FA9"/>
    <w:rsid w:val="000967E7"/>
    <w:rsid w:val="000A72F4"/>
    <w:rsid w:val="000E7FED"/>
    <w:rsid w:val="00121194"/>
    <w:rsid w:val="00141C63"/>
    <w:rsid w:val="00150490"/>
    <w:rsid w:val="00191B48"/>
    <w:rsid w:val="001A54A0"/>
    <w:rsid w:val="001F3DFF"/>
    <w:rsid w:val="0023321F"/>
    <w:rsid w:val="0026329F"/>
    <w:rsid w:val="00305D5C"/>
    <w:rsid w:val="00365D62"/>
    <w:rsid w:val="00366321"/>
    <w:rsid w:val="0037694F"/>
    <w:rsid w:val="003C7024"/>
    <w:rsid w:val="003D2131"/>
    <w:rsid w:val="003E149F"/>
    <w:rsid w:val="004335A7"/>
    <w:rsid w:val="00486C1D"/>
    <w:rsid w:val="004C629B"/>
    <w:rsid w:val="004F7DA6"/>
    <w:rsid w:val="00512976"/>
    <w:rsid w:val="00543213"/>
    <w:rsid w:val="005A4CCD"/>
    <w:rsid w:val="005A65B4"/>
    <w:rsid w:val="005C7C42"/>
    <w:rsid w:val="006175F4"/>
    <w:rsid w:val="006235D2"/>
    <w:rsid w:val="007368E5"/>
    <w:rsid w:val="00771C2F"/>
    <w:rsid w:val="007868FF"/>
    <w:rsid w:val="00786E2C"/>
    <w:rsid w:val="007D7C68"/>
    <w:rsid w:val="007F18FB"/>
    <w:rsid w:val="008A434C"/>
    <w:rsid w:val="008B3E6D"/>
    <w:rsid w:val="008B57BD"/>
    <w:rsid w:val="008B77E0"/>
    <w:rsid w:val="008D2951"/>
    <w:rsid w:val="008E6175"/>
    <w:rsid w:val="00966FA4"/>
    <w:rsid w:val="0096740E"/>
    <w:rsid w:val="009A60A3"/>
    <w:rsid w:val="009F53A9"/>
    <w:rsid w:val="00A21D1F"/>
    <w:rsid w:val="00A6016E"/>
    <w:rsid w:val="00A75349"/>
    <w:rsid w:val="00A8086C"/>
    <w:rsid w:val="00A95BE7"/>
    <w:rsid w:val="00AA33CD"/>
    <w:rsid w:val="00B2607B"/>
    <w:rsid w:val="00B27B55"/>
    <w:rsid w:val="00B36653"/>
    <w:rsid w:val="00B40A03"/>
    <w:rsid w:val="00B5376D"/>
    <w:rsid w:val="00B67B30"/>
    <w:rsid w:val="00B77D14"/>
    <w:rsid w:val="00BF698C"/>
    <w:rsid w:val="00C076EF"/>
    <w:rsid w:val="00C114FB"/>
    <w:rsid w:val="00C32088"/>
    <w:rsid w:val="00C33C86"/>
    <w:rsid w:val="00CD27BD"/>
    <w:rsid w:val="00D05C6C"/>
    <w:rsid w:val="00D32099"/>
    <w:rsid w:val="00D3536C"/>
    <w:rsid w:val="00D41DBD"/>
    <w:rsid w:val="00D60743"/>
    <w:rsid w:val="00DB6B28"/>
    <w:rsid w:val="00DE72EA"/>
    <w:rsid w:val="00E154ED"/>
    <w:rsid w:val="00E2207C"/>
    <w:rsid w:val="00E23D1D"/>
    <w:rsid w:val="00E2409A"/>
    <w:rsid w:val="00E626F9"/>
    <w:rsid w:val="00E841F2"/>
    <w:rsid w:val="00EA1419"/>
    <w:rsid w:val="00EC4435"/>
    <w:rsid w:val="00ED3A4F"/>
    <w:rsid w:val="00F1023C"/>
    <w:rsid w:val="00F42A8D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69B2B9"/>
  <w15:chartTrackingRefBased/>
  <w15:docId w15:val="{5F5656BD-9E5C-4BA0-A3E8-FFC0543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94"/>
  </w:style>
  <w:style w:type="paragraph" w:styleId="a7">
    <w:name w:val="footer"/>
    <w:basedOn w:val="a"/>
    <w:link w:val="a8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94"/>
  </w:style>
  <w:style w:type="character" w:styleId="a9">
    <w:name w:val="Hyperlink"/>
    <w:basedOn w:val="a0"/>
    <w:uiPriority w:val="99"/>
    <w:unhideWhenUsed/>
    <w:rsid w:val="00B260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2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F698C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12976"/>
    <w:pPr>
      <w:jc w:val="center"/>
    </w:pPr>
  </w:style>
  <w:style w:type="character" w:customStyle="1" w:styleId="ad">
    <w:name w:val="記 (文字)"/>
    <w:basedOn w:val="a0"/>
    <w:link w:val="ac"/>
    <w:uiPriority w:val="99"/>
    <w:rsid w:val="00512976"/>
  </w:style>
  <w:style w:type="paragraph" w:styleId="ae">
    <w:name w:val="Closing"/>
    <w:basedOn w:val="a"/>
    <w:link w:val="af"/>
    <w:uiPriority w:val="99"/>
    <w:unhideWhenUsed/>
    <w:rsid w:val="00512976"/>
    <w:pPr>
      <w:jc w:val="right"/>
    </w:pPr>
  </w:style>
  <w:style w:type="character" w:customStyle="1" w:styleId="af">
    <w:name w:val="結語 (文字)"/>
    <w:basedOn w:val="a0"/>
    <w:link w:val="ae"/>
    <w:uiPriority w:val="99"/>
    <w:rsid w:val="005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光野　秀樹</dc:creator>
  <cp:keywords/>
  <dc:description/>
  <cp:lastModifiedBy>瀬崎　晃希</cp:lastModifiedBy>
  <cp:revision>27</cp:revision>
  <cp:lastPrinted>2020-01-24T03:38:00Z</cp:lastPrinted>
  <dcterms:created xsi:type="dcterms:W3CDTF">2020-01-10T02:03:00Z</dcterms:created>
  <dcterms:modified xsi:type="dcterms:W3CDTF">2020-01-24T09:51:00Z</dcterms:modified>
</cp:coreProperties>
</file>