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98" w:tblpY="901"/>
        <w:tblW w:w="99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923"/>
      </w:tblGrid>
      <w:tr w:rsidR="00D51716" w:rsidRPr="00A0544A" w:rsidTr="00746F87">
        <w:trPr>
          <w:trHeight w:val="1701"/>
        </w:trPr>
        <w:tc>
          <w:tcPr>
            <w:tcW w:w="9923" w:type="dxa"/>
            <w:vAlign w:val="center"/>
          </w:tcPr>
          <w:p w:rsidR="003A4BC0" w:rsidRPr="00DB5D60" w:rsidRDefault="003A4BC0" w:rsidP="00FD4D21">
            <w:pPr>
              <w:spacing w:before="240" w:line="200" w:lineRule="exact"/>
              <w:ind w:firstLineChars="200" w:firstLine="723"/>
              <w:rPr>
                <w:rFonts w:ascii="HGｺﾞｼｯｸM" w:eastAsia="HGｺﾞｼｯｸM" w:hAnsi="ＭＳ Ｐゴシック"/>
                <w:b/>
                <w:sz w:val="36"/>
                <w:szCs w:val="36"/>
              </w:rPr>
            </w:pPr>
            <w:r w:rsidRPr="00DB5D60">
              <w:rPr>
                <w:rFonts w:ascii="HGｺﾞｼｯｸM" w:eastAsia="HGｺﾞｼｯｸM" w:hAnsi="ＭＳ Ｐゴシック" w:hint="eastAsia"/>
                <w:b/>
                <w:sz w:val="36"/>
                <w:szCs w:val="36"/>
              </w:rPr>
              <w:t>第</w:t>
            </w:r>
            <w:r w:rsidR="000925E7" w:rsidRPr="00DB5D60">
              <w:rPr>
                <w:rFonts w:ascii="HGｺﾞｼｯｸM" w:eastAsia="HGｺﾞｼｯｸM" w:hAnsi="ＭＳ Ｐゴシック" w:hint="eastAsia"/>
                <w:b/>
                <w:sz w:val="36"/>
                <w:szCs w:val="36"/>
              </w:rPr>
              <w:t>61回（令和元</w:t>
            </w:r>
            <w:r w:rsidRPr="00DB5D60">
              <w:rPr>
                <w:rFonts w:ascii="HGｺﾞｼｯｸM" w:eastAsia="HGｺﾞｼｯｸM" w:hAnsi="ＭＳ Ｐゴシック" w:hint="eastAsia"/>
                <w:b/>
                <w:sz w:val="36"/>
                <w:szCs w:val="36"/>
              </w:rPr>
              <w:t>年度）</w:t>
            </w:r>
          </w:p>
          <w:p w:rsidR="00D51716" w:rsidRPr="00DB5D60" w:rsidRDefault="004F7830" w:rsidP="00FD4D21">
            <w:pPr>
              <w:spacing w:before="240" w:line="200" w:lineRule="exact"/>
              <w:ind w:firstLineChars="200" w:firstLine="723"/>
              <w:rPr>
                <w:rFonts w:ascii="HGｺﾞｼｯｸM" w:eastAsia="HGｺﾞｼｯｸM" w:hAnsi="ＭＳ Ｐゴシック"/>
                <w:b/>
                <w:sz w:val="36"/>
                <w:szCs w:val="36"/>
              </w:rPr>
            </w:pPr>
            <w:r w:rsidRPr="00DB5D60">
              <w:rPr>
                <w:rFonts w:ascii="HGｺﾞｼｯｸM" w:eastAsia="HGｺﾞｼｯｸM" w:hAnsi="ＭＳ Ｐゴシック" w:hint="eastAsia"/>
                <w:b/>
                <w:sz w:val="36"/>
                <w:szCs w:val="36"/>
              </w:rPr>
              <w:t>大阪府</w:t>
            </w:r>
            <w:r w:rsidR="00D51716" w:rsidRPr="00DB5D60">
              <w:rPr>
                <w:rFonts w:ascii="HGｺﾞｼｯｸM" w:eastAsia="HGｺﾞｼｯｸM" w:hAnsi="ＭＳ Ｐゴシック" w:hint="eastAsia"/>
                <w:b/>
                <w:sz w:val="36"/>
                <w:szCs w:val="36"/>
              </w:rPr>
              <w:t>統計グラフコンクール表彰式を開催しました</w:t>
            </w:r>
          </w:p>
          <w:p w:rsidR="00D51716" w:rsidRDefault="00D51716" w:rsidP="00FD4D21">
            <w:pPr>
              <w:spacing w:before="240" w:line="240" w:lineRule="exact"/>
              <w:ind w:right="221"/>
              <w:jc w:val="right"/>
              <w:rPr>
                <w:rFonts w:ascii="HGｺﾞｼｯｸM" w:eastAsia="HGｺﾞｼｯｸM" w:hAnsi="ＭＳ Ｐゴシック"/>
                <w:sz w:val="22"/>
                <w:szCs w:val="22"/>
              </w:rPr>
            </w:pPr>
            <w:r w:rsidRPr="007B4789">
              <w:rPr>
                <w:rFonts w:ascii="HGｺﾞｼｯｸM" w:eastAsia="HGｺﾞｼｯｸM" w:hAnsi="ＭＳ Ｐゴシック" w:hint="eastAsia"/>
                <w:sz w:val="22"/>
                <w:szCs w:val="22"/>
              </w:rPr>
              <w:t>大阪府総務部統計課</w:t>
            </w:r>
            <w:r w:rsidR="002630BC">
              <w:rPr>
                <w:rFonts w:ascii="HGｺﾞｼｯｸM" w:eastAsia="HGｺﾞｼｯｸM" w:hAnsi="ＭＳ Ｐゴシック" w:hint="eastAsia"/>
                <w:sz w:val="22"/>
                <w:szCs w:val="22"/>
              </w:rPr>
              <w:t xml:space="preserve"> 情報企画グループ</w:t>
            </w:r>
          </w:p>
          <w:p w:rsidR="005722B7" w:rsidRPr="00674DA1" w:rsidRDefault="005722B7" w:rsidP="00DB5D60">
            <w:pPr>
              <w:spacing w:line="240" w:lineRule="exact"/>
              <w:ind w:right="221"/>
              <w:jc w:val="right"/>
              <w:rPr>
                <w:rFonts w:ascii="HGPｺﾞｼｯｸM" w:eastAsia="HGPｺﾞｼｯｸM" w:hAnsi="ＭＳ Ｐゴシック"/>
                <w:sz w:val="22"/>
                <w:szCs w:val="22"/>
              </w:rPr>
            </w:pPr>
            <w:r w:rsidRPr="005722B7">
              <w:rPr>
                <w:rFonts w:ascii="HGｺﾞｼｯｸM" w:eastAsia="HGｺﾞｼｯｸM" w:hAnsi="ＭＳ Ｐゴシック" w:cstheme="minorBidi" w:hint="eastAsia"/>
                <w:sz w:val="17"/>
                <w:szCs w:val="17"/>
              </w:rPr>
              <w:t>《詳細は、大阪府ホームページに掲載しています。</w:t>
            </w:r>
            <w:hyperlink r:id="rId8" w:history="1">
              <w:r w:rsidRPr="005722B7">
                <w:rPr>
                  <w:rStyle w:val="a5"/>
                  <w:rFonts w:ascii="HGｺﾞｼｯｸM" w:eastAsia="HGｺﾞｼｯｸM" w:hAnsi="ＭＳ Ｐゴシック" w:cstheme="minorBidi"/>
                  <w:sz w:val="17"/>
                  <w:szCs w:val="17"/>
                </w:rPr>
                <w:t>http://www.pref.osaka.lg.jp/toukei/gcon/index.html</w:t>
              </w:r>
            </w:hyperlink>
            <w:r w:rsidRPr="005722B7">
              <w:rPr>
                <w:rFonts w:ascii="HGｺﾞｼｯｸM" w:eastAsia="HGｺﾞｼｯｸM" w:hAnsi="ＭＳ Ｐゴシック" w:cstheme="minorBidi" w:hint="eastAsia"/>
                <w:sz w:val="17"/>
                <w:szCs w:val="17"/>
              </w:rPr>
              <w:t>》</w:t>
            </w:r>
          </w:p>
        </w:tc>
      </w:tr>
    </w:tbl>
    <w:p w:rsidR="00E2259E" w:rsidRDefault="00617070" w:rsidP="00A37025">
      <w:pPr>
        <w:tabs>
          <w:tab w:val="left" w:pos="855"/>
        </w:tabs>
        <w:spacing w:beforeLines="50" w:before="180"/>
        <w:ind w:leftChars="135" w:left="283" w:rightChars="121" w:right="254" w:firstLineChars="100" w:firstLine="210"/>
        <w:jc w:val="left"/>
        <w:rPr>
          <w:rFonts w:ascii="HGｺﾞｼｯｸM" w:eastAsia="HGｺﾞｼｯｸM"/>
          <w:bCs/>
          <w:sz w:val="22"/>
          <w:szCs w:val="22"/>
        </w:rPr>
      </w:pPr>
      <w:r w:rsidRPr="00DE5687">
        <w:rPr>
          <w:noProof/>
        </w:rPr>
        <mc:AlternateContent>
          <mc:Choice Requires="wps">
            <w:drawing>
              <wp:anchor distT="0" distB="0" distL="114300" distR="114300" simplePos="0" relativeHeight="251640832" behindDoc="0" locked="0" layoutInCell="1" allowOverlap="1" wp14:anchorId="3F946D22" wp14:editId="3C2B7503">
                <wp:simplePos x="0" y="0"/>
                <wp:positionH relativeFrom="column">
                  <wp:posOffset>38735</wp:posOffset>
                </wp:positionH>
                <wp:positionV relativeFrom="paragraph">
                  <wp:posOffset>-150495</wp:posOffset>
                </wp:positionV>
                <wp:extent cx="1116000" cy="238320"/>
                <wp:effectExtent l="0" t="0" r="2730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238320"/>
                        </a:xfrm>
                        <a:prstGeom prst="rect">
                          <a:avLst/>
                        </a:prstGeom>
                        <a:solidFill>
                          <a:srgbClr val="FFFFFF"/>
                        </a:solidFill>
                        <a:ln w="9525">
                          <a:solidFill>
                            <a:srgbClr val="000000"/>
                          </a:solidFill>
                          <a:miter lim="800000"/>
                          <a:headEnd/>
                          <a:tailEnd/>
                        </a:ln>
                      </wps:spPr>
                      <wps:txbx>
                        <w:txbxContent>
                          <w:p w:rsidR="00B56B19" w:rsidRPr="00933482" w:rsidRDefault="008813B7" w:rsidP="008813B7">
                            <w:pPr>
                              <w:jc w:val="center"/>
                              <w:rPr>
                                <w:rFonts w:ascii="HGｺﾞｼｯｸM" w:eastAsia="HGｺﾞｼｯｸM" w:hAnsi="ＭＳ ゴシック"/>
                                <w:sz w:val="24"/>
                              </w:rPr>
                            </w:pPr>
                            <w:r>
                              <w:rPr>
                                <w:rFonts w:ascii="HGｺﾞｼｯｸM" w:eastAsia="HGｺﾞｼｯｸM" w:hAnsi="ＭＳ ゴシック" w:hint="eastAsia"/>
                                <w:sz w:val="24"/>
                              </w:rPr>
                              <w:t>お知らせ</w:t>
                            </w:r>
                          </w:p>
                          <w:p w:rsidR="00B56B19" w:rsidRDefault="00B56B19" w:rsidP="00176CA6">
                            <w:pPr>
                              <w:rPr>
                                <w:rFonts w:ascii="ＭＳ ゴシック" w:eastAsia="ＭＳ ゴシック" w:hAnsi="ＭＳ ゴシック"/>
                                <w:sz w:val="22"/>
                                <w:szCs w:val="22"/>
                              </w:rPr>
                            </w:pPr>
                          </w:p>
                          <w:p w:rsidR="00B56B19" w:rsidRPr="00CF2319" w:rsidRDefault="00B56B19"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46D22" id="_x0000_t202" coordsize="21600,21600" o:spt="202" path="m,l,21600r21600,l21600,xe">
                <v:stroke joinstyle="miter"/>
                <v:path gradientshapeok="t" o:connecttype="rect"/>
              </v:shapetype>
              <v:shape id="テキスト ボックス 2" o:spid="_x0000_s1026" type="#_x0000_t202" style="position:absolute;left:0;text-align:left;margin-left:3.05pt;margin-top:-11.85pt;width:87.8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mmSwIAAGAEAAAOAAAAZHJzL2Uyb0RvYy54bWysVM2O0zAQviPxDpbvNG2WXdqo6WrpUoS0&#10;/EgLD+A6TmPheIztNinHVkI8BK+AOPM8eRHGTrdbFokDogfL0/F88803M5letrUiG2GdBJ3T0WBI&#10;idAcCqlXOf3wfvFkTInzTBdMgRY53QpHL2ePH00bk4kUKlCFsARBtMsak9PKe5MlieOVqJkbgBEa&#10;nSXYmnk07SopLGsQvVZJOhxeJA3Ywljgwjn897p30lnEL0vB/duydMITlVPk5uNp47kMZzKbsmxl&#10;makkP9Bg/8CiZlJj0iPUNfOMrK38A6qW3IKD0g841AmUpeQi1oDVjIYPqrmtmBGxFhTHmaNM7v/B&#10;8jebd5bIIqfpOSWa1dijbv+l233vdj+7/VfS7b91+323+4E2SYNejXEZht0aDPTtc2ix77F2Z26A&#10;f3REw7xieiWurIWmEqxAvqMQmZyE9jgugCyb11BgXrb2EIHa0tZBTJSHIDr2bXvslWg94SHlaHQx&#10;HKKLoy89G5+lsZkJy+6ijXX+pYCahEtOLc5CRGebG+cDG5bdPQnJHChZLKRS0bCr5VxZsmE4N4v4&#10;iwU8eKY0aXI6OUft/g6BTAPZPutvmWrpcQGUrHM6Pj5iWZDthS4wgGWeSdXfkbLSBx2DdL2Ivl22&#10;+DCIu4Rii4pa6AcdFxMvFdjPlDQ45Dl1n9bMCkrUK41defY0nWDbfTTG4wnKaU8dyxMH0xyBcuop&#10;6a9z3+/R2li5qjBPPwUarrCPpYwS33M6sMYxjsofVi7syakdX91/GGa/AAAA//8DAFBLAwQUAAYA&#10;CAAAACEA38Pw598AAAAIAQAADwAAAGRycy9kb3ducmV2LnhtbEyPQUvDQBCF74L/YRnBi7SbtBBj&#10;zKaIoNiT2Eqht212TEKzs2F300Z/vdOT3ubxHm++V64m24sT+tA5UpDOExBItTMdNQo+ty+zHESI&#10;mozuHaGCbwywqq6vSl0Yd6YPPG1iI7iEQqEVtDEOhZShbtHqMHcDEntfzlsdWfpGGq/PXG57uUiS&#10;TFrdEX9o9YDPLdbHzWgVHNdjbcfd3r+9j9vX9U9m5F3yoNTtzfT0CCLiFP/CcMFndKiY6eBGMkH0&#10;CrKUgwpmi+U9iIufpzzlwMcyB1mV8v+A6hcAAP//AwBQSwECLQAUAAYACAAAACEAtoM4kv4AAADh&#10;AQAAEwAAAAAAAAAAAAAAAAAAAAAAW0NvbnRlbnRfVHlwZXNdLnhtbFBLAQItABQABgAIAAAAIQA4&#10;/SH/1gAAAJQBAAALAAAAAAAAAAAAAAAAAC8BAABfcmVscy8ucmVsc1BLAQItABQABgAIAAAAIQAN&#10;W9mmSwIAAGAEAAAOAAAAAAAAAAAAAAAAAC4CAABkcnMvZTJvRG9jLnhtbFBLAQItABQABgAIAAAA&#10;IQDfw/Dn3wAAAAgBAAAPAAAAAAAAAAAAAAAAAKUEAABkcnMvZG93bnJldi54bWxQSwUGAAAAAAQA&#10;BADzAAAAsQUAAAAA&#10;">
                <v:textbox inset="5.85pt,.7pt,5.85pt,.7pt">
                  <w:txbxContent>
                    <w:p w:rsidR="00B56B19" w:rsidRPr="00933482" w:rsidRDefault="008813B7" w:rsidP="008813B7">
                      <w:pPr>
                        <w:jc w:val="center"/>
                        <w:rPr>
                          <w:rFonts w:ascii="HGｺﾞｼｯｸM" w:eastAsia="HGｺﾞｼｯｸM" w:hAnsi="ＭＳ ゴシック"/>
                          <w:sz w:val="24"/>
                        </w:rPr>
                      </w:pPr>
                      <w:r>
                        <w:rPr>
                          <w:rFonts w:ascii="HGｺﾞｼｯｸM" w:eastAsia="HGｺﾞｼｯｸM" w:hAnsi="ＭＳ ゴシック" w:hint="eastAsia"/>
                          <w:sz w:val="24"/>
                        </w:rPr>
                        <w:t>お知らせ</w:t>
                      </w:r>
                    </w:p>
                    <w:p w:rsidR="00B56B19" w:rsidRDefault="00B56B19" w:rsidP="00176CA6">
                      <w:pPr>
                        <w:rPr>
                          <w:rFonts w:ascii="ＭＳ ゴシック" w:eastAsia="ＭＳ ゴシック" w:hAnsi="ＭＳ ゴシック"/>
                          <w:sz w:val="22"/>
                          <w:szCs w:val="22"/>
                        </w:rPr>
                      </w:pPr>
                    </w:p>
                    <w:p w:rsidR="00B56B19" w:rsidRPr="00CF2319" w:rsidRDefault="00B56B19" w:rsidP="00176CA6">
                      <w:pPr>
                        <w:rPr>
                          <w:rFonts w:ascii="ＭＳ ゴシック" w:eastAsia="ＭＳ ゴシック" w:hAnsi="ＭＳ ゴシック"/>
                          <w:sz w:val="22"/>
                          <w:szCs w:val="22"/>
                        </w:rPr>
                      </w:pPr>
                    </w:p>
                  </w:txbxContent>
                </v:textbox>
              </v:shape>
            </w:pict>
          </mc:Fallback>
        </mc:AlternateContent>
      </w:r>
      <w:r w:rsidR="000925E7">
        <w:rPr>
          <w:rFonts w:ascii="HGｺﾞｼｯｸM" w:eastAsia="HGｺﾞｼｯｸM" w:hint="eastAsia"/>
          <w:bCs/>
          <w:sz w:val="22"/>
          <w:szCs w:val="22"/>
        </w:rPr>
        <w:t>令和２年１</w:t>
      </w:r>
      <w:r w:rsidR="001842E2" w:rsidRPr="003D3C46">
        <w:rPr>
          <w:rFonts w:ascii="HGｺﾞｼｯｸM" w:eastAsia="HGｺﾞｼｯｸM" w:hint="eastAsia"/>
          <w:bCs/>
          <w:sz w:val="22"/>
          <w:szCs w:val="22"/>
        </w:rPr>
        <w:t>月</w:t>
      </w:r>
      <w:r w:rsidR="000925E7">
        <w:rPr>
          <w:rFonts w:ascii="HGｺﾞｼｯｸM" w:eastAsia="HGｺﾞｼｯｸM" w:hint="eastAsia"/>
          <w:bCs/>
          <w:sz w:val="22"/>
          <w:szCs w:val="22"/>
        </w:rPr>
        <w:t>16</w:t>
      </w:r>
      <w:r w:rsidR="001842E2" w:rsidRPr="003D3C46">
        <w:rPr>
          <w:rFonts w:ascii="HGｺﾞｼｯｸM" w:eastAsia="HGｺﾞｼｯｸM" w:hint="eastAsia"/>
          <w:bCs/>
          <w:sz w:val="22"/>
          <w:szCs w:val="22"/>
        </w:rPr>
        <w:t>日に大阪府咲洲庁舎（さきしまコスモタワー）迎賓会議室で、大阪府統計グラフコンクール表彰式を行いました。</w:t>
      </w:r>
    </w:p>
    <w:p w:rsidR="000171A5" w:rsidRDefault="00E2259E" w:rsidP="00E63B26">
      <w:pPr>
        <w:tabs>
          <w:tab w:val="left" w:pos="855"/>
        </w:tabs>
        <w:ind w:leftChars="135" w:left="283" w:rightChars="121" w:right="254" w:firstLineChars="100" w:firstLine="220"/>
        <w:jc w:val="left"/>
        <w:rPr>
          <w:rFonts w:ascii="HGｺﾞｼｯｸM" w:eastAsia="HGｺﾞｼｯｸM"/>
          <w:bCs/>
          <w:sz w:val="22"/>
          <w:szCs w:val="22"/>
        </w:rPr>
      </w:pPr>
      <w:r w:rsidRPr="00E2259E">
        <w:rPr>
          <w:rFonts w:ascii="HGｺﾞｼｯｸM" w:eastAsia="HGｺﾞｼｯｸM" w:hint="eastAsia"/>
          <w:bCs/>
          <w:sz w:val="22"/>
          <w:szCs w:val="22"/>
        </w:rPr>
        <w:t>大阪府統計グラフコンクールは、府民の皆様に統計グラフの作成を通じて、統計への理解と関心、親しみを深めていただくことを目的として、大阪府主催により毎年開催しています。</w:t>
      </w:r>
    </w:p>
    <w:p w:rsidR="000171A5" w:rsidRDefault="00E2259E" w:rsidP="00E63B26">
      <w:pPr>
        <w:tabs>
          <w:tab w:val="left" w:pos="855"/>
        </w:tabs>
        <w:ind w:leftChars="135" w:left="283" w:rightChars="121" w:right="254" w:firstLineChars="100" w:firstLine="220"/>
        <w:jc w:val="left"/>
        <w:rPr>
          <w:rFonts w:ascii="HGｺﾞｼｯｸM" w:eastAsia="HGｺﾞｼｯｸM"/>
          <w:bCs/>
          <w:sz w:val="22"/>
          <w:szCs w:val="22"/>
        </w:rPr>
      </w:pPr>
      <w:r w:rsidRPr="00E2259E">
        <w:rPr>
          <w:rFonts w:ascii="HGｺﾞｼｯｸM" w:eastAsia="HGｺﾞｼｯｸM" w:hint="eastAsia"/>
          <w:bCs/>
          <w:sz w:val="22"/>
          <w:szCs w:val="22"/>
        </w:rPr>
        <w:t>今回は合計</w:t>
      </w:r>
      <w:r w:rsidR="000925E7">
        <w:rPr>
          <w:rFonts w:ascii="HGｺﾞｼｯｸM" w:eastAsia="HGｺﾞｼｯｸM" w:hint="eastAsia"/>
          <w:bCs/>
          <w:sz w:val="22"/>
          <w:szCs w:val="22"/>
        </w:rPr>
        <w:t>1,</w:t>
      </w:r>
      <w:r w:rsidR="00CE1128">
        <w:rPr>
          <w:rFonts w:ascii="HGｺﾞｼｯｸM" w:eastAsia="HGｺﾞｼｯｸM" w:hint="eastAsia"/>
          <w:bCs/>
          <w:sz w:val="22"/>
          <w:szCs w:val="22"/>
        </w:rPr>
        <w:t>4</w:t>
      </w:r>
      <w:r w:rsidR="000925E7">
        <w:rPr>
          <w:rFonts w:ascii="HGｺﾞｼｯｸM" w:eastAsia="HGｺﾞｼｯｸM" w:hint="eastAsia"/>
          <w:bCs/>
          <w:sz w:val="22"/>
          <w:szCs w:val="22"/>
        </w:rPr>
        <w:t>42</w:t>
      </w:r>
      <w:r w:rsidRPr="00E2259E">
        <w:rPr>
          <w:rFonts w:ascii="HGｺﾞｼｯｸM" w:eastAsia="HGｺﾞｼｯｸM" w:hint="eastAsia"/>
          <w:bCs/>
          <w:sz w:val="22"/>
          <w:szCs w:val="22"/>
        </w:rPr>
        <w:t>点の応募があり、審査の結果、</w:t>
      </w:r>
      <w:r w:rsidR="000925E7">
        <w:rPr>
          <w:rFonts w:ascii="HGｺﾞｼｯｸM" w:eastAsia="HGｺﾞｼｯｸM" w:hint="eastAsia"/>
          <w:bCs/>
          <w:sz w:val="22"/>
          <w:szCs w:val="22"/>
        </w:rPr>
        <w:t>20</w:t>
      </w:r>
      <w:r w:rsidRPr="00E2259E">
        <w:rPr>
          <w:rFonts w:ascii="HGｺﾞｼｯｸM" w:eastAsia="HGｺﾞｼｯｸM" w:hint="eastAsia"/>
          <w:bCs/>
          <w:sz w:val="22"/>
          <w:szCs w:val="22"/>
        </w:rPr>
        <w:t>作品（特選４作品、入選</w:t>
      </w:r>
      <w:r w:rsidR="000925E7">
        <w:rPr>
          <w:rFonts w:ascii="HGｺﾞｼｯｸM" w:eastAsia="HGｺﾞｼｯｸM" w:hint="eastAsia"/>
          <w:bCs/>
          <w:sz w:val="22"/>
          <w:szCs w:val="22"/>
        </w:rPr>
        <w:t>10</w:t>
      </w:r>
      <w:r w:rsidRPr="00E2259E">
        <w:rPr>
          <w:rFonts w:ascii="HGｺﾞｼｯｸM" w:eastAsia="HGｺﾞｼｯｸM" w:hint="eastAsia"/>
          <w:bCs/>
          <w:sz w:val="22"/>
          <w:szCs w:val="22"/>
        </w:rPr>
        <w:t>作品、佳作</w:t>
      </w:r>
      <w:r w:rsidR="000925E7">
        <w:rPr>
          <w:rFonts w:ascii="HGｺﾞｼｯｸM" w:eastAsia="HGｺﾞｼｯｸM" w:hint="eastAsia"/>
          <w:bCs/>
          <w:sz w:val="22"/>
          <w:szCs w:val="22"/>
        </w:rPr>
        <w:t>６</w:t>
      </w:r>
      <w:r w:rsidRPr="00E2259E">
        <w:rPr>
          <w:rFonts w:ascii="HGｺﾞｼｯｸM" w:eastAsia="HGｺﾞｼｯｸM" w:hint="eastAsia"/>
          <w:bCs/>
          <w:sz w:val="22"/>
          <w:szCs w:val="22"/>
        </w:rPr>
        <w:t>作品）</w:t>
      </w:r>
      <w:r w:rsidR="000925E7">
        <w:rPr>
          <w:rFonts w:ascii="HGｺﾞｼｯｸM" w:eastAsia="HGｺﾞｼｯｸM" w:hint="eastAsia"/>
          <w:bCs/>
          <w:sz w:val="22"/>
          <w:szCs w:val="22"/>
        </w:rPr>
        <w:t>を「</w:t>
      </w:r>
      <w:r w:rsidR="000925E7" w:rsidRPr="00E2259E">
        <w:rPr>
          <w:rFonts w:ascii="HGｺﾞｼｯｸM" w:eastAsia="HGｺﾞｼｯｸM" w:hint="eastAsia"/>
          <w:bCs/>
          <w:sz w:val="22"/>
          <w:szCs w:val="22"/>
        </w:rPr>
        <w:t>知事賞</w:t>
      </w:r>
      <w:r w:rsidR="000925E7">
        <w:rPr>
          <w:rFonts w:ascii="HGｺﾞｼｯｸM" w:eastAsia="HGｺﾞｼｯｸM" w:hint="eastAsia"/>
          <w:bCs/>
          <w:sz w:val="22"/>
          <w:szCs w:val="22"/>
        </w:rPr>
        <w:t>」</w:t>
      </w:r>
      <w:r w:rsidR="000925E7" w:rsidRPr="00E2259E">
        <w:rPr>
          <w:rFonts w:ascii="HGｺﾞｼｯｸM" w:eastAsia="HGｺﾞｼｯｸM" w:hint="eastAsia"/>
          <w:bCs/>
          <w:sz w:val="22"/>
          <w:szCs w:val="22"/>
        </w:rPr>
        <w:t>に</w:t>
      </w:r>
      <w:r w:rsidR="000925E7">
        <w:rPr>
          <w:rFonts w:ascii="HGｺﾞｼｯｸM" w:eastAsia="HGｺﾞｼｯｸM" w:hint="eastAsia"/>
          <w:bCs/>
          <w:sz w:val="22"/>
          <w:szCs w:val="22"/>
        </w:rPr>
        <w:t>決定しました</w:t>
      </w:r>
      <w:r w:rsidRPr="00E2259E">
        <w:rPr>
          <w:rFonts w:ascii="HGｺﾞｼｯｸM" w:eastAsia="HGｺﾞｼｯｸM" w:hint="eastAsia"/>
          <w:bCs/>
          <w:sz w:val="22"/>
          <w:szCs w:val="22"/>
        </w:rPr>
        <w:t>。</w:t>
      </w:r>
    </w:p>
    <w:p w:rsidR="00E2259E" w:rsidRDefault="00E2259E" w:rsidP="00E63B26">
      <w:pPr>
        <w:tabs>
          <w:tab w:val="left" w:pos="855"/>
        </w:tabs>
        <w:ind w:leftChars="135" w:left="283" w:rightChars="121" w:right="254" w:firstLineChars="100" w:firstLine="220"/>
        <w:jc w:val="left"/>
        <w:rPr>
          <w:rFonts w:ascii="HGｺﾞｼｯｸM" w:eastAsia="HGｺﾞｼｯｸM"/>
          <w:bCs/>
          <w:sz w:val="22"/>
          <w:szCs w:val="22"/>
        </w:rPr>
      </w:pPr>
      <w:r w:rsidRPr="00E2259E">
        <w:rPr>
          <w:rFonts w:ascii="HGｺﾞｼｯｸM" w:eastAsia="HGｺﾞｼｯｸM" w:hint="eastAsia"/>
          <w:bCs/>
          <w:sz w:val="22"/>
          <w:szCs w:val="22"/>
        </w:rPr>
        <w:t>また、「知事賞（特選・入選）」入賞の</w:t>
      </w:r>
      <w:r w:rsidR="000925E7">
        <w:rPr>
          <w:rFonts w:ascii="HGｺﾞｼｯｸM" w:eastAsia="HGｺﾞｼｯｸM" w:hint="eastAsia"/>
          <w:bCs/>
          <w:sz w:val="22"/>
          <w:szCs w:val="22"/>
        </w:rPr>
        <w:t>14</w:t>
      </w:r>
      <w:r w:rsidRPr="00E2259E">
        <w:rPr>
          <w:rFonts w:ascii="HGｺﾞｼｯｸM" w:eastAsia="HGｺﾞｼｯｸM" w:hint="eastAsia"/>
          <w:bCs/>
          <w:sz w:val="22"/>
          <w:szCs w:val="22"/>
        </w:rPr>
        <w:t>作品を「第</w:t>
      </w:r>
      <w:r w:rsidR="000925E7">
        <w:rPr>
          <w:rFonts w:ascii="HGｺﾞｼｯｸM" w:eastAsia="HGｺﾞｼｯｸM" w:hint="eastAsia"/>
          <w:bCs/>
          <w:sz w:val="22"/>
          <w:szCs w:val="22"/>
        </w:rPr>
        <w:t>67</w:t>
      </w:r>
      <w:r w:rsidRPr="00E2259E">
        <w:rPr>
          <w:rFonts w:ascii="HGｺﾞｼｯｸM" w:eastAsia="HGｺﾞｼｯｸM" w:hint="eastAsia"/>
          <w:bCs/>
          <w:sz w:val="22"/>
          <w:szCs w:val="22"/>
        </w:rPr>
        <w:t>回統計グラフ全国コンクール（主催：公益財団法人</w:t>
      </w:r>
      <w:r w:rsidR="000171A5">
        <w:rPr>
          <w:rFonts w:ascii="HGｺﾞｼｯｸM" w:eastAsia="HGｺﾞｼｯｸM" w:hint="eastAsia"/>
          <w:bCs/>
          <w:sz w:val="22"/>
          <w:szCs w:val="22"/>
        </w:rPr>
        <w:t xml:space="preserve"> </w:t>
      </w:r>
      <w:r w:rsidRPr="00E2259E">
        <w:rPr>
          <w:rFonts w:ascii="HGｺﾞｼｯｸM" w:eastAsia="HGｺﾞｼｯｸM" w:hint="eastAsia"/>
          <w:bCs/>
          <w:sz w:val="22"/>
          <w:szCs w:val="22"/>
        </w:rPr>
        <w:t>統計情報研究開発センター</w:t>
      </w:r>
      <w:r w:rsidR="000171A5">
        <w:rPr>
          <w:rFonts w:ascii="HGｺﾞｼｯｸM" w:eastAsia="HGｺﾞｼｯｸM" w:hint="eastAsia"/>
          <w:bCs/>
          <w:sz w:val="22"/>
          <w:szCs w:val="22"/>
        </w:rPr>
        <w:t>）」に出品しましたところ、</w:t>
      </w:r>
      <w:r w:rsidR="000925E7">
        <w:rPr>
          <w:rFonts w:ascii="HGｺﾞｼｯｸM" w:eastAsia="HGｺﾞｼｯｸM" w:hint="eastAsia"/>
          <w:bCs/>
          <w:sz w:val="22"/>
          <w:szCs w:val="22"/>
        </w:rPr>
        <w:t>熊取町立北</w:t>
      </w:r>
      <w:r w:rsidR="000171A5">
        <w:rPr>
          <w:rFonts w:ascii="HGｺﾞｼｯｸM" w:eastAsia="HGｺﾞｼｯｸM" w:hint="eastAsia"/>
          <w:bCs/>
          <w:sz w:val="22"/>
          <w:szCs w:val="22"/>
        </w:rPr>
        <w:t>小学校２</w:t>
      </w:r>
      <w:r w:rsidR="00FE2EE6">
        <w:rPr>
          <w:rFonts w:ascii="HGｺﾞｼｯｸM" w:eastAsia="HGｺﾞｼｯｸM" w:hint="eastAsia"/>
          <w:bCs/>
          <w:sz w:val="22"/>
          <w:szCs w:val="22"/>
        </w:rPr>
        <w:t xml:space="preserve">年　</w:t>
      </w:r>
      <w:r w:rsidR="00AE0A98">
        <w:rPr>
          <w:rFonts w:ascii="HGｺﾞｼｯｸM" w:eastAsia="HGｺﾞｼｯｸM" w:hint="eastAsia"/>
          <w:bCs/>
          <w:sz w:val="22"/>
          <w:szCs w:val="22"/>
        </w:rPr>
        <w:t>金井</w:t>
      </w:r>
      <w:r w:rsidR="000925E7">
        <w:rPr>
          <w:rFonts w:ascii="HGｺﾞｼｯｸM" w:eastAsia="HGｺﾞｼｯｸM" w:hint="eastAsia"/>
          <w:bCs/>
          <w:sz w:val="22"/>
          <w:szCs w:val="22"/>
        </w:rPr>
        <w:t>咲那</w:t>
      </w:r>
      <w:r w:rsidRPr="00E2259E">
        <w:rPr>
          <w:rFonts w:ascii="HGｺﾞｼｯｸM" w:eastAsia="HGｺﾞｼｯｸM" w:hint="eastAsia"/>
          <w:bCs/>
          <w:sz w:val="22"/>
          <w:szCs w:val="22"/>
        </w:rPr>
        <w:t>さん</w:t>
      </w:r>
      <w:r w:rsidR="000925E7">
        <w:rPr>
          <w:rFonts w:ascii="HGｺﾞｼｯｸM" w:eastAsia="HGｺﾞｼｯｸM" w:hint="eastAsia"/>
          <w:bCs/>
          <w:sz w:val="22"/>
          <w:szCs w:val="22"/>
        </w:rPr>
        <w:t>の</w:t>
      </w:r>
      <w:r w:rsidRPr="00E2259E">
        <w:rPr>
          <w:rFonts w:ascii="HGｺﾞｼｯｸM" w:eastAsia="HGｺﾞｼｯｸM" w:hint="eastAsia"/>
          <w:bCs/>
          <w:sz w:val="22"/>
          <w:szCs w:val="22"/>
        </w:rPr>
        <w:t>作品『</w:t>
      </w:r>
      <w:r w:rsidR="000925E7">
        <w:rPr>
          <w:rFonts w:ascii="HGｺﾞｼｯｸM" w:eastAsia="HGｺﾞｼｯｸM" w:hint="eastAsia"/>
          <w:bCs/>
          <w:sz w:val="22"/>
          <w:szCs w:val="22"/>
        </w:rPr>
        <w:t>ゴーヤのカーテンそだてたよ</w:t>
      </w:r>
      <w:r w:rsidRPr="00E2259E">
        <w:rPr>
          <w:rFonts w:ascii="HGｺﾞｼｯｸM" w:eastAsia="HGｺﾞｼｯｸM" w:hint="eastAsia"/>
          <w:bCs/>
          <w:sz w:val="22"/>
          <w:szCs w:val="22"/>
        </w:rPr>
        <w:t>』</w:t>
      </w:r>
      <w:r w:rsidR="000925E7">
        <w:rPr>
          <w:rFonts w:ascii="HGｺﾞｼｯｸM" w:eastAsia="HGｺﾞｼｯｸM" w:hint="eastAsia"/>
          <w:bCs/>
          <w:sz w:val="22"/>
          <w:szCs w:val="22"/>
        </w:rPr>
        <w:t>が「佳作」に</w:t>
      </w:r>
      <w:r w:rsidRPr="00E2259E">
        <w:rPr>
          <w:rFonts w:ascii="HGｺﾞｼｯｸM" w:eastAsia="HGｺﾞｼｯｸM" w:hint="eastAsia"/>
          <w:bCs/>
          <w:sz w:val="22"/>
          <w:szCs w:val="22"/>
        </w:rPr>
        <w:t>、</w:t>
      </w:r>
      <w:r w:rsidR="000925E7">
        <w:rPr>
          <w:rFonts w:ascii="HGｺﾞｼｯｸM" w:eastAsia="HGｺﾞｼｯｸM" w:hint="eastAsia"/>
          <w:bCs/>
          <w:sz w:val="22"/>
          <w:szCs w:val="22"/>
        </w:rPr>
        <w:t>学校法人 清風南海学園　清風南海高等学校１</w:t>
      </w:r>
      <w:r w:rsidRPr="00E2259E">
        <w:rPr>
          <w:rFonts w:ascii="HGｺﾞｼｯｸM" w:eastAsia="HGｺﾞｼｯｸM" w:hint="eastAsia"/>
          <w:bCs/>
          <w:sz w:val="22"/>
          <w:szCs w:val="22"/>
        </w:rPr>
        <w:t xml:space="preserve">年　</w:t>
      </w:r>
      <w:r w:rsidR="00AE0A98">
        <w:rPr>
          <w:rFonts w:ascii="HGｺﾞｼｯｸM" w:eastAsia="HGｺﾞｼｯｸM" w:hint="eastAsia"/>
          <w:bCs/>
          <w:sz w:val="22"/>
          <w:szCs w:val="22"/>
        </w:rPr>
        <w:t>近藤</w:t>
      </w:r>
      <w:r w:rsidR="000925E7">
        <w:rPr>
          <w:rFonts w:ascii="HGｺﾞｼｯｸM" w:eastAsia="HGｺﾞｼｯｸM" w:hint="eastAsia"/>
          <w:bCs/>
          <w:sz w:val="22"/>
          <w:szCs w:val="22"/>
        </w:rPr>
        <w:t>克哉</w:t>
      </w:r>
      <w:r w:rsidR="000171A5">
        <w:rPr>
          <w:rFonts w:ascii="HGｺﾞｼｯｸM" w:eastAsia="HGｺﾞｼｯｸM" w:hint="eastAsia"/>
          <w:bCs/>
          <w:sz w:val="22"/>
          <w:szCs w:val="22"/>
        </w:rPr>
        <w:t>さん</w:t>
      </w:r>
      <w:r w:rsidR="00AE0A98">
        <w:rPr>
          <w:rFonts w:ascii="HGｺﾞｼｯｸM" w:eastAsia="HGｺﾞｼｯｸM" w:hint="eastAsia"/>
          <w:bCs/>
          <w:sz w:val="22"/>
          <w:szCs w:val="22"/>
        </w:rPr>
        <w:t>、川村慧さん、築山真子さん、松本</w:t>
      </w:r>
      <w:r w:rsidR="000925E7">
        <w:rPr>
          <w:rFonts w:ascii="HGｺﾞｼｯｸM" w:eastAsia="HGｺﾞｼｯｸM" w:hint="eastAsia"/>
          <w:bCs/>
          <w:sz w:val="22"/>
          <w:szCs w:val="22"/>
        </w:rPr>
        <w:t>那智さん</w:t>
      </w:r>
      <w:r w:rsidRPr="00E2259E">
        <w:rPr>
          <w:rFonts w:ascii="HGｺﾞｼｯｸM" w:eastAsia="HGｺﾞｼｯｸM" w:hint="eastAsia"/>
          <w:bCs/>
          <w:sz w:val="22"/>
          <w:szCs w:val="22"/>
        </w:rPr>
        <w:t>の</w:t>
      </w:r>
      <w:r w:rsidR="000925E7">
        <w:rPr>
          <w:rFonts w:ascii="HGｺﾞｼｯｸM" w:eastAsia="HGｺﾞｼｯｸM" w:hint="eastAsia"/>
          <w:bCs/>
          <w:sz w:val="22"/>
          <w:szCs w:val="22"/>
        </w:rPr>
        <w:t>合作による</w:t>
      </w:r>
      <w:r w:rsidRPr="00E2259E">
        <w:rPr>
          <w:rFonts w:ascii="HGｺﾞｼｯｸM" w:eastAsia="HGｺﾞｼｯｸM" w:hint="eastAsia"/>
          <w:bCs/>
          <w:sz w:val="22"/>
          <w:szCs w:val="22"/>
        </w:rPr>
        <w:t>作品</w:t>
      </w:r>
      <w:r w:rsidR="000925E7">
        <w:rPr>
          <w:rFonts w:ascii="HGｺﾞｼｯｸM" w:eastAsia="HGｺﾞｼｯｸM" w:hint="eastAsia"/>
          <w:bCs/>
          <w:sz w:val="22"/>
          <w:szCs w:val="22"/>
        </w:rPr>
        <w:t>『個々に合わせた制服選択制とは？</w:t>
      </w:r>
      <w:r w:rsidR="000171A5">
        <w:rPr>
          <w:rFonts w:ascii="HGｺﾞｼｯｸM" w:eastAsia="HGｺﾞｼｯｸM" w:hint="eastAsia"/>
          <w:bCs/>
          <w:sz w:val="22"/>
          <w:szCs w:val="22"/>
        </w:rPr>
        <w:t>』</w:t>
      </w:r>
      <w:r w:rsidR="000925E7">
        <w:rPr>
          <w:rFonts w:ascii="HGｺﾞｼｯｸM" w:eastAsia="HGｺﾞｼｯｸM" w:hint="eastAsia"/>
          <w:bCs/>
          <w:sz w:val="22"/>
          <w:szCs w:val="22"/>
        </w:rPr>
        <w:t>が「入選</w:t>
      </w:r>
      <w:r w:rsidRPr="00E2259E">
        <w:rPr>
          <w:rFonts w:ascii="HGｺﾞｼｯｸM" w:eastAsia="HGｺﾞｼｯｸM" w:hint="eastAsia"/>
          <w:bCs/>
          <w:sz w:val="22"/>
          <w:szCs w:val="22"/>
        </w:rPr>
        <w:t>」</w:t>
      </w:r>
      <w:r>
        <w:rPr>
          <w:rFonts w:ascii="HGｺﾞｼｯｸM" w:eastAsia="HGｺﾞｼｯｸM" w:hint="eastAsia"/>
          <w:bCs/>
          <w:sz w:val="22"/>
          <w:szCs w:val="22"/>
        </w:rPr>
        <w:t>に</w:t>
      </w:r>
      <w:r w:rsidR="00A60635">
        <w:rPr>
          <w:rFonts w:ascii="HGｺﾞｼｯｸM" w:eastAsia="HGｺﾞｼｯｸM" w:hint="eastAsia"/>
          <w:bCs/>
          <w:sz w:val="22"/>
          <w:szCs w:val="22"/>
        </w:rPr>
        <w:t>選ばれました</w:t>
      </w:r>
      <w:r>
        <w:rPr>
          <w:rFonts w:ascii="HGｺﾞｼｯｸM" w:eastAsia="HGｺﾞｼｯｸM" w:hint="eastAsia"/>
          <w:bCs/>
          <w:sz w:val="22"/>
          <w:szCs w:val="22"/>
        </w:rPr>
        <w:t>。</w:t>
      </w:r>
    </w:p>
    <w:p w:rsidR="00E2259E" w:rsidRDefault="00E2259E" w:rsidP="00E63B26">
      <w:pPr>
        <w:tabs>
          <w:tab w:val="left" w:pos="855"/>
        </w:tabs>
        <w:ind w:leftChars="135" w:left="283" w:rightChars="121" w:right="254" w:firstLineChars="100" w:firstLine="220"/>
        <w:jc w:val="left"/>
        <w:rPr>
          <w:rFonts w:ascii="HGｺﾞｼｯｸM" w:eastAsia="HGｺﾞｼｯｸM"/>
          <w:bCs/>
          <w:sz w:val="22"/>
          <w:szCs w:val="22"/>
        </w:rPr>
      </w:pPr>
      <w:r w:rsidRPr="00E2259E">
        <w:rPr>
          <w:rFonts w:ascii="HGｺﾞｼｯｸM" w:eastAsia="HGｺﾞｼｯｸM" w:hint="eastAsia"/>
          <w:bCs/>
          <w:sz w:val="22"/>
          <w:szCs w:val="22"/>
        </w:rPr>
        <w:t>そして、大阪府統計グラフコンクールに連続して応募するなど、積極的に取り組んでいただいた学校等に対して贈られる知事賞団体賞、知事賞団体奨励賞</w:t>
      </w:r>
      <w:r w:rsidR="000925E7">
        <w:rPr>
          <w:rFonts w:ascii="HGｺﾞｼｯｸM" w:eastAsia="HGｺﾞｼｯｸM" w:hint="eastAsia"/>
          <w:bCs/>
          <w:sz w:val="22"/>
          <w:szCs w:val="22"/>
        </w:rPr>
        <w:t>は学校法人 清教学園　清教学園高等学校、学校法人 清風南海学園　清風南海高等学校に決定しました</w:t>
      </w:r>
      <w:r w:rsidRPr="00E2259E">
        <w:rPr>
          <w:rFonts w:ascii="HGｺﾞｼｯｸM" w:eastAsia="HGｺﾞｼｯｸM" w:hint="eastAsia"/>
          <w:bCs/>
          <w:sz w:val="22"/>
          <w:szCs w:val="22"/>
        </w:rPr>
        <w:t>。</w:t>
      </w:r>
    </w:p>
    <w:p w:rsidR="00E2259E" w:rsidRDefault="00895CC9" w:rsidP="00A37025">
      <w:pPr>
        <w:tabs>
          <w:tab w:val="left" w:pos="855"/>
        </w:tabs>
        <w:spacing w:afterLines="200" w:after="720"/>
        <w:ind w:leftChars="135" w:left="283" w:rightChars="121" w:right="254" w:firstLineChars="100" w:firstLine="221"/>
        <w:jc w:val="left"/>
        <w:rPr>
          <w:rFonts w:ascii="HGｺﾞｼｯｸM" w:eastAsia="HGｺﾞｼｯｸM"/>
          <w:bCs/>
          <w:sz w:val="22"/>
          <w:szCs w:val="22"/>
        </w:rPr>
      </w:pPr>
      <w:r w:rsidRPr="003D3C46">
        <w:rPr>
          <w:rFonts w:ascii="ＭＳ Ｐゴシック" w:eastAsia="ＭＳ Ｐゴシック" w:hAnsi="ＭＳ Ｐゴシック" w:cs="ＭＳ Ｐゴシック"/>
          <w:b/>
          <w:noProof/>
          <w:sz w:val="22"/>
          <w:szCs w:val="22"/>
        </w:rPr>
        <mc:AlternateContent>
          <mc:Choice Requires="wps">
            <w:drawing>
              <wp:anchor distT="0" distB="0" distL="114300" distR="114300" simplePos="0" relativeHeight="251657216" behindDoc="0" locked="0" layoutInCell="1" allowOverlap="1" wp14:anchorId="68D3A756" wp14:editId="1AC77AF7">
                <wp:simplePos x="0" y="0"/>
                <wp:positionH relativeFrom="margin">
                  <wp:posOffset>80645</wp:posOffset>
                </wp:positionH>
                <wp:positionV relativeFrom="paragraph">
                  <wp:posOffset>607695</wp:posOffset>
                </wp:positionV>
                <wp:extent cx="6189980" cy="276606"/>
                <wp:effectExtent l="0" t="0" r="1270" b="9525"/>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76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2E2" w:rsidRPr="00A9311C" w:rsidRDefault="001842E2" w:rsidP="001842E2">
                            <w:pPr>
                              <w:jc w:val="center"/>
                              <w:rPr>
                                <w:rFonts w:ascii="HGｺﾞｼｯｸM" w:eastAsia="HGｺﾞｼｯｸM"/>
                                <w:b/>
                                <w:color w:val="FF0000"/>
                                <w:sz w:val="24"/>
                                <w:szCs w:val="20"/>
                              </w:rPr>
                            </w:pPr>
                            <w:r w:rsidRPr="00A9311C">
                              <w:rPr>
                                <w:rFonts w:ascii="HGｺﾞｼｯｸM" w:eastAsia="HGｺﾞｼｯｸM" w:hint="eastAsia"/>
                                <w:b/>
                                <w:sz w:val="24"/>
                                <w:szCs w:val="20"/>
                              </w:rPr>
                              <w:t>第</w:t>
                            </w:r>
                            <w:r w:rsidR="000925E7">
                              <w:rPr>
                                <w:rFonts w:ascii="HGｺﾞｼｯｸM" w:eastAsia="HGｺﾞｼｯｸM" w:hint="eastAsia"/>
                                <w:b/>
                                <w:sz w:val="24"/>
                                <w:szCs w:val="20"/>
                              </w:rPr>
                              <w:t>61</w:t>
                            </w:r>
                            <w:r w:rsidRPr="00A9311C">
                              <w:rPr>
                                <w:rFonts w:ascii="HGｺﾞｼｯｸM" w:eastAsia="HGｺﾞｼｯｸM" w:hint="eastAsia"/>
                                <w:b/>
                                <w:sz w:val="24"/>
                                <w:szCs w:val="20"/>
                              </w:rPr>
                              <w:t>回（</w:t>
                            </w:r>
                            <w:r w:rsidR="000925E7">
                              <w:rPr>
                                <w:rFonts w:ascii="HGｺﾞｼｯｸM" w:eastAsia="HGｺﾞｼｯｸM" w:hint="eastAsia"/>
                                <w:b/>
                                <w:sz w:val="24"/>
                                <w:szCs w:val="20"/>
                              </w:rPr>
                              <w:t>令和元</w:t>
                            </w:r>
                            <w:r w:rsidRPr="00A9311C">
                              <w:rPr>
                                <w:rFonts w:ascii="HGｺﾞｼｯｸM" w:eastAsia="HGｺﾞｼｯｸM" w:hint="eastAsia"/>
                                <w:b/>
                                <w:sz w:val="24"/>
                                <w:szCs w:val="20"/>
                              </w:rPr>
                              <w:t>年度）大阪府統計グラフコンクール表彰式</w:t>
                            </w:r>
                            <w:r w:rsidR="004F7830" w:rsidRPr="00A9311C">
                              <w:rPr>
                                <w:rFonts w:ascii="HGｺﾞｼｯｸM" w:eastAsia="HGｺﾞｼｯｸM" w:hint="eastAsia"/>
                                <w:b/>
                                <w:sz w:val="24"/>
                                <w:szCs w:val="20"/>
                              </w:rPr>
                              <w:t>の様子</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A756" id="Text Box 155" o:spid="_x0000_s1027" type="#_x0000_t202" style="position:absolute;left:0;text-align:left;margin-left:6.35pt;margin-top:47.85pt;width:487.4pt;height:2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uhAIAABAFAAAOAAAAZHJzL2Uyb0RvYy54bWysVNuO2yAQfa/Uf0C8Z22njje24qw22aaq&#10;tL1Iu/0AAjhGxUCBxN5W/fcOOMmml4eqqh8wMMPhzMwZFjdDJ9GBWye0qnF2lWLEFdVMqF2NPz1u&#10;JnOMnCeKEakVr/ETd/hm+fLFojcVn+pWS8YtAhDlqt7UuPXeVEniaMs74q604QqMjbYd8bC0u4RZ&#10;0gN6J5NpmhZJry0zVlPuHOzejUa8jPhNw6n/0DSOeyRrDNx8HG0ct2FMlgtS7SwxraBHGuQfWHRE&#10;KLj0DHVHPEF7K36D6gS12unGX1HdJbppBOUxBogmS3+J5qElhsdYIDnOnNPk/h8sfX/4aJFgUDuM&#10;FOmgRI988GilB5TNZiE/vXEVuD0YcPQDGIJviNWZe00/O6T0uiVqx2+t1X3LCQN+WTiZXBwdcVwA&#10;2fbvNIOLyN7rCDQ0tguAkA4E6FCnp3NtAhkKm0U2L8s5mCjYptdFkRbxClKdThvr/BuuOxQmNbZQ&#10;+4hODvfOBzakOrlE9loKthFSxoXdbdfSogMBnWzid0R3l25SBWelw7ERcdwBknBHsAW6se7fymya&#10;p6tpOdkU8+tJvslnk/I6nU/SrFyVRZqX+d3meyCY5VUrGOPqXih+0mCW/12Nj90wqieqEPU1LmfT&#10;2ViiS/buMsg0fn8KshMeWlKKrsbzsxOpQmFfKwZhk8oTIcd58jP9mGXIwekfsxJlECo/asAP2+Go&#10;OAALEtlq9gS6sBrKBhWG5wQmrbZfMeqhNWvsvuyJ5RjJtwq09SqfFaGX4wIm9nJ3e9oligJEjT1G&#10;43Ttx77fGyt2LdwwqljpW9BhI6JEntkc1QttF2M5PhGhry/X0ev5IVv+AAAA//8DAFBLAwQUAAYA&#10;CAAAACEAnWYRyt0AAAAJAQAADwAAAGRycy9kb3ducmV2LnhtbEyPQU+DQBCF7yb+h82YeLOLbbAF&#10;WRrTaKJHaA89btkpENlZwi4F/r3jSU+Tl+/lzXvZfraduOHgW0cKnlcRCKTKmZZqBafjx9MOhA+a&#10;jO4coYIFPezz+7tMp8ZNVOCtDLXgEPKpVtCE0KdS+qpBq/3K9UjMrm6wOrAcamkGPXG47eQ6il6k&#10;1S3xh0b3eGiw+i5Hq+B86Es5T8nyJctpjIv3z2Upzko9PsxvryACzuHPDL/1uTrk3OniRjJedKzX&#10;W3YqSGK+zJPdNgZxYbBJNiDzTP5fkP8AAAD//wMAUEsBAi0AFAAGAAgAAAAhALaDOJL+AAAA4QEA&#10;ABMAAAAAAAAAAAAAAAAAAAAAAFtDb250ZW50X1R5cGVzXS54bWxQSwECLQAUAAYACAAAACEAOP0h&#10;/9YAAACUAQAACwAAAAAAAAAAAAAAAAAvAQAAX3JlbHMvLnJlbHNQSwECLQAUAAYACAAAACEASXfr&#10;7oQCAAAQBQAADgAAAAAAAAAAAAAAAAAuAgAAZHJzL2Uyb0RvYy54bWxQSwECLQAUAAYACAAAACEA&#10;nWYRyt0AAAAJAQAADwAAAAAAAAAAAAAAAADeBAAAZHJzL2Rvd25yZXYueG1sUEsFBgAAAAAEAAQA&#10;8wAAAOgFAAAAAA==&#10;" stroked="f">
                <v:textbox inset=".96mm,0,.96mm,0">
                  <w:txbxContent>
                    <w:p w:rsidR="001842E2" w:rsidRPr="00A9311C" w:rsidRDefault="001842E2" w:rsidP="001842E2">
                      <w:pPr>
                        <w:jc w:val="center"/>
                        <w:rPr>
                          <w:rFonts w:ascii="HGｺﾞｼｯｸM" w:eastAsia="HGｺﾞｼｯｸM"/>
                          <w:b/>
                          <w:color w:val="FF0000"/>
                          <w:sz w:val="24"/>
                          <w:szCs w:val="20"/>
                        </w:rPr>
                      </w:pPr>
                      <w:r w:rsidRPr="00A9311C">
                        <w:rPr>
                          <w:rFonts w:ascii="HGｺﾞｼｯｸM" w:eastAsia="HGｺﾞｼｯｸM" w:hint="eastAsia"/>
                          <w:b/>
                          <w:sz w:val="24"/>
                          <w:szCs w:val="20"/>
                        </w:rPr>
                        <w:t>第</w:t>
                      </w:r>
                      <w:r w:rsidR="000925E7">
                        <w:rPr>
                          <w:rFonts w:ascii="HGｺﾞｼｯｸM" w:eastAsia="HGｺﾞｼｯｸM" w:hint="eastAsia"/>
                          <w:b/>
                          <w:sz w:val="24"/>
                          <w:szCs w:val="20"/>
                        </w:rPr>
                        <w:t>61</w:t>
                      </w:r>
                      <w:r w:rsidRPr="00A9311C">
                        <w:rPr>
                          <w:rFonts w:ascii="HGｺﾞｼｯｸM" w:eastAsia="HGｺﾞｼｯｸM" w:hint="eastAsia"/>
                          <w:b/>
                          <w:sz w:val="24"/>
                          <w:szCs w:val="20"/>
                        </w:rPr>
                        <w:t>回（</w:t>
                      </w:r>
                      <w:r w:rsidR="000925E7">
                        <w:rPr>
                          <w:rFonts w:ascii="HGｺﾞｼｯｸM" w:eastAsia="HGｺﾞｼｯｸM" w:hint="eastAsia"/>
                          <w:b/>
                          <w:sz w:val="24"/>
                          <w:szCs w:val="20"/>
                        </w:rPr>
                        <w:t>令和元</w:t>
                      </w:r>
                      <w:r w:rsidRPr="00A9311C">
                        <w:rPr>
                          <w:rFonts w:ascii="HGｺﾞｼｯｸM" w:eastAsia="HGｺﾞｼｯｸM" w:hint="eastAsia"/>
                          <w:b/>
                          <w:sz w:val="24"/>
                          <w:szCs w:val="20"/>
                        </w:rPr>
                        <w:t>年度）大阪府統計グラフコンクール表彰式</w:t>
                      </w:r>
                      <w:r w:rsidR="004F7830" w:rsidRPr="00A9311C">
                        <w:rPr>
                          <w:rFonts w:ascii="HGｺﾞｼｯｸM" w:eastAsia="HGｺﾞｼｯｸM" w:hint="eastAsia"/>
                          <w:b/>
                          <w:sz w:val="24"/>
                          <w:szCs w:val="20"/>
                        </w:rPr>
                        <w:t>の様子</w:t>
                      </w:r>
                    </w:p>
                  </w:txbxContent>
                </v:textbox>
                <w10:wrap anchorx="margin"/>
              </v:shape>
            </w:pict>
          </mc:Fallback>
        </mc:AlternateContent>
      </w:r>
      <w:r w:rsidR="00E2259E" w:rsidRPr="00E2259E">
        <w:rPr>
          <w:rFonts w:ascii="HGｺﾞｼｯｸM" w:eastAsia="HGｺﾞｼｯｸM" w:hint="eastAsia"/>
          <w:bCs/>
          <w:sz w:val="22"/>
          <w:szCs w:val="22"/>
        </w:rPr>
        <w:t>本コンクールの実施にあたり、ご応募いただきました皆様、並びに格別のご協力をいただきました関係各位に対しまして、心よりお礼申し上げます。</w:t>
      </w:r>
    </w:p>
    <w:p w:rsidR="00791F48" w:rsidRPr="00791F48" w:rsidRDefault="00791F48" w:rsidP="00A37025">
      <w:pPr>
        <w:tabs>
          <w:tab w:val="left" w:pos="855"/>
        </w:tabs>
        <w:spacing w:afterLines="200" w:after="720"/>
        <w:ind w:leftChars="135" w:left="283" w:rightChars="121" w:right="254" w:firstLineChars="100" w:firstLine="211"/>
        <w:jc w:val="left"/>
        <w:rPr>
          <w:rFonts w:ascii="HGｺﾞｼｯｸM" w:eastAsia="HGｺﾞｼｯｸM" w:hint="eastAsia"/>
          <w:b/>
          <w:bCs/>
        </w:rPr>
      </w:pPr>
      <w:r w:rsidRPr="00791F48">
        <w:rPr>
          <w:rFonts w:ascii="HGｺﾞｼｯｸM" w:eastAsia="HGｺﾞｼｯｸM" w:hint="eastAsia"/>
          <w:b/>
          <w:bCs/>
          <w:noProof/>
        </w:rPr>
        <w:drawing>
          <wp:inline distT="0" distB="0" distL="0" distR="0">
            <wp:extent cx="6371590" cy="41166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4116601"/>
                    </a:xfrm>
                    <a:prstGeom prst="rect">
                      <a:avLst/>
                    </a:prstGeom>
                    <a:noFill/>
                    <a:ln>
                      <a:noFill/>
                    </a:ln>
                  </pic:spPr>
                </pic:pic>
              </a:graphicData>
            </a:graphic>
          </wp:inline>
        </w:drawing>
      </w:r>
      <w:bookmarkStart w:id="0" w:name="_GoBack"/>
      <w:bookmarkEnd w:id="0"/>
    </w:p>
    <w:p w:rsidR="00464B5E" w:rsidRPr="00D85F10" w:rsidRDefault="00464B5E" w:rsidP="0085350B">
      <w:pPr>
        <w:pStyle w:val="Default"/>
        <w:rPr>
          <w:rFonts w:ascii="HGｺﾞｼｯｸM" w:eastAsia="HGｺﾞｼｯｸM"/>
          <w:bCs/>
          <w:color w:val="auto"/>
          <w:sz w:val="28"/>
          <w:szCs w:val="22"/>
        </w:rPr>
      </w:pPr>
      <w:r w:rsidRPr="00D85F10">
        <w:rPr>
          <w:rFonts w:ascii="HGｺﾞｼｯｸM" w:eastAsia="HGｺﾞｼｯｸM" w:hint="eastAsia"/>
          <w:bCs/>
          <w:color w:val="auto"/>
          <w:sz w:val="28"/>
          <w:szCs w:val="22"/>
        </w:rPr>
        <w:lastRenderedPageBreak/>
        <w:t>■応募状況</w:t>
      </w:r>
      <w:r w:rsidR="00114A90" w:rsidRPr="00114A90">
        <w:rPr>
          <w:rFonts w:ascii="HGｺﾞｼｯｸM" w:eastAsia="HGｺﾞｼｯｸM" w:hint="eastAsia"/>
          <w:bCs/>
          <w:noProof/>
          <w:color w:val="auto"/>
          <w:sz w:val="28"/>
          <w:szCs w:val="22"/>
        </w:rPr>
        <w:drawing>
          <wp:inline distT="0" distB="0" distL="0" distR="0">
            <wp:extent cx="6371590" cy="33615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3361563"/>
                    </a:xfrm>
                    <a:prstGeom prst="rect">
                      <a:avLst/>
                    </a:prstGeom>
                    <a:noFill/>
                    <a:ln>
                      <a:noFill/>
                    </a:ln>
                  </pic:spPr>
                </pic:pic>
              </a:graphicData>
            </a:graphic>
          </wp:inline>
        </w:drawing>
      </w:r>
    </w:p>
    <w:p w:rsidR="00464B5E" w:rsidRDefault="00464B5E" w:rsidP="0085350B">
      <w:pPr>
        <w:pStyle w:val="Default"/>
        <w:spacing w:afterLines="50" w:after="180"/>
        <w:rPr>
          <w:rFonts w:ascii="HGｺﾞｼｯｸM" w:eastAsia="HGｺﾞｼｯｸM"/>
          <w:bCs/>
          <w:color w:val="auto"/>
          <w:sz w:val="22"/>
          <w:szCs w:val="22"/>
        </w:rPr>
      </w:pPr>
    </w:p>
    <w:p w:rsidR="00464B5E" w:rsidRPr="00FE2EE6" w:rsidRDefault="00114A90" w:rsidP="00A9311C">
      <w:pPr>
        <w:pStyle w:val="Default"/>
        <w:rPr>
          <w:rFonts w:ascii="HGｺﾞｼｯｸM" w:eastAsia="HGｺﾞｼｯｸM"/>
          <w:bCs/>
          <w:color w:val="auto"/>
          <w:sz w:val="22"/>
          <w:szCs w:val="22"/>
        </w:rPr>
      </w:pPr>
      <w:r w:rsidRPr="00114A90">
        <w:rPr>
          <w:rFonts w:ascii="HGｺﾞｼｯｸM" w:eastAsia="HGｺﾞｼｯｸM"/>
          <w:bCs/>
          <w:noProof/>
          <w:color w:val="auto"/>
          <w:sz w:val="22"/>
          <w:szCs w:val="22"/>
        </w:rPr>
        <w:drawing>
          <wp:inline distT="0" distB="0" distL="0" distR="0">
            <wp:extent cx="6371590" cy="1445887"/>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1590" cy="1445887"/>
                    </a:xfrm>
                    <a:prstGeom prst="rect">
                      <a:avLst/>
                    </a:prstGeom>
                    <a:noFill/>
                    <a:ln>
                      <a:noFill/>
                    </a:ln>
                  </pic:spPr>
                </pic:pic>
              </a:graphicData>
            </a:graphic>
          </wp:inline>
        </w:drawing>
      </w:r>
    </w:p>
    <w:p w:rsidR="0085350B" w:rsidRPr="00BC0BFC" w:rsidRDefault="0085350B" w:rsidP="0085350B">
      <w:pPr>
        <w:spacing w:afterLines="150" w:after="540"/>
        <w:ind w:firstLineChars="100" w:firstLine="160"/>
        <w:jc w:val="left"/>
        <w:rPr>
          <w:rFonts w:ascii="HGｺﾞｼｯｸM" w:eastAsia="HGｺﾞｼｯｸM"/>
          <w:sz w:val="16"/>
        </w:rPr>
      </w:pPr>
      <w:r>
        <w:rPr>
          <w:rFonts w:ascii="HGｺﾞｼｯｸM" w:eastAsia="HGｺﾞｼｯｸM" w:hint="eastAsia"/>
          <w:sz w:val="16"/>
        </w:rPr>
        <w:t>※</w:t>
      </w:r>
      <w:r w:rsidRPr="00BC0BFC">
        <w:rPr>
          <w:rFonts w:ascii="HGｺﾞｼｯｸM" w:eastAsia="HGｺﾞｼｯｸM" w:hint="eastAsia"/>
          <w:sz w:val="16"/>
        </w:rPr>
        <w:t>パソコン統計グラフの部応募作品を小中高に</w:t>
      </w:r>
      <w:r>
        <w:rPr>
          <w:rFonts w:ascii="HGｺﾞｼｯｸM" w:eastAsia="HGｺﾞｼｯｸM" w:hint="eastAsia"/>
          <w:sz w:val="16"/>
        </w:rPr>
        <w:t>割り戻しているため、第１部～第５部合計とは一致しません。</w:t>
      </w:r>
    </w:p>
    <w:p w:rsidR="00C436E7" w:rsidRPr="00905200" w:rsidRDefault="0085350B" w:rsidP="00905200">
      <w:pPr>
        <w:spacing w:before="240" w:line="480" w:lineRule="auto"/>
        <w:jc w:val="left"/>
        <w:rPr>
          <w:rFonts w:ascii="HGｺﾞｼｯｸM" w:eastAsia="HGｺﾞｼｯｸM" w:hAnsi="Meiryo UI" w:cs="Meiryo UI"/>
          <w:szCs w:val="22"/>
        </w:rPr>
      </w:pPr>
      <w:r>
        <w:rPr>
          <w:rFonts w:ascii="HGｺﾞｼｯｸM" w:eastAsia="HGｺﾞｼｯｸM" w:hAnsi="Meiryo UI" w:cs="Meiryo UI"/>
          <w:noProof/>
          <w:sz w:val="22"/>
          <w:szCs w:val="22"/>
        </w:rPr>
        <w:drawing>
          <wp:anchor distT="0" distB="0" distL="114300" distR="114300" simplePos="0" relativeHeight="251656704" behindDoc="0" locked="0" layoutInCell="1" allowOverlap="1">
            <wp:simplePos x="0" y="0"/>
            <wp:positionH relativeFrom="column">
              <wp:posOffset>41910</wp:posOffset>
            </wp:positionH>
            <wp:positionV relativeFrom="paragraph">
              <wp:posOffset>120650</wp:posOffset>
            </wp:positionV>
            <wp:extent cx="1795780" cy="253492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95780" cy="2534920"/>
                    </a:xfrm>
                    <a:prstGeom prst="rect">
                      <a:avLst/>
                    </a:prstGeom>
                    <a:noFill/>
                    <a:ln>
                      <a:noFill/>
                    </a:ln>
                  </pic:spPr>
                </pic:pic>
              </a:graphicData>
            </a:graphic>
            <wp14:sizeRelH relativeFrom="margin">
              <wp14:pctWidth>0</wp14:pctWidth>
            </wp14:sizeRelH>
          </wp:anchor>
        </w:drawing>
      </w:r>
      <w:r w:rsidR="00262C00" w:rsidRPr="00905200">
        <w:rPr>
          <w:rFonts w:ascii="HGｺﾞｼｯｸM" w:eastAsia="HGｺﾞｼｯｸM" w:hAnsi="Meiryo UI" w:cs="Meiryo UI" w:hint="eastAsia"/>
          <w:szCs w:val="22"/>
        </w:rPr>
        <w:t>★</w:t>
      </w:r>
      <w:r w:rsidR="00A60635">
        <w:rPr>
          <w:rFonts w:ascii="HGｺﾞｼｯｸM" w:eastAsia="HGｺﾞｼｯｸM" w:hAnsi="Meiryo UI" w:cs="Meiryo UI" w:hint="eastAsia"/>
          <w:szCs w:val="22"/>
        </w:rPr>
        <w:t>入賞作品はインターネットで</w:t>
      </w:r>
      <w:r w:rsidR="00B94A35" w:rsidRPr="00905200">
        <w:rPr>
          <w:rFonts w:ascii="HGｺﾞｼｯｸM" w:eastAsia="HGｺﾞｼｯｸM" w:hAnsi="Meiryo UI" w:cs="Meiryo UI" w:hint="eastAsia"/>
          <w:szCs w:val="22"/>
        </w:rPr>
        <w:t>ご覧いただくことができます。</w:t>
      </w:r>
    </w:p>
    <w:p w:rsidR="00C436E7" w:rsidRPr="00905200" w:rsidRDefault="00262C00" w:rsidP="0085350B">
      <w:pPr>
        <w:spacing w:after="100" w:afterAutospacing="1" w:line="360" w:lineRule="auto"/>
        <w:jc w:val="left"/>
        <w:rPr>
          <w:rFonts w:ascii="HGｺﾞｼｯｸM" w:eastAsia="HGｺﾞｼｯｸM"/>
          <w:szCs w:val="22"/>
        </w:rPr>
      </w:pPr>
      <w:r w:rsidRPr="00905200">
        <w:rPr>
          <w:rFonts w:ascii="HGｺﾞｼｯｸM" w:eastAsia="HGｺﾞｼｯｸM" w:hint="eastAsia"/>
          <w:szCs w:val="22"/>
        </w:rPr>
        <w:t>★</w:t>
      </w:r>
      <w:r w:rsidR="00B94A35" w:rsidRPr="00905200">
        <w:rPr>
          <w:rFonts w:ascii="HGｺﾞｼｯｸM" w:eastAsia="HGｺﾞｼｯｸM" w:hint="eastAsia"/>
          <w:szCs w:val="22"/>
        </w:rPr>
        <w:t>大阪府統計グラフコンクールは毎年実施しています。</w:t>
      </w:r>
    </w:p>
    <w:p w:rsidR="00A9311C" w:rsidRPr="00905200" w:rsidRDefault="00B50B5A" w:rsidP="00AF119E">
      <w:pPr>
        <w:spacing w:line="360" w:lineRule="auto"/>
        <w:jc w:val="left"/>
        <w:rPr>
          <w:rFonts w:ascii="HGｺﾞｼｯｸM" w:eastAsia="HGｺﾞｼｯｸM"/>
          <w:sz w:val="20"/>
          <w:szCs w:val="22"/>
        </w:rPr>
      </w:pPr>
      <w:r w:rsidRPr="00905200">
        <w:rPr>
          <w:rFonts w:ascii="HGｺﾞｼｯｸM" w:eastAsia="HGｺﾞｼｯｸM" w:hint="eastAsia"/>
          <w:sz w:val="20"/>
          <w:szCs w:val="22"/>
        </w:rPr>
        <w:t>※次回の募集要領等は、５月頃ホームページなどでお知らせします。</w:t>
      </w:r>
    </w:p>
    <w:p w:rsidR="00AF119E" w:rsidRPr="00905200" w:rsidRDefault="00262C00" w:rsidP="00AF119E">
      <w:pPr>
        <w:spacing w:line="360" w:lineRule="auto"/>
        <w:jc w:val="left"/>
        <w:rPr>
          <w:rFonts w:ascii="HGｺﾞｼｯｸM" w:eastAsia="HGｺﾞｼｯｸM"/>
          <w:sz w:val="20"/>
          <w:szCs w:val="22"/>
        </w:rPr>
      </w:pPr>
      <w:r w:rsidRPr="00905200">
        <w:rPr>
          <w:rFonts w:ascii="HGｺﾞｼｯｸM" w:eastAsia="HGｺﾞｼｯｸM" w:hint="eastAsia"/>
          <w:sz w:val="20"/>
          <w:szCs w:val="22"/>
        </w:rPr>
        <w:t>※</w:t>
      </w:r>
      <w:r w:rsidR="00B94A35" w:rsidRPr="00905200">
        <w:rPr>
          <w:rFonts w:ascii="HGｺﾞｼｯｸM" w:eastAsia="HGｺﾞｼｯｸM" w:hint="eastAsia"/>
          <w:sz w:val="20"/>
          <w:szCs w:val="22"/>
        </w:rPr>
        <w:t>詳しくは、大阪府統計課ホームページをご覧ください。</w:t>
      </w:r>
    </w:p>
    <w:p w:rsidR="003F467B" w:rsidRPr="00905200" w:rsidRDefault="00410CBF" w:rsidP="00B50B5A">
      <w:pPr>
        <w:spacing w:afterLines="100" w:after="360"/>
        <w:jc w:val="left"/>
        <w:rPr>
          <w:rFonts w:ascii="Meiryo UI" w:eastAsia="Meiryo UI" w:hAnsi="Meiryo UI" w:cs="Meiryo UI"/>
          <w:b/>
          <w:szCs w:val="22"/>
        </w:rPr>
      </w:pPr>
      <w:r w:rsidRPr="00905200">
        <w:rPr>
          <w:rFonts w:ascii="HGｺﾞｼｯｸM" w:eastAsia="HGｺﾞｼｯｸM"/>
          <w:noProof/>
          <w:szCs w:val="22"/>
        </w:rPr>
        <mc:AlternateContent>
          <mc:Choice Requires="wpg">
            <w:drawing>
              <wp:anchor distT="0" distB="0" distL="114300" distR="114300" simplePos="0" relativeHeight="251654656" behindDoc="0" locked="0" layoutInCell="1" allowOverlap="1" wp14:anchorId="447A96F0" wp14:editId="2DFD5433">
                <wp:simplePos x="0" y="0"/>
                <wp:positionH relativeFrom="column">
                  <wp:posOffset>198064</wp:posOffset>
                </wp:positionH>
                <wp:positionV relativeFrom="paragraph">
                  <wp:posOffset>325417</wp:posOffset>
                </wp:positionV>
                <wp:extent cx="3384550" cy="647700"/>
                <wp:effectExtent l="0" t="0" r="6350" b="0"/>
                <wp:wrapNone/>
                <wp:docPr id="10" name="グループ化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84550" cy="647700"/>
                          <a:chOff x="0" y="0"/>
                          <a:chExt cx="4425244" cy="849405"/>
                        </a:xfrm>
                      </wpg:grpSpPr>
                      <pic:pic xmlns:pic="http://schemas.openxmlformats.org/drawingml/2006/picture">
                        <pic:nvPicPr>
                          <pic:cNvPr id="30" name="図 3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022" y="0"/>
                            <a:ext cx="4346222" cy="846667"/>
                          </a:xfrm>
                          <a:prstGeom prst="rect">
                            <a:avLst/>
                          </a:prstGeom>
                          <a:noFill/>
                          <a:ln>
                            <a:noFill/>
                          </a:ln>
                        </pic:spPr>
                      </pic:pic>
                      <wps:wsp>
                        <wps:cNvPr id="31" name="テキスト ボックス 31">
                          <a:hlinkClick r:id="rId8"/>
                        </wps:cNvPr>
                        <wps:cNvSpPr txBox="1"/>
                        <wps:spPr>
                          <a:xfrm>
                            <a:off x="0" y="19588"/>
                            <a:ext cx="3081655" cy="829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2" w:rsidRPr="0085350B" w:rsidRDefault="00520662" w:rsidP="00B50B5A">
                              <w:pPr>
                                <w:jc w:val="center"/>
                                <w:rPr>
                                  <w:rFonts w:ascii="Meiryo UI" w:eastAsia="Meiryo UI" w:hAnsi="Meiryo UI" w:cs="Meiryo UI"/>
                                  <w:b/>
                                  <w:color w:val="0070C0"/>
                                  <w:sz w:val="32"/>
                                </w:rPr>
                              </w:pPr>
                              <w:r w:rsidRPr="0085350B">
                                <w:rPr>
                                  <w:rFonts w:ascii="Meiryo UI" w:eastAsia="Meiryo UI" w:hAnsi="Meiryo UI" w:cs="Meiryo UI" w:hint="eastAsia"/>
                                  <w:b/>
                                  <w:color w:val="0070C0"/>
                                  <w:sz w:val="32"/>
                                </w:rPr>
                                <w:t>大阪グラフコンクール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A96F0" id="グループ化 10" o:spid="_x0000_s1028" href="http://www.pref.osaka.lg.jp/toukei/gcon/index.html" style="position:absolute;margin-left:15.6pt;margin-top:25.6pt;width:266.5pt;height:51pt;z-index:251654656;mso-width-relative:margin;mso-height-relative:margin" coordsize="44252,84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c82mOBAAAIwsAAA4AAABkcnMvZTJvRG9jLnhtbLxWzW7jNhC+F+g7&#10;ELo7lmT5T4iz8Do/WCDdDTZb7JmmKYuIRLIkHTsteomBooee20P7BkXRAj0V6NsY+x6doWTZcYIi&#10;XSx6sDwkZ8hv/j7y+MWqLMgtN1YoOQqiozAgXDI1E3I+Cr58d94aBMQ6Kme0UJKPgjtugxcnn392&#10;vNQpj1Wuihk3BDaRNl3qUZA7p9N227Kcl9QeKc0lLGbKlNTB0MzbM0OXsHtZtOMw7LWXysy0UYxb&#10;C7On1WJw4vfPMs7cmyyz3JFiFAA257/Gf6f4bZ8c03RuqM4Fq2HQj0BRUiHh0GarU+ooWRjxaKtS&#10;MKOsytwRU2VbZZlg3PsA3kThgTcXRi2092WeLue6CROE9iBOH70te317ZYiYQe4gPJKWkKPN/R+b&#10;9a+b9d+b9U8ffviRwAq6lhdC3kwKwW5qIBDGAxhPpKty8VSxRcmlq3JmeEEdFIzNhbYBMSmeb17N&#10;IkxHe6nnqYeFSfTihdHX+spU8QXxUrEbS6Sa5FTO+dhqSDM4sG/dmOAW8539KjMl7gOwyMqXwV1T&#10;BnzlCIPJTmeQdLsQDgZrvaTfD+s6YTkU0yMzlp/VhkkSd+MkqQwHyTAJux4TTatjvWsNGC1YCr86&#10;mCA9J5wH1Q9WbmF4UG9SPmuPkpqbhW5BAWpIw1QUwt35xECaEZS8vRIMw42DXYF0mgL58POfBEaQ&#10;rK1GpU/Rn39LzkP1Ng4fHDYthD4XRYEZQvmTFxovp7yqtRiyBMTkoN61EdL5EocKuLQOT8da8P37&#10;TTwYh+EwftmadMNJKwn7Z63xMOm3+uFZPwmTQTSJJt+idZSkC8vBfVqcalFDh9lHaX2yWevEVjTg&#10;6YTcUk9a2BMe0PbfQ4QpjBBitYa9hQ7wVGad4Y7lOJ1BIOt5UG4WfNR3gcYcWGguMl1+oWYQDbpw&#10;ygfjoFX6wzCGoD1ul6ST9GJcwnYZJL1er/+g6qEqjHUXXJUEBeh0AOtPoLfgSuXeVgWBS4U14N0p&#10;5IMJ8ANnvAsIuhbBB+QKuEHstmRg9Ly44/3xFPde51RzQInb7vVA1JDk+rvN/W+b+7826+/JZv3L&#10;Zr3e3P8OY9KJvHP/H13WABusyJXErV4q4DJPiuhDFa4tEx0QYDTsDgaYtKrwPQmGg6jX7dZZjYeD&#10;6FNmlSyBWTvAsU+lF0D4m7sujh16L7m7gqNVId/yDG4uz+I44d8MfFKYqnEoY3DhVJdCrY1aVVc8&#10;37DWR9MK1X85tbHwJyvpGuNSSGW89wewZzdbyFmlDzW+5zeKbjVd+Ss7xpThzFTN7iDnRkF3AUtb&#10;zc4FtNolte6KGnjQwCQ80twb+GSFguCrWgpIrszXT82jPrQQrAZkCQ+kUWC/WlC8a4pXEpprGCUJ&#10;bOv8IOn2YxiY/ZXp/opclBMFdAb9A+i8iPqu2IqZUeV76MUxngpLVDI4exS4rThx1bMN3oKMj8de&#10;qbrCLuW1houvajskkner99Tomm0cUPlrtW1nmh6QTqWL+ZFqDNSXCc9Iu6jW8Qdq8ZJ/iYH04Km3&#10;P/Zau7ftyT8AAAD//wMAUEsDBBQABgAIAAAAIQCKXumP+gAAAOEBAAAZAAAAZHJzL19yZWxzL2Uy&#10;b0RvYy54bWwucmVsc6yRwUoDMRCG74LvEOZustuDiDTbiwo9eJH6ACGZzaabTEKSuu3bG1HRQsGL&#10;x5lhvv//Z9abY/DsDXNxkST0vAOGpKNxZCW87p5u7oCVqsgoHwklnLDAZri+Wr+gV7UtlcmlwhqF&#10;ioSp1nQvRNETBlV4TEhtMsYcVG1ltiIpPSuLYtV1tyL/ZsBwxmRbIyFvzQrY7pSa8t/sOI5O40PU&#10;h4BUL0gIF5p2A6pssUoIaJz6bPYcwwjisof+Pz1MLU32juYfH1/RlmXhKePIY1Gz4t7yfRI1HmZ0&#10;wupIwpHBI59q8N+7z9G00zweK2ZS/sO/OHvM8A4AAP//AwBQSwMEFAAGAAgAAAAhAJumjVLiAAAA&#10;CQEAAA8AAABkcnMvZG93bnJldi54bWxMj81OwzAQhO9IvIO1SFxQ6zQhEQpxKlR+hCoObQHB0Y2X&#10;JCJep7Hbhrdne4LT7mpGs98U89F24oCDbx0pmE0jEEiVMy3VCt5eHyc3IHzQZHTnCBX8oId5eX5W&#10;6Ny4I63xsAm14BDyuVbQhNDnUvqqQav91PVIrH25werA51BLM+gjh9tOxlGUSatb4g+N7nHRYPW9&#10;2VsF2TL9ME/trtolVy/vK/PwuVjdPyt1eTHe3YIIOIY/M5zwGR1KZtq6PRkvOgXJLGangvQ0WU+z&#10;a162bEyTGGRZyP8Nyl8AAAD//wMAUEsDBBQABgAIAAAAIQBoR2gSO1sAADhsAwAUAAAAZHJzL21l&#10;ZGlhL2ltYWdlMS5lbWbsmwk8VV3b8PfeRyXVXpuSMXGcMiSVpAxxcEwhQxRKCiGRMlRUIqETcoSS&#10;BmOSSkUUQqUyNCka0ChC011oEnmvrU63+/me+/nu5/2e9/c93/u91+/3t6619rWma619rXXOKRzD&#10;MB+AFhegncIwFQad+yG+Jhj2eRyGyRpZGmMYjs3zYWAV8GiYyZBhmgiG5UhiWB3k5PAfdfl/KVEG&#10;1uklgEEDmAogC0Bz03A2jkmDTgEEdbEFEsyB+AFtuwywBmhbJlsAGws6LTLs0b90FrTBL5/JJoba&#10;EhiyCtOTY4/69UyAjf3SxeE5v47ET31wcBCb8FOH6WIwnSEbGA4mBwgCzJ9lYDv498qE4DkF8IVv&#10;M7yP4X3/vfb+zFYGGqXrfoG+aVopDFsEi/CfaYOeC00ztGH+36ANP5jL4jEYthEW6++tIQ7P7QAL&#10;gC/0GtJCP7PdH80uiY9m0+tnD23QMtyWzv+wHhyky/9v+ZweBy0tFIwP1k0BdHpP0HMYEo/BoWQK&#10;/KX3N13+9/xBT5GehztAixuAgO3wgN5bdJ5uVxbycth70PgSpsfXMGy4/nvpcI3fxwJYm83wYCWk&#10;dB/8PN2H4L+oDwraosdN9xECKT9vC3m6n3/FPOg218B4+fPg5/8VffDXTAAcqwj98NeP+VOn958c&#10;6ILA/y5G0DY0/4r3m7/X6HjMBtQBOh4rQ4YFujjwcy+E0cpwfXjMpesHwp71Auj6MuwRv2LwZDbj&#10;l/532oWatPy+36axf4/fMuyRv+rKDWtTDWykoRYFgOgPkRJlhGE2nOHnx1/pb/g58lf6/q9uX5CN&#10;CSjChOj58c9NUCngD/NUZw/30+9n5v+Lc1ZjY/h/xXoO98VpQkULfDgkQ7qDAeyX5waCbJyRC6UH&#10;Adrf1JDFjz9h6DPckMJOVmg6m9DQpT/K4B18E2ZG59UCuHSajznzzIZsIB2ygZTnJWlGl7dtmGZG&#10;24Ut0DSj69EpbUOndB06pdui7eh0qB6DwcB/J2ICGw+j4BnEEGzQA/sVL1whPxagzwNzgAJoGQHQ&#10;7zANiO6P5I86hLu/dM6MBzt+H9qgCwJSAAUoroQ4MRLudbQO8IV/pkJIAJs8AVvXMMZFtzCGBuQp&#10;oH4D+BIe/qN6epvCGF7BeQJeweIj+fW8gjFsEzTwj+p5BXcI622ixtdvoMbz6110g35hIv+onq0r&#10;NV5xZYew4spN1HwYoyCg8zOlHSgOTAFHrIN0OhyqruBAaPKXb/hxHorChvmefm/58kunfW8M2AGm&#10;AB03BdkEoQ66IsB/93eCPiRedcZ0HVr4z+h9IMrGh/wpQJcDw/r90zV3Abt5P+3plBZ+ihE49qvP&#10;n3eOHxYwd1DofUD3w9dhn4X9/7on2OAHcUAKnOIB6VzYEz7gHL5vRoFv+Do8/kt7QhEM+T5m/tTp&#10;d4neK/NgkVUAeq9MY/+wg2JMGXR63emx/C9xLkzPCMMaDf7M3t5+xK89OaRfjL8CN8iqP7OHafzh&#10;niiqb2ikk6hkONz+z87tv3p28tscfjar/eGMWHfZc/nWy47nVnBSPw/+pb4F2QwBcNPQHYd+f+g9&#10;jAMgFED7QB/7eYf4e2Xqw+4x/yfzGO6n4ev2P37942f/v+Kb4fvjz/z6z+7vf9b+33Hd6I1OxxBa&#10;5ADBYan0zzx9V2ADMwGI4ZgsQL8PNBTwZQyGeUO6GWKaN7wsf5un4w3Nn82ffr/oMVAAX4RAofgZ&#10;SG2BddAhbSsGMW7YI+wCXQiNC2ACapbYKmw15o8FY34wTnvM7HfDX7Fo5r0fo5Ftr4RbBYYtTDu+&#10;/XQ6hiVLZX+j8zWnkyEcw93qZ5r7M126M/fbd3jCL6dtaOHnDaduH6Sf0z6ghfYDLbRvhssK39lD&#10;T0bbRQ3ZB5ZoUvRzOl7TEjb5R5oqHDH0nPkj++tvmHvU0Pj40ZVeB1pWC28f8gu/fMX0HX9onz8+&#10;vv2PWtDfz/aUheXK3DcMbYFf5xI9lYkAvT70mSHyU6fboPN0OSwHYQcpTQQUPIB0DXx59h2MfroC&#10;SjDMCmBBGV3Xgi4YJvS5RYs1lEmvxkZ0Qco/D0kYoiLk6b7o9pg/ddp+uE6fe4HQuBfwt+fen50z&#10;/xPrw/T+2TP0f2LGv0/MoPc6LfyYwb6nTtF5fkx61nJmKGbx33F+bPhZ7d8iZoyCF5yOGb9B+rcx&#10;owEG+ldiBnNrL/6fjRkHIcDxgP8uMeOfvZe8HXWzpGCyUCmgRes9xSFGQs7mnOH3pD+Ln392v/2z&#10;Nv/KPezidG7l5YbzlRd1LuidLoqp7P45Hhb7999+BNkCI2InwL4H6Ds6fz/Te58vdBnXeqHJOCFJ&#10;+joxzsyUYwunjzDo9wVHwt9PZLEGJBKBRg6Bi/w8Ajeu9F+F6bv7ua6SNfNd6bnKdtVK9+D1tat0&#10;4PtzhhlH325T85tDs7ykH5RWm+zm+q10e/rOSblAqe2Ww2391iN3p8q9vzjyt7cqPqeXiSe9ciQi&#10;P0suFckWMd0g6tJYI6cfasljKzNe379mHGW3Xn6urdiEPa17Xt3app517r7z6s8HNQu1O278Nmp8&#10;05kNRdqzvzV8reg59NtYDqYwU0tLS2bbsWqT6fNVr1TXJPi1xMe/3Xvq5r4ZLrodb+wj8IW4dMK1&#10;5C/m8vON/XUfl+52ULTSLDQVuDyx+uuX6+5bHlmZSOU3ceNNzljIBBQnCO6YEh/fOiPgGDsk3F3N&#10;LDeCIxubUL1Mq7tzlGSyRcAUnuAXJZ52H2UyavTd0EwBn/l7a/2WibKI0JoXC5TjQ7jLJzL1mc/M&#10;OpnBFnt7pzBFbmteVRJ0kh2cdKT2hkilhaX8qYCi/nbGQn1et/hkSUknq/YPYmi5//TQ8jvv3qkW&#10;auyYze7c42cnEj3H7/ye0PWpiyi7TjUxUfXX/h9ar3bePWJeK5e/vDx1y+OWFvPdmyYIl4cOaH0N&#10;IFkXb59PjeWkV2eY9z2XWj/w6MWLF7VyK8eS5IaPKUtOLTeaNm0a11plf7aFDDesOuN6U6FnFpfL&#10;7WwuWuMckzXppsdsJweHnd+/vEAN0e+uiHxNmRbLuVhV3/7y5oE75Zs/ZwZ03NIMrnAJ/TolNTW1&#10;QHh0ljCLGBGlejzhhZG/0BIPDw+yZ5LqmQlcp9E8KZi/tczkIxnmVUHghmWVoeX1DyqLiydOnzHj&#10;gO6JiTFtk5ZU9lv7LA4N14kl87QOCXEyrl+7ZvycEK47416oOVL9fF8o+4wj13BfRkaGR99K/8Uz&#10;c1BPa6srM362563eNwNeuzatWXO9TW7w0ePHA3rvdnQbHhLMMLf60pZoJZIg3pjQWCIl6HnRQqbD&#10;UNB54eX3HS6mR8+EJwgGyvGkujqzXnYHxxwMOrN1flRu2O6P6qYCWjtUj+dHvxOSsvvtzm8JJmW8&#10;kTzBeULOmRH3dwTkpy3ttv7SmrdiLMZNspLdaBs8DznL6GziHbebBCVLZSLPKsACzZ8/6d7roIVq&#10;sglhhvtKcsNuvaqIVFUOH8UiXmbE9EAuSnWiSNNzVQOmfbKJ3HzdLcj5sN7cAydXvR0rcsy709Yh&#10;HkXOqOj+9lvlgQXZtZMiOXlTKfsDTzZOKs0tTDGeXHG7VGfzpxu9cqYCXDvlQMc4aasm5UCbJ/I7&#10;iOlxBo3kRao4gc28dD3rdKR/RbSqiaOTk5rvgrOGDzayRAp0hI5r2LssOhk0+lizXdyBcUsxTlcN&#10;yTPlEUruGY/ev1/HjK+/v1cxdv+hQ0XBiiL6zEu1WTzvRZGqQksnVOzYKeB6Jzs4+ZgzS8SJ3ojW&#10;vq9KC0OaUtLSzj3e7LFbG3F3MHkGxasUl8bHM+stYo1kODquE7ZzDHgmcvdyBtZaPZymMXeur1ZZ&#10;zFZjOdMrG4O3JD25kpifVqY8X5dFvQ3x5Gqc6IvTFuZ+UeYZ5Fkeb3xhWCQ70f6YxOszbI3z4xN2&#10;xncrutcVe8/XTeIU3QjfeYhpvC2Ms2uvycpFxRn2Bw7veMU+a/Sy5Zyfb5pBMG/kyrEiH8xkIi2b&#10;ogqs85f6+9x/XMdqf2t6RSF8gtoqKe+iLjOHdydbFsq26fN2inUr+tRptHk3vLgsdrMiRUPMO+KV&#10;/uHuD2MiwsPabWqUlwqHFK3WTr3pweQdfB5j7fjNWTfENPsG1Er2Fc2zHCO9VZZitUayhZoajpzQ&#10;rgtW76M+u4XrvJSP5tQpx3+wkwl6cNv56qT2DRs3jg92UE1fU83SpFi2i4MnLM5bXqTUohJoc6+r&#10;rm7X8aM3XrEfJklxkxbKOD6pCj5Wisot59g+bGkJ6DsYohujEXXIOq3RV9ejfefChlPa+UsWoE2K&#10;PINumVVpBTeNR+fdWdevH/1qgVF1yJPten4sW/cnWW8WFZN11/GFrgqT5jh9DFAq5+y6sfmL2qrj&#10;GhG7cxxwrTN5tw9wLRZMS8jskak4UXBPMhk8GLDG8FSC6cuyr9ds95aLFQlvKK67f1RpqbFs/Qzu&#10;lTRD+80bl7EclbkTig4crD+sWrfZbnXdRFkFJ7/7sXr7FFT3qkRy7l6IbnuuU2H9xLD7fVDySYMZ&#10;YbqZXivmi5q1bL9U8ZKzyyI1yjYvP5VnnHXp5NhV6U/y172P0K190V9fXz+YnRU/GDjQvyda6Jqq&#10;S8WbAfvr/nNJ83rcZ/WVtBbPDzOKn/YpJ5zV5L3MHpym+721u8Q+7/uXDy/c77ff2D/70jLNSNc8&#10;0a9fO9JK4jLSOnuc4qd0x1eYcmarnrnKij+Q357xzvXplh7LwI5bh1aI1W3t6zpqFqrw4oHLtva9&#10;UaHvz30JODHz28wTEp3hOkJduap5pZzJF0fek+6ybmLfuotPP3Fi1bjiMYmmykh01z1nvXPxH2Ww&#10;VZcvOZ2ocj0brjH5+7SuUXpWGQ/cheWRfvmoMG3/3t2a0nFjz9ZknXYaJ/Zl+W+4tYfKXFlzb5OR&#10;TgIFkzRVZ2/Uv7chkdEpdm7tYzVnpXwNYpte8vdVRT6EDTjv4cOHbFls/or16+/0ypmJto2avnRa&#10;0sjI6akFUwLxzkmp2da7r7irq6mrNzaaZqtXvkxWd3ZxOfXosCq26lJmoYvzmPfeA6HP7R/dHpEe&#10;2zk7VydbHz11clnyQe0FYb0wIWk5UzfQblRuAcdC2WmzsnBdI749a668cOR0ZRvPvIkY98K5PWfH&#10;Cy05q5O2Q4l9Xty8rTZR4eAcrOah7lVNLEz6jbwwtikeDhWJrXoieNhn6xfMyxLYaZlIcQ2lZn0m&#10;tq7m5cucLsNUUwFM5Oz2B6dn3akofshhYryZ2tprdITubOMJYqy3wuPKUrn2Ax3qR1F6ae7rMsk5&#10;S33kzqT5dsdxMOVde3LhwJp6/ftSzTdRO6FghzdbPe74fE+V9oRYA55g79hV/XPsih/JjpbmGq6M&#10;qdAqJQOa3m00FRCKK9q3d6/PJ7Vw/8JJY9rWvx5kM60FFy1apNEUqjhXyE3SZFBh0YVn0lNeU6Y8&#10;r+oyukp1ZqBkP1VjXLaNzXx2UNpxm+Ip9mGZz/FtHOzZvA2tWRkfZylsHS8vvG53aV/E5xPXqk0V&#10;wmWFFQV8xxBP7sbGh6jEl50skjUVCNn1SVStSRRbcClEOf52a5WX3DiRcAOHZcssPkluvxvzInRL&#10;o+v6/sd2MhKsxRnUrUPa+3zuqiYkFb1xti9yMtlTmLNKYX7drYXXzzy2zGdw2Uri0tKxU6dOXTAg&#10;OUVEtAYO+uZXVceo9LoHKetGKsdv8G7M8WloaNBAp+J3714OfufFpsDJtKKn3oxFYKNTHQtSMtfK&#10;CmPzOCKzVFKO22tmg031zis8LVg0w2vV1ZaT1bbDFKl7JeKLH9+HRbkQnRMqwYUqa8YmHhfLCzmc&#10;6zBinXyCV2BgY8znj93t5tDuJ+lk5+XHwCZ7j7ki7aH5GSlRq2CptaJ0TAUuEr7atbnZhRY8wYuz&#10;xDVsm/Nf5QpwMemIVFGJ0y733o+k9ZVHC9/W365eDxclzNdL40AOasq/HLxaQYRF1I+cs8+Y+Tic&#10;g+0+XVYm5evru1+H85U3115Tz8RE3u4EIb0yOLipV+71jOUXFAe+3U0qIuMKVIydBqfuOVEqysXO&#10;pi/beXWUz+Pozxu67h5ps57s+Lak501ToZev7/TPh9k7ZmPTK4+JTZxoMbl4fLyBxpbNp7xLsyfy&#10;nm4bLP+496ijQwQHsw23sLRs6l+8/OPXrWsCZr0tCXjbPOd1h+zB8AVZrLyoj1oq1gYfbQQ7nj+v&#10;iuaa+hZPMGJaizs+Ki8pkXj79m3kl4mTr2bc8Mu4IOF7+YlXil+G4TxG5GjO8/BP58fZyWpnxBo4&#10;GUo1nDYOhgtUJP1CzFH/tPObXJyBmo+GiwnzmbRlomS+9odZsU2CH+JWCz08e05FBO9om+6urNly&#10;hp1jGBohMlokvELEi2QJm9qFv1VLENy0cXwfi0f1yAbDzUs6ZqvP9VvKhD6z3vDsQLavUlCt9az9&#10;HivfMSkWMd840ryqqqoiXtf7jI5MwByrqF32igLT3/c9j568xz4zz+Fjtke2xKQTNc6r2sI56azc&#10;TbU5YceWNlo4Fuo7psVKzzbU/nCHLXNtXF6C4Je47hkSs2fPrs31XL261mPO2um6U19kdT+P6QrV&#10;buPIKjau83Rzq9I4sznNpmaaGy4vLEi2u6lsdm+8du3aWruvj1azPIVEwlfYbHKbZdiY++prgZf1&#10;oV5HIybVu5MDO+NxRvIDDVlhQckpy8dN85pxRe5mct6ho1+/Br9evYlFXHJLkJI4Vldi06MYx7ao&#10;SlFJErb4YPC+8XVQQ3Rj3rrlSZygO8Eklz2lPumUfhbL0VP3Sk+6JGX5Iu/zyeN7x5kKKIc3j08J&#10;XNrg18m7knHayKVnrV2QepI+01pCfZHbxUgeqzV1cbigyHFs8Jbg0fTN8HI4xEPcwdpEBEVwL6vE&#10;RfWH2DxBu5E3F4ZthmCQOzZnvlq6drhgziacS91yqIX394iAq4N7UYRO6Sgu+72DenOTsYypgKz+&#10;aHtDrtep/XNNGVyMlbvl8cyk1Z96GF3yN26x61fGLj4uWbC2L+zOHRsWQWWyJw5tVT/5hDz4HKKo&#10;Pj5rofNEwsxYrvnCqyflmw+aMmq4YcKOmbZlN5PHzWmqbfLyXDiYwOmVsTxsLmdpHyBvKlCa0+Qz&#10;tfK585xiJYnmbZ+dP4lxr/irwz5vztgb4rJtICjXz6qE93lD5ew3lMvqGi57icD3pcHdncZPXu3w&#10;KBFVEMHn7dqTnJ/at5dnAjey5gHD1x7PwziyRzmEUTCv68V3+FgSs6xfVVaBmDS6t4oV/ijoa8VW&#10;Ja2A+TE7OOnyzWvlZr50Db+x5GOIDB04qFtskyT3sw93FcS+uWJSXkdoLlRugq02Ez5CZD5/vtLF&#10;pSJnXUerG2tiTUC+h2cGxFl39W44gDrhk4huuc/JiP2x8anGk02Ors/4xutgwfwTTNWZNnM8T3n6&#10;9Pbs3bev7Pt3B3GGauhUZtfB2frMFVMSlRutBZye+E1JTOS4qiQcO6b0WixLafaqviDGyJQP0cSs&#10;ptgWUeWP0beYmo9fx5QUFQUpJr1+cErBcfDSJf18kfPZXcfPb5lg9lTkuHLW4telxlnCN2/fdtuq&#10;eC+XPW1vRrnpAvmErKzEUxV9yqOTeaPPVq0bVfbocfP1hzOOnEjy3rWkqtpiallZ2bJJ89retpyb&#10;+rQircOz68n1y2s7dSSV2t/EumfONPkqYqmwZ7Zc0qw44+5+ncRjbbFiM5YnfdfxrnOKNnYMNnE6&#10;+VU4jrOhri/nYwtbzebdjnH7j8cYlUd9nH9ymWluRqwHZ87+M+fPiw/0NljVzugs9Lz9MvQJioqK&#10;6g3Ku+G3XD5x8rb+WX3vq1DW9X0zeo7liT/d+tm5993jsnzD/Zvs3lcWF9gmdugN9s8+b1Njc+ug&#10;ZmKS05av7fvuD7i2kZGhktwLXJ2HFx0i9SQ9npxfH9E27Xlsj7XxZFZ7a97iFTl24Xtntzmu2D9l&#10;8T0X/6fRc6e7edQ+yNs3ZQkeKWb0bsXRp9nm5uZ3YO7TnDP63j83fD1iL2P6/vvTPpyRnCyvWx68&#10;59TKLElm1f49CbnRm7v6xOsOsuzaZS2t/YPSLT/UxG3nZHb4TPjwMlk6NSXFdHGKt/OoHeF7uoRc&#10;xhkLSloOFu07NYvFdVhQdpIjpL3azc2to6HerDqS6Z5pw91BfC8sLvbQepyX0Oss4BpvKyD01qJz&#10;9Zn9fZrZWyf1triq+euUP0rdco/0eDa3/GGsVPiF+Jxwy83XP510nVMhaAWfoTvTXyQ1ZOfvOdWs&#10;MGL/lxjviLFHJwUhX1lqLvODAXO6GGdAdY1R3Y45mqEZAmkGEoaLNQNEk03XpIyfxHI59HRsU6q0&#10;8dTQ9O0zYrrum8Qa9Bkem/hstWF74AyqNrur7+vogLp4j1FjxVqMusq780d9VhDLfSOyusTBr/VF&#10;4Zf4j7lhRfNPqq10Xlgi4FoSsiHfK1iWus266//h8NHaBwbK3oXXTF22fDDyZyzCXx9hq8v3XLi4&#10;mRfzopDjpNr2onMw8VRkupRDzwu4Yi7YExK7MCTiysmAw1nbqrcaTx44cvSqh6q4lNQ3xeRa9zt6&#10;a7Zs6X+fLnJ/emr4HcWZnj1pJX6VAxuWy9edsIq66W1nLPNbVpNF4veCJ2bZRlOdXmfFbikX07Ni&#10;loR89O5ODtL65D6gJR1Ituz+7ergvD695JkPtmu1XA00Ze3SHewPyOrpOMlxclc7vNviVXnf/rzO&#10;RGv1tMO+4fhbm627jUf33czR03ZSOt6fUnzFR1s+y9qu4YrG4+bjqsLO8smGApNuBfJqvVO1uzRF&#10;zDfYBWVnIr+9B+8/IPbdn9v67bRbUJ5vQXEd84ym56U3YfvWNvavV0nU7qrJPqpmo3J4rkx0fsob&#10;Y1mDpaELPCYGKSRfydEvcsIFzmVsvJ56sLbm0n3cWitc5+2nA4XlERnaE4jmdcqN4/fUcbjnQtr0&#10;v5msm8Yb2348aezcsXHTJK493P1wYWSo/93tRSf6gpJvZ25U5DqdEzY1Pvw9IyNxSoavv8nJpcZ2&#10;2+2mOu1bFEPmRH0uiVwQb8yTX11xPTWk/NZ+n4icKvsV+zfGxDbYa6/vOvvs7G710doSH9eFiJfK&#10;bL1xJLluYX2SjlTg5BupqyWXjEtbZilwML97tGV0jVWDskOy1dxMXUvhqgwd9QVbsj9RqmkOH3Wm&#10;itjM8TVtrcl56mxZ5plh0T7F/0Zn2wItLX3FcjcFrZolmvtMoroKfh5osgmfDIIDOIpx6o/k2tbr&#10;vaoXevRx7Wvd9IOyCbcM7mTkr3G095k6Yc7C0ouOapK+PkerQ0LWXuqxERSZtW/X3Ye3l2b76yab&#10;TU2SlLNWu1yzq7+4sFJMNIe9bQTz+5SL2L3EJ9JCSwfa4DtDzMxoISffYMV2UAXZIwRZkNK/h/G/&#10;ixz6YRHyfJFiC7DVIUP/jkX/hkr8eFAJSSUWttMQ/uWyIb+O8NCXmfd//R7rCkb0b190sTlAAbTQ&#10;7cgBgoD2z3Q8pHzbxaAHwnfqfKF/L6NlL3RUiUqxClSGlaMLWBkqx0pQJXYOXcSK0GWsEFVhBegK&#10;dhpdxfJRNXYC1WB5qA7LRdexHHQTy0a3sExUj6WjO9hh1IAdRI1YKrqPpaAH2F7UhCWhZiwRtWAJ&#10;6BEWj55gcegpFoOeY1zUikWjNiwStWMRqAMLR53YNvQK24pew2/Hb7Fg9A7biN5jQegDFoi6MX/U&#10;g61DH7G16BPmg75g3ugr5oW+YR6oH3NH3zFXNIitQDi+HBH4MiSAO6ERuAMahS9GgrgdEsJt0Rjc&#10;Bo3FrdA43BIh3BxRuBkSwU3QeNwIieKGaCKuj8RxPSSBz0dSuDaSxjWRDD4XTcbnIDl8NmLiakge&#10;n4lYuCqaiqsgBVwZKeGKSBmfilRwFpqOM9EMXBbNxGWQGi6NZuOSaA4ujjTwiWgePgFp4uORFi6M&#10;tHGE5uPjkC4+BrHx0UgfH4UM8RGIgzOQMY4jE3yQNMMHyAX4N9IC/0pa4p9JK/wjaY33kjZ4N2mL&#10;vyft8HekPf6GXIK/Ih3wTtIJf0kuxdtIZ7yVXI4/I1fgT8iV+CPSDW8m3fGHpAd+n/TEG8nV+F3S&#10;G79DrsFvkz74TXItfp30w2vJ9Xg16Y9fJQPxKjIIv0RuxCvJTXg5GYKXkZvxEnIrfo4MxYvIMLyQ&#10;DMcLyO34aTICzycj8RNkFJ5H7sRzSS6eQ8bg2WQsnknuxtPJePwwmYAfJPfgqWQSnkIm43vJfXgS&#10;mYInkvvxBDIVjycP4nHkITyGTMO5ZDoeTWYC2fjOIXKgLAee5QJ5OHx1iu8mTwD5UC8f6p8GCvA9&#10;QBJ5FijGk4F95HmgFPorxfeTZUA59F8O46gELuGHgDSyCrgKY7wKY60GavEs4Ah5HbgJ87gJ87kN&#10;3MGPAcfJBuAezPUezPkB0ISfAk6TzcAj/AxQSD4BnuFngWKyFWgDn7WB714CnXgpcIF8BbwBv74B&#10;/74D3uMXgctkN9ALvu+FNfgEfMGvATVkH9AP69OP15EDwCCs1yCsG07cJBnELaCeHAGMIu4ADeRo&#10;YAzRCNwnxwGIeAA0kcLAeKIZeESKAmLEY+ApKQFIEc+A56Q0IEO0Am2kLMAk2oEOkgVMJTqBV6Qi&#10;oEy8Bt6SKoAq8Q54T84E1IgPQA+pDmgQvcAnch6gRXwGvpDawHziK/CN1AP0iX7gO2kIGBGDAOx9&#10;wIwgAAFkDlgSI4BRyAqwIQQBIbQIsCfGAOPQEsCRIAGEnIBlBAWIoOXACmI8IIpcAXdiIiCOPAAv&#10;QgKQQt6ADyENyKC1wDpiMiCH/IFAggmw0AZgEzEFUEAhwBZCEVBCW4FthDKggsKBCGI6MANFAtHE&#10;TEANcYEYYjYwB8UB8YQGMA8lAImEJqCNkoF9hA6gi/YDBwg9gI0OAocJfcAQpQOZBAcwRtlADmEC&#10;mKFcII9YAFigE0A+YQlYodNAAWEN2KKzQDGxCLBH54FSYjGwBJUB5YQD4IQqgUvEUsAZVQFXieXA&#10;ClQN1BIrATd0HbhJuAMe6DZwh/AEVqMG4B7hDfigB0AT4QusRc3AI8IPWI+eAM8IfyAQtQJtRBCw&#10;Eb0EOolNQAh6BbwhNgNb0TvgPREKhKFuoJcIByLQJ+ALsQOIQn1APxEN7EQDwCDBBWIQzohBDEYs&#10;sBuNAEYx4oEENBoYw9gDJKFxAGIkA/uQMDCekQKkIlFAjHEAOIQkACnGYSANSQMyjHQgE8kCTEYW&#10;cASxgKmMHCAXKQLKjGPACTQdUGHkg34aKTEKkALjLNgUg/15JM8oRXKMC9BOBbR3EU1iXIY+riBJ&#10;xjUkzqiBvmvRRMZ1GMtNGNNtJMK4gyhGA4z1Hoz7ARrLaEJCjBaYz2OY11M0kvEcCTBewHzbYe4d&#10;CGN0gh9eoe/EG/DNO/SNeI++Et3gs17w3yf0kfiCeog+8Gs/+Pc7+g3+c9xbgqDeEALUK2Ik1UUI&#10;Uh2EEPWSGEO1E+OoNgJRrYQw9ZwYTz0lRKknhBj1iJCgWggpqomYRD0kJlP3CTnqHiFPNRBTqLuE&#10;AlVPKFG3CWXqFqFC3SRUqevETKqOUKNqCHWqmtCgrhLzqCuEFnWZ0KEuEbpUJcGmKggD6gLBocoI&#10;Y6qEMKXOE2bUOcKcKiYsqbOEFVVI2FBniEXUacKeyieWUCcJR+o4sZTKI5ypXMKFOkqspI4QblQ2&#10;sYrKJDypDMKLSie8qTTChzpErKUOEuuoVMKf2k8EUvuIDdReYhOVRIRQicQWKoEIpXhEGLWb2E7F&#10;ETuoGCKK2kXspHYSu6hoIoaKIuKoSCKeiiASqO1EIhVG/Ad73wEftZH2PbPIptuCQAgtBkwxJYAJ&#10;mI7pxfSOTTEdHAhgercTauid0Duhhd4D2LTQS3KXy5vLJcfde5fL5fLluFySy5tL4m+k9e5qNDPS&#10;rFba1YKW3+DRaB495T/P9JHWixmujeIc1yZxtmuLONO1TZzh2iFOc+0Sp7r2iJNd+8RJrnfEdNdB&#10;cYLrkDjedUQc5zoqjnUdF8e4TopprtPiaNdZcaTrvDjCdVEc5rokDnVdEQe7ssVU1zVxoOuGOMD1&#10;vpjiui0mu+6I/Vz3xL6uB2Jv1yOxl+sDsYfrN2J310diV9fHYhfXJ2In16dyqIvidVz/I4fart+J&#10;NVEeKdRA+au5PpRDnOuxWBk9RwoV0TMruO7LoRziEeO6K4eyiG9p1y05lHTdFEsgeaRQHMn2guuq&#10;HIq4ssRoJLMUCiP5C7rek0N+1wUxL9JLChFIxzyuM3KASGfgOiWHX+EJ8Wd4XA4/waPij/BdOfwA&#10;D4vfwUNy+BYeEJ/Cd+TwDdwnfg33yuEruFv8Eu6Swxdwh/gXuF0Of4ZbxSdwixw+h5vFz+AmOXwK&#10;N4qfwA1y+BiuEz+Ca+XwG7ha/ACuksMjuEJ8AJfL4R5cKt6BS+RwCy4Wb8JFcrgOF4hX4Xw5ZMF5&#10;4hX4phwuocMVF2GGHM7DOeJZOFsOp+FM8SScIYfjcJp4FE6VwxE4WTwEJ8nhAEwX98MJctgLx4m7&#10;4ety2AnHijvgGDlsg2niFjhaDpvgSHEjHCGH9XCYuBYOlcNqOFhcCVPlsBwOFJfCAXJ4C6aIi2Cy&#10;HBbAvuI82EcOb8DeYibsJYe5sIc4G3aXw0zYVZwOu8hhKuwkToYd5TARdhAnwPZyGAfbimNhGzm8&#10;BluJo2FLOYyEzcXhMFEOQ2FTcTBsIodBsLE4EDaSQ3/YQEyG9eXQF9YTe8O6cugJ64jdYbwcusJa&#10;YmdYUw4dYQ2xA6wuh3awqtgGxsmhFawstoCV5JAIK4rNYKwcmsDyYiNYTg4N4MtiAiwrh7qwtFgH&#10;lpJDbfiSWBOWkEMNWFysBovJIQ4WFSvDInKoCKPFCjBKDuVgYTEGFpJDWVhALA3zy6EkzCuWgJFy&#10;KA4F8QWYRw5FIBSj0cEKKRSGv6Ixxy9yyA//i8YiP8khAv4YnQf+Rw4Q/hAN4Pdy+BX8G41lvpXD&#10;T+ApGuP8Uw4/gP8X/R34Wg7fgq/QmOjvcvgG/C36a/CFHL4Cf0Hjp/+VwxfgT2hc9UQOfwafRz8B&#10;n8nhc/CH6M/Ap3L4FHyCxmb/I4ePwe+iPwIfyeE34DdoHPehHB6Bx2h890gO98CD6Dvgvhxugbto&#10;LHhHDtfBreir4H05ZIGb0VfADTlcAtfQmBJtlZHHo2hA6x2HKsekxXPTBfRXGW+LrouhII1le3Xp&#10;1i0SDXa7o3iDVAAWoTHsRRSXzjFKZ9I91yhJ/u1GeU+g0A1d1UYhE4Xzg9B/6LcQfANS0WB7Egpx&#10;6NqTF8qjaTkL9T80TKamO4mOBRwLOBZwLOBYwLGAYwHHAo4FHAs8IxaottOYIhndjNHlfGmIDmZ8&#10;Z4guT85Phugicn4xRBedk7PTCGFe9zFAv0lr5RgzaExOjiGDZuXk/Oq3kIggI8eYQXPQb6f/DCHi&#10;l/PYf7o8Ej8DJRRKdAYMKvMzUEJRcTFk0CyJzoBBU2W6bv4aVFbPgEFl9QwY9Jgspv8lNMNN56/L&#10;56rnt0GLu9n5XUKzPHT+lVDZGWRS/0poQQ+7HP9KaIyX7pfm/pQYL5l/BvWp518dWkvBzx+Dpiro&#10;/DCoS0HmTwmNUNL5YdBaSjo/XD4Vo3vMC6DXF9zk3AaVXmyg+HEbNEtBhKK8JVRZWKQn8Bp0Kc6O&#10;u4Sq1OMtoa4sNT8+g2KFRX4En0Gj1ew4S2hfgo7LoJgv5D5iJ0dJI9Xjq0OzCDG5GiV1YZGfwmFQ&#10;lS+4mf+aqasgUVgkSg6Duhmo/9c1KFU9DoNWV3NyX/+op18qnU7PoLTCIj1Jz6ARGXR+eq18Ip1M&#10;1+VTWXSPNQ3ja2XV9NouTy0s8iO0DZqlZuO91jSo3MP1ZsUimiU0GsuKX2iVULZ6miWUVVhkxhoG&#10;pdUsXmE1DHrMm4kS0TBoBiW7L6k5q8RQaxYfHdOgWtZE5I9Z/HyPpsZYLs+oWbzP+J7BL9qbgx5h&#10;GTSVnt2byiihmoVFJqYbVMMXclnSDRrtFYgVoRs0hpXdm043aJb3PitCN2gGK7svvTkFQZ3CKRPT&#10;DKrpe7kssyn8on3iMGM0l9dxBvlZTyn8EplcfDdoAGb4bjNjNDpmZsUNCp1+6UT0FP246Cj8eGCn&#10;8curUIMZ/ZLEgae40Go0dkOr4P6E5MclZzZJF614LDOaSdJx8SPJAA8/2txdDFM4342fKfx46Izy&#10;e0rhl+gThxmjFE/AI6dRfk8ocvLwy6bQJTK18t3YSaHj4UchAzz8MimEHPyoXWwOfrTiwoMfrXjy&#10;6EcrLjz8nlLMwuN/VH7RObo/U/lx1C9G+T2h2cUoP476msqPox3LpsnJ0Y6Zys/7XQ02/FR+0lqK&#10;zo+qH4dD0PnF6HDLyaHzi9alo/PTLzDNAe2nD2AmjQzoF5hsKp0+gAy6EnqGyaTz0zUog07qMX2k&#10;xZMhJ8jK+fWYFh2DH0BbrzVBpKuHUl3atSiLH6KM0ZKTyQ9oO4UGv1SD/LTIcjT4ZWgRsvXTHuKy&#10;+Wn7BJufpg9Sm3f3szSLSw6bX7SWWTT4abogtTvhliHRIL9ULToNflpkWnP0GVqE5vPTLi5sfprF&#10;JYdNZ5Sfdp+C2j2Tcdcunmw5a2nBkMPmF6NJ95TpD4madGx+qZp0bH6aZOyNFDBDk5DJT7u45Dxh&#10;2UW7uDC6L+hh2sWFzU+7uLD5RWuahc0vRpsum2WXRIN0OvxY7FB/QvOXySLM0CRjNw/aZMzmVqe4&#10;MPnpFE9mc6Qzo8WsXqK19WPy02z8NLbdJGrzY1YvMdp0T1mwZ2nTMfllaNMx+WmTMd1Pr7hkM/TT&#10;KS7MakKPH4OdXm3GLNY6tRmTLlrbnsziGaNNx3SHRG06ZnFJNUinTUab8nYjk6FN+ISBn3ZXnjUI&#10;R6/Q0WbHLGY6jR+z9rSouDCLWYy2fkaLC5NOh99TBnx6jR+zeGZo68fkp03Grs10+GUz9DNam+k0&#10;fsxiFq2jH0NMoFM8mbVSLW1+TLoYbTpmMcvSpgt2cWEVM52uPLN2MVpc9GozFux6/DIZhDrFhVkr&#10;RWvDxywuJbTpmMUl0SBdqjYds5hpk3E0fv+hPuEJAwZf4/dfv+h8xeUDKl02g5+vuPwvlS6TQecr&#10;Li0yaIQMMsW0ZyaNjFnMfPxAKoWQWVyiPZl/pbZLTLoYD93P8ifJPFeev8ydUomeHL8qVPWkoc+6&#10;s+yS6snzM7Xifsqiy/LQ/Qh8UHrScpiNn29tBT05w5ffE8tm8fPmfUKdUtanQzliPFx8fzMB4+fN&#10;gnJEowuVVzCoFDqhHJJvqLyCSafkJ/niHm+CFGHWZt4lEnlFuHjOzz5/lOiYxcxLJz+5QM5XuFcw&#10;i4u3NXIXRPSCjAyJj+f3VFc/75MTPTTSXyadVx1vjhglXbYuvy89OWpx0Xn5eZ9cQknX3PM09V9v&#10;9fnEcwfr3Wd6UtV/SX7eFImvOrvv2iNVpjfJk4L+souLFy4vmTcF0TFrF/l7fBIDxZMTpWv3zwuq&#10;76meWIY7h6IgSga95U597MlF/nVnUBZgyaC5XvGEzO9JyXATPvVcIy/MyPk+t9g296WqY4luOqUm&#10;iejQQ5acnKnO7buOcdM99qWAiF8eu+tShdKK2+5oopvuieKG61CmewpBKYTivhzN5ddclS4r2E2V&#10;qLyMdvPLVKZJ8USUvlOdqLjO66ZTpLijEVqVC8oSLdOR2x/z6RwMcBd/iuVgb0IGZYKbTlE8lTe1&#10;4rKcGgWfRZshEWohxSCMkeiyGTc1kqMluicaGRi3ZACbM25qJEsGJeHTIPDcytCsRzy5yL+Jhswp&#10;t+rZ5NP0UwoaUw+9Yqqb/sNpOVzlaKlOmmMBxwKOBRwLOBZwLOBYwLGAYwHHAo4FHAs4FnAs4FjA&#10;sYBjAccCjgVCbAHpvflxd13e9+TzvDd/Mnqv/g0Uhr/v/jLd+2Ax4735+QjtfqNIQTPRAH0yF9St&#10;WxfUq1cP1K9fHyQkJIBOnTqBNm3agOTkZNC9e3cwYMAA0L9/f9C2bVvQoEEDUKtWLdCyZUvQokUL&#10;8Oabb4KtW7eCd999F3z22Wfgxo0bAH0vHFy+fBkcO3YMrFmzBowZMwb07t0bdO7cGaSlpYG5c+eC&#10;a9euga+++gp8+eWX4KeffgLff/89+O1vfwtOnjwJ5syZA5o2bQoGDhwIVqxYAS5dugR+/fVX8PTp&#10;U/DNN9+A7du3g1mzZoFmzZqBcePGgUePHoEHDx6AN954AzRu3Bh07doVZGRkgCdPnoDvvvsO/P3v&#10;fwddunQBq1atAtnZ2eCTTz4BPXr0AIsWLQLoW+/g1q1bYN68eQB9lxskJiaC2bNng5s3b4L58+eD&#10;Vq1agWnTpoHTp0+DSZMmgTNnzoB//etf4K9//SvYs2cPGDp0KJg6dSpYu3YtQJ8SBj/++CNA3zQG&#10;DRs2BM2bNweNGjUCffv2BQ8fPgT//ve/QXp6OmjSpAkYMWIEGD16NNiwYQM4evQo2LRpE9i7dy+Y&#10;MmUKGD58OOjVqxdo3bo1iI+PB0uWLAF//vOfwa5du8DgwYPBBx98AP773/+CX375Bfzwww/giy++&#10;APfv3wfLli0DW7ZsAd9++y348MMPwerVqwH6BClYsGABuHr1KvjLX/4Cvv76a/DHP/4RtGvXDuzc&#10;uRNkZmaCffv2gZ9//hlMnDgRdOjQAbRv3x4cPHgQHD9+HIwfPx6MHTsWnD9/HuzYsQMMGjQIpKam&#10;ghkzZoDXXnsN7N+/HyxfvhysXLkSoO9jg8OHD4Nz584B9Clw8NFHH4E7d+6ArKws8M477wD0AVPw&#10;z3/+E/zud78DkydPBvfu3QPdunUDn3/+Odi2bRvo168fWLx4MRg1ahRISkoC6EOt4MCBAwB9ORb8&#10;5z//AYcOHQK///3vAfqwNThy5AiYPn06+Mc//gE+/vhj8Ic//AGkpKSAK1eugAkTJoC33noL/O1v&#10;fwPoW7dg5syZYOnSpWD37t3g4sWL4O7du+DChQugT58+YMiQIQB97BecOnUK/N///R/YuHEj+PTT&#10;T8Ht27fB2bNnwZ/+9Cdw4sQJsH79evD222+DdevWgTp16oDNmzeD2rVrg2rVqgHo/GxuAbRa7fxs&#10;bgEHI5sDhMRzMHIwsr8F7C+h40cORva3gP0ldPzIwcj+FrC/hI4fORjZ3wL2l9DxIwcj+1vA/hI6&#10;fuRgZH8L2F9Cx48cjOxvAftL6PiRg5H9LWB/CR0/cjCyvwXsL6HjRw5G9reA/SV0/MjByP4WsL+E&#10;jh85GNnfAvaX0PEjByP7W8D+Ejp+5GBkfwvYX0LHjxyM7G8B+0vo+JGDkf0tYH8JHT9yMLK/Bewv&#10;oeNHDkb2t4D9JXT8yMHI/hawv4SOHzkY2d8C9pfQ8SMHI/tbwP4SOn7kYGR/C9hfQsePHIzsbwH7&#10;S+j4kYOR/S1gfwkdP3Iwsr8F7C+h40cORva3gE9CAUr/8qBgr5/jR148hDzonyBAF4LJVj8HIw8c&#10;CB73L4/kS3b6ORjlooGqOO8vj71AcjByY+TyAiRF7AWSg5GMkdKLZLTs5EkORhJGmBPJF6j/YBuY&#10;HIxkPyJBkjoONuk6OBhBCQwKRijJJiA5GFGrOjdmNvEkB6MPWV4k42SH6s7BCMqzC/TKzh4dBwcj&#10;fGREYhX6Cu+5x4gYGalRyhNykJ53jNSIUK9D3L973jGiDF9JmELsSc87RqqRUXJbEiEpJaSe9Jxj&#10;pEIkteCD1qok92VIPen5xQjAR+5FPQUoo9d1hSPSFAmKaOhgen4xQtWXAgE5enDkKTTr0HuwOl2+&#10;Dt367POKEeFCCIekmWflCdYKLagghaxVek4xEvKoOgsIlYRC82SI0H+HFlFRClF19/xh9Bqq5CgI&#10;CUKbKTU9GMGsl6kgIWi9WYIXef4wYk2hHlhQSWH2uZeoIIXEk543jJgTqGKPiwqIULRYXipKIZhm&#10;fa4wkryAbngh5cxlHCIIB6yn5s0T9P13zw9GEQgesqPggaH5+ZNqjOAr6zx38b/BrvCeG4wiWR4k&#10;2/9qz/EERCjh3m4cndyrIIP0fGCEqji2CwlCav69u2gQQTh9EBWk4M7fPRcY0QasXttHCvuWXtxG&#10;hwjCRr28GZURyZOC1g1/9jGiDVeV5k5bXflVOJ+FEYRdRitze+NBXPp75jFi9uRka6ckL7i/qSsb&#10;IOnOjp5eYJSR4M3fPcsYPULzCVrNkJAc165UxgVthNDdPu9HKsHxxoNV3T3DGOl0FISEsj3nNfRN&#10;/2hBlb3PC4wyEiSQnlWMUFdb04kihP6jhu2IraGFjOLe0feU2HjjiIUik1XRZxQj1Dn2GpIaWXFi&#10;9ngYy2/V+VMTaM8JSv/uWcQItUOaw6GoIuPqNbs1kdeHcoF8qSANJGkm3GpfegYx0u7JCRF5d7+/&#10;pfFEfhfy5NwTQwfJ8gHts4aRZiMkCBFCkxWXtxw54rG7f3+X03cNWe1JzxRG6Oi+9i+q+chhk2P9&#10;aIZUGM4eR32+xSA9OxhJk6aaHYWotOZvHrrL19lWYeO9HFs0BCA9MxhJPTkNiCKFsk0eVi6/3Wtt&#10;o5HuSVSUrJy/C3+MALI2qmyolvMkRgp5h+zdUtNAR4GEsv0oz1Oxvxb278IfIw6I4g+s6v7qXOhn&#10;Z5uEx50y6TAGjudCfo0Niyag9HDHKEr2IU0vKrxw/7zGJ2uYhJBk7a2ZHmCwv1Z1HcIcI6mS0wIo&#10;QjhYoFTlCtMCKsck8eYhGDjeC2uGs+GNkU5PTkhZtGB5+5rG+9okOrkp5cd4cVFGrJm/C2OMpPG9&#10;0kBEPK1A0Xmny8N0pqUDubHhIMFPSpCq3kAeS6MNV4x04BEiI/I2b3pv+7F0mtKmpNVdSgXJgv5d&#10;mGKkA1GEUHbI42aTTOlrMwHdXo0Kkvlb98MPI5e0x0ernyAIRTJrv94y8OEqEx3PjbfqU1Eyu7oL&#10;O4x05+SEzN0zjpc/adZoyIMH9e/4c1SQTJ4JDzeMtDcoCBGRBVZMvXKsUTrVpOYnDixFBUnq35nX&#10;dQgrjFD51KzkIuLynthad26wAJIh79SGipKZ/bvwwUiCRxMhoXDm+ePbpgWlklN45KadVJBM9KSw&#10;wUi3Haq/8o2NE3S2yilMa170yFAqSOYdggkHjNDKkPZgVegXUab0oc1WTChwQbmsPxWlPC5z2qQw&#10;wAi1QtqVXGTh3efvHR3IZU5rMiWeoIJkUv/O7hghD9JuhCKF3VWHL5tm9qypn1hOeNyPhlIeUw6U&#10;2RwjNJ+gWc1FRRU899btiv7uw/ITAZ7s1QvRQDLFk+yMkfZOU2SSBPHMrCtHQ9FPoKBWvAoVJBP6&#10;dzbGSGdOLlIo0H/qS3NvUswVoqRacXSUAh3O2hMj9GEOnX5CVMq+JZU3Q4Mb5SwCsdlKS0CyJUbo&#10;5DZVWW9iQvzgDs0qVdQ42WURCjqPvVvPKyIWCcyT7IeRtPyt/UuoP3PvixYvPOiAwbx9WaTKHlD/&#10;znYY6WwGFvoJBUuXHGDR4irT9Pw3XpxJBSmQ+Tt7YSSpp+lF/VKW7B9/yp9DKfzWNSlnt1lUkALw&#10;JFthpNOTE8QDS+6Pv2Cjnhwd1jWF6SgZbZXsglGk3tlVISplZc970xtNoNvFVqm33zEVJJtgpD2b&#10;gDROTR20dvMerTP6dkKp8XkqSAZnHUKPETp1pzndI2krHnzv8ZxJ803camo1ou8eoKJk6Ft/ocdI&#10;d1ZbKFyo6I3EabYbDGnDPLk0HSQDi+ihxkivqy3Etx25rv1YbXvY8u6xtXSQ/K/wQooR6ihQ9fAl&#10;JueLWV7eqq2mVkM7rIlPEUXMb08KHUZoIKSNUERk3hUPK1eomW61LS17fsslCmiUUf/WZ0OGkd7i&#10;XURc/ZHDb1cIX4Ak5LvOUCLjjUue5AdMocHIKy0zkrnw/OI9QdhqapkP5T64cnOGin6AFAKMdA8X&#10;C8LBqnuXQZus3QWIYqXOVJD88aRgY4ScXGdKLiUq/7kNrY7ZfsaHF7uJ96kg+bF1P9gY6Q1Xoxbu&#10;W3uneCNeA4RFvo1XqShxt0nBxUi7I4feQjL62oi+A58thFAxKtGRChKqULjKWFAx0t6tnZB6vfbs&#10;AbF9uOQOr0yxw6NoKOXhe5dk8DDS6WzHp61u2uquvfYnmFgQLp6hgYTSOPp3wcNIa04hUug/ZE1W&#10;yPYCm4gF81Gna1NB4tnaFSyMtDpz/RKG1NuyCT4zPTk6TjX2plJRQnug6ATe1CBhpLE+lJSvZ9NT&#10;GTfTvSI9s5EtK6gg6XYcgoMRqz8XKST1r1fsVM1wWFw1oeg0bMAAqZ/mw4OCEWoYqcKlxi2pVm6O&#10;pnzP2M3Xk2mG0PGkYGDEeFN9vryt927rZt9dWJYUj749KCCh1VmtXxAwoi1BRApNrj68MWl7mC2u&#10;almS896cDiRIIceIFEkQ+mUOer1V+eekFVKDNy+NNIk6D3ZtuR+R8qCtph1rFX8l2GeLMbVDetHq&#10;utoo2uKEAKPUFZcaVtCWSuNujfT588NlCxdLjeOLVCBpdxqsxkgljHTZbsPJAIarFW69+NKWOXdZ&#10;6odD+qbOB3GzaEMELcZIUH/xJCo5ZlN5w4asAbMeL2hSpmzn+83CdwWw5hTVazekA6VaP6sxUq8X&#10;jY7ZFsDbsLZnFcorSFPITRpUn6ullp3vzSuk+nSF3rSqtRgRO1CrjtkRgPlOTl4dkVtLxL95OkwX&#10;MbaMSsJrOiHE83Uqaeo3HR8ARAOnK48Frw3PHSkleubFjaIzOEL2staPcGkEcWj7ACCaf0v50peo&#10;9a8G8KyQkXZdN1plFJ0Og+UYqVqjS6cCaIvgtpLYvs825UJm6AAYHyqoXqHQf5i1foRPpb7cPpDq&#10;aa7qVE+BkmF0jMIDRLnBqkkGfS+yuK7DZ+rKDj/qEdXA30Zvv4lXEmXLBTDKMiCAGSS3VpXFldDu&#10;dOeytNSPMHlSBlUPQM300+ptG3Vuh92EbKNSZTCTSGWYwyaWYoTtA1q49iSHPKwscyoXwNVbVI/5&#10;bWTWM0KevqFqHK4En0RWYhSpbI4iF/Xmk4ia69iu1bh2QtJL1Ix2Tmx/PZ9KCb2RkVsbKzHCV18b&#10;TDLexles1FqlnbDOzmhQZdvTDuuXol04PB0G9CgrMULv/PH9kjoYXxSvUfwF1fSJsD6QLiLVhFYn&#10;9rl/VTV5yQmRpRhho6PUx8aN0I34rvvBAcafFiLK7MHxvhIrx3gFsdKPlG4klF1m+FWNNeuuV2kn&#10;HOfVzzb59syojyvBvSU/aH4UGXc51qC9Jm46jGsnCJcMPip0ZH0GLFApwS+LlX6ECZU2wuiKz57l&#10;6kri5UB68fy2MTNnn+MpmDnQBffjrcQIa49SWhts5ScRb2bOzOJWzzYZK9TBez16a0ZKwa3ECGuP&#10;IlaNVfLljm8fcE5dAA9xE9sn45ZRnpUvtzZ8IyO3/FZihPlRVP7qRwyY7MiO82qIDht4TKhJGl3B&#10;pkl4R0bWY4TNMwhJtYwYKuNyERVGgy8YeU6IaW6uxbTgHRlZjxHmR0LqzMnpfltqEnG2KimQKSW/&#10;+ZtFcKpjWyVI/j3W0roOB2n0DX8Put4s/hLRGI3wTz975L5ZCX/Dk438CJ+wE1b45QIT+lR6aQGx&#10;g72oPYzurxR3kpVu5B9E1o5hVRgl1Xs7nVe5irG9iy0t1E81wyVcC78FCUnjV6Yqdz3m0d0JhFvJ&#10;2rpOBVLBdzkHnxNPz25aaJGy6LnjbcNyDwOEc4djPW9b+ZHaDcpk4yWEdjWh4t2XhtcpE0mMyxFM&#10;b9AIwiDtwqB+ygLnp8RB9SNBSJmqucCdXqNRwxJ7OzRfGKFGV1Yxxk/lbJP91gLMj/ingWQNrMXo&#10;A1Vlhyy96ujAiQzbxc6dVH3eezNTE5RlThGvmsEgtHtyjdOFFGr4MVPnVsxajBAPTDjp4urlXafV&#10;h1Pmw+2N9vSu3LpjvHs7N0EkJSSctTsWTPm6lFHWC8xsjBtWY0SxduSgWSO27Th2ZFqfibFH4PbY&#10;xhfGTq/+eMy5q4X74TWCivYFhgr2T554Rbl2pL95WKWR1RhRP9VWOH7Fe+1q3S92/N7Wrb3eL9V6&#10;5zv1DwiqLTMqgAThvXSV6OFzOWE4po2/gluOEdkiyfKmpKQujFqYcKDIIiEJvW9L/5f/lr+q2Sf/&#10;hfvKDUH28yOo821kfXTkHBEcvXb7gIJLUqNiB2Up9HN0ZO2+II+k+JZiTlBU2R54HhaOfzdVxV6N&#10;5i9I1td1yKjYYp/K+HyXPcP0QJhcotLfXopp6W8xCwpGZAcck1n/oswpf/WyVf6sA8quN+fbH30a&#10;BAejQD2pi0/gMIzdXKZ8gbTOAWWKfkHCKDCQHlIED6Okm52wlQm/JQ8WRoFUdwv8XRv02wrWElSc&#10;ojwY5t9eBkmyoGFkvAte4G1rTWj500/2ilc0uX4Pj4KIETKFxtsgFUqoo/csN6LFDI5hr472t+cd&#10;TD+SDCG9VdXfjnhTiy1o/eNbrsdm8v1mGLy6ThYNvVSDhZH8hl7S0+q84rdONiOI3XZd2fW2c3vk&#10;sRz6/h6qzXKRckelj4mhihB9sgo7siRVemVf9dCF79+L9ZVTQX4u8CG1g+xHPkNLr0yWjndI1bNP&#10;bMLJivkowjVWMfuqson1X42QYZQrqg8eKUGpixyf4r9GtqO4+Qa2NcPufQYd+xFetHquDkU43K6w&#10;XzmE9R+i0NV1FOt6GimvNy3aRckVdknH9nsVkiL+gxTquk5hcRdR1S1W3A3faPGVWF3nvyL2wQh7&#10;4YZc8vb7r44NKeZnDVH6UZ5Iv2W0D0bEtOv1Cn5rY0uC3soNJ35v3EIq2QUjsqJLa2VLi/st1Py9&#10;SQo/QvMsfj/BLhgRXiTM81sXexI0fgGb9cYHG1wi2wUjRVFzRztwiR8OmVoouwz+e5Ft6jqiw9Bj&#10;TjiYn0fGoyfilQXQAEj28CNiZJTcl0f9cMiTfreOEiIDVZ09+gxkh+H1cDA/n4ydRCVGfDR4Ljv4&#10;EVHRCQ1wIcP5quYLC5UYhakfPSLmF1Y0DGdUcNkHPgwUIhvUdY8IN0oN30MsOD7S1djBykVY/zcz&#10;oEfYoK4jZrv3kpqGbUr6gIC7DDbAyIXVBeiido2wRYQieN3RSv3yPKJk0UsKuR8RNd2Z03oyh9P9&#10;GrXyYZsZjMgeaoyIDQxRV4yoYVuabdWUM0FGZlRt0B4pawIpPty25jYiWHqjzpiCBmYZQo0R8X0k&#10;oWOsEVPYl+bsASVGhiAKdZ9BqYAUv1rCvuY2Itm0YliXwc+X0ORyDGV7hDZuqTG6Y8QQNqaZ9hjX&#10;0JCoocSIhOi+IR1sTHR6Zj8lSMYkDSVGhBd1Zr0BhdAtTIZQsRtXKCES/N/LIGkeQoyIDkPzSgQW&#10;jISBFY++cpRxz07JE4dlKjEy1mUIIUbE/IJQmdO8FcvPW5e/Y5X79l8GnLgKh8jFqSGeLWR+RK4Z&#10;zcAlY141bt/6QHKCkJx8bTYzj01uzF6JNUdGFiaQJqHCSDoqgf+WdOUz7JFl73kIk2y+SfLYsKse&#10;UeW/fAoSuUKFEbFm1KQlIRs9odWsfB7FU6/vsvOQt0bFSx5JA4EoRH5EGRkNoyNCpJ4aqvimXZPj&#10;xH07JUw+iGFksMsQIozIkdFaTttW2HpdoXfc+uKcdKHINm15G4WsxuZTJblDU9ep2yKh9DE+I95c&#10;1lE51S/sbDyfjzAUuY7ux3dtGewyhAYjor9wYDKnDTfvL6wsmgnnbPxegNgSVZWyGloml80SCj8i&#10;R0bvckKU+KC/Um30dlbDHyfj5BhItofKDapoC6HRZ4UCI6JPd55T+vKLh+AQLXr3FU7SEGTbvBL7&#10;NLlxCYKPkUB0GN5pzCf/hCursPfAITfaMoGPNAS5yr+RHytQRnt1IekzYJKji3y3OS24a4zq1fmD&#10;t9r3iNL8lvUwRY1DFII+A9GnW8MJ0a3HeMEUygw9xUkagmx9ruTFMDJw7sgjddDrOlxwdDXLI4rO&#10;37kbVuO0abP8+g6MzuPNvh3bE5fWcI8h+HUd4UUzu/FZJ716baybJAg7u0zkIw1JrjVFcIwCECLI&#10;fkSsGRV5kVP4ulMO4ErPnDeJkzQU2er2SMbEDUSG4GJEjowucwpf/AX8kw1Cm4ebOElDke1kr9EY&#10;RHlcAUgRVIwILxLqcYpesxj+al9BbM3rgJwczM1WfQFWMSveiGSATzAxEog5oJV3OUU+WwUbDwrC&#10;Ar8/7sfJyZRsA9aqOnUBPTWYGBHzC3HNOGV/tZpK52vd7bxQnlELm6kzPuPtNk/wMKKsGdXihIjQ&#10;uUApG8+lwldK1sEaIyPvCFJaJngYEV4ktFMKohEndE6uV04je8hvbYmJwzEKYI5BUiZ4GBEjo0K8&#10;63PNGsTjOp+7Z+fp7pbrmuDiBghR8DAi+gv9qnMW+PFNVTqvfH0sJ2kost19Y6W5EAUNI3Jk9JjT&#10;gGPVOtdvOp6TNBTZpt07h0MUaI8hiHWdWvATnKsKhM7xDXh7g6GACM5+sy2uauBSBKc9IteM+idy&#10;yl6uHj6pItQpaeN1PTh9xm4cogDmUj0WCg5GxLKesNEjgM7ft0sVwHWuWsuPlzcEfev+tsvXcHED&#10;r+mCVdcRfbqhOtB4bs9R61y22quee7p/+zRuVKJRt2Di1OjGAvMhCk6fQS23sPOIroHlDITOqVXO&#10;8lGiXG9n14vpEfPCsCBOj79YVLUiYUJNFxw/IrrdbXinrF9sjb0QSRCWFqvJi9GAkQXj+6UKC3vM&#10;4uXG+2Rmvkq9mquKIzOrPzeC0B6Rs903OCXc9BDf6CkUemEPJyksvzS3rxFVaGrD4NR33UbMxCEy&#10;vl0L09J6jIg3MAilMAnYF5PUOh+cUpedW3XnvM9cg3sHBaOJXXb6eEoxkyAKRnuk7jCc45zIIXRO&#10;qV09XYUE83KDwlwJ7cYy85l4o3eHJAVTKWrSw632I/QtFpXg9XlnCXrPSsNJV2+Yy6v1ZOXCelTp&#10;CvN5CY3n23EfX3oNYCOQSgirMSIgEkqqJGBdYodYJLDyPz7NyqtOr1laiW5E/SDMTFxYM1jJ07ya&#10;zup+HTm/IFRT25NxXWGrSudFY3YxspLJa3FzVd1BZjE5pc/GnjhP89zI6vaImEpdytl3JnSOWnWF&#10;c4YPwpK4uaIGTTYZEfJxtw/nw5kGuiChYGFtXUeMjA7WVfDWit5ugR1iEYQhi8tr5Vfea6lay2i7&#10;iptU+Rh/4iXev4pDZFqHAUlhKUZkt3sDp+LEIZb+D45yksJpS1TmSpnNS2o0X+ND76h4Gn0Sjc5K&#10;jEiIxtBEoKSVX6zSufD+zZRs9KQZKnMJU+n5zEuNzT4RgTM1saaz2I/U3e4h5fnsQugc2XHZTT5S&#10;CG/g1hKE9yzveGftz8SZ8srKl886PyJfCZ3J6wtZ5xfhOl/nP8RSqTlOKuzjriT5LEbmOjp8n4qn&#10;qW5kZXuk9iJhK6keNSWQQywTd6rMFZlN5UFNTKem6iWefPdlFU9Bj8S/+9b5EQHRYU7J5m5Q6Zx2&#10;uBUnKYT31eZ6n5M0PX3S2D0NJ/h/FGP+xff6qZhysuTNZhlGxPuARk3ik4nUeeSdI3ykEG5UWUsY&#10;2YeP9MicLuvOdRxXa/xpvvy+XJMvLVQx9d0zJ2YVRsTIKKk9p8CTLynn2pD6o/gPsZRQj1JG884w&#10;XFxXNkEQEoTSxzO4h8qyQqennsEhMmu222cuizAivEjo7uOpGSMOsexex71GF3sCN5cgdNHk5bu5&#10;ZdTBXNJ9JSfW8KXrxo4dx6YGzZym8/K2BiPCi4SiXo7akZrFVDqnjOLdKwnhcDVEvbSZee+W6JnX&#10;SyryboeRqGu81A65H/bzPtS0iDUYEbPd48ZySkzoHFeFe6vWRXXbPagRH9eu60b7zJw2axK/Iw1Y&#10;6/E/zwP4OPqVywqMyJFR/GxOoYiDO0LycU5Dw9OqhkHYPZ2T66GCytNNq3dwY7Rnb0EPNu6/5jdG&#10;SAUrMCK8SFjOaSziEIsglKnM2TOr0Q43lyC8xcm13OA0BWlEmcm8vYbtw9YrCFHUEogswCgS4nKj&#10;qyqcxiIOsSDa3bxv2NirZruOk+utVWUx0lG353NSmn2IhcHWAj8i1owK7mEwVycTOiPb9WgVq85G&#10;vd4ShxlaENZztmONSpXBKfvznj9ruQ4H18RlPUxF8zEi+nQpL2Ec2RfEwR3Jdkl83bqG+Iu0BSHv&#10;ADYj7M7xqip013F2vhsuV/MUsAebdmE6RuTIiHdpgDi4Ixfv5hsr8ij7Ju4LgnCchwrlaX89H076&#10;8uSBXKRd31KvU3GRGchkNkaEFwmrOGt34hBLrukebudQ63XczoJwiYNIyrKnnWrRdve9OXykxCEW&#10;i7zIgn6deiqVe2mA1Fm2e1xMBX2b9S2iwujlk/pEUo4j969GYqQRD27xlanpM+pjhJYhZD5GuNyC&#10;EMm7NEAe3Ml9VOF76Xr27tZDxXZRlh5J7v2SK+Jx0gZv8w3Hxr4+Die0qsOABDW5rlN7kcC7NEA5&#10;uJNrg+RZR/VKdgeVuYRDnBDdfke1s+V6Kz4HHFh5kJonJ0sD2czFSC0399IAcYhF8aQCJXXWyecp&#10;MsvRFpyGuNtAVV+VHbaNj7SvJYdYGLxNxYg4IcG9NEDqrLD7wU4M4d3JrVQdMyH/eL7JnNgH/SMU&#10;bFD0/lG+KQaLDrEw1DQTI7JPp21cn0ikzkrbpXXe0tWXVx1rfF2ZF8Xjh55W56FfV17ZFidtN52v&#10;292tu6oBtGYOyCO1iRiRI6NeHi46f4mDO7jphIOH2x9jPmK/KrNQOpuv2d/1smo3z8wXyzO5KG9U&#10;7NQZ52ktRCb2GUgv4l0aIA6xoLlJ/BdXtC5rwWAxnlMQxBO3lAZlxucU3Y2THtgwlpkZu9HeqkMs&#10;GBffhYl+pDYs99IARWfceuiqzp3iFX1S+2K7Fqqztl3ju6sRS5+6LwonLZXINzNo3SEWhrhmYfQa&#10;OdvNuzRA6ozGGmrAhTJ7N1Hqu2OrcTujqzObdbqBbkt0GZeMk64aP41hIzz5wrxROKHFNZ2J4yPC&#10;qOtw1ZhX5MEdmAdlxu2ArlI7NBtP9LqmENkidzdjslLcGLB0EU46bnZjxW129MidkTihmbvv6WzN&#10;8iO13NxLA8QhFvS2SCQq0SQhBuPWbcRajPkVixFshciVPIf2LswqgJNmHrpLN5A6tZWFh1jUvHKv&#10;TcKI6DBwLw0QB3dy3z0qkJ4kLBq8887YuxA1GzVgep8Jr95TbyZAdo/a156hqjJ5ef5+OEbrSnDV&#10;kJA4xCIVKIt/5mBEVHTcSwOEzt6qIxI3onwVGSeMLLVmU6s9t0pUevHyuTaULMKZlvomW3atCE7a&#10;s6XGCEzxvMaHruOEXnEVmcyOmoMRUeYvccpJHtwRvJQ0T0IGWph29dr1E1VH5W2r6pe5jRfZ/4au&#10;R4xfouoNVj1bwctWK6L+RFYwEDKrz6AuW7xLA8QhFsXsMQMiiVWUEBEl0PxMuhnX6xUtM6N75fer&#10;zlakzWuoQ5J7e7P6EIuvRPE9wFAuU/xIXdVxLw0QB3dwnTVgktCg/+IGlUANltbv8pkUnHTKKb69&#10;R8QhFrkHqsXKlHtmYIQrjK54lwYInQXV++SJJ/MkLBymbZmLPUT8MZ1f1fM89wNPvjsEJzT4/XFt&#10;8ci7JmBEDDhbkGyoKZSDO7gfQXIoqzIS7TJ+yeT5VH7uxEoLDuBUZy5e0Mjuu0V+IkstrS+vqbHA&#10;MYpQdxgG86kMyUMslCZYXY3i5qVflVmsMWNw7JKqN1jkcgafRXeNUfU0ggSRGXOqKjOm9eZTGU4m&#10;dKaPNehAaKW20djvNa9QAk56fscRLoGJQyzBgsgCjEZwaQwhoTNz3gu3KcdV5L6NxKxRrlRnZybh&#10;Dzg3gGffEYRzj6/GCZnicurPny3wuk5V1cVw8vbn4E4e2syQwmLE/YUnutD3JZwaqZqa6L9sEpfA&#10;6Z06qjqDQXMjE/wInwYq056v5vDv4A75xRcFQlJU3bnIXPXuUYrtX6k2GieMX76Hko2S1KmOakEw&#10;eBCZgBHmRyljStSgaEgm+X1wh/AVn7HlGT5Vqxj18vDNsQRb/BALesLhTROJTLSEXaVV0+TBq+nM&#10;mGfAjLP7Bb7anXJwR7tgRiBPQZwwZm6U0EYXZFXyxr79y9QTPLNHpfmQlWLv1K1JQ4RIa7hU1V8P&#10;JkQm+BFmHfFFQj9aAnlwB0bS8qnSXGhc72OXR6plvTl86R4YMju+3tJ7G0Um7NiZ13PP/bdttV08&#10;Ewzby8ekqGae6D1QJTcT44H3GTC1qzTiquqIQyzympG+Wi6INrYgbGR40NyeBFqZXDLSxyJXDhrR&#10;tWsftJAB4Xw4tlJPdZMi5N86W39D3fYXW2M6oougQhS4H2F76vKtnaNvaAiJgzsGvlfn8yAPR7Uh&#10;0XVS2voNG9/uOqf8nE3VW6wWVLvpUIa0Qa9v9tAz/s4fVkU1olJ4L4PG3GRT/SgydThP3WHVwR0K&#10;SJFC0sr+rYvOWrV6dD7KbZRU8OVaFSBrNAVhxa5rVqgasWC7kQl+pGwIFi2uqF+EyIM7ZlUddBSi&#10;hCJoNYP5K1Jg6bISk+hiz4/tOzQ5xF5kdr8u8w26rlgqeYgFvoZlMHpBzBwyccFuRAjxVeY1i0VN&#10;lvpXs3H3BQuxvNKFWSVKzY15HXBdp3QjIW2qxmxmrgzEwR2yZWFKq3ND2esjTKuZUGbmrNmT50zA&#10;6ry5GbVihHiCLDhrRkpNA8XoNUVnWBDajlE+mxqnHNzh6XZTn0Ukkm8TJ0zMSEhIyDuy6LBXx8PG&#10;EyrGpk+cVHNyuSmd00iEBMFFcLU6IVCM8E1W/foP0Ol7Uw7umFt3YH7NAISRnJQ6eEjrXkOHDR/R&#10;q/XIUaOJroJMZq60XPAGjBHmR0Kb3jodO8ohFi45+TMxAOBJjhQS+iXFFc6XXDgliuynhwqiwPt1&#10;qh2lPRM1rUkeYjGvovMwps4Y8UCknyf4bZGklMl+FFGwi9ZGteAc3NGt7nQzMNDinA3xFBaz/gaO&#10;EV7ZCR2Ls0UL1sEd7f1EUovCAEE7OTReZIYfqd7i3bZdJSZI5CEW8/rdGFP0ziK2r6BZPgkkdgY6&#10;UmiOEOMRvAvT/SiqeQtstlmhSqvWqu0eVipNebWUtBTonRnE5hnpqOCpXkqFRsGJmoCRuuIo2LQZ&#10;db9aYhXV9lC0ImSpkvgKsbz+pKiu/AXJWlm1DGEGRmqQ6jcoSe7NbdS4iuqtL6jV0JLMlHtuIBBY&#10;UuWnAMjzcNxVmFchq+ZkOc3ACC+vSNH4OrVe9Vgh92/5uvUSVEOOPOZ3u1VM0SWq8uQKTvpL/qRj&#10;1hztUmghMqHvjTQny1/VatUreE1SA75Ss1ZtdSaq0bw0QYtIi4Zq0bBrGeSgiUNjZIYf0XYTlH05&#10;plz5CtJxLrQGU6lylcJxmOLSBU2ckKQhXyKqglxppfSQFyZzMKJ4UpRYpOgLxYq/WOKlkqVKlyGX&#10;QEPXBNPKgdxukf4U1K0lNLnkNHMwUo2R3IUwUsibL3+BgoUKF6ZNfsEIpkzBvxGNWMpCI5jcSEm9&#10;QGm/hB1+5mDkUTG3hlD8iWCc5bKD7lQZ5L1HqJthIz83DSOyolAgRYlSDeQk0ixgGkaQ1exS8Al9&#10;M0wzhW3TzMNIrw+rwEp1Ws+2xrGJYCZiRBsnKYDxRW2ietiIYSpGlC64DxlPDNWJYWMdewhqLkY8&#10;jZKdekz2wEBPCpMx0qvvqBObejI+7/dNx4g2MeSp5gSbDArDDHQLMFItnv9/9s3ftakojuI3TdvE&#10;4o83dKhQalssWusQMJOIPk3apVWqKLgUQQT/BxFMF8ngoFvBVRDdVBAsCCIVQahocaujjg4quNZz&#10;Y14S6xmKEDiBc+HLve+8m/fO93zyKH20LUCN39x7LB4Ju91gFH8qbf+VNr61lGi4B010hVH8v6A/&#10;L74asCIvvLTswXQ0LHeHUbO3+D6h828INFruORddZYQ04ptjodeTPccnGu42o54MRcy0GYkBIXbM&#10;iIQiJpmRGBBix4xIKGKSGYkBIXbMiIQiJpmRGBBix4xIKGKSGYkBIXbMiIQiJpmRGBBix4xIKGKS&#10;GYkBIXbMiIQiJpmRGBBix4xIKGKSGYkBIXbMiIQiJpmRGBBix4xIKGKSGYkBIXbMiIQiJpmRGBBi&#10;x4xIKGKSGYkBIXbMiIQiJpmRGBBix4xIKGKSGYkBIXbMiIQiJpmRGBBix4xIKGKSGYkBIXbMiIQi&#10;JpmRGBBix4xIKGKSGYkBIXbMiIQiJpmRGBBix4xIKGKSGYkBIXbMiIQiJpmRGBBix4xIKGKSGYkB&#10;IXbMiIQiJpmRGBBix4xIKGKSGYkBIXbMiIQiJpmRGBBix4xIKGKSGYkBIXbMiIQiJpmRGBBix4xI&#10;KGKSGYkBIXbMiIQiJpmRGBBix4xIKGKSGYkBIXbMiIQiJpmRGBBix4xIKGKSGYkBIXbMiIQiJpmR&#10;GBBix4xIKGKSGYkBIXbMiIQiJpmRGBBix4xIKGKSGYkBIXbMiIQiJpmRGBBix4xIKGKSGYkBIXbM&#10;iIQiJpmRGBBix4xIKGKSGYkBIXbMiIQiJpmRGBBix4xIKGKSGYkBIXbMiIQiJpmRGBBix4xIKGKS&#10;GYkBIXbMiIQiJpmRGBBix4xIKGKSGYkBIXZCmAshDKOKqIvnFhcLuRAmsd6N2sLoXMe9K30h3EHN&#10;np2bKaaD+RPQSqi+5NVmP+Y41qffnhy/df3luyf1SjbXv1+qRD3OIZdbPpYO5uI94iimhf465puo&#10;eB1cPsBGrKTU1LJrT33cqN57uLp2ub5c+XT/TeVD7cvruxd+nckdelBdevR5DdfO/e/nymmh0Tdu&#10;GQ6mudb6SIpjaCOob4X1F08PDK2ijsf1z+c3ZoeW5qsz2JP1M5YOttYT6UBrXUzz/dgWyqjOPnGY&#10;oE43auX2bAjnq0wrp/nWtcbSXa31TvxNdPS2ff+zjn5+kH521lvoPwzTo6jYG6Y4EtRffZXTzpx4&#10;DyHUTuFzzdFed/YQg8zyLmFnXO/DB/dgTlDZmMciRZVQA6hxFL4fjUowF5u1iYOF/L/HIzif3Wd/&#10;c43HIkw11/he1rI17l2bbO/Zis9LZB1zic/LkbT9PWr2WMMpVKPHxnoCQvR0FRXvG70uoK6hhiFc&#10;wfw1CeEovGbHGzDxHg/NdHiMs9lo59a8fnaCztt9j2JXgoq++9J2BnuhDaPiSFBx/RsAAP//AwBQ&#10;SwECLQAUAAYACAAAACEApuZR+wwBAAAVAgAAEwAAAAAAAAAAAAAAAAAAAAAAW0NvbnRlbnRfVHlw&#10;ZXNdLnhtbFBLAQItABQABgAIAAAAIQA4/SH/1gAAAJQBAAALAAAAAAAAAAAAAAAAAD0BAABfcmVs&#10;cy8ucmVsc1BLAQItABQABgAIAAAAIQAl3PNpjgQAACMLAAAOAAAAAAAAAAAAAAAAADwCAABkcnMv&#10;ZTJvRG9jLnhtbFBLAQItABQABgAIAAAAIQCKXumP+gAAAOEBAAAZAAAAAAAAAAAAAAAAAPYGAABk&#10;cnMvX3JlbHMvZTJvRG9jLnhtbC5yZWxzUEsBAi0AFAAGAAgAAAAhAJumjVLiAAAACQEAAA8AAAAA&#10;AAAAAAAAAAAAJwgAAGRycy9kb3ducmV2LnhtbFBLAQItABQABgAIAAAAIQBoR2gSO1sAADhsAwAU&#10;AAAAAAAAAAAAAAAAADYJAABkcnMvbWVkaWEvaW1hZ2UxLmVtZlBLBQYAAAAABgAGAHwBAACjZAAA&#10;AAA=&#10;" o:button="t">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9" type="#_x0000_t75" style="position:absolute;left:790;width:43462;height:8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WSwAAAANsAAAAPAAAAZHJzL2Rvd25yZXYueG1sRE9da8Iw&#10;FH0X/A/hCr7ITLU4pDOKyBRhIKwKe700d02xuSlJZrt/vzwIezyc781usK14kA+NYwWLeQaCuHK6&#10;4VrB7Xp8WYMIEVlj65gU/FKA3XY82mChXc+f9ChjLVIIhwIVmBi7QspQGbIY5q4jTty38xZjgr6W&#10;2mOfwm0rl1n2Ki02nBoMdnQwVN3LH6vgki9bejdRz25ln8vu47T68ielppNh/wYi0hD/xU/3WSvI&#10;0/r0Jf0Auf0DAAD//wMAUEsBAi0AFAAGAAgAAAAhANvh9svuAAAAhQEAABMAAAAAAAAAAAAAAAAA&#10;AAAAAFtDb250ZW50X1R5cGVzXS54bWxQSwECLQAUAAYACAAAACEAWvQsW78AAAAVAQAACwAAAAAA&#10;AAAAAAAAAAAfAQAAX3JlbHMvLnJlbHNQSwECLQAUAAYACAAAACEALLBFksAAAADbAAAADwAAAAAA&#10;AAAAAAAAAAAHAgAAZHJzL2Rvd25yZXYueG1sUEsFBgAAAAADAAMAtwAAAPQCAAAAAA==&#10;">
                  <v:imagedata r:id="rId14" o:title=""/>
                  <v:path arrowok="t"/>
                </v:shape>
                <v:shape id="テキスト ボックス 31" o:spid="_x0000_s1030" type="#_x0000_t202" href="http://www.pref.osaka.lg.jp/toukei/gcon/index.html" style="position:absolute;top:195;width:30816;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I0wAAAANsAAAAPAAAAZHJzL2Rvd25yZXYueG1sRI9Bi8Iw&#10;FITvC/6H8ARva6qCaDWKCIoXD9ZdvD6aZ1vavJQkav33RhA8DjPzDbNcd6YRd3K+sqxgNExAEOdW&#10;V1wo+DvvfmcgfEDW2FgmBU/ysF71fpaYavvgE92zUIgIYZ+igjKENpXS5yUZ9EPbEkfvap3BEKUr&#10;pHb4iHDTyHGSTKXBiuNCiS1tS8rr7GYU2Hl2SLZudqlredyfjv+6oEwrNeh3mwWIQF34hj/tg1Yw&#10;GcH7S/wBcvUCAAD//wMAUEsBAi0AFAAGAAgAAAAhANvh9svuAAAAhQEAABMAAAAAAAAAAAAAAAAA&#10;AAAAAFtDb250ZW50X1R5cGVzXS54bWxQSwECLQAUAAYACAAAACEAWvQsW78AAAAVAQAACwAAAAAA&#10;AAAAAAAAAAAfAQAAX3JlbHMvLnJlbHNQSwECLQAUAAYACAAAACEAQy+SNMAAAADbAAAADwAAAAAA&#10;AAAAAAAAAAAHAgAAZHJzL2Rvd25yZXYueG1sUEsFBgAAAAADAAMAtwAAAPQCAAAAAA==&#10;" o:button="t" filled="f" stroked="f" strokeweight=".5pt">
                  <v:fill o:detectmouseclick="t"/>
                  <v:textbox>
                    <w:txbxContent>
                      <w:p w:rsidR="00520662" w:rsidRPr="0085350B" w:rsidRDefault="00520662" w:rsidP="00B50B5A">
                        <w:pPr>
                          <w:jc w:val="center"/>
                          <w:rPr>
                            <w:rFonts w:ascii="Meiryo UI" w:eastAsia="Meiryo UI" w:hAnsi="Meiryo UI" w:cs="Meiryo UI"/>
                            <w:b/>
                            <w:color w:val="0070C0"/>
                            <w:sz w:val="32"/>
                          </w:rPr>
                        </w:pPr>
                        <w:r w:rsidRPr="0085350B">
                          <w:rPr>
                            <w:rFonts w:ascii="Meiryo UI" w:eastAsia="Meiryo UI" w:hAnsi="Meiryo UI" w:cs="Meiryo UI" w:hint="eastAsia"/>
                            <w:b/>
                            <w:color w:val="0070C0"/>
                            <w:sz w:val="32"/>
                          </w:rPr>
                          <w:t>大阪グラフコンクール</w:t>
                        </w:r>
                      </w:p>
                    </w:txbxContent>
                  </v:textbox>
                </v:shape>
              </v:group>
            </w:pict>
          </mc:Fallback>
        </mc:AlternateContent>
      </w:r>
      <w:hyperlink r:id="rId15" w:history="1">
        <w:r w:rsidR="00B94A35" w:rsidRPr="00905200">
          <w:rPr>
            <w:rStyle w:val="a5"/>
            <w:rFonts w:ascii="Meiryo UI" w:eastAsia="Meiryo UI" w:hAnsi="Meiryo UI" w:cs="Meiryo UI"/>
            <w:b/>
            <w:szCs w:val="22"/>
          </w:rPr>
          <w:t>http://www.pref.osaka.lg.jp/toukei/gcon/index.html</w:t>
        </w:r>
      </w:hyperlink>
    </w:p>
    <w:p w:rsidR="003F467B" w:rsidRPr="0085350B" w:rsidRDefault="003F467B" w:rsidP="003F467B">
      <w:pPr>
        <w:rPr>
          <w:rFonts w:ascii="HGｺﾞｼｯｸM" w:eastAsia="HGｺﾞｼｯｸM"/>
          <w:sz w:val="22"/>
          <w:szCs w:val="22"/>
        </w:rPr>
      </w:pPr>
    </w:p>
    <w:sectPr w:rsidR="003F467B" w:rsidRPr="0085350B" w:rsidSect="000A4E71">
      <w:footerReference w:type="default" r:id="rId16"/>
      <w:type w:val="continuous"/>
      <w:pgSz w:w="11906" w:h="16838" w:code="9"/>
      <w:pgMar w:top="-890" w:right="851" w:bottom="567" w:left="1021" w:header="851" w:footer="284"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F8" w:rsidRDefault="00D222F8" w:rsidP="000B78ED">
      <w:r>
        <w:separator/>
      </w:r>
    </w:p>
  </w:endnote>
  <w:endnote w:type="continuationSeparator" w:id="0">
    <w:p w:rsidR="00D222F8" w:rsidRDefault="00D222F8"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79" w:rsidRPr="00676D71" w:rsidRDefault="004A7779" w:rsidP="00676D71">
    <w:pPr>
      <w:pStyle w:val="a9"/>
      <w:jc w:val="center"/>
      <w:rPr>
        <w:rFonts w:ascii="ＭＳ Ｐ明朝" w:eastAsia="ＭＳ Ｐ明朝" w:hAnsi="ＭＳ Ｐ明朝"/>
      </w:rPr>
    </w:pPr>
    <w:r w:rsidRPr="004A7779">
      <w:rPr>
        <w:rFonts w:ascii="ＭＳ Ｐ明朝" w:eastAsia="ＭＳ Ｐ明朝" w:hAnsi="ＭＳ Ｐ明朝"/>
      </w:rPr>
      <w:fldChar w:fldCharType="begin"/>
    </w:r>
    <w:r w:rsidRPr="004A7779">
      <w:rPr>
        <w:rFonts w:ascii="ＭＳ Ｐ明朝" w:eastAsia="ＭＳ Ｐ明朝" w:hAnsi="ＭＳ Ｐ明朝"/>
      </w:rPr>
      <w:instrText>PAGE   \* MERGEFORMAT</w:instrText>
    </w:r>
    <w:r w:rsidRPr="004A7779">
      <w:rPr>
        <w:rFonts w:ascii="ＭＳ Ｐ明朝" w:eastAsia="ＭＳ Ｐ明朝" w:hAnsi="ＭＳ Ｐ明朝"/>
      </w:rPr>
      <w:fldChar w:fldCharType="separate"/>
    </w:r>
    <w:r w:rsidR="00791F48" w:rsidRPr="00791F48">
      <w:rPr>
        <w:rFonts w:ascii="ＭＳ Ｐ明朝" w:eastAsia="ＭＳ Ｐ明朝" w:hAnsi="ＭＳ Ｐ明朝"/>
        <w:noProof/>
        <w:lang w:val="ja-JP"/>
      </w:rPr>
      <w:t>-</w:t>
    </w:r>
    <w:r w:rsidR="00791F48">
      <w:rPr>
        <w:rFonts w:ascii="ＭＳ Ｐ明朝" w:eastAsia="ＭＳ Ｐ明朝" w:hAnsi="ＭＳ Ｐ明朝"/>
        <w:noProof/>
      </w:rPr>
      <w:t xml:space="preserve"> 6 -</w:t>
    </w:r>
    <w:r w:rsidRPr="004A7779">
      <w:rPr>
        <w:rFonts w:ascii="ＭＳ Ｐ明朝" w:eastAsia="ＭＳ Ｐ明朝" w:hAnsi="ＭＳ Ｐ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F8" w:rsidRDefault="00D222F8" w:rsidP="000B78ED">
      <w:r>
        <w:separator/>
      </w:r>
    </w:p>
  </w:footnote>
  <w:footnote w:type="continuationSeparator" w:id="0">
    <w:p w:rsidR="00D222F8" w:rsidRDefault="00D222F8"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3C37"/>
    <w:rsid w:val="000044C0"/>
    <w:rsid w:val="000045ED"/>
    <w:rsid w:val="0000712B"/>
    <w:rsid w:val="000078EE"/>
    <w:rsid w:val="00012805"/>
    <w:rsid w:val="00012B6A"/>
    <w:rsid w:val="000171A5"/>
    <w:rsid w:val="00024FB7"/>
    <w:rsid w:val="0003292F"/>
    <w:rsid w:val="00047817"/>
    <w:rsid w:val="000512A7"/>
    <w:rsid w:val="0005304F"/>
    <w:rsid w:val="000617B9"/>
    <w:rsid w:val="00064130"/>
    <w:rsid w:val="000661A0"/>
    <w:rsid w:val="0007066F"/>
    <w:rsid w:val="000747D3"/>
    <w:rsid w:val="00074EF8"/>
    <w:rsid w:val="0007669B"/>
    <w:rsid w:val="00076CC3"/>
    <w:rsid w:val="00081088"/>
    <w:rsid w:val="0008450A"/>
    <w:rsid w:val="00090D88"/>
    <w:rsid w:val="000925E7"/>
    <w:rsid w:val="0009561C"/>
    <w:rsid w:val="000A4E71"/>
    <w:rsid w:val="000A5F80"/>
    <w:rsid w:val="000A6C96"/>
    <w:rsid w:val="000A73AF"/>
    <w:rsid w:val="000B135E"/>
    <w:rsid w:val="000B3970"/>
    <w:rsid w:val="000B78ED"/>
    <w:rsid w:val="000B7945"/>
    <w:rsid w:val="000C04CE"/>
    <w:rsid w:val="000C1835"/>
    <w:rsid w:val="000C63EA"/>
    <w:rsid w:val="000C6A09"/>
    <w:rsid w:val="000C7E85"/>
    <w:rsid w:val="000D003C"/>
    <w:rsid w:val="000D2416"/>
    <w:rsid w:val="000D4C8D"/>
    <w:rsid w:val="000D67BE"/>
    <w:rsid w:val="000E77A7"/>
    <w:rsid w:val="000E7958"/>
    <w:rsid w:val="000F164F"/>
    <w:rsid w:val="000F4706"/>
    <w:rsid w:val="000F7B17"/>
    <w:rsid w:val="000F7BEC"/>
    <w:rsid w:val="001014A0"/>
    <w:rsid w:val="00103DF1"/>
    <w:rsid w:val="001053CB"/>
    <w:rsid w:val="001068F5"/>
    <w:rsid w:val="00110B5C"/>
    <w:rsid w:val="001140D4"/>
    <w:rsid w:val="00114A90"/>
    <w:rsid w:val="0011598C"/>
    <w:rsid w:val="00120001"/>
    <w:rsid w:val="00126EA2"/>
    <w:rsid w:val="00127C3C"/>
    <w:rsid w:val="00131655"/>
    <w:rsid w:val="001371E5"/>
    <w:rsid w:val="001414ED"/>
    <w:rsid w:val="001434F4"/>
    <w:rsid w:val="00144A3E"/>
    <w:rsid w:val="00145C44"/>
    <w:rsid w:val="00157846"/>
    <w:rsid w:val="00160752"/>
    <w:rsid w:val="00165E99"/>
    <w:rsid w:val="00176CA6"/>
    <w:rsid w:val="00177511"/>
    <w:rsid w:val="00180B5B"/>
    <w:rsid w:val="0018157B"/>
    <w:rsid w:val="001837E2"/>
    <w:rsid w:val="001842E2"/>
    <w:rsid w:val="00184C75"/>
    <w:rsid w:val="00186998"/>
    <w:rsid w:val="00193658"/>
    <w:rsid w:val="00194B49"/>
    <w:rsid w:val="001B16C1"/>
    <w:rsid w:val="001B3A30"/>
    <w:rsid w:val="001B5212"/>
    <w:rsid w:val="001B589B"/>
    <w:rsid w:val="001B5F5E"/>
    <w:rsid w:val="001B6669"/>
    <w:rsid w:val="001C4237"/>
    <w:rsid w:val="001C4419"/>
    <w:rsid w:val="001C4EFF"/>
    <w:rsid w:val="001C59F7"/>
    <w:rsid w:val="001C61F9"/>
    <w:rsid w:val="001C7E30"/>
    <w:rsid w:val="001D17C6"/>
    <w:rsid w:val="001D4FFE"/>
    <w:rsid w:val="001D55FC"/>
    <w:rsid w:val="001E0478"/>
    <w:rsid w:val="001E7EBF"/>
    <w:rsid w:val="001F1742"/>
    <w:rsid w:val="00201C85"/>
    <w:rsid w:val="002046E5"/>
    <w:rsid w:val="00210EDC"/>
    <w:rsid w:val="0022151D"/>
    <w:rsid w:val="00223049"/>
    <w:rsid w:val="002262FF"/>
    <w:rsid w:val="00232939"/>
    <w:rsid w:val="00235478"/>
    <w:rsid w:val="0023641D"/>
    <w:rsid w:val="002413CA"/>
    <w:rsid w:val="00252705"/>
    <w:rsid w:val="00252DDB"/>
    <w:rsid w:val="00254267"/>
    <w:rsid w:val="002544AA"/>
    <w:rsid w:val="0025627D"/>
    <w:rsid w:val="00262C00"/>
    <w:rsid w:val="002630BC"/>
    <w:rsid w:val="0026415A"/>
    <w:rsid w:val="00264601"/>
    <w:rsid w:val="00265E57"/>
    <w:rsid w:val="00267236"/>
    <w:rsid w:val="002825CC"/>
    <w:rsid w:val="00284B64"/>
    <w:rsid w:val="00285EEB"/>
    <w:rsid w:val="00290429"/>
    <w:rsid w:val="0029191B"/>
    <w:rsid w:val="00295315"/>
    <w:rsid w:val="00295D6D"/>
    <w:rsid w:val="002974DA"/>
    <w:rsid w:val="0029763F"/>
    <w:rsid w:val="00297DAC"/>
    <w:rsid w:val="002A1227"/>
    <w:rsid w:val="002A3004"/>
    <w:rsid w:val="002A6CA7"/>
    <w:rsid w:val="002B0178"/>
    <w:rsid w:val="002B1A95"/>
    <w:rsid w:val="002B24BB"/>
    <w:rsid w:val="002B3954"/>
    <w:rsid w:val="002B62C7"/>
    <w:rsid w:val="002B787C"/>
    <w:rsid w:val="002C1CE6"/>
    <w:rsid w:val="002C498A"/>
    <w:rsid w:val="002C67F4"/>
    <w:rsid w:val="002D126F"/>
    <w:rsid w:val="002D24A8"/>
    <w:rsid w:val="002D419A"/>
    <w:rsid w:val="002D6911"/>
    <w:rsid w:val="002E206E"/>
    <w:rsid w:val="002E2F00"/>
    <w:rsid w:val="002E3949"/>
    <w:rsid w:val="002E48C0"/>
    <w:rsid w:val="002E7937"/>
    <w:rsid w:val="002E7A68"/>
    <w:rsid w:val="002F0AC3"/>
    <w:rsid w:val="002F1BBC"/>
    <w:rsid w:val="003004F1"/>
    <w:rsid w:val="00304BBA"/>
    <w:rsid w:val="00305C53"/>
    <w:rsid w:val="003142E7"/>
    <w:rsid w:val="0031553C"/>
    <w:rsid w:val="00315A28"/>
    <w:rsid w:val="00316CD7"/>
    <w:rsid w:val="00320D9E"/>
    <w:rsid w:val="00321E2A"/>
    <w:rsid w:val="003227C5"/>
    <w:rsid w:val="0033171A"/>
    <w:rsid w:val="003346DE"/>
    <w:rsid w:val="00335884"/>
    <w:rsid w:val="00336987"/>
    <w:rsid w:val="00340F11"/>
    <w:rsid w:val="00343690"/>
    <w:rsid w:val="00343850"/>
    <w:rsid w:val="003447D9"/>
    <w:rsid w:val="00346C48"/>
    <w:rsid w:val="00347E6F"/>
    <w:rsid w:val="003504B9"/>
    <w:rsid w:val="00354D5A"/>
    <w:rsid w:val="00360462"/>
    <w:rsid w:val="003612AA"/>
    <w:rsid w:val="00367215"/>
    <w:rsid w:val="00372382"/>
    <w:rsid w:val="003770F2"/>
    <w:rsid w:val="0038173C"/>
    <w:rsid w:val="00385C46"/>
    <w:rsid w:val="00386DA8"/>
    <w:rsid w:val="00386DD8"/>
    <w:rsid w:val="00387E09"/>
    <w:rsid w:val="00391A22"/>
    <w:rsid w:val="003930AB"/>
    <w:rsid w:val="00396741"/>
    <w:rsid w:val="003A3DE1"/>
    <w:rsid w:val="003A4BC0"/>
    <w:rsid w:val="003A54A3"/>
    <w:rsid w:val="003A6547"/>
    <w:rsid w:val="003B11FF"/>
    <w:rsid w:val="003B7A4F"/>
    <w:rsid w:val="003C1CAD"/>
    <w:rsid w:val="003C4B70"/>
    <w:rsid w:val="003C5C0E"/>
    <w:rsid w:val="003C6040"/>
    <w:rsid w:val="003C775A"/>
    <w:rsid w:val="003D17CD"/>
    <w:rsid w:val="003D1A45"/>
    <w:rsid w:val="003D22F3"/>
    <w:rsid w:val="003D231E"/>
    <w:rsid w:val="003D3C46"/>
    <w:rsid w:val="003D7E47"/>
    <w:rsid w:val="003E1805"/>
    <w:rsid w:val="003E4164"/>
    <w:rsid w:val="003E525B"/>
    <w:rsid w:val="003E687D"/>
    <w:rsid w:val="003E7000"/>
    <w:rsid w:val="003F467B"/>
    <w:rsid w:val="003F7DA5"/>
    <w:rsid w:val="00404548"/>
    <w:rsid w:val="004059F4"/>
    <w:rsid w:val="00410CBF"/>
    <w:rsid w:val="004305C2"/>
    <w:rsid w:val="004331D5"/>
    <w:rsid w:val="0044076E"/>
    <w:rsid w:val="00440A5E"/>
    <w:rsid w:val="00440ABA"/>
    <w:rsid w:val="00441AD9"/>
    <w:rsid w:val="00444E8F"/>
    <w:rsid w:val="00452571"/>
    <w:rsid w:val="00455E17"/>
    <w:rsid w:val="00456D6A"/>
    <w:rsid w:val="004577C2"/>
    <w:rsid w:val="004612FD"/>
    <w:rsid w:val="00464B5E"/>
    <w:rsid w:val="00471093"/>
    <w:rsid w:val="00474A43"/>
    <w:rsid w:val="0047518B"/>
    <w:rsid w:val="004901C5"/>
    <w:rsid w:val="004947E9"/>
    <w:rsid w:val="00494D01"/>
    <w:rsid w:val="00497AEE"/>
    <w:rsid w:val="004A1240"/>
    <w:rsid w:val="004A1D60"/>
    <w:rsid w:val="004A343C"/>
    <w:rsid w:val="004A5B81"/>
    <w:rsid w:val="004A6AA7"/>
    <w:rsid w:val="004A7779"/>
    <w:rsid w:val="004A7D98"/>
    <w:rsid w:val="004B1975"/>
    <w:rsid w:val="004B7207"/>
    <w:rsid w:val="004C2084"/>
    <w:rsid w:val="004C35EC"/>
    <w:rsid w:val="004C456E"/>
    <w:rsid w:val="004C5BBC"/>
    <w:rsid w:val="004D00A1"/>
    <w:rsid w:val="004D0744"/>
    <w:rsid w:val="004D5F41"/>
    <w:rsid w:val="004D7191"/>
    <w:rsid w:val="004E17D1"/>
    <w:rsid w:val="004E446C"/>
    <w:rsid w:val="004F44AC"/>
    <w:rsid w:val="004F504B"/>
    <w:rsid w:val="004F5BB5"/>
    <w:rsid w:val="004F7830"/>
    <w:rsid w:val="00503278"/>
    <w:rsid w:val="0050699E"/>
    <w:rsid w:val="00506CE8"/>
    <w:rsid w:val="00512684"/>
    <w:rsid w:val="00513B00"/>
    <w:rsid w:val="00513C68"/>
    <w:rsid w:val="00517113"/>
    <w:rsid w:val="00520077"/>
    <w:rsid w:val="00520662"/>
    <w:rsid w:val="00521528"/>
    <w:rsid w:val="00524D29"/>
    <w:rsid w:val="00526A2B"/>
    <w:rsid w:val="00532B22"/>
    <w:rsid w:val="00544660"/>
    <w:rsid w:val="00561E12"/>
    <w:rsid w:val="0057061F"/>
    <w:rsid w:val="005706AE"/>
    <w:rsid w:val="005722B7"/>
    <w:rsid w:val="005736F6"/>
    <w:rsid w:val="005748D6"/>
    <w:rsid w:val="005852CE"/>
    <w:rsid w:val="00592DA3"/>
    <w:rsid w:val="005937E5"/>
    <w:rsid w:val="00597246"/>
    <w:rsid w:val="005B583E"/>
    <w:rsid w:val="005B70D2"/>
    <w:rsid w:val="005B74A1"/>
    <w:rsid w:val="005C3A98"/>
    <w:rsid w:val="005D0E94"/>
    <w:rsid w:val="005E07C9"/>
    <w:rsid w:val="005E7460"/>
    <w:rsid w:val="005E7B9C"/>
    <w:rsid w:val="005F3FAF"/>
    <w:rsid w:val="005F5ECF"/>
    <w:rsid w:val="0060071B"/>
    <w:rsid w:val="00604105"/>
    <w:rsid w:val="00604C74"/>
    <w:rsid w:val="00617070"/>
    <w:rsid w:val="00617A1B"/>
    <w:rsid w:val="0062302C"/>
    <w:rsid w:val="0062487C"/>
    <w:rsid w:val="00625832"/>
    <w:rsid w:val="00625893"/>
    <w:rsid w:val="00627D7A"/>
    <w:rsid w:val="006330F6"/>
    <w:rsid w:val="00634BB3"/>
    <w:rsid w:val="006452B3"/>
    <w:rsid w:val="00647B65"/>
    <w:rsid w:val="00650FF7"/>
    <w:rsid w:val="006511E4"/>
    <w:rsid w:val="006551EA"/>
    <w:rsid w:val="00661508"/>
    <w:rsid w:val="006624EB"/>
    <w:rsid w:val="006627FC"/>
    <w:rsid w:val="006657D8"/>
    <w:rsid w:val="00667D4C"/>
    <w:rsid w:val="00667DA9"/>
    <w:rsid w:val="00667E52"/>
    <w:rsid w:val="00671829"/>
    <w:rsid w:val="00674498"/>
    <w:rsid w:val="00674DA1"/>
    <w:rsid w:val="00676D71"/>
    <w:rsid w:val="0068004C"/>
    <w:rsid w:val="00683E08"/>
    <w:rsid w:val="0068506C"/>
    <w:rsid w:val="00687A2D"/>
    <w:rsid w:val="00687D46"/>
    <w:rsid w:val="00696C6D"/>
    <w:rsid w:val="006A7D34"/>
    <w:rsid w:val="006B69F7"/>
    <w:rsid w:val="006B767E"/>
    <w:rsid w:val="006C44C6"/>
    <w:rsid w:val="006C61AB"/>
    <w:rsid w:val="006C7013"/>
    <w:rsid w:val="006E0168"/>
    <w:rsid w:val="006E05DE"/>
    <w:rsid w:val="006E2390"/>
    <w:rsid w:val="006E4E49"/>
    <w:rsid w:val="006E69F9"/>
    <w:rsid w:val="006E736D"/>
    <w:rsid w:val="006E7783"/>
    <w:rsid w:val="006F0E65"/>
    <w:rsid w:val="00700463"/>
    <w:rsid w:val="007011EC"/>
    <w:rsid w:val="00705C42"/>
    <w:rsid w:val="00707A39"/>
    <w:rsid w:val="00711AC5"/>
    <w:rsid w:val="00714223"/>
    <w:rsid w:val="00724716"/>
    <w:rsid w:val="00730B94"/>
    <w:rsid w:val="0073323B"/>
    <w:rsid w:val="00734B57"/>
    <w:rsid w:val="00743CB2"/>
    <w:rsid w:val="007459B1"/>
    <w:rsid w:val="00746F87"/>
    <w:rsid w:val="00751831"/>
    <w:rsid w:val="00752002"/>
    <w:rsid w:val="007548F8"/>
    <w:rsid w:val="007566D3"/>
    <w:rsid w:val="00756C15"/>
    <w:rsid w:val="007617E1"/>
    <w:rsid w:val="007635EC"/>
    <w:rsid w:val="00766D3D"/>
    <w:rsid w:val="00770330"/>
    <w:rsid w:val="0077081B"/>
    <w:rsid w:val="007740EA"/>
    <w:rsid w:val="007747F9"/>
    <w:rsid w:val="00782486"/>
    <w:rsid w:val="00784235"/>
    <w:rsid w:val="00786437"/>
    <w:rsid w:val="00786BB4"/>
    <w:rsid w:val="00791F48"/>
    <w:rsid w:val="0079347A"/>
    <w:rsid w:val="00793792"/>
    <w:rsid w:val="00795DF3"/>
    <w:rsid w:val="0079662F"/>
    <w:rsid w:val="007A3AB7"/>
    <w:rsid w:val="007A4F7E"/>
    <w:rsid w:val="007A5238"/>
    <w:rsid w:val="007B0B66"/>
    <w:rsid w:val="007B14D7"/>
    <w:rsid w:val="007B1E51"/>
    <w:rsid w:val="007B3239"/>
    <w:rsid w:val="007B4162"/>
    <w:rsid w:val="007B457B"/>
    <w:rsid w:val="007B4789"/>
    <w:rsid w:val="007D2D4E"/>
    <w:rsid w:val="007D7B19"/>
    <w:rsid w:val="007E2D19"/>
    <w:rsid w:val="007E5709"/>
    <w:rsid w:val="007E7934"/>
    <w:rsid w:val="007F1DD4"/>
    <w:rsid w:val="007F3C68"/>
    <w:rsid w:val="007F42AA"/>
    <w:rsid w:val="0080277D"/>
    <w:rsid w:val="00804AD8"/>
    <w:rsid w:val="00810DE0"/>
    <w:rsid w:val="00813A73"/>
    <w:rsid w:val="008210A2"/>
    <w:rsid w:val="00823D31"/>
    <w:rsid w:val="008276EB"/>
    <w:rsid w:val="008330FA"/>
    <w:rsid w:val="0083356C"/>
    <w:rsid w:val="00834460"/>
    <w:rsid w:val="00841384"/>
    <w:rsid w:val="00844BF2"/>
    <w:rsid w:val="0085004D"/>
    <w:rsid w:val="0085344F"/>
    <w:rsid w:val="0085350B"/>
    <w:rsid w:val="00853D4E"/>
    <w:rsid w:val="008563F5"/>
    <w:rsid w:val="00860A64"/>
    <w:rsid w:val="0086733D"/>
    <w:rsid w:val="0086739B"/>
    <w:rsid w:val="0086791C"/>
    <w:rsid w:val="008813B7"/>
    <w:rsid w:val="00895302"/>
    <w:rsid w:val="00895900"/>
    <w:rsid w:val="00895CC9"/>
    <w:rsid w:val="008A4A72"/>
    <w:rsid w:val="008A5FD7"/>
    <w:rsid w:val="008B3267"/>
    <w:rsid w:val="008B4A23"/>
    <w:rsid w:val="008B7A4C"/>
    <w:rsid w:val="008C0DDB"/>
    <w:rsid w:val="008C2D96"/>
    <w:rsid w:val="008C6534"/>
    <w:rsid w:val="008C6541"/>
    <w:rsid w:val="008C72FC"/>
    <w:rsid w:val="008D1829"/>
    <w:rsid w:val="008D2929"/>
    <w:rsid w:val="008D4BCA"/>
    <w:rsid w:val="008E19DA"/>
    <w:rsid w:val="008E2EC0"/>
    <w:rsid w:val="008E40A9"/>
    <w:rsid w:val="008E47A7"/>
    <w:rsid w:val="008E7846"/>
    <w:rsid w:val="008F258A"/>
    <w:rsid w:val="008F56BC"/>
    <w:rsid w:val="00901227"/>
    <w:rsid w:val="00904036"/>
    <w:rsid w:val="009046E9"/>
    <w:rsid w:val="00905200"/>
    <w:rsid w:val="00905EC6"/>
    <w:rsid w:val="00914A76"/>
    <w:rsid w:val="00914D2B"/>
    <w:rsid w:val="00915471"/>
    <w:rsid w:val="00917485"/>
    <w:rsid w:val="00921C1C"/>
    <w:rsid w:val="00931D80"/>
    <w:rsid w:val="00933482"/>
    <w:rsid w:val="00934E16"/>
    <w:rsid w:val="00936259"/>
    <w:rsid w:val="00942D33"/>
    <w:rsid w:val="0094420E"/>
    <w:rsid w:val="00951D76"/>
    <w:rsid w:val="00952BF7"/>
    <w:rsid w:val="0096569E"/>
    <w:rsid w:val="00966556"/>
    <w:rsid w:val="00967C6A"/>
    <w:rsid w:val="0097300D"/>
    <w:rsid w:val="009733FB"/>
    <w:rsid w:val="009816DC"/>
    <w:rsid w:val="009821BE"/>
    <w:rsid w:val="0098590B"/>
    <w:rsid w:val="00991080"/>
    <w:rsid w:val="00993E85"/>
    <w:rsid w:val="00994993"/>
    <w:rsid w:val="009A20D4"/>
    <w:rsid w:val="009A5E9D"/>
    <w:rsid w:val="009A6D49"/>
    <w:rsid w:val="009B38FC"/>
    <w:rsid w:val="009C160D"/>
    <w:rsid w:val="009C50AF"/>
    <w:rsid w:val="009C7197"/>
    <w:rsid w:val="009D6F7D"/>
    <w:rsid w:val="009D7F22"/>
    <w:rsid w:val="009E21C1"/>
    <w:rsid w:val="009E4343"/>
    <w:rsid w:val="009E7724"/>
    <w:rsid w:val="009F1B30"/>
    <w:rsid w:val="009F34C7"/>
    <w:rsid w:val="009F4DD3"/>
    <w:rsid w:val="00A001EF"/>
    <w:rsid w:val="00A0059F"/>
    <w:rsid w:val="00A0544A"/>
    <w:rsid w:val="00A06B45"/>
    <w:rsid w:val="00A07608"/>
    <w:rsid w:val="00A10212"/>
    <w:rsid w:val="00A15EED"/>
    <w:rsid w:val="00A1751E"/>
    <w:rsid w:val="00A17EDC"/>
    <w:rsid w:val="00A23DC4"/>
    <w:rsid w:val="00A34BBA"/>
    <w:rsid w:val="00A35CBE"/>
    <w:rsid w:val="00A366DE"/>
    <w:rsid w:val="00A37025"/>
    <w:rsid w:val="00A45C45"/>
    <w:rsid w:val="00A46360"/>
    <w:rsid w:val="00A473B5"/>
    <w:rsid w:val="00A47E0E"/>
    <w:rsid w:val="00A52820"/>
    <w:rsid w:val="00A52ADB"/>
    <w:rsid w:val="00A52DE7"/>
    <w:rsid w:val="00A57BAE"/>
    <w:rsid w:val="00A60635"/>
    <w:rsid w:val="00A6252F"/>
    <w:rsid w:val="00A65FEC"/>
    <w:rsid w:val="00A73700"/>
    <w:rsid w:val="00A8274E"/>
    <w:rsid w:val="00A833B5"/>
    <w:rsid w:val="00A90341"/>
    <w:rsid w:val="00A92ACF"/>
    <w:rsid w:val="00A9311C"/>
    <w:rsid w:val="00A97A48"/>
    <w:rsid w:val="00AA1091"/>
    <w:rsid w:val="00AB5B6D"/>
    <w:rsid w:val="00AB6CBA"/>
    <w:rsid w:val="00AC2D32"/>
    <w:rsid w:val="00AC3129"/>
    <w:rsid w:val="00AC4A2C"/>
    <w:rsid w:val="00AC5945"/>
    <w:rsid w:val="00AC5B11"/>
    <w:rsid w:val="00AD0109"/>
    <w:rsid w:val="00AD1823"/>
    <w:rsid w:val="00AD2F98"/>
    <w:rsid w:val="00AD568A"/>
    <w:rsid w:val="00AE0A98"/>
    <w:rsid w:val="00AE1038"/>
    <w:rsid w:val="00AF119E"/>
    <w:rsid w:val="00AF19E5"/>
    <w:rsid w:val="00AF1A6E"/>
    <w:rsid w:val="00AF3A79"/>
    <w:rsid w:val="00AF7B26"/>
    <w:rsid w:val="00B07CFF"/>
    <w:rsid w:val="00B10080"/>
    <w:rsid w:val="00B10C3D"/>
    <w:rsid w:val="00B146C9"/>
    <w:rsid w:val="00B156B5"/>
    <w:rsid w:val="00B1688F"/>
    <w:rsid w:val="00B172A0"/>
    <w:rsid w:val="00B23A1E"/>
    <w:rsid w:val="00B23CAE"/>
    <w:rsid w:val="00B24EB9"/>
    <w:rsid w:val="00B26927"/>
    <w:rsid w:val="00B31901"/>
    <w:rsid w:val="00B32FFB"/>
    <w:rsid w:val="00B33A56"/>
    <w:rsid w:val="00B35FEA"/>
    <w:rsid w:val="00B3677F"/>
    <w:rsid w:val="00B37F01"/>
    <w:rsid w:val="00B42369"/>
    <w:rsid w:val="00B46AA1"/>
    <w:rsid w:val="00B5077B"/>
    <w:rsid w:val="00B50B5A"/>
    <w:rsid w:val="00B52B0F"/>
    <w:rsid w:val="00B5320D"/>
    <w:rsid w:val="00B56B19"/>
    <w:rsid w:val="00B60C82"/>
    <w:rsid w:val="00B60CAF"/>
    <w:rsid w:val="00B647C6"/>
    <w:rsid w:val="00B65376"/>
    <w:rsid w:val="00B65D66"/>
    <w:rsid w:val="00B672DE"/>
    <w:rsid w:val="00B7051E"/>
    <w:rsid w:val="00B70FDA"/>
    <w:rsid w:val="00B7139A"/>
    <w:rsid w:val="00B758F6"/>
    <w:rsid w:val="00B81E84"/>
    <w:rsid w:val="00B82FFE"/>
    <w:rsid w:val="00B8308F"/>
    <w:rsid w:val="00B9430F"/>
    <w:rsid w:val="00B94A35"/>
    <w:rsid w:val="00B94BCF"/>
    <w:rsid w:val="00B97ED5"/>
    <w:rsid w:val="00BA3D63"/>
    <w:rsid w:val="00BA50E6"/>
    <w:rsid w:val="00BA7E0E"/>
    <w:rsid w:val="00BB0952"/>
    <w:rsid w:val="00BB0A5F"/>
    <w:rsid w:val="00BB0CAD"/>
    <w:rsid w:val="00BB30A7"/>
    <w:rsid w:val="00BB4313"/>
    <w:rsid w:val="00BB5090"/>
    <w:rsid w:val="00BB60B5"/>
    <w:rsid w:val="00BC06AA"/>
    <w:rsid w:val="00BC0BFC"/>
    <w:rsid w:val="00BC14F9"/>
    <w:rsid w:val="00BD1443"/>
    <w:rsid w:val="00BD7B85"/>
    <w:rsid w:val="00BE1BD1"/>
    <w:rsid w:val="00BF210A"/>
    <w:rsid w:val="00C009E9"/>
    <w:rsid w:val="00C00B55"/>
    <w:rsid w:val="00C10000"/>
    <w:rsid w:val="00C12CFF"/>
    <w:rsid w:val="00C1748B"/>
    <w:rsid w:val="00C22418"/>
    <w:rsid w:val="00C25825"/>
    <w:rsid w:val="00C25923"/>
    <w:rsid w:val="00C2701D"/>
    <w:rsid w:val="00C3485F"/>
    <w:rsid w:val="00C4236A"/>
    <w:rsid w:val="00C436E7"/>
    <w:rsid w:val="00C468ED"/>
    <w:rsid w:val="00C5628B"/>
    <w:rsid w:val="00C56954"/>
    <w:rsid w:val="00C56DC2"/>
    <w:rsid w:val="00C62399"/>
    <w:rsid w:val="00C62AC5"/>
    <w:rsid w:val="00C62C4A"/>
    <w:rsid w:val="00C663D1"/>
    <w:rsid w:val="00C67C80"/>
    <w:rsid w:val="00C75A1A"/>
    <w:rsid w:val="00C75B2F"/>
    <w:rsid w:val="00C76F7A"/>
    <w:rsid w:val="00C77C21"/>
    <w:rsid w:val="00C80A01"/>
    <w:rsid w:val="00C80FF6"/>
    <w:rsid w:val="00C82D9C"/>
    <w:rsid w:val="00C9436A"/>
    <w:rsid w:val="00CA08C9"/>
    <w:rsid w:val="00CA0D49"/>
    <w:rsid w:val="00CA12A4"/>
    <w:rsid w:val="00CA147A"/>
    <w:rsid w:val="00CA2E81"/>
    <w:rsid w:val="00CA61DA"/>
    <w:rsid w:val="00CB1932"/>
    <w:rsid w:val="00CB1E0F"/>
    <w:rsid w:val="00CB20E8"/>
    <w:rsid w:val="00CB3B8C"/>
    <w:rsid w:val="00CB6CB1"/>
    <w:rsid w:val="00CC69FD"/>
    <w:rsid w:val="00CD095A"/>
    <w:rsid w:val="00CD29DD"/>
    <w:rsid w:val="00CD7A57"/>
    <w:rsid w:val="00CE1128"/>
    <w:rsid w:val="00CE6C35"/>
    <w:rsid w:val="00CE7274"/>
    <w:rsid w:val="00CF242B"/>
    <w:rsid w:val="00CF31AC"/>
    <w:rsid w:val="00CF52BD"/>
    <w:rsid w:val="00CF7831"/>
    <w:rsid w:val="00D00359"/>
    <w:rsid w:val="00D035B2"/>
    <w:rsid w:val="00D07E9D"/>
    <w:rsid w:val="00D127CA"/>
    <w:rsid w:val="00D149B2"/>
    <w:rsid w:val="00D222C6"/>
    <w:rsid w:val="00D222F8"/>
    <w:rsid w:val="00D22F2B"/>
    <w:rsid w:val="00D27D20"/>
    <w:rsid w:val="00D30893"/>
    <w:rsid w:val="00D31AA1"/>
    <w:rsid w:val="00D36313"/>
    <w:rsid w:val="00D51716"/>
    <w:rsid w:val="00D61B7D"/>
    <w:rsid w:val="00D62D38"/>
    <w:rsid w:val="00D75894"/>
    <w:rsid w:val="00D82A09"/>
    <w:rsid w:val="00D840AD"/>
    <w:rsid w:val="00D845CA"/>
    <w:rsid w:val="00D85F10"/>
    <w:rsid w:val="00D866BA"/>
    <w:rsid w:val="00D90187"/>
    <w:rsid w:val="00D90874"/>
    <w:rsid w:val="00D91809"/>
    <w:rsid w:val="00D94723"/>
    <w:rsid w:val="00DA140B"/>
    <w:rsid w:val="00DA3109"/>
    <w:rsid w:val="00DA52B0"/>
    <w:rsid w:val="00DB2C27"/>
    <w:rsid w:val="00DB49EC"/>
    <w:rsid w:val="00DB5D60"/>
    <w:rsid w:val="00DC0075"/>
    <w:rsid w:val="00DC2333"/>
    <w:rsid w:val="00DC32D0"/>
    <w:rsid w:val="00DC3F53"/>
    <w:rsid w:val="00DC49D9"/>
    <w:rsid w:val="00DD335F"/>
    <w:rsid w:val="00DD5834"/>
    <w:rsid w:val="00DD6174"/>
    <w:rsid w:val="00DE1D8D"/>
    <w:rsid w:val="00DE5687"/>
    <w:rsid w:val="00DE5A9D"/>
    <w:rsid w:val="00DE600E"/>
    <w:rsid w:val="00DE6CB6"/>
    <w:rsid w:val="00E01183"/>
    <w:rsid w:val="00E02DA5"/>
    <w:rsid w:val="00E03863"/>
    <w:rsid w:val="00E05ED1"/>
    <w:rsid w:val="00E06EDE"/>
    <w:rsid w:val="00E2259E"/>
    <w:rsid w:val="00E24DCF"/>
    <w:rsid w:val="00E25B47"/>
    <w:rsid w:val="00E3359C"/>
    <w:rsid w:val="00E33676"/>
    <w:rsid w:val="00E35BF4"/>
    <w:rsid w:val="00E369D1"/>
    <w:rsid w:val="00E37D01"/>
    <w:rsid w:val="00E4499B"/>
    <w:rsid w:val="00E4588B"/>
    <w:rsid w:val="00E4606D"/>
    <w:rsid w:val="00E538AC"/>
    <w:rsid w:val="00E53CD9"/>
    <w:rsid w:val="00E62668"/>
    <w:rsid w:val="00E63B26"/>
    <w:rsid w:val="00E710EE"/>
    <w:rsid w:val="00E76149"/>
    <w:rsid w:val="00E80FA5"/>
    <w:rsid w:val="00E83D31"/>
    <w:rsid w:val="00E86402"/>
    <w:rsid w:val="00E920AD"/>
    <w:rsid w:val="00E93104"/>
    <w:rsid w:val="00E9589E"/>
    <w:rsid w:val="00E97879"/>
    <w:rsid w:val="00EA1A0B"/>
    <w:rsid w:val="00EA4E05"/>
    <w:rsid w:val="00EA7771"/>
    <w:rsid w:val="00EA7FB1"/>
    <w:rsid w:val="00EB05E1"/>
    <w:rsid w:val="00EB0BC0"/>
    <w:rsid w:val="00EB4316"/>
    <w:rsid w:val="00EB6728"/>
    <w:rsid w:val="00EB697B"/>
    <w:rsid w:val="00EC011D"/>
    <w:rsid w:val="00ED1C77"/>
    <w:rsid w:val="00ED6A9F"/>
    <w:rsid w:val="00ED779C"/>
    <w:rsid w:val="00EE2350"/>
    <w:rsid w:val="00EE7A52"/>
    <w:rsid w:val="00EF2BA6"/>
    <w:rsid w:val="00EF41FF"/>
    <w:rsid w:val="00EF4BA7"/>
    <w:rsid w:val="00EF63AD"/>
    <w:rsid w:val="00F0469D"/>
    <w:rsid w:val="00F06653"/>
    <w:rsid w:val="00F0668C"/>
    <w:rsid w:val="00F173D1"/>
    <w:rsid w:val="00F236BC"/>
    <w:rsid w:val="00F23871"/>
    <w:rsid w:val="00F3025D"/>
    <w:rsid w:val="00F33D48"/>
    <w:rsid w:val="00F354FA"/>
    <w:rsid w:val="00F3689E"/>
    <w:rsid w:val="00F406DB"/>
    <w:rsid w:val="00F45670"/>
    <w:rsid w:val="00F509C5"/>
    <w:rsid w:val="00F51922"/>
    <w:rsid w:val="00F52D23"/>
    <w:rsid w:val="00F53684"/>
    <w:rsid w:val="00F608DA"/>
    <w:rsid w:val="00F61077"/>
    <w:rsid w:val="00F646CF"/>
    <w:rsid w:val="00F7735B"/>
    <w:rsid w:val="00F77A29"/>
    <w:rsid w:val="00F804BC"/>
    <w:rsid w:val="00F80E33"/>
    <w:rsid w:val="00F84107"/>
    <w:rsid w:val="00F933B0"/>
    <w:rsid w:val="00F93CFF"/>
    <w:rsid w:val="00FA0855"/>
    <w:rsid w:val="00FA2790"/>
    <w:rsid w:val="00FA4380"/>
    <w:rsid w:val="00FA5E8D"/>
    <w:rsid w:val="00FB0D51"/>
    <w:rsid w:val="00FB280B"/>
    <w:rsid w:val="00FB5000"/>
    <w:rsid w:val="00FB57F1"/>
    <w:rsid w:val="00FB5BC4"/>
    <w:rsid w:val="00FB7134"/>
    <w:rsid w:val="00FC1168"/>
    <w:rsid w:val="00FC5DEE"/>
    <w:rsid w:val="00FD10A0"/>
    <w:rsid w:val="00FD4D21"/>
    <w:rsid w:val="00FD75D6"/>
    <w:rsid w:val="00FE257B"/>
    <w:rsid w:val="00FE2EE6"/>
    <w:rsid w:val="00FE3644"/>
    <w:rsid w:val="00FE4E38"/>
    <w:rsid w:val="00FF48C6"/>
    <w:rsid w:val="00FF65D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7B4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HG明朝B"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2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paragraph" w:styleId="ac">
    <w:name w:val="Date"/>
    <w:basedOn w:val="a"/>
    <w:next w:val="a"/>
    <w:link w:val="ad"/>
    <w:uiPriority w:val="99"/>
    <w:semiHidden/>
    <w:unhideWhenUsed/>
    <w:rsid w:val="001B3A30"/>
  </w:style>
  <w:style w:type="character" w:customStyle="1" w:styleId="ad">
    <w:name w:val="日付 (文字)"/>
    <w:link w:val="ac"/>
    <w:uiPriority w:val="99"/>
    <w:semiHidden/>
    <w:rsid w:val="001B3A30"/>
    <w:rPr>
      <w:rFonts w:ascii="Century" w:eastAsia="ＭＳ 明朝" w:hAnsi="Century"/>
      <w:kern w:val="2"/>
      <w:sz w:val="21"/>
      <w:szCs w:val="24"/>
    </w:rPr>
  </w:style>
  <w:style w:type="paragraph" w:styleId="ae">
    <w:name w:val="Body Text"/>
    <w:basedOn w:val="a"/>
    <w:link w:val="af"/>
    <w:uiPriority w:val="1"/>
    <w:qFormat/>
    <w:rsid w:val="00C436E7"/>
    <w:pPr>
      <w:autoSpaceDE w:val="0"/>
      <w:autoSpaceDN w:val="0"/>
      <w:jc w:val="left"/>
    </w:pPr>
    <w:rPr>
      <w:rFonts w:ascii="Arial" w:eastAsia="Arial" w:hAnsi="Arial" w:cs="Arial"/>
      <w:kern w:val="0"/>
      <w:sz w:val="25"/>
      <w:szCs w:val="25"/>
      <w:lang w:eastAsia="en-US"/>
    </w:rPr>
  </w:style>
  <w:style w:type="character" w:customStyle="1" w:styleId="af">
    <w:name w:val="本文 (文字)"/>
    <w:basedOn w:val="a0"/>
    <w:link w:val="ae"/>
    <w:uiPriority w:val="1"/>
    <w:rsid w:val="00C436E7"/>
    <w:rPr>
      <w:rFonts w:ascii="Arial" w:eastAsia="Arial" w:hAnsi="Arial" w:cs="Arial"/>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23">
      <w:bodyDiv w:val="1"/>
      <w:marLeft w:val="0"/>
      <w:marRight w:val="0"/>
      <w:marTop w:val="0"/>
      <w:marBottom w:val="0"/>
      <w:divBdr>
        <w:top w:val="none" w:sz="0" w:space="0" w:color="auto"/>
        <w:left w:val="none" w:sz="0" w:space="0" w:color="auto"/>
        <w:bottom w:val="none" w:sz="0" w:space="0" w:color="auto"/>
        <w:right w:val="none" w:sz="0" w:space="0" w:color="auto"/>
      </w:divBdr>
    </w:div>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11127595">
      <w:bodyDiv w:val="1"/>
      <w:marLeft w:val="0"/>
      <w:marRight w:val="0"/>
      <w:marTop w:val="0"/>
      <w:marBottom w:val="0"/>
      <w:divBdr>
        <w:top w:val="none" w:sz="0" w:space="0" w:color="auto"/>
        <w:left w:val="none" w:sz="0" w:space="0" w:color="auto"/>
        <w:bottom w:val="none" w:sz="0" w:space="0" w:color="auto"/>
        <w:right w:val="none" w:sz="0" w:space="0" w:color="auto"/>
      </w:divBdr>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15992685">
      <w:bodyDiv w:val="1"/>
      <w:marLeft w:val="0"/>
      <w:marRight w:val="0"/>
      <w:marTop w:val="0"/>
      <w:marBottom w:val="0"/>
      <w:divBdr>
        <w:top w:val="none" w:sz="0" w:space="0" w:color="auto"/>
        <w:left w:val="none" w:sz="0" w:space="0" w:color="auto"/>
        <w:bottom w:val="none" w:sz="0" w:space="0" w:color="auto"/>
        <w:right w:val="none" w:sz="0" w:space="0" w:color="auto"/>
      </w:divBdr>
      <w:divsChild>
        <w:div w:id="445469050">
          <w:marLeft w:val="2760"/>
          <w:marRight w:val="0"/>
          <w:marTop w:val="0"/>
          <w:marBottom w:val="0"/>
          <w:divBdr>
            <w:top w:val="none" w:sz="0" w:space="0" w:color="auto"/>
            <w:left w:val="none" w:sz="0" w:space="0" w:color="auto"/>
            <w:bottom w:val="none" w:sz="0" w:space="0" w:color="auto"/>
            <w:right w:val="none" w:sz="0" w:space="0" w:color="auto"/>
          </w:divBdr>
          <w:divsChild>
            <w:div w:id="1574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841">
      <w:bodyDiv w:val="1"/>
      <w:marLeft w:val="0"/>
      <w:marRight w:val="0"/>
      <w:marTop w:val="0"/>
      <w:marBottom w:val="0"/>
      <w:divBdr>
        <w:top w:val="none" w:sz="0" w:space="0" w:color="auto"/>
        <w:left w:val="none" w:sz="0" w:space="0" w:color="auto"/>
        <w:bottom w:val="none" w:sz="0" w:space="0" w:color="auto"/>
        <w:right w:val="none" w:sz="0" w:space="0" w:color="auto"/>
      </w:divBdr>
    </w:div>
    <w:div w:id="1881161679">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gcon/index.html"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ref.osaka.lg.jp/toukei/gcon/index.html"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ACE9-69AC-490C-87D3-71F60738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2020-01-31T08:26:00Z</dcterms:created>
  <dcterms:modified xsi:type="dcterms:W3CDTF">2020-02-17T07:02:00Z</dcterms:modified>
</cp:coreProperties>
</file>