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D1BE" w14:textId="77777777" w:rsidR="00A41361" w:rsidRDefault="00EA1BC9">
      <w:r w:rsidRPr="009475FF">
        <w:rPr>
          <w:rFonts w:ascii="HG丸ｺﾞｼｯｸM-PRO" w:eastAsia="HG丸ｺﾞｼｯｸM-PRO" w:hint="eastAsia"/>
          <w:noProof/>
          <w:sz w:val="20"/>
          <w:szCs w:val="20"/>
          <w:u w:val="doub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0130D" wp14:editId="2C97E04C">
                <wp:simplePos x="0" y="0"/>
                <wp:positionH relativeFrom="column">
                  <wp:posOffset>264027</wp:posOffset>
                </wp:positionH>
                <wp:positionV relativeFrom="paragraph">
                  <wp:posOffset>-789305</wp:posOffset>
                </wp:positionV>
                <wp:extent cx="4920018" cy="483993"/>
                <wp:effectExtent l="0" t="0" r="0" b="0"/>
                <wp:wrapNone/>
                <wp:docPr id="15" name="WordAr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20018" cy="483993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2B2B2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7C4F15" w14:textId="77777777" w:rsidR="00EA1BC9" w:rsidRDefault="00EA1BC9" w:rsidP="00EA1BC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outline/>
                                <w:color w:val="3333CC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納税確認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outline/>
                                <w:color w:val="3333CC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の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outline/>
                                <w:color w:val="3333CC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電子化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outline/>
                                <w:color w:val="3333CC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について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0130D" id="_x0000_t202" coordsize="21600,21600" o:spt="202" path="m,l,21600r21600,l21600,xe">
                <v:stroke joinstyle="miter"/>
                <v:path gradientshapeok="t" o:connecttype="rect"/>
              </v:shapetype>
              <v:shape id="WordArt 105" o:spid="_x0000_s1026" type="#_x0000_t202" style="position:absolute;left:0;text-align:left;margin-left:20.8pt;margin-top:-62.15pt;width:387.4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" filled="f" fillcolor="#b2b2b2" stroked="f">
                <v:fill opacity="32896f"/>
                <o:lock v:ext="edit" shapetype="t"/>
                <v:textbox>
                  <w:txbxContent>
                    <w:p w14:paraId="657C4F15" w14:textId="77777777" w:rsidR="00EA1BC9" w:rsidRDefault="00EA1BC9" w:rsidP="00EA1BC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outline/>
                          <w:color w:val="3333CC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納税確認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outline/>
                          <w:color w:val="3333CC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の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outline/>
                          <w:color w:val="3333CC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電子化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outline/>
                          <w:color w:val="3333CC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  <w:r w:rsidR="008E71A7">
        <w:rPr>
          <w:noProof/>
        </w:rPr>
        <w:object w:dxaOrig="1440" w:dyaOrig="1440" w14:anchorId="59847F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64.95pt;margin-top:-5.05pt;width:579.25pt;height:772.4pt;z-index:251658240;mso-position-horizontal-relative:text;mso-position-vertical-relative:text">
            <v:imagedata r:id="rId6" o:title=""/>
          </v:shape>
          <o:OLEObject Type="Embed" ProgID="PowerPoint.Slide.12" ShapeID="_x0000_s1028" DrawAspect="Content" ObjectID="_1772966964" r:id="rId7"/>
        </w:object>
      </w:r>
    </w:p>
    <w:sectPr w:rsidR="00A41361" w:rsidSect="00E076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AD85" w14:textId="77777777" w:rsidR="007301A9" w:rsidRDefault="007301A9" w:rsidP="007301A9">
      <w:r>
        <w:separator/>
      </w:r>
    </w:p>
  </w:endnote>
  <w:endnote w:type="continuationSeparator" w:id="0">
    <w:p w14:paraId="26A82527" w14:textId="77777777" w:rsidR="007301A9" w:rsidRDefault="007301A9" w:rsidP="0073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6C9A9" w14:textId="77777777" w:rsidR="007301A9" w:rsidRDefault="007301A9" w:rsidP="007301A9">
      <w:r>
        <w:separator/>
      </w:r>
    </w:p>
  </w:footnote>
  <w:footnote w:type="continuationSeparator" w:id="0">
    <w:p w14:paraId="4083168D" w14:textId="77777777" w:rsidR="007301A9" w:rsidRDefault="007301A9" w:rsidP="00730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E75"/>
    <w:rsid w:val="00022668"/>
    <w:rsid w:val="00183B98"/>
    <w:rsid w:val="00222D0A"/>
    <w:rsid w:val="002A4501"/>
    <w:rsid w:val="002C3414"/>
    <w:rsid w:val="004262DE"/>
    <w:rsid w:val="004D339A"/>
    <w:rsid w:val="00653ADC"/>
    <w:rsid w:val="00713942"/>
    <w:rsid w:val="007301A9"/>
    <w:rsid w:val="008E11F6"/>
    <w:rsid w:val="008E71A7"/>
    <w:rsid w:val="00972F26"/>
    <w:rsid w:val="009B1389"/>
    <w:rsid w:val="00A41361"/>
    <w:rsid w:val="00A51BF0"/>
    <w:rsid w:val="00AC7F5F"/>
    <w:rsid w:val="00C172FC"/>
    <w:rsid w:val="00CE6E75"/>
    <w:rsid w:val="00E076A3"/>
    <w:rsid w:val="00EA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DBE8164"/>
  <w15:docId w15:val="{E824832D-BABD-486A-9EB5-C97ADEAF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1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01A9"/>
  </w:style>
  <w:style w:type="paragraph" w:styleId="a5">
    <w:name w:val="footer"/>
    <w:basedOn w:val="a"/>
    <w:link w:val="a6"/>
    <w:uiPriority w:val="99"/>
    <w:unhideWhenUsed/>
    <w:rsid w:val="00730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01A9"/>
  </w:style>
  <w:style w:type="paragraph" w:styleId="Web">
    <w:name w:val="Normal (Web)"/>
    <w:basedOn w:val="a"/>
    <w:uiPriority w:val="99"/>
    <w:unhideWhenUsed/>
    <w:rsid w:val="00EA1B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2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26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PowerPoint_Slide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財務部税務局税政課</dc:creator>
  <cp:lastModifiedBy>小牧　優介</cp:lastModifiedBy>
  <cp:revision>11</cp:revision>
  <cp:lastPrinted>2019-03-29T02:55:00Z</cp:lastPrinted>
  <dcterms:created xsi:type="dcterms:W3CDTF">2016-04-09T04:02:00Z</dcterms:created>
  <dcterms:modified xsi:type="dcterms:W3CDTF">2024-03-26T05:03:00Z</dcterms:modified>
</cp:coreProperties>
</file>