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A90" w:rsidRPr="004D4D5E" w:rsidRDefault="00164A90" w:rsidP="00164A90">
      <w:pPr>
        <w:autoSpaceDE w:val="0"/>
        <w:autoSpaceDN w:val="0"/>
        <w:spacing w:afterLines="50" w:after="223"/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4D4D5E">
        <w:rPr>
          <w:rFonts w:ascii="HG丸ｺﾞｼｯｸM-PRO" w:eastAsia="HG丸ｺﾞｼｯｸM-PRO" w:hAnsi="HG丸ｺﾞｼｯｸM-PRO" w:hint="eastAsia"/>
          <w:b/>
          <w:sz w:val="28"/>
          <w:szCs w:val="28"/>
        </w:rPr>
        <w:t>平成2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8</w:t>
      </w:r>
      <w:r w:rsidRPr="004D4D5E">
        <w:rPr>
          <w:rFonts w:ascii="HG丸ｺﾞｼｯｸM-PRO" w:eastAsia="HG丸ｺﾞｼｯｸM-PRO" w:hAnsi="HG丸ｺﾞｼｯｸM-PRO" w:hint="eastAsia"/>
          <w:b/>
          <w:sz w:val="28"/>
          <w:szCs w:val="28"/>
        </w:rPr>
        <w:t>年度大阪府公立高等学校入学者選抜の主な日程</w:t>
      </w:r>
    </w:p>
    <w:p w:rsidR="00164A90" w:rsidRPr="0000043D" w:rsidRDefault="00164A90" w:rsidP="00164A90">
      <w:pPr>
        <w:autoSpaceDE w:val="0"/>
        <w:autoSpaceDN w:val="0"/>
        <w:snapToGrid w:val="0"/>
        <w:spacing w:afterLines="50" w:after="223" w:line="280" w:lineRule="exact"/>
        <w:ind w:firstLineChars="100" w:firstLine="228"/>
        <w:rPr>
          <w:rFonts w:ascii="HG丸ｺﾞｼｯｸM-PRO" w:eastAsia="HG丸ｺﾞｼｯｸM-PRO" w:hAnsi="HG丸ｺﾞｼｯｸM-PRO"/>
        </w:rPr>
      </w:pPr>
      <w:r w:rsidRPr="0000043D">
        <w:rPr>
          <w:rFonts w:ascii="HG丸ｺﾞｼｯｸM-PRO" w:eastAsia="HG丸ｺﾞｼｯｸM-PRO" w:hAnsi="HG丸ｺﾞｼｯｸM-PRO" w:hint="eastAsia"/>
        </w:rPr>
        <w:t>平成28年度大阪府公立高等学校入学者選抜の出願期間、学力検査及び合格者発表の期日は次のとおりとする。</w:t>
      </w:r>
    </w:p>
    <w:tbl>
      <w:tblPr>
        <w:tblW w:w="9839" w:type="dxa"/>
        <w:jc w:val="center"/>
        <w:tblInd w:w="-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425"/>
        <w:gridCol w:w="3928"/>
        <w:gridCol w:w="2126"/>
        <w:gridCol w:w="1517"/>
        <w:gridCol w:w="1417"/>
      </w:tblGrid>
      <w:tr w:rsidR="00164A90" w:rsidRPr="00272B5B" w:rsidTr="001C38B1">
        <w:trPr>
          <w:trHeight w:val="366"/>
          <w:jc w:val="center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64A90" w:rsidRPr="00272B5B" w:rsidRDefault="00164A90" w:rsidP="001C38B1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35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64A90" w:rsidRPr="00272B5B" w:rsidRDefault="00164A90" w:rsidP="001C38B1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72B5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課程・学科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64A90" w:rsidRPr="00272B5B" w:rsidRDefault="00164A90" w:rsidP="001C38B1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72B5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出願期間</w:t>
            </w:r>
          </w:p>
        </w:tc>
        <w:tc>
          <w:tcPr>
            <w:tcW w:w="15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64A90" w:rsidRPr="00272B5B" w:rsidRDefault="00164A90" w:rsidP="001C38B1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72B5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学力検査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164A90" w:rsidRPr="00272B5B" w:rsidRDefault="00164A90" w:rsidP="001C38B1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72B5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合格者発表</w:t>
            </w:r>
          </w:p>
        </w:tc>
      </w:tr>
      <w:tr w:rsidR="00164A90" w:rsidRPr="00272B5B" w:rsidTr="001C38B1">
        <w:trPr>
          <w:cantSplit/>
          <w:trHeight w:val="2710"/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164A90" w:rsidRPr="00272B5B" w:rsidRDefault="00164A90" w:rsidP="001C38B1">
            <w:pPr>
              <w:autoSpaceDE w:val="0"/>
              <w:autoSpaceDN w:val="0"/>
              <w:spacing w:line="260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72B5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特別入学者選抜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64A90" w:rsidRPr="00272B5B" w:rsidRDefault="00164A90" w:rsidP="001C38B1">
            <w:pPr>
              <w:autoSpaceDE w:val="0"/>
              <w:autoSpaceDN w:val="0"/>
              <w:spacing w:line="260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72B5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全日制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4A90" w:rsidRPr="00272B5B" w:rsidRDefault="00164A90" w:rsidP="001C38B1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72B5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・工業に関する学科</w:t>
            </w:r>
          </w:p>
          <w:p w:rsidR="00164A90" w:rsidRPr="00272B5B" w:rsidRDefault="00164A90" w:rsidP="001C38B1">
            <w:pPr>
              <w:autoSpaceDE w:val="0"/>
              <w:autoSpaceDN w:val="0"/>
              <w:spacing w:line="260" w:lineRule="exact"/>
              <w:ind w:left="376" w:hangingChars="200" w:hanging="376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72B5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（</w:t>
            </w:r>
            <w:r w:rsidR="00EA03A7" w:rsidRPr="00EA03A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建築デザイン科・インテリアデザイン科・プロダクトデザイン科・映像デザイン科・ビジュアルデザイン科</w:t>
            </w:r>
            <w:r w:rsidRPr="00272B5B">
              <w:rPr>
                <w:rFonts w:ascii="HG丸ｺﾞｼｯｸM-PRO" w:eastAsia="HG丸ｺﾞｼｯｸM-PRO" w:hAnsi="HG丸ｺﾞｼｯｸM-PRO" w:hint="eastAsia"/>
                <w:w w:val="90"/>
                <w:sz w:val="20"/>
                <w:szCs w:val="20"/>
              </w:rPr>
              <w:t>・デザインシステム科</w:t>
            </w:r>
            <w:r w:rsidRPr="00272B5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）</w:t>
            </w:r>
          </w:p>
          <w:p w:rsidR="00164A90" w:rsidRPr="00272B5B" w:rsidRDefault="00164A90" w:rsidP="001C38B1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72B5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・美術科</w:t>
            </w:r>
          </w:p>
          <w:p w:rsidR="00164A90" w:rsidRPr="00272B5B" w:rsidRDefault="00164A90" w:rsidP="001C38B1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72B5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・体育に関する学科</w:t>
            </w:r>
          </w:p>
          <w:p w:rsidR="00164A90" w:rsidRPr="00272B5B" w:rsidRDefault="00164A90" w:rsidP="001C38B1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72B5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・芸能文化科</w:t>
            </w:r>
          </w:p>
          <w:p w:rsidR="00164A90" w:rsidRPr="00272B5B" w:rsidRDefault="00164A90" w:rsidP="001C38B1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72B5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・演劇科</w:t>
            </w:r>
          </w:p>
          <w:p w:rsidR="00164A90" w:rsidRPr="00272B5B" w:rsidRDefault="00164A90" w:rsidP="001C38B1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72B5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・音楽科</w:t>
            </w:r>
          </w:p>
          <w:p w:rsidR="00164A90" w:rsidRPr="00272B5B" w:rsidRDefault="00164A90" w:rsidP="001C38B1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72B5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・総合造形科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4A90" w:rsidRPr="00272B5B" w:rsidRDefault="00164A90" w:rsidP="001C38B1">
            <w:pPr>
              <w:autoSpaceDE w:val="0"/>
              <w:autoSpaceDN w:val="0"/>
              <w:snapToGrid w:val="0"/>
              <w:spacing w:line="26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72B5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平成28年</w:t>
            </w:r>
          </w:p>
          <w:p w:rsidR="00164A90" w:rsidRPr="00272B5B" w:rsidRDefault="00164A90" w:rsidP="001C38B1">
            <w:pPr>
              <w:autoSpaceDE w:val="0"/>
              <w:autoSpaceDN w:val="0"/>
              <w:snapToGrid w:val="0"/>
              <w:spacing w:line="26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72B5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２月15日(月)及び</w:t>
            </w:r>
          </w:p>
          <w:p w:rsidR="00164A90" w:rsidRPr="00272B5B" w:rsidRDefault="00164A90" w:rsidP="001C38B1">
            <w:pPr>
              <w:autoSpaceDE w:val="0"/>
              <w:autoSpaceDN w:val="0"/>
              <w:snapToGrid w:val="0"/>
              <w:spacing w:line="26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72B5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２月16日(火)</w:t>
            </w:r>
          </w:p>
          <w:p w:rsidR="00164A90" w:rsidRPr="00272B5B" w:rsidRDefault="00164A90" w:rsidP="001C38B1">
            <w:pPr>
              <w:autoSpaceDE w:val="0"/>
              <w:autoSpaceDN w:val="0"/>
              <w:snapToGrid w:val="0"/>
              <w:spacing w:line="26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164A90" w:rsidRPr="00272B5B" w:rsidRDefault="00164A90" w:rsidP="001C38B1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9330D2F" wp14:editId="768D8DE0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38100</wp:posOffset>
                      </wp:positionV>
                      <wp:extent cx="1292860" cy="683260"/>
                      <wp:effectExtent l="13970" t="8890" r="7620" b="12700"/>
                      <wp:wrapNone/>
                      <wp:docPr id="2" name="大かっこ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2860" cy="683260"/>
                              </a:xfrm>
                              <a:prstGeom prst="bracketPair">
                                <a:avLst>
                                  <a:gd name="adj" fmla="val 6051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-2.4pt;margin-top:3pt;width:101.8pt;height:53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" adj="1307">
                      <v:textbox inset="5.85pt,.7pt,5.85pt,.7pt"/>
                    </v:shape>
                  </w:pict>
                </mc:Fallback>
              </mc:AlternateContent>
            </w:r>
            <w:r w:rsidRPr="00272B5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音楽科については</w:t>
            </w:r>
          </w:p>
          <w:p w:rsidR="00164A90" w:rsidRPr="00272B5B" w:rsidRDefault="00164A90" w:rsidP="00164A90">
            <w:pPr>
              <w:autoSpaceDE w:val="0"/>
              <w:autoSpaceDN w:val="0"/>
              <w:spacing w:line="260" w:lineRule="exact"/>
              <w:ind w:rightChars="-171" w:right="-390" w:firstLineChars="50" w:firstLine="94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72B5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平成28年</w:t>
            </w:r>
          </w:p>
          <w:p w:rsidR="00164A90" w:rsidRPr="00272B5B" w:rsidRDefault="00164A90" w:rsidP="00164A90">
            <w:pPr>
              <w:autoSpaceDE w:val="0"/>
              <w:autoSpaceDN w:val="0"/>
              <w:spacing w:line="260" w:lineRule="exact"/>
              <w:ind w:rightChars="-171" w:right="-390" w:firstLineChars="50" w:firstLine="94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72B5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２月２日(火)及び</w:t>
            </w:r>
          </w:p>
          <w:p w:rsidR="00164A90" w:rsidRPr="00272B5B" w:rsidRDefault="00164A90" w:rsidP="00164A90">
            <w:pPr>
              <w:autoSpaceDE w:val="0"/>
              <w:autoSpaceDN w:val="0"/>
              <w:spacing w:line="260" w:lineRule="exact"/>
              <w:ind w:firstLineChars="50" w:firstLine="94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72B5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２月３日(水)</w:t>
            </w:r>
          </w:p>
        </w:tc>
        <w:tc>
          <w:tcPr>
            <w:tcW w:w="15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4A90" w:rsidRPr="00272B5B" w:rsidRDefault="00164A90" w:rsidP="001C38B1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72B5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平成28年</w:t>
            </w:r>
          </w:p>
          <w:p w:rsidR="00164A90" w:rsidRPr="00272B5B" w:rsidRDefault="00164A90" w:rsidP="001C38B1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72B5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２月22日(月)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64A90" w:rsidRPr="00272B5B" w:rsidRDefault="00164A90" w:rsidP="001C38B1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72B5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平成28年</w:t>
            </w:r>
          </w:p>
          <w:p w:rsidR="00164A90" w:rsidRPr="00272B5B" w:rsidRDefault="00164A90" w:rsidP="001C38B1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72B5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３月１日(火)</w:t>
            </w:r>
          </w:p>
        </w:tc>
      </w:tr>
      <w:tr w:rsidR="00164A90" w:rsidRPr="00272B5B" w:rsidTr="00567236">
        <w:trPr>
          <w:cantSplit/>
          <w:trHeight w:val="554"/>
          <w:jc w:val="center"/>
        </w:trPr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164A90" w:rsidRPr="00272B5B" w:rsidRDefault="00164A90" w:rsidP="001C38B1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64A90" w:rsidRPr="00272B5B" w:rsidRDefault="00164A90" w:rsidP="001C38B1">
            <w:pPr>
              <w:autoSpaceDE w:val="0"/>
              <w:autoSpaceDN w:val="0"/>
              <w:spacing w:line="260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4A90" w:rsidRDefault="00164A90" w:rsidP="001C38B1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72B5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</w:t>
            </w:r>
            <w:r w:rsidRPr="00DC1F0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デュアル総合学科</w:t>
            </w:r>
          </w:p>
          <w:p w:rsidR="00164A90" w:rsidRPr="00272B5B" w:rsidRDefault="00164A90" w:rsidP="001C38B1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</w:t>
            </w:r>
            <w:r w:rsidRPr="00272B5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総合学科（</w:t>
            </w:r>
            <w:r w:rsidRPr="00272B5B">
              <w:rPr>
                <w:rFonts w:ascii="HG丸ｺﾞｼｯｸM-PRO" w:eastAsia="HG丸ｺﾞｼｯｸM-PRO" w:hAnsi="HG丸ｺﾞｼｯｸM-PRO" w:hint="eastAsia"/>
                <w:w w:val="90"/>
                <w:sz w:val="20"/>
                <w:szCs w:val="20"/>
              </w:rPr>
              <w:t>エンパワメントスクール</w:t>
            </w:r>
            <w:r w:rsidRPr="00272B5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）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4A90" w:rsidRPr="00272B5B" w:rsidRDefault="00164A90" w:rsidP="001C38B1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4A90" w:rsidRPr="00272B5B" w:rsidRDefault="00164A90" w:rsidP="001C38B1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64A90" w:rsidRPr="00272B5B" w:rsidRDefault="00164A90" w:rsidP="001C38B1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164A90" w:rsidRPr="00272B5B" w:rsidTr="00187532">
        <w:trPr>
          <w:trHeight w:val="390"/>
          <w:jc w:val="center"/>
        </w:trPr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164A90" w:rsidRPr="00272B5B" w:rsidRDefault="00164A90" w:rsidP="001C38B1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3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A90" w:rsidRPr="00272B5B" w:rsidRDefault="00164A90" w:rsidP="00164A90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72B5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多部制単位制Ⅰ部･Ⅱ部</w:t>
            </w:r>
            <w:r w:rsidR="0056723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</w:t>
            </w:r>
            <w:r w:rsidR="00567236" w:rsidRPr="00567236">
              <w:rPr>
                <w:rFonts w:ascii="HG丸ｺﾞｼｯｸM-PRO" w:eastAsia="HG丸ｺﾞｼｯｸM-PRO" w:hAnsi="HG丸ｺﾞｼｯｸM-PRO" w:hint="eastAsia"/>
                <w:w w:val="90"/>
                <w:sz w:val="20"/>
                <w:szCs w:val="20"/>
              </w:rPr>
              <w:t>クリエイティブスクール</w:t>
            </w:r>
            <w:r w:rsidR="0056723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）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64A90" w:rsidRPr="00272B5B" w:rsidRDefault="00164A90" w:rsidP="001C38B1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64A90" w:rsidRPr="00272B5B" w:rsidRDefault="00164A90" w:rsidP="001C38B1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4A90" w:rsidRPr="00272B5B" w:rsidRDefault="00164A90" w:rsidP="001C38B1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164A90" w:rsidRPr="00272B5B" w:rsidTr="001C38B1">
        <w:trPr>
          <w:trHeight w:val="375"/>
          <w:jc w:val="center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64A90" w:rsidRPr="00272B5B" w:rsidRDefault="00164A90" w:rsidP="001C38B1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353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64A90" w:rsidRPr="00272B5B" w:rsidRDefault="00164A90" w:rsidP="001C38B1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72B5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定時制の課程（</w:t>
            </w:r>
            <w:r w:rsidRPr="00272B5B">
              <w:rPr>
                <w:rFonts w:ascii="HG丸ｺﾞｼｯｸM-PRO" w:eastAsia="HG丸ｺﾞｼｯｸM-PRO" w:hAnsi="HG丸ｺﾞｼｯｸM-PRO" w:hint="eastAsia"/>
                <w:w w:val="90"/>
                <w:sz w:val="20"/>
                <w:szCs w:val="20"/>
              </w:rPr>
              <w:t>昼夜間単位制</w:t>
            </w:r>
            <w:r w:rsidRPr="00272B5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）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64A90" w:rsidRPr="00272B5B" w:rsidRDefault="00164A90" w:rsidP="001C38B1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64A90" w:rsidRPr="00272B5B" w:rsidRDefault="00164A90" w:rsidP="001C38B1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4A90" w:rsidRPr="00272B5B" w:rsidRDefault="00164A90" w:rsidP="001C38B1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164A90" w:rsidRPr="00272B5B" w:rsidTr="001C38B1">
        <w:trPr>
          <w:cantSplit/>
          <w:trHeight w:val="2975"/>
          <w:jc w:val="center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164A90" w:rsidRPr="00272B5B" w:rsidRDefault="00164A90" w:rsidP="001C38B1">
            <w:pPr>
              <w:autoSpaceDE w:val="0"/>
              <w:autoSpaceDN w:val="0"/>
              <w:spacing w:line="260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72B5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一般入学者選抜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64A90" w:rsidRPr="00272B5B" w:rsidRDefault="00164A90" w:rsidP="001C38B1">
            <w:pPr>
              <w:autoSpaceDE w:val="0"/>
              <w:autoSpaceDN w:val="0"/>
              <w:spacing w:line="260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72B5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全日制</w:t>
            </w:r>
          </w:p>
        </w:tc>
        <w:tc>
          <w:tcPr>
            <w:tcW w:w="392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4A90" w:rsidRPr="00272B5B" w:rsidRDefault="00164A90" w:rsidP="001C38B1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72B5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・普通科</w:t>
            </w:r>
          </w:p>
          <w:p w:rsidR="00164A90" w:rsidRPr="00272B5B" w:rsidRDefault="00164A90" w:rsidP="001C38B1">
            <w:pPr>
              <w:autoSpaceDE w:val="0"/>
              <w:autoSpaceDN w:val="0"/>
              <w:spacing w:line="260" w:lineRule="exact"/>
              <w:ind w:left="376" w:hangingChars="200" w:hanging="376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72B5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（</w:t>
            </w:r>
            <w:r w:rsidRPr="00272B5B">
              <w:rPr>
                <w:rFonts w:ascii="HG丸ｺﾞｼｯｸM-PRO" w:eastAsia="HG丸ｺﾞｼｯｸM-PRO" w:hAnsi="HG丸ｺﾞｼｯｸM-PRO" w:hint="eastAsia"/>
                <w:w w:val="90"/>
                <w:sz w:val="20"/>
                <w:szCs w:val="20"/>
              </w:rPr>
              <w:t>総合選択制及び単位制高等学校を含む。</w:t>
            </w:r>
            <w:r w:rsidRPr="00272B5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）</w:t>
            </w:r>
          </w:p>
          <w:p w:rsidR="00164A90" w:rsidRPr="00272B5B" w:rsidRDefault="00164A90" w:rsidP="001C38B1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72B5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・商業に関する学科</w:t>
            </w:r>
          </w:p>
          <w:p w:rsidR="00164A90" w:rsidRPr="00272B5B" w:rsidRDefault="00164A90" w:rsidP="001C38B1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72B5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・グローバルビジネス科</w:t>
            </w:r>
          </w:p>
          <w:p w:rsidR="00164A90" w:rsidRPr="00272B5B" w:rsidRDefault="00164A90" w:rsidP="001C38B1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72B5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・農業に関する学科</w:t>
            </w:r>
          </w:p>
          <w:p w:rsidR="00164A90" w:rsidRPr="00272B5B" w:rsidRDefault="00164A90" w:rsidP="001C38B1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72B5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・工業に関する学科</w:t>
            </w:r>
          </w:p>
          <w:p w:rsidR="00164A90" w:rsidRPr="00272B5B" w:rsidRDefault="00164A90" w:rsidP="001C38B1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72B5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（特別選抜実施学科を除く。）</w:t>
            </w:r>
          </w:p>
          <w:p w:rsidR="00164A90" w:rsidRPr="00272B5B" w:rsidRDefault="00164A90" w:rsidP="001C38B1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72B5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・情報科学科</w:t>
            </w:r>
          </w:p>
          <w:p w:rsidR="00164A90" w:rsidRPr="00272B5B" w:rsidRDefault="00164A90" w:rsidP="001C38B1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72B5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・英語科</w:t>
            </w:r>
          </w:p>
          <w:p w:rsidR="00164A90" w:rsidRPr="00272B5B" w:rsidRDefault="00164A90" w:rsidP="001C38B1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72B5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・国際教養科</w:t>
            </w:r>
          </w:p>
          <w:p w:rsidR="00164A90" w:rsidRPr="00272B5B" w:rsidRDefault="00164A90" w:rsidP="001C38B1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72B5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・国際文化科</w:t>
            </w:r>
          </w:p>
          <w:p w:rsidR="00164A90" w:rsidRPr="00272B5B" w:rsidRDefault="00164A90" w:rsidP="001C38B1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72B5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・グローバル科</w:t>
            </w:r>
          </w:p>
          <w:p w:rsidR="00164A90" w:rsidRPr="00272B5B" w:rsidRDefault="00164A90" w:rsidP="001C38B1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72B5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・国語科</w:t>
            </w:r>
          </w:p>
          <w:p w:rsidR="00164A90" w:rsidRPr="00272B5B" w:rsidRDefault="00164A90" w:rsidP="001C38B1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72B5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・理数科</w:t>
            </w:r>
          </w:p>
          <w:p w:rsidR="00164A90" w:rsidRPr="00272B5B" w:rsidRDefault="00164A90" w:rsidP="001C38B1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72B5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・総合科学科</w:t>
            </w:r>
          </w:p>
          <w:p w:rsidR="00164A90" w:rsidRPr="00272B5B" w:rsidRDefault="00164A90" w:rsidP="001C38B1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72B5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・サイエンス創造科</w:t>
            </w:r>
          </w:p>
          <w:p w:rsidR="00164A90" w:rsidRPr="00272B5B" w:rsidRDefault="00164A90" w:rsidP="001C38B1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72B5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・文理学科</w:t>
            </w:r>
          </w:p>
          <w:p w:rsidR="00164A90" w:rsidRPr="00272B5B" w:rsidRDefault="00164A90" w:rsidP="001C38B1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72B5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・福祉ボランティア科</w:t>
            </w:r>
          </w:p>
          <w:p w:rsidR="00164A90" w:rsidRPr="00272B5B" w:rsidRDefault="00164A90" w:rsidP="001C38B1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72B5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・食物文化科</w:t>
            </w:r>
          </w:p>
          <w:p w:rsidR="00164A90" w:rsidRPr="00272B5B" w:rsidRDefault="00164A90" w:rsidP="001C38B1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72B5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・総合学科</w:t>
            </w:r>
          </w:p>
          <w:p w:rsidR="00164A90" w:rsidRPr="00272B5B" w:rsidRDefault="00164A90" w:rsidP="001C38B1">
            <w:pPr>
              <w:autoSpaceDE w:val="0"/>
              <w:autoSpaceDN w:val="0"/>
              <w:adjustRightInd w:val="0"/>
              <w:spacing w:line="260" w:lineRule="exact"/>
              <w:ind w:left="376" w:hangingChars="200" w:hanging="376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72B5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（</w:t>
            </w:r>
            <w:r w:rsidRPr="00272B5B">
              <w:rPr>
                <w:rFonts w:ascii="HG丸ｺﾞｼｯｸM-PRO" w:eastAsia="HG丸ｺﾞｼｯｸM-PRO" w:hAnsi="HG丸ｺﾞｼｯｸM-PRO" w:hint="eastAsia"/>
                <w:w w:val="90"/>
                <w:sz w:val="20"/>
                <w:szCs w:val="20"/>
              </w:rPr>
              <w:t>クリエイティブスクールを含み、エンパワメントスクールを除く。</w:t>
            </w:r>
            <w:r w:rsidRPr="00272B5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）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4A90" w:rsidRPr="00272B5B" w:rsidRDefault="00164A90" w:rsidP="001C38B1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72B5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平成28年</w:t>
            </w:r>
          </w:p>
          <w:p w:rsidR="00164A90" w:rsidRPr="00272B5B" w:rsidRDefault="00164A90" w:rsidP="001C38B1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72B5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３月３日(木)～</w:t>
            </w:r>
          </w:p>
          <w:p w:rsidR="00164A90" w:rsidRPr="00272B5B" w:rsidRDefault="00164A90" w:rsidP="001C38B1">
            <w:pPr>
              <w:autoSpaceDE w:val="0"/>
              <w:autoSpaceDN w:val="0"/>
              <w:spacing w:line="260" w:lineRule="exact"/>
              <w:ind w:firstLineChars="100" w:firstLine="188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72B5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３月７日(月)</w:t>
            </w:r>
          </w:p>
          <w:p w:rsidR="00164A90" w:rsidRPr="00272B5B" w:rsidRDefault="00164A90" w:rsidP="001C38B1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9525</wp:posOffset>
                      </wp:positionV>
                      <wp:extent cx="1283335" cy="362585"/>
                      <wp:effectExtent l="0" t="0" r="12065" b="18415"/>
                      <wp:wrapNone/>
                      <wp:docPr id="1" name="大かっこ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3335" cy="362585"/>
                              </a:xfrm>
                              <a:prstGeom prst="bracketPair">
                                <a:avLst>
                                  <a:gd name="adj" fmla="val 6051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大かっこ 1" o:spid="_x0000_s1026" type="#_x0000_t185" style="position:absolute;left:0;text-align:left;margin-left:-1.85pt;margin-top:.75pt;width:101.05pt;height:28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" adj="1307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ただし、３月５日(</w:t>
            </w:r>
            <w:r w:rsidRPr="00272B5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土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)、６(</w:t>
            </w:r>
            <w:r w:rsidRPr="00272B5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日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)</w:t>
            </w:r>
            <w:r w:rsidRPr="00272B5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を除く。</w:t>
            </w:r>
          </w:p>
        </w:tc>
        <w:tc>
          <w:tcPr>
            <w:tcW w:w="151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4A90" w:rsidRPr="00272B5B" w:rsidRDefault="00164A90" w:rsidP="001C38B1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72B5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平成28年</w:t>
            </w:r>
          </w:p>
          <w:p w:rsidR="00164A90" w:rsidRPr="00272B5B" w:rsidRDefault="00164A90" w:rsidP="001C38B1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pacing w:val="-4"/>
                <w:sz w:val="20"/>
                <w:szCs w:val="20"/>
              </w:rPr>
            </w:pPr>
            <w:r w:rsidRPr="00272B5B">
              <w:rPr>
                <w:rFonts w:ascii="HG丸ｺﾞｼｯｸM-PRO" w:eastAsia="HG丸ｺﾞｼｯｸM-PRO" w:hAnsi="HG丸ｺﾞｼｯｸM-PRO" w:hint="eastAsia"/>
                <w:spacing w:val="-4"/>
                <w:sz w:val="20"/>
                <w:szCs w:val="20"/>
              </w:rPr>
              <w:t>３月10日(木)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64A90" w:rsidRPr="00272B5B" w:rsidRDefault="00164A90" w:rsidP="001C38B1">
            <w:pPr>
              <w:autoSpaceDE w:val="0"/>
              <w:autoSpaceDN w:val="0"/>
              <w:spacing w:line="26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72B5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平成28年</w:t>
            </w:r>
          </w:p>
          <w:p w:rsidR="00164A90" w:rsidRPr="00272B5B" w:rsidRDefault="00164A90" w:rsidP="001C38B1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pacing w:val="-4"/>
                <w:sz w:val="20"/>
                <w:szCs w:val="20"/>
              </w:rPr>
            </w:pPr>
            <w:r w:rsidRPr="00272B5B">
              <w:rPr>
                <w:rFonts w:ascii="HG丸ｺﾞｼｯｸM-PRO" w:eastAsia="HG丸ｺﾞｼｯｸM-PRO" w:hAnsi="HG丸ｺﾞｼｯｸM-PRO" w:hint="eastAsia"/>
                <w:spacing w:val="-4"/>
                <w:sz w:val="20"/>
                <w:szCs w:val="20"/>
              </w:rPr>
              <w:t>３月18日(金)</w:t>
            </w:r>
          </w:p>
        </w:tc>
      </w:tr>
      <w:tr w:rsidR="00164A90" w:rsidRPr="00272B5B" w:rsidTr="001C38B1">
        <w:trPr>
          <w:trHeight w:val="569"/>
          <w:jc w:val="center"/>
        </w:trPr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164A90" w:rsidRPr="00272B5B" w:rsidRDefault="00164A90" w:rsidP="001C38B1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35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4A90" w:rsidRPr="00272B5B" w:rsidRDefault="00164A90" w:rsidP="001C38B1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72B5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多部制単位制Ⅲ部</w:t>
            </w:r>
            <w:r w:rsidR="0056723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</w:t>
            </w:r>
            <w:r w:rsidR="00567236" w:rsidRPr="00567236">
              <w:rPr>
                <w:rFonts w:ascii="HG丸ｺﾞｼｯｸM-PRO" w:eastAsia="HG丸ｺﾞｼｯｸM-PRO" w:hAnsi="HG丸ｺﾞｼｯｸM-PRO" w:hint="eastAsia"/>
                <w:w w:val="90"/>
                <w:sz w:val="20"/>
                <w:szCs w:val="20"/>
              </w:rPr>
              <w:t>クリエイティブスクール</w:t>
            </w:r>
            <w:r w:rsidR="0056723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）</w:t>
            </w:r>
          </w:p>
          <w:p w:rsidR="00164A90" w:rsidRPr="00272B5B" w:rsidRDefault="00164A90" w:rsidP="001C38B1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72B5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定時制の課程（</w:t>
            </w:r>
            <w:r w:rsidRPr="00272B5B">
              <w:rPr>
                <w:rFonts w:ascii="HG丸ｺﾞｼｯｸM-PRO" w:eastAsia="HG丸ｺﾞｼｯｸM-PRO" w:hAnsi="HG丸ｺﾞｼｯｸM-PRO" w:hint="eastAsia"/>
                <w:w w:val="90"/>
                <w:sz w:val="20"/>
                <w:szCs w:val="20"/>
              </w:rPr>
              <w:t>昼夜間単位制を除く。</w:t>
            </w:r>
            <w:r w:rsidRPr="00272B5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）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A90" w:rsidRPr="00272B5B" w:rsidRDefault="00164A90" w:rsidP="001C38B1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A90" w:rsidRPr="00272B5B" w:rsidRDefault="00164A90" w:rsidP="001C38B1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64A90" w:rsidRPr="00272B5B" w:rsidRDefault="00164A90" w:rsidP="001C38B1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164A90" w:rsidRPr="00272B5B" w:rsidTr="001C38B1">
        <w:trPr>
          <w:trHeight w:val="407"/>
          <w:jc w:val="center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64A90" w:rsidRPr="00272B5B" w:rsidRDefault="00164A90" w:rsidP="001C38B1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353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64A90" w:rsidRPr="00272B5B" w:rsidRDefault="00164A90" w:rsidP="001C38B1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72B5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通信制の課程</w:t>
            </w:r>
            <w:bookmarkStart w:id="0" w:name="_GoBack"/>
            <w:bookmarkEnd w:id="0"/>
          </w:p>
        </w:tc>
        <w:tc>
          <w:tcPr>
            <w:tcW w:w="212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D51E0" w:rsidRPr="00272B5B" w:rsidRDefault="00AD51E0" w:rsidP="00AD51E0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72B5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平成28年</w:t>
            </w:r>
          </w:p>
          <w:p w:rsidR="00AD51E0" w:rsidRDefault="00AD51E0" w:rsidP="00AD51E0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72B5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３月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４</w:t>
            </w:r>
            <w:r w:rsidRPr="00272B5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日(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金)</w:t>
            </w:r>
            <w:r w:rsidR="00E6291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～</w:t>
            </w:r>
          </w:p>
          <w:p w:rsidR="00E62918" w:rsidRDefault="00CF71DA" w:rsidP="00AD51E0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82CE6AA" wp14:editId="0D99BE4F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153670</wp:posOffset>
                      </wp:positionV>
                      <wp:extent cx="1283335" cy="304800"/>
                      <wp:effectExtent l="0" t="0" r="12065" b="19050"/>
                      <wp:wrapNone/>
                      <wp:docPr id="3" name="大かっこ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3335" cy="304800"/>
                              </a:xfrm>
                              <a:prstGeom prst="bracketPair">
                                <a:avLst>
                                  <a:gd name="adj" fmla="val 6051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3" o:spid="_x0000_s1026" type="#_x0000_t185" style="position:absolute;left:0;text-align:left;margin-left:-2.6pt;margin-top:12.1pt;width:101.05pt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" adj="1307">
                      <v:textbox inset="5.85pt,.7pt,5.85pt,.7pt"/>
                    </v:shape>
                  </w:pict>
                </mc:Fallback>
              </mc:AlternateContent>
            </w:r>
            <w:r w:rsidR="00E6291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</w:t>
            </w:r>
            <w:r w:rsidR="00E62918" w:rsidRPr="00272B5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３月７日(月)</w:t>
            </w:r>
          </w:p>
          <w:p w:rsidR="00164A90" w:rsidRPr="00AD51E0" w:rsidRDefault="00B00AB9" w:rsidP="00CF71DA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00AB9">
              <w:rPr>
                <w:rFonts w:ascii="HG丸ｺﾞｼｯｸM-PRO" w:eastAsia="HG丸ｺﾞｼｯｸM-PRO" w:hAnsi="HG丸ｺﾞｼｯｸM-PRO" w:cs="ＭＳ 明朝" w:hint="eastAsia"/>
                <w:sz w:val="20"/>
                <w:szCs w:val="20"/>
              </w:rPr>
              <w:t>ただし、</w:t>
            </w:r>
            <w:r w:rsidR="00AD51E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３月</w:t>
            </w:r>
            <w:r w:rsidR="00E6291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５</w:t>
            </w:r>
            <w:r w:rsidR="00AD51E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日(</w:t>
            </w:r>
            <w:r w:rsidR="00E6291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土</w:t>
            </w:r>
            <w:r w:rsidR="00AD51E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)</w:t>
            </w:r>
            <w:r w:rsidR="00E6291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を除く。</w:t>
            </w:r>
          </w:p>
        </w:tc>
        <w:tc>
          <w:tcPr>
            <w:tcW w:w="151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64A90" w:rsidRPr="00272B5B" w:rsidRDefault="00164A90" w:rsidP="001C38B1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72B5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実施せず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4A90" w:rsidRPr="00272B5B" w:rsidRDefault="00164A90" w:rsidP="001C38B1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</w:tbl>
    <w:p w:rsidR="00A458B7" w:rsidRPr="00164A90" w:rsidRDefault="00164A90" w:rsidP="00AD51E0">
      <w:pPr>
        <w:autoSpaceDE w:val="0"/>
        <w:autoSpaceDN w:val="0"/>
        <w:spacing w:line="280" w:lineRule="exact"/>
        <w:ind w:left="416" w:hangingChars="200" w:hanging="416"/>
      </w:pPr>
      <w:r w:rsidRPr="0000043D">
        <w:rPr>
          <w:rFonts w:ascii="HG丸ｺﾞｼｯｸM-PRO" w:eastAsia="HG丸ｺﾞｼｯｸM-PRO" w:hAnsi="HG丸ｺﾞｼｯｸM-PRO" w:hint="eastAsia"/>
          <w:sz w:val="22"/>
        </w:rPr>
        <w:t>※　上記以外の日程については、平成28年度大阪府公立高等学校入学者選抜方針において定める。</w:t>
      </w:r>
    </w:p>
    <w:sectPr w:rsidR="00A458B7" w:rsidRPr="00164A90" w:rsidSect="00272B5B">
      <w:headerReference w:type="default" r:id="rId7"/>
      <w:footerReference w:type="default" r:id="rId8"/>
      <w:pgSz w:w="11906" w:h="16838" w:code="9"/>
      <w:pgMar w:top="1021" w:right="1134" w:bottom="1021" w:left="1134" w:header="851" w:footer="992" w:gutter="0"/>
      <w:cols w:space="425"/>
      <w:docGrid w:type="linesAndChars" w:linePitch="446" w:charSpace="-24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AE6" w:rsidRDefault="006C7326">
      <w:r>
        <w:separator/>
      </w:r>
    </w:p>
  </w:endnote>
  <w:endnote w:type="continuationSeparator" w:id="0">
    <w:p w:rsidR="000D1AE6" w:rsidRDefault="006C7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43D" w:rsidRPr="0000043D" w:rsidRDefault="006C7326">
    <w:pPr>
      <w:pStyle w:val="a5"/>
      <w:jc w:val="center"/>
      <w:rPr>
        <w:rFonts w:ascii="HG丸ｺﾞｼｯｸM-PRO" w:eastAsia="HG丸ｺﾞｼｯｸM-PRO" w:hAnsi="HG丸ｺﾞｼｯｸM-PRO"/>
        <w:sz w:val="21"/>
      </w:rPr>
    </w:pPr>
    <w:r>
      <w:rPr>
        <w:rFonts w:ascii="HG丸ｺﾞｼｯｸM-PRO" w:eastAsia="HG丸ｺﾞｼｯｸM-PRO" w:hAnsi="HG丸ｺﾞｼｯｸM-PRO" w:hint="eastAsia"/>
        <w:sz w:val="21"/>
      </w:rPr>
      <w:t>-３-15-</w:t>
    </w:r>
  </w:p>
  <w:p w:rsidR="0045578F" w:rsidRDefault="0056723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AE6" w:rsidRDefault="006C7326">
      <w:r>
        <w:separator/>
      </w:r>
    </w:p>
  </w:footnote>
  <w:footnote w:type="continuationSeparator" w:id="0">
    <w:p w:rsidR="000D1AE6" w:rsidRDefault="006C73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C7E" w:rsidRPr="0000043D" w:rsidRDefault="00567236" w:rsidP="000F3C7E">
    <w:pPr>
      <w:pStyle w:val="a3"/>
      <w:jc w:val="right"/>
      <w:rPr>
        <w:rFonts w:ascii="ＭＳ ゴシック" w:eastAsia="ＭＳ ゴシック" w:hAnsi="ＭＳ ゴシック"/>
        <w:b/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A90"/>
    <w:rsid w:val="00086F35"/>
    <w:rsid w:val="000D1AE6"/>
    <w:rsid w:val="00164A90"/>
    <w:rsid w:val="004E135A"/>
    <w:rsid w:val="00567236"/>
    <w:rsid w:val="006C7326"/>
    <w:rsid w:val="00A458B7"/>
    <w:rsid w:val="00AD51E0"/>
    <w:rsid w:val="00B00AB9"/>
    <w:rsid w:val="00CF71DA"/>
    <w:rsid w:val="00E62918"/>
    <w:rsid w:val="00EA03A7"/>
    <w:rsid w:val="00EA5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1E0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64A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164A90"/>
    <w:rPr>
      <w:rFonts w:ascii="ＭＳ 明朝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164A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64A90"/>
    <w:rPr>
      <w:rFonts w:ascii="ＭＳ 明朝" w:eastAsia="ＭＳ 明朝" w:hAnsi="Century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1E0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64A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164A90"/>
    <w:rPr>
      <w:rFonts w:ascii="ＭＳ 明朝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164A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64A90"/>
    <w:rPr>
      <w:rFonts w:ascii="ＭＳ 明朝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10</cp:revision>
  <dcterms:created xsi:type="dcterms:W3CDTF">2014-11-17T08:10:00Z</dcterms:created>
  <dcterms:modified xsi:type="dcterms:W3CDTF">2014-11-18T03:15:00Z</dcterms:modified>
</cp:coreProperties>
</file>