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1CE053" wp14:editId="0CD68F8C">
                <wp:simplePos x="0" y="0"/>
                <wp:positionH relativeFrom="column">
                  <wp:posOffset>-57151</wp:posOffset>
                </wp:positionH>
                <wp:positionV relativeFrom="paragraph">
                  <wp:posOffset>1905</wp:posOffset>
                </wp:positionV>
                <wp:extent cx="6884035" cy="1028700"/>
                <wp:effectExtent l="38100" t="38100" r="6921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03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ED67B5" w:rsidRDefault="0032690A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阪南市</w:t>
                            </w:r>
                            <w:r w:rsidR="00B400C5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立</w:t>
                            </w:r>
                            <w:r w:rsidR="001070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下荘小</w:t>
                            </w:r>
                            <w:r w:rsidR="00ED67B5" w:rsidRPr="00ED67B5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506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令和元年</w:t>
                            </w:r>
                            <w:r w:rsidR="001070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１１</w:t>
                            </w:r>
                            <w:r w:rsidR="006E6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月</w:t>
                            </w:r>
                            <w:r w:rsidR="001070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１４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-4.5pt;margin-top:.15pt;width:542.0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ED67B5" w:rsidRDefault="0032690A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阪南市</w:t>
                      </w:r>
                      <w:r w:rsidR="00B400C5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立</w:t>
                      </w:r>
                      <w:r w:rsidR="001070E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下荘小</w:t>
                      </w:r>
                      <w:r w:rsidR="00ED67B5" w:rsidRPr="00ED67B5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学校</w:t>
                      </w:r>
                      <w:r w:rsidR="00EB5409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506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令和元年</w:t>
                      </w:r>
                      <w:r w:rsidR="001070E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１１</w:t>
                      </w:r>
                      <w:r w:rsidR="006E67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月</w:t>
                      </w:r>
                      <w:r w:rsidR="001070E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１４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1E693D" w:rsidRPr="00BC4B85" w:rsidRDefault="001070E5" w:rsidP="001B00B0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506A6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 w:rsidR="0032690A">
        <w:rPr>
          <w:rFonts w:ascii="HG丸ｺﾞｼｯｸM-PRO" w:eastAsia="HG丸ｺﾞｼｯｸM-PRO" w:hAnsi="HG丸ｺﾞｼｯｸM-PRO" w:hint="eastAsia"/>
          <w:sz w:val="24"/>
          <w:szCs w:val="24"/>
        </w:rPr>
        <w:t>阪南市</w:t>
      </w:r>
      <w:r w:rsidR="00C52A7E"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下荘小</w:t>
      </w:r>
      <w:r w:rsidR="00C52A7E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を訪問しました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1B00B0">
        <w:rPr>
          <w:rFonts w:ascii="HG丸ｺﾞｼｯｸM-PRO" w:eastAsia="HG丸ｺﾞｼｯｸM-PRO" w:hAnsi="HG丸ｺﾞｼｯｸM-PRO" w:hint="eastAsia"/>
          <w:sz w:val="24"/>
          <w:szCs w:val="24"/>
        </w:rPr>
        <w:t>訪問当日は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、府の</w:t>
      </w:r>
      <w:r w:rsidRPr="001070E5">
        <w:rPr>
          <w:rFonts w:ascii="HG丸ｺﾞｼｯｸM-PRO" w:eastAsia="HG丸ｺﾞｼｯｸM-PRO" w:hAnsi="HG丸ｺﾞｼｯｸM-PRO" w:hint="eastAsia"/>
          <w:sz w:val="24"/>
          <w:szCs w:val="24"/>
        </w:rPr>
        <w:t>新規採用栄養教諭研修、栄養教諭</w:t>
      </w:r>
      <w:r w:rsidRPr="001070E5">
        <w:rPr>
          <w:rFonts w:ascii="HG丸ｺﾞｼｯｸM-PRO" w:eastAsia="HG丸ｺﾞｼｯｸM-PRO" w:hAnsi="HG丸ｺﾞｼｯｸM-PRO"/>
          <w:sz w:val="24"/>
          <w:szCs w:val="24"/>
        </w:rPr>
        <w:t>10</w:t>
      </w:r>
      <w:r w:rsidRPr="001070E5">
        <w:rPr>
          <w:rFonts w:ascii="HG丸ｺﾞｼｯｸM-PRO" w:eastAsia="HG丸ｺﾞｼｯｸM-PRO" w:hAnsi="HG丸ｺﾞｼｯｸM-PRO" w:hint="eastAsia"/>
          <w:sz w:val="24"/>
          <w:szCs w:val="24"/>
        </w:rPr>
        <w:t>年経験者研修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の一つとして、栄養教諭の実践を学ぶために４</w:t>
      </w:r>
      <w:r w:rsidR="001B00B0">
        <w:rPr>
          <w:rFonts w:ascii="HG丸ｺﾞｼｯｸM-PRO" w:eastAsia="HG丸ｺﾞｼｯｸM-PRO" w:hAnsi="HG丸ｺﾞｼｯｸM-PRO" w:hint="eastAsia"/>
          <w:sz w:val="24"/>
          <w:szCs w:val="24"/>
        </w:rPr>
        <w:t>年生の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道徳</w:t>
      </w:r>
      <w:r w:rsidR="001B00B0">
        <w:rPr>
          <w:rFonts w:ascii="HG丸ｺﾞｼｯｸM-PRO" w:eastAsia="HG丸ｺﾞｼｯｸM-PRO" w:hAnsi="HG丸ｺﾞｼｯｸM-PRO" w:hint="eastAsia"/>
          <w:sz w:val="24"/>
          <w:szCs w:val="24"/>
        </w:rPr>
        <w:t>科「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礼儀に込められたもの</w:t>
      </w:r>
      <w:r w:rsidR="001B00B0">
        <w:rPr>
          <w:rFonts w:ascii="HG丸ｺﾞｼｯｸM-PRO" w:eastAsia="HG丸ｺﾞｼｯｸM-PRO" w:hAnsi="HG丸ｺﾞｼｯｸM-PRO" w:hint="eastAsia"/>
          <w:sz w:val="24"/>
          <w:szCs w:val="24"/>
        </w:rPr>
        <w:t>」の授業が行われ</w:t>
      </w:r>
      <w:r w:rsidR="00A82686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  <w:r w:rsidR="00B11EAB" w:rsidRPr="00B11EAB">
        <w:rPr>
          <w:rFonts w:ascii="HG丸ｺﾞｼｯｸM-PRO" w:eastAsia="HG丸ｺﾞｼｯｸM-PRO" w:hAnsi="HG丸ｺﾞｼｯｸM-PRO" w:hint="eastAsia"/>
          <w:sz w:val="24"/>
          <w:szCs w:val="24"/>
        </w:rPr>
        <w:t>教材として、「フィンガーボール」（小学どうとく生きる力：日本文教出版）が使われました。</w:t>
      </w:r>
      <w:bookmarkStart w:id="0" w:name="_GoBack"/>
      <w:bookmarkEnd w:id="0"/>
    </w:p>
    <w:p w:rsidR="00506A67" w:rsidRDefault="008E78BF" w:rsidP="000F4064">
      <w:pPr>
        <w:spacing w:line="360" w:lineRule="auto"/>
        <w:ind w:firstLineChars="100" w:firstLine="360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506A67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食に関する取組み</w:t>
      </w:r>
    </w:p>
    <w:p w:rsidR="001B00B0" w:rsidRDefault="001070E5" w:rsidP="006A3DA7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2961DC8F" wp14:editId="2A5721CF">
            <wp:simplePos x="0" y="0"/>
            <wp:positionH relativeFrom="column">
              <wp:posOffset>123190</wp:posOffset>
            </wp:positionH>
            <wp:positionV relativeFrom="paragraph">
              <wp:posOffset>49530</wp:posOffset>
            </wp:positionV>
            <wp:extent cx="1330325" cy="1059815"/>
            <wp:effectExtent l="19050" t="19050" r="22225" b="26035"/>
            <wp:wrapTight wrapText="bothSides">
              <wp:wrapPolygon edited="0">
                <wp:start x="-309" y="-388"/>
                <wp:lineTo x="-309" y="21742"/>
                <wp:lineTo x="21652" y="21742"/>
                <wp:lineTo x="21652" y="-388"/>
                <wp:lineTo x="-309" y="-388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3131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0325" cy="10598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A92">
        <w:rPr>
          <w:rFonts w:ascii="HG丸ｺﾞｼｯｸM-PRO" w:eastAsia="HG丸ｺﾞｼｯｸM-PRO" w:hAnsi="HG丸ｺﾞｼｯｸM-PRO" w:hint="eastAsia"/>
          <w:sz w:val="24"/>
          <w:szCs w:val="24"/>
        </w:rPr>
        <w:t>まず</w:t>
      </w:r>
      <w:r w:rsidR="001B00B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D22F5">
        <w:rPr>
          <w:rFonts w:ascii="HG丸ｺﾞｼｯｸM-PRO" w:eastAsia="HG丸ｺﾞｼｯｸM-PRO" w:hAnsi="HG丸ｺﾞｼｯｸM-PRO" w:hint="eastAsia"/>
          <w:sz w:val="24"/>
          <w:szCs w:val="24"/>
        </w:rPr>
        <w:t>1枚の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給食</w:t>
      </w:r>
      <w:r w:rsidR="00AD22F5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D22F5">
        <w:rPr>
          <w:rFonts w:ascii="HG丸ｺﾞｼｯｸM-PRO" w:eastAsia="HG丸ｺﾞｼｯｸM-PRO" w:hAnsi="HG丸ｺﾞｼｯｸM-PRO" w:hint="eastAsia"/>
          <w:sz w:val="24"/>
          <w:szCs w:val="24"/>
        </w:rPr>
        <w:t>様子</w:t>
      </w:r>
      <w:r w:rsidR="00A82686">
        <w:rPr>
          <w:rFonts w:ascii="HG丸ｺﾞｼｯｸM-PRO" w:eastAsia="HG丸ｺﾞｼｯｸM-PRO" w:hAnsi="HG丸ｺﾞｼｯｸM-PRO" w:hint="eastAsia"/>
          <w:sz w:val="24"/>
          <w:szCs w:val="24"/>
        </w:rPr>
        <w:t>のイラスト</w:t>
      </w:r>
      <w:r w:rsidR="00AD22F5">
        <w:rPr>
          <w:rFonts w:ascii="HG丸ｺﾞｼｯｸM-PRO" w:eastAsia="HG丸ｺﾞｼｯｸM-PRO" w:hAnsi="HG丸ｺﾞｼｯｸM-PRO" w:hint="eastAsia"/>
          <w:sz w:val="24"/>
          <w:szCs w:val="24"/>
        </w:rPr>
        <w:t>から、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お箸の使い方</w:t>
      </w:r>
      <w:r w:rsidR="00AD22F5">
        <w:rPr>
          <w:rFonts w:ascii="HG丸ｺﾞｼｯｸM-PRO" w:eastAsia="HG丸ｺﾞｼｯｸM-PRO" w:hAnsi="HG丸ｺﾞｼｯｸM-PRO" w:hint="eastAsia"/>
          <w:sz w:val="24"/>
          <w:szCs w:val="24"/>
        </w:rPr>
        <w:t>で間違っているものについて質問すると、「お箸で食器を動かしている。」「お箸を動かしながら選んでいる。」など</w:t>
      </w:r>
      <w:r w:rsidR="00A82686">
        <w:rPr>
          <w:rFonts w:ascii="HG丸ｺﾞｼｯｸM-PRO" w:eastAsia="HG丸ｺﾞｼｯｸM-PRO" w:hAnsi="HG丸ｺﾞｼｯｸM-PRO" w:hint="eastAsia"/>
          <w:sz w:val="24"/>
          <w:szCs w:val="24"/>
        </w:rPr>
        <w:t>の意見が出ました。また、普段の食事マナーについて</w:t>
      </w:r>
      <w:r w:rsidR="00AD22F5">
        <w:rPr>
          <w:rFonts w:ascii="HG丸ｺﾞｼｯｸM-PRO" w:eastAsia="HG丸ｺﾞｼｯｸM-PRO" w:hAnsi="HG丸ｺﾞｼｯｸM-PRO" w:hint="eastAsia"/>
          <w:sz w:val="24"/>
          <w:szCs w:val="24"/>
        </w:rPr>
        <w:t>質問すると</w:t>
      </w:r>
      <w:r w:rsidR="00A82686">
        <w:rPr>
          <w:rFonts w:ascii="HG丸ｺﾞｼｯｸM-PRO" w:eastAsia="HG丸ｺﾞｼｯｸM-PRO" w:hAnsi="HG丸ｺﾞｼｯｸM-PRO" w:hint="eastAsia"/>
          <w:sz w:val="24"/>
          <w:szCs w:val="24"/>
        </w:rPr>
        <w:t>、児童</w:t>
      </w:r>
      <w:r w:rsidR="00B31B41">
        <w:rPr>
          <w:rFonts w:ascii="HG丸ｺﾞｼｯｸM-PRO" w:eastAsia="HG丸ｺﾞｼｯｸM-PRO" w:hAnsi="HG丸ｺﾞｼｯｸM-PRO" w:hint="eastAsia"/>
          <w:sz w:val="24"/>
          <w:szCs w:val="24"/>
        </w:rPr>
        <w:t>からは、</w:t>
      </w:r>
      <w:r w:rsidR="00AD22F5">
        <w:rPr>
          <w:rFonts w:ascii="HG丸ｺﾞｼｯｸM-PRO" w:eastAsia="HG丸ｺﾞｼｯｸM-PRO" w:hAnsi="HG丸ｺﾞｼｯｸM-PRO" w:hint="eastAsia"/>
          <w:sz w:val="24"/>
          <w:szCs w:val="24"/>
        </w:rPr>
        <w:t>「口の中に食べ物を入れて</w:t>
      </w:r>
      <w:r w:rsidR="00B31B41">
        <w:rPr>
          <w:rFonts w:ascii="HG丸ｺﾞｼｯｸM-PRO" w:eastAsia="HG丸ｺﾞｼｯｸM-PRO" w:hAnsi="HG丸ｺﾞｼｯｸM-PRO" w:hint="eastAsia"/>
          <w:sz w:val="24"/>
          <w:szCs w:val="24"/>
        </w:rPr>
        <w:t>話してはいけない。</w:t>
      </w:r>
      <w:r w:rsidR="00AD22F5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B31B41">
        <w:rPr>
          <w:rFonts w:ascii="HG丸ｺﾞｼｯｸM-PRO" w:eastAsia="HG丸ｺﾞｼｯｸM-PRO" w:hAnsi="HG丸ｺﾞｼｯｸM-PRO" w:hint="eastAsia"/>
          <w:sz w:val="24"/>
          <w:szCs w:val="24"/>
        </w:rPr>
        <w:t>「姿勢をよくして食べないといけない。」と自分の経験を</w:t>
      </w:r>
      <w:r w:rsidR="00A82686">
        <w:rPr>
          <w:rFonts w:ascii="HG丸ｺﾞｼｯｸM-PRO" w:eastAsia="HG丸ｺﾞｼｯｸM-PRO" w:hAnsi="HG丸ｺﾞｼｯｸM-PRO" w:hint="eastAsia"/>
          <w:sz w:val="24"/>
          <w:szCs w:val="24"/>
        </w:rPr>
        <w:t>踏まえた意見</w:t>
      </w:r>
      <w:r w:rsidR="00B31B41">
        <w:rPr>
          <w:rFonts w:ascii="HG丸ｺﾞｼｯｸM-PRO" w:eastAsia="HG丸ｺﾞｼｯｸM-PRO" w:hAnsi="HG丸ｺﾞｼｯｸM-PRO" w:hint="eastAsia"/>
          <w:sz w:val="24"/>
          <w:szCs w:val="24"/>
        </w:rPr>
        <w:t>がたくさん出ました。</w:t>
      </w:r>
    </w:p>
    <w:p w:rsidR="00B31B41" w:rsidRDefault="001B00B0" w:rsidP="006A3DA7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次に、</w:t>
      </w:r>
      <w:r w:rsidR="00B31B41">
        <w:rPr>
          <w:rFonts w:ascii="HG丸ｺﾞｼｯｸM-PRO" w:eastAsia="HG丸ｺﾞｼｯｸM-PRO" w:hAnsi="HG丸ｺﾞｼｯｸM-PRO" w:hint="eastAsia"/>
          <w:sz w:val="24"/>
          <w:szCs w:val="24"/>
        </w:rPr>
        <w:t>学級担任が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B31B41">
        <w:rPr>
          <w:rFonts w:ascii="HG丸ｺﾞｼｯｸM-PRO" w:eastAsia="HG丸ｺﾞｼｯｸM-PRO" w:hAnsi="HG丸ｺﾞｼｯｸM-PRO" w:hint="eastAsia"/>
          <w:sz w:val="24"/>
          <w:szCs w:val="24"/>
        </w:rPr>
        <w:t>フィンガーボール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B31B41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EA76D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B31B41">
        <w:rPr>
          <w:rFonts w:ascii="HG丸ｺﾞｼｯｸM-PRO" w:eastAsia="HG丸ｺﾞｼｯｸM-PRO" w:hAnsi="HG丸ｺﾞｼｯｸM-PRO" w:hint="eastAsia"/>
          <w:sz w:val="24"/>
          <w:szCs w:val="24"/>
        </w:rPr>
        <w:t>食事の際に手を洗うため道具</w:t>
      </w:r>
      <w:r w:rsidR="00EA76DE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B31B41">
        <w:rPr>
          <w:rFonts w:ascii="HG丸ｺﾞｼｯｸM-PRO" w:eastAsia="HG丸ｺﾞｼｯｸM-PRO" w:hAnsi="HG丸ｺﾞｼｯｸM-PRO" w:hint="eastAsia"/>
          <w:sz w:val="24"/>
          <w:szCs w:val="24"/>
        </w:rPr>
        <w:t>であることを伝えると、ほとんどの児童</w:t>
      </w:r>
      <w:r w:rsidR="00A82686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B31B41">
        <w:rPr>
          <w:rFonts w:ascii="HG丸ｺﾞｼｯｸM-PRO" w:eastAsia="HG丸ｺﾞｼｯｸM-PRO" w:hAnsi="HG丸ｺﾞｼｯｸM-PRO" w:hint="eastAsia"/>
          <w:sz w:val="24"/>
          <w:szCs w:val="24"/>
        </w:rPr>
        <w:t>は「知らなかった</w:t>
      </w:r>
      <w:r w:rsidR="00A8268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B31B41">
        <w:rPr>
          <w:rFonts w:ascii="HG丸ｺﾞｼｯｸM-PRO" w:eastAsia="HG丸ｺﾞｼｯｸM-PRO" w:hAnsi="HG丸ｺﾞｼｯｸM-PRO" w:hint="eastAsia"/>
          <w:sz w:val="24"/>
          <w:szCs w:val="24"/>
        </w:rPr>
        <w:t>」という言葉が出ました。</w:t>
      </w:r>
    </w:p>
    <w:p w:rsidR="000310E7" w:rsidRDefault="00EA76DE" w:rsidP="000310E7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121920</wp:posOffset>
            </wp:positionV>
            <wp:extent cx="1457325" cy="1003300"/>
            <wp:effectExtent l="19050" t="19050" r="28575" b="25400"/>
            <wp:wrapTight wrapText="bothSides">
              <wp:wrapPolygon edited="0">
                <wp:start x="-282" y="-410"/>
                <wp:lineTo x="-282" y="21737"/>
                <wp:lineTo x="21741" y="21737"/>
                <wp:lineTo x="21741" y="-410"/>
                <wp:lineTo x="-282" y="-41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1" t="40459" r="17648" b="1"/>
                    <a:stretch/>
                  </pic:blipFill>
                  <pic:spPr bwMode="auto">
                    <a:xfrm>
                      <a:off x="0" y="0"/>
                      <a:ext cx="1457325" cy="10033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686">
        <w:rPr>
          <w:rFonts w:ascii="HG丸ｺﾞｼｯｸM-PRO" w:eastAsia="HG丸ｺﾞｼｯｸM-PRO" w:hAnsi="HG丸ｺﾞｼｯｸM-PRO" w:hint="eastAsia"/>
          <w:sz w:val="24"/>
          <w:szCs w:val="24"/>
        </w:rPr>
        <w:t>その後、学級担任と栄養教諭が「女王様」と「お客様」の役に分かれ</w:t>
      </w:r>
      <w:r w:rsidR="00B31B41">
        <w:rPr>
          <w:rFonts w:ascii="HG丸ｺﾞｼｯｸM-PRO" w:eastAsia="HG丸ｺﾞｼｯｸM-PRO" w:hAnsi="HG丸ｺﾞｼｯｸM-PRO" w:hint="eastAsia"/>
          <w:sz w:val="24"/>
          <w:szCs w:val="24"/>
        </w:rPr>
        <w:t>、フィンガーボールの水を飲むシーンを実演しました。</w:t>
      </w:r>
      <w:r w:rsidR="000310E7">
        <w:rPr>
          <w:rFonts w:ascii="HG丸ｺﾞｼｯｸM-PRO" w:eastAsia="HG丸ｺﾞｼｯｸM-PRO" w:hAnsi="HG丸ｺﾞｼｯｸM-PRO" w:hint="eastAsia"/>
          <w:sz w:val="24"/>
          <w:szCs w:val="24"/>
        </w:rPr>
        <w:t>その後、「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フィンガーボールの使い方を知らないお客様だけでなく、どうして、正しい使い方を知っている女王様がマナー違反をしたのか</w:t>
      </w:r>
      <w:r w:rsidR="00A8268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0310E7">
        <w:rPr>
          <w:rFonts w:ascii="HG丸ｺﾞｼｯｸM-PRO" w:eastAsia="HG丸ｺﾞｼｯｸM-PRO" w:hAnsi="HG丸ｺﾞｼｯｸM-PRO" w:hint="eastAsia"/>
          <w:sz w:val="24"/>
          <w:szCs w:val="24"/>
        </w:rPr>
        <w:t>」と問いかけると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310E7">
        <w:rPr>
          <w:rFonts w:ascii="HG丸ｺﾞｼｯｸM-PRO" w:eastAsia="HG丸ｺﾞｼｯｸM-PRO" w:hAnsi="HG丸ｺﾞｼｯｸM-PRO" w:hint="eastAsia"/>
          <w:sz w:val="24"/>
          <w:szCs w:val="24"/>
        </w:rPr>
        <w:t>「お客様が恥ずかしくな</w:t>
      </w:r>
      <w:r w:rsidR="00A82686">
        <w:rPr>
          <w:rFonts w:ascii="HG丸ｺﾞｼｯｸM-PRO" w:eastAsia="HG丸ｺﾞｼｯｸM-PRO" w:hAnsi="HG丸ｺﾞｼｯｸM-PRO" w:hint="eastAsia"/>
          <w:sz w:val="24"/>
          <w:szCs w:val="24"/>
        </w:rPr>
        <w:t>いように自分も飲んだ</w:t>
      </w:r>
      <w:r w:rsidR="000310E7">
        <w:rPr>
          <w:rFonts w:ascii="HG丸ｺﾞｼｯｸM-PRO" w:eastAsia="HG丸ｺﾞｼｯｸM-PRO" w:hAnsi="HG丸ｺﾞｼｯｸM-PRO" w:hint="eastAsia"/>
          <w:sz w:val="24"/>
          <w:szCs w:val="24"/>
        </w:rPr>
        <w:t>。」「他の周りの人に何か言われないように飲んであげた。」という意見が出ました。</w:t>
      </w:r>
    </w:p>
    <w:p w:rsidR="00FF6280" w:rsidRDefault="00EA76DE" w:rsidP="000310E7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二人が実演することで</w:t>
      </w:r>
      <w:r w:rsidR="00A82686">
        <w:rPr>
          <w:rFonts w:ascii="HG丸ｺﾞｼｯｸM-PRO" w:eastAsia="HG丸ｺﾞｼｯｸM-PRO" w:hAnsi="HG丸ｺﾞｼｯｸM-PRO" w:hint="eastAsia"/>
          <w:sz w:val="24"/>
          <w:szCs w:val="24"/>
        </w:rPr>
        <w:t>状況</w:t>
      </w:r>
      <w:r w:rsidR="000310E7">
        <w:rPr>
          <w:rFonts w:ascii="HG丸ｺﾞｼｯｸM-PRO" w:eastAsia="HG丸ｺﾞｼｯｸM-PRO" w:hAnsi="HG丸ｺﾞｼｯｸM-PRO" w:hint="eastAsia"/>
          <w:sz w:val="24"/>
          <w:szCs w:val="24"/>
        </w:rPr>
        <w:t>がより</w:t>
      </w:r>
      <w:r w:rsidR="00A82686">
        <w:rPr>
          <w:rFonts w:ascii="HG丸ｺﾞｼｯｸM-PRO" w:eastAsia="HG丸ｺﾞｼｯｸM-PRO" w:hAnsi="HG丸ｺﾞｼｯｸM-PRO" w:hint="eastAsia"/>
          <w:sz w:val="24"/>
          <w:szCs w:val="24"/>
        </w:rPr>
        <w:t>イメージでき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310E7">
        <w:rPr>
          <w:rFonts w:ascii="HG丸ｺﾞｼｯｸM-PRO" w:eastAsia="HG丸ｺﾞｼｯｸM-PRO" w:hAnsi="HG丸ｺﾞｼｯｸM-PRO" w:hint="eastAsia"/>
          <w:sz w:val="24"/>
          <w:szCs w:val="24"/>
        </w:rPr>
        <w:t>女王様</w:t>
      </w:r>
      <w:r w:rsidR="00FE0B39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0310E7">
        <w:rPr>
          <w:rFonts w:ascii="HG丸ｺﾞｼｯｸM-PRO" w:eastAsia="HG丸ｺﾞｼｯｸM-PRO" w:hAnsi="HG丸ｺﾞｼｯｸM-PRO" w:hint="eastAsia"/>
          <w:sz w:val="24"/>
          <w:szCs w:val="24"/>
        </w:rPr>
        <w:t>お客様だけでなく「周りの人」の思い</w:t>
      </w:r>
      <w:r w:rsidR="00FF6280">
        <w:rPr>
          <w:rFonts w:ascii="HG丸ｺﾞｼｯｸM-PRO" w:eastAsia="HG丸ｺﾞｼｯｸM-PRO" w:hAnsi="HG丸ｺﾞｼｯｸM-PRO" w:hint="eastAsia"/>
          <w:sz w:val="24"/>
          <w:szCs w:val="24"/>
        </w:rPr>
        <w:t>にも気づき、「</w:t>
      </w:r>
      <w:r w:rsidR="00FE0B39">
        <w:rPr>
          <w:rFonts w:ascii="HG丸ｺﾞｼｯｸM-PRO" w:eastAsia="HG丸ｺﾞｼｯｸM-PRO" w:hAnsi="HG丸ｺﾞｼｯｸM-PRO" w:hint="eastAsia"/>
          <w:sz w:val="24"/>
          <w:szCs w:val="24"/>
        </w:rPr>
        <w:t>お客様に楽しく食事をしてもらいたい</w:t>
      </w:r>
      <w:r w:rsidR="00FF6280">
        <w:rPr>
          <w:rFonts w:ascii="HG丸ｺﾞｼｯｸM-PRO" w:eastAsia="HG丸ｺﾞｼｯｸM-PRO" w:hAnsi="HG丸ｺﾞｼｯｸM-PRO" w:hint="eastAsia"/>
          <w:sz w:val="24"/>
          <w:szCs w:val="24"/>
        </w:rPr>
        <w:t>。」</w:t>
      </w:r>
      <w:r w:rsidR="00FE0B39">
        <w:rPr>
          <w:rFonts w:ascii="HG丸ｺﾞｼｯｸM-PRO" w:eastAsia="HG丸ｺﾞｼｯｸM-PRO" w:hAnsi="HG丸ｺﾞｼｯｸM-PRO" w:hint="eastAsia"/>
          <w:sz w:val="24"/>
          <w:szCs w:val="24"/>
        </w:rPr>
        <w:t>という意見も出ました</w:t>
      </w:r>
      <w:r w:rsidR="000310E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F67AC" w:rsidRDefault="00FF6280" w:rsidP="000310E7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学級担任が「今回、女王様はマナー違反をしたけど、このマナー違反は良いことでしょうか。」と問いかけると、児童からは「良いことだと思う。」「相手の気持ちを考えてしたことだから悪くない。」と、</w:t>
      </w:r>
      <w:r w:rsidR="0047378E">
        <w:rPr>
          <w:rFonts w:ascii="HG丸ｺﾞｼｯｸM-PRO" w:eastAsia="HG丸ｺﾞｼｯｸM-PRO" w:hAnsi="HG丸ｺﾞｼｯｸM-PRO" w:hint="eastAsia"/>
          <w:sz w:val="24"/>
          <w:szCs w:val="24"/>
        </w:rPr>
        <w:t>相手を思いやる気持ちがたくさん出ました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F6280" w:rsidRDefault="00FA11F7" w:rsidP="00FF6280">
      <w:pPr>
        <w:spacing w:line="312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E0B39">
        <w:rPr>
          <w:rFonts w:ascii="HG丸ｺﾞｼｯｸM-PRO" w:eastAsia="HG丸ｺﾞｼｯｸM-PRO" w:hAnsi="HG丸ｺﾞｼｯｸM-PRO" w:hint="eastAsia"/>
          <w:sz w:val="24"/>
          <w:szCs w:val="24"/>
        </w:rPr>
        <w:t>最後に、</w:t>
      </w:r>
      <w:r w:rsidR="000310E7">
        <w:rPr>
          <w:rFonts w:ascii="HG丸ｺﾞｼｯｸM-PRO" w:eastAsia="HG丸ｺﾞｼｯｸM-PRO" w:hAnsi="HG丸ｺﾞｼｯｸM-PRO" w:hint="eastAsia"/>
          <w:sz w:val="24"/>
          <w:szCs w:val="24"/>
        </w:rPr>
        <w:t>学級担任</w:t>
      </w:r>
      <w:r w:rsidR="00FE0B39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0310E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FE0B39">
        <w:rPr>
          <w:rFonts w:ascii="HG丸ｺﾞｼｯｸM-PRO" w:eastAsia="HG丸ｺﾞｼｯｸM-PRO" w:hAnsi="HG丸ｺﾞｼｯｸM-PRO" w:hint="eastAsia"/>
          <w:sz w:val="24"/>
          <w:szCs w:val="24"/>
        </w:rPr>
        <w:t>マナーとは何のためにあるのでしょう。</w:t>
      </w:r>
      <w:r w:rsidR="000310E7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FE0B39">
        <w:rPr>
          <w:rFonts w:ascii="HG丸ｺﾞｼｯｸM-PRO" w:eastAsia="HG丸ｺﾞｼｯｸM-PRO" w:hAnsi="HG丸ｺﾞｼｯｸM-PRO" w:hint="eastAsia"/>
          <w:sz w:val="24"/>
          <w:szCs w:val="24"/>
        </w:rPr>
        <w:t>と問いかけると、「周りの人が嫌がらないようにするため。」「相手を思いやるため。」「みんなをまとめるため。」など自分だけでなく、</w:t>
      </w:r>
      <w:r w:rsidR="0047378E">
        <w:rPr>
          <w:rFonts w:ascii="HG丸ｺﾞｼｯｸM-PRO" w:eastAsia="HG丸ｺﾞｼｯｸM-PRO" w:hAnsi="HG丸ｺﾞｼｯｸM-PRO" w:hint="eastAsia"/>
          <w:sz w:val="24"/>
          <w:szCs w:val="24"/>
        </w:rPr>
        <w:t>相手への思い</w:t>
      </w:r>
      <w:r w:rsidR="00A82686">
        <w:rPr>
          <w:rFonts w:ascii="HG丸ｺﾞｼｯｸM-PRO" w:eastAsia="HG丸ｺﾞｼｯｸM-PRO" w:hAnsi="HG丸ｺﾞｼｯｸM-PRO" w:hint="eastAsia"/>
          <w:sz w:val="24"/>
          <w:szCs w:val="24"/>
        </w:rPr>
        <w:t>やりや気づかい</w:t>
      </w:r>
      <w:r w:rsidR="0047378E">
        <w:rPr>
          <w:rFonts w:ascii="HG丸ｺﾞｼｯｸM-PRO" w:eastAsia="HG丸ｺﾞｼｯｸM-PRO" w:hAnsi="HG丸ｺﾞｼｯｸM-PRO" w:hint="eastAsia"/>
          <w:sz w:val="24"/>
          <w:szCs w:val="24"/>
        </w:rPr>
        <w:t>がマナーであることを理解した言葉が出ました</w:t>
      </w:r>
      <w:r w:rsidR="00FE0B3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D5C8A" w:rsidRPr="007D5C8A" w:rsidRDefault="00FF6280" w:rsidP="00FF6280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15875</wp:posOffset>
            </wp:positionV>
            <wp:extent cx="1390650" cy="1010285"/>
            <wp:effectExtent l="19050" t="19050" r="19050" b="18415"/>
            <wp:wrapTight wrapText="bothSides">
              <wp:wrapPolygon edited="0">
                <wp:start x="-296" y="-407"/>
                <wp:lineTo x="-296" y="21586"/>
                <wp:lineTo x="21600" y="21586"/>
                <wp:lineTo x="21600" y="-407"/>
                <wp:lineTo x="-296" y="-407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314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5" t="9980" r="14268" b="16460"/>
                    <a:stretch/>
                  </pic:blipFill>
                  <pic:spPr bwMode="auto">
                    <a:xfrm>
                      <a:off x="0" y="0"/>
                      <a:ext cx="1390650" cy="10102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2A0">
        <w:rPr>
          <w:rFonts w:ascii="HG丸ｺﾞｼｯｸM-PRO" w:eastAsia="HG丸ｺﾞｼｯｸM-PRO" w:hAnsi="HG丸ｺﾞｼｯｸM-PRO" w:hint="eastAsia"/>
          <w:sz w:val="24"/>
          <w:szCs w:val="24"/>
        </w:rPr>
        <w:t>今回は、</w:t>
      </w:r>
      <w:r w:rsidR="00512B5B">
        <w:rPr>
          <w:rFonts w:ascii="HG丸ｺﾞｼｯｸM-PRO" w:eastAsia="HG丸ｺﾞｼｯｸM-PRO" w:hAnsi="HG丸ｺﾞｼｯｸM-PRO" w:hint="eastAsia"/>
          <w:sz w:val="24"/>
          <w:szCs w:val="24"/>
        </w:rPr>
        <w:t>食事のマナーから始まり、人を大切にする気持ち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が込められた礼儀</w:t>
      </w:r>
      <w:r w:rsidR="00A82686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理解することで、相手を思いやる気持ちに気付かせるという</w:t>
      </w:r>
      <w:r w:rsidR="00512B5B">
        <w:rPr>
          <w:rFonts w:ascii="HG丸ｺﾞｼｯｸM-PRO" w:eastAsia="HG丸ｺﾞｼｯｸM-PRO" w:hAnsi="HG丸ｺﾞｼｯｸM-PRO" w:hint="eastAsia"/>
          <w:sz w:val="24"/>
          <w:szCs w:val="24"/>
        </w:rPr>
        <w:t>道徳</w:t>
      </w:r>
      <w:r w:rsidR="007D5C8A">
        <w:rPr>
          <w:rFonts w:ascii="HG丸ｺﾞｼｯｸM-PRO" w:eastAsia="HG丸ｺﾞｼｯｸM-PRO" w:hAnsi="HG丸ｺﾞｼｯｸM-PRO" w:hint="eastAsia"/>
          <w:sz w:val="24"/>
          <w:szCs w:val="24"/>
        </w:rPr>
        <w:t>科の授業</w:t>
      </w:r>
      <w:r w:rsidR="00863D8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D5C8A">
        <w:rPr>
          <w:rFonts w:ascii="HG丸ｺﾞｼｯｸM-PRO" w:eastAsia="HG丸ｺﾞｼｯｸM-PRO" w:hAnsi="HG丸ｺﾞｼｯｸM-PRO" w:hint="eastAsia"/>
          <w:sz w:val="24"/>
          <w:szCs w:val="24"/>
        </w:rPr>
        <w:t>ねらい</w:t>
      </w:r>
      <w:r w:rsidR="00863D87">
        <w:rPr>
          <w:rFonts w:ascii="HG丸ｺﾞｼｯｸM-PRO" w:eastAsia="HG丸ｺﾞｼｯｸM-PRO" w:hAnsi="HG丸ｺﾞｼｯｸM-PRO" w:hint="eastAsia"/>
          <w:sz w:val="24"/>
          <w:szCs w:val="24"/>
        </w:rPr>
        <w:t>に即した</w:t>
      </w:r>
      <w:r w:rsidR="007D5C8A">
        <w:rPr>
          <w:rFonts w:ascii="HG丸ｺﾞｼｯｸM-PRO" w:eastAsia="HG丸ｺﾞｼｯｸM-PRO" w:hAnsi="HG丸ｺﾞｼｯｸM-PRO" w:hint="eastAsia"/>
          <w:sz w:val="24"/>
          <w:szCs w:val="24"/>
        </w:rPr>
        <w:t>食に関する取組みでした</w:t>
      </w:r>
      <w:r w:rsidR="00F852A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7D5C8A" w:rsidRPr="007D5C8A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C8" w:rsidRDefault="00B13AC8" w:rsidP="00AA7080">
      <w:r>
        <w:separator/>
      </w:r>
    </w:p>
  </w:endnote>
  <w:endnote w:type="continuationSeparator" w:id="0">
    <w:p w:rsidR="00B13AC8" w:rsidRDefault="00B13AC8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C8" w:rsidRDefault="00B13AC8" w:rsidP="00AA7080">
      <w:r>
        <w:separator/>
      </w:r>
    </w:p>
  </w:footnote>
  <w:footnote w:type="continuationSeparator" w:id="0">
    <w:p w:rsidR="00B13AC8" w:rsidRDefault="00B13AC8" w:rsidP="00A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D5E"/>
    <w:multiLevelType w:val="hybridMultilevel"/>
    <w:tmpl w:val="B2562F0A"/>
    <w:lvl w:ilvl="0" w:tplc="E36C49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DC12493C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0155E"/>
    <w:rsid w:val="00010304"/>
    <w:rsid w:val="000132CC"/>
    <w:rsid w:val="000270D5"/>
    <w:rsid w:val="000310E7"/>
    <w:rsid w:val="00035BB6"/>
    <w:rsid w:val="0003750E"/>
    <w:rsid w:val="000408FE"/>
    <w:rsid w:val="00060508"/>
    <w:rsid w:val="0007109E"/>
    <w:rsid w:val="00071112"/>
    <w:rsid w:val="00087A92"/>
    <w:rsid w:val="00097ECD"/>
    <w:rsid w:val="000A27FB"/>
    <w:rsid w:val="000C1609"/>
    <w:rsid w:val="000C3DF8"/>
    <w:rsid w:val="000D3885"/>
    <w:rsid w:val="000E368B"/>
    <w:rsid w:val="000E4446"/>
    <w:rsid w:val="000F4064"/>
    <w:rsid w:val="0010030F"/>
    <w:rsid w:val="001012E5"/>
    <w:rsid w:val="001070E5"/>
    <w:rsid w:val="001111CD"/>
    <w:rsid w:val="001343AC"/>
    <w:rsid w:val="001402EA"/>
    <w:rsid w:val="00160C90"/>
    <w:rsid w:val="001632B9"/>
    <w:rsid w:val="00163DE4"/>
    <w:rsid w:val="00174198"/>
    <w:rsid w:val="001863FD"/>
    <w:rsid w:val="001B00B0"/>
    <w:rsid w:val="001B7FE2"/>
    <w:rsid w:val="001C3308"/>
    <w:rsid w:val="001D684B"/>
    <w:rsid w:val="001E693D"/>
    <w:rsid w:val="001F248D"/>
    <w:rsid w:val="00220260"/>
    <w:rsid w:val="0022257D"/>
    <w:rsid w:val="00223756"/>
    <w:rsid w:val="00230222"/>
    <w:rsid w:val="002373C0"/>
    <w:rsid w:val="00242DE7"/>
    <w:rsid w:val="0024443B"/>
    <w:rsid w:val="00252578"/>
    <w:rsid w:val="00260763"/>
    <w:rsid w:val="00267124"/>
    <w:rsid w:val="00291398"/>
    <w:rsid w:val="002A29A2"/>
    <w:rsid w:val="002B0881"/>
    <w:rsid w:val="002C57FD"/>
    <w:rsid w:val="002E4BAB"/>
    <w:rsid w:val="002E5AC8"/>
    <w:rsid w:val="002F02BE"/>
    <w:rsid w:val="002F5492"/>
    <w:rsid w:val="002F7192"/>
    <w:rsid w:val="00307220"/>
    <w:rsid w:val="00315466"/>
    <w:rsid w:val="0032690A"/>
    <w:rsid w:val="0034286E"/>
    <w:rsid w:val="00344DCA"/>
    <w:rsid w:val="00354386"/>
    <w:rsid w:val="00360780"/>
    <w:rsid w:val="00363802"/>
    <w:rsid w:val="0037277D"/>
    <w:rsid w:val="00373B42"/>
    <w:rsid w:val="00375394"/>
    <w:rsid w:val="00390252"/>
    <w:rsid w:val="00391567"/>
    <w:rsid w:val="003B2EC7"/>
    <w:rsid w:val="003B7E1D"/>
    <w:rsid w:val="003C0BE4"/>
    <w:rsid w:val="003C4516"/>
    <w:rsid w:val="003D6CBE"/>
    <w:rsid w:val="003E0054"/>
    <w:rsid w:val="003E0A51"/>
    <w:rsid w:val="003E4E55"/>
    <w:rsid w:val="003F1F2F"/>
    <w:rsid w:val="003F5E00"/>
    <w:rsid w:val="003F630E"/>
    <w:rsid w:val="0040179E"/>
    <w:rsid w:val="0040203B"/>
    <w:rsid w:val="00413DD8"/>
    <w:rsid w:val="0041765F"/>
    <w:rsid w:val="00447081"/>
    <w:rsid w:val="00465778"/>
    <w:rsid w:val="00472413"/>
    <w:rsid w:val="00472BE8"/>
    <w:rsid w:val="0047378E"/>
    <w:rsid w:val="004805DC"/>
    <w:rsid w:val="00482748"/>
    <w:rsid w:val="00491A30"/>
    <w:rsid w:val="004A1D2D"/>
    <w:rsid w:val="004A7E06"/>
    <w:rsid w:val="004B7C0C"/>
    <w:rsid w:val="004C2556"/>
    <w:rsid w:val="004E20BE"/>
    <w:rsid w:val="005065DB"/>
    <w:rsid w:val="00506A67"/>
    <w:rsid w:val="00512B5B"/>
    <w:rsid w:val="0051552F"/>
    <w:rsid w:val="00532326"/>
    <w:rsid w:val="00542512"/>
    <w:rsid w:val="00544080"/>
    <w:rsid w:val="00551132"/>
    <w:rsid w:val="0055691A"/>
    <w:rsid w:val="005707FB"/>
    <w:rsid w:val="00570B8F"/>
    <w:rsid w:val="00571DFA"/>
    <w:rsid w:val="00574F4D"/>
    <w:rsid w:val="005756EB"/>
    <w:rsid w:val="00575ED6"/>
    <w:rsid w:val="00593A18"/>
    <w:rsid w:val="005A2D6A"/>
    <w:rsid w:val="005B18B4"/>
    <w:rsid w:val="005B47F5"/>
    <w:rsid w:val="005D3126"/>
    <w:rsid w:val="005D6BBC"/>
    <w:rsid w:val="005E1628"/>
    <w:rsid w:val="005E6B36"/>
    <w:rsid w:val="005F03F3"/>
    <w:rsid w:val="005F4724"/>
    <w:rsid w:val="006042BC"/>
    <w:rsid w:val="00614838"/>
    <w:rsid w:val="00616669"/>
    <w:rsid w:val="00626533"/>
    <w:rsid w:val="00633388"/>
    <w:rsid w:val="0063359F"/>
    <w:rsid w:val="006363AE"/>
    <w:rsid w:val="00641214"/>
    <w:rsid w:val="00651DCF"/>
    <w:rsid w:val="00653185"/>
    <w:rsid w:val="0066107A"/>
    <w:rsid w:val="00662801"/>
    <w:rsid w:val="00662878"/>
    <w:rsid w:val="00667F03"/>
    <w:rsid w:val="006A0E16"/>
    <w:rsid w:val="006A391B"/>
    <w:rsid w:val="006A3DA7"/>
    <w:rsid w:val="006E3679"/>
    <w:rsid w:val="006E67D3"/>
    <w:rsid w:val="006F0E20"/>
    <w:rsid w:val="00701F95"/>
    <w:rsid w:val="0071218D"/>
    <w:rsid w:val="00723CE7"/>
    <w:rsid w:val="00733E79"/>
    <w:rsid w:val="00750DF1"/>
    <w:rsid w:val="00760C02"/>
    <w:rsid w:val="007744F1"/>
    <w:rsid w:val="0079622B"/>
    <w:rsid w:val="007B6A26"/>
    <w:rsid w:val="007B78A2"/>
    <w:rsid w:val="007D5C8A"/>
    <w:rsid w:val="007E79A9"/>
    <w:rsid w:val="007F6C20"/>
    <w:rsid w:val="0081256D"/>
    <w:rsid w:val="00813F29"/>
    <w:rsid w:val="0082067E"/>
    <w:rsid w:val="00820CA0"/>
    <w:rsid w:val="00820DCF"/>
    <w:rsid w:val="00844DA2"/>
    <w:rsid w:val="00863D87"/>
    <w:rsid w:val="00871DFD"/>
    <w:rsid w:val="00891840"/>
    <w:rsid w:val="00891FC3"/>
    <w:rsid w:val="008B47DD"/>
    <w:rsid w:val="008C78C3"/>
    <w:rsid w:val="008D7F42"/>
    <w:rsid w:val="008E04BE"/>
    <w:rsid w:val="008E0DBC"/>
    <w:rsid w:val="008E54AE"/>
    <w:rsid w:val="008E78BF"/>
    <w:rsid w:val="008F0F4A"/>
    <w:rsid w:val="0091488F"/>
    <w:rsid w:val="00914BCF"/>
    <w:rsid w:val="00915046"/>
    <w:rsid w:val="00921C7E"/>
    <w:rsid w:val="009233C7"/>
    <w:rsid w:val="00936ABD"/>
    <w:rsid w:val="00943F2F"/>
    <w:rsid w:val="00946D80"/>
    <w:rsid w:val="00970F31"/>
    <w:rsid w:val="0098794B"/>
    <w:rsid w:val="009928DD"/>
    <w:rsid w:val="009A0670"/>
    <w:rsid w:val="009A5232"/>
    <w:rsid w:val="009D07A5"/>
    <w:rsid w:val="009E5641"/>
    <w:rsid w:val="00A21124"/>
    <w:rsid w:val="00A24C5A"/>
    <w:rsid w:val="00A35CE8"/>
    <w:rsid w:val="00A45452"/>
    <w:rsid w:val="00A45C10"/>
    <w:rsid w:val="00A46502"/>
    <w:rsid w:val="00A625AF"/>
    <w:rsid w:val="00A82686"/>
    <w:rsid w:val="00A83ABF"/>
    <w:rsid w:val="00A85625"/>
    <w:rsid w:val="00A9125E"/>
    <w:rsid w:val="00A93EFA"/>
    <w:rsid w:val="00A94509"/>
    <w:rsid w:val="00AA29CA"/>
    <w:rsid w:val="00AA7080"/>
    <w:rsid w:val="00AC2BCB"/>
    <w:rsid w:val="00AD22F5"/>
    <w:rsid w:val="00AD4589"/>
    <w:rsid w:val="00AE1996"/>
    <w:rsid w:val="00AE6FCC"/>
    <w:rsid w:val="00AF64F2"/>
    <w:rsid w:val="00AF67AC"/>
    <w:rsid w:val="00AF6BFA"/>
    <w:rsid w:val="00B11EAB"/>
    <w:rsid w:val="00B13AC8"/>
    <w:rsid w:val="00B14E44"/>
    <w:rsid w:val="00B307A3"/>
    <w:rsid w:val="00B31B41"/>
    <w:rsid w:val="00B35C0D"/>
    <w:rsid w:val="00B400C5"/>
    <w:rsid w:val="00B5369B"/>
    <w:rsid w:val="00B560D6"/>
    <w:rsid w:val="00B57470"/>
    <w:rsid w:val="00B621B2"/>
    <w:rsid w:val="00B65515"/>
    <w:rsid w:val="00B6687F"/>
    <w:rsid w:val="00B84459"/>
    <w:rsid w:val="00B9333F"/>
    <w:rsid w:val="00B96A63"/>
    <w:rsid w:val="00BA6748"/>
    <w:rsid w:val="00BC430F"/>
    <w:rsid w:val="00BC4B85"/>
    <w:rsid w:val="00BC5BDA"/>
    <w:rsid w:val="00BD43B0"/>
    <w:rsid w:val="00BD645E"/>
    <w:rsid w:val="00C12AED"/>
    <w:rsid w:val="00C33F68"/>
    <w:rsid w:val="00C3663C"/>
    <w:rsid w:val="00C44367"/>
    <w:rsid w:val="00C456F9"/>
    <w:rsid w:val="00C47EE3"/>
    <w:rsid w:val="00C52A7E"/>
    <w:rsid w:val="00C53216"/>
    <w:rsid w:val="00C54C27"/>
    <w:rsid w:val="00C57635"/>
    <w:rsid w:val="00C700A6"/>
    <w:rsid w:val="00C7361D"/>
    <w:rsid w:val="00C81F86"/>
    <w:rsid w:val="00C94C96"/>
    <w:rsid w:val="00CB073C"/>
    <w:rsid w:val="00CC3235"/>
    <w:rsid w:val="00CD049E"/>
    <w:rsid w:val="00CD0755"/>
    <w:rsid w:val="00CD3DC7"/>
    <w:rsid w:val="00CE186A"/>
    <w:rsid w:val="00D14F0D"/>
    <w:rsid w:val="00D20C5F"/>
    <w:rsid w:val="00D23F74"/>
    <w:rsid w:val="00D24301"/>
    <w:rsid w:val="00D342F6"/>
    <w:rsid w:val="00D42A18"/>
    <w:rsid w:val="00D4674A"/>
    <w:rsid w:val="00D472AC"/>
    <w:rsid w:val="00D47492"/>
    <w:rsid w:val="00D7725C"/>
    <w:rsid w:val="00DC782B"/>
    <w:rsid w:val="00DF27D3"/>
    <w:rsid w:val="00DF747A"/>
    <w:rsid w:val="00E055B8"/>
    <w:rsid w:val="00E0751F"/>
    <w:rsid w:val="00E25573"/>
    <w:rsid w:val="00E260B8"/>
    <w:rsid w:val="00E2756F"/>
    <w:rsid w:val="00E31358"/>
    <w:rsid w:val="00E5090E"/>
    <w:rsid w:val="00E55C47"/>
    <w:rsid w:val="00E56814"/>
    <w:rsid w:val="00E624CF"/>
    <w:rsid w:val="00E73457"/>
    <w:rsid w:val="00E8111E"/>
    <w:rsid w:val="00E82276"/>
    <w:rsid w:val="00E95DD3"/>
    <w:rsid w:val="00EA76DE"/>
    <w:rsid w:val="00EB1495"/>
    <w:rsid w:val="00EB189F"/>
    <w:rsid w:val="00EB5409"/>
    <w:rsid w:val="00EB563F"/>
    <w:rsid w:val="00EB5B34"/>
    <w:rsid w:val="00ED67B5"/>
    <w:rsid w:val="00EE1984"/>
    <w:rsid w:val="00EF244F"/>
    <w:rsid w:val="00F00CDB"/>
    <w:rsid w:val="00F04137"/>
    <w:rsid w:val="00F070DB"/>
    <w:rsid w:val="00F30A13"/>
    <w:rsid w:val="00F462B8"/>
    <w:rsid w:val="00F569C2"/>
    <w:rsid w:val="00F605D5"/>
    <w:rsid w:val="00F66362"/>
    <w:rsid w:val="00F75412"/>
    <w:rsid w:val="00F852A0"/>
    <w:rsid w:val="00F869E2"/>
    <w:rsid w:val="00F91A45"/>
    <w:rsid w:val="00FA11F7"/>
    <w:rsid w:val="00FA1855"/>
    <w:rsid w:val="00FA3F9E"/>
    <w:rsid w:val="00FB1E80"/>
    <w:rsid w:val="00FB74A1"/>
    <w:rsid w:val="00FD7934"/>
    <w:rsid w:val="00FE0B39"/>
    <w:rsid w:val="00FE3924"/>
    <w:rsid w:val="00FE4010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4:docId w14:val="4CFD19DF"/>
  <w15:docId w15:val="{ABCA88AC-37C3-4EF7-B5D0-D821C64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23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84</cp:revision>
  <cp:lastPrinted>2019-11-01T05:23:00Z</cp:lastPrinted>
  <dcterms:created xsi:type="dcterms:W3CDTF">2019-02-20T02:15:00Z</dcterms:created>
  <dcterms:modified xsi:type="dcterms:W3CDTF">2019-12-09T23:56:00Z</dcterms:modified>
</cp:coreProperties>
</file>