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4B3FC2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4B3FC2" w:rsidRDefault="004D74BD" w:rsidP="004D74BD">
      <w:pPr>
        <w:ind w:firstLineChars="4100" w:firstLine="8232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：運転免許事業</w:t>
      </w:r>
    </w:p>
    <w:p w:rsidR="004E1894" w:rsidRPr="004D74BD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096845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注記（事業別財務諸表：運転免許事業）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自動車及び原動機付自転車の運転免許試験に関する事務、更新時講習等道路交通法第１０８条の２に規定されている講習に関する事業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C2" w:rsidRDefault="004B3FC2" w:rsidP="00307CCF">
      <w:r>
        <w:separator/>
      </w:r>
    </w:p>
  </w:endnote>
  <w:endnote w:type="continuationSeparator" w:id="0">
    <w:p w:rsidR="004B3FC2" w:rsidRDefault="004B3FC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0D" w:rsidRPr="00514591" w:rsidRDefault="0044410D" w:rsidP="0044410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4410D" w:rsidRDefault="0044410D" w:rsidP="0044410D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運転免許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C2" w:rsidRDefault="004B3FC2" w:rsidP="00307CCF">
      <w:r>
        <w:separator/>
      </w:r>
    </w:p>
  </w:footnote>
  <w:footnote w:type="continuationSeparator" w:id="0">
    <w:p w:rsidR="004B3FC2" w:rsidRDefault="004B3FC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10D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3FC2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7AF0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D3512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5F638C-BBDE-432A-9952-F14CDD76DED6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  <property fmtid="{D5CDD505-2E9C-101B-9397-08002B2CF9AE}" pid="3" name="対象ユーザー">
    <vt:lpwstr/>
  </property>
</Properties>
</file>