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A84B" w14:textId="43222F9E" w:rsidR="001C7166" w:rsidRDefault="00B44E49">
      <w:r w:rsidRPr="00B44E49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C5B00" wp14:editId="5A8C504F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139700</wp:posOffset>
                </wp:positionV>
                <wp:extent cx="1733550" cy="428625"/>
                <wp:effectExtent l="0" t="0" r="0" b="0"/>
                <wp:wrapNone/>
                <wp:docPr id="506" name="テキスト ボックス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DAA99" w14:textId="77777777" w:rsidR="00B44E49" w:rsidRPr="00FC115D" w:rsidRDefault="00B44E49" w:rsidP="00B44E49">
                            <w:pP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FC115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相談無料</w:t>
                            </w:r>
                            <w:r w:rsidRPr="00FC115D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・秘密厳守！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5B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6" o:spid="_x0000_s1026" type="#_x0000_t202" style="position:absolute;left:0;text-align:left;margin-left:4in;margin-top:11pt;width:136.5pt;height:3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" filled="f" stroked="f" strokeweight=".5pt">
                <v:textbox>
                  <w:txbxContent>
                    <w:p w14:paraId="29BDAA99" w14:textId="77777777" w:rsidR="00B44E49" w:rsidRPr="00FC115D" w:rsidRDefault="00B44E49" w:rsidP="00B44E49">
                      <w:pPr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FC115D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相談無料</w:t>
                      </w:r>
                      <w:r w:rsidRPr="00FC115D">
                        <w:rPr>
                          <w:rFonts w:ascii="Meiryo UI" w:eastAsia="Meiryo UI" w:hAnsi="Meiryo UI"/>
                          <w:b/>
                          <w:sz w:val="24"/>
                        </w:rPr>
                        <w:t>・秘密厳守！</w:t>
                      </w:r>
                    </w:p>
                  </w:txbxContent>
                </v:textbox>
              </v:shape>
            </w:pict>
          </mc:Fallback>
        </mc:AlternateContent>
      </w:r>
      <w:r w:rsidRPr="00B44E49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5EC20" wp14:editId="2A036498">
                <wp:simplePos x="0" y="0"/>
                <wp:positionH relativeFrom="column">
                  <wp:posOffset>3448050</wp:posOffset>
                </wp:positionH>
                <wp:positionV relativeFrom="paragraph">
                  <wp:posOffset>168910</wp:posOffset>
                </wp:positionV>
                <wp:extent cx="2047875" cy="466725"/>
                <wp:effectExtent l="0" t="0" r="28575" b="28575"/>
                <wp:wrapNone/>
                <wp:docPr id="505" name="角丸四角形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667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D39A9D" w14:textId="77777777" w:rsidR="00B44E49" w:rsidRPr="00B44E49" w:rsidRDefault="00B44E49" w:rsidP="00B44E49">
                            <w:pPr>
                              <w:rPr>
                                <w:rFonts w:ascii="Meiryo UI" w:eastAsia="Meiryo UI" w:hAnsi="Meiryo UI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5EC20" id="角丸四角形 505" o:spid="_x0000_s1027" style="position:absolute;left:0;text-align:left;margin-left:271.5pt;margin-top:13.3pt;width:161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" filled="f" strokecolor="#c00000" strokeweight="1.5pt">
                <v:stroke joinstyle="miter"/>
                <v:textbox>
                  <w:txbxContent>
                    <w:p w14:paraId="49D39A9D" w14:textId="77777777" w:rsidR="00B44E49" w:rsidRPr="00B44E49" w:rsidRDefault="00B44E49" w:rsidP="00B44E49">
                      <w:pPr>
                        <w:rPr>
                          <w:rFonts w:ascii="Meiryo UI" w:eastAsia="Meiryo UI" w:hAnsi="Meiryo UI"/>
                          <w:b/>
                          <w:color w:val="000000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44E49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A87BC" wp14:editId="23DD8735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3295015" cy="502285"/>
                <wp:effectExtent l="0" t="0" r="0" b="0"/>
                <wp:wrapNone/>
                <wp:docPr id="2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03D03" w14:textId="77777777" w:rsidR="00B44E49" w:rsidRPr="00164C18" w:rsidRDefault="00B44E49" w:rsidP="00B44E49">
                            <w:pPr>
                              <w:rPr>
                                <w:rFonts w:ascii="Meiryo UI" w:eastAsia="Meiryo UI" w:hAnsi="Meiryo UI"/>
                                <w:b/>
                                <w:color w:val="FF6600"/>
                                <w:sz w:val="32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42EF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32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大阪府労働相談</w:t>
                            </w:r>
                            <w:r w:rsidRPr="00D342EF"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32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センターのご案内</w:t>
                            </w:r>
                          </w:p>
                          <w:p w14:paraId="565157CF" w14:textId="77777777" w:rsidR="00B44E49" w:rsidRDefault="00B44E49" w:rsidP="00B44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87BC" id="テキスト ボックス 1" o:spid="_x0000_s1028" type="#_x0000_t202" style="position:absolute;left:0;text-align:left;margin-left:0;margin-top:10.5pt;width:259.45pt;height:3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" filled="f" stroked="f" strokeweight=".5pt">
                <v:textbox>
                  <w:txbxContent>
                    <w:p w14:paraId="18A03D03" w14:textId="77777777" w:rsidR="00B44E49" w:rsidRPr="00164C18" w:rsidRDefault="00B44E49" w:rsidP="00B44E49">
                      <w:pPr>
                        <w:rPr>
                          <w:rFonts w:ascii="Meiryo UI" w:eastAsia="Meiryo UI" w:hAnsi="Meiryo UI"/>
                          <w:b/>
                          <w:color w:val="FF6600"/>
                          <w:sz w:val="32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42EF">
                        <w:rPr>
                          <w:rFonts w:ascii="Meiryo UI" w:eastAsia="Meiryo UI" w:hAnsi="Meiryo UI" w:hint="eastAsia"/>
                          <w:b/>
                          <w:color w:val="C00000"/>
                          <w:sz w:val="32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大阪府労働相談</w:t>
                      </w:r>
                      <w:r w:rsidRPr="00D342EF">
                        <w:rPr>
                          <w:rFonts w:ascii="Meiryo UI" w:eastAsia="Meiryo UI" w:hAnsi="Meiryo UI"/>
                          <w:b/>
                          <w:color w:val="C00000"/>
                          <w:sz w:val="32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センターのご案内</w:t>
                      </w:r>
                    </w:p>
                    <w:p w14:paraId="565157CF" w14:textId="77777777" w:rsidR="00B44E49" w:rsidRDefault="00B44E49" w:rsidP="00B44E49"/>
                  </w:txbxContent>
                </v:textbox>
                <w10:wrap anchorx="margin"/>
              </v:shape>
            </w:pict>
          </mc:Fallback>
        </mc:AlternateContent>
      </w:r>
      <w:r w:rsidRPr="00B44E49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AB268" wp14:editId="13109AE2">
                <wp:simplePos x="0" y="0"/>
                <wp:positionH relativeFrom="margin">
                  <wp:posOffset>-210185</wp:posOffset>
                </wp:positionH>
                <wp:positionV relativeFrom="paragraph">
                  <wp:posOffset>933450</wp:posOffset>
                </wp:positionV>
                <wp:extent cx="5819775" cy="4295955"/>
                <wp:effectExtent l="0" t="0" r="0" b="0"/>
                <wp:wrapNone/>
                <wp:docPr id="497" name="テキスト ボックス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295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55E9F" w14:textId="77777777" w:rsidR="00B44E49" w:rsidRDefault="00B44E49" w:rsidP="00B44E49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2415F6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大阪府労働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相談センターでは、働く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上</w:t>
                            </w:r>
                            <w:r w:rsidRPr="002415F6">
                              <w:rPr>
                                <w:rFonts w:ascii="Meiryo UI" w:eastAsia="Meiryo UI" w:hAnsi="Meiryo UI"/>
                                <w:sz w:val="22"/>
                              </w:rPr>
                              <w:t>での</w:t>
                            </w:r>
                            <w:r w:rsidRPr="002415F6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疑問や</w:t>
                            </w:r>
                            <w:r w:rsidRPr="002415F6">
                              <w:rPr>
                                <w:rFonts w:ascii="Meiryo UI" w:eastAsia="Meiryo UI" w:hAnsi="Meiryo UI"/>
                                <w:sz w:val="22"/>
                              </w:rPr>
                              <w:t>不安なことについ</w:t>
                            </w:r>
                            <w:r w:rsidRPr="002415F6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面談・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電話・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オンラインにより</w:t>
                            </w:r>
                          </w:p>
                          <w:p w14:paraId="6A9BDC4A" w14:textId="77777777" w:rsidR="00B44E49" w:rsidRPr="007B2F62" w:rsidRDefault="00B44E49" w:rsidP="00B44E49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2415F6">
                              <w:rPr>
                                <w:rFonts w:ascii="Meiryo UI" w:eastAsia="Meiryo UI" w:hAnsi="Meiryo UI"/>
                                <w:sz w:val="22"/>
                              </w:rPr>
                              <w:t>相談を</w:t>
                            </w:r>
                            <w:r w:rsidRPr="002415F6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お受けしています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。お気軽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ご相談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ください。</w:t>
                            </w:r>
                          </w:p>
                          <w:p w14:paraId="785EFD9D" w14:textId="77777777" w:rsidR="00B44E49" w:rsidRPr="007B2F62" w:rsidRDefault="00B44E49" w:rsidP="00B44E49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1"/>
                              <w:tblW w:w="89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1984"/>
                              <w:gridCol w:w="2536"/>
                              <w:gridCol w:w="2426"/>
                            </w:tblGrid>
                            <w:tr w:rsidR="00B44E49" w14:paraId="0EF39E4C" w14:textId="77777777" w:rsidTr="00B44E49">
                              <w:trPr>
                                <w:trHeight w:val="386"/>
                              </w:trPr>
                              <w:tc>
                                <w:tcPr>
                                  <w:tcW w:w="1980" w:type="dxa"/>
                                  <w:shd w:val="clear" w:color="auto" w:fill="FFE599"/>
                                  <w:vAlign w:val="center"/>
                                </w:tcPr>
                                <w:p w14:paraId="6F345E1A" w14:textId="77777777" w:rsidR="00B44E49" w:rsidRPr="002415F6" w:rsidRDefault="00B44E49" w:rsidP="00D342E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2415F6">
                                    <w:rPr>
                                      <w:rFonts w:ascii="Meiryo UI" w:eastAsia="Meiryo UI" w:hAnsi="Meiryo UI" w:hint="eastAsia"/>
                                    </w:rPr>
                                    <w:t>相談窓口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E599"/>
                                  <w:vAlign w:val="center"/>
                                </w:tcPr>
                                <w:p w14:paraId="470B0534" w14:textId="77777777" w:rsidR="00B44E49" w:rsidRPr="002415F6" w:rsidRDefault="00B44E49" w:rsidP="00D342E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2415F6">
                                    <w:rPr>
                                      <w:rFonts w:ascii="Meiryo UI" w:eastAsia="Meiryo UI" w:hAnsi="Meiryo UI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shd w:val="clear" w:color="auto" w:fill="FFE599"/>
                                  <w:vAlign w:val="center"/>
                                </w:tcPr>
                                <w:p w14:paraId="0CD37C2D" w14:textId="77777777" w:rsidR="00B44E49" w:rsidRPr="002415F6" w:rsidRDefault="00B44E49" w:rsidP="00D342E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2415F6">
                                    <w:rPr>
                                      <w:rFonts w:ascii="Meiryo UI" w:eastAsia="Meiryo UI" w:hAnsi="Meiryo UI" w:hint="eastAsia"/>
                                    </w:rPr>
                                    <w:t>利用時間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FFE599"/>
                                  <w:vAlign w:val="center"/>
                                </w:tcPr>
                                <w:p w14:paraId="284F8D7C" w14:textId="77777777" w:rsidR="00B44E49" w:rsidRPr="002415F6" w:rsidRDefault="00B44E49" w:rsidP="00D342E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2415F6">
                                    <w:rPr>
                                      <w:rFonts w:ascii="Meiryo UI" w:eastAsia="Meiryo UI" w:hAnsi="Meiryo UI" w:hint="eastAsia"/>
                                    </w:rPr>
                                    <w:t>電話</w:t>
                                  </w:r>
                                  <w:r w:rsidRPr="002415F6">
                                    <w:rPr>
                                      <w:rFonts w:ascii="Meiryo UI" w:eastAsia="Meiryo UI" w:hAnsi="Meiryo UI"/>
                                    </w:rPr>
                                    <w:t>番号</w:t>
                                  </w:r>
                                </w:p>
                              </w:tc>
                            </w:tr>
                            <w:tr w:rsidR="00B44E49" w14:paraId="7B16C55E" w14:textId="77777777" w:rsidTr="0067410F">
                              <w:trPr>
                                <w:trHeight w:val="4620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330C91B1" w14:textId="77777777" w:rsidR="00B44E49" w:rsidRDefault="00B44E49" w:rsidP="0004004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 w:rsidRPr="0067410F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労働</w:t>
                                  </w:r>
                                  <w:r w:rsidRPr="0067410F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相談センター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043E031A" w14:textId="77777777" w:rsidR="00B44E49" w:rsidRPr="000A6F10" w:rsidRDefault="00B44E49" w:rsidP="0004004F">
                                  <w:pPr>
                                    <w:spacing w:line="400" w:lineRule="exact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A6F10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〒</w:t>
                                  </w:r>
                                  <w:r w:rsidRPr="000A6F10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540-0033</w:t>
                                  </w:r>
                                </w:p>
                                <w:p w14:paraId="5A09C114" w14:textId="77777777" w:rsidR="00B44E49" w:rsidRDefault="00B44E49" w:rsidP="0004004F">
                                  <w:pPr>
                                    <w:spacing w:line="400" w:lineRule="exact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A6F10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大阪市</w:t>
                                  </w:r>
                                  <w:r w:rsidRPr="000A6F10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中央区</w:t>
                                  </w:r>
                                </w:p>
                                <w:p w14:paraId="434104CA" w14:textId="77777777" w:rsidR="00B44E49" w:rsidRPr="000A6F10" w:rsidRDefault="00B44E49" w:rsidP="0004004F">
                                  <w:pPr>
                                    <w:spacing w:line="400" w:lineRule="exact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A6F10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石町2-5-3</w:t>
                                  </w:r>
                                </w:p>
                                <w:p w14:paraId="3061A222" w14:textId="77777777" w:rsidR="00B44E49" w:rsidRDefault="00B44E49" w:rsidP="0004004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 w:rsidRPr="000A6F10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エル</w:t>
                                  </w:r>
                                  <w:r w:rsidRPr="000A6F10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・</w:t>
                                  </w:r>
                                  <w:r w:rsidRPr="000A6F10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おおさか</w:t>
                                  </w:r>
                                  <w:r w:rsidRPr="000A6F10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南館３階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vAlign w:val="center"/>
                                </w:tcPr>
                                <w:p w14:paraId="2C95C9A5" w14:textId="77777777" w:rsidR="00B44E49" w:rsidRDefault="00B44E49" w:rsidP="0004004F">
                                  <w:pPr>
                                    <w:spacing w:line="400" w:lineRule="exact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【日常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相談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】</w:t>
                                  </w:r>
                                </w:p>
                                <w:p w14:paraId="096589E0" w14:textId="77777777" w:rsidR="00B44E49" w:rsidRPr="000A6F10" w:rsidRDefault="00B44E49" w:rsidP="0004004F">
                                  <w:pPr>
                                    <w:spacing w:line="400" w:lineRule="exact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A6F10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月曜日</w:t>
                                  </w:r>
                                  <w:r w:rsidRPr="000A6F10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～</w:t>
                                  </w:r>
                                  <w:r w:rsidRPr="000A6F10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金曜日</w:t>
                                  </w:r>
                                </w:p>
                                <w:p w14:paraId="1766FC11" w14:textId="77777777" w:rsidR="00B44E49" w:rsidRDefault="00B44E49" w:rsidP="0004004F">
                                  <w:pPr>
                                    <w:spacing w:line="320" w:lineRule="exact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A6F10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午前</w:t>
                                  </w:r>
                                  <w:r w:rsidRPr="000A6F10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９時～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12時15分、午後1時～</w:t>
                                  </w:r>
                                  <w:r w:rsidRPr="000A6F10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６時</w:t>
                                  </w:r>
                                </w:p>
                                <w:p w14:paraId="64E0D9A9" w14:textId="77777777" w:rsidR="00B44E49" w:rsidRPr="000A6F10" w:rsidRDefault="00B44E49" w:rsidP="0004004F">
                                  <w:pPr>
                                    <w:spacing w:line="320" w:lineRule="exact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【夜間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相談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】</w:t>
                                  </w:r>
                                </w:p>
                                <w:p w14:paraId="210B1F28" w14:textId="77777777" w:rsidR="00B44E49" w:rsidRPr="000A6F10" w:rsidRDefault="00B44E49" w:rsidP="0004004F">
                                  <w:pPr>
                                    <w:spacing w:line="400" w:lineRule="exact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毎週木曜日:</w:t>
                                  </w:r>
                                  <w:r w:rsidRPr="000A6F10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午後</w:t>
                                  </w:r>
                                  <w:r w:rsidRPr="000A6F10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８時まで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vAlign w:val="center"/>
                                </w:tcPr>
                                <w:p w14:paraId="42B7178D" w14:textId="77777777" w:rsidR="00B44E49" w:rsidRDefault="00B44E49" w:rsidP="0004004F">
                                  <w:pPr>
                                    <w:spacing w:line="400" w:lineRule="exac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【労働相談】</w:t>
                                  </w:r>
                                </w:p>
                                <w:p w14:paraId="050F43C8" w14:textId="77777777" w:rsidR="00B44E49" w:rsidRDefault="00B44E49" w:rsidP="0004004F">
                                  <w:pPr>
                                    <w:spacing w:line="400" w:lineRule="exac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06-6946-2600</w:t>
                                  </w:r>
                                </w:p>
                                <w:p w14:paraId="35A8150A" w14:textId="77777777" w:rsidR="00B44E49" w:rsidRPr="00041CF6" w:rsidRDefault="00B44E49" w:rsidP="0004004F">
                                  <w:pPr>
                                    <w:spacing w:line="400" w:lineRule="exact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41CF6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【セクハラ</w:t>
                                  </w:r>
                                  <w:r w:rsidRPr="00041CF6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・女性</w:t>
                                  </w:r>
                                  <w:r w:rsidRPr="00041CF6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相談】</w:t>
                                  </w:r>
                                </w:p>
                                <w:p w14:paraId="0C3C021E" w14:textId="77777777" w:rsidR="00B44E49" w:rsidRDefault="00B44E49" w:rsidP="0004004F">
                                  <w:pPr>
                                    <w:spacing w:line="400" w:lineRule="exac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06-6946-2601</w:t>
                                  </w:r>
                                </w:p>
                                <w:p w14:paraId="7529F86F" w14:textId="77777777" w:rsidR="00B44E49" w:rsidRPr="00041CF6" w:rsidRDefault="00B44E49" w:rsidP="0004004F">
                                  <w:pPr>
                                    <w:spacing w:line="400" w:lineRule="exact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41CF6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【専門</w:t>
                                  </w:r>
                                  <w:r w:rsidRPr="00041CF6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相談</w:t>
                                  </w:r>
                                  <w:r w:rsidRPr="00041CF6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(要</w:t>
                                  </w:r>
                                  <w:r w:rsidRPr="00041CF6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予約）</w:t>
                                  </w:r>
                                  <w:r w:rsidRPr="00041CF6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】</w:t>
                                  </w:r>
                                </w:p>
                                <w:p w14:paraId="662CBBB9" w14:textId="77777777" w:rsidR="00B44E49" w:rsidRPr="001B67F2" w:rsidRDefault="00B44E49" w:rsidP="0004004F">
                                  <w:pPr>
                                    <w:spacing w:line="400" w:lineRule="exact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1B67F2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〇弁護士</w:t>
                                  </w:r>
                                  <w:r w:rsidRPr="001B67F2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・社会保険労務士による相談</w:t>
                                  </w:r>
                                </w:p>
                                <w:p w14:paraId="5D2A9CB8" w14:textId="77777777" w:rsidR="00B44E49" w:rsidRDefault="00B44E49" w:rsidP="0004004F">
                                  <w:pPr>
                                    <w:spacing w:line="400" w:lineRule="exact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1B67F2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〇メンタルヘルス専門相談員</w:t>
                                  </w:r>
                                  <w:r w:rsidRPr="001B67F2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による相談</w:t>
                                  </w:r>
                                </w:p>
                                <w:p w14:paraId="46CB29FE" w14:textId="77777777" w:rsidR="00B44E49" w:rsidRPr="000A6F10" w:rsidRDefault="00B44E49" w:rsidP="0004004F">
                                  <w:pPr>
                                    <w:spacing w:line="400" w:lineRule="exact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933F91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06-6946-2600</w:t>
                                  </w:r>
                                </w:p>
                              </w:tc>
                            </w:tr>
                          </w:tbl>
                          <w:p w14:paraId="339EAE05" w14:textId="77777777" w:rsidR="00B44E49" w:rsidRPr="007B2F62" w:rsidRDefault="00B44E49" w:rsidP="00B44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AB268" id="テキスト ボックス 497" o:spid="_x0000_s1029" type="#_x0000_t202" style="position:absolute;left:0;text-align:left;margin-left:-16.55pt;margin-top:73.5pt;width:458.25pt;height:3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" filled="f" stroked="f" strokeweight=".5pt">
                <v:textbox>
                  <w:txbxContent>
                    <w:p w14:paraId="4ED55E9F" w14:textId="77777777" w:rsidR="00B44E49" w:rsidRDefault="00B44E49" w:rsidP="00B44E49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2415F6">
                        <w:rPr>
                          <w:rFonts w:ascii="Meiryo UI" w:eastAsia="Meiryo UI" w:hAnsi="Meiryo UI" w:hint="eastAsia"/>
                          <w:sz w:val="22"/>
                        </w:rPr>
                        <w:t>大阪府労働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相談センターでは、働く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上</w:t>
                      </w:r>
                      <w:r w:rsidRPr="002415F6">
                        <w:rPr>
                          <w:rFonts w:ascii="Meiryo UI" w:eastAsia="Meiryo UI" w:hAnsi="Meiryo UI"/>
                          <w:sz w:val="22"/>
                        </w:rPr>
                        <w:t>での</w:t>
                      </w:r>
                      <w:r w:rsidRPr="002415F6">
                        <w:rPr>
                          <w:rFonts w:ascii="Meiryo UI" w:eastAsia="Meiryo UI" w:hAnsi="Meiryo UI" w:hint="eastAsia"/>
                          <w:sz w:val="22"/>
                        </w:rPr>
                        <w:t>疑問や</w:t>
                      </w:r>
                      <w:r w:rsidRPr="002415F6">
                        <w:rPr>
                          <w:rFonts w:ascii="Meiryo UI" w:eastAsia="Meiryo UI" w:hAnsi="Meiryo UI"/>
                          <w:sz w:val="22"/>
                        </w:rPr>
                        <w:t>不安なことについ</w:t>
                      </w:r>
                      <w:r w:rsidRPr="002415F6">
                        <w:rPr>
                          <w:rFonts w:ascii="Meiryo UI" w:eastAsia="Meiryo UI" w:hAnsi="Meiryo UI" w:hint="eastAsia"/>
                          <w:sz w:val="22"/>
                        </w:rPr>
                        <w:t>て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、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面談・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電話・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オンラインにより</w:t>
                      </w:r>
                    </w:p>
                    <w:p w14:paraId="6A9BDC4A" w14:textId="77777777" w:rsidR="00B44E49" w:rsidRPr="007B2F62" w:rsidRDefault="00B44E49" w:rsidP="00B44E49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2415F6">
                        <w:rPr>
                          <w:rFonts w:ascii="Meiryo UI" w:eastAsia="Meiryo UI" w:hAnsi="Meiryo UI"/>
                          <w:sz w:val="22"/>
                        </w:rPr>
                        <w:t>相談を</w:t>
                      </w:r>
                      <w:r w:rsidRPr="002415F6">
                        <w:rPr>
                          <w:rFonts w:ascii="Meiryo UI" w:eastAsia="Meiryo UI" w:hAnsi="Meiryo UI" w:hint="eastAsia"/>
                          <w:sz w:val="22"/>
                        </w:rPr>
                        <w:t>お受けしています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。お気軽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に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ご相談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ください。</w:t>
                      </w:r>
                    </w:p>
                    <w:p w14:paraId="785EFD9D" w14:textId="77777777" w:rsidR="00B44E49" w:rsidRPr="007B2F62" w:rsidRDefault="00B44E49" w:rsidP="00B44E49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tbl>
                      <w:tblPr>
                        <w:tblStyle w:val="1"/>
                        <w:tblW w:w="8926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1984"/>
                        <w:gridCol w:w="2536"/>
                        <w:gridCol w:w="2426"/>
                      </w:tblGrid>
                      <w:tr w:rsidR="00B44E49" w14:paraId="0EF39E4C" w14:textId="77777777" w:rsidTr="00B44E49">
                        <w:trPr>
                          <w:trHeight w:val="386"/>
                        </w:trPr>
                        <w:tc>
                          <w:tcPr>
                            <w:tcW w:w="1980" w:type="dxa"/>
                            <w:shd w:val="clear" w:color="auto" w:fill="FFE599"/>
                            <w:vAlign w:val="center"/>
                          </w:tcPr>
                          <w:p w14:paraId="6F345E1A" w14:textId="77777777" w:rsidR="00B44E49" w:rsidRPr="002415F6" w:rsidRDefault="00B44E49" w:rsidP="00D342EF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2415F6">
                              <w:rPr>
                                <w:rFonts w:ascii="Meiryo UI" w:eastAsia="Meiryo UI" w:hAnsi="Meiryo UI" w:hint="eastAsia"/>
                              </w:rPr>
                              <w:t>相談窓口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FE599"/>
                            <w:vAlign w:val="center"/>
                          </w:tcPr>
                          <w:p w14:paraId="470B0534" w14:textId="77777777" w:rsidR="00B44E49" w:rsidRPr="002415F6" w:rsidRDefault="00B44E49" w:rsidP="00D342EF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2415F6">
                              <w:rPr>
                                <w:rFonts w:ascii="Meiryo UI" w:eastAsia="Meiryo UI" w:hAnsi="Meiryo UI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2536" w:type="dxa"/>
                            <w:shd w:val="clear" w:color="auto" w:fill="FFE599"/>
                            <w:vAlign w:val="center"/>
                          </w:tcPr>
                          <w:p w14:paraId="0CD37C2D" w14:textId="77777777" w:rsidR="00B44E49" w:rsidRPr="002415F6" w:rsidRDefault="00B44E49" w:rsidP="00D342EF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2415F6">
                              <w:rPr>
                                <w:rFonts w:ascii="Meiryo UI" w:eastAsia="Meiryo UI" w:hAnsi="Meiryo UI" w:hint="eastAsia"/>
                              </w:rPr>
                              <w:t>利用時間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FFE599"/>
                            <w:vAlign w:val="center"/>
                          </w:tcPr>
                          <w:p w14:paraId="284F8D7C" w14:textId="77777777" w:rsidR="00B44E49" w:rsidRPr="002415F6" w:rsidRDefault="00B44E49" w:rsidP="00D342EF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2415F6">
                              <w:rPr>
                                <w:rFonts w:ascii="Meiryo UI" w:eastAsia="Meiryo UI" w:hAnsi="Meiryo UI" w:hint="eastAsia"/>
                              </w:rPr>
                              <w:t>電話</w:t>
                            </w:r>
                            <w:r w:rsidRPr="002415F6">
                              <w:rPr>
                                <w:rFonts w:ascii="Meiryo UI" w:eastAsia="Meiryo UI" w:hAnsi="Meiryo UI"/>
                              </w:rPr>
                              <w:t>番号</w:t>
                            </w:r>
                          </w:p>
                        </w:tc>
                      </w:tr>
                      <w:tr w:rsidR="00B44E49" w14:paraId="7B16C55E" w14:textId="77777777" w:rsidTr="0067410F">
                        <w:trPr>
                          <w:trHeight w:val="4620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330C91B1" w14:textId="77777777" w:rsidR="00B44E49" w:rsidRDefault="00B44E49" w:rsidP="0004004F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67410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労働</w:t>
                            </w:r>
                            <w:r w:rsidRPr="0067410F">
                              <w:rPr>
                                <w:rFonts w:ascii="Meiryo UI" w:eastAsia="Meiryo UI" w:hAnsi="Meiryo UI"/>
                                <w:sz w:val="22"/>
                              </w:rPr>
                              <w:t>相談センター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043E031A" w14:textId="77777777" w:rsidR="00B44E49" w:rsidRPr="000A6F10" w:rsidRDefault="00B44E49" w:rsidP="0004004F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A6F1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〒</w:t>
                            </w:r>
                            <w:r w:rsidRPr="000A6F10">
                              <w:rPr>
                                <w:rFonts w:ascii="Meiryo UI" w:eastAsia="Meiryo UI" w:hAnsi="Meiryo UI"/>
                                <w:sz w:val="22"/>
                              </w:rPr>
                              <w:t>540-0033</w:t>
                            </w:r>
                          </w:p>
                          <w:p w14:paraId="5A09C114" w14:textId="77777777" w:rsidR="00B44E49" w:rsidRDefault="00B44E49" w:rsidP="0004004F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A6F1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大阪市</w:t>
                            </w:r>
                            <w:r w:rsidRPr="000A6F10">
                              <w:rPr>
                                <w:rFonts w:ascii="Meiryo UI" w:eastAsia="Meiryo UI" w:hAnsi="Meiryo UI"/>
                                <w:sz w:val="22"/>
                              </w:rPr>
                              <w:t>中央区</w:t>
                            </w:r>
                          </w:p>
                          <w:p w14:paraId="434104CA" w14:textId="77777777" w:rsidR="00B44E49" w:rsidRPr="000A6F10" w:rsidRDefault="00B44E49" w:rsidP="0004004F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A6F10">
                              <w:rPr>
                                <w:rFonts w:ascii="Meiryo UI" w:eastAsia="Meiryo UI" w:hAnsi="Meiryo UI"/>
                                <w:sz w:val="22"/>
                              </w:rPr>
                              <w:t>石町2-5-3</w:t>
                            </w:r>
                          </w:p>
                          <w:p w14:paraId="3061A222" w14:textId="77777777" w:rsidR="00B44E49" w:rsidRDefault="00B44E49" w:rsidP="0004004F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0A6F1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エル</w:t>
                            </w:r>
                            <w:r w:rsidRPr="000A6F10">
                              <w:rPr>
                                <w:rFonts w:ascii="Meiryo UI" w:eastAsia="Meiryo UI" w:hAnsi="Meiryo UI"/>
                                <w:sz w:val="22"/>
                              </w:rPr>
                              <w:t>・</w:t>
                            </w:r>
                            <w:r w:rsidRPr="000A6F1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おおさか</w:t>
                            </w:r>
                            <w:r w:rsidRPr="000A6F10">
                              <w:rPr>
                                <w:rFonts w:ascii="Meiryo UI" w:eastAsia="Meiryo UI" w:hAnsi="Meiryo UI"/>
                                <w:sz w:val="22"/>
                              </w:rPr>
                              <w:t>南館３階</w:t>
                            </w:r>
                          </w:p>
                        </w:tc>
                        <w:tc>
                          <w:tcPr>
                            <w:tcW w:w="2536" w:type="dxa"/>
                            <w:vAlign w:val="center"/>
                          </w:tcPr>
                          <w:p w14:paraId="2C95C9A5" w14:textId="77777777" w:rsidR="00B44E49" w:rsidRDefault="00B44E49" w:rsidP="0004004F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【日常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相談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】</w:t>
                            </w:r>
                          </w:p>
                          <w:p w14:paraId="096589E0" w14:textId="77777777" w:rsidR="00B44E49" w:rsidRPr="000A6F10" w:rsidRDefault="00B44E49" w:rsidP="0004004F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A6F1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月曜日</w:t>
                            </w:r>
                            <w:r w:rsidRPr="000A6F10">
                              <w:rPr>
                                <w:rFonts w:ascii="Meiryo UI" w:eastAsia="Meiryo UI" w:hAnsi="Meiryo UI"/>
                                <w:sz w:val="22"/>
                              </w:rPr>
                              <w:t>～</w:t>
                            </w:r>
                            <w:r w:rsidRPr="000A6F1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金曜日</w:t>
                            </w:r>
                          </w:p>
                          <w:p w14:paraId="1766FC11" w14:textId="77777777" w:rsidR="00B44E49" w:rsidRDefault="00B44E49" w:rsidP="0004004F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A6F1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午前</w:t>
                            </w:r>
                            <w:r w:rsidRPr="000A6F10">
                              <w:rPr>
                                <w:rFonts w:ascii="Meiryo UI" w:eastAsia="Meiryo UI" w:hAnsi="Meiryo UI"/>
                                <w:sz w:val="22"/>
                              </w:rPr>
                              <w:t>９時～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12時15分、午後1時～</w:t>
                            </w:r>
                            <w:r w:rsidRPr="000A6F10">
                              <w:rPr>
                                <w:rFonts w:ascii="Meiryo UI" w:eastAsia="Meiryo UI" w:hAnsi="Meiryo UI"/>
                                <w:sz w:val="22"/>
                              </w:rPr>
                              <w:t>６時</w:t>
                            </w:r>
                          </w:p>
                          <w:p w14:paraId="64E0D9A9" w14:textId="77777777" w:rsidR="00B44E49" w:rsidRPr="000A6F10" w:rsidRDefault="00B44E49" w:rsidP="0004004F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【夜間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相談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】</w:t>
                            </w:r>
                          </w:p>
                          <w:p w14:paraId="210B1F28" w14:textId="77777777" w:rsidR="00B44E49" w:rsidRPr="000A6F10" w:rsidRDefault="00B44E49" w:rsidP="0004004F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毎週木曜日:</w:t>
                            </w:r>
                            <w:r w:rsidRPr="000A6F1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午後</w:t>
                            </w:r>
                            <w:r w:rsidRPr="000A6F10">
                              <w:rPr>
                                <w:rFonts w:ascii="Meiryo UI" w:eastAsia="Meiryo UI" w:hAnsi="Meiryo UI"/>
                                <w:sz w:val="22"/>
                              </w:rPr>
                              <w:t>８時まで</w:t>
                            </w:r>
                          </w:p>
                        </w:tc>
                        <w:tc>
                          <w:tcPr>
                            <w:tcW w:w="2426" w:type="dxa"/>
                            <w:vAlign w:val="center"/>
                          </w:tcPr>
                          <w:p w14:paraId="42B7178D" w14:textId="77777777" w:rsidR="00B44E49" w:rsidRDefault="00B44E49" w:rsidP="0004004F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【労働相談】</w:t>
                            </w:r>
                          </w:p>
                          <w:p w14:paraId="050F43C8" w14:textId="77777777" w:rsidR="00B44E49" w:rsidRDefault="00B44E49" w:rsidP="0004004F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06-6946-2600</w:t>
                            </w:r>
                          </w:p>
                          <w:p w14:paraId="35A8150A" w14:textId="77777777" w:rsidR="00B44E49" w:rsidRPr="00041CF6" w:rsidRDefault="00B44E49" w:rsidP="0004004F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41CF6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【セクハラ</w:t>
                            </w:r>
                            <w:r w:rsidRPr="00041CF6">
                              <w:rPr>
                                <w:rFonts w:ascii="Meiryo UI" w:eastAsia="Meiryo UI" w:hAnsi="Meiryo UI"/>
                                <w:sz w:val="22"/>
                              </w:rPr>
                              <w:t>・女性</w:t>
                            </w:r>
                            <w:r w:rsidRPr="00041CF6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相談】</w:t>
                            </w:r>
                          </w:p>
                          <w:p w14:paraId="0C3C021E" w14:textId="77777777" w:rsidR="00B44E49" w:rsidRDefault="00B44E49" w:rsidP="0004004F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06-6946-2601</w:t>
                            </w:r>
                          </w:p>
                          <w:p w14:paraId="7529F86F" w14:textId="77777777" w:rsidR="00B44E49" w:rsidRPr="00041CF6" w:rsidRDefault="00B44E49" w:rsidP="0004004F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41CF6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【専門</w:t>
                            </w:r>
                            <w:r w:rsidRPr="00041CF6">
                              <w:rPr>
                                <w:rFonts w:ascii="Meiryo UI" w:eastAsia="Meiryo UI" w:hAnsi="Meiryo UI"/>
                                <w:sz w:val="22"/>
                              </w:rPr>
                              <w:t>相談</w:t>
                            </w:r>
                            <w:r w:rsidRPr="00041CF6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(要</w:t>
                            </w:r>
                            <w:r w:rsidRPr="00041CF6">
                              <w:rPr>
                                <w:rFonts w:ascii="Meiryo UI" w:eastAsia="Meiryo UI" w:hAnsi="Meiryo UI"/>
                                <w:sz w:val="22"/>
                              </w:rPr>
                              <w:t>予約）</w:t>
                            </w:r>
                            <w:r w:rsidRPr="00041CF6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】</w:t>
                            </w:r>
                          </w:p>
                          <w:p w14:paraId="662CBBB9" w14:textId="77777777" w:rsidR="00B44E49" w:rsidRPr="001B67F2" w:rsidRDefault="00B44E49" w:rsidP="0004004F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1B67F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〇弁護士</w:t>
                            </w:r>
                            <w:r w:rsidRPr="001B67F2">
                              <w:rPr>
                                <w:rFonts w:ascii="Meiryo UI" w:eastAsia="Meiryo UI" w:hAnsi="Meiryo UI"/>
                                <w:sz w:val="22"/>
                              </w:rPr>
                              <w:t>・社会保険労務士による相談</w:t>
                            </w:r>
                          </w:p>
                          <w:p w14:paraId="5D2A9CB8" w14:textId="77777777" w:rsidR="00B44E49" w:rsidRDefault="00B44E49" w:rsidP="0004004F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1B67F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〇メンタルヘルス専門相談員</w:t>
                            </w:r>
                            <w:r w:rsidRPr="001B67F2">
                              <w:rPr>
                                <w:rFonts w:ascii="Meiryo UI" w:eastAsia="Meiryo UI" w:hAnsi="Meiryo UI"/>
                                <w:sz w:val="22"/>
                              </w:rPr>
                              <w:t>による相談</w:t>
                            </w:r>
                          </w:p>
                          <w:p w14:paraId="46CB29FE" w14:textId="77777777" w:rsidR="00B44E49" w:rsidRPr="000A6F10" w:rsidRDefault="00B44E49" w:rsidP="0004004F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933F91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06-6946-2600</w:t>
                            </w:r>
                          </w:p>
                        </w:tc>
                      </w:tr>
                    </w:tbl>
                    <w:p w14:paraId="339EAE05" w14:textId="77777777" w:rsidR="00B44E49" w:rsidRPr="007B2F62" w:rsidRDefault="00B44E49" w:rsidP="00B44E49"/>
                  </w:txbxContent>
                </v:textbox>
                <w10:wrap anchorx="margin"/>
              </v:shape>
            </w:pict>
          </mc:Fallback>
        </mc:AlternateContent>
      </w:r>
      <w:r w:rsidRPr="00B44E4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91720" wp14:editId="10000370">
                <wp:simplePos x="0" y="0"/>
                <wp:positionH relativeFrom="margin">
                  <wp:posOffset>37465</wp:posOffset>
                </wp:positionH>
                <wp:positionV relativeFrom="paragraph">
                  <wp:posOffset>5587365</wp:posOffset>
                </wp:positionV>
                <wp:extent cx="5499735" cy="2364740"/>
                <wp:effectExtent l="95250" t="190500" r="100965" b="187960"/>
                <wp:wrapNone/>
                <wp:docPr id="490" name="正方形/長方形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707">
                          <a:off x="0" y="0"/>
                          <a:ext cx="5499735" cy="2364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4915E" id="正方形/長方形 490" o:spid="_x0000_s1026" style="position:absolute;left:0;text-align:left;margin-left:2.95pt;margin-top:439.95pt;width:433.05pt;height:186.2pt;rotation:235610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" fillcolor="white [3212]" strokecolor="#f7caac [1301]" strokeweight="2.25pt">
                <w10:wrap anchorx="margin"/>
              </v:rect>
            </w:pict>
          </mc:Fallback>
        </mc:AlternateContent>
      </w:r>
      <w:r w:rsidRPr="00B44E4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FC4F2" wp14:editId="25CEF7AA">
                <wp:simplePos x="0" y="0"/>
                <wp:positionH relativeFrom="margin">
                  <wp:posOffset>38100</wp:posOffset>
                </wp:positionH>
                <wp:positionV relativeFrom="paragraph">
                  <wp:posOffset>5711190</wp:posOffset>
                </wp:positionV>
                <wp:extent cx="5509895" cy="2194560"/>
                <wp:effectExtent l="95250" t="228600" r="90805" b="224790"/>
                <wp:wrapNone/>
                <wp:docPr id="517" name="正方形/長方形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9353">
                          <a:off x="0" y="0"/>
                          <a:ext cx="5509895" cy="2194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F179F" id="正方形/長方形 517" o:spid="_x0000_s1026" style="position:absolute;left:0;text-align:left;margin-left:3pt;margin-top:449.7pt;width:433.85pt;height:172.8pt;rotation:-295619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" fillcolor="#f7caac [1301]" stroked="f" strokeweight="1pt">
                <w10:wrap anchorx="margin"/>
              </v:rect>
            </w:pict>
          </mc:Fallback>
        </mc:AlternateContent>
      </w:r>
      <w:r w:rsidRPr="00B44E4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F3B43" wp14:editId="006B0C99">
                <wp:simplePos x="0" y="0"/>
                <wp:positionH relativeFrom="margin">
                  <wp:posOffset>71120</wp:posOffset>
                </wp:positionH>
                <wp:positionV relativeFrom="paragraph">
                  <wp:posOffset>5814060</wp:posOffset>
                </wp:positionV>
                <wp:extent cx="5271770" cy="20288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770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3361B" w14:textId="77777777" w:rsidR="00B44E49" w:rsidRPr="00D20763" w:rsidRDefault="00B44E49" w:rsidP="00B44E49">
                            <w:pPr>
                              <w:snapToGrid w:val="0"/>
                              <w:ind w:firstLineChars="300" w:firstLine="720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～</w:t>
                            </w:r>
                            <w:r w:rsidRPr="00D20763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チャット</w:t>
                            </w:r>
                            <w:r w:rsidRPr="00D20763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ボットによ</w:t>
                            </w:r>
                            <w:r w:rsidRPr="00D20763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る労働相談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～</w:t>
                            </w:r>
                          </w:p>
                          <w:p w14:paraId="55AF946E" w14:textId="77777777" w:rsidR="00B44E49" w:rsidRDefault="00B44E49" w:rsidP="00B44E49">
                            <w:pPr>
                              <w:snapToGrid w:val="0"/>
                              <w:ind w:firstLineChars="200" w:firstLine="44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24593C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大阪府</w:t>
                            </w:r>
                            <w:r w:rsidRPr="0024593C">
                              <w:rPr>
                                <w:rFonts w:ascii="Meiryo UI" w:eastAsia="Meiryo UI" w:hAnsi="Meiryo UI"/>
                                <w:sz w:val="22"/>
                              </w:rPr>
                              <w:t>労働相談センター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では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、</w:t>
                            </w:r>
                            <w:r w:rsidRPr="0024593C">
                              <w:rPr>
                                <w:rFonts w:ascii="Meiryo UI" w:eastAsia="Meiryo UI" w:hAnsi="Meiryo UI"/>
                                <w:sz w:val="22"/>
                              </w:rPr>
                              <w:t>24時間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利用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可能な</w:t>
                            </w:r>
                            <w:r w:rsidRPr="0024593C">
                              <w:rPr>
                                <w:rFonts w:ascii="Meiryo UI" w:eastAsia="Meiryo UI" w:hAnsi="Meiryo UI"/>
                                <w:sz w:val="22"/>
                              </w:rPr>
                              <w:t>チャットボット</w:t>
                            </w:r>
                            <w:r w:rsidRPr="0024593C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による</w:t>
                            </w:r>
                          </w:p>
                          <w:p w14:paraId="4BDE2C02" w14:textId="77777777" w:rsidR="00B44E49" w:rsidRPr="0024593C" w:rsidRDefault="00B44E49" w:rsidP="00B44E49">
                            <w:pPr>
                              <w:snapToGrid w:val="0"/>
                              <w:ind w:firstLineChars="200" w:firstLine="44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労働</w:t>
                            </w:r>
                            <w:r w:rsidRPr="0024593C">
                              <w:rPr>
                                <w:rFonts w:ascii="Meiryo UI" w:eastAsia="Meiryo UI" w:hAnsi="Meiryo UI"/>
                                <w:sz w:val="22"/>
                              </w:rPr>
                              <w:t>相談</w:t>
                            </w:r>
                            <w:r w:rsidRPr="0024593C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を実施</w:t>
                            </w:r>
                            <w:r w:rsidRPr="0024593C">
                              <w:rPr>
                                <w:rFonts w:ascii="Meiryo UI" w:eastAsia="Meiryo UI" w:hAnsi="Meiryo UI"/>
                                <w:sz w:val="22"/>
                              </w:rPr>
                              <w:t>しています。</w:t>
                            </w:r>
                          </w:p>
                          <w:p w14:paraId="254B1FB8" w14:textId="77777777" w:rsidR="00B44E49" w:rsidRDefault="00B44E49" w:rsidP="00B44E49">
                            <w:pPr>
                              <w:snapToGrid w:val="0"/>
                              <w:ind w:leftChars="200" w:left="4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24593C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右</w:t>
                            </w:r>
                            <w:r w:rsidRPr="0024593C">
                              <w:rPr>
                                <w:rFonts w:ascii="Meiryo UI" w:eastAsia="Meiryo UI" w:hAnsi="Meiryo UI"/>
                                <w:sz w:val="22"/>
                              </w:rPr>
                              <w:t>側</w:t>
                            </w:r>
                            <w:r w:rsidRPr="0024593C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に記載</w:t>
                            </w:r>
                            <w:r w:rsidRPr="0024593C">
                              <w:rPr>
                                <w:rFonts w:ascii="Meiryo UI" w:eastAsia="Meiryo UI" w:hAnsi="Meiryo UI"/>
                                <w:sz w:val="22"/>
                              </w:rPr>
                              <w:t>の</w:t>
                            </w:r>
                            <w:r w:rsidRPr="0024593C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二次元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バーコード</w:t>
                            </w:r>
                          </w:p>
                          <w:p w14:paraId="4E0CAB43" w14:textId="77777777" w:rsidR="00B44E49" w:rsidRDefault="00B44E49" w:rsidP="00B44E49">
                            <w:pPr>
                              <w:snapToGrid w:val="0"/>
                              <w:ind w:leftChars="200" w:left="4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または下記URLから</w:t>
                            </w:r>
                            <w:r w:rsidRPr="0024593C">
                              <w:rPr>
                                <w:rFonts w:ascii="Meiryo UI" w:eastAsia="Meiryo UI" w:hAnsi="Meiryo UI"/>
                                <w:sz w:val="22"/>
                              </w:rPr>
                              <w:t>ご利用いただけます</w:t>
                            </w:r>
                            <w:r w:rsidRPr="0024593C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。</w:t>
                            </w:r>
                          </w:p>
                          <w:p w14:paraId="571305E0" w14:textId="77777777" w:rsidR="00B44E49" w:rsidRPr="0024593C" w:rsidRDefault="00B44E49" w:rsidP="00B44E49">
                            <w:pPr>
                              <w:snapToGrid w:val="0"/>
                              <w:ind w:firstLineChars="200" w:firstLine="44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〈</w:t>
                            </w:r>
                            <w:hyperlink r:id="rId4" w:history="1">
                              <w:r w:rsidRPr="009E4CEB">
                                <w:rPr>
                                  <w:rFonts w:ascii="Meiryo UI" w:eastAsia="Meiryo UI" w:hAnsi="Meiryo UI"/>
                                  <w:sz w:val="22"/>
                                </w:rPr>
                                <w:t>https://embed.chatbot.digital.ricoh.com/shokorodo/app/index.html</w:t>
                              </w:r>
                            </w:hyperlink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〉</w:t>
                            </w:r>
                          </w:p>
                          <w:p w14:paraId="0FD548BB" w14:textId="77777777" w:rsidR="00B44E49" w:rsidRPr="0067410F" w:rsidRDefault="00B44E49" w:rsidP="00B44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F3B43" id="テキスト ボックス 5" o:spid="_x0000_s1030" type="#_x0000_t202" style="position:absolute;left:0;text-align:left;margin-left:5.6pt;margin-top:457.8pt;width:415.1pt;height:1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" filled="f" stroked="f" strokeweight=".5pt">
                <v:textbox>
                  <w:txbxContent>
                    <w:p w14:paraId="6633361B" w14:textId="77777777" w:rsidR="00B44E49" w:rsidRPr="00D20763" w:rsidRDefault="00B44E49" w:rsidP="00B44E49">
                      <w:pPr>
                        <w:snapToGrid w:val="0"/>
                        <w:ind w:firstLineChars="300" w:firstLine="720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～</w:t>
                      </w:r>
                      <w:r w:rsidRPr="00D20763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チャット</w:t>
                      </w:r>
                      <w:r w:rsidRPr="00D20763">
                        <w:rPr>
                          <w:rFonts w:ascii="Meiryo UI" w:eastAsia="Meiryo UI" w:hAnsi="Meiryo UI"/>
                          <w:b/>
                          <w:sz w:val="24"/>
                        </w:rPr>
                        <w:t>ボットによ</w:t>
                      </w:r>
                      <w:r w:rsidRPr="00D20763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る労働相談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～</w:t>
                      </w:r>
                    </w:p>
                    <w:p w14:paraId="55AF946E" w14:textId="77777777" w:rsidR="00B44E49" w:rsidRDefault="00B44E49" w:rsidP="00B44E49">
                      <w:pPr>
                        <w:snapToGrid w:val="0"/>
                        <w:ind w:firstLineChars="200" w:firstLine="44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24593C">
                        <w:rPr>
                          <w:rFonts w:ascii="Meiryo UI" w:eastAsia="Meiryo UI" w:hAnsi="Meiryo UI" w:hint="eastAsia"/>
                          <w:sz w:val="22"/>
                        </w:rPr>
                        <w:t>大阪府</w:t>
                      </w:r>
                      <w:r w:rsidRPr="0024593C">
                        <w:rPr>
                          <w:rFonts w:ascii="Meiryo UI" w:eastAsia="Meiryo UI" w:hAnsi="Meiryo UI"/>
                          <w:sz w:val="22"/>
                        </w:rPr>
                        <w:t>労働相談センター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では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、</w:t>
                      </w:r>
                      <w:r w:rsidRPr="0024593C">
                        <w:rPr>
                          <w:rFonts w:ascii="Meiryo UI" w:eastAsia="Meiryo UI" w:hAnsi="Meiryo UI"/>
                          <w:sz w:val="22"/>
                        </w:rPr>
                        <w:t>24時間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利用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可能な</w:t>
                      </w:r>
                      <w:r w:rsidRPr="0024593C">
                        <w:rPr>
                          <w:rFonts w:ascii="Meiryo UI" w:eastAsia="Meiryo UI" w:hAnsi="Meiryo UI"/>
                          <w:sz w:val="22"/>
                        </w:rPr>
                        <w:t>チャットボット</w:t>
                      </w:r>
                      <w:r w:rsidRPr="0024593C">
                        <w:rPr>
                          <w:rFonts w:ascii="Meiryo UI" w:eastAsia="Meiryo UI" w:hAnsi="Meiryo UI" w:hint="eastAsia"/>
                          <w:sz w:val="22"/>
                        </w:rPr>
                        <w:t>による</w:t>
                      </w:r>
                    </w:p>
                    <w:p w14:paraId="4BDE2C02" w14:textId="77777777" w:rsidR="00B44E49" w:rsidRPr="0024593C" w:rsidRDefault="00B44E49" w:rsidP="00B44E49">
                      <w:pPr>
                        <w:snapToGrid w:val="0"/>
                        <w:ind w:firstLineChars="200" w:firstLine="440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労働</w:t>
                      </w:r>
                      <w:r w:rsidRPr="0024593C">
                        <w:rPr>
                          <w:rFonts w:ascii="Meiryo UI" w:eastAsia="Meiryo UI" w:hAnsi="Meiryo UI"/>
                          <w:sz w:val="22"/>
                        </w:rPr>
                        <w:t>相談</w:t>
                      </w:r>
                      <w:r w:rsidRPr="0024593C">
                        <w:rPr>
                          <w:rFonts w:ascii="Meiryo UI" w:eastAsia="Meiryo UI" w:hAnsi="Meiryo UI" w:hint="eastAsia"/>
                          <w:sz w:val="22"/>
                        </w:rPr>
                        <w:t>を実施</w:t>
                      </w:r>
                      <w:r w:rsidRPr="0024593C">
                        <w:rPr>
                          <w:rFonts w:ascii="Meiryo UI" w:eastAsia="Meiryo UI" w:hAnsi="Meiryo UI"/>
                          <w:sz w:val="22"/>
                        </w:rPr>
                        <w:t>しています。</w:t>
                      </w:r>
                    </w:p>
                    <w:p w14:paraId="254B1FB8" w14:textId="77777777" w:rsidR="00B44E49" w:rsidRDefault="00B44E49" w:rsidP="00B44E49">
                      <w:pPr>
                        <w:snapToGrid w:val="0"/>
                        <w:ind w:leftChars="200" w:left="4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24593C">
                        <w:rPr>
                          <w:rFonts w:ascii="Meiryo UI" w:eastAsia="Meiryo UI" w:hAnsi="Meiryo UI" w:hint="eastAsia"/>
                          <w:sz w:val="22"/>
                        </w:rPr>
                        <w:t>右</w:t>
                      </w:r>
                      <w:r w:rsidRPr="0024593C">
                        <w:rPr>
                          <w:rFonts w:ascii="Meiryo UI" w:eastAsia="Meiryo UI" w:hAnsi="Meiryo UI"/>
                          <w:sz w:val="22"/>
                        </w:rPr>
                        <w:t>側</w:t>
                      </w:r>
                      <w:r w:rsidRPr="0024593C">
                        <w:rPr>
                          <w:rFonts w:ascii="Meiryo UI" w:eastAsia="Meiryo UI" w:hAnsi="Meiryo UI" w:hint="eastAsia"/>
                          <w:sz w:val="22"/>
                        </w:rPr>
                        <w:t>に記載</w:t>
                      </w:r>
                      <w:r w:rsidRPr="0024593C">
                        <w:rPr>
                          <w:rFonts w:ascii="Meiryo UI" w:eastAsia="Meiryo UI" w:hAnsi="Meiryo UI"/>
                          <w:sz w:val="22"/>
                        </w:rPr>
                        <w:t>の</w:t>
                      </w:r>
                      <w:r w:rsidRPr="0024593C">
                        <w:rPr>
                          <w:rFonts w:ascii="Meiryo UI" w:eastAsia="Meiryo UI" w:hAnsi="Meiryo UI" w:hint="eastAsia"/>
                          <w:sz w:val="22"/>
                        </w:rPr>
                        <w:t>二次元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バーコード</w:t>
                      </w:r>
                    </w:p>
                    <w:p w14:paraId="4E0CAB43" w14:textId="77777777" w:rsidR="00B44E49" w:rsidRDefault="00B44E49" w:rsidP="00B44E49">
                      <w:pPr>
                        <w:snapToGrid w:val="0"/>
                        <w:ind w:leftChars="200" w:left="420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または下記URLから</w:t>
                      </w:r>
                      <w:r w:rsidRPr="0024593C">
                        <w:rPr>
                          <w:rFonts w:ascii="Meiryo UI" w:eastAsia="Meiryo UI" w:hAnsi="Meiryo UI"/>
                          <w:sz w:val="22"/>
                        </w:rPr>
                        <w:t>ご利用いただけます</w:t>
                      </w:r>
                      <w:r w:rsidRPr="0024593C">
                        <w:rPr>
                          <w:rFonts w:ascii="Meiryo UI" w:eastAsia="Meiryo UI" w:hAnsi="Meiryo UI" w:hint="eastAsia"/>
                          <w:sz w:val="22"/>
                        </w:rPr>
                        <w:t>。</w:t>
                      </w:r>
                    </w:p>
                    <w:p w14:paraId="571305E0" w14:textId="77777777" w:rsidR="00B44E49" w:rsidRPr="0024593C" w:rsidRDefault="00B44E49" w:rsidP="00B44E49">
                      <w:pPr>
                        <w:snapToGrid w:val="0"/>
                        <w:ind w:firstLineChars="200" w:firstLine="440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〈</w:t>
                      </w:r>
                      <w:hyperlink r:id="rId5" w:history="1">
                        <w:r w:rsidRPr="009E4CEB">
                          <w:rPr>
                            <w:rFonts w:ascii="Meiryo UI" w:eastAsia="Meiryo UI" w:hAnsi="Meiryo UI"/>
                            <w:sz w:val="22"/>
                          </w:rPr>
                          <w:t>https://embed.chatbot.digital.ricoh.com/shokorodo/app/index.html</w:t>
                        </w:r>
                      </w:hyperlink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〉</w:t>
                      </w:r>
                    </w:p>
                    <w:p w14:paraId="0FD548BB" w14:textId="77777777" w:rsidR="00B44E49" w:rsidRPr="0067410F" w:rsidRDefault="00B44E49" w:rsidP="00B44E49"/>
                  </w:txbxContent>
                </v:textbox>
                <w10:wrap anchorx="margin"/>
              </v:shape>
            </w:pict>
          </mc:Fallback>
        </mc:AlternateContent>
      </w:r>
      <w:r w:rsidRPr="00B44E4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7644C" wp14:editId="0FE7B9FD">
                <wp:simplePos x="0" y="0"/>
                <wp:positionH relativeFrom="column">
                  <wp:posOffset>4244340</wp:posOffset>
                </wp:positionH>
                <wp:positionV relativeFrom="paragraph">
                  <wp:posOffset>6406515</wp:posOffset>
                </wp:positionV>
                <wp:extent cx="638175" cy="571500"/>
                <wp:effectExtent l="0" t="0" r="28575" b="19050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1AD82CD" w14:textId="77777777" w:rsidR="00B44E49" w:rsidRDefault="00B44E49" w:rsidP="00B44E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F11738" wp14:editId="3D14BD4C">
                                  <wp:extent cx="426085" cy="426085"/>
                                  <wp:effectExtent l="0" t="0" r="9525" b="9525"/>
                                  <wp:docPr id="455" name="図 4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5" name="QRコード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6085" cy="426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7644C" id="テキスト ボックス 448" o:spid="_x0000_s1031" type="#_x0000_t202" style="position:absolute;left:0;text-align:left;margin-left:334.2pt;margin-top:504.45pt;width:50.2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" filled="f" strokecolor="#f4b083 [1941]" strokeweight="1.5pt">
                <v:textbox>
                  <w:txbxContent>
                    <w:p w14:paraId="21AD82CD" w14:textId="77777777" w:rsidR="00B44E49" w:rsidRDefault="00B44E49" w:rsidP="00B44E49">
                      <w:r>
                        <w:rPr>
                          <w:noProof/>
                        </w:rPr>
                        <w:drawing>
                          <wp:inline distT="0" distB="0" distL="0" distR="0" wp14:anchorId="75F11738" wp14:editId="3D14BD4C">
                            <wp:extent cx="426085" cy="426085"/>
                            <wp:effectExtent l="0" t="0" r="9525" b="9525"/>
                            <wp:docPr id="455" name="図 4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5" name="QRコード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6085" cy="426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44E49">
        <w:rPr>
          <w:rFonts w:ascii="メイリオ" w:eastAsia="メイリオ" w:hAnsi="メイリオ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45FFBD" wp14:editId="39872A8F">
                <wp:simplePos x="0" y="0"/>
                <wp:positionH relativeFrom="margin">
                  <wp:posOffset>1612900</wp:posOffset>
                </wp:positionH>
                <wp:positionV relativeFrom="paragraph">
                  <wp:posOffset>8312150</wp:posOffset>
                </wp:positionV>
                <wp:extent cx="3916392" cy="491706"/>
                <wp:effectExtent l="0" t="0" r="8255" b="381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392" cy="4917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02CA7B" w14:textId="77777777" w:rsidR="00B44E49" w:rsidRPr="00804DC6" w:rsidRDefault="00B44E49" w:rsidP="00B44E49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804DC6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詳しくは</w:t>
                            </w:r>
                            <w:r w:rsidRPr="00804DC6">
                              <w:rPr>
                                <w:rFonts w:ascii="Meiryo UI" w:eastAsia="Meiryo UI" w:hAnsi="Meiryo UI"/>
                                <w:sz w:val="22"/>
                              </w:rPr>
                              <w:t>、大阪府労働相談センターのホームページを</w:t>
                            </w:r>
                            <w:r w:rsidRPr="00804DC6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ご確認</w:t>
                            </w:r>
                            <w:r w:rsidRPr="00804DC6">
                              <w:rPr>
                                <w:rFonts w:ascii="Meiryo UI" w:eastAsia="Meiryo UI" w:hAnsi="Meiryo UI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5FFBD" id="テキスト ボックス 21" o:spid="_x0000_s1032" type="#_x0000_t202" style="position:absolute;left:0;text-align:left;margin-left:127pt;margin-top:654.5pt;width:308.4pt;height:38.7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" fillcolor="window" stroked="f" strokeweight=".5pt">
                <v:textbox>
                  <w:txbxContent>
                    <w:p w14:paraId="7402CA7B" w14:textId="77777777" w:rsidR="00B44E49" w:rsidRPr="00804DC6" w:rsidRDefault="00B44E49" w:rsidP="00B44E49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804DC6">
                        <w:rPr>
                          <w:rFonts w:ascii="Meiryo UI" w:eastAsia="Meiryo UI" w:hAnsi="Meiryo UI" w:hint="eastAsia"/>
                          <w:sz w:val="22"/>
                        </w:rPr>
                        <w:t>詳しくは</w:t>
                      </w:r>
                      <w:r w:rsidRPr="00804DC6">
                        <w:rPr>
                          <w:rFonts w:ascii="Meiryo UI" w:eastAsia="Meiryo UI" w:hAnsi="Meiryo UI"/>
                          <w:sz w:val="22"/>
                        </w:rPr>
                        <w:t>、大阪府労働相談センターのホームページを</w:t>
                      </w:r>
                      <w:r w:rsidRPr="00804DC6">
                        <w:rPr>
                          <w:rFonts w:ascii="Meiryo UI" w:eastAsia="Meiryo UI" w:hAnsi="Meiryo UI" w:hint="eastAsia"/>
                          <w:sz w:val="22"/>
                        </w:rPr>
                        <w:t>ご確認</w:t>
                      </w:r>
                      <w:r w:rsidRPr="00804DC6">
                        <w:rPr>
                          <w:rFonts w:ascii="Meiryo UI" w:eastAsia="Meiryo UI" w:hAnsi="Meiryo UI"/>
                          <w:sz w:val="22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7166" w:rsidSect="00B44E4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49"/>
    <w:rsid w:val="001C7166"/>
    <w:rsid w:val="00B4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4F4C9"/>
  <w15:chartTrackingRefBased/>
  <w15:docId w15:val="{D2357C39-7A9D-4763-9BEF-BAD017D3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B4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4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mbed.chatbot.digital.ricoh.com/shokorodo/app/index.html" TargetMode="External"/><Relationship Id="rId4" Type="http://schemas.openxmlformats.org/officeDocument/2006/relationships/hyperlink" Target="https://embed.chatbot.digital.ricoh.com/shokorodo/app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咲歩</dc:creator>
  <cp:keywords/>
  <dc:description/>
  <cp:lastModifiedBy>田中　咲歩</cp:lastModifiedBy>
  <cp:revision>1</cp:revision>
  <dcterms:created xsi:type="dcterms:W3CDTF">2023-11-29T02:31:00Z</dcterms:created>
  <dcterms:modified xsi:type="dcterms:W3CDTF">2023-11-29T02:34:00Z</dcterms:modified>
</cp:coreProperties>
</file>